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2127" w14:textId="77777777" w:rsidR="001C500D" w:rsidRPr="001C500D" w:rsidRDefault="001C500D" w:rsidP="001C500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RESUMO GERENCIAL DO MÊS</w:t>
      </w:r>
    </w:p>
    <w:p w14:paraId="748FCC9A" w14:textId="77777777" w:rsidR="001C500D" w:rsidRPr="001C500D" w:rsidRDefault="001C500D" w:rsidP="001C500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91E50" w14:textId="15C3380D" w:rsidR="001C500D" w:rsidRPr="001C500D" w:rsidRDefault="001C500D" w:rsidP="001C500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DIA 1º AO 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FEVEREIRO</w:t>
      </w: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 DE 2026</w:t>
      </w:r>
    </w:p>
    <w:p w14:paraId="31FCD255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DD69A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ESTOQUE DE CAFÉ (SALDO DO MÊS):</w:t>
      </w:r>
    </w:p>
    <w:p w14:paraId="52BEB5F9" w14:textId="6F17549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Data: </w:t>
      </w:r>
    </w:p>
    <w:p w14:paraId="7957FE1A" w14:textId="12141FB8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Quantidade: </w:t>
      </w:r>
    </w:p>
    <w:p w14:paraId="3FBC13D2" w14:textId="2911801B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Variedades: </w:t>
      </w:r>
    </w:p>
    <w:p w14:paraId="2D513A2E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31B6DA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VENDAS DE CAFÉ: </w:t>
      </w:r>
    </w:p>
    <w:p w14:paraId="2E408F41" w14:textId="1F6C505F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Data da venda</w:t>
      </w:r>
    </w:p>
    <w:p w14:paraId="7DC48414" w14:textId="195407B5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Quantidade vendida: </w:t>
      </w:r>
    </w:p>
    <w:p w14:paraId="770C00CD" w14:textId="47B87143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Preço do café vendido no dia: </w:t>
      </w:r>
    </w:p>
    <w:p w14:paraId="2287BD53" w14:textId="09DDEE43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Variedade do café vendido: </w:t>
      </w:r>
    </w:p>
    <w:p w14:paraId="4C76CE93" w14:textId="220A286E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Valor total da venda: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DFCACD" w14:textId="7ABDBE40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Conta depositada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73D572" w14:textId="5C38A99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Dia do depósito: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D02805" w14:textId="04CEE7F1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Motivo da venda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9C04BD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E6DA0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ENTRADAS DE CAFÉ:</w:t>
      </w:r>
    </w:p>
    <w:p w14:paraId="457057FD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Data:</w:t>
      </w:r>
    </w:p>
    <w:p w14:paraId="01EC4C9F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Variedades:</w:t>
      </w:r>
    </w:p>
    <w:p w14:paraId="61441CB8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Quantidade:</w:t>
      </w:r>
    </w:p>
    <w:p w14:paraId="0D0E9817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D5B4A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lastRenderedPageBreak/>
        <w:t>SAÍDAS DE CAFÉ (NÃO VENDIDO):</w:t>
      </w:r>
    </w:p>
    <w:p w14:paraId="43D3CA73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Data: </w:t>
      </w:r>
    </w:p>
    <w:p w14:paraId="2F0A69D5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Destino:</w:t>
      </w:r>
    </w:p>
    <w:p w14:paraId="3D8AD1DE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Variedade:</w:t>
      </w:r>
    </w:p>
    <w:p w14:paraId="11A2020D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Quantidade: </w:t>
      </w:r>
    </w:p>
    <w:p w14:paraId="0F355C61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5BCCC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COLHEITA</w:t>
      </w:r>
    </w:p>
    <w:p w14:paraId="7BC8A37D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Data de início:</w:t>
      </w:r>
    </w:p>
    <w:p w14:paraId="5B34FA41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Quantidade colhida:</w:t>
      </w:r>
    </w:p>
    <w:p w14:paraId="1A717598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Tipo de colheita:</w:t>
      </w:r>
    </w:p>
    <w:p w14:paraId="0DB903DD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da operação mecânica:</w:t>
      </w:r>
    </w:p>
    <w:p w14:paraId="0DD5FF3E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da operação manual:</w:t>
      </w:r>
    </w:p>
    <w:p w14:paraId="65ADABB6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Número de funcionários registrados:</w:t>
      </w:r>
    </w:p>
    <w:p w14:paraId="52A15C2D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A1C3E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INSUMOS - ADUBO, DEFENSIVOS E OUTROS:</w:t>
      </w:r>
    </w:p>
    <w:p w14:paraId="02FA2D9A" w14:textId="7AF3E1DF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Data: </w:t>
      </w:r>
    </w:p>
    <w:p w14:paraId="52B40D77" w14:textId="08364852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Custo total: </w:t>
      </w:r>
    </w:p>
    <w:p w14:paraId="607561A0" w14:textId="39BFF290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Local de compra: </w:t>
      </w:r>
    </w:p>
    <w:p w14:paraId="122F2E57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172B5" w14:textId="278EB3B0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6A5EF3" w14:textId="5B4CC700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total: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C957E9" w14:textId="005D09FB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Local de compra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3E51FF" w14:textId="27A2E418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total: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DC80FF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D9CEA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FUNCIONÁRIOS TEMPORÁRIOS:</w:t>
      </w:r>
    </w:p>
    <w:p w14:paraId="58899486" w14:textId="0F52C34F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Data: </w:t>
      </w:r>
    </w:p>
    <w:p w14:paraId="3113B884" w14:textId="3B148CE8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Atividade realizada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9A5FA4" w14:textId="6980E4C1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Valor da mão de obra (medida): </w:t>
      </w:r>
    </w:p>
    <w:p w14:paraId="2953FF8E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FB06C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Data: </w:t>
      </w:r>
    </w:p>
    <w:p w14:paraId="3B9FDDCD" w14:textId="21F5DBA3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Atividade realizada</w:t>
      </w:r>
      <w:r w:rsidR="00885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0CCEA5" w14:textId="3896A3CB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Valor da mão de obra: </w:t>
      </w:r>
    </w:p>
    <w:p w14:paraId="29609398" w14:textId="5A2F9AA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total:</w:t>
      </w:r>
      <w:r w:rsidRPr="001C5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0AE73C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5F1C4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FUNCIONÁRIOS FIXOS</w:t>
      </w:r>
    </w:p>
    <w:p w14:paraId="2628C78B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Nomes:</w:t>
      </w:r>
    </w:p>
    <w:p w14:paraId="057BE316" w14:textId="77777777" w:rsidR="001C500D" w:rsidRPr="001C500D" w:rsidRDefault="001C500D" w:rsidP="001C500D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500D">
        <w:rPr>
          <w:rFonts w:ascii="Times New Roman" w:hAnsi="Times New Roman" w:cs="Times New Roman"/>
          <w:sz w:val="24"/>
          <w:szCs w:val="24"/>
        </w:rPr>
        <w:t>Eliester</w:t>
      </w:r>
      <w:proofErr w:type="spellEnd"/>
      <w:r w:rsidRPr="001C500D">
        <w:rPr>
          <w:rFonts w:ascii="Times New Roman" w:hAnsi="Times New Roman" w:cs="Times New Roman"/>
          <w:sz w:val="24"/>
          <w:szCs w:val="24"/>
        </w:rPr>
        <w:t xml:space="preserve"> J. Gonçalves</w:t>
      </w:r>
    </w:p>
    <w:p w14:paraId="7CC37052" w14:textId="77777777" w:rsidR="001C500D" w:rsidRPr="001C500D" w:rsidRDefault="001C500D" w:rsidP="001C500D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500D">
        <w:rPr>
          <w:rFonts w:ascii="Times New Roman" w:hAnsi="Times New Roman" w:cs="Times New Roman"/>
          <w:sz w:val="24"/>
          <w:szCs w:val="24"/>
        </w:rPr>
        <w:t>Valdevino Gonçalves</w:t>
      </w:r>
    </w:p>
    <w:p w14:paraId="70B8F5DE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Salário:</w:t>
      </w:r>
    </w:p>
    <w:p w14:paraId="4C103248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total:</w:t>
      </w:r>
    </w:p>
    <w:p w14:paraId="719C55CC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45D5C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DESPESAS FIXAS:</w:t>
      </w:r>
    </w:p>
    <w:p w14:paraId="77CE5BC6" w14:textId="10A4B31D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Internet: </w:t>
      </w:r>
    </w:p>
    <w:p w14:paraId="42A3B477" w14:textId="2196179C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Vavá: </w:t>
      </w:r>
    </w:p>
    <w:p w14:paraId="1D4F04B0" w14:textId="31ACC28D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C500D">
        <w:rPr>
          <w:rFonts w:ascii="Times New Roman" w:hAnsi="Times New Roman" w:cs="Times New Roman"/>
          <w:b/>
          <w:bCs/>
          <w:sz w:val="24"/>
          <w:szCs w:val="24"/>
        </w:rPr>
        <w:t>Codepar</w:t>
      </w:r>
      <w:proofErr w:type="spellEnd"/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B73840A" w14:textId="1B933F86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Posto Santa Fé: </w:t>
      </w:r>
    </w:p>
    <w:p w14:paraId="199D6501" w14:textId="6C4E8FC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Contador: </w:t>
      </w:r>
    </w:p>
    <w:p w14:paraId="46388418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0776C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MANUTENÇÃO:</w:t>
      </w:r>
    </w:p>
    <w:p w14:paraId="3B621086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Data</w:t>
      </w:r>
    </w:p>
    <w:p w14:paraId="3C20B78D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Equipamentos/maquinários/estrutura</w:t>
      </w:r>
    </w:p>
    <w:p w14:paraId="4E2E7D7B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Serviço realizado</w:t>
      </w:r>
    </w:p>
    <w:p w14:paraId="6890A8AE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</w:t>
      </w:r>
    </w:p>
    <w:p w14:paraId="10A4029D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Observações:</w:t>
      </w:r>
    </w:p>
    <w:p w14:paraId="7F050DFC" w14:textId="77777777" w:rsidR="001C500D" w:rsidRP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66B4A" w14:textId="77777777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BENFEITORIAS:</w:t>
      </w:r>
    </w:p>
    <w:p w14:paraId="2B7EE1B5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Data</w:t>
      </w:r>
    </w:p>
    <w:p w14:paraId="3DA59EEB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Descrição da obra/melhoria</w:t>
      </w:r>
    </w:p>
    <w:p w14:paraId="15CE5FC3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da mão de obra</w:t>
      </w:r>
    </w:p>
    <w:p w14:paraId="293C6CC5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da benfeitoria</w:t>
      </w:r>
    </w:p>
    <w:p w14:paraId="0E258C80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Custo total</w:t>
      </w:r>
    </w:p>
    <w:p w14:paraId="518BB030" w14:textId="77777777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Status</w:t>
      </w:r>
    </w:p>
    <w:p w14:paraId="76F30949" w14:textId="77777777" w:rsidR="001C500D" w:rsidRPr="001C500D" w:rsidRDefault="001C500D" w:rsidP="001C500D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Planejado</w:t>
      </w:r>
    </w:p>
    <w:p w14:paraId="64B82C47" w14:textId="77777777" w:rsidR="001C500D" w:rsidRPr="001C500D" w:rsidRDefault="001C500D" w:rsidP="001C500D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Em execução</w:t>
      </w:r>
    </w:p>
    <w:p w14:paraId="08879C41" w14:textId="77777777" w:rsidR="001C500D" w:rsidRDefault="001C500D" w:rsidP="001C500D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>Concluído</w:t>
      </w:r>
    </w:p>
    <w:p w14:paraId="6D1AE26B" w14:textId="77777777" w:rsidR="00512C33" w:rsidRDefault="00512C33" w:rsidP="00512C33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E91D1" w14:textId="67F80BE2" w:rsidR="00512C33" w:rsidRDefault="00512C33" w:rsidP="00512C3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OUTRAS DESPESAS:</w:t>
      </w:r>
    </w:p>
    <w:p w14:paraId="558211C6" w14:textId="77777777" w:rsidR="001C500D" w:rsidRDefault="001C500D" w:rsidP="001C50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88E53" w14:textId="079AE73E" w:rsidR="002D5F48" w:rsidRDefault="002D5F48" w:rsidP="002D5F48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PECUÁRIA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</w:p>
    <w:p w14:paraId="24C6B35A" w14:textId="77777777" w:rsidR="002D5F48" w:rsidRPr="002D5F48" w:rsidRDefault="002D5F48" w:rsidP="002D5F48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89C07" w14:textId="2B1C3AF4" w:rsidR="002D5F48" w:rsidRDefault="002D5F48" w:rsidP="002D5F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Data:</w:t>
      </w:r>
    </w:p>
    <w:p w14:paraId="46E456B4" w14:textId="3A3D20CC" w:rsidR="002D5F48" w:rsidRDefault="002D5F48" w:rsidP="002D5F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Quantidade de cabeça:</w:t>
      </w:r>
    </w:p>
    <w:p w14:paraId="0F858B8C" w14:textId="4F87C3DD" w:rsidR="002D5F48" w:rsidRDefault="002D5F48" w:rsidP="002D5F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Projeção de tempo de engorda</w:t>
      </w:r>
    </w:p>
    <w:p w14:paraId="0D7331BC" w14:textId="77777777" w:rsidR="002D5F48" w:rsidRDefault="002D5F48" w:rsidP="002D5F4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4781B" w14:textId="4D42B81B" w:rsidR="002D5F48" w:rsidRDefault="002D5F48" w:rsidP="002D5F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Venda:</w:t>
      </w:r>
    </w:p>
    <w:p w14:paraId="1DC5DE23" w14:textId="77777777" w:rsidR="002D5F48" w:rsidRPr="002D5F48" w:rsidRDefault="002D5F48" w:rsidP="002D5F48">
      <w:pPr>
        <w:pStyle w:val="Pargrafoda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7F885" w14:textId="76ACDB9D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Data:</w:t>
      </w:r>
    </w:p>
    <w:p w14:paraId="13D49399" w14:textId="75E80E02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Arroba vendida</w:t>
      </w:r>
    </w:p>
    <w:p w14:paraId="3F129F01" w14:textId="59774CEA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Arroba do dia</w:t>
      </w:r>
    </w:p>
    <w:p w14:paraId="19F70A8D" w14:textId="09177C2A" w:rsidR="002D5F48" w:rsidRP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Quantidade vendida</w:t>
      </w:r>
    </w:p>
    <w:p w14:paraId="0FF3CE0A" w14:textId="680072E1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Destino</w:t>
      </w:r>
    </w:p>
    <w:p w14:paraId="70256247" w14:textId="4ADBAD42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Motivo da venda:</w:t>
      </w:r>
    </w:p>
    <w:p w14:paraId="7934BDC7" w14:textId="5AF4FC02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Receita total:</w:t>
      </w:r>
    </w:p>
    <w:p w14:paraId="1D8ED7B2" w14:textId="77777777" w:rsidR="002D5F48" w:rsidRDefault="002D5F48" w:rsidP="002D5F48">
      <w:pPr>
        <w:pStyle w:val="PargrafodaLista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A4A85" w14:textId="602F853B" w:rsidR="002D5F48" w:rsidRDefault="002D5F48" w:rsidP="002D5F48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Reposição (compra de gado)</w:t>
      </w:r>
    </w:p>
    <w:p w14:paraId="41217CF6" w14:textId="4DEBBAEF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</w:t>
      </w:r>
    </w:p>
    <w:p w14:paraId="335A01B4" w14:textId="049F61AA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Arroba do dia</w:t>
      </w:r>
    </w:p>
    <w:p w14:paraId="4B402A0A" w14:textId="78194039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Arroba comprada</w:t>
      </w:r>
    </w:p>
    <w:p w14:paraId="7D3EFF2C" w14:textId="055582EE" w:rsid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Quantidade comprada</w:t>
      </w:r>
    </w:p>
    <w:p w14:paraId="303AE79B" w14:textId="39C2304B" w:rsidR="002D5F48" w:rsidRPr="002D5F48" w:rsidRDefault="002D5F48" w:rsidP="002D5F48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Valor da compra:</w:t>
      </w:r>
    </w:p>
    <w:p w14:paraId="19980820" w14:textId="77777777" w:rsidR="002D5F48" w:rsidRPr="001C500D" w:rsidRDefault="002D5F48" w:rsidP="001C50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0C08D" w14:textId="11F90C52" w:rsidR="001C500D" w:rsidRPr="001C500D" w:rsidRDefault="001C500D" w:rsidP="001C500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b/>
          <w:bCs/>
          <w:sz w:val="24"/>
          <w:szCs w:val="24"/>
        </w:rPr>
        <w:t xml:space="preserve">CUSTO </w:t>
      </w:r>
      <w:r w:rsidR="002D5F48">
        <w:rPr>
          <w:rFonts w:ascii="Times New Roman" w:hAnsi="Times New Roman" w:cs="Times New Roman"/>
          <w:b/>
          <w:bCs/>
          <w:sz w:val="24"/>
          <w:szCs w:val="24"/>
        </w:rPr>
        <w:t xml:space="preserve">TOTAL </w:t>
      </w:r>
      <w:r w:rsidRPr="001C500D">
        <w:rPr>
          <w:rFonts w:ascii="Times New Roman" w:hAnsi="Times New Roman" w:cs="Times New Roman"/>
          <w:b/>
          <w:bCs/>
          <w:sz w:val="24"/>
          <w:szCs w:val="24"/>
        </w:rPr>
        <w:t>MENSAL:</w:t>
      </w:r>
    </w:p>
    <w:p w14:paraId="2417E972" w14:textId="014661E2" w:rsidR="001C500D" w:rsidRPr="001C500D" w:rsidRDefault="001C500D" w:rsidP="001C500D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500D">
        <w:rPr>
          <w:rFonts w:ascii="Times New Roman" w:hAnsi="Times New Roman" w:cs="Times New Roman"/>
          <w:sz w:val="24"/>
          <w:szCs w:val="24"/>
        </w:rPr>
        <w:t>R$</w:t>
      </w:r>
    </w:p>
    <w:p w14:paraId="44637695" w14:textId="77777777" w:rsidR="001C500D" w:rsidRPr="001C500D" w:rsidRDefault="001C500D" w:rsidP="001C500D"/>
    <w:p w14:paraId="20B76BFC" w14:textId="77777777" w:rsidR="002C1060" w:rsidRDefault="002C1060"/>
    <w:sectPr w:rsidR="002C1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433D5"/>
    <w:multiLevelType w:val="hybridMultilevel"/>
    <w:tmpl w:val="AEC42C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A66ACA6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67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05"/>
    <w:rsid w:val="00030B15"/>
    <w:rsid w:val="000559F3"/>
    <w:rsid w:val="001C500D"/>
    <w:rsid w:val="001F3B4B"/>
    <w:rsid w:val="002C1060"/>
    <w:rsid w:val="002D5F48"/>
    <w:rsid w:val="00512C33"/>
    <w:rsid w:val="00607D7F"/>
    <w:rsid w:val="007E53DC"/>
    <w:rsid w:val="00846842"/>
    <w:rsid w:val="00885C80"/>
    <w:rsid w:val="00A1316B"/>
    <w:rsid w:val="00B56B05"/>
    <w:rsid w:val="00D43E9F"/>
    <w:rsid w:val="00FC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02D2B"/>
  <w15:chartTrackingRefBased/>
  <w15:docId w15:val="{1D1ED89F-E0A3-4DF9-90FA-F24B76E1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6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6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6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6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6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6B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6B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6B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6B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6B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6B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6B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6B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6B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6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6B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6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5C605F07062D408E3637D99D5BCEB8" ma:contentTypeVersion="17" ma:contentTypeDescription="Crie um novo documento." ma:contentTypeScope="" ma:versionID="1a27deddcaef6939f75e2490041b2e0a">
  <xsd:schema xmlns:xsd="http://www.w3.org/2001/XMLSchema" xmlns:xs="http://www.w3.org/2001/XMLSchema" xmlns:p="http://schemas.microsoft.com/office/2006/metadata/properties" xmlns:ns2="797a6592-1845-4d0d-8806-fa27a1fe8fcd" xmlns:ns3="2e6e2f6b-b02c-4508-8789-8e6cfe45770c" targetNamespace="http://schemas.microsoft.com/office/2006/metadata/properties" ma:root="true" ma:fieldsID="bad3d0d838373089972448939591d2f4" ns2:_="" ns3:_="">
    <xsd:import namespace="797a6592-1845-4d0d-8806-fa27a1fe8fcd"/>
    <xsd:import namespace="2e6e2f6b-b02c-4508-8789-8e6cfe4577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informa_x00e7__x00f5_esoperadora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a6592-1845-4d0d-8806-fa27a1fe8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f8f46fee-e1ac-4390-a9d4-cdf4aa7063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informa_x00e7__x00f5_esoperadoras" ma:index="24" nillable="true" ma:displayName="informações operadoras" ma:format="Dropdown" ma:list="934a5185-4c14-47d0-9c72-22e7920e73f8" ma:internalName="informa_x00e7__x00f5_esoperadoras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e2f6b-b02c-4508-8789-8e6cfe4577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621e796-2bd0-4513-95aa-8f47908429f9}" ma:internalName="TaxCatchAll" ma:showField="CatchAllData" ma:web="2e6e2f6b-b02c-4508-8789-8e6cfe4577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6e2f6b-b02c-4508-8789-8e6cfe45770c" xsi:nil="true"/>
    <_Flow_SignoffStatus xmlns="797a6592-1845-4d0d-8806-fa27a1fe8fcd" xsi:nil="true"/>
    <lcf76f155ced4ddcb4097134ff3c332f xmlns="797a6592-1845-4d0d-8806-fa27a1fe8fcd">
      <Terms xmlns="http://schemas.microsoft.com/office/infopath/2007/PartnerControls"/>
    </lcf76f155ced4ddcb4097134ff3c332f>
    <informa_x00e7__x00f5_esoperadoras xmlns="797a6592-1845-4d0d-8806-fa27a1fe8fcd" xsi:nil="true"/>
  </documentManagement>
</p:properties>
</file>

<file path=customXml/itemProps1.xml><?xml version="1.0" encoding="utf-8"?>
<ds:datastoreItem xmlns:ds="http://schemas.openxmlformats.org/officeDocument/2006/customXml" ds:itemID="{FE361BEB-1BEC-4767-9183-20D298FA507F}"/>
</file>

<file path=customXml/itemProps2.xml><?xml version="1.0" encoding="utf-8"?>
<ds:datastoreItem xmlns:ds="http://schemas.openxmlformats.org/officeDocument/2006/customXml" ds:itemID="{A1463F89-1059-4A89-94CC-85F7522B40C1}"/>
</file>

<file path=customXml/itemProps3.xml><?xml version="1.0" encoding="utf-8"?>
<ds:datastoreItem xmlns:ds="http://schemas.openxmlformats.org/officeDocument/2006/customXml" ds:itemID="{091CD8C2-F290-4EDB-BB6A-728AAAA6A7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271</Words>
  <Characters>1316</Characters>
  <Application>Microsoft Office Word</Application>
  <DocSecurity>0</DocSecurity>
  <Lines>101</Lines>
  <Paragraphs>99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Mioto</dc:creator>
  <cp:keywords/>
  <dc:description/>
  <cp:lastModifiedBy>Marcus Mioto</cp:lastModifiedBy>
  <cp:revision>10</cp:revision>
  <dcterms:created xsi:type="dcterms:W3CDTF">2026-02-14T12:38:00Z</dcterms:created>
  <dcterms:modified xsi:type="dcterms:W3CDTF">2026-03-02T20:40:00Z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0x010100895C605F07062D408E3637D99D5BCEB8</vt:lpwstr>
  </property>
</Properties>
</file>