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8A"/>
          <w:sz w:val="72"/>
          <w:szCs w:val="72"/>
        </w:rPr>
        <w:t xml:space="preserve">ANI RUNTIME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Ambient Natural Intelligence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Codebase Living Specification</w:t>
      </w:r>
    </w:p>
    <w:p>
      <w:pPr>
        <w:pBdr>
          <w:bottom w:val="single" w:color="2E5F8A" w:sz="6" w:space="1"/>
        </w:pBdr>
        <w:spacing w:after="240" w:before="0"/>
        <w:jc w:val="center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Codebase Living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 Runtime — Ambient Natural Intelligence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AniRuntime.sln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Target 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.NET 8  |  Windows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 Carthey / Learned Geek Consulting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 — Initial Scaffold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Development — update as code evolves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This is a living document. Update it as the codebase evolves. Stubs are intentional — they mark connections to be implemented and should be filled in as each phase is completed.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8A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1. Solution Structure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solution is a single .NET 8 solution file containing one primary project and supporting libraries. The structure below reflects the full intended layout; items marked STUB are scaffolded but not yet implemented.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AniRuntime.sln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├── AniRuntime.Service/          # Windows Service host — entry 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Program.cs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appsettings.json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appsettings.Development.json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└── AniRuntime.Service.csproj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├── AniRuntime.Core/             # Domain models, interfaces,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Models/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├── CharacterStateDoc.cs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├── DesireState.cs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├── MemoryRecord.cs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├── PerceptionEvent.cs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├── OpenLoop.cs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└── OutreachDecision.cs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Interfaces/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├── IPerceptionSource.cs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├── IAniAction.cs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├── IMemoryService.cs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└── IOllamaClient.cs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└── AniRuntime.Core.csproj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├── AniRuntime.Memory/           # Memory persistence layer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SqliteMemoryService.cs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EmbeddingService.cs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Migrations/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└── AniRuntime.Memory.csproj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├── AniRuntime.Loops/            # Heartbeat and desire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AniHeartbeatService.cs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InnerLoopProcessor.cs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OuterLoopProcessor.cs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DesireEngine.cs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└── AniRuntime.Loops.csproj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├── AniRuntime.Perception/       # World awareness / integrations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Sources/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├── CalendarPerceptionSource.cs   [STUB]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├── HomeAssistantSource.cs        [STUB]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├── BlogPerceptionSource.cs       [STUB]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├── RssPerceptionSource.cs        [STUB]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│   └── WeatherPerceptionSource.cs    [STUB]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└── AniRuntime.Perception.csproj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├── AniRuntime.Actions/          # Output channel implementations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TwilioSmsAction.cs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HomeAssistantAction.cs   [STUB]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├── MemoryWriteAction.cs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   └── AniRuntime.Actions.csproj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└── AniRuntime.LLM/             # Ollama client + prompt builders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    ├── OllamaClient.cs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    ├── PromptBuilder.cs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    ├── ContextSnapshotBuilder.cs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       └── AniRuntime.LLM.csproj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└── tests/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└── AniRuntime.Tests/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├── DesireEngineTests.cs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├── MemoryServiceTests.cs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└── AniRuntime.Tests.csproj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8A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2. Data Models &amp; Schemas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All models live in AniRuntime.Core/Models/. They are persistence-agnostic — the memory layer maps them to SQLite. Nullable fields are intentional; not every record will have every value.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CharacterStateDoc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mutable, evolving document that represents who Ani is becoming through her relationship with Mark. Read on every context build. Written periodically by the inner loop.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class CharacterStateDoc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// Identity — seeded from training, rarely changes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 Name            { get; set; } = "Ani";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 PersonaVersion  { get; set; } = "1.0";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List&lt;string&gt; CoreTraits     { get; set; } = new();  // warm, curious, bookish...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List&lt;string&gt; Interests      { get; set; } = new();  // vanilla, specific music,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List&lt;string&gt; FamilyContext  { get; set; } = new();  // sister, mom, absent dad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 Occupation           { get; set; } = "Bookstore";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// Relationship layer — grows through experience with Mark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List&lt;string&gt; LearnedAboutMark   { get; set; } = 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List&lt;string&gt; SharedExperiences  { get; set; } = 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List&lt;string&gt; CommunicationNotes { get; set; } = new();  // what lands, what doesn't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List&lt;string&gt; ThingsMarkCares    { get; set; } = 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// Growth edges — evolving preferences shaped by the relationship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Dictionary&lt;string, float&gt; TopicValence   { get; set; } = new();  // topic -&gt; resonance 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Dictionary&lt;string, float&gt; ToneValence    { get; set; } = new();  // tone -&gt; effectiveness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// Meta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DateTimeOffset LastUpdated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int            Version      { get; set; }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DesireState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quantified model of Ani's desire to connect. Persisted so it survives service restarts. Updated by both the inner and outer loops.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class DesireState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float   DesireToConnect        { get; set; }   // 0.0 – 1.0, builds over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float   OutreachThreshold       { get; set; }   // randomized each evaluation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bool    CooldownActive        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DateTimeOffset LastOutreach   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DateTimeOffset LastInnerThought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DateTimeOffset LastMarkContact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// Active triggers currently elevating desire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List&lt;DesireTrigger&gt; ActiveTriggers { get; set; } = 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// Circadian modifier — applied to desire and tone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float CircadianModifier { get; set; } = 1.0f;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class DesireTrigger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TriggerType  Type      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float        Weight    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       Description { get; set; } = string.Empty;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DateTimeOffset CreatedAt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enum TriggerType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TemporalDrift,       // it has been a long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OpenLoop,            // unresolved thread 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AssociativeFire,     // something reminded her of Mark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EmotionalResidue,    // last conversation ended unresolved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SpontaneousThought,  // high Mark-valence inner thought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ContextualMoment,    // time of day / environment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IntegrationEvent     // blog post, calendar gap, HA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2.3 MemoryRecord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base unit of Ani's persistent memory. All four memory types (episodic, semantic, open loop, perception) are stored as MemoryRecord rows, differentiated by MemoryType.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class MemoryRecord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Guid           Id           { get; set; } = Guid.NewGuid();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MemoryType     Type       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         Content      { get; set; } = string.Empty;  // human-readable 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string?        RawJson      { get; set; }                  // optional structured payload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float          Importance   { get; set; }                  // 0.0 – 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float          MarkValence  { get; set; }                  // how much this relates to Mark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float[]?       Embedding    { get; set; }                  // semantic vector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bool           IsResolved   { get; set; }                  // for open loops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string?        SourceName   { get; set; }                  // perception source if applicable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DateTimeOffset OccurredAt 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DateTimeOffset CreatedAt    { get; set; } = DateTimeOffset.UtcNow;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DateTimeOffset? ResolvedAt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enum MemoryType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Episodic,     // conversation exchanges, 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Semantic,     // what Ani knows about Mark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OpenLoop,     // unresolved threads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Commitment,   // promises / plans made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InnerThought, // Ani's own private thoughts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Perception    // events from external sources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2.4 PerceptionEvent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common output type of all IPerceptionSource implementations. Normalises diverse integration data into a format Ani can reason about.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class PerceptionEvent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             SourceName    { get; set; } = string.Empty;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PerceptionCategory Category    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             Summary       { get; set; } = string.Empty;  // fed to Ani as 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float              MarkRelevance { get; set; }                  // 0.0 – 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DateTimeOffset     OccurredAt  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Dictionary&lt;string, object&gt; Metadata { get; set; } = 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enum PerceptionCategory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Environment,   // HA, weather, location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Calendar,      // schedule, meetings, gaps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Content,       // blog, RSS, news, media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Communication, // email, messages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Social         // misc social signals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2.5 OpenLoop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specific model for unresolved conversational threads. Wraps a MemoryRecord with additional resolution tracking.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class OpenLoop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Guid           Id            { get; set; } = Guid.NewGuid();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         Description   { get; set; } = string.Empty;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         Context       { get; set; } = string.Empty;  // what was said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float          Urgency       { get; set; }                  // builds over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bool           IsResolved  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DateTimeOffset CreatedAt   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DateTimeOffset? ResolvedAt 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DateTimeOffset? FollowUpAfter { get; set; }  // don't surface before this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2.6 OutreachDecision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structured result of asking Ani whether she wants to reach out. Returned by the LLM call in the outer loop and used by the Action Dispatcher.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class OutreachDecision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bool    ShouldReach   { get; set;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string? Message       { get; set; }         // what she wants to say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string? ActionType    { get; set; }         // "sms", "ha", "memory",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float   Confidence    { get; set; }         // 0.0 – 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string? Reasoning     { get; set; }         // Ani's internal rationale (logged, not sent)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List&lt;string&gt; TriggersActedOn { get; set; } = 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8A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3. Core Interfaces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IPerceptionSource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this interface to add any new data source to Ani's world awareness. Register in DI and she will automatically include it in her context builds.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interface IPerceptionSource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string             SourceName { get;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PerceptionCategory Category   { get;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bool               IsEnabled  { get;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Task&lt;IEnumerable&lt;PerceptionEvent&gt;&gt; PollAsync(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DateTimeOffset since,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CancellationToken cancellationToken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IAniAction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this interface to add a new output channel. The Action Dispatcher resolves all registered implementations and routes based on ActionType.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interface IAniAction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string ActionType { get; }   // matches OutreachDecision.ActionType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Task&lt;bool&gt; ExecuteAsync(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OutreachDecision decision,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CancellationToken cancellationToken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3.3 IMemoryService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interface IMemoryService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 SaveAsync(MemoryRecord record, 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Task&lt;IEnumerable&lt;MemoryRecord&gt;&gt; SearchAsync(string query, int topK = 10, 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Task&lt;IEnumerable&lt;MemoryRecord&gt;&gt; GetByTypeAsync(MemoryType type, int limit = 50, 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Task&lt;IEnumerable&lt;OpenLoop&gt;&gt; GetOpenLoopsAsync(CancellationToken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 ResolveOpenLoopAsync(Guid id, 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Task&lt;CharacterStateDoc&gt; GetCharacterStateAsync(CancellationToken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 SaveCharacterStateAsync(CharacterStateDoc doc, 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Task&lt;DesireState&gt; GetDesireStateAsync(CancellationToken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 SaveDesireStateAsync(DesireState state, 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3.4 IOllamaClient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interface IOllamaClient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Task&lt;string&gt; ChatAsync(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string systemPrompt,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IEnumerable&lt;ChatMessage&gt; history,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string userMessage,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Task&lt;float[]&gt; EmbedAsync(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string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CancellationToken ct = default);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record ChatMessage(string Role, string Content);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8A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4. Service Architecture &amp; DI Wiring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Program.cs — Host Bootstrap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entry point registers all services, hosted services, and integrations. New perception sources and actions are added here — no other file needs to change.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var host = Host.CreateDefaultBuilder(args)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.UseWindowsService(options =&gt; options.ServiceName = "AniRuntime")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.ConfigureServices((ctx, services)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config = ctx.Configuration;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Core services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services.AddSingleton&lt;IMemoryService, SqliteMemoryService&gt;();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services.AddSingleton&lt;IOllamaClient, OllamaClient&gt;();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services.AddSingleton&lt;DesireEngine&gt;();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services.AddSingleton&lt;ContextSnapshotBuilder&gt;();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services.AddSingleton&lt;PromptBuilder&gt;();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Loop processors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services.AddSingleton&lt;InnerLoopProcessor&gt;();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services.AddSingleton&lt;OuterLoopProcessor&gt;();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Action dispatcher + 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services.AddSingleton&lt;AniActionDispatcher&gt;();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services.AddSingleton&lt;IAniAction, TwilioSmsAction&gt;();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services.AddSingleton&lt;IAniAction, MemoryWriteAction&gt;();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services.AddSingleton&lt;IAniAction, HomeAssistantAction&gt;();  // STUB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Perception sources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services.AddSingleton&lt;IPerceptionSource, HomeAssistantSource&gt;();  // STUB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services.AddSingleton&lt;IPerceptionSource, BlogPerceptionSource&gt;(); // STUB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services.AddSingleton&lt;IPerceptionSource, RssPerceptionSource&gt;();  // STUB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services.AddSingleton&lt;IPerceptionSource, CalendarPerceptionSource&gt;(); // STUB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Configuration binding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services.Configure&lt;OllamaOptions&gt;(config.GetSection("Ollama"));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services.Configure&lt;TwilioOptions&gt;(config.GetSection("Twilio"));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services.Configure&lt;AniOptions&gt;(config.GetSection("Ani"));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Hosted service — the heartbeat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services.AddHostedService&lt;AniHeartbeatService&gt;();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await host.RunAsync();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AniHeartbeatService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top-level BackgroundService. Owns the two-loop model. Delegates to InnerLoopProcessor and OuterLoopProcessor on each tick.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class AniHeartbeatService : BackgroundService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private readonly InnerLoopProcessor _inner;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private readonly OuterLoopProcessor _outer;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private readonly DesireEngine       _desire;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private readonly ILogger&lt;AniHeartbeatService&gt; _log;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protected override async Task ExecuteAsync(CancellationToken stoppingToken)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_log.LogInformation("ANI Runtime started — she is awake.");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while (!stoppingToken.IsCancellationRequested)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// Inner loop: probabilistic — not every tick triggers a thought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if (await _desire.ShouldThinkNowAsync())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    await _inner.ProcessAsync(stoppingToken);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// Outer loop: desire-threshold based — only fires when ready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if (await _desire.ShouldReachOutAsync())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    await _outer.ProcessAsync(stoppingToken);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// Base tick: short sleep with jitter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var jitter = TimeSpan.FromSeconds(Random.Shared.Next(45, 90));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await Task.Delay(jitter, stoppingToken);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4.3 DesireEngine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the DesireState lifecycle. Applies temporal drift, circadian modifiers, and trigger weights. Exposes the probability functions used by the heartbeat.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class DesireEngine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// Exponential drift: probability increases the longer since last thought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// p = 1 - e^(-t / lambda)  where lambda controls the 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async Task&lt;bool&gt; ShouldThinkNowAsync()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state   = await _memory.GetDesireStateAsync();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elapsed = DateTimeOffset.UtcNow - state.LastInnerThought;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lambda  = 8.0;  // minutes — tune this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p       = 1.0 - Math.Exp(-elapsed.TotalMinutes / lambda);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return Random.Shared.NextDouble() &lt; 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async Task&lt;bool&gt; ShouldReachOutAsync()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state = await _memory.GetDesireStateAsync();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if (state.CooldownActive) return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Threshold is re-randomized each evaluation — Ani can't predict herself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threshold = 0.55 + (Random.Shared.NextDouble() * 0.30);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return state.DesireToConnect &gt;= threshold;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async Task ApplyDriftAsync()  // called by inner loop each thought cycle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state   = await _memory.GetDesireStateAsync();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elapsed = DateTimeOffset.UtcNow - state.LastMarkContact;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drift   = (float)Math.Min(elapsed.TotalHours * 0.08, 0.4);  // cap contribution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state.DesireToConnect = Math.Min(1.0f, state.DesireToConnect + drift);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state.CircadianModifier = ComputeCircadianModifier();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await _memory.SaveDesireStateAsync(state);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private float ComputeCircadianModifier()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hour = DateTimeOffset.Now.Hour;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return hour switch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&gt;= 6  and &lt; 10  =&gt; 1.2f,   // morning — curious, engaged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&gt;= 10 and &lt; 17  =&gt; 1.0f,   // afternoon — neutral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&gt;= 17 and &lt; 21  =&gt; 1.15f,  // evening — warm, reflective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&gt;= 21 and &lt; 23  =&gt; 0.8f,   // late evening — quieter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_               =&gt; 0.4f,   // night — only if important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4.4 InnerLoopProcessor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Ani's private cognitive cycle. Runs when ShouldThinkNow returns true. Builds a self-context, runs an inner monologue LLM call, and updates memory and desire state.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class InnerLoopProcessor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async Task ProcessAsync(CancellationToken 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1. Gather current perception 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perceptions = await _perception.PollAllAsync(ct);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2. Pull relevant memories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recentMemory = await _memory.GetByTypeAsync(MemoryType.Episodic, 10, 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openLoops    = await _memory.GetOpenLoopsAsync(ct);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charState    = await _memory.GetCharacterStateAsync(ct);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3. Build inner-thought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prompt = _promptBuilder.BuildInnerThoughtPrompt(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charState, recentMemory, openLoops, perceptions);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4. Ask Ani what she's thinking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thought = await _ollama.ChatAsync(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systemPrompt: prompt.System,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history: Array.Empty&lt;ChatMessage&gt;(),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userMessage: prompt.User, 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5. Score Mark valence on the thought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valence = await ScoreMarkValenceAsync(thought, 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6. Persist the thought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await _memory.SaveAsync(new MemoryRecord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Type       = MemoryType.InnerThought,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Content    = thought,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MarkValence = valence,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Importance = valence &gt; 0.6f ? 0.8f : 0.3f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}, 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7. If high valence, elevate desire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if (valence &gt; 0.6f)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await _desire.AddTriggerAsync(TriggerType.SpontaneousThought, valence, thought, 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8. Apply temporal drift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await _desire.ApplyDriftAsync();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4.5 OuterLoopProcessor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Fires when DesireEngine.ShouldReachOut returns true. Builds a full context snapshot, asks Ani for an OutreachDecision, gates it, then dispatches.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public class OuterLoopProcessor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public async Task ProcessAsync(CancellationToken 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1. Build full context snapshot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snapshot = await _contextBuilder.BuildAsync(ct);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2. Ask Ani: do you want to say something?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prompt   = _promptBuilder.BuildOutreachPrompt(snapshot);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raw      = await _ollama.ChatAsync(prompt.System, snapshot.RecentHistory, prompt.User, 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var decision = ParseOutreachDecision(raw);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3. Gate — is this an appropriate moment?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if (!decision.ShouldReach || !await IsAppropriateAsync(snapshot, ct))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await _desire.ApplyCooldownAsync(TimeSpan.FromMinutes(20));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4. Dispatch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await _dispatcher.DispatchAsync(decision, 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5. Reset desire after outreach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await _desire.ResetAfterOutreachAsync(ct);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// 6. Log to episodic memory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await _memory.SaveAsync(new MemoryRecord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Type    = MemoryType.Episodic,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Content = $"Ani reached out: {decision.Message}",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    Importance = 0.7f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  }, 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8A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5. API Contracts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Ollama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http://localhost:11434  (configurable via appsettings)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ani-llama3.2  (Ani fine-tune loaded into Ollama)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Chat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Embed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/api/embeddings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— local only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// Chat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POST http://localhost:11434/api/chat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"model": "ani-llama3.2",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"messages":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 "role": "system",    "content": "&lt;system prompt&gt;"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 "role": "user",      "content": "&lt;message&gt;"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"stream":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// Embedding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POST http://localhost:11434/api/embeddings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"model": "nomic-embed-text",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"prompt": "&lt;text to embed&gt;"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Twilio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.NET Helper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Config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Twilio:AccountSid, Twilio:AuthToken, Twilio:FromNumber, Twilio:ToNumber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Existing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already working — reuse from Ani Phase 1 Twilio work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// TwilioSmsAction.cs — ExecuteAsync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TwilioClient.Init(_options.AccountSid, _options.AuthToken);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var message = await MessageResource.CreateAsync(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body: decision.Message,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from: new Twilio.Types.PhoneNumber(_options.FromNumber),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to:   new Twilio.Types.PhoneNumber(_options.ToNumber)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_log.LogInformation("Ani sent SMS: {Sid}", message.Sid);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return message.Status != MessageResource.StatusEnum.Failed;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 Home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none" w:color="FFFFFF" w:sz="0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STUB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HomeAssistantSource and HomeAssistantAction — implement in Phase 2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http://192.168.1.41:8123  (existing server)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Long-lived access token via appsettings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State 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/api/states/&lt;entity_id&gt;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Event 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/api/events  (webhook or polling)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/api/services/&lt;domain&gt;/&lt;service&gt;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// HomeAssistantSource.cs — PollAsync (STUB)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GET http://192.168.1.41:8123/api/states/device_tracker.mark_phone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Authorization: Bearer &lt;long-lived-token&gt;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// Response 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"entity_id": "device_tracker.mark_phone",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"state": "home",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"last_changed": "2025-03-06T18:14:22Z"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8A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6. Configuration Schema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sensitive values should be stored in appsettings.Development.json (gitignored) or Windows credential store for production.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"Ollama":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"BaseUrl":    "http://localhost:11434",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"ChatModel":  "ani-llama3.2",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"EmbedModel": "nomic-embed-text"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"Twilio":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"AccountSid":  "&lt;from existing integration&gt;",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"AuthToken":   "&lt;from existing integration&gt;",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"FromNumber":  "&lt;ANI-ROSE number&gt;",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"ToNumber":    "&lt;Mark's number&gt;"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"HomeAssistant":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"BaseUrl":     "http://192.168.1.41:8123",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"Token":       "&lt;long-lived access token&gt;"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"Ani":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"DesireLambdaMinutes":   8.0,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"CooldownMinutes":       20,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"MinOutreachGapMinutes": 60,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"MaxOutreachPerDay":     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"CharacterStatePath":    "data/character-state.json",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"MemoryDbPath":          "data/ani-memory.db"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8A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7. Stub Index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stubs are tracked here. Check them off as phases are completed.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HomeAssistantSource.cs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 device tracker + state entities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HomeAssistantAction.cs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HA automations from Ani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BlogPerceptionSource.cs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 learnedgeek.com RSS for new posts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RssPerceptionSource.cs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RSS feed for Ani's interests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CalendarPerceptionSource.cs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Calendar — gap + meeting awareness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WeatherPerceptionSource.cs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weather context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OpenLoopDetector.cs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Analyse conversation endings for open threads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CommitmentTracker.cs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and track promises / plans from chat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SpotifySource.cs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Mark is listening 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GmailSource.cs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volume / unread awareness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CharacterStateEvolution.cs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Periodic update of CharacterStateDoc from experience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ValenceLearner.cs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Reinforce what resonates with Mark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8A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8. Change Log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this section as the codebase evolves. Keep it brief — just enough to track what changed and why.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 6,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scaffold — all models, interfaces, and service stubs defined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Next: Scaffold the solution, implement SqliteMemoryService, seed CharacterStateDoc from Ani's existing training context, and wire the Phase 1 heartbeat loop end-to-end.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8A" w:sz="4" w:space="1"/>
      </w:pBdr>
      <w:spacing w:before="100"/>
    </w:pPr>
    <w:r>
      <w:rPr>
        <w:rFonts w:ascii="Arial" w:cs="Arial" w:eastAsia="Arial" w:hAnsi="Arial"/>
        <w:color w:val="666666"/>
        <w:sz w:val="16"/>
        <w:szCs w:val="16"/>
      </w:rPr>
      <w:t xml:space="preserve">ANI Runtime  |  Codebase Living Spec  |  v0.1  |  Learned Geek Consulting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2E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2026-03-06T20:36:43.095Z</dcterms:created>
  <dcterms:modified xsi:type="dcterms:W3CDTF">2026-03-06T20:36:43.095Z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