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start="-590" w:end="-582"/>
        <w:rPr/>
      </w:pPr>
      <w:r>
        <w:rPr/>
        <mc:AlternateContent>
          <mc:Choice Requires="wpg">
            <w:drawing>
              <wp:anchor distT="0" distB="635" distL="113030" distR="113030" simplePos="0" relativeHeight="3" behindDoc="0" locked="0" layoutInCell="0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635</wp:posOffset>
                </wp:positionV>
                <wp:extent cx="14279880" cy="9045575"/>
                <wp:effectExtent l="0" t="0" r="0" b="0"/>
                <wp:wrapSquare wrapText="bothSides"/>
                <wp:docPr id="1" name="Group 2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79760" cy="9045720"/>
                          <a:chOff x="0" y="0"/>
                          <a:chExt cx="14279760" cy="90457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4279760" cy="90457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14279760" cy="9045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6619320" y="5224320"/>
                              <a:ext cx="720" cy="320112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2880 w 360"/>
                                <a:gd name="textAreaTop" fmla="*/ 0 h 1814760"/>
                                <a:gd name="textAreaBottom" fmla="*/ 1815840 h 18147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20000" h="3621900">
                                  <a:moveTo>
                                    <a:pt x="0" y="0"/>
                                  </a:moveTo>
                                  <a:lnTo>
                                    <a:pt x="0" y="36219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6619320" y="180360"/>
                              <a:ext cx="720" cy="321372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2880 w 360"/>
                                <a:gd name="textAreaTop" fmla="*/ 0 h 1821960"/>
                                <a:gd name="textAreaBottom" fmla="*/ 1823040 h 18219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20000" h="3636010">
                                  <a:moveTo>
                                    <a:pt x="0" y="0"/>
                                  </a:moveTo>
                                  <a:lnTo>
                                    <a:pt x="0" y="363601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7599600" y="4315320"/>
                              <a:ext cx="5629320" cy="720"/>
                            </a:xfrm>
                            <a:custGeom>
                              <a:avLst/>
                              <a:gdLst>
                                <a:gd name="textAreaLeft" fmla="*/ 0 w 3191400"/>
                                <a:gd name="textAreaRight" fmla="*/ 3192480 w 3191400"/>
                                <a:gd name="textAreaTop" fmla="*/ 0 h 360"/>
                                <a:gd name="textAreaBottom" fmla="*/ 2880 h 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960033" h="120000">
                                  <a:moveTo>
                                    <a:pt x="0" y="0"/>
                                  </a:moveTo>
                                  <a:lnTo>
                                    <a:pt x="5960033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0" y="4315320"/>
                              <a:ext cx="5641920" cy="720"/>
                            </a:xfrm>
                            <a:custGeom>
                              <a:avLst/>
                              <a:gdLst>
                                <a:gd name="textAreaLeft" fmla="*/ 0 w 3198600"/>
                                <a:gd name="textAreaRight" fmla="*/ 3199680 w 3198600"/>
                                <a:gd name="textAreaTop" fmla="*/ 0 h 360"/>
                                <a:gd name="textAreaBottom" fmla="*/ 2880 h 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973395" h="120000">
                                  <a:moveTo>
                                    <a:pt x="0" y="0"/>
                                  </a:moveTo>
                                  <a:lnTo>
                                    <a:pt x="5973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7835400" y="393120"/>
                              <a:ext cx="2071440" cy="622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79"/>
                                  </w:rPr>
                                  <w:t>THINK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9756000" y="4446360"/>
                              <a:ext cx="1527120" cy="624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79"/>
                                  </w:rPr>
                                  <w:t>FEEL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1627560" y="4538880"/>
                              <a:ext cx="908640" cy="622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79"/>
                                  </w:rPr>
                                  <w:t>DO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982520" y="360000"/>
                              <a:ext cx="1229400" cy="622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79"/>
                                  </w:rPr>
                                  <w:t>SAY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585360" y="3960"/>
                              <a:ext cx="1523880" cy="187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24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262D32"/>
                                    <w:sz w:val="24"/>
                                  </w:rPr>
                                  <w:t>EMPATHY MAP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11190600" y="8688600"/>
                              <a:ext cx="3088800" cy="356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color w:val="262D32"/>
                                    <w:sz w:val="25"/>
                                  </w:rPr>
                                  <w:t>www.servicedesigntools.org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10985040" y="8731080"/>
                              <a:ext cx="720" cy="15804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2880 w 360"/>
                                <a:gd name="textAreaTop" fmla="*/ 0 h 89640"/>
                                <a:gd name="textAreaBottom" fmla="*/ 90720 h 896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20000" h="180848">
                                  <a:moveTo>
                                    <a:pt x="0" y="0"/>
                                  </a:moveTo>
                                  <a:lnTo>
                                    <a:pt x="0" y="18084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0985040" y="44280"/>
                              <a:ext cx="8546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59" w:before="0" w:after="160"/>
                                  <w:rPr/>
                                </w:pPr>
                                <w:r>
                                  <w:rPr>
                                    <w:b/>
                                    <w:color w:val="262D32"/>
                                    <w:sz w:val="20"/>
                                  </w:rPr>
                                  <w:t>PERSONAS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10876320" y="0"/>
                              <a:ext cx="720" cy="156960"/>
                            </a:xfrm>
                            <a:custGeom>
                              <a:avLst/>
                              <a:gdLst>
                                <a:gd name="textAreaLeft" fmla="*/ 0 w 360"/>
                                <a:gd name="textAreaRight" fmla="*/ 2880 w 360"/>
                                <a:gd name="textAreaTop" fmla="*/ 0 h 88920"/>
                                <a:gd name="textAreaBottom" fmla="*/ 90000 h 889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20000" h="179248">
                                  <a:moveTo>
                                    <a:pt x="0" y="0"/>
                                  </a:moveTo>
                                  <a:lnTo>
                                    <a:pt x="0" y="179248"/>
                                  </a:lnTo>
                                </a:path>
                              </a:pathLst>
                            </a:custGeom>
                            <a:noFill/>
                            <a:ln w="27360">
                              <a:solidFill>
                                <a:srgbClr val="00D2E6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10874520" y="487800"/>
                              <a:ext cx="2316960" cy="720"/>
                            </a:xfrm>
                            <a:custGeom>
                              <a:avLst/>
                              <a:gdLst>
                                <a:gd name="textAreaLeft" fmla="*/ 0 w 1313640"/>
                                <a:gd name="textAreaRight" fmla="*/ 1314720 w 1313640"/>
                                <a:gd name="textAreaTop" fmla="*/ 0 h 360"/>
                                <a:gd name="textAreaBottom" fmla="*/ 2880 h 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454784" h="120000">
                                  <a:moveTo>
                                    <a:pt x="2454784" y="0"/>
                                  </a:move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w="17640">
                              <a:solidFill>
                                <a:srgbClr val="9C9B9B"/>
                              </a:solidFill>
                              <a:prstDash val="dashDot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10025280" y="5040"/>
                              <a:ext cx="582120" cy="544680"/>
                            </a:xfrm>
                            <a:custGeom>
                              <a:avLst/>
                              <a:gdLst>
                                <a:gd name="textAreaLeft" fmla="*/ 0 w 330120"/>
                                <a:gd name="textAreaRight" fmla="*/ 331200 w 330120"/>
                                <a:gd name="textAreaTop" fmla="*/ 0 h 308880"/>
                                <a:gd name="textAreaBottom" fmla="*/ 309960 h 308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18172" h="618172">
                                  <a:moveTo>
                                    <a:pt x="309080" y="0"/>
                                  </a:moveTo>
                                  <a:cubicBezTo>
                                    <a:pt x="479793" y="0"/>
                                    <a:pt x="618172" y="138379"/>
                                    <a:pt x="618172" y="309093"/>
                                  </a:cubicBezTo>
                                  <a:cubicBezTo>
                                    <a:pt x="618172" y="479793"/>
                                    <a:pt x="479793" y="618172"/>
                                    <a:pt x="309080" y="618172"/>
                                  </a:cubicBezTo>
                                  <a:cubicBezTo>
                                    <a:pt x="138379" y="618172"/>
                                    <a:pt x="0" y="479793"/>
                                    <a:pt x="0" y="309093"/>
                                  </a:cubicBezTo>
                                  <a:cubicBezTo>
                                    <a:pt x="0" y="138379"/>
                                    <a:pt x="138379" y="0"/>
                                    <a:pt x="3090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10221120" y="127800"/>
                              <a:ext cx="170280" cy="263520"/>
                            </a:xfrm>
                            <a:custGeom>
                              <a:avLst/>
                              <a:gdLst>
                                <a:gd name="textAreaLeft" fmla="*/ 0 w 96480"/>
                                <a:gd name="textAreaRight" fmla="*/ 97560 w 96480"/>
                                <a:gd name="textAreaTop" fmla="*/ 0 h 149400"/>
                                <a:gd name="textAreaBottom" fmla="*/ 150480 h 1494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81953" h="300304">
                                  <a:moveTo>
                                    <a:pt x="84366" y="5359"/>
                                  </a:moveTo>
                                  <a:cubicBezTo>
                                    <a:pt x="159410" y="0"/>
                                    <a:pt x="180849" y="50914"/>
                                    <a:pt x="180849" y="91110"/>
                                  </a:cubicBezTo>
                                  <a:cubicBezTo>
                                    <a:pt x="180849" y="164440"/>
                                    <a:pt x="181953" y="226987"/>
                                    <a:pt x="181953" y="300304"/>
                                  </a:cubicBezTo>
                                  <a:lnTo>
                                    <a:pt x="47372" y="291516"/>
                                  </a:lnTo>
                                  <a:lnTo>
                                    <a:pt x="47372" y="227686"/>
                                  </a:lnTo>
                                  <a:cubicBezTo>
                                    <a:pt x="17082" y="224625"/>
                                    <a:pt x="0" y="199187"/>
                                    <a:pt x="5309" y="147396"/>
                                  </a:cubicBezTo>
                                  <a:cubicBezTo>
                                    <a:pt x="10668" y="95136"/>
                                    <a:pt x="9322" y="10719"/>
                                    <a:pt x="84366" y="53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0220400" y="127800"/>
                              <a:ext cx="173520" cy="266040"/>
                            </a:xfrm>
                            <a:custGeom>
                              <a:avLst/>
                              <a:gdLst>
                                <a:gd name="textAreaLeft" fmla="*/ 0 w 98280"/>
                                <a:gd name="textAreaRight" fmla="*/ 99360 w 98280"/>
                                <a:gd name="textAreaTop" fmla="*/ 0 h 150840"/>
                                <a:gd name="textAreaBottom" fmla="*/ 151920 h 1508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85331" h="302743">
                                  <a:moveTo>
                                    <a:pt x="84747" y="2222"/>
                                  </a:moveTo>
                                  <a:cubicBezTo>
                                    <a:pt x="115938" y="0"/>
                                    <a:pt x="140550" y="7087"/>
                                    <a:pt x="157950" y="23292"/>
                                  </a:cubicBezTo>
                                  <a:cubicBezTo>
                                    <a:pt x="180810" y="44552"/>
                                    <a:pt x="184214" y="74701"/>
                                    <a:pt x="184214" y="90780"/>
                                  </a:cubicBezTo>
                                  <a:cubicBezTo>
                                    <a:pt x="184214" y="127419"/>
                                    <a:pt x="184493" y="161379"/>
                                    <a:pt x="184772" y="195339"/>
                                  </a:cubicBezTo>
                                  <a:cubicBezTo>
                                    <a:pt x="185052" y="229311"/>
                                    <a:pt x="185331" y="263296"/>
                                    <a:pt x="185331" y="299949"/>
                                  </a:cubicBezTo>
                                  <a:cubicBezTo>
                                    <a:pt x="185331" y="301485"/>
                                    <a:pt x="184086" y="302743"/>
                                    <a:pt x="182537" y="302743"/>
                                  </a:cubicBezTo>
                                  <a:cubicBezTo>
                                    <a:pt x="181001" y="302743"/>
                                    <a:pt x="179743" y="301485"/>
                                    <a:pt x="179743" y="299949"/>
                                  </a:cubicBezTo>
                                  <a:cubicBezTo>
                                    <a:pt x="179743" y="263309"/>
                                    <a:pt x="179476" y="229349"/>
                                    <a:pt x="179197" y="195389"/>
                                  </a:cubicBezTo>
                                  <a:cubicBezTo>
                                    <a:pt x="178918" y="161417"/>
                                    <a:pt x="178638" y="127432"/>
                                    <a:pt x="178638" y="90780"/>
                                  </a:cubicBezTo>
                                  <a:cubicBezTo>
                                    <a:pt x="178638" y="75616"/>
                                    <a:pt x="175451" y="47206"/>
                                    <a:pt x="154153" y="27368"/>
                                  </a:cubicBezTo>
                                  <a:cubicBezTo>
                                    <a:pt x="137934" y="12268"/>
                                    <a:pt x="114770" y="5690"/>
                                    <a:pt x="85153" y="7798"/>
                                  </a:cubicBezTo>
                                  <a:cubicBezTo>
                                    <a:pt x="20129" y="12433"/>
                                    <a:pt x="14618" y="77864"/>
                                    <a:pt x="10185" y="130442"/>
                                  </a:cubicBezTo>
                                  <a:cubicBezTo>
                                    <a:pt x="9690" y="136322"/>
                                    <a:pt x="9220" y="141999"/>
                                    <a:pt x="8674" y="147333"/>
                                  </a:cubicBezTo>
                                  <a:cubicBezTo>
                                    <a:pt x="5715" y="176111"/>
                                    <a:pt x="9601" y="197294"/>
                                    <a:pt x="20206" y="210325"/>
                                  </a:cubicBezTo>
                                  <a:cubicBezTo>
                                    <a:pt x="26936" y="218580"/>
                                    <a:pt x="36360" y="223368"/>
                                    <a:pt x="48234" y="224561"/>
                                  </a:cubicBezTo>
                                  <a:cubicBezTo>
                                    <a:pt x="49670" y="224701"/>
                                    <a:pt x="50749" y="225908"/>
                                    <a:pt x="50749" y="227343"/>
                                  </a:cubicBezTo>
                                  <a:lnTo>
                                    <a:pt x="50749" y="291173"/>
                                  </a:lnTo>
                                  <a:cubicBezTo>
                                    <a:pt x="50749" y="292710"/>
                                    <a:pt x="49492" y="293967"/>
                                    <a:pt x="47955" y="293967"/>
                                  </a:cubicBezTo>
                                  <a:cubicBezTo>
                                    <a:pt x="46418" y="293967"/>
                                    <a:pt x="45174" y="292710"/>
                                    <a:pt x="45174" y="291173"/>
                                  </a:cubicBezTo>
                                  <a:lnTo>
                                    <a:pt x="45174" y="229807"/>
                                  </a:lnTo>
                                  <a:cubicBezTo>
                                    <a:pt x="32931" y="228054"/>
                                    <a:pt x="23089" y="222682"/>
                                    <a:pt x="15887" y="213843"/>
                                  </a:cubicBezTo>
                                  <a:cubicBezTo>
                                    <a:pt x="4305" y="199631"/>
                                    <a:pt x="0" y="177063"/>
                                    <a:pt x="3124" y="146761"/>
                                  </a:cubicBezTo>
                                  <a:cubicBezTo>
                                    <a:pt x="3670" y="141465"/>
                                    <a:pt x="4140" y="135814"/>
                                    <a:pt x="4635" y="129972"/>
                                  </a:cubicBezTo>
                                  <a:cubicBezTo>
                                    <a:pt x="8992" y="78168"/>
                                    <a:pt x="14973" y="7214"/>
                                    <a:pt x="84747" y="222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0264680" y="312480"/>
                              <a:ext cx="48240" cy="45000"/>
                            </a:xfrm>
                            <a:custGeom>
                              <a:avLst/>
                              <a:gdLst>
                                <a:gd name="textAreaLeft" fmla="*/ 0 w 27360"/>
                                <a:gd name="textAreaRight" fmla="*/ 28440 w 27360"/>
                                <a:gd name="textAreaTop" fmla="*/ 0 h 25560"/>
                                <a:gd name="textAreaBottom" fmla="*/ 26640 h 25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3016" h="53202">
                                  <a:moveTo>
                                    <a:pt x="51913" y="608"/>
                                  </a:moveTo>
                                  <a:cubicBezTo>
                                    <a:pt x="53016" y="4860"/>
                                    <a:pt x="20513" y="53202"/>
                                    <a:pt x="0" y="52480"/>
                                  </a:cubicBezTo>
                                  <a:lnTo>
                                    <a:pt x="1029" y="18355"/>
                                  </a:lnTo>
                                  <a:cubicBezTo>
                                    <a:pt x="1029" y="18355"/>
                                    <a:pt x="35954" y="13465"/>
                                    <a:pt x="49250" y="1756"/>
                                  </a:cubicBezTo>
                                  <a:cubicBezTo>
                                    <a:pt x="50912" y="292"/>
                                    <a:pt x="51756" y="0"/>
                                    <a:pt x="51913" y="6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0262880" y="308520"/>
                              <a:ext cx="52560" cy="20880"/>
                            </a:xfrm>
                            <a:custGeom>
                              <a:avLst/>
                              <a:gdLst>
                                <a:gd name="textAreaLeft" fmla="*/ 0 w 29880"/>
                                <a:gd name="textAreaRight" fmla="*/ 30960 w 29880"/>
                                <a:gd name="textAreaTop" fmla="*/ 0 h 11880"/>
                                <a:gd name="textAreaBottom" fmla="*/ 12960 h 11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7633" h="25895">
                                  <a:moveTo>
                                    <a:pt x="56388" y="1041"/>
                                  </a:moveTo>
                                  <a:cubicBezTo>
                                    <a:pt x="57531" y="2083"/>
                                    <a:pt x="57633" y="3835"/>
                                    <a:pt x="56604" y="4978"/>
                                  </a:cubicBezTo>
                                  <a:cubicBezTo>
                                    <a:pt x="55804" y="5867"/>
                                    <a:pt x="37491" y="25895"/>
                                    <a:pt x="7062" y="25895"/>
                                  </a:cubicBezTo>
                                  <a:cubicBezTo>
                                    <a:pt x="5639" y="25895"/>
                                    <a:pt x="4179" y="25857"/>
                                    <a:pt x="2705" y="25756"/>
                                  </a:cubicBezTo>
                                  <a:cubicBezTo>
                                    <a:pt x="1181" y="25667"/>
                                    <a:pt x="0" y="24333"/>
                                    <a:pt x="102" y="22809"/>
                                  </a:cubicBezTo>
                                  <a:cubicBezTo>
                                    <a:pt x="191" y="21260"/>
                                    <a:pt x="1499" y="20104"/>
                                    <a:pt x="3061" y="20193"/>
                                  </a:cubicBezTo>
                                  <a:cubicBezTo>
                                    <a:pt x="33338" y="22035"/>
                                    <a:pt x="52261" y="1460"/>
                                    <a:pt x="52451" y="1257"/>
                                  </a:cubicBezTo>
                                  <a:cubicBezTo>
                                    <a:pt x="53480" y="102"/>
                                    <a:pt x="55245" y="0"/>
                                    <a:pt x="56388" y="10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0245600" y="226800"/>
                              <a:ext cx="12600" cy="41400"/>
                            </a:xfrm>
                            <a:custGeom>
                              <a:avLst/>
                              <a:gdLst>
                                <a:gd name="textAreaLeft" fmla="*/ 0 w 7200"/>
                                <a:gd name="textAreaRight" fmla="*/ 8280 w 7200"/>
                                <a:gd name="textAreaTop" fmla="*/ 0 h 23400"/>
                                <a:gd name="textAreaBottom" fmla="*/ 24480 h 234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5710" h="48501">
                                  <a:moveTo>
                                    <a:pt x="2781" y="0"/>
                                  </a:moveTo>
                                  <a:cubicBezTo>
                                    <a:pt x="4331" y="0"/>
                                    <a:pt x="5575" y="1245"/>
                                    <a:pt x="5575" y="2781"/>
                                  </a:cubicBezTo>
                                  <a:lnTo>
                                    <a:pt x="5575" y="42926"/>
                                  </a:lnTo>
                                  <a:lnTo>
                                    <a:pt x="12915" y="42926"/>
                                  </a:lnTo>
                                  <a:cubicBezTo>
                                    <a:pt x="14453" y="42926"/>
                                    <a:pt x="15710" y="44171"/>
                                    <a:pt x="15710" y="45707"/>
                                  </a:cubicBezTo>
                                  <a:cubicBezTo>
                                    <a:pt x="15710" y="47244"/>
                                    <a:pt x="14453" y="48501"/>
                                    <a:pt x="12915" y="48501"/>
                                  </a:cubicBezTo>
                                  <a:lnTo>
                                    <a:pt x="2781" y="48501"/>
                                  </a:lnTo>
                                  <a:cubicBezTo>
                                    <a:pt x="1245" y="48501"/>
                                    <a:pt x="0" y="47244"/>
                                    <a:pt x="0" y="45707"/>
                                  </a:cubicBezTo>
                                  <a:lnTo>
                                    <a:pt x="0" y="2781"/>
                                  </a:lnTo>
                                  <a:cubicBezTo>
                                    <a:pt x="0" y="1245"/>
                                    <a:pt x="1245" y="0"/>
                                    <a:pt x="27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10187280" y="103680"/>
                              <a:ext cx="226800" cy="177120"/>
                            </a:xfrm>
                            <a:custGeom>
                              <a:avLst/>
                              <a:gdLst>
                                <a:gd name="textAreaLeft" fmla="*/ 0 w 128520"/>
                                <a:gd name="textAreaRight" fmla="*/ 129600 w 128520"/>
                                <a:gd name="textAreaTop" fmla="*/ 0 h 100440"/>
                                <a:gd name="textAreaBottom" fmla="*/ 101520 h 1004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41643" h="202121">
                                  <a:moveTo>
                                    <a:pt x="154725" y="1511"/>
                                  </a:moveTo>
                                  <a:cubicBezTo>
                                    <a:pt x="174930" y="0"/>
                                    <a:pt x="197359" y="8725"/>
                                    <a:pt x="205626" y="27229"/>
                                  </a:cubicBezTo>
                                  <a:cubicBezTo>
                                    <a:pt x="209957" y="36932"/>
                                    <a:pt x="210071" y="48349"/>
                                    <a:pt x="215697" y="57379"/>
                                  </a:cubicBezTo>
                                  <a:cubicBezTo>
                                    <a:pt x="218390" y="61684"/>
                                    <a:pt x="222186" y="65189"/>
                                    <a:pt x="225095" y="69355"/>
                                  </a:cubicBezTo>
                                  <a:cubicBezTo>
                                    <a:pt x="237655" y="87325"/>
                                    <a:pt x="230480" y="109410"/>
                                    <a:pt x="229071" y="129299"/>
                                  </a:cubicBezTo>
                                  <a:cubicBezTo>
                                    <a:pt x="227915" y="145771"/>
                                    <a:pt x="241643" y="176073"/>
                                    <a:pt x="233642" y="189039"/>
                                  </a:cubicBezTo>
                                  <a:cubicBezTo>
                                    <a:pt x="225565" y="202121"/>
                                    <a:pt x="205931" y="198260"/>
                                    <a:pt x="194755" y="192024"/>
                                  </a:cubicBezTo>
                                  <a:cubicBezTo>
                                    <a:pt x="172086" y="179349"/>
                                    <a:pt x="162916" y="154203"/>
                                    <a:pt x="157811" y="123317"/>
                                  </a:cubicBezTo>
                                  <a:cubicBezTo>
                                    <a:pt x="153595" y="97803"/>
                                    <a:pt x="146241" y="79413"/>
                                    <a:pt x="115418" y="82575"/>
                                  </a:cubicBezTo>
                                  <a:cubicBezTo>
                                    <a:pt x="85878" y="85598"/>
                                    <a:pt x="64745" y="87757"/>
                                    <a:pt x="39460" y="88595"/>
                                  </a:cubicBezTo>
                                  <a:cubicBezTo>
                                    <a:pt x="28893" y="88938"/>
                                    <a:pt x="17653" y="86550"/>
                                    <a:pt x="10059" y="79210"/>
                                  </a:cubicBezTo>
                                  <a:cubicBezTo>
                                    <a:pt x="2452" y="71869"/>
                                    <a:pt x="0" y="58699"/>
                                    <a:pt x="6769" y="50584"/>
                                  </a:cubicBezTo>
                                  <a:cubicBezTo>
                                    <a:pt x="14567" y="41250"/>
                                    <a:pt x="28893" y="42685"/>
                                    <a:pt x="41034" y="41948"/>
                                  </a:cubicBezTo>
                                  <a:cubicBezTo>
                                    <a:pt x="61265" y="40716"/>
                                    <a:pt x="79947" y="31242"/>
                                    <a:pt x="97930" y="21920"/>
                                  </a:cubicBezTo>
                                  <a:cubicBezTo>
                                    <a:pt x="115926" y="12598"/>
                                    <a:pt x="134519" y="3010"/>
                                    <a:pt x="154725" y="151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10332000" y="222840"/>
                              <a:ext cx="28440" cy="25920"/>
                            </a:xfrm>
                            <a:custGeom>
                              <a:avLst/>
                              <a:gdLst>
                                <a:gd name="textAreaLeft" fmla="*/ 0 w 16200"/>
                                <a:gd name="textAreaRight" fmla="*/ 17280 w 16200"/>
                                <a:gd name="textAreaTop" fmla="*/ 0 h 14760"/>
                                <a:gd name="textAreaBottom" fmla="*/ 15840 h 147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31941" h="31928">
                                  <a:moveTo>
                                    <a:pt x="15075" y="495"/>
                                  </a:moveTo>
                                  <a:cubicBezTo>
                                    <a:pt x="23622" y="0"/>
                                    <a:pt x="30950" y="6528"/>
                                    <a:pt x="31445" y="15075"/>
                                  </a:cubicBezTo>
                                  <a:cubicBezTo>
                                    <a:pt x="31941" y="23622"/>
                                    <a:pt x="25413" y="30950"/>
                                    <a:pt x="16866" y="31445"/>
                                  </a:cubicBezTo>
                                  <a:cubicBezTo>
                                    <a:pt x="8319" y="31928"/>
                                    <a:pt x="991" y="25400"/>
                                    <a:pt x="495" y="16853"/>
                                  </a:cubicBezTo>
                                  <a:cubicBezTo>
                                    <a:pt x="0" y="8318"/>
                                    <a:pt x="6541" y="991"/>
                                    <a:pt x="15075" y="4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10106640" y="384120"/>
                              <a:ext cx="431640" cy="165600"/>
                            </a:xfrm>
                            <a:custGeom>
                              <a:avLst/>
                              <a:gdLst>
                                <a:gd name="textAreaLeft" fmla="*/ 0 w 244800"/>
                                <a:gd name="textAreaRight" fmla="*/ 245880 w 244800"/>
                                <a:gd name="textAreaTop" fmla="*/ 0 h 93960"/>
                                <a:gd name="textAreaBottom" fmla="*/ 95040 h 939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459018" h="189423">
                                  <a:moveTo>
                                    <a:pt x="184802" y="0"/>
                                  </a:moveTo>
                                  <a:lnTo>
                                    <a:pt x="286973" y="0"/>
                                  </a:lnTo>
                                  <a:cubicBezTo>
                                    <a:pt x="350861" y="0"/>
                                    <a:pt x="408938" y="26137"/>
                                    <a:pt x="451043" y="68245"/>
                                  </a:cubicBezTo>
                                  <a:lnTo>
                                    <a:pt x="459018" y="77900"/>
                                  </a:lnTo>
                                  <a:lnTo>
                                    <a:pt x="441695" y="98896"/>
                                  </a:lnTo>
                                  <a:cubicBezTo>
                                    <a:pt x="385760" y="154828"/>
                                    <a:pt x="308487" y="189423"/>
                                    <a:pt x="223131" y="189423"/>
                                  </a:cubicBezTo>
                                  <a:cubicBezTo>
                                    <a:pt x="137780" y="189423"/>
                                    <a:pt x="60510" y="154828"/>
                                    <a:pt x="4578" y="98896"/>
                                  </a:cubicBezTo>
                                  <a:lnTo>
                                    <a:pt x="0" y="93347"/>
                                  </a:lnTo>
                                  <a:lnTo>
                                    <a:pt x="20732" y="68245"/>
                                  </a:lnTo>
                                  <a:cubicBezTo>
                                    <a:pt x="62837" y="26137"/>
                                    <a:pt x="120914" y="0"/>
                                    <a:pt x="18480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10025280" y="5040"/>
                              <a:ext cx="582120" cy="544680"/>
                            </a:xfrm>
                            <a:custGeom>
                              <a:avLst/>
                              <a:gdLst>
                                <a:gd name="textAreaLeft" fmla="*/ 0 w 330120"/>
                                <a:gd name="textAreaRight" fmla="*/ 331200 w 330120"/>
                                <a:gd name="textAreaTop" fmla="*/ 0 h 308880"/>
                                <a:gd name="textAreaBottom" fmla="*/ 309960 h 308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18160" h="618160">
                                  <a:moveTo>
                                    <a:pt x="618160" y="309080"/>
                                  </a:moveTo>
                                  <a:cubicBezTo>
                                    <a:pt x="618160" y="479781"/>
                                    <a:pt x="479781" y="618160"/>
                                    <a:pt x="309080" y="618160"/>
                                  </a:cubicBezTo>
                                  <a:cubicBezTo>
                                    <a:pt x="138379" y="618160"/>
                                    <a:pt x="0" y="479781"/>
                                    <a:pt x="0" y="309080"/>
                                  </a:cubicBezTo>
                                  <a:cubicBezTo>
                                    <a:pt x="0" y="138379"/>
                                    <a:pt x="138379" y="0"/>
                                    <a:pt x="309080" y="0"/>
                                  </a:cubicBezTo>
                                  <a:cubicBezTo>
                                    <a:pt x="479781" y="0"/>
                                    <a:pt x="618160" y="138379"/>
                                    <a:pt x="618160" y="30908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6297840" y="3804120"/>
                              <a:ext cx="572760" cy="887040"/>
                            </a:xfrm>
                            <a:custGeom>
                              <a:avLst/>
                              <a:gdLst>
                                <a:gd name="textAreaLeft" fmla="*/ 0 w 324720"/>
                                <a:gd name="textAreaRight" fmla="*/ 325800 w 324720"/>
                                <a:gd name="textAreaTop" fmla="*/ 0 h 502920"/>
                                <a:gd name="textAreaBottom" fmla="*/ 504000 h 5029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07923" h="1003300">
                                  <a:moveTo>
                                    <a:pt x="281877" y="17907"/>
                                  </a:moveTo>
                                  <a:cubicBezTo>
                                    <a:pt x="532587" y="0"/>
                                    <a:pt x="604215" y="170116"/>
                                    <a:pt x="604215" y="304419"/>
                                  </a:cubicBezTo>
                                  <a:cubicBezTo>
                                    <a:pt x="604215" y="549377"/>
                                    <a:pt x="607923" y="758330"/>
                                    <a:pt x="607923" y="1003300"/>
                                  </a:cubicBezTo>
                                  <a:lnTo>
                                    <a:pt x="158280" y="973950"/>
                                  </a:lnTo>
                                  <a:lnTo>
                                    <a:pt x="158280" y="760679"/>
                                  </a:lnTo>
                                  <a:cubicBezTo>
                                    <a:pt x="57061" y="750443"/>
                                    <a:pt x="0" y="665455"/>
                                    <a:pt x="17754" y="492442"/>
                                  </a:cubicBezTo>
                                  <a:cubicBezTo>
                                    <a:pt x="35649" y="317856"/>
                                    <a:pt x="31178" y="35814"/>
                                    <a:pt x="281877" y="179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6296040" y="3804840"/>
                              <a:ext cx="582840" cy="894600"/>
                            </a:xfrm>
                            <a:custGeom>
                              <a:avLst/>
                              <a:gdLst>
                                <a:gd name="textAreaLeft" fmla="*/ 0 w 330480"/>
                                <a:gd name="textAreaRight" fmla="*/ 331560 w 330480"/>
                                <a:gd name="textAreaTop" fmla="*/ 0 h 507240"/>
                                <a:gd name="textAreaBottom" fmla="*/ 508320 h 5072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19151" h="1011466">
                                  <a:moveTo>
                                    <a:pt x="283134" y="7442"/>
                                  </a:moveTo>
                                  <a:cubicBezTo>
                                    <a:pt x="387312" y="0"/>
                                    <a:pt x="469570" y="23673"/>
                                    <a:pt x="527710" y="77800"/>
                                  </a:cubicBezTo>
                                  <a:cubicBezTo>
                                    <a:pt x="604038" y="148870"/>
                                    <a:pt x="615442" y="249568"/>
                                    <a:pt x="615442" y="303276"/>
                                  </a:cubicBezTo>
                                  <a:cubicBezTo>
                                    <a:pt x="615442" y="425717"/>
                                    <a:pt x="616369" y="539166"/>
                                    <a:pt x="617296" y="652628"/>
                                  </a:cubicBezTo>
                                  <a:cubicBezTo>
                                    <a:pt x="618236" y="766140"/>
                                    <a:pt x="619151" y="879640"/>
                                    <a:pt x="619151" y="1002144"/>
                                  </a:cubicBezTo>
                                  <a:cubicBezTo>
                                    <a:pt x="619151" y="1007275"/>
                                    <a:pt x="614973" y="1011466"/>
                                    <a:pt x="609829" y="1011466"/>
                                  </a:cubicBezTo>
                                  <a:cubicBezTo>
                                    <a:pt x="604685" y="1011466"/>
                                    <a:pt x="600520" y="1007275"/>
                                    <a:pt x="600520" y="1002144"/>
                                  </a:cubicBezTo>
                                  <a:cubicBezTo>
                                    <a:pt x="600520" y="879691"/>
                                    <a:pt x="599580" y="766242"/>
                                    <a:pt x="598665" y="652780"/>
                                  </a:cubicBezTo>
                                  <a:cubicBezTo>
                                    <a:pt x="597726" y="539280"/>
                                    <a:pt x="596811" y="425767"/>
                                    <a:pt x="596811" y="303276"/>
                                  </a:cubicBezTo>
                                  <a:cubicBezTo>
                                    <a:pt x="596811" y="252616"/>
                                    <a:pt x="586181" y="157721"/>
                                    <a:pt x="514998" y="91440"/>
                                  </a:cubicBezTo>
                                  <a:cubicBezTo>
                                    <a:pt x="460820" y="41008"/>
                                    <a:pt x="383401" y="19025"/>
                                    <a:pt x="284455" y="26060"/>
                                  </a:cubicBezTo>
                                  <a:cubicBezTo>
                                    <a:pt x="67234" y="41554"/>
                                    <a:pt x="48819" y="260147"/>
                                    <a:pt x="34024" y="435801"/>
                                  </a:cubicBezTo>
                                  <a:cubicBezTo>
                                    <a:pt x="32360" y="455460"/>
                                    <a:pt x="30759" y="474396"/>
                                    <a:pt x="28931" y="492239"/>
                                  </a:cubicBezTo>
                                  <a:cubicBezTo>
                                    <a:pt x="19063" y="588391"/>
                                    <a:pt x="32042" y="659181"/>
                                    <a:pt x="67488" y="702691"/>
                                  </a:cubicBezTo>
                                  <a:cubicBezTo>
                                    <a:pt x="89954" y="730250"/>
                                    <a:pt x="121463" y="746239"/>
                                    <a:pt x="161125" y="750253"/>
                                  </a:cubicBezTo>
                                  <a:cubicBezTo>
                                    <a:pt x="165888" y="750748"/>
                                    <a:pt x="169507" y="754761"/>
                                    <a:pt x="169507" y="759536"/>
                                  </a:cubicBezTo>
                                  <a:lnTo>
                                    <a:pt x="169507" y="972807"/>
                                  </a:lnTo>
                                  <a:cubicBezTo>
                                    <a:pt x="169507" y="977951"/>
                                    <a:pt x="165329" y="982129"/>
                                    <a:pt x="160198" y="982129"/>
                                  </a:cubicBezTo>
                                  <a:cubicBezTo>
                                    <a:pt x="155042" y="982129"/>
                                    <a:pt x="150876" y="977951"/>
                                    <a:pt x="150876" y="972807"/>
                                  </a:cubicBezTo>
                                  <a:lnTo>
                                    <a:pt x="150876" y="767791"/>
                                  </a:lnTo>
                                  <a:cubicBezTo>
                                    <a:pt x="110007" y="761924"/>
                                    <a:pt x="77127" y="743991"/>
                                    <a:pt x="53048" y="714451"/>
                                  </a:cubicBezTo>
                                  <a:cubicBezTo>
                                    <a:pt x="14351" y="666979"/>
                                    <a:pt x="0" y="591566"/>
                                    <a:pt x="10389" y="490322"/>
                                  </a:cubicBezTo>
                                  <a:cubicBezTo>
                                    <a:pt x="12205" y="472618"/>
                                    <a:pt x="13792" y="453784"/>
                                    <a:pt x="15443" y="434239"/>
                                  </a:cubicBezTo>
                                  <a:cubicBezTo>
                                    <a:pt x="30010" y="261150"/>
                                    <a:pt x="49987" y="24092"/>
                                    <a:pt x="283134" y="74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6444000" y="4415760"/>
                              <a:ext cx="180360" cy="163800"/>
                            </a:xfrm>
                            <a:custGeom>
                              <a:avLst/>
                              <a:gdLst>
                                <a:gd name="textAreaLeft" fmla="*/ 0 w 102240"/>
                                <a:gd name="textAreaRight" fmla="*/ 103320 w 102240"/>
                                <a:gd name="textAreaTop" fmla="*/ 0 h 92880"/>
                                <a:gd name="textAreaBottom" fmla="*/ 93960 h 92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92841" h="185575">
                                  <a:moveTo>
                                    <a:pt x="170875" y="9003"/>
                                  </a:moveTo>
                                  <a:cubicBezTo>
                                    <a:pt x="192841" y="0"/>
                                    <a:pt x="73437" y="185575"/>
                                    <a:pt x="0" y="182980"/>
                                  </a:cubicBezTo>
                                  <a:lnTo>
                                    <a:pt x="3454" y="68972"/>
                                  </a:lnTo>
                                  <a:cubicBezTo>
                                    <a:pt x="3454" y="68972"/>
                                    <a:pt x="120129" y="52614"/>
                                    <a:pt x="164541" y="13511"/>
                                  </a:cubicBezTo>
                                  <a:cubicBezTo>
                                    <a:pt x="167318" y="11068"/>
                                    <a:pt x="169411" y="9603"/>
                                    <a:pt x="170875" y="900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6438240" y="4410000"/>
                              <a:ext cx="179640" cy="73800"/>
                            </a:xfrm>
                            <a:custGeom>
                              <a:avLst/>
                              <a:gdLst>
                                <a:gd name="textAreaLeft" fmla="*/ 0 w 101880"/>
                                <a:gd name="textAreaRight" fmla="*/ 102960 w 101880"/>
                                <a:gd name="textAreaTop" fmla="*/ 0 h 41760"/>
                                <a:gd name="textAreaBottom" fmla="*/ 42840 h 417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92532" h="85557">
                                  <a:moveTo>
                                    <a:pt x="181672" y="127"/>
                                  </a:moveTo>
                                  <a:cubicBezTo>
                                    <a:pt x="184055" y="0"/>
                                    <a:pt x="186481" y="791"/>
                                    <a:pt x="188379" y="2537"/>
                                  </a:cubicBezTo>
                                  <a:cubicBezTo>
                                    <a:pt x="192202" y="5979"/>
                                    <a:pt x="192532" y="11846"/>
                                    <a:pt x="189091" y="15669"/>
                                  </a:cubicBezTo>
                                  <a:cubicBezTo>
                                    <a:pt x="186411" y="18653"/>
                                    <a:pt x="125235" y="85557"/>
                                    <a:pt x="23571" y="85557"/>
                                  </a:cubicBezTo>
                                  <a:cubicBezTo>
                                    <a:pt x="18809" y="85557"/>
                                    <a:pt x="13970" y="85392"/>
                                    <a:pt x="9043" y="85099"/>
                                  </a:cubicBezTo>
                                  <a:cubicBezTo>
                                    <a:pt x="3912" y="84782"/>
                                    <a:pt x="0" y="80350"/>
                                    <a:pt x="318" y="75232"/>
                                  </a:cubicBezTo>
                                  <a:cubicBezTo>
                                    <a:pt x="648" y="70063"/>
                                    <a:pt x="4991" y="66215"/>
                                    <a:pt x="10199" y="66494"/>
                                  </a:cubicBezTo>
                                  <a:cubicBezTo>
                                    <a:pt x="111392" y="72654"/>
                                    <a:pt x="174600" y="3934"/>
                                    <a:pt x="175222" y="3223"/>
                                  </a:cubicBezTo>
                                  <a:cubicBezTo>
                                    <a:pt x="176950" y="1299"/>
                                    <a:pt x="179289" y="254"/>
                                    <a:pt x="181672" y="1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379200" y="4134600"/>
                              <a:ext cx="47520" cy="141480"/>
                            </a:xfrm>
                            <a:custGeom>
                              <a:avLst/>
                              <a:gdLst>
                                <a:gd name="textAreaLeft" fmla="*/ 0 w 27000"/>
                                <a:gd name="textAreaRight" fmla="*/ 28080 w 27000"/>
                                <a:gd name="textAreaTop" fmla="*/ 0 h 80280"/>
                                <a:gd name="textAreaBottom" fmla="*/ 81360 h 802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2489" h="162077">
                                  <a:moveTo>
                                    <a:pt x="9322" y="0"/>
                                  </a:moveTo>
                                  <a:cubicBezTo>
                                    <a:pt x="14466" y="0"/>
                                    <a:pt x="18644" y="4191"/>
                                    <a:pt x="18644" y="9334"/>
                                  </a:cubicBezTo>
                                  <a:lnTo>
                                    <a:pt x="18644" y="143421"/>
                                  </a:lnTo>
                                  <a:lnTo>
                                    <a:pt x="43180" y="143421"/>
                                  </a:lnTo>
                                  <a:cubicBezTo>
                                    <a:pt x="48311" y="143421"/>
                                    <a:pt x="52489" y="147599"/>
                                    <a:pt x="52489" y="152743"/>
                                  </a:cubicBezTo>
                                  <a:cubicBezTo>
                                    <a:pt x="52489" y="157886"/>
                                    <a:pt x="48311" y="162077"/>
                                    <a:pt x="43180" y="162077"/>
                                  </a:cubicBezTo>
                                  <a:lnTo>
                                    <a:pt x="9322" y="162077"/>
                                  </a:lnTo>
                                  <a:cubicBezTo>
                                    <a:pt x="4178" y="162077"/>
                                    <a:pt x="0" y="157886"/>
                                    <a:pt x="0" y="152743"/>
                                  </a:cubicBezTo>
                                  <a:lnTo>
                                    <a:pt x="0" y="9334"/>
                                  </a:lnTo>
                                  <a:cubicBezTo>
                                    <a:pt x="0" y="4191"/>
                                    <a:pt x="4178" y="0"/>
                                    <a:pt x="932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6185520" y="3724920"/>
                              <a:ext cx="760680" cy="595800"/>
                            </a:xfrm>
                            <a:custGeom>
                              <a:avLst/>
                              <a:gdLst>
                                <a:gd name="textAreaLeft" fmla="*/ 0 w 431280"/>
                                <a:gd name="textAreaRight" fmla="*/ 432360 w 431280"/>
                                <a:gd name="textAreaTop" fmla="*/ 0 h 337680"/>
                                <a:gd name="textAreaBottom" fmla="*/ 338760 h 3376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07339" h="675285">
                                  <a:moveTo>
                                    <a:pt x="516928" y="5042"/>
                                  </a:moveTo>
                                  <a:cubicBezTo>
                                    <a:pt x="584429" y="0"/>
                                    <a:pt x="659371" y="29159"/>
                                    <a:pt x="686981" y="90970"/>
                                  </a:cubicBezTo>
                                  <a:cubicBezTo>
                                    <a:pt x="701459" y="123406"/>
                                    <a:pt x="701853" y="161532"/>
                                    <a:pt x="720636" y="191681"/>
                                  </a:cubicBezTo>
                                  <a:cubicBezTo>
                                    <a:pt x="729615" y="206108"/>
                                    <a:pt x="742328" y="217831"/>
                                    <a:pt x="752056" y="231750"/>
                                  </a:cubicBezTo>
                                  <a:cubicBezTo>
                                    <a:pt x="794004" y="291757"/>
                                    <a:pt x="770027" y="365544"/>
                                    <a:pt x="765340" y="432016"/>
                                  </a:cubicBezTo>
                                  <a:cubicBezTo>
                                    <a:pt x="761454" y="486994"/>
                                    <a:pt x="807339" y="588264"/>
                                    <a:pt x="780593" y="631610"/>
                                  </a:cubicBezTo>
                                  <a:cubicBezTo>
                                    <a:pt x="753631" y="675285"/>
                                    <a:pt x="687997" y="662407"/>
                                    <a:pt x="650659" y="641541"/>
                                  </a:cubicBezTo>
                                  <a:cubicBezTo>
                                    <a:pt x="574942" y="599224"/>
                                    <a:pt x="544322" y="515201"/>
                                    <a:pt x="527253" y="412014"/>
                                  </a:cubicBezTo>
                                  <a:cubicBezTo>
                                    <a:pt x="513156" y="326784"/>
                                    <a:pt x="488582" y="265316"/>
                                    <a:pt x="385597" y="275882"/>
                                  </a:cubicBezTo>
                                  <a:cubicBezTo>
                                    <a:pt x="286931" y="286004"/>
                                    <a:pt x="216319" y="293218"/>
                                    <a:pt x="131826" y="295999"/>
                                  </a:cubicBezTo>
                                  <a:cubicBezTo>
                                    <a:pt x="96533" y="297168"/>
                                    <a:pt x="59004" y="289204"/>
                                    <a:pt x="33592" y="264668"/>
                                  </a:cubicBezTo>
                                  <a:cubicBezTo>
                                    <a:pt x="8192" y="240145"/>
                                    <a:pt x="0" y="196126"/>
                                    <a:pt x="22631" y="169012"/>
                                  </a:cubicBezTo>
                                  <a:cubicBezTo>
                                    <a:pt x="48666" y="137795"/>
                                    <a:pt x="96533" y="142621"/>
                                    <a:pt x="137122" y="140145"/>
                                  </a:cubicBezTo>
                                  <a:cubicBezTo>
                                    <a:pt x="204686" y="136030"/>
                                    <a:pt x="267119" y="104420"/>
                                    <a:pt x="327203" y="73254"/>
                                  </a:cubicBezTo>
                                  <a:cubicBezTo>
                                    <a:pt x="387299" y="42088"/>
                                    <a:pt x="449428" y="10084"/>
                                    <a:pt x="516928" y="50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2D3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6669360" y="4121640"/>
                              <a:ext cx="99000" cy="92880"/>
                            </a:xfrm>
                            <a:custGeom>
                              <a:avLst/>
                              <a:gdLst>
                                <a:gd name="textAreaLeft" fmla="*/ 0 w 56160"/>
                                <a:gd name="textAreaRight" fmla="*/ 57240 w 56160"/>
                                <a:gd name="textAreaTop" fmla="*/ 0 h 52560"/>
                                <a:gd name="textAreaBottom" fmla="*/ 53640 h 52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06680" h="106680">
                                  <a:moveTo>
                                    <a:pt x="50368" y="1651"/>
                                  </a:moveTo>
                                  <a:cubicBezTo>
                                    <a:pt x="78918" y="0"/>
                                    <a:pt x="103391" y="21806"/>
                                    <a:pt x="105042" y="50355"/>
                                  </a:cubicBezTo>
                                  <a:cubicBezTo>
                                    <a:pt x="106680" y="78905"/>
                                    <a:pt x="84887" y="103378"/>
                                    <a:pt x="56337" y="105029"/>
                                  </a:cubicBezTo>
                                  <a:cubicBezTo>
                                    <a:pt x="27787" y="106680"/>
                                    <a:pt x="3302" y="84874"/>
                                    <a:pt x="1651" y="56324"/>
                                  </a:cubicBezTo>
                                  <a:cubicBezTo>
                                    <a:pt x="0" y="27775"/>
                                    <a:pt x="21819" y="3289"/>
                                    <a:pt x="50368" y="165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5913000" y="4664880"/>
                              <a:ext cx="1454760" cy="557640"/>
                            </a:xfrm>
                            <a:custGeom>
                              <a:avLst/>
                              <a:gdLst>
                                <a:gd name="textAreaLeft" fmla="*/ 0 w 824760"/>
                                <a:gd name="textAreaRight" fmla="*/ 825840 w 824760"/>
                                <a:gd name="textAreaTop" fmla="*/ 0 h 316080"/>
                                <a:gd name="textAreaBottom" fmla="*/ 317160 h 3160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539848" h="632846">
                                  <a:moveTo>
                                    <a:pt x="619443" y="0"/>
                                  </a:moveTo>
                                  <a:lnTo>
                                    <a:pt x="960781" y="0"/>
                                  </a:lnTo>
                                  <a:cubicBezTo>
                                    <a:pt x="1174223" y="0"/>
                                    <a:pt x="1368261" y="87319"/>
                                    <a:pt x="1508937" y="227998"/>
                                  </a:cubicBezTo>
                                  <a:lnTo>
                                    <a:pt x="1539848" y="261991"/>
                                  </a:lnTo>
                                  <a:lnTo>
                                    <a:pt x="1477685" y="330388"/>
                                  </a:lnTo>
                                  <a:cubicBezTo>
                                    <a:pt x="1290814" y="517260"/>
                                    <a:pt x="1032652" y="632846"/>
                                    <a:pt x="747486" y="632846"/>
                                  </a:cubicBezTo>
                                  <a:cubicBezTo>
                                    <a:pt x="462333" y="632846"/>
                                    <a:pt x="204174" y="517260"/>
                                    <a:pt x="17303" y="330388"/>
                                  </a:cubicBezTo>
                                  <a:lnTo>
                                    <a:pt x="0" y="311350"/>
                                  </a:lnTo>
                                  <a:lnTo>
                                    <a:pt x="21093" y="283188"/>
                                  </a:lnTo>
                                  <a:cubicBezTo>
                                    <a:pt x="163754" y="110513"/>
                                    <a:pt x="379320" y="0"/>
                                    <a:pt x="6194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52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5643360" y="3395880"/>
                              <a:ext cx="1951200" cy="1826280"/>
                            </a:xfrm>
                            <a:custGeom>
                              <a:avLst/>
                              <a:gdLst>
                                <a:gd name="textAreaLeft" fmla="*/ 0 w 1106280"/>
                                <a:gd name="textAreaRight" fmla="*/ 1107360 w 1106280"/>
                                <a:gd name="textAreaTop" fmla="*/ 0 h 1035360"/>
                                <a:gd name="textAreaBottom" fmla="*/ 1036440 h 1035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065286" h="2065300">
                                  <a:moveTo>
                                    <a:pt x="2065286" y="1032650"/>
                                  </a:moveTo>
                                  <a:cubicBezTo>
                                    <a:pt x="2065286" y="1602956"/>
                                    <a:pt x="1602956" y="2065300"/>
                                    <a:pt x="1032637" y="2065300"/>
                                  </a:cubicBezTo>
                                  <a:cubicBezTo>
                                    <a:pt x="462331" y="2065300"/>
                                    <a:pt x="0" y="1602956"/>
                                    <a:pt x="0" y="1032650"/>
                                  </a:cubicBezTo>
                                  <a:cubicBezTo>
                                    <a:pt x="0" y="462331"/>
                                    <a:pt x="462331" y="0"/>
                                    <a:pt x="1032637" y="0"/>
                                  </a:cubicBezTo>
                                  <a:cubicBezTo>
                                    <a:pt x="1602956" y="0"/>
                                    <a:pt x="2065286" y="462331"/>
                                    <a:pt x="2065286" y="103265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262D32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39" style="position:absolute;margin-left:-42pt;margin-top:0.05pt;width:1124.4pt;height:712.25pt" coordorigin="-840,1" coordsize="22488,14245">
                <v:group id="shape_0" style="position:absolute;left:-840;top:1;width:22488;height:14245">
                  <v:rect id="shape_0" stroked="f" o:allowincell="f" style="position:absolute;left:-840;top:1;width:22487;height:14244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11499;top:620;width:3261;height:97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79"/>
                            </w:rPr>
                            <w:t>THINK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14524;top:7003;width:2404;height:98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79"/>
                            </w:rPr>
                            <w:t>FEEL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1723;top:7149;width:1430;height:97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79"/>
                            </w:rPr>
                            <w:t>DO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2282;top:568;width:1935;height:97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79"/>
                            </w:rPr>
                            <w:t>SAY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82;top:7;width:2399;height:29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262D32"/>
                              <w:sz w:val="24"/>
                            </w:rPr>
                            <w:t>EMPATHY MAP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16783;top:13684;width:4863;height:56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color w:val="262D32"/>
                              <w:sz w:val="25"/>
                            </w:rPr>
                            <w:t>www.servicedesigntools.org</w:t>
                          </w:r>
                        </w:p>
                      </w:txbxContent>
                    </v:textbox>
                    <w10:wrap type="square"/>
                  </v:rect>
                  <v:rect id="shape_0" stroked="f" o:allowincell="f" style="position:absolute;left:16459;top:71;width:1345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59" w:before="0" w:after="160"/>
                            <w:rPr/>
                          </w:pPr>
                          <w:r>
                            <w:rPr>
                              <w:b/>
                              <w:color w:val="262D32"/>
                              <w:sz w:val="20"/>
                            </w:rPr>
                            <w:t>PERSONAS</w:t>
                          </w:r>
                        </w:p>
                      </w:txbxContent>
                    </v:textbox>
                    <w10:wrap type="square"/>
                  </v:rect>
                </v:group>
              </v:group>
            </w:pict>
          </mc:Fallback>
        </mc:AlternateContent>
        <mc:AlternateContent>
          <mc:Choice Requires="wps">
            <w:drawing>
              <wp:anchor distT="41275" distB="39370" distL="108585" distR="109855" simplePos="0" relativeHeight="31" behindDoc="0" locked="0" layoutInCell="0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5203825</wp:posOffset>
                </wp:positionV>
                <wp:extent cx="3819525" cy="699770"/>
                <wp:effectExtent l="5715" t="5715" r="4445" b="4445"/>
                <wp:wrapSquare wrapText="bothSides"/>
                <wp:docPr id="36" name="Rectangle 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600" cy="69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User is:</w:t>
                            </w:r>
                            <w:r>
                              <w:rPr>
                                <w:color w:val="262D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62D32"/>
                                <w:sz w:val="22"/>
                                <w:szCs w:val="22"/>
                              </w:rPr>
                              <w:t xml:space="preserve">A home internet user managing a shared family connection — and/or a gamer frustrated by inconsistent ping </w:t>
                            </w:r>
                            <w:r>
                              <w:rPr>
                                <w:color w:val="262D32"/>
                                <w:sz w:val="22"/>
                                <w:szCs w:val="22"/>
                              </w:rPr>
                              <w:t>and Students who Anxious about send homework late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60"/>
                              <w:rPr>
                                <w:color w:val="262D3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262D32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6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262D32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8.2pt;margin-top:409.75pt;width:300.7pt;height:55.0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rPr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User is:</w:t>
                      </w:r>
                      <w:r>
                        <w:rPr>
                          <w:color w:val="262D32"/>
                          <w:sz w:val="20"/>
                        </w:rPr>
                        <w:t xml:space="preserve"> </w:t>
                      </w:r>
                      <w:r>
                        <w:rPr>
                          <w:color w:val="262D32"/>
                          <w:sz w:val="22"/>
                          <w:szCs w:val="22"/>
                        </w:rPr>
                        <w:t xml:space="preserve">A home internet user managing a shared family connection — and/or a gamer frustrated by inconsistent ping </w:t>
                      </w:r>
                      <w:r>
                        <w:rPr>
                          <w:color w:val="262D32"/>
                          <w:sz w:val="22"/>
                          <w:szCs w:val="22"/>
                        </w:rPr>
                        <w:t>and Students who Anxious about send homework late</w:t>
                      </w:r>
                    </w:p>
                    <w:p>
                      <w:pPr>
                        <w:pStyle w:val="FrameContents"/>
                        <w:spacing w:lineRule="auto" w:line="259" w:before="0" w:after="160"/>
                        <w:rPr>
                          <w:color w:val="262D32"/>
                          <w:sz w:val="14"/>
                          <w:szCs w:val="14"/>
                        </w:rPr>
                      </w:pPr>
                      <w:r>
                        <w:rPr>
                          <w:color w:val="262D32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FrameContents"/>
                        <w:spacing w:lineRule="auto" w:line="259" w:before="0" w:after="16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262D32"/>
                          <w:sz w:val="22"/>
                          <w:szCs w:val="22"/>
                        </w:rPr>
                        <w:t xml:space="preserve">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40005" distB="41275" distL="108585" distR="109220" simplePos="0" relativeHeight="33" behindDoc="0" locked="0" layoutInCell="0" allowOverlap="1">
                <wp:simplePos x="0" y="0"/>
                <wp:positionH relativeFrom="column">
                  <wp:posOffset>-370205</wp:posOffset>
                </wp:positionH>
                <wp:positionV relativeFrom="paragraph">
                  <wp:posOffset>1195070</wp:posOffset>
                </wp:positionV>
                <wp:extent cx="5177155" cy="2539365"/>
                <wp:effectExtent l="5715" t="5715" r="4445" b="4445"/>
                <wp:wrapSquare wrapText="bothSides"/>
                <wp:docPr id="37" name="Rectangle 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160" cy="253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My data finishes way before the end of the month.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I have no idea which app is eating my package.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My ping spikes right when I'm about to win a match.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Why does the WiFi slow down whenever someone else starts downloading?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9.15pt;margin-top:94.1pt;width:407.6pt;height:199.9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My data finishes way before the end of the month.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I have no idea which app is eating my package.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My ping spikes right when I'm about to win a match.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Why does the WiFi slow down whenever someone else starts downloading?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39370" distB="41910" distL="107315" distR="109855" simplePos="0" relativeHeight="35" behindDoc="0" locked="0" layoutInCell="0" allowOverlap="1">
                <wp:simplePos x="0" y="0"/>
                <wp:positionH relativeFrom="column">
                  <wp:posOffset>7294880</wp:posOffset>
                </wp:positionH>
                <wp:positionV relativeFrom="paragraph">
                  <wp:posOffset>1183005</wp:posOffset>
                </wp:positionV>
                <wp:extent cx="5932170" cy="2539365"/>
                <wp:effectExtent l="5080" t="5715" r="5080" b="4445"/>
                <wp:wrapSquare wrapText="bothSides"/>
                <wp:docPr id="38" name="Rectangle 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2080" cy="253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Is some app uploading or downloading in the background without me knowing?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Is my WiFi actually secure, or is a neighbor using it too?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There has to be a way to see what's using my data, in real time.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I shouldn't have to call my ISP just to understand my own usage.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74.4pt;margin-top:93.15pt;width:467.05pt;height:199.9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Is some app uploading or downloading in the background without me knowing?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Is my WiFi actually secure, or is a neighbor using it too?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There has to be a way to see what's using my data, in real time.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I shouldn't have to call my ISP just to understand my own usage.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39370" distB="41910" distL="108585" distR="109220" simplePos="0" relativeHeight="37" behindDoc="0" locked="0" layoutInCell="0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5964555</wp:posOffset>
                </wp:positionV>
                <wp:extent cx="5323205" cy="2530475"/>
                <wp:effectExtent l="5715" t="5715" r="4445" b="4445"/>
                <wp:wrapSquare wrapText="bothSides"/>
                <wp:docPr id="39" name="Rectangle 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3320" cy="253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Restarts the router hoping it fixes the slowdown.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Manually closes background apps to save data.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Buys extra data add-ons when the package runs out early.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Changes the WiFi password out of security worry, unsure if it even helps.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6.35pt;margin-top:469.65pt;width:419.1pt;height:199.2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Restarts the router hoping it fixes the slowdown.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Manually closes background apps to save data.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Buys extra data add-ons when the package runs out early.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Changes the WiFi password out of security worry, unsure if it even helps.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39370" distB="41910" distL="107950" distR="109855" simplePos="0" relativeHeight="39" behindDoc="0" locked="0" layoutInCell="0" allowOverlap="1">
                <wp:simplePos x="0" y="0"/>
                <wp:positionH relativeFrom="column">
                  <wp:posOffset>7174865</wp:posOffset>
                </wp:positionH>
                <wp:positionV relativeFrom="paragraph">
                  <wp:posOffset>5983605</wp:posOffset>
                </wp:positionV>
                <wp:extent cx="6120765" cy="2633345"/>
                <wp:effectExtent l="5715" t="5715" r="4445" b="4445"/>
                <wp:wrapSquare wrapText="bothSides"/>
                <wp:docPr id="40" name="Rectangle 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26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Frustrated when speed drops suddenly mid-month.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Anxious about unauthorized access to the home network.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Helpless — no visibility into what is consuming the data.</w:t>
                            </w:r>
                          </w:p>
                          <w:p>
                            <w:pPr>
                              <w:pStyle w:val="FrameContents"/>
                              <w:spacing w:lineRule="auto" w:line="259" w:before="0" w:after="1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 xml:space="preserve">• </w:t>
                            </w:r>
                            <w:r>
                              <w:rPr>
                                <w:color w:val="262D32"/>
                                <w:sz w:val="36"/>
                                <w:szCs w:val="36"/>
                              </w:rPr>
                              <w:t>Annoyed when lag spikes ruin a match right when it matters.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64.95pt;margin-top:471.15pt;width:481.9pt;height:207.3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Frustrated when speed drops suddenly mid-month.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Anxious about unauthorized access to the home network.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Helpless — no visibility into what is consuming the data.</w:t>
                      </w:r>
                    </w:p>
                    <w:p>
                      <w:pPr>
                        <w:pStyle w:val="FrameContents"/>
                        <w:spacing w:lineRule="auto" w:line="259" w:before="0" w:after="1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262D32"/>
                          <w:sz w:val="36"/>
                          <w:szCs w:val="36"/>
                        </w:rPr>
                        <w:t xml:space="preserve">• </w:t>
                      </w:r>
                      <w:r>
                        <w:rPr>
                          <w:color w:val="262D32"/>
                          <w:sz w:val="36"/>
                          <w:szCs w:val="36"/>
                        </w:rPr>
                        <w:t>Annoyed when lag spikes ruin a match right when it matters.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type w:val="nextPage"/>
      <w:pgSz w:orient="landscape" w:w="23811" w:h="16838"/>
      <w:pgMar w:left="1440" w:right="1440" w:gutter="0" w:header="173" w:top="230" w:footer="0" w:bottom="7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jc w:val="end"/>
      <w:rPr>
        <w:b/>
        <w:color w:val="000000"/>
        <w:sz w:val="24"/>
        <w:szCs w:val="24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30480</wp:posOffset>
          </wp:positionH>
          <wp:positionV relativeFrom="paragraph">
            <wp:posOffset>59690</wp:posOffset>
          </wp:positionV>
          <wp:extent cx="2386965" cy="457200"/>
          <wp:effectExtent l="0" t="0" r="0" b="0"/>
          <wp:wrapSquare wrapText="bothSides"/>
          <wp:docPr id="41" name="image6.png" descr="C:\Users\IT\AppData\Local\Temp\ksohtml3176\wp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6.png" descr="C:\Users\IT\AppData\Local\Temp\ksohtml3176\wps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992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2386965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/>
        <w:color w:val="000000"/>
        <w:sz w:val="24"/>
        <w:szCs w:val="24"/>
        <w:rtl w:val="true"/>
      </w:rPr>
      <w:t>وزارة التربية والتعليم والتعليم الفني</w:t>
    </w:r>
  </w:p>
  <w:p>
    <w:pPr>
      <w:pStyle w:val="Normal"/>
      <w:spacing w:lineRule="auto" w:line="240" w:before="0" w:after="0"/>
      <w:jc w:val="end"/>
      <w:rPr>
        <w:b/>
        <w:color w:val="000000"/>
        <w:sz w:val="24"/>
        <w:szCs w:val="24"/>
      </w:rPr>
    </w:pPr>
    <w:r>
      <w:rPr>
        <w:b/>
        <w:b/>
        <w:color w:val="000000"/>
        <w:sz w:val="24"/>
        <w:szCs w:val="24"/>
        <w:rtl w:val="true"/>
      </w:rPr>
      <w:t>وحدة تشغيل وإدارة المدارس التكنولوجيا التطبيقية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jc w:val="end"/>
      <w:rPr>
        <w:color w:val="000000"/>
      </w:rPr>
    </w:pPr>
    <w:r>
      <w:rPr>
        <w:b/>
        <w:b/>
        <w:color w:val="000000"/>
        <w:sz w:val="24"/>
        <w:szCs w:val="24"/>
        <w:rtl w:val="true"/>
      </w:rPr>
      <w:t>مدرسة السويدي الدولية للتكنولوجيا التطبيقية والبرمجيات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jc w:val="end"/>
      <w:rPr>
        <w:b/>
        <w:color w:val="000000"/>
        <w:sz w:val="24"/>
        <w:szCs w:val="24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30480</wp:posOffset>
          </wp:positionH>
          <wp:positionV relativeFrom="paragraph">
            <wp:posOffset>59690</wp:posOffset>
          </wp:positionV>
          <wp:extent cx="2386965" cy="457200"/>
          <wp:effectExtent l="0" t="0" r="0" b="0"/>
          <wp:wrapSquare wrapText="bothSides"/>
          <wp:docPr id="42" name="image6.png" descr="C:\Users\IT\AppData\Local\Temp\ksohtml3176\wp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6.png" descr="C:\Users\IT\AppData\Local\Temp\ksohtml3176\wps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992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2386965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/>
        <w:color w:val="000000"/>
        <w:sz w:val="24"/>
        <w:szCs w:val="24"/>
        <w:rtl w:val="true"/>
      </w:rPr>
      <w:t>وزارة التربية والتعليم والتعليم الفني</w:t>
    </w:r>
  </w:p>
  <w:p>
    <w:pPr>
      <w:pStyle w:val="Normal"/>
      <w:spacing w:lineRule="auto" w:line="240" w:before="0" w:after="0"/>
      <w:jc w:val="end"/>
      <w:rPr>
        <w:b/>
        <w:color w:val="000000"/>
        <w:sz w:val="24"/>
        <w:szCs w:val="24"/>
      </w:rPr>
    </w:pPr>
    <w:r>
      <w:rPr>
        <w:b/>
        <w:b/>
        <w:color w:val="000000"/>
        <w:sz w:val="24"/>
        <w:szCs w:val="24"/>
        <w:rtl w:val="true"/>
      </w:rPr>
      <w:t>وحدة تشغيل وإدارة المدارس التكنولوجيا التطبيقية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jc w:val="end"/>
      <w:rPr>
        <w:color w:val="000000"/>
      </w:rPr>
    </w:pPr>
    <w:r>
      <w:rPr>
        <w:b/>
        <w:b/>
        <w:color w:val="000000"/>
        <w:sz w:val="24"/>
        <w:szCs w:val="24"/>
        <w:rtl w:val="true"/>
      </w:rPr>
      <w:t>مدرسة السويدي الدولية للتكنولوجيا التطبيقية والبرمجيات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553eb"/>
    <w:rPr>
      <w:rFonts w:ascii="Calibri" w:hAnsi="Calibri" w:eastAsia="Calibri" w:cs="Calibri"/>
      <w:color w:val="00000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553eb"/>
    <w:rPr>
      <w:rFonts w:ascii="Calibri" w:hAnsi="Calibri" w:eastAsia="Calibri" w:cs="Calibri"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553e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553e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/sPK7WXojO+8tWBCPsyaLb3CESg==">CgMxLjA4AHIhMUdDYkMxbU5hUk5yRGJWNmxqMmtzNVhTc19hbkpXeFA0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1</Pages>
  <Words>250</Words>
  <Characters>1224</Characters>
  <CharactersWithSpaces>1462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2023-10-31T16:32:00Z</dcterms:created>
  <dc:creator>IT</dc:creator>
  <dc:description/>
  <dc:language>en-US</dc:language>
  <cp:lastModifiedBy/>
  <dcterms:modified xsi:type="dcterms:W3CDTF">2026-10-07T21:32:35Z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