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07EE2FF0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proofErr w:type="gramStart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9C4CC0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20</w:t>
            </w:r>
            <w:proofErr w:type="gramEnd"/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578CA286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4B460F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9C4CC0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6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19029CAD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윤기현</w:t>
            </w:r>
            <w:r w:rsidR="00825898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825898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1A2BF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박상우</w:t>
            </w:r>
            <w:r w:rsidR="00E65286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E65286" w:rsidRPr="004B460F">
              <w:rPr>
                <w:rFonts w:ascii="Gothic A1 Medium" w:eastAsia="Gothic A1 Medium" w:hAnsi="Gothic A1 Medium" w:cs="굴림"/>
                <w:kern w:val="0"/>
                <w:szCs w:val="20"/>
              </w:rPr>
              <w:t xml:space="preserve"> </w:t>
            </w:r>
            <w:r w:rsidR="009C4CC0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이주희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,</w:t>
            </w:r>
            <w:r w:rsidR="00D177D3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 xml:space="preserve"> </w:t>
            </w:r>
            <w:r w:rsidR="004B460F" w:rsidRPr="004B460F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이</w:t>
            </w:r>
            <w:r w:rsidR="00B45746">
              <w:rPr>
                <w:rFonts w:ascii="Gothic A1 Medium" w:eastAsia="Gothic A1 Medium" w:hAnsi="Gothic A1 Medium" w:cs="굴림" w:hint="eastAsia"/>
                <w:kern w:val="0"/>
                <w:szCs w:val="20"/>
              </w:rPr>
              <w:t>아영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20F68160" w:rsidR="0010665A" w:rsidRPr="00A7571C" w:rsidRDefault="009C4CC0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</w:tr>
    </w:tbl>
    <w:p w14:paraId="7A59F68A" w14:textId="77777777" w:rsidR="00D15746" w:rsidRDefault="00D15746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  <w:bookmarkStart w:id="0" w:name="예스폼"/>
      <w:bookmarkEnd w:id="0"/>
    </w:p>
    <w:p w14:paraId="5F350003" w14:textId="14EA44B1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8"/>
        <w:gridCol w:w="1913"/>
        <w:gridCol w:w="2576"/>
      </w:tblGrid>
      <w:tr w:rsidR="0010665A" w:rsidRPr="001A2BF0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6EF7D811" w:rsidR="0010665A" w:rsidRPr="0010665A" w:rsidRDefault="006D6765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secase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, Activity Diagram, Class Diagram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종합본</w:t>
            </w:r>
            <w:proofErr w:type="spellEnd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 점검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&amp; DB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구축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159AAE48" w:rsidR="0010665A" w:rsidRPr="0010665A" w:rsidRDefault="00E94D8B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64BC107A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6D6765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20</w:t>
            </w:r>
            <w:r w:rsidR="00A11F2B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4B460F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0BC35F8C" w14:textId="6135275E" w:rsidR="00D15746" w:rsidRPr="00D15746" w:rsidRDefault="0010665A" w:rsidP="00D15746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E94D8B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B45BC8" w14:textId="04DEC335" w:rsidR="006D6765" w:rsidRDefault="006D6765" w:rsidP="00AB328F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  <w:r>
              <w:rPr>
                <w:rFonts w:hint="eastAsia"/>
                <w:b/>
                <w:bCs/>
              </w:rPr>
              <w:t>는 수정사항 없음</w:t>
            </w:r>
          </w:p>
          <w:p w14:paraId="76A1EBD2" w14:textId="3DC2D4E0" w:rsidR="00AB328F" w:rsidRDefault="006D6765" w:rsidP="006D6765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 xml:space="preserve">ctivity </w:t>
            </w:r>
            <w:r w:rsidR="00AB328F">
              <w:rPr>
                <w:rFonts w:hint="eastAsia"/>
                <w:b/>
                <w:bCs/>
              </w:rPr>
              <w:t>수정사항</w:t>
            </w:r>
          </w:p>
          <w:p w14:paraId="50DAEB85" w14:textId="694AB672" w:rsidR="00AB328F" w:rsidRPr="00AB328F" w:rsidRDefault="006D6765" w:rsidP="00AB328F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 w:rsidR="00AB328F">
              <w:rPr>
                <w:rFonts w:hint="eastAsia"/>
                <w:b/>
                <w:bCs/>
              </w:rPr>
              <w:t>비</w:t>
            </w:r>
            <w:r>
              <w:rPr>
                <w:rFonts w:hint="eastAsia"/>
                <w:b/>
                <w:bCs/>
              </w:rPr>
              <w:t>)</w:t>
            </w:r>
            <w:r w:rsidR="00AB328F"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  <w:b/>
                <w:bCs/>
              </w:rPr>
              <w:t xml:space="preserve"> 가입관련 내용</w:t>
            </w:r>
            <w:r w:rsidR="00AB328F">
              <w:rPr>
                <w:rFonts w:hint="eastAsia"/>
                <w:b/>
                <w:bCs/>
              </w:rPr>
              <w:t xml:space="preserve"> 추가</w:t>
            </w:r>
            <w:r>
              <w:rPr>
                <w:rFonts w:hint="eastAsia"/>
                <w:b/>
                <w:bCs/>
              </w:rPr>
              <w:t>(기현&amp;범석)</w:t>
            </w:r>
          </w:p>
          <w:p w14:paraId="400B088E" w14:textId="77777777" w:rsidR="006D6765" w:rsidRDefault="006D6765" w:rsidP="006D6765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이후 생기는 변동사항에 대해서는 </w:t>
            </w:r>
            <w:r>
              <w:rPr>
                <w:b/>
                <w:bCs/>
              </w:rPr>
              <w:t>Documentation</w:t>
            </w:r>
            <w:r>
              <w:rPr>
                <w:rFonts w:hint="eastAsia"/>
                <w:b/>
                <w:bCs/>
              </w:rPr>
              <w:t>에 기술</w:t>
            </w:r>
          </w:p>
          <w:p w14:paraId="223D0691" w14:textId="272B37DE" w:rsidR="006D6765" w:rsidRPr="006D6765" w:rsidRDefault="006D6765" w:rsidP="006D6765">
            <w:pPr>
              <w:jc w:val="center"/>
              <w:rPr>
                <w:b/>
                <w:bCs/>
              </w:rPr>
            </w:pPr>
            <w:r w:rsidRPr="006D6765">
              <w:rPr>
                <w:noProof/>
              </w:rPr>
              <w:drawing>
                <wp:inline distT="0" distB="0" distL="0" distR="0" wp14:anchorId="121AFF78" wp14:editId="52B55A83">
                  <wp:extent cx="1110744" cy="1615027"/>
                  <wp:effectExtent l="0" t="0" r="0" b="444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744" cy="161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FC24F" w14:textId="43144C2D" w:rsidR="00AB328F" w:rsidRDefault="006D6765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버전관리 관련</w:t>
            </w:r>
          </w:p>
          <w:p w14:paraId="7CBB3B00" w14:textId="59DC0694" w:rsidR="006D6765" w:rsidRDefault="006D6765" w:rsidP="006D676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 xml:space="preserve">arge Version -&gt; </w:t>
            </w:r>
            <w:r w:rsidRPr="006D6765">
              <w:rPr>
                <w:b/>
                <w:bCs/>
              </w:rPr>
              <w:t>3개 이상</w:t>
            </w:r>
            <w:r>
              <w:rPr>
                <w:rFonts w:hint="eastAsia"/>
                <w:b/>
                <w:bCs/>
              </w:rPr>
              <w:t>의 기능 추가</w:t>
            </w:r>
          </w:p>
          <w:p w14:paraId="68F5390D" w14:textId="10108AAD" w:rsidR="006D6765" w:rsidRDefault="006D6765" w:rsidP="006D676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 xml:space="preserve">edium </w:t>
            </w:r>
            <w:r w:rsidR="00982E94">
              <w:rPr>
                <w:b/>
                <w:bCs/>
              </w:rPr>
              <w:t>Ve</w:t>
            </w:r>
            <w:r>
              <w:rPr>
                <w:b/>
                <w:bCs/>
              </w:rPr>
              <w:t xml:space="preserve">rsion -&gt; </w:t>
            </w:r>
            <w:r>
              <w:rPr>
                <w:rFonts w:hint="eastAsia"/>
                <w:b/>
                <w:bCs/>
              </w:rPr>
              <w:t>버그 F</w:t>
            </w:r>
            <w:r>
              <w:rPr>
                <w:b/>
                <w:bCs/>
              </w:rPr>
              <w:t>ix</w:t>
            </w:r>
            <w:r w:rsidR="00982E94">
              <w:rPr>
                <w:b/>
                <w:bCs/>
              </w:rPr>
              <w:t xml:space="preserve"> or</w:t>
            </w:r>
            <w:r>
              <w:rPr>
                <w:b/>
                <w:bCs/>
              </w:rPr>
              <w:t xml:space="preserve"> 1~2</w:t>
            </w:r>
            <w:r>
              <w:rPr>
                <w:rFonts w:hint="eastAsia"/>
                <w:b/>
                <w:bCs/>
              </w:rPr>
              <w:t>개 기능</w:t>
            </w:r>
          </w:p>
          <w:p w14:paraId="7835C590" w14:textId="61E70928" w:rsidR="00982E94" w:rsidRDefault="00982E94" w:rsidP="006D6765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mall Version -&gt; </w:t>
            </w:r>
            <w:proofErr w:type="spellStart"/>
            <w:r>
              <w:rPr>
                <w:rFonts w:hint="eastAsia"/>
                <w:b/>
                <w:bCs/>
              </w:rPr>
              <w:t>변수명</w:t>
            </w:r>
            <w:proofErr w:type="spellEnd"/>
            <w:r>
              <w:rPr>
                <w:rFonts w:hint="eastAsia"/>
                <w:b/>
                <w:bCs/>
              </w:rPr>
              <w:t xml:space="preserve"> 변경이나 주석 변경 등 사소한 변경 사항</w:t>
            </w:r>
          </w:p>
          <w:p w14:paraId="423A0D63" w14:textId="691FF55B" w:rsidR="00AB328F" w:rsidRDefault="00245342" w:rsidP="00245342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D</w:t>
            </w:r>
            <w:r>
              <w:rPr>
                <w:b/>
                <w:bCs/>
              </w:rPr>
              <w:t xml:space="preserve">B </w:t>
            </w:r>
            <w:r>
              <w:rPr>
                <w:rFonts w:hint="eastAsia"/>
                <w:b/>
                <w:bCs/>
              </w:rPr>
              <w:t>구축</w:t>
            </w:r>
          </w:p>
          <w:p w14:paraId="57DA72D8" w14:textId="24063322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Q</w:t>
            </w:r>
            <w:r>
              <w:rPr>
                <w:b/>
                <w:bCs/>
              </w:rPr>
              <w:t>uestionBoard</w:t>
            </w:r>
            <w:proofErr w:type="spellEnd"/>
          </w:p>
          <w:p w14:paraId="6B065FD7" w14:textId="06ACE8EA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nswerByQuestion</w:t>
            </w:r>
            <w:proofErr w:type="spellEnd"/>
          </w:p>
          <w:p w14:paraId="32701690" w14:textId="62DF064E" w:rsidR="00245342" w:rsidRP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rFonts w:ascii="Helvetica" w:hAnsi="Helvetica"/>
                <w:b/>
                <w:bCs/>
                <w:color w:val="333333"/>
                <w:shd w:val="clear" w:color="auto" w:fill="FFFFFF"/>
              </w:rPr>
              <w:t>AnswerModifyBoard</w:t>
            </w:r>
            <w:proofErr w:type="spellEnd"/>
          </w:p>
          <w:p w14:paraId="2101CB5C" w14:textId="3DCB746E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b/>
                <w:bCs/>
              </w:rPr>
              <w:t>FreeBoard</w:t>
            </w:r>
            <w:proofErr w:type="spellEnd"/>
          </w:p>
          <w:p w14:paraId="413E6DD0" w14:textId="7320B9B4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b/>
                <w:bCs/>
              </w:rPr>
              <w:t>PracticeTestBoard</w:t>
            </w:r>
            <w:proofErr w:type="spellEnd"/>
          </w:p>
          <w:p w14:paraId="498135F0" w14:textId="08694329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245342">
              <w:rPr>
                <w:b/>
                <w:bCs/>
              </w:rPr>
              <w:t>Grade</w:t>
            </w:r>
          </w:p>
          <w:p w14:paraId="49422C13" w14:textId="70273005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245342">
              <w:rPr>
                <w:b/>
                <w:bCs/>
              </w:rPr>
              <w:t>Rank</w:t>
            </w:r>
          </w:p>
          <w:p w14:paraId="2A6A1412" w14:textId="53B6598D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b/>
                <w:bCs/>
              </w:rPr>
              <w:t>ProblemSet</w:t>
            </w:r>
            <w:proofErr w:type="spellEnd"/>
          </w:p>
          <w:p w14:paraId="15964846" w14:textId="12EA9D64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b/>
                <w:bCs/>
              </w:rPr>
              <w:t>ProblemAnswer</w:t>
            </w:r>
            <w:proofErr w:type="spellEnd"/>
          </w:p>
          <w:p w14:paraId="4DA4B10C" w14:textId="6F36CA92" w:rsidR="00245342" w:rsidRP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245342">
              <w:rPr>
                <w:b/>
                <w:bCs/>
              </w:rPr>
              <w:t>Problem</w:t>
            </w:r>
          </w:p>
          <w:p w14:paraId="1F78576E" w14:textId="77BED974" w:rsidR="00AB328F" w:rsidRDefault="00245342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공통 사항</w:t>
            </w:r>
          </w:p>
          <w:p w14:paraId="1B549D24" w14:textId="37F658C3" w:rsidR="00245342" w:rsidRP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 w:rsidRPr="00245342">
              <w:rPr>
                <w:rFonts w:hint="eastAsia"/>
                <w:b/>
                <w:bCs/>
              </w:rPr>
              <w:t xml:space="preserve">많은 내용의 </w:t>
            </w:r>
            <w:r w:rsidRPr="00245342">
              <w:rPr>
                <w:b/>
                <w:bCs/>
              </w:rPr>
              <w:t>TEXT</w:t>
            </w:r>
            <w:r w:rsidRPr="00245342">
              <w:rPr>
                <w:rFonts w:hint="eastAsia"/>
                <w:b/>
                <w:bCs/>
              </w:rPr>
              <w:t>로!</w:t>
            </w:r>
            <w:r>
              <w:rPr>
                <w:b/>
                <w:bCs/>
              </w:rPr>
              <w:t xml:space="preserve"> Ex) answer, solution </w:t>
            </w:r>
            <w:r>
              <w:rPr>
                <w:rFonts w:hint="eastAsia"/>
                <w:b/>
                <w:bCs/>
              </w:rPr>
              <w:t>등</w:t>
            </w:r>
          </w:p>
          <w:p w14:paraId="181D211B" w14:textId="1FE955EB" w:rsidR="00245342" w:rsidRP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b/>
                <w:bCs/>
              </w:rPr>
              <w:t>regtime</w:t>
            </w:r>
            <w:proofErr w:type="spellEnd"/>
            <w:r w:rsidRPr="00245342">
              <w:rPr>
                <w:rFonts w:hint="eastAsia"/>
                <w:b/>
                <w:bCs/>
              </w:rPr>
              <w:t>은 D</w:t>
            </w:r>
            <w:r w:rsidRPr="00245342">
              <w:rPr>
                <w:b/>
                <w:bCs/>
              </w:rPr>
              <w:t>ATETIME</w:t>
            </w:r>
          </w:p>
          <w:p w14:paraId="6FA91EC4" w14:textId="758D6E67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 w:rsidRPr="00245342">
              <w:rPr>
                <w:rFonts w:hint="eastAsia"/>
                <w:b/>
                <w:bCs/>
              </w:rPr>
              <w:t>u</w:t>
            </w:r>
            <w:r w:rsidRPr="00245342">
              <w:rPr>
                <w:b/>
                <w:bCs/>
              </w:rPr>
              <w:t>id</w:t>
            </w:r>
            <w:proofErr w:type="spellEnd"/>
            <w:r w:rsidRPr="00245342">
              <w:rPr>
                <w:rFonts w:hint="eastAsia"/>
                <w:b/>
                <w:bCs/>
              </w:rPr>
              <w:t xml:space="preserve">는 </w:t>
            </w:r>
            <w:r w:rsidRPr="00245342">
              <w:rPr>
                <w:b/>
                <w:bCs/>
              </w:rPr>
              <w:t>50</w:t>
            </w:r>
            <w:r w:rsidRPr="00245342">
              <w:rPr>
                <w:rFonts w:hint="eastAsia"/>
                <w:b/>
                <w:bCs/>
              </w:rPr>
              <w:t xml:space="preserve">자 </w:t>
            </w:r>
            <w:r w:rsidRPr="00245342">
              <w:rPr>
                <w:b/>
                <w:bCs/>
              </w:rPr>
              <w:t>max</w:t>
            </w:r>
            <w:r w:rsidRPr="00245342">
              <w:rPr>
                <w:rFonts w:hint="eastAsia"/>
                <w:b/>
                <w:bCs/>
              </w:rPr>
              <w:t>로 통일</w:t>
            </w:r>
            <w:r w:rsidR="00D3079A">
              <w:rPr>
                <w:rFonts w:hint="eastAsia"/>
                <w:b/>
                <w:bCs/>
              </w:rPr>
              <w:t>,</w:t>
            </w:r>
            <w:r w:rsidR="00D3079A">
              <w:rPr>
                <w:b/>
                <w:bCs/>
              </w:rPr>
              <w:t xml:space="preserve"> </w:t>
            </w:r>
            <w:r w:rsidR="00D3079A">
              <w:rPr>
                <w:rFonts w:hint="eastAsia"/>
                <w:b/>
                <w:bCs/>
              </w:rPr>
              <w:t>n</w:t>
            </w:r>
            <w:r w:rsidR="00D3079A">
              <w:rPr>
                <w:b/>
                <w:bCs/>
              </w:rPr>
              <w:t>ickname</w:t>
            </w:r>
            <w:r w:rsidR="00D3079A">
              <w:rPr>
                <w:rFonts w:hint="eastAsia"/>
                <w:b/>
                <w:bCs/>
              </w:rPr>
              <w:t xml:space="preserve">은 일단 </w:t>
            </w:r>
            <w:r w:rsidR="00D3079A">
              <w:rPr>
                <w:b/>
                <w:bCs/>
              </w:rPr>
              <w:t>20</w:t>
            </w:r>
            <w:r w:rsidR="00D3079A">
              <w:rPr>
                <w:rFonts w:hint="eastAsia"/>
                <w:b/>
                <w:bCs/>
              </w:rPr>
              <w:t>자!</w:t>
            </w:r>
          </w:p>
          <w:p w14:paraId="1323019D" w14:textId="2ACD6B39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sNotice</w:t>
            </w:r>
            <w:proofErr w:type="spellEnd"/>
            <w:r>
              <w:rPr>
                <w:rFonts w:hint="eastAsia"/>
                <w:b/>
                <w:bCs/>
              </w:rPr>
              <w:t xml:space="preserve">같이 </w:t>
            </w:r>
            <w:r>
              <w:rPr>
                <w:b/>
                <w:bCs/>
              </w:rPr>
              <w:t>Boolean</w:t>
            </w:r>
            <w:r>
              <w:rPr>
                <w:rFonts w:hint="eastAsia"/>
                <w:b/>
                <w:bCs/>
              </w:rPr>
              <w:t xml:space="preserve">값들은 </w:t>
            </w:r>
            <w:r>
              <w:rPr>
                <w:b/>
                <w:bCs/>
              </w:rPr>
              <w:t>TINYINT</w:t>
            </w:r>
            <w:r>
              <w:rPr>
                <w:rFonts w:hint="eastAsia"/>
                <w:b/>
                <w:bCs/>
              </w:rPr>
              <w:t>가 된다</w:t>
            </w:r>
          </w:p>
          <w:p w14:paraId="259721D5" w14:textId="4DD14B65" w:rsidR="00245342" w:rsidRDefault="00245342" w:rsidP="00245342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내용은 </w:t>
            </w:r>
            <w:r>
              <w:rPr>
                <w:b/>
                <w:bCs/>
              </w:rPr>
              <w:t>“contents”</w:t>
            </w:r>
            <w:r>
              <w:rPr>
                <w:rFonts w:hint="eastAsia"/>
                <w:b/>
                <w:bCs/>
              </w:rPr>
              <w:t>로</w:t>
            </w:r>
          </w:p>
          <w:p w14:paraId="4436798E" w14:textId="3BF4174F" w:rsidR="00D3079A" w:rsidRPr="00D3079A" w:rsidRDefault="00D3079A" w:rsidP="00D3079A">
            <w:pPr>
              <w:pStyle w:val="a3"/>
              <w:numPr>
                <w:ilvl w:val="1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oard</w:t>
            </w:r>
            <w:r>
              <w:rPr>
                <w:rFonts w:hint="eastAsia"/>
                <w:b/>
                <w:bCs/>
              </w:rPr>
              <w:t xml:space="preserve">관련 해서는 </w:t>
            </w:r>
            <w:proofErr w:type="spellStart"/>
            <w:r>
              <w:rPr>
                <w:b/>
                <w:bCs/>
              </w:rPr>
              <w:t>articleNo</w:t>
            </w:r>
            <w:proofErr w:type="spellEnd"/>
            <w:r>
              <w:rPr>
                <w:rFonts w:hint="eastAsia"/>
                <w:b/>
                <w:bCs/>
              </w:rPr>
              <w:t>로 모두 통일</w:t>
            </w:r>
          </w:p>
          <w:p w14:paraId="68A8879E" w14:textId="1D1A51FB" w:rsidR="00221DDB" w:rsidRPr="008F3112" w:rsidRDefault="00245342" w:rsidP="00221DDB">
            <w:pPr>
              <w:pStyle w:val="a3"/>
              <w:numPr>
                <w:ilvl w:val="0"/>
                <w:numId w:val="15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질문사항 모음</w:t>
            </w:r>
          </w:p>
          <w:p w14:paraId="378A3AF5" w14:textId="77777777" w:rsidR="00245342" w:rsidRDefault="00245342" w:rsidP="000E1F5E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주희</w:t>
            </w:r>
            <w:proofErr w:type="gramStart"/>
            <w:r>
              <w:rPr>
                <w:rFonts w:hint="eastAsia"/>
              </w:rPr>
              <w:t>Q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비회원의 권한은 어디까지?</w:t>
            </w:r>
          </w:p>
          <w:p w14:paraId="4A9E0A9C" w14:textId="3977C770" w:rsidR="00245342" w:rsidRDefault="00245342" w:rsidP="00245342">
            <w:pPr>
              <w:pStyle w:val="a3"/>
              <w:ind w:leftChars="0" w:left="1600"/>
            </w:pPr>
            <w:proofErr w:type="gramStart"/>
            <w:r>
              <w:rPr>
                <w:rFonts w:hint="eastAsia"/>
              </w:rPr>
              <w:t>A</w:t>
            </w:r>
            <w:r w:rsidR="00D3079A"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관람</w:t>
            </w:r>
          </w:p>
          <w:p w14:paraId="29A4454B" w14:textId="2C6BFAEE" w:rsidR="00245342" w:rsidRDefault="00245342" w:rsidP="000E1F5E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기현</w:t>
            </w:r>
            <w:proofErr w:type="gramStart"/>
            <w:r>
              <w:rPr>
                <w:rFonts w:hint="eastAsia"/>
              </w:rPr>
              <w:t>Q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관리자의 로그인 방식에 차이점을 두어야 할까요?</w:t>
            </w:r>
          </w:p>
          <w:p w14:paraId="45864943" w14:textId="14C3E012" w:rsidR="00245342" w:rsidRPr="00245342" w:rsidRDefault="00245342" w:rsidP="00245342">
            <w:pPr>
              <w:pStyle w:val="a3"/>
              <w:ind w:leftChars="0" w:left="1600"/>
            </w:pPr>
            <w:proofErr w:type="gramStart"/>
            <w:r>
              <w:t>A</w:t>
            </w:r>
            <w:r w:rsidR="00D3079A"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파이어 베이스에 의해서 바뀔지도 모르지만 일단 동일한</w:t>
            </w:r>
            <w:r w:rsidR="00D307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걸로</w:t>
            </w:r>
          </w:p>
          <w:p w14:paraId="358452C5" w14:textId="7FE25BF5" w:rsidR="00221DDB" w:rsidRDefault="00245342" w:rsidP="000E1F5E">
            <w:pPr>
              <w:pStyle w:val="a3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>Q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D3079A">
              <w:t>userId</w:t>
            </w:r>
            <w:proofErr w:type="spellEnd"/>
            <w:r w:rsidR="00D3079A">
              <w:t xml:space="preserve"> vs </w:t>
            </w:r>
            <w:proofErr w:type="spellStart"/>
            <w:r w:rsidR="00D3079A">
              <w:t>QuestionWriter</w:t>
            </w:r>
            <w:proofErr w:type="spellEnd"/>
            <w:r w:rsidR="00D3079A">
              <w:t xml:space="preserve"> vs </w:t>
            </w:r>
            <w:proofErr w:type="spellStart"/>
            <w:r w:rsidR="00D3079A">
              <w:t>uid</w:t>
            </w:r>
            <w:proofErr w:type="spellEnd"/>
            <w:r w:rsidR="00D3079A">
              <w:t xml:space="preserve"> </w:t>
            </w:r>
            <w:r w:rsidR="00D3079A">
              <w:rPr>
                <w:rFonts w:hint="eastAsia"/>
              </w:rPr>
              <w:t>뭘로 할까요?</w:t>
            </w:r>
          </w:p>
          <w:p w14:paraId="7F552C0E" w14:textId="587B7EFF" w:rsidR="00D3079A" w:rsidRDefault="00D3079A" w:rsidP="00D3079A">
            <w:pPr>
              <w:pStyle w:val="a3"/>
              <w:ind w:leftChars="0" w:left="1600"/>
            </w:pPr>
            <w:proofErr w:type="gramStart"/>
            <w:r>
              <w:rPr>
                <w:rFonts w:hint="eastAsia"/>
              </w:rPr>
              <w:t>A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uid</w:t>
            </w:r>
            <w:proofErr w:type="spellEnd"/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하는걸로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 xml:space="preserve">최대 글자는 </w:t>
            </w:r>
            <w:r>
              <w:t>50</w:t>
            </w:r>
            <w:r>
              <w:rPr>
                <w:rFonts w:hint="eastAsia"/>
              </w:rPr>
              <w:t>자로 해도 충분</w:t>
            </w:r>
          </w:p>
          <w:p w14:paraId="44429AA1" w14:textId="4D1F1580" w:rsidR="00D3079A" w:rsidRDefault="00D3079A" w:rsidP="00D3079A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lastRenderedPageBreak/>
              <w:t>아영</w:t>
            </w:r>
            <w:proofErr w:type="gramStart"/>
            <w:r>
              <w:rPr>
                <w:rFonts w:hint="eastAsia"/>
              </w:rPr>
              <w:t>Q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질문에도 이미지가 들어가지 않을까?</w:t>
            </w:r>
          </w:p>
          <w:p w14:paraId="1C45D974" w14:textId="7D73A485" w:rsidR="00D3079A" w:rsidRDefault="00D3079A" w:rsidP="00D3079A">
            <w:pPr>
              <w:pStyle w:val="a3"/>
              <w:ind w:leftChars="0" w:left="1600"/>
            </w:pPr>
            <w:proofErr w:type="gramStart"/>
            <w:r>
              <w:rPr>
                <w:rFonts w:hint="eastAsia"/>
              </w:rPr>
              <w:t>A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결국 이미지는 마크다운에서 이미지 처리하는 걸로 하고,</w:t>
            </w:r>
          </w:p>
          <w:p w14:paraId="629C12AD" w14:textId="3C88B973" w:rsidR="00D3079A" w:rsidRDefault="00D3079A" w:rsidP="00D3079A">
            <w:pPr>
              <w:pStyle w:val="a3"/>
              <w:ind w:leftChars="0" w:left="1600"/>
            </w:pPr>
            <w:r>
              <w:rPr>
                <w:rFonts w:hint="eastAsia"/>
              </w:rPr>
              <w:t xml:space="preserve">이미지에 대한 내용은 </w:t>
            </w:r>
            <w:r>
              <w:t>table</w:t>
            </w:r>
            <w:r>
              <w:rPr>
                <w:rFonts w:hint="eastAsia"/>
              </w:rPr>
              <w:t>에서 뺐다.</w:t>
            </w:r>
          </w:p>
          <w:p w14:paraId="643F4478" w14:textId="264DC786" w:rsidR="00D3079A" w:rsidRDefault="00D3079A" w:rsidP="00D3079A">
            <w:pPr>
              <w:pStyle w:val="a3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>Q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첨부파일에 대한 처리는 어떻게 </w:t>
            </w:r>
            <w:proofErr w:type="spellStart"/>
            <w:r>
              <w:rPr>
                <w:rFonts w:hint="eastAsia"/>
              </w:rPr>
              <w:t>할거에요</w:t>
            </w:r>
            <w:proofErr w:type="spellEnd"/>
            <w:r>
              <w:rPr>
                <w:rFonts w:hint="eastAsia"/>
              </w:rPr>
              <w:t>?</w:t>
            </w:r>
          </w:p>
          <w:p w14:paraId="10EC3254" w14:textId="56CB7BF7" w:rsidR="00D3079A" w:rsidRDefault="00D3079A" w:rsidP="00D3079A">
            <w:pPr>
              <w:pStyle w:val="a3"/>
              <w:ind w:leftChars="0" w:left="1600"/>
            </w:pPr>
            <w:proofErr w:type="gramStart"/>
            <w:r>
              <w:rPr>
                <w:rFonts w:hint="eastAsia"/>
              </w:rPr>
              <w:t>A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회원가입 시 </w:t>
            </w:r>
            <w:r w:rsidRPr="00D3079A">
              <w:rPr>
                <w:rFonts w:hint="eastAsia"/>
                <w:b/>
                <w:bCs/>
              </w:rPr>
              <w:t>프로필 사진</w:t>
            </w:r>
            <w:r w:rsidRPr="00D3079A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다룰 때 고려하는 걸로</w:t>
            </w:r>
          </w:p>
          <w:p w14:paraId="575F847A" w14:textId="269DDF04" w:rsidR="00D3079A" w:rsidRDefault="00D3079A" w:rsidP="00D3079A">
            <w:pPr>
              <w:pStyle w:val="a3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주희 </w:t>
            </w:r>
            <w:proofErr w:type="gramStart"/>
            <w:r>
              <w:t>Q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P</w:t>
            </w:r>
            <w:r>
              <w:t>roblemList</w:t>
            </w:r>
            <w:proofErr w:type="spellEnd"/>
            <w:r>
              <w:rPr>
                <w:rFonts w:hint="eastAsia"/>
              </w:rPr>
              <w:t xml:space="preserve">의 숫자 관리는 어떻게 </w:t>
            </w:r>
            <w:proofErr w:type="spellStart"/>
            <w:r>
              <w:rPr>
                <w:rFonts w:hint="eastAsia"/>
              </w:rPr>
              <w:t>들어갈거지</w:t>
            </w:r>
            <w:proofErr w:type="spellEnd"/>
            <w:r>
              <w:rPr>
                <w:rFonts w:hint="eastAsia"/>
              </w:rPr>
              <w:t>?</w:t>
            </w:r>
          </w:p>
          <w:p w14:paraId="33560558" w14:textId="269DDF04" w:rsidR="00D3079A" w:rsidRDefault="00D3079A" w:rsidP="00D3079A">
            <w:pPr>
              <w:pStyle w:val="a3"/>
              <w:ind w:leftChars="0" w:left="1600"/>
            </w:pPr>
            <w:proofErr w:type="gramStart"/>
            <w:r>
              <w:rPr>
                <w:rFonts w:hint="eastAsia"/>
              </w:rPr>
              <w:t>A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ProblemNums</w:t>
            </w:r>
            <w:proofErr w:type="spellEnd"/>
            <w:r>
              <w:t xml:space="preserve">(in </w:t>
            </w:r>
            <w:proofErr w:type="spellStart"/>
            <w:r>
              <w:t>ProblemSet</w:t>
            </w:r>
            <w:proofErr w:type="spellEnd"/>
            <w:r>
              <w:t>),</w:t>
            </w:r>
          </w:p>
          <w:p w14:paraId="2F31707A" w14:textId="13AA909B" w:rsidR="00D3079A" w:rsidRDefault="00D3079A" w:rsidP="00D3079A">
            <w:pPr>
              <w:pStyle w:val="a3"/>
              <w:ind w:leftChars="0" w:left="1600"/>
            </w:pPr>
            <w:proofErr w:type="spellStart"/>
            <w:r>
              <w:t>multipleChoice&amp;keyword&amp;hashTag</w:t>
            </w:r>
            <w:proofErr w:type="spellEnd"/>
            <w:r>
              <w:t>(in Problem)</w:t>
            </w:r>
            <w:r>
              <w:rPr>
                <w:rFonts w:hint="eastAsia"/>
              </w:rPr>
              <w:t xml:space="preserve">등 여러 값을 다루어야 </w:t>
            </w:r>
            <w:proofErr w:type="spellStart"/>
            <w:r>
              <w:rPr>
                <w:rFonts w:hint="eastAsia"/>
              </w:rPr>
              <w:t>하는곳은</w:t>
            </w:r>
            <w:proofErr w:type="spellEnd"/>
          </w:p>
          <w:p w14:paraId="117A4F65" w14:textId="7B853CCD" w:rsidR="00D3079A" w:rsidRDefault="00D3079A" w:rsidP="00D3079A">
            <w:pPr>
              <w:pStyle w:val="a3"/>
              <w:ind w:leftChars="0" w:left="160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에서 </w:t>
            </w:r>
            <w:r>
              <w:t>VARCHAR(9999)</w:t>
            </w:r>
            <w:r>
              <w:rPr>
                <w:rFonts w:hint="eastAsia"/>
              </w:rPr>
              <w:t>로 표시해두고 다시 생각해보는 걸로.</w:t>
            </w:r>
          </w:p>
          <w:p w14:paraId="417A8F77" w14:textId="7E2BEB65" w:rsidR="00D3079A" w:rsidRDefault="00D3079A" w:rsidP="00D3079A">
            <w:pPr>
              <w:pStyle w:val="a3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>Q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중복내용이 많은 친구들 저장하는 방법이 있지 않나요?</w:t>
            </w:r>
          </w:p>
          <w:p w14:paraId="412AF34C" w14:textId="2DC48A15" w:rsidR="00675E47" w:rsidRPr="00DE03B4" w:rsidRDefault="00D3079A" w:rsidP="00D3079A">
            <w:pPr>
              <w:pStyle w:val="a3"/>
              <w:ind w:leftChars="0" w:left="1600"/>
            </w:pPr>
            <w:proofErr w:type="gramStart"/>
            <w:r>
              <w:t>A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두 테이블 사이에 데이터 연결용 테이블을 두는 방법이 있어서 이후 적용</w:t>
            </w:r>
          </w:p>
        </w:tc>
      </w:tr>
    </w:tbl>
    <w:p w14:paraId="7C828ADB" w14:textId="264541AB" w:rsidR="0010665A" w:rsidRPr="0010665A" w:rsidRDefault="00BA7763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lastRenderedPageBreak/>
        <w:br w:type="column"/>
      </w:r>
      <w:r w:rsidR="0010665A"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850D47">
        <w:trPr>
          <w:trHeight w:val="1101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71F7A" w14:textId="77777777" w:rsidR="00E211E2" w:rsidRDefault="00D3079A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proofErr w:type="spellStart"/>
            <w:r>
              <w:t>Usecase</w:t>
            </w:r>
            <w:proofErr w:type="spellEnd"/>
            <w:r>
              <w:t xml:space="preserve">, Activity Diagram, Class Diagram </w:t>
            </w:r>
            <w:r w:rsidR="00D6328C">
              <w:rPr>
                <w:rFonts w:hint="eastAsia"/>
              </w:rPr>
              <w:t>전체적인 평가 및 수정 필요한 부분 도출</w:t>
            </w:r>
          </w:p>
          <w:p w14:paraId="19E07E44" w14:textId="0D8CB236" w:rsidR="00D6328C" w:rsidRPr="00675E47" w:rsidRDefault="00D6328C" w:rsidP="00913326">
            <w:pPr>
              <w:widowControl/>
              <w:wordWrap/>
              <w:autoSpaceDE/>
              <w:autoSpaceDN/>
              <w:spacing w:after="0" w:line="384" w:lineRule="auto"/>
              <w:ind w:right="100"/>
              <w:jc w:val="left"/>
            </w:pPr>
            <w:r>
              <w:rPr>
                <w:rFonts w:hint="eastAsia"/>
              </w:rPr>
              <w:t>C</w:t>
            </w:r>
            <w:r>
              <w:t>lass Diagram</w:t>
            </w:r>
            <w:r>
              <w:rPr>
                <w:rFonts w:hint="eastAsia"/>
              </w:rPr>
              <w:t xml:space="preserve">의 </w:t>
            </w:r>
            <w:r>
              <w:t>DTO</w:t>
            </w:r>
            <w:r>
              <w:rPr>
                <w:rFonts w:hint="eastAsia"/>
              </w:rPr>
              <w:t xml:space="preserve">를 기반으로 한 대략적인 </w:t>
            </w:r>
            <w:r>
              <w:t>DB</w:t>
            </w:r>
            <w:r>
              <w:rPr>
                <w:rFonts w:hint="eastAsia"/>
              </w:rPr>
              <w:t>내용 구축</w:t>
            </w:r>
          </w:p>
        </w:tc>
      </w:tr>
    </w:tbl>
    <w:p w14:paraId="6BFAD08C" w14:textId="1E8AD6B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24D806" w14:textId="77777777" w:rsidR="000C3965" w:rsidRDefault="00D6328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관련해서 다시 생각해보기로 했던 내용(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st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등)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고려해보기</w:t>
            </w:r>
          </w:p>
          <w:p w14:paraId="101F8752" w14:textId="4B71B8C9" w:rsidR="00D6328C" w:rsidRPr="00D15746" w:rsidRDefault="00D6328C" w:rsidP="00D15746">
            <w:pPr>
              <w:pStyle w:val="a3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코딩 부분 분담하기(아마?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73F95EA6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E50AE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아니야 열심히 보고 있어. 그나저나 실세를 가진 사람이 바뀌고 있는 기분이야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6587EAC0" w14:textId="66532FFD" w:rsidR="0088058C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 w:rsidRPr="00E50AE9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E50AE9" w:rsidRPr="00E50AE9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>B</w:t>
            </w:r>
            <w:r w:rsidR="00E50AE9" w:rsidRPr="00E50AE9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관련해서 생각보다 많은 예외의 케이스가 생겼지만,</w:t>
            </w:r>
            <w:r w:rsidR="00E50AE9" w:rsidRPr="00E50AE9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E50AE9" w:rsidRPr="00E50AE9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그래도 미리 설계를 진행해왔기 때문에 </w:t>
            </w:r>
            <w:r w:rsidR="00E50AE9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어느정도 순조롭게 진행되고 있다고 생각합니다.</w:t>
            </w:r>
            <w:r w:rsidR="00E50AE9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305B08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정규화나 </w:t>
            </w:r>
            <w:r w:rsidR="00305B08">
              <w:rPr>
                <w:rFonts w:ascii="Gothic A1 Medium" w:eastAsia="Gothic A1 Medium" w:hAnsi="Gothic A1 Medium" w:cs="굴림"/>
                <w:b/>
                <w:bCs/>
                <w:color w:val="000000"/>
                <w:kern w:val="0"/>
                <w:sz w:val="18"/>
                <w:szCs w:val="18"/>
              </w:rPr>
              <w:t>DB</w:t>
            </w:r>
            <w:r w:rsidR="00305B08">
              <w:rPr>
                <w:rFonts w:ascii="Gothic A1 Medium" w:eastAsia="Gothic A1 Medium" w:hAnsi="Gothic A1 Medium" w:cs="굴림" w:hint="eastAsia"/>
                <w:b/>
                <w:bCs/>
                <w:color w:val="000000"/>
                <w:kern w:val="0"/>
                <w:sz w:val="18"/>
                <w:szCs w:val="18"/>
              </w:rPr>
              <w:t>구조에 대해서 조금 더 고민해서 다음 프로젝트 시간엔 아직 결정되지 않은 부분이 모두 정리되었으면 하는 바람입니다</w:t>
            </w:r>
            <w:r w:rsidR="00305B08" w:rsidRPr="00305B08">
              <w:rPr>
                <mc:AlternateContent>
                  <mc:Choice Requires="w16se">
                    <w:rFonts w:ascii="Gothic A1 Medium" w:eastAsia="Gothic A1 Medium" w:hAnsi="Gothic A1 Medium" w:cs="굴림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000000"/>
                <w:kern w:val="0"/>
                <w:sz w:val="18"/>
                <w:szCs w:val="1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7AC1E333" w14:textId="48EF9E7F" w:rsidR="00691655" w:rsidRDefault="00691655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“</w:t>
            </w:r>
            <w:r w:rsidR="00E50AE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상우형이 심심</w:t>
            </w:r>
            <w:r w:rsidR="00EC772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해하시는 </w:t>
            </w:r>
            <w:r w:rsidR="00E50AE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것 같은데?</w:t>
            </w:r>
            <w:r w:rsidR="00E50AE9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”</w:t>
            </w:r>
          </w:p>
          <w:p w14:paraId="2A998A18" w14:textId="6916E553" w:rsidR="006419D4" w:rsidRDefault="006419D4" w:rsidP="00C013D9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주희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E211E2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아영이는 일을 항상 두 배로 하는 느낌이야.</w:t>
            </w:r>
            <w:r w:rsidR="00EC7726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C772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그나저나 이거 끝나면 면접준비 </w:t>
            </w:r>
            <w:proofErr w:type="spellStart"/>
            <w:r w:rsidR="00EC772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해야하네</w:t>
            </w:r>
            <w:proofErr w:type="spellEnd"/>
            <w:r w:rsidR="00EC772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52B3486F" w14:textId="5E7DFFDF" w:rsidR="006419D4" w:rsidRPr="00F54B2A" w:rsidRDefault="006419D4" w:rsidP="006419D4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아영 :</w:t>
            </w:r>
            <w:proofErr w:type="gram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D6328C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즐거운 하루였</w:t>
            </w:r>
            <w:r w:rsidR="00EC772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는데</w:t>
            </w:r>
            <w:r w:rsidR="00D6328C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0AE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자소서 쓰기는 안 즐거</w:t>
            </w:r>
            <w:r w:rsidR="00EC7726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운 것 같아</w:t>
            </w:r>
            <w:r w:rsidR="00E50AE9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14:paraId="68F584C8" w14:textId="4EB685DE" w:rsidR="000914FE" w:rsidRPr="0010665A" w:rsidRDefault="000914FE" w:rsidP="00E21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5C4F"/>
    <w:multiLevelType w:val="hybridMultilevel"/>
    <w:tmpl w:val="9BC2085A"/>
    <w:lvl w:ilvl="0" w:tplc="0BCE62E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003696"/>
    <w:multiLevelType w:val="hybridMultilevel"/>
    <w:tmpl w:val="99C45948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590A4E"/>
    <w:multiLevelType w:val="hybridMultilevel"/>
    <w:tmpl w:val="EDF8DB46"/>
    <w:lvl w:ilvl="0" w:tplc="047ED0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3D5EE3"/>
    <w:multiLevelType w:val="hybridMultilevel"/>
    <w:tmpl w:val="6F0447DE"/>
    <w:lvl w:ilvl="0" w:tplc="88B298D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8B6898"/>
    <w:multiLevelType w:val="hybridMultilevel"/>
    <w:tmpl w:val="C0563CE4"/>
    <w:lvl w:ilvl="0" w:tplc="79A8A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311074C"/>
    <w:multiLevelType w:val="hybridMultilevel"/>
    <w:tmpl w:val="A6C2FC14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370D122">
      <w:start w:val="1"/>
      <w:numFmt w:val="upperLetter"/>
      <w:lvlText w:val="%2."/>
      <w:lvlJc w:val="left"/>
      <w:pPr>
        <w:ind w:left="1200" w:hanging="400"/>
      </w:pPr>
      <w:rPr>
        <w:b/>
        <w:bCs/>
        <w:color w:val="000000" w:themeColor="text1"/>
      </w:rPr>
    </w:lvl>
    <w:lvl w:ilvl="2" w:tplc="8AAC5D12">
      <w:start w:val="1"/>
      <w:numFmt w:val="lowerRoman"/>
      <w:lvlText w:val="%3."/>
      <w:lvlJc w:val="right"/>
      <w:pPr>
        <w:ind w:left="1600" w:hanging="400"/>
      </w:pPr>
      <w:rPr>
        <w:b w:val="0"/>
        <w:bCs w:val="0"/>
      </w:rPr>
    </w:lvl>
    <w:lvl w:ilvl="3" w:tplc="39AA8D2C">
      <w:start w:val="1"/>
      <w:numFmt w:val="upperLetter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A97C7E"/>
    <w:multiLevelType w:val="hybridMultilevel"/>
    <w:tmpl w:val="66C8636A"/>
    <w:lvl w:ilvl="0" w:tplc="1ECA7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C4975C5"/>
    <w:multiLevelType w:val="hybridMultilevel"/>
    <w:tmpl w:val="9DF8AE86"/>
    <w:lvl w:ilvl="0" w:tplc="B28894B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6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15"/>
  </w:num>
  <w:num w:numId="13">
    <w:abstractNumId w:val="14"/>
  </w:num>
  <w:num w:numId="14">
    <w:abstractNumId w:val="11"/>
  </w:num>
  <w:num w:numId="15">
    <w:abstractNumId w:val="12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5A"/>
    <w:rsid w:val="00025079"/>
    <w:rsid w:val="00050464"/>
    <w:rsid w:val="00087B1A"/>
    <w:rsid w:val="000914FE"/>
    <w:rsid w:val="000C3965"/>
    <w:rsid w:val="000D3881"/>
    <w:rsid w:val="000E1F5E"/>
    <w:rsid w:val="0010665A"/>
    <w:rsid w:val="00112AE1"/>
    <w:rsid w:val="001A2BF0"/>
    <w:rsid w:val="001D7634"/>
    <w:rsid w:val="001E6D20"/>
    <w:rsid w:val="00200CC9"/>
    <w:rsid w:val="00201FFB"/>
    <w:rsid w:val="0020658A"/>
    <w:rsid w:val="00221DDB"/>
    <w:rsid w:val="002345EA"/>
    <w:rsid w:val="00245342"/>
    <w:rsid w:val="00281322"/>
    <w:rsid w:val="002918B1"/>
    <w:rsid w:val="002D56DD"/>
    <w:rsid w:val="002D5D67"/>
    <w:rsid w:val="0030483D"/>
    <w:rsid w:val="00305B08"/>
    <w:rsid w:val="003240E2"/>
    <w:rsid w:val="003300E4"/>
    <w:rsid w:val="003659EE"/>
    <w:rsid w:val="00367CDD"/>
    <w:rsid w:val="00375E43"/>
    <w:rsid w:val="00391D60"/>
    <w:rsid w:val="003D344B"/>
    <w:rsid w:val="00433F94"/>
    <w:rsid w:val="0045038F"/>
    <w:rsid w:val="004A7CC0"/>
    <w:rsid w:val="004B460F"/>
    <w:rsid w:val="004F15A0"/>
    <w:rsid w:val="004F748D"/>
    <w:rsid w:val="00527C60"/>
    <w:rsid w:val="005547F8"/>
    <w:rsid w:val="00574005"/>
    <w:rsid w:val="005B39D0"/>
    <w:rsid w:val="005B4490"/>
    <w:rsid w:val="005E2F02"/>
    <w:rsid w:val="00631512"/>
    <w:rsid w:val="006419D4"/>
    <w:rsid w:val="00642158"/>
    <w:rsid w:val="00674840"/>
    <w:rsid w:val="00675E47"/>
    <w:rsid w:val="00691655"/>
    <w:rsid w:val="006B7F05"/>
    <w:rsid w:val="006D521C"/>
    <w:rsid w:val="006D6765"/>
    <w:rsid w:val="007117BF"/>
    <w:rsid w:val="00715F69"/>
    <w:rsid w:val="00721678"/>
    <w:rsid w:val="00751AEB"/>
    <w:rsid w:val="007616F5"/>
    <w:rsid w:val="00764CA2"/>
    <w:rsid w:val="00770013"/>
    <w:rsid w:val="007908D6"/>
    <w:rsid w:val="007B008C"/>
    <w:rsid w:val="007D6D3D"/>
    <w:rsid w:val="00803647"/>
    <w:rsid w:val="00825898"/>
    <w:rsid w:val="00841BC8"/>
    <w:rsid w:val="00850D47"/>
    <w:rsid w:val="00852AAB"/>
    <w:rsid w:val="00864BD1"/>
    <w:rsid w:val="0088058C"/>
    <w:rsid w:val="008963A1"/>
    <w:rsid w:val="00896452"/>
    <w:rsid w:val="008C68D6"/>
    <w:rsid w:val="008D5257"/>
    <w:rsid w:val="008E3C94"/>
    <w:rsid w:val="008F3112"/>
    <w:rsid w:val="00913326"/>
    <w:rsid w:val="00930EC9"/>
    <w:rsid w:val="00947962"/>
    <w:rsid w:val="00982E94"/>
    <w:rsid w:val="009B4383"/>
    <w:rsid w:val="009C4CC0"/>
    <w:rsid w:val="00A01C56"/>
    <w:rsid w:val="00A11F2B"/>
    <w:rsid w:val="00A6394D"/>
    <w:rsid w:val="00A63EC3"/>
    <w:rsid w:val="00A7571C"/>
    <w:rsid w:val="00AB328F"/>
    <w:rsid w:val="00AD1122"/>
    <w:rsid w:val="00AD1B6F"/>
    <w:rsid w:val="00AE3474"/>
    <w:rsid w:val="00AF2148"/>
    <w:rsid w:val="00B13B6B"/>
    <w:rsid w:val="00B17D9C"/>
    <w:rsid w:val="00B45746"/>
    <w:rsid w:val="00B66AA1"/>
    <w:rsid w:val="00B71B39"/>
    <w:rsid w:val="00BA7763"/>
    <w:rsid w:val="00BC6EFB"/>
    <w:rsid w:val="00BF502C"/>
    <w:rsid w:val="00BF794F"/>
    <w:rsid w:val="00C013D9"/>
    <w:rsid w:val="00C3208D"/>
    <w:rsid w:val="00D15746"/>
    <w:rsid w:val="00D177D3"/>
    <w:rsid w:val="00D3079A"/>
    <w:rsid w:val="00D6328C"/>
    <w:rsid w:val="00D64258"/>
    <w:rsid w:val="00D778D3"/>
    <w:rsid w:val="00D82D9F"/>
    <w:rsid w:val="00DD34FE"/>
    <w:rsid w:val="00DE03B4"/>
    <w:rsid w:val="00DF4A96"/>
    <w:rsid w:val="00E20B69"/>
    <w:rsid w:val="00E211E2"/>
    <w:rsid w:val="00E364E6"/>
    <w:rsid w:val="00E40CAA"/>
    <w:rsid w:val="00E50AE9"/>
    <w:rsid w:val="00E64D92"/>
    <w:rsid w:val="00E65286"/>
    <w:rsid w:val="00E94D8B"/>
    <w:rsid w:val="00E9680A"/>
    <w:rsid w:val="00EC163E"/>
    <w:rsid w:val="00EC7726"/>
    <w:rsid w:val="00EE5CBA"/>
    <w:rsid w:val="00EF1FF2"/>
    <w:rsid w:val="00F44D46"/>
    <w:rsid w:val="00F54B2A"/>
    <w:rsid w:val="00F86092"/>
    <w:rsid w:val="00F978CB"/>
    <w:rsid w:val="00FB5A7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a7255</cp:lastModifiedBy>
  <cp:revision>8</cp:revision>
  <dcterms:created xsi:type="dcterms:W3CDTF">2020-12-06T10:37:00Z</dcterms:created>
  <dcterms:modified xsi:type="dcterms:W3CDTF">2020-12-07T14:43:00Z</dcterms:modified>
</cp:coreProperties>
</file>