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81413" w14:textId="2FCEC09E" w:rsidR="00E332EB" w:rsidRDefault="00536CF0">
      <w:r>
        <w:rPr>
          <w:rFonts w:hint="eastAsia"/>
        </w:rPr>
        <w:t>클래스와 객체</w:t>
      </w:r>
    </w:p>
    <w:p w14:paraId="29C03242" w14:textId="4BC34C3A" w:rsidR="00536CF0" w:rsidRDefault="00536CF0">
      <w:r>
        <w:t>Q1)</w:t>
      </w:r>
      <w:r>
        <w:rPr>
          <w:rFonts w:hint="eastAsia"/>
        </w:rPr>
        <w:t>객체 지향적 설계란?</w:t>
      </w:r>
    </w:p>
    <w:p w14:paraId="1A70E3D8" w14:textId="53C4DBCC" w:rsidR="00536CF0" w:rsidRDefault="00536CF0">
      <w:r>
        <w:t>A1)</w:t>
      </w:r>
      <w:r>
        <w:rPr>
          <w:rFonts w:hint="eastAsia"/>
        </w:rPr>
        <w:t>객체를 재사용적으로</w:t>
      </w:r>
      <w:r>
        <w:t xml:space="preserve"> </w:t>
      </w:r>
      <w:r>
        <w:rPr>
          <w:rFonts w:hint="eastAsia"/>
        </w:rPr>
        <w:t>설계하는것</w:t>
      </w:r>
    </w:p>
    <w:p w14:paraId="42310EA8" w14:textId="4A84465E" w:rsidR="00536CF0" w:rsidRDefault="00536CF0">
      <w:r>
        <w:rPr>
          <w:rFonts w:hint="eastAsia"/>
        </w:rPr>
        <w:t>A</w:t>
      </w:r>
      <w:r>
        <w:t xml:space="preserve">1) </w:t>
      </w:r>
      <w:r>
        <w:rPr>
          <w:rFonts w:hint="eastAsia"/>
        </w:rPr>
        <w:t>부품객체를 만들어서 그것을 조립해 완성된 프로그램을 만드는것</w:t>
      </w:r>
    </w:p>
    <w:p w14:paraId="4F8C5E49" w14:textId="570A0410" w:rsidR="00536CF0" w:rsidRDefault="00536CF0"/>
    <w:p w14:paraId="364AC915" w14:textId="72038511" w:rsidR="00536CF0" w:rsidRDefault="00536CF0">
      <w:r>
        <w:t>Q2)</w:t>
      </w:r>
      <w:r>
        <w:rPr>
          <w:rFonts w:hint="eastAsia"/>
        </w:rPr>
        <w:t>클래스란?</w:t>
      </w:r>
    </w:p>
    <w:p w14:paraId="0C14C960" w14:textId="031739A3" w:rsidR="00536CF0" w:rsidRDefault="00536CF0">
      <w:r>
        <w:rPr>
          <w:rFonts w:hint="eastAsia"/>
        </w:rPr>
        <w:t>A</w:t>
      </w:r>
      <w:r>
        <w:t>1)</w:t>
      </w:r>
      <w:r>
        <w:rPr>
          <w:rFonts w:hint="eastAsia"/>
        </w:rPr>
        <w:t>클래스는 객체의 속성과 기능을 코드로 구현한 것입니다.</w:t>
      </w:r>
    </w:p>
    <w:p w14:paraId="2D0ADBFC" w14:textId="14A62E1D" w:rsidR="00536CF0" w:rsidRDefault="00536CF0"/>
    <w:p w14:paraId="4643D7AA" w14:textId="17F50EC8" w:rsidR="00536CF0" w:rsidRDefault="00536CF0">
      <w:r>
        <w:t>Q3)</w:t>
      </w:r>
      <w:r>
        <w:rPr>
          <w:rFonts w:hint="eastAsia"/>
        </w:rPr>
        <w:t>패키지란?</w:t>
      </w:r>
    </w:p>
    <w:p w14:paraId="2F44DF5B" w14:textId="1FD0C7D5" w:rsidR="00536CF0" w:rsidRDefault="00536CF0">
      <w:r>
        <w:rPr>
          <w:rFonts w:hint="eastAsia"/>
        </w:rPr>
        <w:t>A</w:t>
      </w:r>
      <w:r>
        <w:t>1)</w:t>
      </w:r>
      <w:r>
        <w:rPr>
          <w:rFonts w:hint="eastAsia"/>
        </w:rPr>
        <w:t>클래스파일의 묶음</w:t>
      </w:r>
    </w:p>
    <w:p w14:paraId="278EEB5B" w14:textId="30E7C5A5" w:rsidR="00536CF0" w:rsidRDefault="00536CF0"/>
    <w:p w14:paraId="46961EA3" w14:textId="457E432C" w:rsidR="00536CF0" w:rsidRDefault="00536CF0">
      <w:r>
        <w:rPr>
          <w:rFonts w:hint="eastAsia"/>
        </w:rPr>
        <w:t>Q</w:t>
      </w:r>
      <w:r>
        <w:t>4)</w:t>
      </w:r>
      <w:r>
        <w:rPr>
          <w:rFonts w:hint="eastAsia"/>
        </w:rPr>
        <w:t>함수란?</w:t>
      </w:r>
    </w:p>
    <w:p w14:paraId="17E3B5F2" w14:textId="75FE2B8E" w:rsidR="00536CF0" w:rsidRDefault="00536CF0">
      <w:r>
        <w:rPr>
          <w:rFonts w:hint="eastAsia"/>
        </w:rPr>
        <w:t>A</w:t>
      </w:r>
      <w:r>
        <w:t>1)</w:t>
      </w:r>
      <w:r>
        <w:rPr>
          <w:rFonts w:hint="eastAsia"/>
        </w:rPr>
        <w:t>하나의 기능을 수행하는 일련의 코드</w:t>
      </w:r>
    </w:p>
    <w:p w14:paraId="32D9E6B7" w14:textId="6C74C555" w:rsidR="00536CF0" w:rsidRDefault="00536CF0"/>
    <w:p w14:paraId="56C33953" w14:textId="20C2BB9A" w:rsidR="00536CF0" w:rsidRDefault="007944AF">
      <w:r>
        <w:rPr>
          <w:rFonts w:hint="eastAsia"/>
        </w:rPr>
        <w:t>Q</w:t>
      </w:r>
      <w:r w:rsidR="00536CF0">
        <w:t>5)</w:t>
      </w:r>
      <w:r w:rsidR="00536CF0">
        <w:rPr>
          <w:rFonts w:hint="eastAsia"/>
        </w:rPr>
        <w:t>m</w:t>
      </w:r>
      <w:r w:rsidR="00536CF0">
        <w:t xml:space="preserve">ain() </w:t>
      </w:r>
      <w:r w:rsidR="00536CF0">
        <w:rPr>
          <w:rFonts w:hint="eastAsia"/>
        </w:rPr>
        <w:t>함수란?</w:t>
      </w:r>
    </w:p>
    <w:p w14:paraId="0F606A5D" w14:textId="08426A13" w:rsidR="00536CF0" w:rsidRDefault="00536CF0">
      <w:r>
        <w:rPr>
          <w:rFonts w:hint="eastAsia"/>
        </w:rPr>
        <w:t>A</w:t>
      </w:r>
      <w:r>
        <w:t>1)JVM</w:t>
      </w:r>
      <w:r>
        <w:rPr>
          <w:rFonts w:hint="eastAsia"/>
        </w:rPr>
        <w:t>이 프로그램을 시작하기 위해 호출하는 함수입니다.</w:t>
      </w:r>
    </w:p>
    <w:p w14:paraId="76EC0F93" w14:textId="591E6ED7" w:rsidR="00536CF0" w:rsidRDefault="00536CF0"/>
    <w:p w14:paraId="7F8F126E" w14:textId="52F8F50F" w:rsidR="00536CF0" w:rsidRDefault="007944AF">
      <w:r>
        <w:rPr>
          <w:rFonts w:hint="eastAsia"/>
        </w:rPr>
        <w:t>Q</w:t>
      </w:r>
      <w:r w:rsidR="00536CF0">
        <w:t>6)</w:t>
      </w:r>
      <w:r w:rsidR="00536CF0">
        <w:rPr>
          <w:rFonts w:hint="eastAsia"/>
        </w:rPr>
        <w:t>객체란?</w:t>
      </w:r>
    </w:p>
    <w:p w14:paraId="3A8BC1C2" w14:textId="5B833112" w:rsidR="00536CF0" w:rsidRDefault="00536CF0">
      <w:r>
        <w:rPr>
          <w:rFonts w:hint="eastAsia"/>
        </w:rPr>
        <w:t>A</w:t>
      </w:r>
      <w:r>
        <w:t>1)</w:t>
      </w:r>
      <w:r>
        <w:rPr>
          <w:rFonts w:hint="eastAsia"/>
        </w:rPr>
        <w:t xml:space="preserve">객체란 </w:t>
      </w:r>
      <w:r>
        <w:t>‘</w:t>
      </w:r>
      <w:r>
        <w:rPr>
          <w:rFonts w:hint="eastAsia"/>
        </w:rPr>
        <w:t>의사나 행위가 미치는 대상</w:t>
      </w:r>
      <w:r>
        <w:t xml:space="preserve">’ </w:t>
      </w:r>
      <w:r>
        <w:rPr>
          <w:rFonts w:hint="eastAsia"/>
        </w:rPr>
        <w:t>이며 이를 코드로 구현한 것이 클래스 입니다.</w:t>
      </w:r>
    </w:p>
    <w:p w14:paraId="52FE6631" w14:textId="1CB30E72" w:rsidR="00536CF0" w:rsidRDefault="00536CF0" w:rsidP="00536CF0">
      <w:pPr>
        <w:ind w:firstLine="800"/>
      </w:pPr>
      <w:r>
        <w:rPr>
          <w:rFonts w:hint="eastAsia"/>
        </w:rPr>
        <w:t xml:space="preserve">그리고 클래스가 메모리 공간에 생성된 상태를 </w:t>
      </w:r>
      <w:r>
        <w:t>‘</w:t>
      </w:r>
      <w:r>
        <w:rPr>
          <w:rFonts w:hint="eastAsia"/>
        </w:rPr>
        <w:t>인스턴스</w:t>
      </w:r>
      <w:r>
        <w:t>’</w:t>
      </w:r>
      <w:r>
        <w:rPr>
          <w:rFonts w:hint="eastAsia"/>
        </w:rPr>
        <w:t>라고 합니다</w:t>
      </w:r>
    </w:p>
    <w:p w14:paraId="1C3DF1B3" w14:textId="4EDDCCB1" w:rsidR="00536CF0" w:rsidRDefault="00536CF0">
      <w:r>
        <w:tab/>
      </w:r>
      <w:r>
        <w:rPr>
          <w:rFonts w:hint="eastAsia"/>
        </w:rPr>
        <w:t>또한 생성된 클래스의 인스턴스를 개체라고도 합니다.</w:t>
      </w:r>
    </w:p>
    <w:p w14:paraId="29D30EA2" w14:textId="20E516EC" w:rsidR="00536CF0" w:rsidRDefault="00536CF0"/>
    <w:p w14:paraId="76DFBF15" w14:textId="20C64142" w:rsidR="00536CF0" w:rsidRDefault="007944AF">
      <w:r>
        <w:rPr>
          <w:rFonts w:hint="eastAsia"/>
        </w:rPr>
        <w:t>Q</w:t>
      </w:r>
      <w:r w:rsidR="00536CF0">
        <w:t>7)</w:t>
      </w:r>
      <w:r w:rsidR="00536CF0">
        <w:rPr>
          <w:rFonts w:hint="eastAsia"/>
        </w:rPr>
        <w:t>생성자란?</w:t>
      </w:r>
    </w:p>
    <w:p w14:paraId="0EE04E54" w14:textId="61C70C96" w:rsidR="00536CF0" w:rsidRDefault="00536CF0">
      <w:r>
        <w:rPr>
          <w:rFonts w:hint="eastAsia"/>
        </w:rPr>
        <w:t>A</w:t>
      </w:r>
      <w:r>
        <w:t>1)</w:t>
      </w:r>
      <w:r>
        <w:rPr>
          <w:rFonts w:hint="eastAsia"/>
        </w:rPr>
        <w:t>생성자는 주로 멤버 변수에 대한 값들을 매개변수로 받아서 인스턴스가 새로 생성될때</w:t>
      </w:r>
    </w:p>
    <w:p w14:paraId="2C3AB188" w14:textId="764DB19C" w:rsidR="00536CF0" w:rsidRDefault="00536CF0">
      <w:r>
        <w:tab/>
      </w:r>
      <w:r>
        <w:rPr>
          <w:rFonts w:hint="eastAsia"/>
        </w:rPr>
        <w:t>멤버변수값들을 초기화 하는 역할을 합니다.</w:t>
      </w:r>
    </w:p>
    <w:p w14:paraId="1DA3ACE7" w14:textId="41C369E8" w:rsidR="00536CF0" w:rsidRDefault="00536CF0"/>
    <w:p w14:paraId="00C2BC75" w14:textId="4DB0BE6A" w:rsidR="007944AF" w:rsidRDefault="007944AF">
      <w:r>
        <w:rPr>
          <w:rFonts w:hint="eastAsia"/>
        </w:rPr>
        <w:lastRenderedPageBreak/>
        <w:t>Q</w:t>
      </w:r>
      <w:r>
        <w:t>8)</w:t>
      </w:r>
      <w:r>
        <w:rPr>
          <w:rFonts w:hint="eastAsia"/>
        </w:rPr>
        <w:t xml:space="preserve">접근제어자 </w:t>
      </w:r>
      <w:r>
        <w:t>4</w:t>
      </w:r>
      <w:r>
        <w:rPr>
          <w:rFonts w:hint="eastAsia"/>
        </w:rPr>
        <w:t>종류를 말하세요</w:t>
      </w:r>
    </w:p>
    <w:p w14:paraId="1085D23C" w14:textId="1EA0729F" w:rsidR="007944AF" w:rsidRDefault="007944AF">
      <w:r>
        <w:rPr>
          <w:rFonts w:hint="eastAsia"/>
        </w:rPr>
        <w:t>A</w:t>
      </w:r>
      <w:r>
        <w:t xml:space="preserve">1) </w:t>
      </w:r>
      <w:r>
        <w:rPr>
          <w:rFonts w:hint="eastAsia"/>
        </w:rPr>
        <w:t>p</w:t>
      </w:r>
      <w:r>
        <w:t xml:space="preserve">ublic : </w:t>
      </w:r>
      <w:r>
        <w:rPr>
          <w:rFonts w:hint="eastAsia"/>
        </w:rPr>
        <w:t>외부 클래스 어디서나 접근 할수 있습니다.</w:t>
      </w:r>
    </w:p>
    <w:p w14:paraId="0C5A046C" w14:textId="101CF313" w:rsidR="007944AF" w:rsidRDefault="007944AF">
      <w:r>
        <w:tab/>
        <w:t xml:space="preserve">Protected : </w:t>
      </w:r>
      <w:r>
        <w:rPr>
          <w:rFonts w:hint="eastAsia"/>
        </w:rPr>
        <w:t>같은 패키지 내부와 상속 관계의 클래스 에서만 접근할 수 있고</w:t>
      </w:r>
    </w:p>
    <w:p w14:paraId="41A5D28B" w14:textId="7A81D82A" w:rsidR="007944AF" w:rsidRDefault="007944AF">
      <w:r>
        <w:tab/>
      </w:r>
      <w:r>
        <w:tab/>
      </w:r>
      <w:r>
        <w:rPr>
          <w:rFonts w:hint="eastAsia"/>
        </w:rPr>
        <w:t>그외 클래스는 접근할수 없습니다</w:t>
      </w:r>
    </w:p>
    <w:p w14:paraId="624EC841" w14:textId="4EAD8972" w:rsidR="007944AF" w:rsidRDefault="007944AF">
      <w:r>
        <w:tab/>
        <w:t xml:space="preserve">Default : </w:t>
      </w:r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이며 같은 패키지 내부에서만 접근가능 합니다.</w:t>
      </w:r>
    </w:p>
    <w:p w14:paraId="727EB719" w14:textId="782ED00A" w:rsidR="007944AF" w:rsidRDefault="007944AF">
      <w:r>
        <w:tab/>
        <w:t xml:space="preserve">Private : </w:t>
      </w:r>
      <w:r>
        <w:rPr>
          <w:rFonts w:hint="eastAsia"/>
        </w:rPr>
        <w:t>같은 클래스 내부에서만 접근 가능합니다.</w:t>
      </w:r>
    </w:p>
    <w:p w14:paraId="36EFF922" w14:textId="77777777" w:rsidR="007944AF" w:rsidRDefault="007944AF"/>
    <w:p w14:paraId="525211C6" w14:textId="2DD1DACD" w:rsidR="007944AF" w:rsidRDefault="007944AF">
      <w:r>
        <w:rPr>
          <w:rFonts w:hint="eastAsia"/>
        </w:rPr>
        <w:t>Q</w:t>
      </w:r>
      <w:r>
        <w:t>9)</w:t>
      </w:r>
      <w:r>
        <w:rPr>
          <w:rFonts w:hint="eastAsia"/>
        </w:rPr>
        <w:t>thi</w:t>
      </w:r>
      <w:r>
        <w:t xml:space="preserve">s </w:t>
      </w:r>
      <w:r>
        <w:rPr>
          <w:rFonts w:hint="eastAsia"/>
        </w:rPr>
        <w:t>란</w:t>
      </w:r>
    </w:p>
    <w:p w14:paraId="66C3C7D5" w14:textId="4E9DB53F" w:rsidR="007944AF" w:rsidRDefault="007944AF">
      <w:r>
        <w:rPr>
          <w:rFonts w:hint="eastAsia"/>
        </w:rPr>
        <w:t>A</w:t>
      </w:r>
      <w:r>
        <w:t xml:space="preserve">1)this </w:t>
      </w:r>
      <w:r>
        <w:rPr>
          <w:rFonts w:hint="eastAsia"/>
        </w:rPr>
        <w:t>는 생성된 인스턴스 스스로를 가르키는 예약어 입니다.</w:t>
      </w:r>
    </w:p>
    <w:p w14:paraId="133F0F53" w14:textId="753BAA08" w:rsidR="007944AF" w:rsidRDefault="007944AF"/>
    <w:p w14:paraId="0CF6EEAB" w14:textId="3C2918D9" w:rsidR="007944AF" w:rsidRDefault="007944AF">
      <w:r>
        <w:rPr>
          <w:rFonts w:hint="eastAsia"/>
        </w:rPr>
        <w:t>Q</w:t>
      </w:r>
      <w:r>
        <w:t>10)</w:t>
      </w:r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 xml:space="preserve">의 종류 </w:t>
      </w:r>
      <w:r>
        <w:t>2</w:t>
      </w:r>
      <w:r>
        <w:rPr>
          <w:rFonts w:hint="eastAsia"/>
        </w:rPr>
        <w:t>가지는?</w:t>
      </w:r>
    </w:p>
    <w:p w14:paraId="395CFAB4" w14:textId="63F3115B" w:rsidR="007944AF" w:rsidRDefault="007944AF" w:rsidP="007944AF">
      <w:r>
        <w:rPr>
          <w:rFonts w:hint="eastAsia"/>
        </w:rPr>
        <w:t>A</w:t>
      </w:r>
      <w:r>
        <w:t>1) 1.</w:t>
      </w:r>
      <w:r>
        <w:rPr>
          <w:rFonts w:hint="eastAsia"/>
        </w:rPr>
        <w:t xml:space="preserve">생성자에서 다른 생성자를 호출하는 </w:t>
      </w:r>
      <w:r>
        <w:t>this(</w:t>
      </w:r>
      <w:r>
        <w:rPr>
          <w:rFonts w:hint="eastAsia"/>
        </w:rPr>
        <w:t xml:space="preserve">생성자가 여러 있을때 </w:t>
      </w:r>
      <w:r>
        <w:t xml:space="preserve"> </w:t>
      </w:r>
      <w:r>
        <w:rPr>
          <w:rFonts w:hint="eastAsia"/>
        </w:rPr>
        <w:t>어떤생성자에서 다른생성자</w:t>
      </w:r>
    </w:p>
    <w:p w14:paraId="0FAB085D" w14:textId="7361AE5E" w:rsidR="007944AF" w:rsidRDefault="007944AF" w:rsidP="007944AF">
      <w:pPr>
        <w:ind w:firstLine="800"/>
      </w:pPr>
      <w:r>
        <w:rPr>
          <w:rFonts w:hint="eastAsia"/>
        </w:rPr>
        <w:t xml:space="preserve">를 호출하는 경우,이때 </w:t>
      </w:r>
      <w:r>
        <w:t>this</w:t>
      </w:r>
      <w:r>
        <w:rPr>
          <w:rFonts w:hint="eastAsia"/>
        </w:rPr>
        <w:t>는 가장 첫번째 와야합니다.</w:t>
      </w:r>
      <w:r>
        <w:t>)</w:t>
      </w:r>
    </w:p>
    <w:p w14:paraId="08CFDE1B" w14:textId="1937855A" w:rsidR="007944AF" w:rsidRDefault="007944AF" w:rsidP="007944AF">
      <w:pPr>
        <w:ind w:left="800" w:firstLine="4"/>
      </w:pPr>
      <w:r>
        <w:t>2.</w:t>
      </w:r>
      <w:r>
        <w:rPr>
          <w:rFonts w:hint="eastAsia"/>
        </w:rPr>
        <w:t xml:space="preserve">자신의 주소를 반환하는 </w:t>
      </w:r>
      <w:r>
        <w:t>this(</w:t>
      </w:r>
      <w:r>
        <w:rPr>
          <w:rFonts w:hint="eastAsia"/>
        </w:rPr>
        <w:t xml:space="preserve">인스턴스 주소값을 반환할때는 </w:t>
      </w:r>
      <w:r>
        <w:t>this</w:t>
      </w:r>
      <w:r>
        <w:rPr>
          <w:rFonts w:hint="eastAsia"/>
        </w:rPr>
        <w:t>를 사용하고 반환형은 클래스 자료형을 사용합니다,흔하지 않음)</w:t>
      </w:r>
    </w:p>
    <w:p w14:paraId="02039482" w14:textId="5E64E54A" w:rsidR="007944AF" w:rsidRDefault="007944AF" w:rsidP="007944AF"/>
    <w:p w14:paraId="5FBD2C36" w14:textId="2C6952E2" w:rsidR="007944AF" w:rsidRDefault="007944AF" w:rsidP="007944AF">
      <w:r>
        <w:rPr>
          <w:rFonts w:hint="eastAsia"/>
        </w:rPr>
        <w:t>Q</w:t>
      </w:r>
      <w:r>
        <w:t xml:space="preserve">11)static </w:t>
      </w:r>
      <w:r>
        <w:rPr>
          <w:rFonts w:hint="eastAsia"/>
        </w:rPr>
        <w:t>이란?</w:t>
      </w:r>
    </w:p>
    <w:p w14:paraId="039D808E" w14:textId="4F3A9E50" w:rsidR="002F53F1" w:rsidRDefault="007944AF" w:rsidP="007944AF">
      <w:r>
        <w:rPr>
          <w:rFonts w:hint="eastAsia"/>
        </w:rPr>
        <w:t>A</w:t>
      </w:r>
      <w:r>
        <w:t>1)</w:t>
      </w:r>
      <w:r>
        <w:rPr>
          <w:rFonts w:hint="eastAsia"/>
        </w:rPr>
        <w:t xml:space="preserve">다른 용어로 </w:t>
      </w:r>
      <w:r>
        <w:t>‘</w:t>
      </w:r>
      <w:r>
        <w:rPr>
          <w:rFonts w:hint="eastAsia"/>
        </w:rPr>
        <w:t>정적변수</w:t>
      </w:r>
      <w:r>
        <w:t>’</w:t>
      </w:r>
      <w:r>
        <w:rPr>
          <w:rFonts w:hint="eastAsia"/>
        </w:rPr>
        <w:t>라고도 합니다.</w:t>
      </w:r>
      <w:r>
        <w:t xml:space="preserve"> </w:t>
      </w:r>
      <w:r w:rsidR="002F53F1">
        <w:t xml:space="preserve">Static </w:t>
      </w:r>
      <w:r w:rsidR="002F53F1">
        <w:rPr>
          <w:rFonts w:hint="eastAsia"/>
        </w:rPr>
        <w:t>변수는 클래스 내부에 선언하지만,</w:t>
      </w:r>
      <w:r w:rsidR="002F53F1">
        <w:t xml:space="preserve"> </w:t>
      </w:r>
      <w:r w:rsidR="002F53F1">
        <w:rPr>
          <w:rFonts w:hint="eastAsia"/>
        </w:rPr>
        <w:t>다른 멤버 변수 처럼 인스턴스가 생성될 때마다 새로 생성되는 변수가 아닙니다.</w:t>
      </w:r>
      <w:r w:rsidR="002F53F1">
        <w:t xml:space="preserve">static </w:t>
      </w:r>
      <w:r w:rsidR="002F53F1">
        <w:rPr>
          <w:rFonts w:hint="eastAsia"/>
        </w:rPr>
        <w:t>변수는 프로그램이 실행되어 메모리에 올라 갔을 때 딱 한번 메모리 공간이 할당 됩니다.</w:t>
      </w:r>
      <w:r w:rsidR="002F53F1">
        <w:t xml:space="preserve"> </w:t>
      </w:r>
      <w:r w:rsidR="002F53F1">
        <w:rPr>
          <w:rFonts w:hint="eastAsia"/>
        </w:rPr>
        <w:t>그리고 그값은 모든 인스턴스가 공유합니다.</w:t>
      </w:r>
    </w:p>
    <w:p w14:paraId="16D83483" w14:textId="7F634A12" w:rsidR="00697243" w:rsidRDefault="00697243" w:rsidP="007944AF"/>
    <w:p w14:paraId="1F1D957E" w14:textId="1D4D282B" w:rsidR="00697243" w:rsidRDefault="00697243" w:rsidP="007944AF">
      <w:r>
        <w:rPr>
          <w:rFonts w:hint="eastAsia"/>
        </w:rPr>
        <w:t>A</w:t>
      </w:r>
      <w:r>
        <w:t xml:space="preserve">12) </w:t>
      </w:r>
      <w:r>
        <w:rPr>
          <w:rFonts w:hint="eastAsia"/>
        </w:rPr>
        <w:t>변수 유효 범위란?</w:t>
      </w:r>
    </w:p>
    <w:p w14:paraId="340AB4AA" w14:textId="45F0B0BE" w:rsidR="00697243" w:rsidRDefault="00697243" w:rsidP="007944AF">
      <w:r>
        <w:t>A1)</w:t>
      </w:r>
    </w:p>
    <w:p w14:paraId="3DB93E98" w14:textId="61EA8416" w:rsidR="00697243" w:rsidRDefault="00697243" w:rsidP="007944AF">
      <w:r>
        <w:rPr>
          <w:rFonts w:hint="eastAsia"/>
        </w:rPr>
        <w:t xml:space="preserve">지역변수 </w:t>
      </w:r>
      <w:r>
        <w:t xml:space="preserve">: </w:t>
      </w:r>
      <w:r>
        <w:rPr>
          <w:rFonts w:hint="eastAsia"/>
        </w:rPr>
        <w:t>함수내부에서만 사용</w:t>
      </w:r>
    </w:p>
    <w:p w14:paraId="7CDA24EB" w14:textId="5FB06D3E" w:rsidR="00697243" w:rsidRDefault="00697243" w:rsidP="007944AF">
      <w:r>
        <w:rPr>
          <w:rFonts w:hint="eastAsia"/>
        </w:rPr>
        <w:t xml:space="preserve">멤버변수 </w:t>
      </w:r>
      <w:r>
        <w:t xml:space="preserve">: 클래스내부에서 </w:t>
      </w:r>
      <w:r>
        <w:rPr>
          <w:rFonts w:hint="eastAsia"/>
        </w:rPr>
        <w:t>사용하고</w:t>
      </w:r>
      <w:r>
        <w:t xml:space="preserve"> </w:t>
      </w:r>
      <w:r>
        <w:rPr>
          <w:rFonts w:hint="eastAsia"/>
        </w:rPr>
        <w:t>참조변수로 다른 클래스에서 사용 가능</w:t>
      </w:r>
    </w:p>
    <w:p w14:paraId="0E5BCF59" w14:textId="3EC21190" w:rsidR="00697243" w:rsidRDefault="00697243" w:rsidP="007944AF">
      <w:r>
        <w:t xml:space="preserve">Static </w:t>
      </w:r>
      <w:r>
        <w:rPr>
          <w:rFonts w:hint="eastAsia"/>
        </w:rPr>
        <w:t xml:space="preserve">변수 </w:t>
      </w:r>
      <w:r>
        <w:t xml:space="preserve">: </w:t>
      </w:r>
      <w:r>
        <w:rPr>
          <w:rFonts w:hint="eastAsia"/>
        </w:rPr>
        <w:t>클래스 내부에서 사용가능하고 클래스이름으로 다른 클래스에서 사용가능</w:t>
      </w:r>
    </w:p>
    <w:p w14:paraId="3628972E" w14:textId="66D3C5CC" w:rsidR="00F5434E" w:rsidRDefault="00F5434E" w:rsidP="007944AF">
      <w:r>
        <w:rPr>
          <w:rFonts w:hint="eastAsia"/>
        </w:rPr>
        <w:lastRenderedPageBreak/>
        <w:t>A</w:t>
      </w:r>
      <w:r>
        <w:t>13)</w:t>
      </w:r>
      <w:r>
        <w:rPr>
          <w:rFonts w:hint="eastAsia"/>
        </w:rPr>
        <w:t>싱글톤 패틴어란?</w:t>
      </w:r>
    </w:p>
    <w:p w14:paraId="6558148D" w14:textId="683C5C7B" w:rsidR="00F5434E" w:rsidRPr="007944AF" w:rsidRDefault="00F5434E" w:rsidP="007944AF">
      <w:pPr>
        <w:rPr>
          <w:rFonts w:hint="eastAsia"/>
        </w:rPr>
      </w:pPr>
      <w:r>
        <w:rPr>
          <w:rFonts w:hint="eastAsia"/>
        </w:rPr>
        <w:t>A</w:t>
      </w:r>
      <w:r>
        <w:t xml:space="preserve">1) </w:t>
      </w:r>
      <w:r>
        <w:rPr>
          <w:rFonts w:hint="eastAsia"/>
        </w:rPr>
        <w:t>인스턴스를 단한번만 생성하는 디자인 패턴</w:t>
      </w:r>
    </w:p>
    <w:sectPr w:rsidR="00F5434E" w:rsidRPr="007944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F0"/>
    <w:rsid w:val="002F53F1"/>
    <w:rsid w:val="00536CF0"/>
    <w:rsid w:val="00697243"/>
    <w:rsid w:val="007944AF"/>
    <w:rsid w:val="00E332EB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EF47"/>
  <w15:chartTrackingRefBased/>
  <w15:docId w15:val="{8F2F55A8-E2CC-4D8D-952D-674FE40A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lsy</dc:creator>
  <cp:keywords/>
  <dc:description/>
  <cp:lastModifiedBy>lsy</cp:lastModifiedBy>
  <cp:revision>2</cp:revision>
  <dcterms:created xsi:type="dcterms:W3CDTF">2020-08-11T12:18:00Z</dcterms:created>
  <dcterms:modified xsi:type="dcterms:W3CDTF">2020-08-11T13:06:00Z</dcterms:modified>
</cp:coreProperties>
</file>