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1114" w14:textId="77777777" w:rsidR="00EC1715" w:rsidRPr="00EC1715" w:rsidRDefault="00EC1715" w:rsidP="00EC1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3"/>
          <w:szCs w:val="23"/>
          <w:lang w:eastAsia="ru-RU"/>
        </w:rPr>
      </w:pPr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 xml:space="preserve">Наталья, проверил вашу работу. Задача на этот раз немного посложнее, вижу применение интерфейса </w:t>
      </w:r>
      <w:proofErr w:type="spellStart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Iterable</w:t>
      </w:r>
      <w:proofErr w:type="spellEnd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 xml:space="preserve">, </w:t>
      </w:r>
      <w:proofErr w:type="spellStart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Iterator</w:t>
      </w:r>
      <w:proofErr w:type="spellEnd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 xml:space="preserve">, реализовали соответствующие методы </w:t>
      </w:r>
      <w:proofErr w:type="spellStart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hasNext</w:t>
      </w:r>
      <w:proofErr w:type="spellEnd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 xml:space="preserve">, </w:t>
      </w:r>
      <w:proofErr w:type="spellStart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next</w:t>
      </w:r>
      <w:proofErr w:type="spellEnd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 xml:space="preserve">, получается наделили нашу структуру данных способностью быть перечисляемой. Но я хочу вам продемонстрировать и свой вариант решение данной задачи, основанный на интерфейсе </w:t>
      </w:r>
      <w:proofErr w:type="spellStart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Iterable</w:t>
      </w:r>
      <w:proofErr w:type="spellEnd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:</w:t>
      </w:r>
    </w:p>
    <w:p w14:paraId="3B9F0D43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5FCC8F2A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public class HashMap&lt;K, V&gt; implements Iterable&lt;HashMap.Entity&gt;</w:t>
      </w:r>
    </w:p>
    <w:p w14:paraId="459D3791" w14:textId="77777777" w:rsidR="00EC1715" w:rsidRPr="00EC1715" w:rsidRDefault="00EC1715" w:rsidP="00EC1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3"/>
          <w:szCs w:val="23"/>
          <w:lang w:eastAsia="ru-RU"/>
        </w:rPr>
      </w:pPr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 xml:space="preserve">Тут, элементом коллекции </w:t>
      </w:r>
      <w:proofErr w:type="spellStart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HashMap</w:t>
      </w:r>
      <w:proofErr w:type="spellEnd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 xml:space="preserve"> выступает </w:t>
      </w:r>
      <w:proofErr w:type="spellStart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Entity</w:t>
      </w:r>
      <w:proofErr w:type="spellEnd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, который содержит ключ + значение, имплементируем интерфейс:</w:t>
      </w:r>
    </w:p>
    <w:p w14:paraId="3B699270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public class HashMap&lt;K, V&gt; implements Iterable&lt;HashMap.Entity&gt; {</w:t>
      </w:r>
    </w:p>
    <w:p w14:paraId="5C23A794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5EE0D140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private static final int INIT_BUCKET_COUNT = 16;</w:t>
      </w:r>
    </w:p>
    <w:p w14:paraId="71C86115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2F4164DB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private Bucket[] buckets;</w:t>
      </w:r>
    </w:p>
    <w:p w14:paraId="7AC6F3B5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private Bucket.Node currentNode;</w:t>
      </w:r>
    </w:p>
    <w:p w14:paraId="3D8051E7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private int currentIndex;</w:t>
      </w:r>
    </w:p>
    <w:p w14:paraId="7ED2DB2A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7A2EC8B3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@Override</w:t>
      </w:r>
    </w:p>
    <w:p w14:paraId="6FD67156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public Iterator&lt;HashMap.Entity&gt; iterator() {</w:t>
      </w:r>
    </w:p>
    <w:p w14:paraId="10C6E941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return new HashMapIterator();</w:t>
      </w:r>
    </w:p>
    <w:p w14:paraId="39EF2394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634AAC0" w14:textId="77777777" w:rsidR="00EC1715" w:rsidRPr="00EC1715" w:rsidRDefault="00EC1715" w:rsidP="00EC1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3"/>
          <w:szCs w:val="23"/>
          <w:lang w:val="en-US" w:eastAsia="ru-RU"/>
        </w:rPr>
      </w:pPr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Создаем</w:t>
      </w:r>
      <w:r w:rsidRPr="00EC1715">
        <w:rPr>
          <w:rFonts w:ascii="Arial" w:eastAsia="Times New Roman" w:hAnsi="Arial" w:cs="Arial"/>
          <w:color w:val="2C2D30"/>
          <w:sz w:val="23"/>
          <w:szCs w:val="23"/>
          <w:lang w:val="en-US" w:eastAsia="ru-RU"/>
        </w:rPr>
        <w:t xml:space="preserve"> </w:t>
      </w:r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класс</w:t>
      </w:r>
      <w:r w:rsidRPr="00EC1715">
        <w:rPr>
          <w:rFonts w:ascii="Arial" w:eastAsia="Times New Roman" w:hAnsi="Arial" w:cs="Arial"/>
          <w:color w:val="2C2D30"/>
          <w:sz w:val="23"/>
          <w:szCs w:val="23"/>
          <w:lang w:val="en-US" w:eastAsia="ru-RU"/>
        </w:rPr>
        <w:t xml:space="preserve"> HashMapIterator, </w:t>
      </w:r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имплементирующий</w:t>
      </w:r>
      <w:r w:rsidRPr="00EC1715">
        <w:rPr>
          <w:rFonts w:ascii="Arial" w:eastAsia="Times New Roman" w:hAnsi="Arial" w:cs="Arial"/>
          <w:color w:val="2C2D30"/>
          <w:sz w:val="23"/>
          <w:szCs w:val="23"/>
          <w:lang w:val="en-US" w:eastAsia="ru-RU"/>
        </w:rPr>
        <w:t xml:space="preserve"> </w:t>
      </w:r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интерфейс</w:t>
      </w:r>
      <w:r w:rsidRPr="00EC1715">
        <w:rPr>
          <w:rFonts w:ascii="Arial" w:eastAsia="Times New Roman" w:hAnsi="Arial" w:cs="Arial"/>
          <w:color w:val="2C2D30"/>
          <w:sz w:val="23"/>
          <w:szCs w:val="23"/>
          <w:lang w:val="en-US" w:eastAsia="ru-RU"/>
        </w:rPr>
        <w:t xml:space="preserve"> Iterator&lt;HashMap.Entity&gt;:</w:t>
      </w:r>
    </w:p>
    <w:p w14:paraId="4D875440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class HashMapIterator implements Iterator&lt;HashMap.Entity&gt;{</w:t>
      </w:r>
    </w:p>
    <w:p w14:paraId="5BB8068C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3DE006E5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@Override</w:t>
      </w:r>
    </w:p>
    <w:p w14:paraId="56755775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public boolean hasNext() {</w:t>
      </w:r>
    </w:p>
    <w:p w14:paraId="6EA8FC4B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if (currentNode == null){</w:t>
      </w:r>
    </w:p>
    <w:p w14:paraId="63E3AC73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for (int i = 0; i &lt; buckets.length; i++)</w:t>
      </w:r>
    </w:p>
    <w:p w14:paraId="305BA480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if (buckets[i] != null &amp;&amp; buckets[i].head != null){</w:t>
      </w:r>
    </w:p>
    <w:p w14:paraId="46C28B7B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currentIndex = i;</w:t>
      </w:r>
    </w:p>
    <w:p w14:paraId="306DC460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currentNode = buckets[i].head;</w:t>
      </w:r>
    </w:p>
    <w:p w14:paraId="7E1376C8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return true;</w:t>
      </w:r>
    </w:p>
    <w:p w14:paraId="4BC0C3AD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3D1FA8C7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return false;</w:t>
      </w:r>
    </w:p>
    <w:p w14:paraId="029AA779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21783E2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else{</w:t>
      </w:r>
    </w:p>
    <w:p w14:paraId="5B2B2E0C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if (get((K)currentNode.value.key) == null)</w:t>
      </w:r>
    </w:p>
    <w:p w14:paraId="229274FF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679F2962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currentNode = null;</w:t>
      </w:r>
    </w:p>
    <w:p w14:paraId="60039121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currentIndex = 0;</w:t>
      </w:r>
    </w:p>
    <w:p w14:paraId="03E39AD9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                 return hasNext();</w:t>
      </w:r>
    </w:p>
    <w:p w14:paraId="4DB833F9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2EAEB9B0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else{</w:t>
      </w:r>
    </w:p>
    <w:p w14:paraId="001673CD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HashMap.Bucket.Node node = currentNode;</w:t>
      </w:r>
    </w:p>
    <w:p w14:paraId="7865314C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currentIndex = calculateBucketIndex((K)node.value.key);</w:t>
      </w:r>
    </w:p>
    <w:p w14:paraId="5D2128CB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if (node.next != null){</w:t>
      </w:r>
    </w:p>
    <w:p w14:paraId="5C26E8DC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currentNode = node.next;</w:t>
      </w:r>
    </w:p>
    <w:p w14:paraId="5BC01617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return true;</w:t>
      </w:r>
    </w:p>
    <w:p w14:paraId="731C45D9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1EB07957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for (int i = ++currentIndex; i &lt; buckets.length; i++){</w:t>
      </w:r>
    </w:p>
    <w:p w14:paraId="732BBA78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if (buckets[i] != null &amp;&amp; buckets[i].head != null){</w:t>
      </w:r>
    </w:p>
    <w:p w14:paraId="6F9D92D0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    currentIndex = i;</w:t>
      </w:r>
    </w:p>
    <w:p w14:paraId="0B163445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    currentNode = buckets[i].head;</w:t>
      </w:r>
    </w:p>
    <w:p w14:paraId="6DDFF489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    return true;</w:t>
      </w:r>
    </w:p>
    <w:p w14:paraId="43B511D2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}</w:t>
      </w:r>
    </w:p>
    <w:p w14:paraId="14798E6B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16594C48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currentNode = null;</w:t>
      </w:r>
    </w:p>
    <w:p w14:paraId="7AD01C7A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currentIndex = 0;</w:t>
      </w:r>
    </w:p>
    <w:p w14:paraId="1CE1689D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return false;</w:t>
      </w:r>
    </w:p>
    <w:p w14:paraId="0E76FEEB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061E3379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FA961FA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020966D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6D37AEEF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@Override</w:t>
      </w:r>
    </w:p>
    <w:p w14:paraId="0C3EF0C7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public Entity next() {</w:t>
      </w:r>
    </w:p>
    <w:p w14:paraId="65A7AFC6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if (currentNode == null){</w:t>
      </w:r>
    </w:p>
    <w:p w14:paraId="6D0F2295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for (int i = 0; i &lt; buckets.length; i++)</w:t>
      </w:r>
    </w:p>
    <w:p w14:paraId="78AE9E4B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if (buckets[i] != null &amp;&amp; buckets[i].head != null){</w:t>
      </w:r>
    </w:p>
    <w:p w14:paraId="5DFBA04D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currentIndex = i;</w:t>
      </w:r>
    </w:p>
    <w:p w14:paraId="194189F5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currentNode = buckets[i].head;</w:t>
      </w:r>
    </w:p>
    <w:p w14:paraId="025649A2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    return currentNode.value;</w:t>
      </w:r>
    </w:p>
    <w:p w14:paraId="43538639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    }</w:t>
      </w:r>
    </w:p>
    <w:p w14:paraId="7650FF4A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return null;</w:t>
      </w:r>
    </w:p>
    <w:p w14:paraId="1C5EAEC6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763A330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else if (get((K)currentNode.value.key) == null){</w:t>
      </w:r>
    </w:p>
    <w:p w14:paraId="447870A8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currentNode = null;</w:t>
      </w:r>
    </w:p>
    <w:p w14:paraId="5B86BF90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currentIndex = 0;</w:t>
      </w:r>
    </w:p>
    <w:p w14:paraId="5B6FCBAE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        return null;</w:t>
      </w:r>
    </w:p>
    <w:p w14:paraId="6AE5C047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14:paraId="0B0E5D7B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else</w:t>
      </w:r>
      <w:proofErr w:type="spellEnd"/>
    </w:p>
    <w:p w14:paraId="4124EA8F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return</w:t>
      </w:r>
      <w:proofErr w:type="spellEnd"/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currentNode.value</w:t>
      </w:r>
      <w:proofErr w:type="spellEnd"/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</w:p>
    <w:p w14:paraId="4047569A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}</w:t>
      </w:r>
    </w:p>
    <w:p w14:paraId="0BD225F2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}</w:t>
      </w:r>
    </w:p>
    <w:p w14:paraId="180659C8" w14:textId="77777777" w:rsidR="00EC1715" w:rsidRPr="00EC1715" w:rsidRDefault="00EC1715" w:rsidP="00EC1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3"/>
          <w:szCs w:val="23"/>
          <w:lang w:eastAsia="ru-RU"/>
        </w:rPr>
      </w:pPr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 xml:space="preserve">И вот теперь можно </w:t>
      </w:r>
      <w:proofErr w:type="spellStart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протестирвать</w:t>
      </w:r>
      <w:proofErr w:type="spellEnd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 xml:space="preserve"> перебор всех элементов коллекции </w:t>
      </w:r>
      <w:proofErr w:type="spellStart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HashMap</w:t>
      </w:r>
      <w:proofErr w:type="spellEnd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:</w:t>
      </w:r>
    </w:p>
    <w:p w14:paraId="46AF0F38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for (HashMap.Entity entity: hashMap1) {</w:t>
      </w:r>
    </w:p>
    <w:p w14:paraId="44E7AEB6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System.out.println</w:t>
      </w:r>
      <w:proofErr w:type="spellEnd"/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entity</w:t>
      </w:r>
      <w:proofErr w:type="spellEnd"/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</w:t>
      </w:r>
    </w:p>
    <w:p w14:paraId="07264E05" w14:textId="77777777" w:rsidR="00EC1715" w:rsidRPr="00EC1715" w:rsidRDefault="00EC1715" w:rsidP="00EC1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EC1715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14:paraId="638BB762" w14:textId="77777777" w:rsidR="00EC1715" w:rsidRPr="00EC1715" w:rsidRDefault="00EC1715" w:rsidP="00EC1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30"/>
          <w:sz w:val="23"/>
          <w:szCs w:val="23"/>
          <w:lang w:eastAsia="ru-RU"/>
        </w:rPr>
      </w:pPr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 xml:space="preserve">Основной плюс подобного подхода, в рамках перечисления, через </w:t>
      </w:r>
      <w:proofErr w:type="spellStart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Entity</w:t>
      </w:r>
      <w:proofErr w:type="spellEnd"/>
      <w:r w:rsidRPr="00EC1715">
        <w:rPr>
          <w:rFonts w:ascii="Arial" w:eastAsia="Times New Roman" w:hAnsi="Arial" w:cs="Arial"/>
          <w:color w:val="2C2D30"/>
          <w:sz w:val="23"/>
          <w:szCs w:val="23"/>
          <w:lang w:eastAsia="ru-RU"/>
        </w:rPr>
        <w:t>, вы получаете доступ к ключу и значению очередного элемента.</w:t>
      </w:r>
    </w:p>
    <w:p w14:paraId="6E03C5A2" w14:textId="77777777" w:rsidR="00210F4F" w:rsidRPr="00EC1715" w:rsidRDefault="00210F4F" w:rsidP="00EC1715"/>
    <w:sectPr w:rsidR="00210F4F" w:rsidRPr="00EC1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4F"/>
    <w:rsid w:val="00210F4F"/>
    <w:rsid w:val="00B63DE6"/>
    <w:rsid w:val="00E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354F"/>
  <w15:chartTrackingRefBased/>
  <w15:docId w15:val="{8E95FDA9-C8A8-412E-93DA-20AF6722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C1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7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C17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2023-07-29T11:48:00Z</dcterms:created>
  <dcterms:modified xsi:type="dcterms:W3CDTF">2023-07-29T14:12:00Z</dcterms:modified>
</cp:coreProperties>
</file>