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6C804" w14:textId="30EF7B31" w:rsidR="0099420B" w:rsidRDefault="0097424F">
      <w:pPr>
        <w:pBdr>
          <w:bottom w:val="single" w:sz="6" w:space="1" w:color="auto"/>
        </w:pBdr>
      </w:pPr>
      <w:r>
        <w:rPr>
          <w:rFonts w:hint="eastAsia"/>
        </w:rPr>
        <w:t>Ex3-2</w:t>
      </w:r>
    </w:p>
    <w:p w14:paraId="4927D9DE" w14:textId="77777777" w:rsidR="0097424F" w:rsidRDefault="0097424F" w:rsidP="0097424F">
      <w:proofErr w:type="gramStart"/>
      <w:r>
        <w:t>#!/</w:t>
      </w:r>
      <w:proofErr w:type="gramEnd"/>
      <w:r>
        <w:t>bin/sh</w:t>
      </w:r>
    </w:p>
    <w:p w14:paraId="18DDE4F4" w14:textId="77777777" w:rsidR="0097424F" w:rsidRDefault="0097424F" w:rsidP="0097424F"/>
    <w:p w14:paraId="13A52D2D" w14:textId="77777777" w:rsidR="0097424F" w:rsidRDefault="0097424F" w:rsidP="0097424F">
      <w:r>
        <w:t>num=`expr $1 $2 $3`</w:t>
      </w:r>
    </w:p>
    <w:p w14:paraId="42C2C43B" w14:textId="77777777" w:rsidR="0097424F" w:rsidRDefault="0097424F" w:rsidP="0097424F"/>
    <w:p w14:paraId="44EEDDB4" w14:textId="77777777" w:rsidR="0097424F" w:rsidRDefault="0097424F" w:rsidP="0097424F">
      <w:r>
        <w:t>echo "$num"</w:t>
      </w:r>
    </w:p>
    <w:p w14:paraId="1ABC2D2B" w14:textId="77777777" w:rsidR="0097424F" w:rsidRDefault="0097424F" w:rsidP="0097424F"/>
    <w:p w14:paraId="66CD3C33" w14:textId="401D77E1" w:rsidR="0097424F" w:rsidRDefault="0097424F" w:rsidP="0097424F">
      <w:r>
        <w:t>exit 0</w:t>
      </w:r>
    </w:p>
    <w:p w14:paraId="43E7AE94" w14:textId="2F065D4F" w:rsidR="0097424F" w:rsidRDefault="0097424F" w:rsidP="0097424F"/>
    <w:p w14:paraId="579E7C7B" w14:textId="22367A97" w:rsidR="0097424F" w:rsidRDefault="0097424F" w:rsidP="0097424F">
      <w:pPr>
        <w:rPr>
          <w:rFonts w:hint="eastAsia"/>
        </w:rPr>
      </w:pPr>
      <w:r w:rsidRPr="0097424F">
        <w:drawing>
          <wp:anchor distT="0" distB="0" distL="114300" distR="114300" simplePos="0" relativeHeight="251658240" behindDoc="0" locked="0" layoutInCell="1" allowOverlap="1" wp14:anchorId="612EFC42" wp14:editId="30004726">
            <wp:simplePos x="0" y="0"/>
            <wp:positionH relativeFrom="margin">
              <wp:align>left</wp:align>
            </wp:positionH>
            <wp:positionV relativeFrom="paragraph">
              <wp:posOffset>669290</wp:posOffset>
            </wp:positionV>
            <wp:extent cx="5731510" cy="403860"/>
            <wp:effectExtent l="0" t="0" r="2540" b="0"/>
            <wp:wrapTopAndBottom/>
            <wp:docPr id="18777770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70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4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F"/>
    <w:rsid w:val="00020DA5"/>
    <w:rsid w:val="008118DD"/>
    <w:rsid w:val="0097424F"/>
    <w:rsid w:val="0099420B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EA1F"/>
  <w15:chartTrackingRefBased/>
  <w15:docId w15:val="{B51BADD4-21E0-4395-A628-DEDA03E8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2024-11-07T11:35:00Z</dcterms:created>
  <dcterms:modified xsi:type="dcterms:W3CDTF">2024-11-07T11:37:00Z</dcterms:modified>
</cp:coreProperties>
</file>