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1D651" w14:textId="6E257D4D" w:rsidR="00563089" w:rsidRDefault="00563089"/>
    <w:p w14:paraId="3EF7A05E" w14:textId="2F44E145" w:rsidR="00563089" w:rsidRDefault="00EC4068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DFB7503" wp14:editId="1F12AC74">
            <wp:simplePos x="0" y="0"/>
            <wp:positionH relativeFrom="column">
              <wp:posOffset>127635</wp:posOffset>
            </wp:positionH>
            <wp:positionV relativeFrom="paragraph">
              <wp:posOffset>44450</wp:posOffset>
            </wp:positionV>
            <wp:extent cx="2748915" cy="552450"/>
            <wp:effectExtent l="0" t="0" r="0" b="6350"/>
            <wp:wrapTight wrapText="bothSides">
              <wp:wrapPolygon edited="0">
                <wp:start x="0" y="0"/>
                <wp:lineTo x="0" y="20855"/>
                <wp:lineTo x="21356" y="20855"/>
                <wp:lineTo x="213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Science Institute of Australia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FFFCE" w14:textId="0DF7E153" w:rsidR="00563089" w:rsidRDefault="00563089"/>
    <w:p w14:paraId="5FAA066C" w14:textId="77777777" w:rsidR="00563089" w:rsidRDefault="00563089" w:rsidP="00563089">
      <w:pPr>
        <w:ind w:left="-709"/>
      </w:pPr>
      <w:r>
        <w:t xml:space="preserve"> </w:t>
      </w:r>
    </w:p>
    <w:p w14:paraId="63F52202" w14:textId="77777777" w:rsidR="00563089" w:rsidRDefault="00563089" w:rsidP="00563089">
      <w:pPr>
        <w:ind w:left="-709"/>
      </w:pPr>
    </w:p>
    <w:p w14:paraId="617F68B4" w14:textId="77777777" w:rsidR="009E74C8" w:rsidRPr="009E74C8" w:rsidRDefault="009E74C8" w:rsidP="009E74C8">
      <w:pPr>
        <w:ind w:left="567"/>
        <w:rPr>
          <w:rFonts w:ascii="Cambria" w:hAnsi="Cambria"/>
          <w:color w:val="22BADD"/>
          <w:sz w:val="44"/>
          <w:szCs w:val="44"/>
          <w:u w:val="single"/>
        </w:rPr>
      </w:pPr>
      <w:r w:rsidRPr="009E74C8">
        <w:rPr>
          <w:rFonts w:ascii="Cambria" w:hAnsi="Cambria"/>
          <w:color w:val="22BADD"/>
          <w:sz w:val="44"/>
          <w:szCs w:val="44"/>
          <w:u w:val="single"/>
        </w:rPr>
        <w:t xml:space="preserve">Lab 1.2.5: Setting Up </w:t>
      </w:r>
      <w:proofErr w:type="spellStart"/>
      <w:r w:rsidRPr="009E74C8">
        <w:rPr>
          <w:rFonts w:ascii="Cambria" w:hAnsi="Cambria"/>
          <w:color w:val="22BADD"/>
          <w:sz w:val="44"/>
          <w:szCs w:val="44"/>
          <w:u w:val="single"/>
        </w:rPr>
        <w:t>GitHub</w:t>
      </w:r>
      <w:proofErr w:type="spellEnd"/>
    </w:p>
    <w:p w14:paraId="3C803A1E" w14:textId="77777777" w:rsidR="00563089" w:rsidRPr="00563089" w:rsidRDefault="00563089" w:rsidP="00EC4068">
      <w:pPr>
        <w:ind w:left="567"/>
        <w:rPr>
          <w:rFonts w:ascii="Cambria" w:hAnsi="Cambria"/>
          <w:color w:val="22BADD"/>
        </w:rPr>
      </w:pPr>
    </w:p>
    <w:p w14:paraId="427AFC9E" w14:textId="77777777" w:rsidR="009E74C8" w:rsidRDefault="009E74C8" w:rsidP="009E74C8">
      <w:pPr>
        <w:ind w:left="567"/>
        <w:rPr>
          <w:b/>
          <w:color w:val="DD4756"/>
        </w:rPr>
      </w:pPr>
      <w:r w:rsidRPr="009E74C8">
        <w:rPr>
          <w:b/>
          <w:bCs/>
          <w:color w:val="DD4756"/>
        </w:rPr>
        <w:t>Summary:</w:t>
      </w:r>
      <w:r>
        <w:rPr>
          <w:b/>
          <w:color w:val="DD4756"/>
        </w:rPr>
        <w:t xml:space="preserve"> </w:t>
      </w:r>
      <w:r>
        <w:t xml:space="preserve">This lab sets up the student’s computer for file sharing via </w:t>
      </w:r>
      <w:proofErr w:type="spellStart"/>
      <w:r>
        <w:t>GitHub</w:t>
      </w:r>
      <w:proofErr w:type="spellEnd"/>
      <w:r>
        <w:t xml:space="preserve">. </w:t>
      </w:r>
    </w:p>
    <w:p w14:paraId="660F3C2F" w14:textId="77777777" w:rsidR="009E74C8" w:rsidRDefault="009E74C8" w:rsidP="009E74C8">
      <w:pPr>
        <w:ind w:left="567"/>
        <w:rPr>
          <w:b/>
          <w:color w:val="DD4756"/>
        </w:rPr>
      </w:pPr>
    </w:p>
    <w:p w14:paraId="01DE023F" w14:textId="66CBE73D" w:rsidR="00563089" w:rsidRPr="00E452FC" w:rsidRDefault="00563089" w:rsidP="00E452FC">
      <w:pPr>
        <w:ind w:left="567"/>
        <w:rPr>
          <w:b/>
          <w:color w:val="DD4756"/>
        </w:rPr>
      </w:pPr>
      <w:r w:rsidRPr="00EC4068">
        <w:rPr>
          <w:b/>
          <w:color w:val="DD4756"/>
        </w:rPr>
        <w:t>Purpose:</w:t>
      </w:r>
      <w:r w:rsidR="00EC4068">
        <w:rPr>
          <w:color w:val="DD4756"/>
        </w:rPr>
        <w:t xml:space="preserve"> </w:t>
      </w:r>
      <w:r w:rsidR="009E74C8">
        <w:t xml:space="preserve">To establish a </w:t>
      </w:r>
      <w:proofErr w:type="spellStart"/>
      <w:r w:rsidR="009E74C8">
        <w:t>GitHub</w:t>
      </w:r>
      <w:proofErr w:type="spellEnd"/>
      <w:r w:rsidR="009E74C8">
        <w:t xml:space="preserve"> repo and develop basic skills for collaborating and maintaining projects.</w:t>
      </w:r>
      <w:bookmarkStart w:id="0" w:name="_GoBack"/>
      <w:bookmarkEnd w:id="0"/>
    </w:p>
    <w:p w14:paraId="72A5C5FD" w14:textId="77777777" w:rsidR="00563089" w:rsidRDefault="00563089" w:rsidP="00EC4068">
      <w:pPr>
        <w:ind w:left="567"/>
        <w:rPr>
          <w:b/>
        </w:rPr>
      </w:pPr>
    </w:p>
    <w:p w14:paraId="3926DB72" w14:textId="77777777" w:rsidR="009E74C8" w:rsidRDefault="00563089" w:rsidP="009E74C8">
      <w:pPr>
        <w:ind w:left="567"/>
        <w:rPr>
          <w:b/>
          <w:color w:val="DD4756"/>
        </w:rPr>
      </w:pPr>
      <w:r w:rsidRPr="00EC4068">
        <w:rPr>
          <w:b/>
          <w:color w:val="DD4756"/>
        </w:rPr>
        <w:t xml:space="preserve">Instructions:  </w:t>
      </w:r>
    </w:p>
    <w:p w14:paraId="5754524F" w14:textId="77777777" w:rsidR="009E74C8" w:rsidRDefault="009E74C8" w:rsidP="009E74C8">
      <w:pPr>
        <w:ind w:left="567"/>
        <w:rPr>
          <w:b/>
          <w:color w:val="DD4756"/>
        </w:rPr>
      </w:pPr>
    </w:p>
    <w:p w14:paraId="0D1BEBD0" w14:textId="22BD683B" w:rsidR="009E74C8" w:rsidRPr="009E74C8" w:rsidRDefault="009E74C8" w:rsidP="009E74C8">
      <w:pPr>
        <w:ind w:left="567"/>
        <w:rPr>
          <w:b/>
          <w:color w:val="DD4756"/>
        </w:rPr>
      </w:pPr>
      <w:r w:rsidRPr="009E74C8">
        <w:rPr>
          <w:rStyle w:val="Strong"/>
          <w:b w:val="0"/>
        </w:rPr>
        <w:t>Refer to the class slides for details…</w:t>
      </w:r>
    </w:p>
    <w:p w14:paraId="1181E842" w14:textId="77777777" w:rsidR="00563089" w:rsidRDefault="00563089" w:rsidP="00EC4068">
      <w:pPr>
        <w:ind w:left="567"/>
      </w:pPr>
    </w:p>
    <w:p w14:paraId="25AD18E5" w14:textId="1CAD2462" w:rsidR="009E74C8" w:rsidRPr="009E74C8" w:rsidRDefault="00563089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eastAsia="Calibri" w:hAnsi="Calibri" w:cs="Calibri"/>
          <w:color w:val="000000"/>
          <w:sz w:val="24"/>
          <w:szCs w:val="24"/>
        </w:rPr>
        <w:t>Compute the scalar product of two vectors.</w:t>
      </w:r>
      <w:r w:rsidR="009E74C8" w:rsidRPr="009E74C8">
        <w:rPr>
          <w:rFonts w:ascii="Calibri" w:hAnsi="Calibri"/>
          <w:sz w:val="24"/>
          <w:szCs w:val="24"/>
        </w:rPr>
        <w:t xml:space="preserve"> </w:t>
      </w:r>
      <w:r w:rsidR="009E74C8" w:rsidRPr="009E74C8">
        <w:rPr>
          <w:rFonts w:ascii="Calibri" w:hAnsi="Calibri"/>
          <w:sz w:val="24"/>
          <w:szCs w:val="24"/>
        </w:rPr>
        <w:t>Navigate browser to course repo.</w:t>
      </w:r>
    </w:p>
    <w:p w14:paraId="7CA0C235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 xml:space="preserve">Fork the repo to your </w:t>
      </w:r>
      <w:proofErr w:type="spellStart"/>
      <w:r w:rsidRPr="009E74C8">
        <w:rPr>
          <w:rFonts w:ascii="Calibri" w:hAnsi="Calibri"/>
          <w:sz w:val="24"/>
          <w:szCs w:val="24"/>
        </w:rPr>
        <w:t>GitHub</w:t>
      </w:r>
      <w:proofErr w:type="spellEnd"/>
      <w:r w:rsidRPr="009E74C8">
        <w:rPr>
          <w:rFonts w:ascii="Calibri" w:hAnsi="Calibri"/>
          <w:sz w:val="24"/>
          <w:szCs w:val="24"/>
        </w:rPr>
        <w:t xml:space="preserve"> account.</w:t>
      </w:r>
    </w:p>
    <w:p w14:paraId="3E477439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Clone the repo to a local folder.</w:t>
      </w:r>
    </w:p>
    <w:p w14:paraId="56428A0B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Sync fetch repos (Purpose: To make sure status of local Git agrees with online repo).</w:t>
      </w:r>
    </w:p>
    <w:p w14:paraId="51B6B1F2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Explore repo contents.</w:t>
      </w:r>
    </w:p>
    <w:p w14:paraId="68D5649B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Optional: create a satellite folder containing working copies of the repo contents (Purpose: To ensure work does not get overwritten by an accidental fetch.)</w:t>
      </w:r>
    </w:p>
    <w:p w14:paraId="5D818A63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Create a new file in one of the local course repo subfolders (or edit this file document).</w:t>
      </w:r>
    </w:p>
    <w:p w14:paraId="4DA6F060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Enter comments and Commit the changes.</w:t>
      </w:r>
    </w:p>
    <w:p w14:paraId="186068BF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Sync (generate a push from local repo to online repo).</w:t>
      </w:r>
    </w:p>
    <w:p w14:paraId="459F2102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Confirm that the new/changed file is in the online repo.</w:t>
      </w:r>
    </w:p>
    <w:p w14:paraId="04C2175B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Edit the readme.md file in the online repo.</w:t>
      </w:r>
    </w:p>
    <w:p w14:paraId="2506B86E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Sync (generate a fetch from online repo to local repo).</w:t>
      </w:r>
    </w:p>
    <w:p w14:paraId="3B009924" w14:textId="16960A33" w:rsidR="00872B13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Confirm that the changes are in the local repo.</w:t>
      </w:r>
    </w:p>
    <w:sectPr w:rsidR="00872B13" w:rsidRPr="009E74C8" w:rsidSect="00F83F79">
      <w:pgSz w:w="11900" w:h="16840"/>
      <w:pgMar w:top="1139" w:right="1298" w:bottom="1236" w:left="1321" w:header="584" w:footer="754" w:gutter="0"/>
      <w:pgBorders>
        <w:top w:val="single" w:sz="18" w:space="1" w:color="22BADD"/>
        <w:left w:val="single" w:sz="18" w:space="4" w:color="22BADD"/>
        <w:bottom w:val="single" w:sz="18" w:space="1" w:color="22BADD"/>
        <w:right w:val="single" w:sz="18" w:space="4" w:color="22BADD"/>
      </w:pgBorders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B1A0E" w14:textId="77777777" w:rsidR="00661330" w:rsidRDefault="00661330" w:rsidP="00F83F79">
      <w:r>
        <w:separator/>
      </w:r>
    </w:p>
  </w:endnote>
  <w:endnote w:type="continuationSeparator" w:id="0">
    <w:p w14:paraId="607958F5" w14:textId="77777777" w:rsidR="00661330" w:rsidRDefault="00661330" w:rsidP="00F83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4C036" w14:textId="77777777" w:rsidR="00661330" w:rsidRDefault="00661330" w:rsidP="00F83F79">
      <w:r>
        <w:separator/>
      </w:r>
    </w:p>
  </w:footnote>
  <w:footnote w:type="continuationSeparator" w:id="0">
    <w:p w14:paraId="469C11E9" w14:textId="77777777" w:rsidR="00661330" w:rsidRDefault="00661330" w:rsidP="00F83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A8DC87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b/>
        <w:color w:val="22BADD"/>
      </w:rPr>
    </w:lvl>
  </w:abstractNum>
  <w:abstractNum w:abstractNumId="1">
    <w:nsid w:val="0D2F0133"/>
    <w:multiLevelType w:val="multilevel"/>
    <w:tmpl w:val="EED0510C"/>
    <w:lvl w:ilvl="0">
      <w:start w:val="1"/>
      <w:numFmt w:val="decimal"/>
      <w:lvlText w:val="%1."/>
      <w:lvlJc w:val="left"/>
      <w:pPr>
        <w:ind w:left="360" w:hanging="360"/>
      </w:pPr>
      <w:rPr>
        <w:b/>
        <w:color w:val="22BAD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69164B3F"/>
    <w:multiLevelType w:val="hybridMultilevel"/>
    <w:tmpl w:val="4484CBA2"/>
    <w:lvl w:ilvl="0" w:tplc="8196E4DE">
      <w:start w:val="1"/>
      <w:numFmt w:val="decimal"/>
      <w:lvlText w:val="%1."/>
      <w:lvlJc w:val="left"/>
      <w:pPr>
        <w:ind w:left="1287" w:hanging="360"/>
      </w:pPr>
      <w:rPr>
        <w:b/>
        <w:color w:val="22BADD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79"/>
    <w:rsid w:val="0040760D"/>
    <w:rsid w:val="00563089"/>
    <w:rsid w:val="00661330"/>
    <w:rsid w:val="008233D7"/>
    <w:rsid w:val="00872B13"/>
    <w:rsid w:val="009E74C8"/>
    <w:rsid w:val="00A32679"/>
    <w:rsid w:val="00DC617A"/>
    <w:rsid w:val="00E452FC"/>
    <w:rsid w:val="00EC4068"/>
    <w:rsid w:val="00F8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9A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0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40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F79"/>
  </w:style>
  <w:style w:type="paragraph" w:styleId="Footer">
    <w:name w:val="footer"/>
    <w:basedOn w:val="Normal"/>
    <w:link w:val="FooterChar"/>
    <w:uiPriority w:val="99"/>
    <w:unhideWhenUsed/>
    <w:rsid w:val="00F83F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F79"/>
  </w:style>
  <w:style w:type="character" w:styleId="Strong">
    <w:name w:val="Strong"/>
    <w:basedOn w:val="DefaultParagraphFont"/>
    <w:uiPriority w:val="22"/>
    <w:qFormat/>
    <w:rsid w:val="009E74C8"/>
    <w:rPr>
      <w:b/>
      <w:bCs/>
    </w:rPr>
  </w:style>
  <w:style w:type="paragraph" w:styleId="ListNumber">
    <w:name w:val="List Number"/>
    <w:basedOn w:val="Normal"/>
    <w:uiPriority w:val="99"/>
    <w:unhideWhenUsed/>
    <w:rsid w:val="009E74C8"/>
    <w:pPr>
      <w:numPr>
        <w:numId w:val="3"/>
      </w:numPr>
      <w:spacing w:after="200" w:line="276" w:lineRule="auto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924</Characters>
  <Application>Microsoft Macintosh Word</Application>
  <DocSecurity>0</DocSecurity>
  <Lines>7</Lines>
  <Paragraphs>2</Paragraphs>
  <ScaleCrop>false</ScaleCrop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2019-03-11T03:23:00Z</dcterms:created>
  <dcterms:modified xsi:type="dcterms:W3CDTF">2019-03-12T05:59:00Z</dcterms:modified>
</cp:coreProperties>
</file>