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817D" w14:textId="699DD64A" w:rsidR="005438E7" w:rsidRPr="004B4708" w:rsidRDefault="005438E7">
      <w:pPr>
        <w:rPr>
          <w:sz w:val="24"/>
          <w:szCs w:val="24"/>
        </w:rPr>
      </w:pPr>
      <w:r w:rsidRPr="004B4708">
        <w:rPr>
          <w:sz w:val="24"/>
          <w:szCs w:val="24"/>
        </w:rPr>
        <w:t>Jaleel Calhoun</w:t>
      </w:r>
    </w:p>
    <w:p w14:paraId="0C6AE9E0" w14:textId="5A4A4F0C" w:rsidR="005438E7" w:rsidRPr="004B4708" w:rsidRDefault="00557162">
      <w:pPr>
        <w:rPr>
          <w:sz w:val="24"/>
          <w:szCs w:val="24"/>
        </w:rPr>
      </w:pPr>
      <w:r w:rsidRPr="004B4708">
        <w:rPr>
          <w:sz w:val="24"/>
          <w:szCs w:val="24"/>
        </w:rPr>
        <w:t xml:space="preserve">Intro: </w:t>
      </w:r>
    </w:p>
    <w:p w14:paraId="6FC75C1E" w14:textId="3E9A2E06" w:rsidR="00557162" w:rsidRDefault="00557162">
      <w:pPr>
        <w:rPr>
          <w:sz w:val="24"/>
          <w:szCs w:val="24"/>
        </w:rPr>
      </w:pPr>
      <w:r w:rsidRPr="004B4708">
        <w:rPr>
          <w:sz w:val="24"/>
          <w:szCs w:val="24"/>
        </w:rPr>
        <w:t xml:space="preserve">The objective of this lab is to use/navigate through </w:t>
      </w:r>
      <w:r w:rsidR="008D79F5" w:rsidRPr="004B4708">
        <w:rPr>
          <w:sz w:val="24"/>
          <w:szCs w:val="24"/>
        </w:rPr>
        <w:t>W</w:t>
      </w:r>
      <w:r w:rsidRPr="004B4708">
        <w:rPr>
          <w:sz w:val="24"/>
          <w:szCs w:val="24"/>
        </w:rPr>
        <w:t xml:space="preserve">ireshark, filter packets between my computer and </w:t>
      </w:r>
      <w:r w:rsidR="00304D6C" w:rsidRPr="004B4708">
        <w:rPr>
          <w:sz w:val="24"/>
          <w:szCs w:val="24"/>
        </w:rPr>
        <w:t xml:space="preserve">Easternct.edu, and find </w:t>
      </w:r>
      <w:r w:rsidR="008D79F5" w:rsidRPr="004B4708">
        <w:rPr>
          <w:sz w:val="24"/>
          <w:szCs w:val="24"/>
        </w:rPr>
        <w:t xml:space="preserve">provided information from a packet that is captured. </w:t>
      </w:r>
    </w:p>
    <w:p w14:paraId="3BE46935" w14:textId="79B12401" w:rsidR="004B4708" w:rsidRDefault="004B4708">
      <w:pPr>
        <w:rPr>
          <w:sz w:val="24"/>
          <w:szCs w:val="24"/>
        </w:rPr>
      </w:pPr>
      <w:r>
        <w:rPr>
          <w:sz w:val="24"/>
          <w:szCs w:val="24"/>
        </w:rPr>
        <w:t>Description:</w:t>
      </w:r>
    </w:p>
    <w:p w14:paraId="1BBF401D" w14:textId="396B00A5" w:rsidR="004B4708" w:rsidRDefault="0082586D">
      <w:pPr>
        <w:rPr>
          <w:sz w:val="24"/>
          <w:szCs w:val="24"/>
        </w:rPr>
      </w:pPr>
      <w:r>
        <w:rPr>
          <w:sz w:val="24"/>
          <w:szCs w:val="24"/>
        </w:rPr>
        <w:t xml:space="preserve">First I had </w:t>
      </w:r>
      <w:r w:rsidR="00F14807">
        <w:rPr>
          <w:sz w:val="24"/>
          <w:szCs w:val="24"/>
        </w:rPr>
        <w:t xml:space="preserve">used </w:t>
      </w:r>
      <w:r w:rsidR="00477EAC">
        <w:rPr>
          <w:sz w:val="24"/>
          <w:szCs w:val="24"/>
        </w:rPr>
        <w:t xml:space="preserve">the “config/all” command in command prompt to find my IP address. </w:t>
      </w:r>
    </w:p>
    <w:p w14:paraId="590499C6" w14:textId="62BBFFBD" w:rsidR="00477EAC" w:rsidRDefault="00CF4A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94E11A" wp14:editId="568C942F">
            <wp:extent cx="49911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ECA5" w14:textId="5C12C2DE" w:rsidR="00471713" w:rsidRDefault="0048098F">
      <w:pPr>
        <w:rPr>
          <w:sz w:val="24"/>
          <w:szCs w:val="24"/>
        </w:rPr>
      </w:pPr>
      <w:r>
        <w:rPr>
          <w:sz w:val="24"/>
          <w:szCs w:val="24"/>
        </w:rPr>
        <w:t xml:space="preserve">Then I was able to use Wireshark to capture packets </w:t>
      </w:r>
      <w:r w:rsidR="00111A54">
        <w:rPr>
          <w:sz w:val="24"/>
          <w:szCs w:val="24"/>
        </w:rPr>
        <w:t xml:space="preserve">from my computer navigating through Eastern’s website. </w:t>
      </w:r>
    </w:p>
    <w:p w14:paraId="56CAB303" w14:textId="7962F5D1" w:rsidR="00E901D4" w:rsidRDefault="00E901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929B9" wp14:editId="70FE576D">
            <wp:extent cx="5943600" cy="147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40B2" w14:textId="0B976D68" w:rsidR="003F45B8" w:rsidRDefault="00B54874">
      <w:pPr>
        <w:rPr>
          <w:sz w:val="24"/>
          <w:szCs w:val="24"/>
        </w:rPr>
      </w:pPr>
      <w:r>
        <w:rPr>
          <w:sz w:val="24"/>
          <w:szCs w:val="24"/>
        </w:rPr>
        <w:t>After setting up my Wireshark with it’s preferences, I was able to begin step 1</w:t>
      </w:r>
      <w:r w:rsidR="00B326D8">
        <w:rPr>
          <w:sz w:val="24"/>
          <w:szCs w:val="24"/>
        </w:rPr>
        <w:t xml:space="preserve"> for the filtering process. </w:t>
      </w:r>
    </w:p>
    <w:p w14:paraId="4B4CD418" w14:textId="1CA2214A" w:rsidR="006A3A76" w:rsidRDefault="006A3A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10090D" wp14:editId="55FE6CD6">
            <wp:extent cx="5429250" cy="20928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341" cy="209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BAB" w14:textId="0D08D861" w:rsidR="006A3A76" w:rsidRDefault="00CF10BF">
      <w:pPr>
        <w:rPr>
          <w:sz w:val="24"/>
          <w:szCs w:val="24"/>
        </w:rPr>
      </w:pPr>
      <w:r>
        <w:rPr>
          <w:sz w:val="24"/>
          <w:szCs w:val="24"/>
        </w:rPr>
        <w:t>Next, starting step 2</w:t>
      </w:r>
      <w:r w:rsidR="00286562">
        <w:rPr>
          <w:sz w:val="24"/>
          <w:szCs w:val="24"/>
        </w:rPr>
        <w:t>, I was able to filter packets revealing exchanges between only my computer and easternct.edu.</w:t>
      </w:r>
    </w:p>
    <w:p w14:paraId="2761A7C1" w14:textId="3CB6EBA8" w:rsidR="00286562" w:rsidRDefault="0028656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7B62B9" wp14:editId="1664E74E">
            <wp:extent cx="5295900" cy="184394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910" cy="18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62FD" w14:textId="1E04FCA1" w:rsidR="004B4708" w:rsidRDefault="007E47D8">
      <w:pPr>
        <w:rPr>
          <w:sz w:val="24"/>
          <w:szCs w:val="24"/>
        </w:rPr>
      </w:pPr>
      <w:r>
        <w:rPr>
          <w:sz w:val="24"/>
          <w:szCs w:val="24"/>
        </w:rPr>
        <w:t xml:space="preserve">Heading into step 3, </w:t>
      </w:r>
      <w:r w:rsidR="009C0853">
        <w:rPr>
          <w:sz w:val="24"/>
          <w:szCs w:val="24"/>
        </w:rPr>
        <w:t xml:space="preserve">I had filtered packets similar to step 2 but with protocols </w:t>
      </w:r>
      <w:r w:rsidR="0066627A">
        <w:rPr>
          <w:sz w:val="24"/>
          <w:szCs w:val="24"/>
        </w:rPr>
        <w:t>HTTP</w:t>
      </w:r>
      <w:r w:rsidR="007E0DEC">
        <w:rPr>
          <w:sz w:val="24"/>
          <w:szCs w:val="24"/>
        </w:rPr>
        <w:t xml:space="preserve"> or</w:t>
      </w:r>
      <w:r w:rsidR="0066627A">
        <w:rPr>
          <w:sz w:val="24"/>
          <w:szCs w:val="24"/>
        </w:rPr>
        <w:t xml:space="preserve"> </w:t>
      </w:r>
      <w:r w:rsidR="007E0DEC">
        <w:rPr>
          <w:sz w:val="24"/>
          <w:szCs w:val="24"/>
        </w:rPr>
        <w:t>TCP.</w:t>
      </w:r>
    </w:p>
    <w:p w14:paraId="405C637C" w14:textId="16F1370A" w:rsidR="007E0DEC" w:rsidRDefault="007E0D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6B62C7" wp14:editId="70CA2B6F">
            <wp:extent cx="5570180" cy="227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707" cy="22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3BE5" w14:textId="0DE099F2" w:rsidR="007E0DEC" w:rsidRDefault="00F77285">
      <w:pPr>
        <w:rPr>
          <w:sz w:val="24"/>
          <w:szCs w:val="24"/>
        </w:rPr>
      </w:pPr>
      <w:r>
        <w:rPr>
          <w:sz w:val="24"/>
          <w:szCs w:val="24"/>
        </w:rPr>
        <w:t>Final</w:t>
      </w:r>
      <w:r w:rsidR="008120EE">
        <w:rPr>
          <w:sz w:val="24"/>
          <w:szCs w:val="24"/>
        </w:rPr>
        <w:t>izing with step 4 I had selected a packet that was an exchange with my computer and easternct.edu to fill out the following information:</w:t>
      </w:r>
    </w:p>
    <w:p w14:paraId="7C7E8318" w14:textId="5235AF02" w:rsidR="008120EE" w:rsidRPr="005F24DA" w:rsidRDefault="005F24DA" w:rsidP="005F24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4DA">
        <w:rPr>
          <w:sz w:val="24"/>
          <w:szCs w:val="24"/>
        </w:rPr>
        <w:t>12, .62</w:t>
      </w:r>
      <w:r>
        <w:rPr>
          <w:sz w:val="24"/>
          <w:szCs w:val="24"/>
        </w:rPr>
        <w:t>4129</w:t>
      </w:r>
      <w:r w:rsidRPr="005F24DA">
        <w:rPr>
          <w:sz w:val="24"/>
          <w:szCs w:val="24"/>
        </w:rPr>
        <w:t>, 66</w:t>
      </w:r>
    </w:p>
    <w:p w14:paraId="2C44611B" w14:textId="6F35B070" w:rsidR="005F24DA" w:rsidRPr="005F24DA" w:rsidRDefault="005F24DA" w:rsidP="005F24D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9BEBAD6" wp14:editId="25129137">
            <wp:extent cx="52578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5ACA" w14:textId="222CB93F" w:rsidR="00CE7344" w:rsidRDefault="00CE734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F24DA">
        <w:rPr>
          <w:sz w:val="24"/>
          <w:szCs w:val="24"/>
        </w:rPr>
        <w:t xml:space="preserve">  </w:t>
      </w:r>
      <w:r w:rsidR="00A002C3">
        <w:rPr>
          <w:sz w:val="24"/>
          <w:szCs w:val="24"/>
        </w:rPr>
        <w:t>HTTP</w:t>
      </w:r>
    </w:p>
    <w:p w14:paraId="70365553" w14:textId="06E39D40" w:rsidR="00CE7344" w:rsidRDefault="00CE734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A002C3">
        <w:rPr>
          <w:sz w:val="24"/>
          <w:szCs w:val="24"/>
        </w:rPr>
        <w:t xml:space="preserve"> TCP</w:t>
      </w:r>
    </w:p>
    <w:p w14:paraId="4B3667E6" w14:textId="4AB1B401" w:rsidR="00CE7344" w:rsidRDefault="00CE734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A05227">
        <w:rPr>
          <w:sz w:val="24"/>
          <w:szCs w:val="24"/>
        </w:rPr>
        <w:t xml:space="preserve"> IP</w:t>
      </w:r>
    </w:p>
    <w:p w14:paraId="4830645B" w14:textId="1F7EB485" w:rsidR="00CE7344" w:rsidRDefault="00CE734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A05227">
        <w:rPr>
          <w:sz w:val="24"/>
          <w:szCs w:val="24"/>
        </w:rPr>
        <w:t xml:space="preserve"> Ethernet </w:t>
      </w:r>
    </w:p>
    <w:p w14:paraId="0A1674D1" w14:textId="5B63FC5C" w:rsidR="00CE7344" w:rsidRDefault="00CE7344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AC71BE">
        <w:rPr>
          <w:sz w:val="24"/>
          <w:szCs w:val="24"/>
        </w:rPr>
        <w:t xml:space="preserve"> </w:t>
      </w:r>
      <w:r w:rsidR="00D63550">
        <w:rPr>
          <w:noProof/>
        </w:rPr>
        <w:drawing>
          <wp:inline distT="0" distB="0" distL="0" distR="0" wp14:anchorId="25D53FAC" wp14:editId="00F872B2">
            <wp:extent cx="286702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241A" w14:textId="2F0F65C0" w:rsidR="00D63550" w:rsidRDefault="00CE7344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D63550">
        <w:rPr>
          <w:sz w:val="24"/>
          <w:szCs w:val="24"/>
        </w:rPr>
        <w:t xml:space="preserve"> </w:t>
      </w:r>
      <w:r w:rsidR="00D63550">
        <w:rPr>
          <w:noProof/>
        </w:rPr>
        <w:drawing>
          <wp:inline distT="0" distB="0" distL="0" distR="0" wp14:anchorId="5A69C473" wp14:editId="26A25143">
            <wp:extent cx="331470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D15" w14:textId="0BAC2BD3" w:rsidR="00CE7344" w:rsidRDefault="00CE73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 w:rsidR="00AA3FD8">
        <w:rPr>
          <w:sz w:val="24"/>
          <w:szCs w:val="24"/>
        </w:rPr>
        <w:t xml:space="preserve"> </w:t>
      </w:r>
      <w:r w:rsidR="00AA3FD8">
        <w:rPr>
          <w:noProof/>
        </w:rPr>
        <w:drawing>
          <wp:inline distT="0" distB="0" distL="0" distR="0" wp14:anchorId="4EC2AD52" wp14:editId="1D800326">
            <wp:extent cx="386715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067B" w14:textId="6C778BCD" w:rsidR="001F5F66" w:rsidRDefault="001F5F66">
      <w:pPr>
        <w:rPr>
          <w:sz w:val="24"/>
          <w:szCs w:val="24"/>
        </w:rPr>
      </w:pPr>
    </w:p>
    <w:p w14:paraId="413B1FA0" w14:textId="67BF812A" w:rsidR="001F5F66" w:rsidRDefault="001F5F66">
      <w:pPr>
        <w:rPr>
          <w:sz w:val="24"/>
          <w:szCs w:val="24"/>
        </w:rPr>
      </w:pPr>
      <w:r>
        <w:rPr>
          <w:sz w:val="24"/>
          <w:szCs w:val="24"/>
        </w:rPr>
        <w:t>In conclusion, I was able to learn more about wireshark and its navigation, learned how to use the ip.adrr filter instead of having to use “||” filter tools</w:t>
      </w:r>
      <w:r w:rsidR="00356281">
        <w:rPr>
          <w:sz w:val="24"/>
          <w:szCs w:val="24"/>
        </w:rPr>
        <w:t>, and was able to learn how to filter packets using various filtering analyze</w:t>
      </w:r>
      <w:r w:rsidR="00222740">
        <w:rPr>
          <w:sz w:val="24"/>
          <w:szCs w:val="24"/>
        </w:rPr>
        <w:t xml:space="preserve">s. I had trouble using the ip.adrr filtering at first but figured out </w:t>
      </w:r>
      <w:r w:rsidR="0037462E">
        <w:rPr>
          <w:sz w:val="24"/>
          <w:szCs w:val="24"/>
        </w:rPr>
        <w:t xml:space="preserve">how to format it. </w:t>
      </w:r>
    </w:p>
    <w:p w14:paraId="45FAE62A" w14:textId="77777777" w:rsidR="00CE7344" w:rsidRPr="004B4708" w:rsidRDefault="00CE7344">
      <w:pPr>
        <w:rPr>
          <w:sz w:val="24"/>
          <w:szCs w:val="24"/>
        </w:rPr>
      </w:pPr>
    </w:p>
    <w:sectPr w:rsidR="00CE7344" w:rsidRPr="004B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93DAA"/>
    <w:multiLevelType w:val="hybridMultilevel"/>
    <w:tmpl w:val="6D54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22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E4"/>
    <w:rsid w:val="00111A54"/>
    <w:rsid w:val="001F5F66"/>
    <w:rsid w:val="00222740"/>
    <w:rsid w:val="00286562"/>
    <w:rsid w:val="00304D6C"/>
    <w:rsid w:val="00324EA1"/>
    <w:rsid w:val="00356281"/>
    <w:rsid w:val="0037462E"/>
    <w:rsid w:val="003F45B8"/>
    <w:rsid w:val="00471713"/>
    <w:rsid w:val="00477EAC"/>
    <w:rsid w:val="0048098F"/>
    <w:rsid w:val="004B32C8"/>
    <w:rsid w:val="004B4708"/>
    <w:rsid w:val="005438E7"/>
    <w:rsid w:val="00557162"/>
    <w:rsid w:val="005A2B4C"/>
    <w:rsid w:val="005F24DA"/>
    <w:rsid w:val="0066627A"/>
    <w:rsid w:val="006A3A76"/>
    <w:rsid w:val="007E0DEC"/>
    <w:rsid w:val="007E47D8"/>
    <w:rsid w:val="008120EE"/>
    <w:rsid w:val="0082586D"/>
    <w:rsid w:val="008367E4"/>
    <w:rsid w:val="008D79F5"/>
    <w:rsid w:val="009C0853"/>
    <w:rsid w:val="00A002C3"/>
    <w:rsid w:val="00A05227"/>
    <w:rsid w:val="00AA3FD8"/>
    <w:rsid w:val="00AC71BE"/>
    <w:rsid w:val="00B326D8"/>
    <w:rsid w:val="00B54874"/>
    <w:rsid w:val="00B93872"/>
    <w:rsid w:val="00CE7344"/>
    <w:rsid w:val="00CF10BF"/>
    <w:rsid w:val="00CF4AC4"/>
    <w:rsid w:val="00D63550"/>
    <w:rsid w:val="00E901D4"/>
    <w:rsid w:val="00F14807"/>
    <w:rsid w:val="00F7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28F8"/>
  <w15:chartTrackingRefBased/>
  <w15:docId w15:val="{3BF0F668-E2A3-45B3-87EA-A09007C2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Calhoun,Jaleel (Student)</dc:creator>
  <cp:keywords/>
  <dc:description/>
  <cp:lastModifiedBy>Calhoun,Jaleel (Alumni)</cp:lastModifiedBy>
  <cp:revision>40</cp:revision>
  <dcterms:created xsi:type="dcterms:W3CDTF">2021-02-06T18:57:00Z</dcterms:created>
  <dcterms:modified xsi:type="dcterms:W3CDTF">2025-01-10T17:23:00Z</dcterms:modified>
</cp:coreProperties>
</file>