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4F6" w:rsidRPr="005334F6" w:rsidRDefault="005334F6" w:rsidP="005334F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Estate Agent Database </w:t>
      </w:r>
    </w:p>
    <w:p w:rsidR="005334F6" w:rsidRDefault="005334F6"/>
    <w:p w:rsidR="005334F6" w:rsidRPr="005334F6" w:rsidRDefault="005334F6">
      <w:pPr>
        <w:rPr>
          <w:sz w:val="24"/>
          <w:szCs w:val="24"/>
        </w:rPr>
      </w:pPr>
      <w:r>
        <w:rPr>
          <w:sz w:val="24"/>
          <w:szCs w:val="24"/>
        </w:rPr>
        <w:t>All Tables in Estate Agents Database.</w:t>
      </w:r>
    </w:p>
    <w:p w:rsidR="005334F6" w:rsidRDefault="005334F6">
      <w:r>
        <w:rPr>
          <w:noProof/>
        </w:rPr>
        <w:drawing>
          <wp:inline distT="0" distB="0" distL="0" distR="0">
            <wp:extent cx="2929346" cy="2543530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34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4F6" w:rsidRDefault="005334F6">
      <w:r>
        <w:t>Tables Details in Estate Agents Database.</w:t>
      </w:r>
    </w:p>
    <w:p w:rsidR="005334F6" w:rsidRDefault="005334F6">
      <w:r>
        <w:rPr>
          <w:noProof/>
        </w:rPr>
        <w:drawing>
          <wp:inline distT="0" distB="0" distL="0" distR="0">
            <wp:extent cx="3900488" cy="465301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523" cy="466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4F6" w:rsidRDefault="005334F6">
      <w:r>
        <w:rPr>
          <w:noProof/>
        </w:rPr>
        <w:lastRenderedPageBreak/>
        <w:drawing>
          <wp:inline distT="0" distB="0" distL="0" distR="0">
            <wp:extent cx="3881438" cy="3564926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123" cy="357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4F6" w:rsidRDefault="005334F6"/>
    <w:p w:rsidR="005334F6" w:rsidRDefault="005334F6">
      <w:r>
        <w:t>Data in each Tables in the Estate Agents Database.</w:t>
      </w:r>
    </w:p>
    <w:p w:rsidR="005334F6" w:rsidRDefault="005334F6">
      <w:r>
        <w:rPr>
          <w:noProof/>
        </w:rPr>
        <w:drawing>
          <wp:inline distT="0" distB="0" distL="0" distR="0">
            <wp:extent cx="4152900" cy="369187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180" cy="369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4F6" w:rsidRDefault="005334F6">
      <w:bookmarkStart w:id="0" w:name="_GoBack"/>
      <w:r>
        <w:rPr>
          <w:noProof/>
        </w:rPr>
        <w:lastRenderedPageBreak/>
        <w:drawing>
          <wp:inline distT="0" distB="0" distL="0" distR="0">
            <wp:extent cx="4367213" cy="27521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948" cy="275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3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F6"/>
    <w:rsid w:val="000A685F"/>
    <w:rsid w:val="005334F6"/>
    <w:rsid w:val="005C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483D"/>
  <w15:chartTrackingRefBased/>
  <w15:docId w15:val="{EFA18D59-0C9A-4A75-80E0-3CEAFE44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O'Sullivan</dc:creator>
  <cp:keywords/>
  <dc:description/>
  <cp:lastModifiedBy>Lee O'Sullivan</cp:lastModifiedBy>
  <cp:revision>1</cp:revision>
  <dcterms:created xsi:type="dcterms:W3CDTF">2018-10-25T20:42:00Z</dcterms:created>
  <dcterms:modified xsi:type="dcterms:W3CDTF">2018-10-25T20:50:00Z</dcterms:modified>
</cp:coreProperties>
</file>