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1D233" w14:textId="77777777" w:rsidR="00895576" w:rsidRDefault="00895576" w:rsidP="00895576">
      <w:pPr>
        <w:spacing w:line="480" w:lineRule="auto"/>
        <w:jc w:val="center"/>
        <w:rPr>
          <w:rFonts w:cs="Times New Roman"/>
          <w:sz w:val="32"/>
          <w:szCs w:val="32"/>
        </w:rPr>
        <w:sectPr w:rsidR="00895576" w:rsidSect="00895576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5834B2" wp14:editId="30EA7F69">
                <wp:simplePos x="0" y="0"/>
                <wp:positionH relativeFrom="column">
                  <wp:posOffset>1894840</wp:posOffset>
                </wp:positionH>
                <wp:positionV relativeFrom="paragraph">
                  <wp:posOffset>9140190</wp:posOffset>
                </wp:positionV>
                <wp:extent cx="1885950" cy="238125"/>
                <wp:effectExtent l="0" t="0" r="0" b="0"/>
                <wp:wrapNone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81F85" w14:textId="00180DAB" w:rsidR="00895576" w:rsidRPr="005F6F10" w:rsidRDefault="00895576" w:rsidP="0089557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Екатеринбург</w: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instrText xml:space="preserve"> DATE  \@ "yyyy"  \* MERGEFORMAT </w:instrTex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77C96"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2026</w: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5834B2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149.2pt;margin-top:719.7pt;width:148.5pt;height:1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" filled="f" stroked="f">
                <v:textbox inset="0,0,0,0">
                  <w:txbxContent>
                    <w:p w14:paraId="4D981F85" w14:textId="00180DAB" w:rsidR="00895576" w:rsidRPr="005F6F10" w:rsidRDefault="00895576" w:rsidP="00895576">
                      <w:pPr>
                        <w:pStyle w:val="ac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Екатеринбург</w: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- </w: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begin"/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instrText xml:space="preserve"> DATE  \@ "yyyy"  \* MERGEFORMAT </w:instrTex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separate"/>
                      </w:r>
                      <w:r w:rsidR="00F77C96"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  <w:t>2026</w: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26A49B" wp14:editId="78859064">
                <wp:simplePos x="0" y="0"/>
                <wp:positionH relativeFrom="column">
                  <wp:posOffset>104140</wp:posOffset>
                </wp:positionH>
                <wp:positionV relativeFrom="paragraph">
                  <wp:posOffset>6168390</wp:posOffset>
                </wp:positionV>
                <wp:extent cx="5600700" cy="2971800"/>
                <wp:effectExtent l="0" t="0" r="0" b="0"/>
                <wp:wrapNone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F04457" w14:textId="77777777" w:rsidR="00895576" w:rsidRPr="00246F0C" w:rsidRDefault="00895576" w:rsidP="00895576">
                            <w:pPr>
                              <w:pStyle w:val="ac"/>
                              <w:spacing w:after="24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246F0C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Пояснительная записка</w:t>
                            </w:r>
                          </w:p>
                          <w:p w14:paraId="0C7A9619" w14:textId="45E10AE1" w:rsidR="00895576" w:rsidRPr="00D560F8" w:rsidRDefault="00895576" w:rsidP="00895576">
                            <w:pPr>
                              <w:pStyle w:val="ac"/>
                              <w:spacing w:after="240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D560F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Студент </w:t>
                            </w:r>
                            <w:r w:rsidR="00F77C96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Савицкий К. А</w:t>
                            </w:r>
                            <w:r w:rsidRPr="00D560F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55DD046A" w14:textId="77777777" w:rsidR="00895576" w:rsidRPr="00246F0C" w:rsidRDefault="00895576" w:rsidP="00895576">
                            <w:pPr>
                              <w:pStyle w:val="ac"/>
                              <w:spacing w:after="240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D560F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Группа 284</w:t>
                            </w:r>
                          </w:p>
                          <w:p w14:paraId="1AFF2D5A" w14:textId="77777777" w:rsidR="00895576" w:rsidRPr="00246F0C" w:rsidRDefault="00895576" w:rsidP="00895576">
                            <w:pPr>
                              <w:pStyle w:val="ac"/>
                              <w:spacing w:after="240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6A49B" id="Надпись 5" o:spid="_x0000_s1027" type="#_x0000_t202" style="position:absolute;left:0;text-align:left;margin-left:8.2pt;margin-top:485.7pt;width:441pt;height:2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" filled="f" stroked="f">
                <v:textbox inset="0,0,0,0">
                  <w:txbxContent>
                    <w:p w14:paraId="30F04457" w14:textId="77777777" w:rsidR="00895576" w:rsidRPr="00246F0C" w:rsidRDefault="00895576" w:rsidP="00895576">
                      <w:pPr>
                        <w:pStyle w:val="ac"/>
                        <w:spacing w:after="24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246F0C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Пояснительная записка</w:t>
                      </w:r>
                    </w:p>
                    <w:p w14:paraId="0C7A9619" w14:textId="45E10AE1" w:rsidR="00895576" w:rsidRPr="00D560F8" w:rsidRDefault="00895576" w:rsidP="00895576">
                      <w:pPr>
                        <w:pStyle w:val="ac"/>
                        <w:spacing w:after="240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D560F8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Студент </w:t>
                      </w:r>
                      <w:r w:rsidR="00F77C96">
                        <w:rPr>
                          <w:rFonts w:ascii="Times New Roman" w:hAnsi="Times New Roman"/>
                          <w:sz w:val="32"/>
                          <w:szCs w:val="32"/>
                        </w:rPr>
                        <w:t>Савицкий К. А</w:t>
                      </w:r>
                      <w:r w:rsidRPr="00D560F8">
                        <w:rPr>
                          <w:rFonts w:ascii="Times New Roman" w:hAnsi="Times New Roman"/>
                          <w:sz w:val="32"/>
                          <w:szCs w:val="32"/>
                        </w:rPr>
                        <w:t>.</w:t>
                      </w:r>
                    </w:p>
                    <w:p w14:paraId="55DD046A" w14:textId="77777777" w:rsidR="00895576" w:rsidRPr="00246F0C" w:rsidRDefault="00895576" w:rsidP="00895576">
                      <w:pPr>
                        <w:pStyle w:val="ac"/>
                        <w:spacing w:after="240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D560F8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Группа 284</w:t>
                      </w:r>
                    </w:p>
                    <w:p w14:paraId="1AFF2D5A" w14:textId="77777777" w:rsidR="00895576" w:rsidRPr="00246F0C" w:rsidRDefault="00895576" w:rsidP="00895576">
                      <w:pPr>
                        <w:pStyle w:val="ac"/>
                        <w:spacing w:after="240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015479" wp14:editId="49128172">
                <wp:simplePos x="0" y="0"/>
                <wp:positionH relativeFrom="page">
                  <wp:posOffset>548640</wp:posOffset>
                </wp:positionH>
                <wp:positionV relativeFrom="paragraph">
                  <wp:posOffset>5110480</wp:posOffset>
                </wp:positionV>
                <wp:extent cx="6462395" cy="1076325"/>
                <wp:effectExtent l="0" t="0" r="0" b="0"/>
                <wp:wrapNone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2395" cy="107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49AC21" w14:textId="1A40C210" w:rsidR="00895576" w:rsidRPr="00D560F8" w:rsidRDefault="00895576" w:rsidP="00895576">
                            <w:pPr>
                              <w:jc w:val="center"/>
                              <w:rPr>
                                <w:rFonts w:cs="Times New Roman"/>
                                <w:sz w:val="44"/>
                                <w:szCs w:val="44"/>
                              </w:rPr>
                            </w:pPr>
                            <w:r w:rsidRPr="00311163">
                              <w:rPr>
                                <w:rFonts w:cs="Times New Roman"/>
                                <w:sz w:val="44"/>
                                <w:szCs w:val="44"/>
                              </w:rPr>
                              <w:t xml:space="preserve">МДК </w:t>
                            </w:r>
                            <w:r>
                              <w:rPr>
                                <w:rFonts w:cs="Times New Roman"/>
                                <w:sz w:val="44"/>
                                <w:szCs w:val="44"/>
                              </w:rPr>
                              <w:t>02</w:t>
                            </w:r>
                            <w:r w:rsidRPr="00311163">
                              <w:rPr>
                                <w:rFonts w:cs="Times New Roman"/>
                                <w:sz w:val="44"/>
                                <w:szCs w:val="44"/>
                              </w:rPr>
                              <w:t>.0</w:t>
                            </w:r>
                            <w:r>
                              <w:rPr>
                                <w:rFonts w:cs="Times New Roman"/>
                                <w:sz w:val="44"/>
                                <w:szCs w:val="44"/>
                              </w:rPr>
                              <w:t>2 Инструментальные средства разработки программного обеспечения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15479" id="Надпись 4" o:spid="_x0000_s1028" type="#_x0000_t202" style="position:absolute;left:0;text-align:left;margin-left:43.2pt;margin-top:402.4pt;width:508.85pt;height:84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" stroked="f">
                <v:textbox>
                  <w:txbxContent>
                    <w:p w14:paraId="0349AC21" w14:textId="1A40C210" w:rsidR="00895576" w:rsidRPr="00D560F8" w:rsidRDefault="00895576" w:rsidP="00895576">
                      <w:pPr>
                        <w:jc w:val="center"/>
                        <w:rPr>
                          <w:rFonts w:cs="Times New Roman"/>
                          <w:sz w:val="44"/>
                          <w:szCs w:val="44"/>
                        </w:rPr>
                      </w:pPr>
                      <w:r w:rsidRPr="00311163">
                        <w:rPr>
                          <w:rFonts w:cs="Times New Roman"/>
                          <w:sz w:val="44"/>
                          <w:szCs w:val="44"/>
                        </w:rPr>
                        <w:t xml:space="preserve">МДК </w:t>
                      </w:r>
                      <w:r>
                        <w:rPr>
                          <w:rFonts w:cs="Times New Roman"/>
                          <w:sz w:val="44"/>
                          <w:szCs w:val="44"/>
                        </w:rPr>
                        <w:t>02</w:t>
                      </w:r>
                      <w:r w:rsidRPr="00311163">
                        <w:rPr>
                          <w:rFonts w:cs="Times New Roman"/>
                          <w:sz w:val="44"/>
                          <w:szCs w:val="44"/>
                        </w:rPr>
                        <w:t>.0</w:t>
                      </w:r>
                      <w:r>
                        <w:rPr>
                          <w:rFonts w:cs="Times New Roman"/>
                          <w:sz w:val="44"/>
                          <w:szCs w:val="44"/>
                        </w:rPr>
                        <w:t>2 Инструментальные средства разработки программного обеспечения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FCC3EF" wp14:editId="2CF599A4">
                <wp:simplePos x="0" y="0"/>
                <wp:positionH relativeFrom="page">
                  <wp:posOffset>548640</wp:posOffset>
                </wp:positionH>
                <wp:positionV relativeFrom="paragraph">
                  <wp:posOffset>3720465</wp:posOffset>
                </wp:positionV>
                <wp:extent cx="6462395" cy="1381125"/>
                <wp:effectExtent l="0" t="0" r="0" b="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2395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9CEF99" w14:textId="77777777" w:rsidR="00895576" w:rsidRPr="00D560F8" w:rsidRDefault="00895576" w:rsidP="00895576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Учебная практика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CC3EF" id="Надпись 3" o:spid="_x0000_s1029" type="#_x0000_t202" style="position:absolute;left:0;text-align:left;margin-left:43.2pt;margin-top:292.95pt;width:508.85pt;height:108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" stroked="f">
                <v:textbox>
                  <w:txbxContent>
                    <w:p w14:paraId="5D9CEF99" w14:textId="77777777" w:rsidR="00895576" w:rsidRPr="00D560F8" w:rsidRDefault="00895576" w:rsidP="00895576">
                      <w:pPr>
                        <w:jc w:val="center"/>
                        <w:rPr>
                          <w:rFonts w:cs="Times New Roman"/>
                          <w:b/>
                          <w:sz w:val="64"/>
                          <w:szCs w:val="64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  <w:t>Учебная практика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13FF0B" wp14:editId="4B2C3A5D">
                <wp:simplePos x="0" y="0"/>
                <wp:positionH relativeFrom="margin">
                  <wp:posOffset>3479800</wp:posOffset>
                </wp:positionH>
                <wp:positionV relativeFrom="paragraph">
                  <wp:posOffset>2112010</wp:posOffset>
                </wp:positionV>
                <wp:extent cx="3086100" cy="1600200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78830D" w14:textId="77777777" w:rsidR="00895576" w:rsidRPr="00246F0C" w:rsidRDefault="00895576" w:rsidP="00895576">
                            <w:pPr>
                              <w:pStyle w:val="ac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246F0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Кафедра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информационных систем и технологий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3FF0B" id="Надпись 2" o:spid="_x0000_s1030" type="#_x0000_t202" style="position:absolute;left:0;text-align:left;margin-left:274pt;margin-top:166.3pt;width:243pt;height:12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" filled="f" stroked="f">
                <v:textbox inset="0,0,0,0">
                  <w:txbxContent>
                    <w:p w14:paraId="7878830D" w14:textId="77777777" w:rsidR="00895576" w:rsidRPr="00246F0C" w:rsidRDefault="00895576" w:rsidP="00895576">
                      <w:pPr>
                        <w:pStyle w:val="ac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246F0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Кафедра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информационных систем и технологий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7D4CD" wp14:editId="5F3BC690">
                <wp:simplePos x="0" y="0"/>
                <wp:positionH relativeFrom="margin">
                  <wp:posOffset>-557530</wp:posOffset>
                </wp:positionH>
                <wp:positionV relativeFrom="paragraph">
                  <wp:posOffset>-313055</wp:posOffset>
                </wp:positionV>
                <wp:extent cx="6538595" cy="1108710"/>
                <wp:effectExtent l="0" t="0" r="0" b="0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8595" cy="1108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448ACE" w14:textId="77777777" w:rsidR="00895576" w:rsidRPr="00BB6664" w:rsidRDefault="00895576" w:rsidP="00895576">
                            <w:pPr>
                              <w:widowControl w:val="0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BB6664">
                              <w:rPr>
                                <w:rFonts w:cs="Times New Roman"/>
                                <w:szCs w:val="28"/>
                              </w:rPr>
                              <w:t>Министерство цифрового развития, связи и массовых коммуникаций РФ</w:t>
                            </w:r>
                          </w:p>
                          <w:p w14:paraId="618DFB44" w14:textId="77777777" w:rsidR="00895576" w:rsidRPr="00BB6664" w:rsidRDefault="00895576" w:rsidP="00895576">
                            <w:pPr>
                              <w:widowControl w:val="0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BB6664">
                              <w:rPr>
                                <w:rFonts w:cs="Times New Roman"/>
                                <w:szCs w:val="28"/>
                              </w:rPr>
                              <w:t xml:space="preserve">ФГБОУ «Сибирский государственный университет телекоммуникаций и информатики (СибГУТИ) </w:t>
                            </w:r>
                          </w:p>
                          <w:p w14:paraId="1EED586A" w14:textId="77777777" w:rsidR="00895576" w:rsidRPr="00BB6664" w:rsidRDefault="00895576" w:rsidP="00895576">
                            <w:pPr>
                              <w:pStyle w:val="23"/>
                              <w:widowControl w:val="0"/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B6664">
                              <w:rPr>
                                <w:sz w:val="28"/>
                                <w:szCs w:val="28"/>
                              </w:rPr>
                              <w:t xml:space="preserve">Уральский технический институт связи и информатики (филиал) </w:t>
                            </w:r>
                          </w:p>
                          <w:p w14:paraId="1265A5E4" w14:textId="77777777" w:rsidR="00895576" w:rsidRPr="00BB6664" w:rsidRDefault="00895576" w:rsidP="00895576">
                            <w:pPr>
                              <w:pStyle w:val="23"/>
                              <w:widowControl w:val="0"/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B6664">
                              <w:rPr>
                                <w:sz w:val="28"/>
                                <w:szCs w:val="28"/>
                              </w:rPr>
                              <w:t>в г. Екатеринбурге (УрТИСИ СибГУТИ)</w:t>
                            </w:r>
                          </w:p>
                          <w:p w14:paraId="6099C4F6" w14:textId="77777777" w:rsidR="00895576" w:rsidRPr="00BB6664" w:rsidRDefault="00895576" w:rsidP="00895576">
                            <w:pPr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7D4CD" id="Надпись 1" o:spid="_x0000_s1031" type="#_x0000_t202" style="position:absolute;left:0;text-align:left;margin-left:-43.9pt;margin-top:-24.65pt;width:514.85pt;height:87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" filled="f" stroked="f">
                <v:textbox inset="0,0,0,0">
                  <w:txbxContent>
                    <w:p w14:paraId="75448ACE" w14:textId="77777777" w:rsidR="00895576" w:rsidRPr="00BB6664" w:rsidRDefault="00895576" w:rsidP="00895576">
                      <w:pPr>
                        <w:widowControl w:val="0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BB6664">
                        <w:rPr>
                          <w:rFonts w:cs="Times New Roman"/>
                          <w:szCs w:val="28"/>
                        </w:rPr>
                        <w:t>Министерство цифрового развития, связи и массовых коммуникаций РФ</w:t>
                      </w:r>
                    </w:p>
                    <w:p w14:paraId="618DFB44" w14:textId="77777777" w:rsidR="00895576" w:rsidRPr="00BB6664" w:rsidRDefault="00895576" w:rsidP="00895576">
                      <w:pPr>
                        <w:widowControl w:val="0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BB6664">
                        <w:rPr>
                          <w:rFonts w:cs="Times New Roman"/>
                          <w:szCs w:val="28"/>
                        </w:rPr>
                        <w:t xml:space="preserve">ФГБОУ «Сибирский государственный университет телекоммуникаций и информатики (СибГУТИ) </w:t>
                      </w:r>
                    </w:p>
                    <w:p w14:paraId="1EED586A" w14:textId="77777777" w:rsidR="00895576" w:rsidRPr="00BB6664" w:rsidRDefault="00895576" w:rsidP="00895576">
                      <w:pPr>
                        <w:pStyle w:val="23"/>
                        <w:widowControl w:val="0"/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BB6664">
                        <w:rPr>
                          <w:sz w:val="28"/>
                          <w:szCs w:val="28"/>
                        </w:rPr>
                        <w:t xml:space="preserve">Уральский технический институт связи и информатики (филиал) </w:t>
                      </w:r>
                    </w:p>
                    <w:p w14:paraId="1265A5E4" w14:textId="77777777" w:rsidR="00895576" w:rsidRPr="00BB6664" w:rsidRDefault="00895576" w:rsidP="00895576">
                      <w:pPr>
                        <w:pStyle w:val="23"/>
                        <w:widowControl w:val="0"/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BB6664">
                        <w:rPr>
                          <w:sz w:val="28"/>
                          <w:szCs w:val="28"/>
                        </w:rPr>
                        <w:t>в г. Екатеринбурге (УрТИСИ СибГУТИ)</w:t>
                      </w:r>
                    </w:p>
                    <w:p w14:paraId="6099C4F6" w14:textId="77777777" w:rsidR="00895576" w:rsidRPr="00BB6664" w:rsidRDefault="00895576" w:rsidP="00895576">
                      <w:pPr>
                        <w:rPr>
                          <w:rFonts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49FC25" w14:textId="77777777" w:rsidR="00895576" w:rsidRPr="00BB6664" w:rsidRDefault="00895576" w:rsidP="00895576">
      <w:pPr>
        <w:widowControl w:val="0"/>
        <w:jc w:val="center"/>
        <w:rPr>
          <w:rFonts w:eastAsia="Times New Roman" w:cs="Times New Roman"/>
          <w:szCs w:val="28"/>
        </w:rPr>
      </w:pPr>
      <w:r w:rsidRPr="00BB6664">
        <w:rPr>
          <w:rFonts w:eastAsia="Times New Roman" w:cs="Times New Roman"/>
          <w:szCs w:val="28"/>
        </w:rPr>
        <w:lastRenderedPageBreak/>
        <w:t>Министерство цифрового развития, связи и массовых коммуникаций РФ</w:t>
      </w:r>
    </w:p>
    <w:p w14:paraId="2E5AD69B" w14:textId="77777777" w:rsidR="00895576" w:rsidRPr="00BB6664" w:rsidRDefault="00895576" w:rsidP="00895576">
      <w:pPr>
        <w:widowControl w:val="0"/>
        <w:jc w:val="center"/>
        <w:rPr>
          <w:rFonts w:eastAsia="Times New Roman" w:cs="Times New Roman"/>
          <w:szCs w:val="28"/>
        </w:rPr>
      </w:pPr>
      <w:r w:rsidRPr="00BB6664">
        <w:rPr>
          <w:rFonts w:eastAsia="Times New Roman" w:cs="Times New Roman"/>
          <w:szCs w:val="28"/>
        </w:rPr>
        <w:t>ФГБОУ «Сибирский государственный университет телекоммуникаций и информатики (</w:t>
      </w:r>
      <w:proofErr w:type="spellStart"/>
      <w:r w:rsidRPr="00BB6664">
        <w:rPr>
          <w:rFonts w:eastAsia="Times New Roman" w:cs="Times New Roman"/>
          <w:szCs w:val="28"/>
        </w:rPr>
        <w:t>СибГУТИ</w:t>
      </w:r>
      <w:proofErr w:type="spellEnd"/>
      <w:r w:rsidRPr="00BB6664">
        <w:rPr>
          <w:rFonts w:eastAsia="Times New Roman" w:cs="Times New Roman"/>
          <w:szCs w:val="28"/>
        </w:rPr>
        <w:t xml:space="preserve">) </w:t>
      </w:r>
    </w:p>
    <w:p w14:paraId="6DE7D6DE" w14:textId="77777777" w:rsidR="00895576" w:rsidRPr="00BB6664" w:rsidRDefault="00895576" w:rsidP="00895576">
      <w:pPr>
        <w:widowControl w:val="0"/>
        <w:jc w:val="center"/>
        <w:rPr>
          <w:rFonts w:eastAsia="Times New Roman" w:cs="Times New Roman"/>
          <w:szCs w:val="28"/>
        </w:rPr>
      </w:pPr>
      <w:r w:rsidRPr="00BB6664">
        <w:rPr>
          <w:rFonts w:eastAsia="Times New Roman" w:cs="Times New Roman"/>
          <w:szCs w:val="28"/>
        </w:rPr>
        <w:t xml:space="preserve">Уральский технический институт связи и информатики (филиал) </w:t>
      </w:r>
    </w:p>
    <w:p w14:paraId="722AE554" w14:textId="77777777" w:rsidR="00895576" w:rsidRPr="00BB6664" w:rsidRDefault="00895576" w:rsidP="00895576">
      <w:pPr>
        <w:widowControl w:val="0"/>
        <w:jc w:val="center"/>
        <w:rPr>
          <w:rFonts w:eastAsia="Times New Roman" w:cs="Times New Roman"/>
          <w:szCs w:val="28"/>
        </w:rPr>
      </w:pPr>
      <w:r w:rsidRPr="00BB6664">
        <w:rPr>
          <w:rFonts w:eastAsia="Times New Roman" w:cs="Times New Roman"/>
          <w:szCs w:val="28"/>
        </w:rPr>
        <w:t>в г. Екатеринбурге (</w:t>
      </w:r>
      <w:proofErr w:type="spellStart"/>
      <w:r w:rsidRPr="00BB6664">
        <w:rPr>
          <w:rFonts w:eastAsia="Times New Roman" w:cs="Times New Roman"/>
          <w:szCs w:val="28"/>
        </w:rPr>
        <w:t>УрТИСИ</w:t>
      </w:r>
      <w:proofErr w:type="spellEnd"/>
      <w:r w:rsidRPr="00BB6664">
        <w:rPr>
          <w:rFonts w:eastAsia="Times New Roman" w:cs="Times New Roman"/>
          <w:szCs w:val="28"/>
        </w:rPr>
        <w:t xml:space="preserve"> </w:t>
      </w:r>
      <w:proofErr w:type="spellStart"/>
      <w:r w:rsidRPr="00BB6664">
        <w:rPr>
          <w:rFonts w:eastAsia="Times New Roman" w:cs="Times New Roman"/>
          <w:szCs w:val="28"/>
        </w:rPr>
        <w:t>СибГУТИ</w:t>
      </w:r>
      <w:proofErr w:type="spellEnd"/>
      <w:r w:rsidRPr="00BB6664">
        <w:rPr>
          <w:rFonts w:eastAsia="Times New Roman" w:cs="Times New Roman"/>
          <w:szCs w:val="28"/>
        </w:rPr>
        <w:t>)</w:t>
      </w:r>
    </w:p>
    <w:p w14:paraId="72ACA9E5" w14:textId="77777777" w:rsidR="00895576" w:rsidRPr="00D560F8" w:rsidRDefault="00895576" w:rsidP="00895576">
      <w:pPr>
        <w:ind w:left="28"/>
        <w:jc w:val="center"/>
        <w:rPr>
          <w:rFonts w:eastAsia="Times New Roman" w:cs="Times New Roman"/>
          <w:szCs w:val="32"/>
        </w:rPr>
      </w:pPr>
    </w:p>
    <w:p w14:paraId="64FEA30F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17C273CF" w14:textId="77777777" w:rsidR="00895576" w:rsidRDefault="00895576" w:rsidP="00895576">
      <w:pPr>
        <w:jc w:val="center"/>
        <w:rPr>
          <w:rFonts w:eastAsia="Times New Roman" w:cs="Times New Roman"/>
          <w:b/>
          <w:sz w:val="44"/>
          <w:szCs w:val="44"/>
        </w:rPr>
      </w:pPr>
      <w:r w:rsidRPr="00D560F8">
        <w:rPr>
          <w:rFonts w:eastAsia="Times New Roman" w:cs="Times New Roman"/>
          <w:b/>
          <w:sz w:val="44"/>
          <w:szCs w:val="44"/>
        </w:rPr>
        <w:t>ОТЗЫВ</w:t>
      </w:r>
    </w:p>
    <w:p w14:paraId="19E17B42" w14:textId="266A7D12" w:rsidR="00895576" w:rsidRPr="00D560F8" w:rsidRDefault="00895576" w:rsidP="00895576">
      <w:pPr>
        <w:rPr>
          <w:rFonts w:eastAsia="Times New Roman" w:cs="Times New Roman"/>
          <w:szCs w:val="24"/>
        </w:rPr>
      </w:pPr>
      <w:r w:rsidRPr="00D560F8">
        <w:rPr>
          <w:rFonts w:eastAsia="Times New Roman" w:cs="Times New Roman"/>
          <w:szCs w:val="24"/>
        </w:rPr>
        <w:t xml:space="preserve">о работе обучающегося </w:t>
      </w:r>
      <w:r w:rsidR="00F77C96">
        <w:rPr>
          <w:rFonts w:eastAsia="Times New Roman" w:cs="Times New Roman"/>
          <w:szCs w:val="24"/>
        </w:rPr>
        <w:t>Савицкого Константина Артемовича</w:t>
      </w:r>
    </w:p>
    <w:p w14:paraId="7A424926" w14:textId="5A82A6B7" w:rsidR="00895576" w:rsidRPr="00D560F8" w:rsidRDefault="00895576" w:rsidP="00895576">
      <w:pPr>
        <w:rPr>
          <w:rFonts w:eastAsia="Times New Roman" w:cs="Times New Roman"/>
          <w:szCs w:val="24"/>
        </w:rPr>
      </w:pPr>
      <w:r w:rsidRPr="00D560F8">
        <w:rPr>
          <w:rFonts w:eastAsia="Times New Roman" w:cs="Times New Roman"/>
          <w:szCs w:val="24"/>
        </w:rPr>
        <w:t xml:space="preserve">в период подготовки </w:t>
      </w:r>
      <w:r>
        <w:rPr>
          <w:rFonts w:eastAsia="Times New Roman" w:cs="Times New Roman"/>
          <w:szCs w:val="24"/>
        </w:rPr>
        <w:t>учебного проекта</w:t>
      </w:r>
      <w:r w:rsidRPr="00D560F8">
        <w:rPr>
          <w:rFonts w:eastAsia="Times New Roman" w:cs="Times New Roman"/>
          <w:szCs w:val="24"/>
        </w:rPr>
        <w:t xml:space="preserve"> по теме </w:t>
      </w:r>
      <w:r>
        <w:rPr>
          <w:rFonts w:eastAsia="Times New Roman" w:cs="Times New Roman"/>
          <w:szCs w:val="24"/>
        </w:rPr>
        <w:t xml:space="preserve">«Разработка </w:t>
      </w:r>
      <w:r w:rsidR="008D693D">
        <w:rPr>
          <w:rFonts w:eastAsia="Times New Roman" w:cs="Times New Roman"/>
          <w:szCs w:val="24"/>
        </w:rPr>
        <w:t>веб-приложения для магазина по продаже мебели</w:t>
      </w:r>
      <w:r>
        <w:rPr>
          <w:rFonts w:eastAsia="Times New Roman" w:cs="Times New Roman"/>
          <w:szCs w:val="24"/>
        </w:rPr>
        <w:t>»</w:t>
      </w:r>
    </w:p>
    <w:p w14:paraId="5BFD1D28" w14:textId="77777777" w:rsidR="00895576" w:rsidRPr="00D560F8" w:rsidRDefault="00895576" w:rsidP="00895576">
      <w:pPr>
        <w:numPr>
          <w:ilvl w:val="0"/>
          <w:numId w:val="1"/>
        </w:numPr>
        <w:ind w:left="431" w:hanging="431"/>
        <w:rPr>
          <w:rFonts w:eastAsia="Times New Roman" w:cs="Times New Roman"/>
          <w:caps/>
          <w:szCs w:val="24"/>
        </w:rPr>
      </w:pPr>
      <w:r w:rsidRPr="00D560F8">
        <w:rPr>
          <w:rFonts w:eastAsia="Times New Roman" w:cs="Times New Roman"/>
          <w:szCs w:val="24"/>
        </w:rPr>
        <w:t>Направление подготовки</w:t>
      </w:r>
      <w:r w:rsidRPr="00D560F8">
        <w:rPr>
          <w:rFonts w:eastAsia="Times New Roman" w:cs="Times New Roman"/>
          <w:caps/>
          <w:szCs w:val="24"/>
        </w:rPr>
        <w:t xml:space="preserve">: 09.02.07 </w:t>
      </w:r>
      <w:r w:rsidRPr="00D560F8">
        <w:rPr>
          <w:rFonts w:eastAsia="Times New Roman" w:cs="Times New Roman"/>
          <w:szCs w:val="24"/>
        </w:rPr>
        <w:t>Информационные системы и программирование</w:t>
      </w:r>
    </w:p>
    <w:p w14:paraId="1854662B" w14:textId="77777777" w:rsidR="00895576" w:rsidRPr="00D560F8" w:rsidRDefault="00895576" w:rsidP="00895576">
      <w:pPr>
        <w:numPr>
          <w:ilvl w:val="0"/>
          <w:numId w:val="1"/>
        </w:numPr>
        <w:ind w:left="431" w:hanging="431"/>
        <w:rPr>
          <w:rFonts w:eastAsia="Times New Roman" w:cs="Times New Roman"/>
          <w:caps/>
          <w:szCs w:val="24"/>
        </w:rPr>
      </w:pPr>
    </w:p>
    <w:p w14:paraId="78E042E7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E739C77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4466782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5BFDBDBE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306501DC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2E05149D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13F48DA6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27EADF24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787F26A4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0FA551E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5EA03D55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45DD320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5E794605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6D800E06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64A6DEB5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70BAC08F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77A22FD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339D1343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2BF8B287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7EE5BFED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F00F3F6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729C10C9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683CE8DA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03BDDA87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25750CAA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1673A243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895576" w:rsidRPr="00D560F8" w14:paraId="7C3A59CB" w14:textId="77777777" w:rsidTr="000335C9">
        <w:tc>
          <w:tcPr>
            <w:tcW w:w="4785" w:type="dxa"/>
          </w:tcPr>
          <w:p w14:paraId="6D24A945" w14:textId="77777777" w:rsidR="00895576" w:rsidRPr="00D560F8" w:rsidRDefault="00895576" w:rsidP="000335C9">
            <w:pPr>
              <w:rPr>
                <w:szCs w:val="24"/>
              </w:rPr>
            </w:pPr>
            <w:r>
              <w:rPr>
                <w:szCs w:val="24"/>
              </w:rPr>
              <w:t xml:space="preserve">Преподаватель кафедры ИСТ </w:t>
            </w:r>
            <w:proofErr w:type="spellStart"/>
            <w:r>
              <w:rPr>
                <w:szCs w:val="24"/>
              </w:rPr>
              <w:t>УрТИСИ</w:t>
            </w:r>
            <w:proofErr w:type="spellEnd"/>
          </w:p>
          <w:p w14:paraId="327EC077" w14:textId="77777777" w:rsidR="00895576" w:rsidRPr="00D560F8" w:rsidRDefault="00895576" w:rsidP="000335C9">
            <w:pPr>
              <w:rPr>
                <w:szCs w:val="24"/>
                <w:highlight w:val="yellow"/>
              </w:rPr>
            </w:pPr>
            <w:r>
              <w:rPr>
                <w:bCs/>
                <w:szCs w:val="24"/>
              </w:rPr>
              <w:t>П</w:t>
            </w:r>
            <w:r w:rsidRPr="00C3710E">
              <w:rPr>
                <w:bCs/>
                <w:szCs w:val="24"/>
              </w:rPr>
              <w:t>реподаватель</w:t>
            </w:r>
            <w:r w:rsidRPr="00D560F8">
              <w:rPr>
                <w:szCs w:val="24"/>
              </w:rPr>
              <w:t xml:space="preserve"> </w:t>
            </w:r>
          </w:p>
        </w:tc>
        <w:tc>
          <w:tcPr>
            <w:tcW w:w="4786" w:type="dxa"/>
            <w:vAlign w:val="bottom"/>
          </w:tcPr>
          <w:p w14:paraId="43AA6D92" w14:textId="2C8E5C00" w:rsidR="00895576" w:rsidRPr="00D560F8" w:rsidRDefault="00000000" w:rsidP="000335C9">
            <w:pPr>
              <w:jc w:val="right"/>
              <w:rPr>
                <w:szCs w:val="24"/>
              </w:rPr>
            </w:pPr>
            <w:fldSimple w:instr=" DOCPROPERTY  Шаблон.Подпись  \* MERGEFORMAT ">
              <w:r w:rsidR="00895576" w:rsidRPr="00D560F8">
                <w:rPr>
                  <w:bCs/>
                  <w:szCs w:val="24"/>
                </w:rPr>
                <w:t>___________</w:t>
              </w:r>
            </w:fldSimple>
            <w:r w:rsidR="00895576" w:rsidRPr="00D560F8">
              <w:rPr>
                <w:szCs w:val="24"/>
              </w:rPr>
              <w:t xml:space="preserve"> </w:t>
            </w:r>
            <w:proofErr w:type="spellStart"/>
            <w:r w:rsidR="00895576">
              <w:rPr>
                <w:szCs w:val="24"/>
              </w:rPr>
              <w:t>Бурумбаев</w:t>
            </w:r>
            <w:proofErr w:type="spellEnd"/>
            <w:r w:rsidR="00895576">
              <w:rPr>
                <w:szCs w:val="24"/>
              </w:rPr>
              <w:t xml:space="preserve"> Д. И.</w:t>
            </w:r>
          </w:p>
        </w:tc>
      </w:tr>
      <w:tr w:rsidR="00895576" w:rsidRPr="00D560F8" w14:paraId="712732F8" w14:textId="77777777" w:rsidTr="000335C9">
        <w:tc>
          <w:tcPr>
            <w:tcW w:w="9571" w:type="dxa"/>
            <w:gridSpan w:val="2"/>
          </w:tcPr>
          <w:p w14:paraId="6593C631" w14:textId="55D41A55" w:rsidR="00895576" w:rsidRPr="00D560F8" w:rsidRDefault="00895576" w:rsidP="000335C9">
            <w:pPr>
              <w:jc w:val="right"/>
              <w:rPr>
                <w:szCs w:val="24"/>
              </w:rPr>
            </w:pPr>
            <w:r w:rsidRPr="00D560F8">
              <w:rPr>
                <w:szCs w:val="24"/>
              </w:rPr>
              <w:t>(</w:t>
            </w:r>
            <w:proofErr w:type="spellStart"/>
            <w:r>
              <w:rPr>
                <w:bCs/>
                <w:szCs w:val="24"/>
              </w:rPr>
              <w:t>Бурумбаев</w:t>
            </w:r>
            <w:proofErr w:type="spellEnd"/>
            <w:r>
              <w:rPr>
                <w:bCs/>
                <w:szCs w:val="24"/>
              </w:rPr>
              <w:t xml:space="preserve"> Даниль </w:t>
            </w:r>
            <w:proofErr w:type="spellStart"/>
            <w:r>
              <w:rPr>
                <w:bCs/>
                <w:szCs w:val="24"/>
              </w:rPr>
              <w:t>Ильмирович</w:t>
            </w:r>
            <w:proofErr w:type="spellEnd"/>
            <w:r w:rsidRPr="00D560F8">
              <w:rPr>
                <w:szCs w:val="24"/>
              </w:rPr>
              <w:t>)</w:t>
            </w:r>
          </w:p>
        </w:tc>
      </w:tr>
      <w:tr w:rsidR="00895576" w:rsidRPr="00D560F8" w14:paraId="023B306F" w14:textId="77777777" w:rsidTr="000335C9">
        <w:tc>
          <w:tcPr>
            <w:tcW w:w="9571" w:type="dxa"/>
            <w:gridSpan w:val="2"/>
            <w:vAlign w:val="bottom"/>
          </w:tcPr>
          <w:p w14:paraId="07DB46E3" w14:textId="77777777" w:rsidR="00895576" w:rsidRPr="00D560F8" w:rsidRDefault="00000000" w:rsidP="000335C9">
            <w:pPr>
              <w:jc w:val="right"/>
              <w:rPr>
                <w:szCs w:val="24"/>
              </w:rPr>
            </w:pPr>
            <w:fldSimple w:instr=" DOCPROPERTY  Шаблон.Дата  \* MERGEFORMAT ">
              <w:r w:rsidR="00895576" w:rsidRPr="00D560F8">
                <w:rPr>
                  <w:szCs w:val="24"/>
                </w:rPr>
                <w:t>«_____» _________________</w:t>
              </w:r>
            </w:fldSimple>
          </w:p>
        </w:tc>
      </w:tr>
    </w:tbl>
    <w:p w14:paraId="33BDCE1E" w14:textId="77777777" w:rsidR="00895576" w:rsidRPr="00FB2AAD" w:rsidRDefault="00895576" w:rsidP="00895576">
      <w:pPr>
        <w:rPr>
          <w:rFonts w:eastAsia="Times New Roman" w:cs="Times New Roman"/>
          <w:szCs w:val="24"/>
        </w:rPr>
      </w:pPr>
      <w:r w:rsidRPr="00D560F8">
        <w:rPr>
          <w:rFonts w:eastAsia="Times New Roman" w:cs="Times New Roman"/>
          <w:szCs w:val="24"/>
        </w:rPr>
        <w:br w:type="page"/>
      </w:r>
    </w:p>
    <w:p w14:paraId="13992CCB" w14:textId="77777777" w:rsidR="00895576" w:rsidRDefault="00895576" w:rsidP="00895576">
      <w:pPr>
        <w:spacing w:line="480" w:lineRule="auto"/>
        <w:jc w:val="center"/>
        <w:rPr>
          <w:rFonts w:cs="Times New Roman"/>
          <w:sz w:val="32"/>
          <w:szCs w:val="32"/>
        </w:rPr>
        <w:sectPr w:rsidR="00895576" w:rsidSect="00895576">
          <w:pgSz w:w="11906" w:h="16838"/>
          <w:pgMar w:top="284" w:right="284" w:bottom="284" w:left="1134" w:header="708" w:footer="708" w:gutter="0"/>
          <w:cols w:space="708"/>
          <w:titlePg/>
          <w:docGrid w:linePitch="381"/>
        </w:sectPr>
      </w:pPr>
    </w:p>
    <w:p w14:paraId="782ADCCD" w14:textId="064BDB34" w:rsidR="00401037" w:rsidRDefault="000C01C1" w:rsidP="000C01C1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6524025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4D2573" w14:textId="4BB1CDB6" w:rsidR="00F23985" w:rsidRDefault="00F23985">
          <w:pPr>
            <w:pStyle w:val="af4"/>
          </w:pPr>
        </w:p>
        <w:p w14:paraId="2682653F" w14:textId="3764D2A4" w:rsidR="00F23985" w:rsidRDefault="00F23985" w:rsidP="00F23985">
          <w:pPr>
            <w:pStyle w:val="12"/>
            <w:tabs>
              <w:tab w:val="left" w:pos="284"/>
              <w:tab w:val="right" w:leader="dot" w:pos="1020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64260" w:history="1">
            <w:r w:rsidRPr="00AE5698">
              <w:rPr>
                <w:rStyle w:val="af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2F86D" w14:textId="7C09A302" w:rsidR="00F23985" w:rsidRDefault="00000000" w:rsidP="00F23985">
          <w:pPr>
            <w:pStyle w:val="12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61" w:history="1">
            <w:r w:rsidR="00F23985" w:rsidRPr="00AE5698">
              <w:rPr>
                <w:rStyle w:val="af5"/>
                <w:noProof/>
                <w:lang w:val="en-US"/>
              </w:rPr>
              <w:t xml:space="preserve">1 </w:t>
            </w:r>
            <w:r w:rsidR="00F23985" w:rsidRPr="00AE5698">
              <w:rPr>
                <w:rStyle w:val="af5"/>
                <w:noProof/>
              </w:rPr>
              <w:t>Анализ предметной области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_Toc224164261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6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1CB165EF" w14:textId="1B6DBE3B" w:rsidR="00F23985" w:rsidRDefault="00000000" w:rsidP="00F23985">
          <w:pPr>
            <w:pStyle w:val="12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62" w:history="1">
            <w:r w:rsidR="00F23985" w:rsidRPr="00AE5698">
              <w:rPr>
                <w:rStyle w:val="af5"/>
                <w:noProof/>
              </w:rPr>
              <w:t>2 Проектирование базы данных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_Toc224164262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7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5CA050DF" w14:textId="09CF723D" w:rsidR="00F23985" w:rsidRDefault="00000000" w:rsidP="00F23985">
          <w:pPr>
            <w:pStyle w:val="25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63" w:history="1">
            <w:r w:rsidR="00F23985" w:rsidRPr="00AE5698">
              <w:rPr>
                <w:rStyle w:val="af5"/>
                <w:noProof/>
              </w:rPr>
              <w:t>2.1 Описание базы данных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_Toc224164263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7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0D4B6D0E" w14:textId="4FAB9F5C" w:rsidR="00F23985" w:rsidRDefault="00000000" w:rsidP="00F23985">
          <w:pPr>
            <w:pStyle w:val="25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64" w:history="1">
            <w:r w:rsidR="00F23985" w:rsidRPr="00AE5698">
              <w:rPr>
                <w:rStyle w:val="af5"/>
                <w:noProof/>
              </w:rPr>
              <w:t xml:space="preserve">2.2 </w:t>
            </w:r>
            <w:r w:rsidR="00F23985" w:rsidRPr="00AE5698">
              <w:rPr>
                <w:rStyle w:val="af5"/>
                <w:noProof/>
                <w:lang w:val="en-US"/>
              </w:rPr>
              <w:t>ER</w:t>
            </w:r>
            <w:r w:rsidR="00F23985" w:rsidRPr="00AE5698">
              <w:rPr>
                <w:rStyle w:val="af5"/>
                <w:noProof/>
              </w:rPr>
              <w:t>-диагр</w:t>
            </w:r>
            <w:r w:rsidR="00F23985" w:rsidRPr="00AE5698">
              <w:rPr>
                <w:rStyle w:val="af5"/>
                <w:noProof/>
              </w:rPr>
              <w:t>а</w:t>
            </w:r>
            <w:r w:rsidR="00F23985" w:rsidRPr="00AE5698">
              <w:rPr>
                <w:rStyle w:val="af5"/>
                <w:noProof/>
              </w:rPr>
              <w:t>мма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_Toc224164264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8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21A37719" w14:textId="1F705F14" w:rsidR="00F23985" w:rsidRDefault="00000000" w:rsidP="00F23985">
          <w:pPr>
            <w:pStyle w:val="12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65" w:history="1">
            <w:r w:rsidR="00F23985" w:rsidRPr="00AE5698">
              <w:rPr>
                <w:rStyle w:val="af5"/>
                <w:noProof/>
              </w:rPr>
              <w:t>3 Разработка серверной части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_Toc224164265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9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171CB8BA" w14:textId="6FC4C549" w:rsidR="00F23985" w:rsidRDefault="00000000" w:rsidP="00F23985">
          <w:pPr>
            <w:pStyle w:val="25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66" w:history="1">
            <w:r w:rsidR="00F23985" w:rsidRPr="00AE5698">
              <w:rPr>
                <w:rStyle w:val="af5"/>
                <w:noProof/>
              </w:rPr>
              <w:t xml:space="preserve">3.1 Описание </w:t>
            </w:r>
            <w:r w:rsidR="00F23985" w:rsidRPr="00AE5698">
              <w:rPr>
                <w:rStyle w:val="af5"/>
                <w:noProof/>
                <w:lang w:val="en-US"/>
              </w:rPr>
              <w:t>API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_Toc224164266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9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43E7655A" w14:textId="066ABCD6" w:rsidR="00F23985" w:rsidRDefault="00000000" w:rsidP="00F23985">
          <w:pPr>
            <w:pStyle w:val="25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67" w:history="1">
            <w:r w:rsidR="00F23985" w:rsidRPr="00AE5698">
              <w:rPr>
                <w:rStyle w:val="af5"/>
                <w:noProof/>
              </w:rPr>
              <w:t xml:space="preserve">3.2 Описание парсера </w:t>
            </w:r>
            <w:r w:rsidR="00F23985" w:rsidRPr="00AE5698">
              <w:rPr>
                <w:rStyle w:val="af5"/>
                <w:noProof/>
                <w:lang w:val="en-US"/>
              </w:rPr>
              <w:t>excel</w:t>
            </w:r>
            <w:r w:rsidR="00F23985" w:rsidRPr="00AE5698">
              <w:rPr>
                <w:rStyle w:val="af5"/>
                <w:noProof/>
              </w:rPr>
              <w:t>-файлов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_Toc224164267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10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1F2806DD" w14:textId="22271834" w:rsidR="00F23985" w:rsidRDefault="00000000" w:rsidP="00F23985">
          <w:pPr>
            <w:pStyle w:val="12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68" w:history="1">
            <w:r w:rsidR="00F23985" w:rsidRPr="00AE5698">
              <w:rPr>
                <w:rStyle w:val="af5"/>
                <w:noProof/>
              </w:rPr>
              <w:t>4 Пользовательский интерфейс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_Toc224164268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11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5D9C059B" w14:textId="7904D976" w:rsidR="00F23985" w:rsidRDefault="00000000" w:rsidP="00F23985">
          <w:pPr>
            <w:pStyle w:val="25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69" w:history="1">
            <w:r w:rsidR="00F23985" w:rsidRPr="00AE5698">
              <w:rPr>
                <w:rStyle w:val="af5"/>
                <w:noProof/>
              </w:rPr>
              <w:t>4.1 Описание пользовательского интерфейса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_Toc224164269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11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458FE36D" w14:textId="5CE6CE72" w:rsidR="00F23985" w:rsidRDefault="00000000" w:rsidP="00F23985">
          <w:pPr>
            <w:pStyle w:val="25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70" w:history="1">
            <w:r w:rsidR="00F23985" w:rsidRPr="00AE5698">
              <w:rPr>
                <w:rStyle w:val="af5"/>
                <w:noProof/>
              </w:rPr>
              <w:t>4.2 Страница со списком товаров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_Toc224164270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11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3C149774" w14:textId="421B60DB" w:rsidR="00F23985" w:rsidRDefault="00000000" w:rsidP="00F23985">
          <w:pPr>
            <w:pStyle w:val="25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71" w:history="1">
            <w:r w:rsidR="00F23985" w:rsidRPr="00AE5698">
              <w:rPr>
                <w:rStyle w:val="af5"/>
                <w:noProof/>
              </w:rPr>
              <w:t>4.3 Страница со списком цехов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_Toc224164271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12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7D030239" w14:textId="565AB0E3" w:rsidR="00F23985" w:rsidRDefault="00000000" w:rsidP="00F23985">
          <w:pPr>
            <w:pStyle w:val="25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72" w:history="1">
            <w:r w:rsidR="00F23985" w:rsidRPr="00AE5698">
              <w:rPr>
                <w:rStyle w:val="af5"/>
                <w:noProof/>
              </w:rPr>
              <w:t>4.4 Страница добавления и редактирования товаров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_Toc224164272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13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777930AD" w14:textId="3CE5CFD8" w:rsidR="00F23985" w:rsidRDefault="00000000" w:rsidP="00F23985">
          <w:pPr>
            <w:pStyle w:val="12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73" w:history="1">
            <w:r w:rsidR="00F23985" w:rsidRPr="00AE5698">
              <w:rPr>
                <w:rStyle w:val="af5"/>
                <w:noProof/>
              </w:rPr>
              <w:t>5 Описание дипломного проекта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_Toc224164273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16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7F4D534E" w14:textId="1C867092" w:rsidR="00F23985" w:rsidRDefault="00000000" w:rsidP="00F23985">
          <w:pPr>
            <w:pStyle w:val="25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74" w:history="1">
            <w:r w:rsidR="00F23985" w:rsidRPr="00AE5698">
              <w:rPr>
                <w:rStyle w:val="af5"/>
                <w:noProof/>
              </w:rPr>
              <w:t>5.1 Обоснование выбора инструментальных средств разработки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_Toc224164274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16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5481DE48" w14:textId="21673E16" w:rsidR="00F23985" w:rsidRDefault="00000000" w:rsidP="00F23985">
          <w:pPr>
            <w:pStyle w:val="25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75" w:history="1">
            <w:r w:rsidR="00F23985" w:rsidRPr="00AE5698">
              <w:rPr>
                <w:rStyle w:val="af5"/>
                <w:noProof/>
              </w:rPr>
              <w:t>5.2 Структура приложения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_Toc224164275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16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15394F3E" w14:textId="1D20956F" w:rsidR="00F23985" w:rsidRDefault="00000000" w:rsidP="00F23985">
          <w:pPr>
            <w:pStyle w:val="25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76" w:history="1">
            <w:r w:rsidR="00F23985" w:rsidRPr="00AE5698">
              <w:rPr>
                <w:rStyle w:val="af5"/>
                <w:noProof/>
              </w:rPr>
              <w:t>5.3 Инструкция по работе с приложением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_Toc224164276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17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52A1C441" w14:textId="4B758EE5" w:rsidR="00F23985" w:rsidRDefault="00000000" w:rsidP="00F23985">
          <w:pPr>
            <w:pStyle w:val="12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77" w:history="1">
            <w:r w:rsidR="00F23985" w:rsidRPr="00AE5698">
              <w:rPr>
                <w:rStyle w:val="af5"/>
                <w:noProof/>
              </w:rPr>
              <w:t>Заключение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_Toc224164277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20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22F2DD70" w14:textId="021D1CB5" w:rsidR="00F23985" w:rsidRDefault="00000000" w:rsidP="00F23985">
          <w:pPr>
            <w:pStyle w:val="12"/>
            <w:tabs>
              <w:tab w:val="left" w:pos="284"/>
              <w:tab w:val="right" w:leader="dot" w:pos="10206"/>
            </w:tabs>
            <w:rPr>
              <w:noProof/>
            </w:rPr>
          </w:pPr>
          <w:hyperlink w:anchor="_Toc224164278" w:history="1">
            <w:r w:rsidR="00F23985" w:rsidRPr="00AE5698">
              <w:rPr>
                <w:rStyle w:val="af5"/>
                <w:noProof/>
              </w:rPr>
              <w:t xml:space="preserve">Приложение </w:t>
            </w:r>
            <w:r w:rsidR="00F23985" w:rsidRPr="00AE5698">
              <w:rPr>
                <w:rStyle w:val="af5"/>
                <w:noProof/>
              </w:rPr>
              <w:t>А</w:t>
            </w:r>
            <w:r w:rsidR="00F23985">
              <w:rPr>
                <w:noProof/>
                <w:webHidden/>
              </w:rPr>
              <w:tab/>
            </w:r>
            <w:r w:rsidR="00F23985">
              <w:rPr>
                <w:noProof/>
                <w:webHidden/>
              </w:rPr>
              <w:fldChar w:fldCharType="begin"/>
            </w:r>
            <w:r w:rsidR="00F23985">
              <w:rPr>
                <w:noProof/>
                <w:webHidden/>
              </w:rPr>
              <w:instrText xml:space="preserve"> PAGEREF _Toc224164278 \h </w:instrText>
            </w:r>
            <w:r w:rsidR="00F23985">
              <w:rPr>
                <w:noProof/>
                <w:webHidden/>
              </w:rPr>
            </w:r>
            <w:r w:rsidR="00F23985">
              <w:rPr>
                <w:noProof/>
                <w:webHidden/>
              </w:rPr>
              <w:fldChar w:fldCharType="separate"/>
            </w:r>
            <w:r w:rsidR="00E25A9C">
              <w:rPr>
                <w:noProof/>
                <w:webHidden/>
              </w:rPr>
              <w:t>21</w:t>
            </w:r>
            <w:r w:rsidR="00F23985">
              <w:rPr>
                <w:noProof/>
                <w:webHidden/>
              </w:rPr>
              <w:fldChar w:fldCharType="end"/>
            </w:r>
          </w:hyperlink>
        </w:p>
        <w:p w14:paraId="03A2886B" w14:textId="62C5C42A" w:rsidR="00F23985" w:rsidRDefault="00F23985" w:rsidP="00F23985">
          <w:pPr>
            <w:tabs>
              <w:tab w:val="left" w:pos="284"/>
              <w:tab w:val="right" w:leader="dot" w:pos="10206"/>
            </w:tabs>
          </w:pPr>
          <w:r>
            <w:rPr>
              <w:b/>
              <w:bCs/>
            </w:rPr>
            <w:fldChar w:fldCharType="end"/>
          </w:r>
        </w:p>
      </w:sdtContent>
    </w:sdt>
    <w:p w14:paraId="7AEF8117" w14:textId="77777777" w:rsidR="001040B1" w:rsidRDefault="001040B1" w:rsidP="000C01C1">
      <w:pPr>
        <w:jc w:val="center"/>
        <w:rPr>
          <w:rFonts w:cs="Times New Roman"/>
          <w:szCs w:val="28"/>
        </w:rPr>
      </w:pPr>
    </w:p>
    <w:p w14:paraId="407BEE76" w14:textId="77777777" w:rsidR="001040B1" w:rsidRDefault="001040B1" w:rsidP="000C01C1">
      <w:pPr>
        <w:jc w:val="center"/>
        <w:rPr>
          <w:rFonts w:cs="Times New Roman"/>
          <w:szCs w:val="28"/>
        </w:rPr>
      </w:pPr>
    </w:p>
    <w:p w14:paraId="15F2AD9B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4466C1AA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3B2FF0DD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38EF963D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35F1F9AA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6D3C5DE2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6E7DB42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6AD01DCD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1B315227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74DD87F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C06118A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8A99DED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14166E5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4BFFE538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0D20628F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5C5E1433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646F0FF9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9C4B36A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1E95FF32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361C265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1F63FD7F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6A8ED4F7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FAD220F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4CB84B07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41AE4324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5EB82E3C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5FB21CC8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5F858472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8A43926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3266CAC9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06341E50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59B24DA3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063425A5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000E5612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052F8C1F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1A4C5F3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54802CDB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12F6BA68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8402484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3EC643D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615F7FF1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9D6B742" w14:textId="77777777" w:rsidR="00B22687" w:rsidRDefault="00B22687" w:rsidP="00B22687">
      <w:pPr>
        <w:rPr>
          <w:rFonts w:cs="Times New Roman"/>
          <w:szCs w:val="28"/>
        </w:rPr>
      </w:pPr>
    </w:p>
    <w:p w14:paraId="1D8307FA" w14:textId="77777777" w:rsidR="00B22687" w:rsidRDefault="00B22687" w:rsidP="00B22687">
      <w:pPr>
        <w:jc w:val="right"/>
        <w:rPr>
          <w:rFonts w:cs="Times New Roman"/>
          <w:szCs w:val="28"/>
        </w:rPr>
      </w:pPr>
    </w:p>
    <w:p w14:paraId="4F70627F" w14:textId="77777777" w:rsidR="00B22687" w:rsidRDefault="00B22687" w:rsidP="00B22687">
      <w:pPr>
        <w:rPr>
          <w:rFonts w:cs="Times New Roman"/>
          <w:szCs w:val="28"/>
        </w:rPr>
      </w:pPr>
    </w:p>
    <w:p w14:paraId="170E5310" w14:textId="77777777" w:rsidR="00B22687" w:rsidRDefault="00B22687" w:rsidP="00B22687">
      <w:pPr>
        <w:rPr>
          <w:rFonts w:cs="Times New Roman"/>
          <w:szCs w:val="28"/>
        </w:rPr>
      </w:pPr>
    </w:p>
    <w:p w14:paraId="477FAC2D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12F6875F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12DB8023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754E5FA0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4CCE4B92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314C810E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14910307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6A70DA11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43E07168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7C283F74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2B1F6EE4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16FB6C34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3A3C3BA2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2D51EC99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6ABBDD56" w14:textId="77777777" w:rsidR="00F77C96" w:rsidRPr="00F77C96" w:rsidRDefault="00F77C96" w:rsidP="00F77C96">
      <w:pPr>
        <w:rPr>
          <w:rFonts w:cs="Times New Roman"/>
          <w:szCs w:val="28"/>
        </w:rPr>
      </w:pPr>
    </w:p>
    <w:p w14:paraId="2B010432" w14:textId="43AB0CA1" w:rsidR="00F77C96" w:rsidRPr="00F77C96" w:rsidRDefault="00F77C96" w:rsidP="00F77C96">
      <w:pPr>
        <w:tabs>
          <w:tab w:val="left" w:pos="888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734FF5EA" w14:textId="77777777" w:rsidR="00F77C96" w:rsidRDefault="00F77C96" w:rsidP="00F77C96">
      <w:pPr>
        <w:rPr>
          <w:rFonts w:cs="Times New Roman"/>
          <w:szCs w:val="28"/>
        </w:rPr>
      </w:pPr>
    </w:p>
    <w:p w14:paraId="6D4322F8" w14:textId="1432FA7C" w:rsidR="00F77C96" w:rsidRDefault="00F77C96" w:rsidP="00F77C96">
      <w:pPr>
        <w:tabs>
          <w:tab w:val="left" w:pos="4845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6DAE3777" w14:textId="4C989257" w:rsidR="00F77C96" w:rsidRPr="00F77C96" w:rsidRDefault="00F77C96" w:rsidP="00F77C96">
      <w:pPr>
        <w:tabs>
          <w:tab w:val="left" w:pos="4845"/>
        </w:tabs>
        <w:rPr>
          <w:rFonts w:cs="Times New Roman"/>
          <w:szCs w:val="28"/>
        </w:rPr>
        <w:sectPr w:rsidR="00F77C96" w:rsidRPr="00F77C96" w:rsidSect="004B2157">
          <w:headerReference w:type="default" r:id="rId9"/>
          <w:pgSz w:w="11906" w:h="16838"/>
          <w:pgMar w:top="284" w:right="284" w:bottom="284" w:left="1134" w:header="283" w:footer="709" w:gutter="0"/>
          <w:cols w:space="708"/>
          <w:docGrid w:linePitch="381"/>
        </w:sectPr>
      </w:pPr>
      <w:r>
        <w:rPr>
          <w:rFonts w:cs="Times New Roman"/>
          <w:szCs w:val="28"/>
        </w:rPr>
        <w:tab/>
      </w:r>
    </w:p>
    <w:p w14:paraId="798D2478" w14:textId="57722EDA" w:rsidR="001040B1" w:rsidRDefault="001040B1" w:rsidP="001040B1">
      <w:pPr>
        <w:pStyle w:val="1"/>
      </w:pPr>
      <w:bookmarkStart w:id="0" w:name="_Toc224164260"/>
      <w:r>
        <w:lastRenderedPageBreak/>
        <w:t>Введение</w:t>
      </w:r>
      <w:bookmarkEnd w:id="0"/>
    </w:p>
    <w:p w14:paraId="07192A18" w14:textId="77777777" w:rsidR="001040B1" w:rsidRDefault="001040B1" w:rsidP="001040B1"/>
    <w:p w14:paraId="597055CC" w14:textId="77777777" w:rsidR="001040B1" w:rsidRDefault="001040B1" w:rsidP="001040B1"/>
    <w:p w14:paraId="3F9F8A94" w14:textId="75A6E127" w:rsidR="00E65286" w:rsidRDefault="00E65286" w:rsidP="00E65286">
      <w:pPr>
        <w:ind w:left="284" w:right="282" w:firstLine="425"/>
      </w:pPr>
      <w:r>
        <w:t>Создание информационной системы для мебельной производственной компании «Комфорт» позволяет автоматизировать ключевые бизнес-процессы, связанные с учетом и управлением выпускаемой продукцией. Ранее информация о товарах, технологических процессах и задействованных производственных участках хранилась в разрозненных источниках, что затрудняло оперативное получение актуальных данных, планирование загрузки цехов и расчет производственных мощностей. Внедрение специализированного программного обеспечения обеспечивает централизованное хранение информации, ускоряет процессы добавления и корректировки сведений о продукции, а также предоставляет инструменты для технологических расчетов. Сотрудники компании получают возможность быстро оценивать трудоемкость изготовления изделий, контролировать загрузку производственных участков и планировать выпуск продукции с учетом имеющихся ресурсов.</w:t>
      </w:r>
    </w:p>
    <w:p w14:paraId="5B2446F7" w14:textId="1E189E84" w:rsidR="00E65286" w:rsidRDefault="00E65286" w:rsidP="00E65286">
      <w:pPr>
        <w:ind w:left="284" w:right="282" w:firstLine="425"/>
      </w:pPr>
      <w:r>
        <w:t>Актуальность разработки обусловлена необходимостью повышения эффективности производственного планирования и оптимизации использования оборудования и трудовых ресурсов. Современные мебельные производства сталкиваются с потребностью в гибком управлении технологическими процессами, оперативном пересмотре маршрутов изготовления изделий и точном расчете потребности в материалах. Готовые программные решения, представленные на рынке, зачастую либо избыточно функциональны и требуют значительных финансовых вложений, либо не учитывают специфику конкретного производства и не позволяют гибко настраивать технологические карты. Разработка собственной системы, ориентированной на реальные потребности предприятия, позволяет создать инструмент, полностью соответствующий существующим бизнес-процессам и производственным нормативам.</w:t>
      </w:r>
    </w:p>
    <w:p w14:paraId="75A77F8C" w14:textId="5AA172DF" w:rsidR="006A3A97" w:rsidRDefault="00E65286" w:rsidP="00E65286">
      <w:pPr>
        <w:ind w:left="284" w:right="282" w:firstLine="425"/>
      </w:pPr>
      <w:r>
        <w:t xml:space="preserve">Целью выполнения </w:t>
      </w:r>
      <w:r>
        <w:t>учебной практики</w:t>
      </w:r>
      <w:r>
        <w:t xml:space="preserve"> является создание веб-ориентированной подсистемы управления продукцией для мебельной компании, обеспечивающей ведение каталога изделий, управление технологическими маршрутами их изготовления и расчет потребности в сырьевых материалах.</w:t>
      </w:r>
    </w:p>
    <w:p w14:paraId="658CC2D4" w14:textId="6618A5E7" w:rsidR="006A3A97" w:rsidRPr="006A3A97" w:rsidRDefault="00E65286" w:rsidP="006A3A97">
      <w:pPr>
        <w:ind w:left="284" w:right="282" w:firstLine="425"/>
      </w:pPr>
      <w:r w:rsidRPr="00E65286">
        <w:t>Для достижения поставленной цели решаются следующие задачи</w:t>
      </w:r>
      <w:r w:rsidR="006A3A97" w:rsidRPr="006A3A97">
        <w:t>:</w:t>
      </w:r>
    </w:p>
    <w:p w14:paraId="641B3819" w14:textId="16A602A6" w:rsidR="006A3A97" w:rsidRPr="006A3A97" w:rsidRDefault="006A3A97" w:rsidP="006A3A97">
      <w:pPr>
        <w:numPr>
          <w:ilvl w:val="0"/>
          <w:numId w:val="4"/>
        </w:numPr>
        <w:tabs>
          <w:tab w:val="clear" w:pos="720"/>
          <w:tab w:val="left" w:pos="709"/>
          <w:tab w:val="left" w:pos="993"/>
        </w:tabs>
        <w:ind w:left="142" w:right="282" w:firstLine="567"/>
      </w:pPr>
      <w:r w:rsidRPr="006A3A97">
        <w:t>разработать пользовательский веб-интерфейс, позволяющий просматривать каталог мебели</w:t>
      </w:r>
      <w:r w:rsidR="00E65286">
        <w:t xml:space="preserve"> и пользоваться калькулятором</w:t>
      </w:r>
      <w:r>
        <w:t>;</w:t>
      </w:r>
    </w:p>
    <w:p w14:paraId="0344054E" w14:textId="2933E77D" w:rsidR="006A3A97" w:rsidRPr="006A3A97" w:rsidRDefault="006A3A97" w:rsidP="006A3A97">
      <w:pPr>
        <w:numPr>
          <w:ilvl w:val="0"/>
          <w:numId w:val="4"/>
        </w:numPr>
        <w:tabs>
          <w:tab w:val="clear" w:pos="720"/>
          <w:tab w:val="left" w:pos="709"/>
          <w:tab w:val="left" w:pos="993"/>
        </w:tabs>
        <w:ind w:left="142" w:right="282" w:firstLine="567"/>
      </w:pPr>
      <w:r w:rsidRPr="006A3A97">
        <w:t>разработ</w:t>
      </w:r>
      <w:r w:rsidR="00E65286">
        <w:t xml:space="preserve">ка </w:t>
      </w:r>
      <w:r w:rsidRPr="006A3A97">
        <w:t>API для взаимодействия интерфейса с базой данных товаров и обработки заказов;</w:t>
      </w:r>
    </w:p>
    <w:p w14:paraId="638C3C3A" w14:textId="6862E941" w:rsidR="006A3A97" w:rsidRPr="006A3A97" w:rsidRDefault="00E65286" w:rsidP="006A3A97">
      <w:pPr>
        <w:numPr>
          <w:ilvl w:val="0"/>
          <w:numId w:val="4"/>
        </w:numPr>
        <w:tabs>
          <w:tab w:val="clear" w:pos="720"/>
          <w:tab w:val="left" w:pos="709"/>
          <w:tab w:val="left" w:pos="993"/>
        </w:tabs>
        <w:ind w:left="142" w:right="282" w:firstLine="567"/>
      </w:pPr>
      <w:r>
        <w:t>обеспечение стабильной и корректной работы</w:t>
      </w:r>
      <w:r w:rsidR="006A3A97" w:rsidRPr="006A3A97">
        <w:t>;</w:t>
      </w:r>
    </w:p>
    <w:p w14:paraId="15EF7470" w14:textId="0B1CBBB7" w:rsidR="006A3A97" w:rsidRPr="006A3A97" w:rsidRDefault="006A3A97" w:rsidP="006A3A97">
      <w:pPr>
        <w:numPr>
          <w:ilvl w:val="0"/>
          <w:numId w:val="4"/>
        </w:numPr>
        <w:tabs>
          <w:tab w:val="clear" w:pos="720"/>
          <w:tab w:val="left" w:pos="709"/>
          <w:tab w:val="left" w:pos="993"/>
        </w:tabs>
        <w:ind w:left="142" w:right="282" w:firstLine="567"/>
      </w:pPr>
      <w:r w:rsidRPr="006A3A97">
        <w:t>написа</w:t>
      </w:r>
      <w:r w:rsidR="00E65286">
        <w:t>ние</w:t>
      </w:r>
      <w:r w:rsidRPr="006A3A97">
        <w:t xml:space="preserve"> пояснительн</w:t>
      </w:r>
      <w:r w:rsidR="00E65286">
        <w:t>ой</w:t>
      </w:r>
      <w:r w:rsidRPr="006A3A97">
        <w:t xml:space="preserve"> записк</w:t>
      </w:r>
      <w:r w:rsidR="00E65286">
        <w:t>и</w:t>
      </w:r>
      <w:r w:rsidRPr="006A3A97">
        <w:t>.</w:t>
      </w:r>
    </w:p>
    <w:p w14:paraId="398978DC" w14:textId="77777777" w:rsidR="006A3A97" w:rsidRDefault="006A3A97" w:rsidP="002E08DF">
      <w:pPr>
        <w:ind w:left="284" w:right="282" w:firstLine="425"/>
      </w:pPr>
    </w:p>
    <w:p w14:paraId="6AC2DD73" w14:textId="50B67ACA" w:rsidR="004B2157" w:rsidRDefault="004B2157">
      <w:pPr>
        <w:spacing w:after="160" w:line="278" w:lineRule="auto"/>
        <w:ind w:firstLine="0"/>
        <w:jc w:val="left"/>
      </w:pPr>
      <w:r>
        <w:br w:type="page"/>
      </w:r>
    </w:p>
    <w:p w14:paraId="03917473" w14:textId="2FB127EE" w:rsidR="004B2157" w:rsidRDefault="00B92F1F" w:rsidP="00B92F1F">
      <w:pPr>
        <w:pStyle w:val="1"/>
      </w:pPr>
      <w:bookmarkStart w:id="1" w:name="_Toc224164261"/>
      <w:r>
        <w:rPr>
          <w:lang w:val="en-US"/>
        </w:rPr>
        <w:lastRenderedPageBreak/>
        <w:t xml:space="preserve">1 </w:t>
      </w:r>
      <w:r>
        <w:t>Анализ предметной области</w:t>
      </w:r>
      <w:bookmarkEnd w:id="1"/>
    </w:p>
    <w:p w14:paraId="01952CC8" w14:textId="77777777" w:rsidR="00B92F1F" w:rsidRDefault="00B92F1F" w:rsidP="00B92F1F"/>
    <w:p w14:paraId="512F32B0" w14:textId="77777777" w:rsidR="000B761A" w:rsidRDefault="000B761A" w:rsidP="00B92F1F"/>
    <w:p w14:paraId="2F3CE31D" w14:textId="4525F7DB" w:rsidR="00B92F1F" w:rsidRPr="00B92F1F" w:rsidRDefault="00CD4C84" w:rsidP="000B761A">
      <w:pPr>
        <w:ind w:left="142" w:right="282" w:firstLine="567"/>
      </w:pPr>
      <w:r w:rsidRPr="00CD4C84">
        <w:t>Мебельное предприятие «Комфорт» специализируется на выпуске изделий различных стилевых направлений — от классических гарнитуров до современных модульных решений. Производственный процесс ориентирован на применение экологически чистых материалов: массивов древесины, ламинированных древесно-стружечных плит, фанеры и МДФ. В условиях расширения номенклатуры выпускаемых изделий и необходимости оптимального распределения производственных мощностей возникает потребность в автоматизированном учете информации о выпускаемой продукции и технологических маршрутах ее изготовления.</w:t>
      </w:r>
    </w:p>
    <w:p w14:paraId="4DE19478" w14:textId="48C03FBC" w:rsidR="00B92F1F" w:rsidRPr="00B92F1F" w:rsidRDefault="00CD4C84" w:rsidP="000B761A">
      <w:pPr>
        <w:ind w:left="142" w:right="282" w:firstLine="567"/>
      </w:pPr>
      <w:r>
        <w:t>Подсистема обеспечивает следующий функционал</w:t>
      </w:r>
      <w:r w:rsidR="00B92F1F" w:rsidRPr="00B92F1F">
        <w:t>:</w:t>
      </w:r>
    </w:p>
    <w:p w14:paraId="62099DA1" w14:textId="577DC3E3" w:rsidR="00B92F1F" w:rsidRPr="00B92F1F" w:rsidRDefault="00B92F1F" w:rsidP="000B761A">
      <w:pPr>
        <w:ind w:left="142" w:right="282" w:firstLine="567"/>
      </w:pPr>
      <w:r w:rsidRPr="00B92F1F">
        <w:t>–</w:t>
      </w:r>
      <w:r>
        <w:t xml:space="preserve"> </w:t>
      </w:r>
      <w:r w:rsidRPr="00B92F1F">
        <w:t>просмотр списка продукции;</w:t>
      </w:r>
    </w:p>
    <w:p w14:paraId="25F101C1" w14:textId="37905814" w:rsidR="00B92F1F" w:rsidRPr="00B92F1F" w:rsidRDefault="00B92F1F" w:rsidP="000B761A">
      <w:pPr>
        <w:ind w:left="142" w:right="282" w:firstLine="567"/>
      </w:pPr>
      <w:r w:rsidRPr="00B92F1F">
        <w:t>–</w:t>
      </w:r>
      <w:r>
        <w:t xml:space="preserve"> </w:t>
      </w:r>
      <w:r w:rsidRPr="00B92F1F">
        <w:t>добавление</w:t>
      </w:r>
      <w:r w:rsidR="00CD4C84">
        <w:t xml:space="preserve"> и </w:t>
      </w:r>
      <w:r w:rsidRPr="00B92F1F">
        <w:t xml:space="preserve">редактирование </w:t>
      </w:r>
      <w:r w:rsidR="00CD4C84">
        <w:t>информации</w:t>
      </w:r>
      <w:r w:rsidRPr="00B92F1F">
        <w:t xml:space="preserve"> о продукции;</w:t>
      </w:r>
    </w:p>
    <w:p w14:paraId="02CFD0DD" w14:textId="378FC185" w:rsidR="00B92F1F" w:rsidRDefault="00B92F1F" w:rsidP="000B761A">
      <w:pPr>
        <w:ind w:left="142" w:right="282" w:firstLine="567"/>
      </w:pPr>
      <w:r w:rsidRPr="00B92F1F">
        <w:t>–</w:t>
      </w:r>
      <w:r>
        <w:t xml:space="preserve"> </w:t>
      </w:r>
      <w:r w:rsidRPr="00B92F1F">
        <w:t>просмотр списка цехов.</w:t>
      </w:r>
    </w:p>
    <w:p w14:paraId="30E6BA4D" w14:textId="77777777" w:rsidR="000B761A" w:rsidRDefault="000B761A" w:rsidP="00B92F1F">
      <w:pPr>
        <w:ind w:left="142" w:firstLine="567"/>
      </w:pPr>
    </w:p>
    <w:p w14:paraId="14BDF808" w14:textId="4922596E" w:rsidR="000B761A" w:rsidRDefault="000B761A" w:rsidP="00B92F1F">
      <w:pPr>
        <w:ind w:left="142" w:firstLine="567"/>
      </w:pPr>
      <w:r>
        <w:t>Используемый стек технологий:</w:t>
      </w:r>
    </w:p>
    <w:p w14:paraId="1C443806" w14:textId="0DEEA4E8" w:rsidR="00E46E1D" w:rsidRDefault="000B761A" w:rsidP="00E46E1D">
      <w:pPr>
        <w:pStyle w:val="a7"/>
        <w:numPr>
          <w:ilvl w:val="0"/>
          <w:numId w:val="7"/>
        </w:numPr>
        <w:tabs>
          <w:tab w:val="left" w:pos="993"/>
        </w:tabs>
        <w:ind w:left="284" w:firstLine="425"/>
      </w:pPr>
      <w:r w:rsidRPr="000B761A">
        <w:rPr>
          <w:lang w:val="en-US"/>
        </w:rPr>
        <w:t xml:space="preserve">Python – </w:t>
      </w:r>
      <w:r>
        <w:t>основной язык программирования;</w:t>
      </w:r>
    </w:p>
    <w:p w14:paraId="1613E786" w14:textId="2B968146" w:rsidR="000B761A" w:rsidRDefault="00B541EE" w:rsidP="000B761A">
      <w:pPr>
        <w:pStyle w:val="a7"/>
        <w:numPr>
          <w:ilvl w:val="0"/>
          <w:numId w:val="7"/>
        </w:numPr>
        <w:tabs>
          <w:tab w:val="left" w:pos="993"/>
        </w:tabs>
        <w:ind w:left="284" w:firstLine="425"/>
      </w:pPr>
      <w:r>
        <w:rPr>
          <w:lang w:val="en-US"/>
        </w:rPr>
        <w:t>Flask</w:t>
      </w:r>
      <w:r w:rsidR="000B761A" w:rsidRPr="000B761A">
        <w:t xml:space="preserve"> – </w:t>
      </w:r>
      <w:r w:rsidR="000B761A">
        <w:t xml:space="preserve">фреймворк для создания </w:t>
      </w:r>
      <w:r w:rsidR="000B761A" w:rsidRPr="000B761A">
        <w:rPr>
          <w:lang w:val="en-US"/>
        </w:rPr>
        <w:t>API</w:t>
      </w:r>
      <w:r w:rsidR="000B761A" w:rsidRPr="000B761A">
        <w:t>;</w:t>
      </w:r>
    </w:p>
    <w:p w14:paraId="0ABBDF5E" w14:textId="686F77C4" w:rsidR="000B761A" w:rsidRDefault="000B761A" w:rsidP="000B761A">
      <w:pPr>
        <w:pStyle w:val="a7"/>
        <w:numPr>
          <w:ilvl w:val="0"/>
          <w:numId w:val="7"/>
        </w:numPr>
        <w:tabs>
          <w:tab w:val="left" w:pos="993"/>
        </w:tabs>
        <w:ind w:left="284" w:firstLine="425"/>
      </w:pPr>
      <w:r w:rsidRPr="000B761A">
        <w:rPr>
          <w:lang w:val="en-US"/>
        </w:rPr>
        <w:t>HTML</w:t>
      </w:r>
      <w:r w:rsidRPr="000B761A">
        <w:t>/</w:t>
      </w:r>
      <w:r w:rsidRPr="000B761A">
        <w:rPr>
          <w:lang w:val="en-US"/>
        </w:rPr>
        <w:t>CSS</w:t>
      </w:r>
      <w:r w:rsidRPr="000B761A">
        <w:t xml:space="preserve"> – </w:t>
      </w:r>
      <w:r>
        <w:t>веб-интерфейс;</w:t>
      </w:r>
    </w:p>
    <w:p w14:paraId="23328281" w14:textId="621D6A5B" w:rsidR="000B761A" w:rsidRPr="000B761A" w:rsidRDefault="000B761A" w:rsidP="00B541EE">
      <w:pPr>
        <w:pStyle w:val="a7"/>
        <w:numPr>
          <w:ilvl w:val="0"/>
          <w:numId w:val="7"/>
        </w:numPr>
        <w:tabs>
          <w:tab w:val="left" w:pos="993"/>
        </w:tabs>
        <w:ind w:left="284" w:firstLine="425"/>
      </w:pPr>
      <w:r w:rsidRPr="000B761A">
        <w:rPr>
          <w:lang w:val="en-US"/>
        </w:rPr>
        <w:t xml:space="preserve">PostgreSQL – </w:t>
      </w:r>
      <w:r>
        <w:t>СУБД;</w:t>
      </w:r>
      <w:r w:rsidRPr="000B761A">
        <w:br w:type="page"/>
      </w:r>
    </w:p>
    <w:p w14:paraId="25F2C2B6" w14:textId="0B0EC862" w:rsidR="000B761A" w:rsidRPr="00A05EC5" w:rsidRDefault="000B761A" w:rsidP="000B761A">
      <w:pPr>
        <w:pStyle w:val="1"/>
      </w:pPr>
      <w:bookmarkStart w:id="2" w:name="_Toc224164262"/>
      <w:r>
        <w:lastRenderedPageBreak/>
        <w:t>2 Проектирование базы данных</w:t>
      </w:r>
      <w:bookmarkEnd w:id="2"/>
    </w:p>
    <w:p w14:paraId="552B8D9C" w14:textId="77777777" w:rsidR="000B761A" w:rsidRDefault="000B761A" w:rsidP="000B761A"/>
    <w:p w14:paraId="1180B6A5" w14:textId="3421B38E" w:rsidR="000B761A" w:rsidRDefault="000B761A" w:rsidP="000B761A">
      <w:pPr>
        <w:pStyle w:val="2"/>
      </w:pPr>
      <w:bookmarkStart w:id="3" w:name="_Toc224164263"/>
      <w:r>
        <w:t>2.1 Описание базы данных</w:t>
      </w:r>
      <w:bookmarkEnd w:id="3"/>
    </w:p>
    <w:p w14:paraId="5FCCF6E6" w14:textId="77777777" w:rsidR="000B761A" w:rsidRDefault="000B761A" w:rsidP="000B761A"/>
    <w:p w14:paraId="7B5B7306" w14:textId="77777777" w:rsidR="00B11F1D" w:rsidRDefault="00B11F1D" w:rsidP="000B761A"/>
    <w:p w14:paraId="3EA5C58D" w14:textId="1191035A" w:rsidR="00380C46" w:rsidRDefault="00380C46" w:rsidP="006015BF">
      <w:pPr>
        <w:ind w:left="284" w:right="282" w:firstLine="425"/>
      </w:pPr>
      <w:r>
        <w:t xml:space="preserve">В качестве СУБД использовалась </w:t>
      </w:r>
      <w:proofErr w:type="spellStart"/>
      <w:r>
        <w:t>PostgreSQL</w:t>
      </w:r>
      <w:proofErr w:type="spellEnd"/>
      <w:r>
        <w:t xml:space="preserve">. </w:t>
      </w:r>
    </w:p>
    <w:p w14:paraId="0FFFCAF4" w14:textId="72343C89" w:rsidR="00380C46" w:rsidRPr="00B11F1D" w:rsidRDefault="00380C46" w:rsidP="00B11F1D">
      <w:pPr>
        <w:ind w:left="284" w:right="282" w:firstLine="425"/>
      </w:pPr>
      <w:r>
        <w:t>Связи между таблицами</w:t>
      </w:r>
      <w:r w:rsidR="00B11F1D" w:rsidRPr="00B11F1D">
        <w:t>:</w:t>
      </w:r>
    </w:p>
    <w:p w14:paraId="431D018D" w14:textId="3296D7FB" w:rsidR="006015BF" w:rsidRDefault="006015BF" w:rsidP="006015BF">
      <w:pPr>
        <w:ind w:left="284" w:right="282" w:firstLine="425"/>
      </w:pPr>
      <w:r>
        <w:t xml:space="preserve">Структура базы данных спроектирована с обеспечением ссылочной целостности на уровне внешних ключей. Таблица </w:t>
      </w:r>
      <w:proofErr w:type="spellStart"/>
      <w:r>
        <w:t>products</w:t>
      </w:r>
      <w:proofErr w:type="spellEnd"/>
      <w:r>
        <w:t xml:space="preserve"> содержит сведения о выпускаемых изделиях и связана с таблицей </w:t>
      </w:r>
      <w:proofErr w:type="spellStart"/>
      <w:r>
        <w:t>product_types</w:t>
      </w:r>
      <w:proofErr w:type="spellEnd"/>
      <w:r>
        <w:t xml:space="preserve"> через поле </w:t>
      </w:r>
      <w:proofErr w:type="spellStart"/>
      <w:r>
        <w:t>product_type_id</w:t>
      </w:r>
      <w:proofErr w:type="spellEnd"/>
      <w:r>
        <w:t xml:space="preserve">, а с таблицей </w:t>
      </w:r>
      <w:proofErr w:type="spellStart"/>
      <w:r>
        <w:t>material_types</w:t>
      </w:r>
      <w:proofErr w:type="spellEnd"/>
      <w:r>
        <w:t xml:space="preserve"> — через поле </w:t>
      </w:r>
      <w:proofErr w:type="spellStart"/>
      <w:r>
        <w:t>main_material_id</w:t>
      </w:r>
      <w:proofErr w:type="spellEnd"/>
      <w:r>
        <w:t>. Данная схема позволяет однозначно определить категорию изделия и тип основного конструкционного материала для каждой записи в каталоге.</w:t>
      </w:r>
    </w:p>
    <w:p w14:paraId="5E4B770A" w14:textId="5FE888CE" w:rsidR="006015BF" w:rsidRDefault="006015BF" w:rsidP="006015BF">
      <w:pPr>
        <w:ind w:left="284" w:right="282" w:firstLine="0"/>
      </w:pPr>
      <w:r>
        <w:t xml:space="preserve">Таблица </w:t>
      </w:r>
      <w:proofErr w:type="spellStart"/>
      <w:r>
        <w:t>product_workshops</w:t>
      </w:r>
      <w:proofErr w:type="spellEnd"/>
      <w:r>
        <w:t xml:space="preserve"> реализует связь «многие ко многим» между продукцией и производственными участками. Каждая запись включает идентификатор продукта (</w:t>
      </w:r>
      <w:proofErr w:type="spellStart"/>
      <w:r>
        <w:t>product_id</w:t>
      </w:r>
      <w:proofErr w:type="spellEnd"/>
      <w:r>
        <w:t>), идентификатор цеха (</w:t>
      </w:r>
      <w:proofErr w:type="spellStart"/>
      <w:r>
        <w:t>workshop_id</w:t>
      </w:r>
      <w:proofErr w:type="spellEnd"/>
      <w:r>
        <w:t>) и время обработки в часах (</w:t>
      </w:r>
      <w:proofErr w:type="spellStart"/>
      <w:r>
        <w:t>hours</w:t>
      </w:r>
      <w:proofErr w:type="spellEnd"/>
      <w:r>
        <w:t xml:space="preserve">). Благодаря такой структуре одно изделие может проходить обработку в нескольких цехах, а общая трудоемкость его изготовления вычисляется путем суммирования значений </w:t>
      </w:r>
      <w:proofErr w:type="spellStart"/>
      <w:r>
        <w:t>hours</w:t>
      </w:r>
      <w:proofErr w:type="spellEnd"/>
      <w:r>
        <w:t xml:space="preserve"> для всех записей, соответствующих данному продукту. Данный подход полностью соответствует технологическому принципу последовательной обработки изделий на различных производственных участках.</w:t>
      </w:r>
    </w:p>
    <w:p w14:paraId="5BC6B973" w14:textId="6567E456" w:rsidR="006015BF" w:rsidRDefault="006015BF" w:rsidP="006015BF">
      <w:pPr>
        <w:ind w:left="284" w:right="282" w:firstLine="0"/>
      </w:pPr>
      <w:r>
        <w:t>Для первоначального наполнения базы данных разработан специализированный скрипт import_data.py, осуществляющий импорт информации из Excel-файлов. Скрипт функционирует следующим образом:</w:t>
      </w:r>
      <w:r>
        <w:t xml:space="preserve"> </w:t>
      </w:r>
      <w:r>
        <w:t xml:space="preserve">с использованием библиотеки </w:t>
      </w:r>
      <w:proofErr w:type="spellStart"/>
      <w:r>
        <w:t>pandas</w:t>
      </w:r>
      <w:proofErr w:type="spellEnd"/>
      <w:r>
        <w:t xml:space="preserve"> производится чтение данных из файлов Material_type_import.xlsx, Product_type_import.xlsx, Workshops_import.xlsx, Products_import.xlsx и Product_workshops_import.xlsx;</w:t>
      </w:r>
      <w:r>
        <w:t xml:space="preserve"> </w:t>
      </w:r>
      <w:r>
        <w:t>для каждого файла выполняется предварительная обработка: переименование колонок для соответствия структуре таблиц и приведение типов данных;</w:t>
      </w:r>
      <w:r>
        <w:t xml:space="preserve"> </w:t>
      </w:r>
      <w:r>
        <w:t>импорт осуществляется с учетом иерархии зависимостей: сначала загружаются справочные таблицы (</w:t>
      </w:r>
      <w:proofErr w:type="spellStart"/>
      <w:r>
        <w:t>material_types</w:t>
      </w:r>
      <w:proofErr w:type="spellEnd"/>
      <w:r>
        <w:t xml:space="preserve">, </w:t>
      </w:r>
      <w:proofErr w:type="spellStart"/>
      <w:r>
        <w:t>product_types</w:t>
      </w:r>
      <w:proofErr w:type="spellEnd"/>
      <w:r>
        <w:t xml:space="preserve">, </w:t>
      </w:r>
      <w:proofErr w:type="spellStart"/>
      <w:r>
        <w:t>workshops</w:t>
      </w:r>
      <w:proofErr w:type="spellEnd"/>
      <w:r>
        <w:t xml:space="preserve">), не имеющие внешних зависимостей, затем таблица </w:t>
      </w:r>
      <w:proofErr w:type="spellStart"/>
      <w:r>
        <w:t>products</w:t>
      </w:r>
      <w:proofErr w:type="spellEnd"/>
      <w:r>
        <w:t>, для которой выполняется автоматическое преобразование названий типов и материалов в соответствующие идентификаторы путем выполнения запросов к уже загруженным справочникам;</w:t>
      </w:r>
      <w:r>
        <w:t xml:space="preserve"> </w:t>
      </w:r>
      <w:r>
        <w:t xml:space="preserve">завершающим этапом производится импорт связей в таблицу </w:t>
      </w:r>
      <w:proofErr w:type="spellStart"/>
      <w:r>
        <w:t>product_workshops</w:t>
      </w:r>
      <w:proofErr w:type="spellEnd"/>
      <w:r>
        <w:t>, где названия продуктов и цехов заменяются на их идентификаторы, после чего выполняется вставка записей с указанием времени обработки.</w:t>
      </w:r>
    </w:p>
    <w:p w14:paraId="71C556D4" w14:textId="77777777" w:rsidR="006015BF" w:rsidRDefault="006015BF" w:rsidP="006015BF">
      <w:pPr>
        <w:ind w:left="284" w:right="282" w:firstLine="425"/>
      </w:pPr>
    </w:p>
    <w:p w14:paraId="3F40DDBF" w14:textId="5DAFB712" w:rsidR="00B11F1D" w:rsidRDefault="006015BF" w:rsidP="006015BF">
      <w:pPr>
        <w:ind w:left="284" w:right="282" w:firstLine="425"/>
      </w:pPr>
      <w:r>
        <w:t>Все операции импорта обернуты в транзакции с возможностью отката при возникновении ошибок, что гарантирует сохранение целостности данных даже в случае сбоев. При выполнении скрипта в консоль выводится подробная информация о количестве импортированных записей и возникающих ошибках, что обеспечивает прозрачность процесса загрузки данных.</w:t>
      </w:r>
    </w:p>
    <w:p w14:paraId="74914B87" w14:textId="77777777" w:rsidR="00DD10EC" w:rsidRDefault="00DD10EC" w:rsidP="00DD10EC">
      <w:pPr>
        <w:ind w:left="284" w:right="282" w:firstLine="425"/>
      </w:pPr>
    </w:p>
    <w:p w14:paraId="211EDA16" w14:textId="77777777" w:rsidR="00DD10EC" w:rsidRPr="00B11F1D" w:rsidRDefault="00DD10EC" w:rsidP="00DD10EC">
      <w:pPr>
        <w:ind w:left="284" w:right="282" w:firstLine="425"/>
      </w:pPr>
    </w:p>
    <w:p w14:paraId="678C67D9" w14:textId="4B2B3F42" w:rsidR="00B11F1D" w:rsidRDefault="00B11F1D" w:rsidP="000529B7">
      <w:pPr>
        <w:pStyle w:val="2"/>
      </w:pPr>
      <w:bookmarkStart w:id="4" w:name="_Toc224164264"/>
      <w:r w:rsidRPr="00A26345">
        <w:lastRenderedPageBreak/>
        <w:t xml:space="preserve">2.2 </w:t>
      </w:r>
      <w:r>
        <w:rPr>
          <w:lang w:val="en-US"/>
        </w:rPr>
        <w:t>ER</w:t>
      </w:r>
      <w:r w:rsidRPr="00A26345">
        <w:t>-</w:t>
      </w:r>
      <w:r>
        <w:t>диаграмма</w:t>
      </w:r>
      <w:bookmarkEnd w:id="4"/>
    </w:p>
    <w:p w14:paraId="46673E6D" w14:textId="77777777" w:rsidR="00B11F1D" w:rsidRDefault="00B11F1D" w:rsidP="000B761A">
      <w:pPr>
        <w:ind w:left="284" w:right="282" w:firstLine="425"/>
      </w:pPr>
    </w:p>
    <w:p w14:paraId="09C12FCC" w14:textId="77777777" w:rsidR="00B11F1D" w:rsidRDefault="00B11F1D" w:rsidP="000B761A">
      <w:pPr>
        <w:ind w:left="284" w:right="282" w:firstLine="425"/>
      </w:pPr>
    </w:p>
    <w:p w14:paraId="0E55FDB9" w14:textId="723ED6C8" w:rsidR="00B11F1D" w:rsidRDefault="006015BF" w:rsidP="00B11F1D">
      <w:pPr>
        <w:ind w:left="284" w:right="282" w:firstLine="425"/>
        <w:jc w:val="center"/>
      </w:pPr>
      <w:r w:rsidRPr="006015BF">
        <w:drawing>
          <wp:inline distT="0" distB="0" distL="0" distR="0" wp14:anchorId="6FC2A925" wp14:editId="39C384CA">
            <wp:extent cx="4813636" cy="700087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559" cy="704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CBD5" w14:textId="77777777" w:rsidR="00B11F1D" w:rsidRDefault="00B11F1D" w:rsidP="00B11F1D">
      <w:pPr>
        <w:ind w:left="284" w:right="282" w:firstLine="425"/>
        <w:jc w:val="center"/>
      </w:pPr>
    </w:p>
    <w:p w14:paraId="5352B773" w14:textId="3ADA585E" w:rsidR="00B11F1D" w:rsidRDefault="00B11F1D" w:rsidP="00B11F1D">
      <w:pPr>
        <w:ind w:left="284" w:right="282" w:firstLine="425"/>
        <w:jc w:val="center"/>
      </w:pPr>
      <w:r>
        <w:t xml:space="preserve">Рисунок 2.1 – </w:t>
      </w:r>
      <w:r>
        <w:rPr>
          <w:lang w:val="en-US"/>
        </w:rPr>
        <w:t>ER</w:t>
      </w:r>
      <w:r w:rsidRPr="004314D3">
        <w:t>-</w:t>
      </w:r>
      <w:r>
        <w:t>диаграмма базы данных</w:t>
      </w:r>
    </w:p>
    <w:p w14:paraId="32EE3DDE" w14:textId="77777777" w:rsidR="00A26345" w:rsidRDefault="00A26345" w:rsidP="00B11F1D">
      <w:pPr>
        <w:ind w:left="284" w:right="282" w:firstLine="425"/>
        <w:jc w:val="center"/>
      </w:pPr>
    </w:p>
    <w:p w14:paraId="373589A3" w14:textId="77777777" w:rsidR="00507CF3" w:rsidRDefault="00507CF3" w:rsidP="00A26345">
      <w:pPr>
        <w:ind w:left="284" w:right="282" w:firstLine="425"/>
        <w:sectPr w:rsidR="00507CF3" w:rsidSect="00B11F1D">
          <w:headerReference w:type="default" r:id="rId11"/>
          <w:pgSz w:w="11906" w:h="16838"/>
          <w:pgMar w:top="284" w:right="284" w:bottom="1418" w:left="1134" w:header="284" w:footer="709" w:gutter="0"/>
          <w:cols w:space="708"/>
          <w:docGrid w:linePitch="381"/>
        </w:sectPr>
      </w:pPr>
    </w:p>
    <w:p w14:paraId="31E20C55" w14:textId="0C4FE778" w:rsidR="00A26345" w:rsidRDefault="00507CF3" w:rsidP="00507CF3">
      <w:pPr>
        <w:pStyle w:val="1"/>
      </w:pPr>
      <w:bookmarkStart w:id="5" w:name="_Toc224164265"/>
      <w:r>
        <w:lastRenderedPageBreak/>
        <w:t>3 Разработка серверной части</w:t>
      </w:r>
      <w:bookmarkEnd w:id="5"/>
    </w:p>
    <w:p w14:paraId="02658E03" w14:textId="77777777" w:rsidR="00507CF3" w:rsidRDefault="00507CF3" w:rsidP="00507CF3"/>
    <w:p w14:paraId="2EBB6863" w14:textId="661C58DF" w:rsidR="00507CF3" w:rsidRPr="00A05EC5" w:rsidRDefault="004314D3" w:rsidP="004314D3">
      <w:pPr>
        <w:pStyle w:val="2"/>
      </w:pPr>
      <w:bookmarkStart w:id="6" w:name="_Toc224164266"/>
      <w:r>
        <w:t xml:space="preserve">3.1 Описание </w:t>
      </w:r>
      <w:r>
        <w:rPr>
          <w:lang w:val="en-US"/>
        </w:rPr>
        <w:t>API</w:t>
      </w:r>
      <w:bookmarkEnd w:id="6"/>
    </w:p>
    <w:p w14:paraId="1FB10ACB" w14:textId="77777777" w:rsidR="004314D3" w:rsidRPr="00A05EC5" w:rsidRDefault="004314D3" w:rsidP="004314D3"/>
    <w:p w14:paraId="6F2F1D2F" w14:textId="77777777" w:rsidR="004314D3" w:rsidRPr="00A05EC5" w:rsidRDefault="004314D3" w:rsidP="004314D3"/>
    <w:p w14:paraId="02615458" w14:textId="138BFFFF" w:rsidR="00E46E1D" w:rsidRDefault="00E46E1D" w:rsidP="00E46E1D">
      <w:pPr>
        <w:ind w:left="284" w:right="282" w:firstLine="425"/>
      </w:pPr>
      <w:r>
        <w:t xml:space="preserve">Серверная часть приложения реализована с использованием </w:t>
      </w:r>
      <w:proofErr w:type="spellStart"/>
      <w:r>
        <w:t>микрофреймворка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, обеспечивающего обработку HTTP-запросов и маршрутизацию. Взаимодействие с базой данных </w:t>
      </w:r>
      <w:proofErr w:type="spellStart"/>
      <w:r>
        <w:t>PostgreSQL</w:t>
      </w:r>
      <w:proofErr w:type="spellEnd"/>
      <w:r>
        <w:t xml:space="preserve"> выполняется напрямую через библиотеку psycopg2 с применением параметризованных запросов для защиты от SQL-инъекций. Такой подход обеспечивает полный контроль над выполняемыми SQL-запросами и позволяет тонко настраивать операции извлечения и модификации данных под конкретные задачи приложения.</w:t>
      </w:r>
    </w:p>
    <w:p w14:paraId="3192077C" w14:textId="7F484BAC" w:rsidR="00E46E1D" w:rsidRDefault="00E46E1D" w:rsidP="00E46E1D">
      <w:pPr>
        <w:ind w:left="284" w:right="282" w:firstLine="425"/>
      </w:pPr>
      <w:proofErr w:type="spellStart"/>
      <w:r>
        <w:t>Flask</w:t>
      </w:r>
      <w:proofErr w:type="spellEnd"/>
      <w:r>
        <w:t xml:space="preserve"> обрабатывает входящие запросы, направляя их к соответствующим функциям-обработчикам на основе URL-маршрутов. Ответы формируются в формате HTML путем рендеринга шаблонов Jinja2, что соответствует классической модели веб-приложений с серверным рендерингом. Для валидации данных, поступающих из форм, используется встроенная проверка на стороне сервера с последующим информированием пользователя через </w:t>
      </w:r>
      <w:proofErr w:type="spellStart"/>
      <w:r>
        <w:t>flash</w:t>
      </w:r>
      <w:proofErr w:type="spellEnd"/>
      <w:r>
        <w:t>-сообщения.</w:t>
      </w:r>
    </w:p>
    <w:p w14:paraId="127E59A0" w14:textId="000972AC" w:rsidR="00E46E1D" w:rsidRDefault="00E46E1D" w:rsidP="00E46E1D">
      <w:pPr>
        <w:ind w:left="284" w:right="282" w:firstLine="425"/>
      </w:pPr>
      <w:r>
        <w:t>Для работы с данными реализован набор моделей в файле models.py, каждая из которых инкапсулирует логику выполнения запросов к соответствующей таблице базы данных. Методы моделей возвращают данные в формате словарей, что упрощает их передачу в шаблоны. При необходимости получения данных в формате JSON для асинхронных запросов реализованы отдельные API-</w:t>
      </w:r>
      <w:proofErr w:type="spellStart"/>
      <w:r>
        <w:t>эндпоинты</w:t>
      </w:r>
      <w:proofErr w:type="spellEnd"/>
      <w:r>
        <w:t>, возвращающие ответы.</w:t>
      </w:r>
    </w:p>
    <w:p w14:paraId="7EEF67CF" w14:textId="611D184D" w:rsidR="00507CF3" w:rsidRDefault="00E46E1D" w:rsidP="00E46E1D">
      <w:pPr>
        <w:ind w:left="284" w:right="282" w:firstLine="425"/>
      </w:pPr>
      <w:r>
        <w:t>В приложении реализованы</w:t>
      </w:r>
      <w:r>
        <w:t xml:space="preserve"> следующие</w:t>
      </w:r>
      <w:r>
        <w:t xml:space="preserve"> маршруты для работы с продукцией и связанными сущностями</w:t>
      </w:r>
      <w:r>
        <w:t>:</w:t>
      </w:r>
    </w:p>
    <w:p w14:paraId="5A81F3D3" w14:textId="4DB503B2" w:rsidR="00E46E1D" w:rsidRPr="00E46E1D" w:rsidRDefault="00E46E1D" w:rsidP="00E46E1D">
      <w:pPr>
        <w:pStyle w:val="a7"/>
        <w:numPr>
          <w:ilvl w:val="0"/>
          <w:numId w:val="7"/>
        </w:numPr>
        <w:tabs>
          <w:tab w:val="left" w:pos="993"/>
        </w:tabs>
        <w:ind w:left="284" w:firstLine="425"/>
      </w:pPr>
      <w:r w:rsidRPr="00E46E1D">
        <w:t>Страница со списком всех цехов и количеством сотрудников находится по адресу /</w:t>
      </w:r>
      <w:r w:rsidRPr="00E46E1D">
        <w:rPr>
          <w:lang w:val="en-US"/>
        </w:rPr>
        <w:t>workshops</w:t>
      </w:r>
      <w:r w:rsidRPr="00E46E1D">
        <w:t xml:space="preserve"> через </w:t>
      </w:r>
      <w:r w:rsidRPr="00E46E1D">
        <w:rPr>
          <w:lang w:val="en-US"/>
        </w:rPr>
        <w:t>GET</w:t>
      </w:r>
      <w:r w:rsidRPr="00E46E1D">
        <w:t xml:space="preserve">-запрос, обрабатывается функцией </w:t>
      </w:r>
      <w:r w:rsidRPr="00E46E1D">
        <w:rPr>
          <w:lang w:val="en-US"/>
        </w:rPr>
        <w:t>workshops</w:t>
      </w:r>
      <w:r w:rsidRPr="00E46E1D">
        <w:t>_</w:t>
      </w:r>
      <w:proofErr w:type="gramStart"/>
      <w:r w:rsidRPr="00E46E1D">
        <w:rPr>
          <w:lang w:val="en-US"/>
        </w:rPr>
        <w:t>list</w:t>
      </w:r>
      <w:r w:rsidRPr="00E46E1D">
        <w:t>(</w:t>
      </w:r>
      <w:proofErr w:type="gramEnd"/>
      <w:r w:rsidRPr="00E46E1D">
        <w:t>).</w:t>
      </w:r>
    </w:p>
    <w:p w14:paraId="661521F0" w14:textId="345B96C3" w:rsidR="00E46E1D" w:rsidRPr="00E46E1D" w:rsidRDefault="00E46E1D" w:rsidP="00E46E1D">
      <w:pPr>
        <w:pStyle w:val="a7"/>
        <w:numPr>
          <w:ilvl w:val="0"/>
          <w:numId w:val="7"/>
        </w:numPr>
        <w:tabs>
          <w:tab w:val="left" w:pos="993"/>
        </w:tabs>
        <w:ind w:left="284" w:firstLine="425"/>
        <w:rPr>
          <w:lang w:val="en-US"/>
        </w:rPr>
      </w:pPr>
      <w:proofErr w:type="spellStart"/>
      <w:r w:rsidRPr="00E46E1D">
        <w:rPr>
          <w:lang w:val="en-US"/>
        </w:rPr>
        <w:t>Калькулятор</w:t>
      </w:r>
      <w:proofErr w:type="spellEnd"/>
      <w:r w:rsidRPr="00E46E1D">
        <w:rPr>
          <w:lang w:val="en-US"/>
        </w:rPr>
        <w:t xml:space="preserve"> </w:t>
      </w:r>
      <w:proofErr w:type="spellStart"/>
      <w:r w:rsidRPr="00E46E1D">
        <w:rPr>
          <w:lang w:val="en-US"/>
        </w:rPr>
        <w:t>расчета</w:t>
      </w:r>
      <w:proofErr w:type="spellEnd"/>
      <w:r w:rsidRPr="00E46E1D">
        <w:rPr>
          <w:lang w:val="en-US"/>
        </w:rPr>
        <w:t xml:space="preserve"> </w:t>
      </w:r>
      <w:proofErr w:type="spellStart"/>
      <w:r w:rsidRPr="00E46E1D">
        <w:rPr>
          <w:lang w:val="en-US"/>
        </w:rPr>
        <w:t>сырья</w:t>
      </w:r>
      <w:proofErr w:type="spellEnd"/>
      <w:r w:rsidRPr="00E46E1D">
        <w:rPr>
          <w:lang w:val="en-US"/>
        </w:rPr>
        <w:t xml:space="preserve"> </w:t>
      </w:r>
      <w:proofErr w:type="spellStart"/>
      <w:r w:rsidRPr="00E46E1D">
        <w:rPr>
          <w:lang w:val="en-US"/>
        </w:rPr>
        <w:t>доступен</w:t>
      </w:r>
      <w:proofErr w:type="spellEnd"/>
      <w:r w:rsidRPr="00E46E1D">
        <w:rPr>
          <w:lang w:val="en-US"/>
        </w:rPr>
        <w:t xml:space="preserve"> по адресу /</w:t>
      </w:r>
      <w:proofErr w:type="spellStart"/>
      <w:r w:rsidRPr="00E46E1D">
        <w:rPr>
          <w:lang w:val="en-US"/>
        </w:rPr>
        <w:t>calculator</w:t>
      </w:r>
      <w:proofErr w:type="spellEnd"/>
      <w:r w:rsidRPr="00E46E1D">
        <w:rPr>
          <w:lang w:val="en-US"/>
        </w:rPr>
        <w:t xml:space="preserve"> через GET-запрос, обрабатывается функцией </w:t>
      </w:r>
      <w:proofErr w:type="spellStart"/>
      <w:proofErr w:type="gramStart"/>
      <w:r w:rsidRPr="00E46E1D">
        <w:rPr>
          <w:lang w:val="en-US"/>
        </w:rPr>
        <w:t>calculator</w:t>
      </w:r>
      <w:proofErr w:type="spellEnd"/>
      <w:r w:rsidRPr="00E46E1D">
        <w:rPr>
          <w:lang w:val="en-US"/>
        </w:rPr>
        <w:t>(</w:t>
      </w:r>
      <w:proofErr w:type="gramEnd"/>
      <w:r w:rsidRPr="00E46E1D">
        <w:rPr>
          <w:lang w:val="en-US"/>
        </w:rPr>
        <w:t>).</w:t>
      </w:r>
    </w:p>
    <w:p w14:paraId="1BEB9B63" w14:textId="38B37B2D" w:rsidR="00E46E1D" w:rsidRPr="00E46E1D" w:rsidRDefault="00E46E1D" w:rsidP="00E46E1D">
      <w:pPr>
        <w:pStyle w:val="a7"/>
        <w:numPr>
          <w:ilvl w:val="0"/>
          <w:numId w:val="7"/>
        </w:numPr>
        <w:tabs>
          <w:tab w:val="left" w:pos="993"/>
        </w:tabs>
        <w:ind w:left="284" w:firstLine="425"/>
        <w:rPr>
          <w:lang w:val="en-US"/>
        </w:rPr>
      </w:pPr>
      <w:r w:rsidRPr="00E46E1D">
        <w:rPr>
          <w:lang w:val="en-US"/>
        </w:rPr>
        <w:t>Форма добавления нового продукта открывается по адресу /</w:t>
      </w:r>
      <w:proofErr w:type="spellStart"/>
      <w:r w:rsidRPr="00E46E1D">
        <w:rPr>
          <w:lang w:val="en-US"/>
        </w:rPr>
        <w:t>product</w:t>
      </w:r>
      <w:proofErr w:type="spellEnd"/>
      <w:r w:rsidRPr="00E46E1D">
        <w:rPr>
          <w:lang w:val="en-US"/>
        </w:rPr>
        <w:t>/</w:t>
      </w:r>
      <w:proofErr w:type="spellStart"/>
      <w:r w:rsidRPr="00E46E1D">
        <w:rPr>
          <w:lang w:val="en-US"/>
        </w:rPr>
        <w:t>add</w:t>
      </w:r>
      <w:proofErr w:type="spellEnd"/>
      <w:r w:rsidRPr="00E46E1D">
        <w:rPr>
          <w:lang w:val="en-US"/>
        </w:rPr>
        <w:t xml:space="preserve"> через GET-запрос, а сохранение данных происходит через POST-запрос на тот же адрес, обрабатывается функцией </w:t>
      </w:r>
      <w:proofErr w:type="spellStart"/>
      <w:r w:rsidRPr="00E46E1D">
        <w:rPr>
          <w:lang w:val="en-US"/>
        </w:rPr>
        <w:t>add_</w:t>
      </w:r>
      <w:proofErr w:type="gramStart"/>
      <w:r w:rsidRPr="00E46E1D">
        <w:rPr>
          <w:lang w:val="en-US"/>
        </w:rPr>
        <w:t>product</w:t>
      </w:r>
      <w:proofErr w:type="spellEnd"/>
      <w:r w:rsidRPr="00E46E1D">
        <w:rPr>
          <w:lang w:val="en-US"/>
        </w:rPr>
        <w:t>(</w:t>
      </w:r>
      <w:proofErr w:type="gramEnd"/>
      <w:r w:rsidRPr="00E46E1D">
        <w:rPr>
          <w:lang w:val="en-US"/>
        </w:rPr>
        <w:t>).</w:t>
      </w:r>
    </w:p>
    <w:p w14:paraId="0EF6E0AC" w14:textId="58893A00" w:rsidR="00E46E1D" w:rsidRPr="00E46E1D" w:rsidRDefault="00E46E1D" w:rsidP="00E46E1D">
      <w:pPr>
        <w:pStyle w:val="a7"/>
        <w:numPr>
          <w:ilvl w:val="0"/>
          <w:numId w:val="7"/>
        </w:numPr>
        <w:tabs>
          <w:tab w:val="left" w:pos="993"/>
        </w:tabs>
        <w:ind w:left="284" w:firstLine="425"/>
        <w:rPr>
          <w:lang w:val="en-US"/>
        </w:rPr>
      </w:pPr>
      <w:r w:rsidRPr="00E46E1D">
        <w:rPr>
          <w:lang w:val="en-US"/>
        </w:rPr>
        <w:t>Форма редактирования продукта доступна по адресу /</w:t>
      </w:r>
      <w:proofErr w:type="spellStart"/>
      <w:r w:rsidRPr="00E46E1D">
        <w:rPr>
          <w:lang w:val="en-US"/>
        </w:rPr>
        <w:t>product</w:t>
      </w:r>
      <w:proofErr w:type="spellEnd"/>
      <w:r w:rsidRPr="00E46E1D">
        <w:rPr>
          <w:lang w:val="en-US"/>
        </w:rPr>
        <w:t>/</w:t>
      </w:r>
      <w:proofErr w:type="spellStart"/>
      <w:r w:rsidRPr="00E46E1D">
        <w:rPr>
          <w:lang w:val="en-US"/>
        </w:rPr>
        <w:t>edit</w:t>
      </w:r>
      <w:proofErr w:type="spellEnd"/>
      <w:r w:rsidRPr="00E46E1D">
        <w:rPr>
          <w:lang w:val="en-US"/>
        </w:rPr>
        <w:t>/&lt;</w:t>
      </w:r>
      <w:proofErr w:type="spellStart"/>
      <w:r w:rsidRPr="00E46E1D">
        <w:rPr>
          <w:lang w:val="en-US"/>
        </w:rPr>
        <w:t>product_id</w:t>
      </w:r>
      <w:proofErr w:type="spellEnd"/>
      <w:r w:rsidRPr="00E46E1D">
        <w:rPr>
          <w:lang w:val="en-US"/>
        </w:rPr>
        <w:t xml:space="preserve">&gt; через GET-запрос, а сохранение изменений — через POST-запрос на тот же адрес, обрабатывается функцией </w:t>
      </w:r>
      <w:proofErr w:type="spellStart"/>
      <w:r w:rsidRPr="00E46E1D">
        <w:rPr>
          <w:lang w:val="en-US"/>
        </w:rPr>
        <w:t>edit_</w:t>
      </w:r>
      <w:proofErr w:type="gramStart"/>
      <w:r w:rsidRPr="00E46E1D">
        <w:rPr>
          <w:lang w:val="en-US"/>
        </w:rPr>
        <w:t>product</w:t>
      </w:r>
      <w:proofErr w:type="spellEnd"/>
      <w:r w:rsidRPr="00E46E1D">
        <w:rPr>
          <w:lang w:val="en-US"/>
        </w:rPr>
        <w:t>(</w:t>
      </w:r>
      <w:proofErr w:type="gramEnd"/>
      <w:r w:rsidRPr="00E46E1D">
        <w:rPr>
          <w:lang w:val="en-US"/>
        </w:rPr>
        <w:t>).</w:t>
      </w:r>
    </w:p>
    <w:p w14:paraId="51630385" w14:textId="2382E4DF" w:rsidR="00E46E1D" w:rsidRPr="00E46E1D" w:rsidRDefault="00E46E1D" w:rsidP="00E46E1D">
      <w:pPr>
        <w:pStyle w:val="a7"/>
        <w:numPr>
          <w:ilvl w:val="0"/>
          <w:numId w:val="7"/>
        </w:numPr>
        <w:tabs>
          <w:tab w:val="left" w:pos="993"/>
        </w:tabs>
        <w:ind w:left="284" w:firstLine="425"/>
        <w:rPr>
          <w:lang w:val="en-US"/>
        </w:rPr>
      </w:pPr>
      <w:r w:rsidRPr="00E46E1D">
        <w:rPr>
          <w:lang w:val="en-US"/>
        </w:rPr>
        <w:t>Страница просмотра цехов для конкретного продукта находится по адресу /</w:t>
      </w:r>
      <w:proofErr w:type="spellStart"/>
      <w:r w:rsidRPr="00E46E1D">
        <w:rPr>
          <w:lang w:val="en-US"/>
        </w:rPr>
        <w:t>product</w:t>
      </w:r>
      <w:proofErr w:type="spellEnd"/>
      <w:r w:rsidRPr="00E46E1D">
        <w:rPr>
          <w:lang w:val="en-US"/>
        </w:rPr>
        <w:t>/&lt;</w:t>
      </w:r>
      <w:proofErr w:type="spellStart"/>
      <w:r w:rsidRPr="00E46E1D">
        <w:rPr>
          <w:lang w:val="en-US"/>
        </w:rPr>
        <w:t>product_id</w:t>
      </w:r>
      <w:proofErr w:type="spellEnd"/>
      <w:r w:rsidRPr="00E46E1D">
        <w:rPr>
          <w:lang w:val="en-US"/>
        </w:rPr>
        <w:t>&gt;/</w:t>
      </w:r>
      <w:proofErr w:type="spellStart"/>
      <w:r w:rsidRPr="00E46E1D">
        <w:rPr>
          <w:lang w:val="en-US"/>
        </w:rPr>
        <w:t>workshops</w:t>
      </w:r>
      <w:proofErr w:type="spellEnd"/>
      <w:r w:rsidRPr="00E46E1D">
        <w:rPr>
          <w:lang w:val="en-US"/>
        </w:rPr>
        <w:t xml:space="preserve"> через GET-запрос, обрабатывается функцией </w:t>
      </w:r>
      <w:proofErr w:type="spellStart"/>
      <w:r w:rsidRPr="00E46E1D">
        <w:rPr>
          <w:lang w:val="en-US"/>
        </w:rPr>
        <w:t>view_</w:t>
      </w:r>
      <w:proofErr w:type="gramStart"/>
      <w:r w:rsidRPr="00E46E1D">
        <w:rPr>
          <w:lang w:val="en-US"/>
        </w:rPr>
        <w:t>workshops</w:t>
      </w:r>
      <w:proofErr w:type="spellEnd"/>
      <w:r w:rsidRPr="00E46E1D">
        <w:rPr>
          <w:lang w:val="en-US"/>
        </w:rPr>
        <w:t>(</w:t>
      </w:r>
      <w:proofErr w:type="gramEnd"/>
      <w:r w:rsidRPr="00E46E1D">
        <w:rPr>
          <w:lang w:val="en-US"/>
        </w:rPr>
        <w:t>).</w:t>
      </w:r>
    </w:p>
    <w:p w14:paraId="13D5EE38" w14:textId="78C0C09E" w:rsidR="00E46E1D" w:rsidRPr="00E46E1D" w:rsidRDefault="00E46E1D" w:rsidP="00E46E1D">
      <w:pPr>
        <w:pStyle w:val="a7"/>
        <w:numPr>
          <w:ilvl w:val="0"/>
          <w:numId w:val="7"/>
        </w:numPr>
        <w:tabs>
          <w:tab w:val="left" w:pos="993"/>
        </w:tabs>
        <w:ind w:left="284" w:firstLine="425"/>
        <w:rPr>
          <w:lang w:val="en-US"/>
        </w:rPr>
      </w:pPr>
      <w:r w:rsidRPr="00E46E1D">
        <w:rPr>
          <w:lang w:val="en-US"/>
        </w:rPr>
        <w:t>Страница управления цехами для продукта доступна по адресу /</w:t>
      </w:r>
      <w:proofErr w:type="spellStart"/>
      <w:r w:rsidRPr="00E46E1D">
        <w:rPr>
          <w:lang w:val="en-US"/>
        </w:rPr>
        <w:t>product</w:t>
      </w:r>
      <w:proofErr w:type="spellEnd"/>
      <w:r w:rsidRPr="00E46E1D">
        <w:rPr>
          <w:lang w:val="en-US"/>
        </w:rPr>
        <w:t>/&lt;</w:t>
      </w:r>
      <w:proofErr w:type="spellStart"/>
      <w:r w:rsidRPr="00E46E1D">
        <w:rPr>
          <w:lang w:val="en-US"/>
        </w:rPr>
        <w:t>product_id</w:t>
      </w:r>
      <w:proofErr w:type="spellEnd"/>
      <w:r w:rsidRPr="00E46E1D">
        <w:rPr>
          <w:lang w:val="en-US"/>
        </w:rPr>
        <w:t>&gt;/</w:t>
      </w:r>
      <w:proofErr w:type="spellStart"/>
      <w:r w:rsidRPr="00E46E1D">
        <w:rPr>
          <w:lang w:val="en-US"/>
        </w:rPr>
        <w:t>workshops</w:t>
      </w:r>
      <w:proofErr w:type="spellEnd"/>
      <w:r w:rsidRPr="00E46E1D">
        <w:rPr>
          <w:lang w:val="en-US"/>
        </w:rPr>
        <w:t>/</w:t>
      </w:r>
      <w:proofErr w:type="spellStart"/>
      <w:r w:rsidRPr="00E46E1D">
        <w:rPr>
          <w:lang w:val="en-US"/>
        </w:rPr>
        <w:t>manage</w:t>
      </w:r>
      <w:proofErr w:type="spellEnd"/>
      <w:r w:rsidRPr="00E46E1D">
        <w:rPr>
          <w:lang w:val="en-US"/>
        </w:rPr>
        <w:t xml:space="preserve"> через GET-запрос, обрабатывается функцией </w:t>
      </w:r>
      <w:proofErr w:type="spellStart"/>
      <w:r w:rsidRPr="00E46E1D">
        <w:rPr>
          <w:lang w:val="en-US"/>
        </w:rPr>
        <w:t>manage_product_</w:t>
      </w:r>
      <w:proofErr w:type="gramStart"/>
      <w:r w:rsidRPr="00E46E1D">
        <w:rPr>
          <w:lang w:val="en-US"/>
        </w:rPr>
        <w:t>workshops</w:t>
      </w:r>
      <w:proofErr w:type="spellEnd"/>
      <w:r w:rsidRPr="00E46E1D">
        <w:rPr>
          <w:lang w:val="en-US"/>
        </w:rPr>
        <w:t>(</w:t>
      </w:r>
      <w:proofErr w:type="gramEnd"/>
      <w:r w:rsidRPr="00E46E1D">
        <w:rPr>
          <w:lang w:val="en-US"/>
        </w:rPr>
        <w:t>).</w:t>
      </w:r>
    </w:p>
    <w:p w14:paraId="2A747160" w14:textId="03EAE61F" w:rsidR="00E46E1D" w:rsidRPr="00E46E1D" w:rsidRDefault="00E46E1D" w:rsidP="00E46E1D">
      <w:pPr>
        <w:pStyle w:val="a7"/>
        <w:numPr>
          <w:ilvl w:val="0"/>
          <w:numId w:val="7"/>
        </w:numPr>
        <w:tabs>
          <w:tab w:val="left" w:pos="993"/>
        </w:tabs>
        <w:ind w:left="284" w:firstLine="425"/>
        <w:rPr>
          <w:lang w:val="en-US"/>
        </w:rPr>
      </w:pPr>
      <w:r w:rsidRPr="00E46E1D">
        <w:rPr>
          <w:lang w:val="en-US"/>
        </w:rPr>
        <w:t>Добавление цеха к продукту выполняется через POST-запрос на адрес</w:t>
      </w:r>
      <w:r w:rsidRPr="00E46E1D">
        <w:rPr>
          <w:lang w:val="en-US"/>
        </w:rPr>
        <w:t xml:space="preserve"> </w:t>
      </w:r>
      <w:r w:rsidRPr="00E46E1D">
        <w:rPr>
          <w:lang w:val="en-US"/>
        </w:rPr>
        <w:t>/</w:t>
      </w:r>
      <w:proofErr w:type="spellStart"/>
      <w:r w:rsidRPr="00E46E1D">
        <w:rPr>
          <w:lang w:val="en-US"/>
        </w:rPr>
        <w:t>product</w:t>
      </w:r>
      <w:proofErr w:type="spellEnd"/>
      <w:r w:rsidRPr="00E46E1D">
        <w:rPr>
          <w:lang w:val="en-US"/>
        </w:rPr>
        <w:t>/&lt;</w:t>
      </w:r>
      <w:proofErr w:type="spellStart"/>
      <w:r w:rsidRPr="00E46E1D">
        <w:rPr>
          <w:lang w:val="en-US"/>
        </w:rPr>
        <w:t>product_id</w:t>
      </w:r>
      <w:proofErr w:type="spellEnd"/>
      <w:r w:rsidRPr="00E46E1D">
        <w:rPr>
          <w:lang w:val="en-US"/>
        </w:rPr>
        <w:t>&gt;/</w:t>
      </w:r>
      <w:proofErr w:type="spellStart"/>
      <w:r w:rsidRPr="00E46E1D">
        <w:rPr>
          <w:lang w:val="en-US"/>
        </w:rPr>
        <w:t>workshops</w:t>
      </w:r>
      <w:proofErr w:type="spellEnd"/>
      <w:r w:rsidRPr="00E46E1D">
        <w:rPr>
          <w:lang w:val="en-US"/>
        </w:rPr>
        <w:t>/</w:t>
      </w:r>
      <w:proofErr w:type="spellStart"/>
      <w:r w:rsidRPr="00E46E1D">
        <w:rPr>
          <w:lang w:val="en-US"/>
        </w:rPr>
        <w:t>add</w:t>
      </w:r>
      <w:proofErr w:type="spellEnd"/>
      <w:r w:rsidRPr="00E46E1D">
        <w:rPr>
          <w:lang w:val="en-US"/>
        </w:rPr>
        <w:t xml:space="preserve">, обрабатывается функцией </w:t>
      </w:r>
      <w:proofErr w:type="spellStart"/>
      <w:r w:rsidRPr="00E46E1D">
        <w:rPr>
          <w:lang w:val="en-US"/>
        </w:rPr>
        <w:t>add_product_</w:t>
      </w:r>
      <w:proofErr w:type="gramStart"/>
      <w:r w:rsidRPr="00E46E1D">
        <w:rPr>
          <w:lang w:val="en-US"/>
        </w:rPr>
        <w:t>workshop</w:t>
      </w:r>
      <w:proofErr w:type="spellEnd"/>
      <w:r w:rsidRPr="00E46E1D">
        <w:rPr>
          <w:lang w:val="en-US"/>
        </w:rPr>
        <w:t>(</w:t>
      </w:r>
      <w:proofErr w:type="gramEnd"/>
      <w:r w:rsidRPr="00E46E1D">
        <w:rPr>
          <w:lang w:val="en-US"/>
        </w:rPr>
        <w:t>).</w:t>
      </w:r>
    </w:p>
    <w:p w14:paraId="173CAC48" w14:textId="43951D37" w:rsidR="00E46E1D" w:rsidRPr="00E46E1D" w:rsidRDefault="00E46E1D" w:rsidP="00E46E1D">
      <w:pPr>
        <w:pStyle w:val="a7"/>
        <w:numPr>
          <w:ilvl w:val="0"/>
          <w:numId w:val="7"/>
        </w:numPr>
        <w:tabs>
          <w:tab w:val="left" w:pos="993"/>
        </w:tabs>
        <w:ind w:left="284" w:firstLine="425"/>
        <w:rPr>
          <w:lang w:val="en-US"/>
        </w:rPr>
      </w:pPr>
      <w:r w:rsidRPr="00E46E1D">
        <w:rPr>
          <w:lang w:val="en-US"/>
        </w:rPr>
        <w:lastRenderedPageBreak/>
        <w:t>Обновление времени в цехе для продукта выполняется через POST-запрос на адрес /</w:t>
      </w:r>
      <w:proofErr w:type="spellStart"/>
      <w:r w:rsidRPr="00E46E1D">
        <w:rPr>
          <w:lang w:val="en-US"/>
        </w:rPr>
        <w:t>product</w:t>
      </w:r>
      <w:proofErr w:type="spellEnd"/>
      <w:r w:rsidRPr="00E46E1D">
        <w:rPr>
          <w:lang w:val="en-US"/>
        </w:rPr>
        <w:t>/&lt;</w:t>
      </w:r>
      <w:proofErr w:type="spellStart"/>
      <w:r w:rsidRPr="00E46E1D">
        <w:rPr>
          <w:lang w:val="en-US"/>
        </w:rPr>
        <w:t>product_id</w:t>
      </w:r>
      <w:proofErr w:type="spellEnd"/>
      <w:r w:rsidRPr="00E46E1D">
        <w:rPr>
          <w:lang w:val="en-US"/>
        </w:rPr>
        <w:t>&gt;/</w:t>
      </w:r>
      <w:proofErr w:type="spellStart"/>
      <w:r w:rsidRPr="00E46E1D">
        <w:rPr>
          <w:lang w:val="en-US"/>
        </w:rPr>
        <w:t>workshops</w:t>
      </w:r>
      <w:proofErr w:type="spellEnd"/>
      <w:r w:rsidRPr="00E46E1D">
        <w:rPr>
          <w:lang w:val="en-US"/>
        </w:rPr>
        <w:t>/&lt;</w:t>
      </w:r>
      <w:proofErr w:type="spellStart"/>
      <w:r w:rsidRPr="00E46E1D">
        <w:rPr>
          <w:lang w:val="en-US"/>
        </w:rPr>
        <w:t>workshop_id</w:t>
      </w:r>
      <w:proofErr w:type="spellEnd"/>
      <w:r w:rsidRPr="00E46E1D">
        <w:rPr>
          <w:lang w:val="en-US"/>
        </w:rPr>
        <w:t>&gt;/</w:t>
      </w:r>
      <w:proofErr w:type="spellStart"/>
      <w:r w:rsidRPr="00E46E1D">
        <w:rPr>
          <w:lang w:val="en-US"/>
        </w:rPr>
        <w:t>update</w:t>
      </w:r>
      <w:proofErr w:type="spellEnd"/>
      <w:r w:rsidRPr="00E46E1D">
        <w:rPr>
          <w:lang w:val="en-US"/>
        </w:rPr>
        <w:t xml:space="preserve">, обрабатывается функцией </w:t>
      </w:r>
      <w:proofErr w:type="spellStart"/>
      <w:r w:rsidRPr="00E46E1D">
        <w:rPr>
          <w:lang w:val="en-US"/>
        </w:rPr>
        <w:t>update_workshop_</w:t>
      </w:r>
      <w:proofErr w:type="gramStart"/>
      <w:r w:rsidRPr="00E46E1D">
        <w:rPr>
          <w:lang w:val="en-US"/>
        </w:rPr>
        <w:t>hours</w:t>
      </w:r>
      <w:proofErr w:type="spellEnd"/>
      <w:r w:rsidRPr="00E46E1D">
        <w:rPr>
          <w:lang w:val="en-US"/>
        </w:rPr>
        <w:t>(</w:t>
      </w:r>
      <w:proofErr w:type="gramEnd"/>
      <w:r w:rsidRPr="00E46E1D">
        <w:rPr>
          <w:lang w:val="en-US"/>
        </w:rPr>
        <w:t>).</w:t>
      </w:r>
    </w:p>
    <w:p w14:paraId="387FBBBD" w14:textId="0DA9FF54" w:rsidR="00E46E1D" w:rsidRPr="00E46E1D" w:rsidRDefault="00E46E1D" w:rsidP="00E46E1D">
      <w:pPr>
        <w:pStyle w:val="a7"/>
        <w:numPr>
          <w:ilvl w:val="0"/>
          <w:numId w:val="7"/>
        </w:numPr>
        <w:tabs>
          <w:tab w:val="left" w:pos="993"/>
        </w:tabs>
        <w:ind w:left="284" w:firstLine="425"/>
        <w:rPr>
          <w:lang w:val="en-US"/>
        </w:rPr>
      </w:pPr>
      <w:r w:rsidRPr="00E46E1D">
        <w:rPr>
          <w:lang w:val="en-US"/>
        </w:rPr>
        <w:t>Удаление цеха из продукта выполняется через POST-запрос на адрес /</w:t>
      </w:r>
      <w:proofErr w:type="spellStart"/>
      <w:r w:rsidRPr="00E46E1D">
        <w:rPr>
          <w:lang w:val="en-US"/>
        </w:rPr>
        <w:t>product</w:t>
      </w:r>
      <w:proofErr w:type="spellEnd"/>
      <w:r w:rsidRPr="00E46E1D">
        <w:rPr>
          <w:lang w:val="en-US"/>
        </w:rPr>
        <w:t>/&lt;</w:t>
      </w:r>
      <w:proofErr w:type="spellStart"/>
      <w:r w:rsidRPr="00E46E1D">
        <w:rPr>
          <w:lang w:val="en-US"/>
        </w:rPr>
        <w:t>product_id</w:t>
      </w:r>
      <w:proofErr w:type="spellEnd"/>
      <w:r w:rsidRPr="00E46E1D">
        <w:rPr>
          <w:lang w:val="en-US"/>
        </w:rPr>
        <w:t>&gt;/</w:t>
      </w:r>
      <w:proofErr w:type="spellStart"/>
      <w:r w:rsidRPr="00E46E1D">
        <w:rPr>
          <w:lang w:val="en-US"/>
        </w:rPr>
        <w:t>workshops</w:t>
      </w:r>
      <w:proofErr w:type="spellEnd"/>
      <w:r w:rsidRPr="00E46E1D">
        <w:rPr>
          <w:lang w:val="en-US"/>
        </w:rPr>
        <w:t>/&lt;</w:t>
      </w:r>
      <w:proofErr w:type="spellStart"/>
      <w:r w:rsidRPr="00E46E1D">
        <w:rPr>
          <w:lang w:val="en-US"/>
        </w:rPr>
        <w:t>workshop_id</w:t>
      </w:r>
      <w:proofErr w:type="spellEnd"/>
      <w:r w:rsidRPr="00E46E1D">
        <w:rPr>
          <w:lang w:val="en-US"/>
        </w:rPr>
        <w:t>&gt;/</w:t>
      </w:r>
      <w:proofErr w:type="spellStart"/>
      <w:r w:rsidRPr="00E46E1D">
        <w:rPr>
          <w:lang w:val="en-US"/>
        </w:rPr>
        <w:t>remove</w:t>
      </w:r>
      <w:proofErr w:type="spellEnd"/>
      <w:r w:rsidRPr="00E46E1D">
        <w:rPr>
          <w:lang w:val="en-US"/>
        </w:rPr>
        <w:t xml:space="preserve">, обрабатывается функцией </w:t>
      </w:r>
      <w:proofErr w:type="spellStart"/>
      <w:r w:rsidRPr="00E46E1D">
        <w:rPr>
          <w:lang w:val="en-US"/>
        </w:rPr>
        <w:t>remove_product_</w:t>
      </w:r>
      <w:proofErr w:type="gramStart"/>
      <w:r w:rsidRPr="00E46E1D">
        <w:rPr>
          <w:lang w:val="en-US"/>
        </w:rPr>
        <w:t>workshop</w:t>
      </w:r>
      <w:proofErr w:type="spellEnd"/>
      <w:r w:rsidRPr="00E46E1D">
        <w:rPr>
          <w:lang w:val="en-US"/>
        </w:rPr>
        <w:t>(</w:t>
      </w:r>
      <w:proofErr w:type="gramEnd"/>
      <w:r w:rsidRPr="00E46E1D">
        <w:rPr>
          <w:lang w:val="en-US"/>
        </w:rPr>
        <w:t>).</w:t>
      </w:r>
    </w:p>
    <w:p w14:paraId="0F0F46E9" w14:textId="663CB57F" w:rsidR="00507CF3" w:rsidRPr="004314D3" w:rsidRDefault="00507CF3" w:rsidP="00507CF3">
      <w:pPr>
        <w:ind w:left="284" w:right="282" w:firstLine="425"/>
        <w:jc w:val="center"/>
      </w:pPr>
    </w:p>
    <w:p w14:paraId="210E6E65" w14:textId="77777777" w:rsidR="004314D3" w:rsidRDefault="004314D3" w:rsidP="00E46E1D">
      <w:pPr>
        <w:ind w:left="284" w:right="282" w:firstLine="425"/>
        <w:jc w:val="center"/>
      </w:pPr>
    </w:p>
    <w:p w14:paraId="22B16626" w14:textId="77777777" w:rsidR="0046719F" w:rsidRPr="0046719F" w:rsidRDefault="0046719F" w:rsidP="002576C4">
      <w:pPr>
        <w:ind w:left="284" w:right="282" w:firstLine="425"/>
      </w:pPr>
    </w:p>
    <w:p w14:paraId="45448ADC" w14:textId="002CE5E3" w:rsidR="004314D3" w:rsidRDefault="004314D3" w:rsidP="000529B7">
      <w:pPr>
        <w:pStyle w:val="2"/>
      </w:pPr>
      <w:bookmarkStart w:id="7" w:name="_Toc224164267"/>
      <w:r w:rsidRPr="004314D3">
        <w:t xml:space="preserve">3.2 </w:t>
      </w:r>
      <w:r>
        <w:t xml:space="preserve">Описание парсера </w:t>
      </w:r>
      <w:r>
        <w:rPr>
          <w:lang w:val="en-US"/>
        </w:rPr>
        <w:t>excel</w:t>
      </w:r>
      <w:r w:rsidRPr="004314D3">
        <w:t>-</w:t>
      </w:r>
      <w:r>
        <w:t>файлов</w:t>
      </w:r>
      <w:bookmarkEnd w:id="7"/>
    </w:p>
    <w:p w14:paraId="21E9B1BC" w14:textId="77777777" w:rsidR="004314D3" w:rsidRDefault="004314D3" w:rsidP="002576C4">
      <w:pPr>
        <w:ind w:left="284" w:right="282" w:firstLine="425"/>
      </w:pPr>
    </w:p>
    <w:p w14:paraId="41381A40" w14:textId="77777777" w:rsidR="004314D3" w:rsidRPr="004314D3" w:rsidRDefault="004314D3" w:rsidP="002576C4">
      <w:pPr>
        <w:ind w:left="284" w:right="282" w:firstLine="425"/>
      </w:pPr>
    </w:p>
    <w:p w14:paraId="63F3C980" w14:textId="3F8AADA7" w:rsidR="002E4414" w:rsidRPr="002E4414" w:rsidRDefault="00E46E1D" w:rsidP="002E4414">
      <w:pPr>
        <w:ind w:left="284" w:right="282" w:firstLine="425"/>
      </w:pPr>
      <w:r w:rsidRPr="00E46E1D">
        <w:t>Для первоначального наполнения базы данных разработан скрипт import_data.py, осуществляющий импорт информации из Excel-файлов. Скрипт последовательно считывает данные из пяти файлов: Material_type_import.xlsx (типы материалов), Product_type_import.xlsx (типы продукции), Workshops_import.xlsx (цеха), Products_import.xlsx (продукция) и Product_workshops_import.xlsx (связи продуктов с цехами).</w:t>
      </w:r>
    </w:p>
    <w:p w14:paraId="1A86228C" w14:textId="77777777" w:rsidR="002E4414" w:rsidRPr="002E4414" w:rsidRDefault="002E4414" w:rsidP="002E4414">
      <w:pPr>
        <w:ind w:left="284" w:right="282" w:firstLine="425"/>
      </w:pPr>
      <w:r w:rsidRPr="002E4414">
        <w:t>Этапы вычисления:</w:t>
      </w:r>
    </w:p>
    <w:p w14:paraId="64959033" w14:textId="77777777" w:rsidR="00E46E1D" w:rsidRDefault="00E46E1D" w:rsidP="00E46E1D">
      <w:pPr>
        <w:numPr>
          <w:ilvl w:val="0"/>
          <w:numId w:val="17"/>
        </w:numPr>
        <w:tabs>
          <w:tab w:val="clear" w:pos="720"/>
          <w:tab w:val="left" w:pos="993"/>
        </w:tabs>
        <w:ind w:right="282"/>
      </w:pPr>
      <w:r>
        <w:t xml:space="preserve">При отображении списка продукции или открытии страницы просмотра цехов для каждого продукта вызывается функция </w:t>
      </w:r>
      <w:proofErr w:type="spellStart"/>
      <w:r>
        <w:t>calculate_total_time</w:t>
      </w:r>
      <w:proofErr w:type="spellEnd"/>
      <w:r>
        <w:t>(</w:t>
      </w:r>
      <w:proofErr w:type="spellStart"/>
      <w:r>
        <w:t>product_id</w:t>
      </w:r>
      <w:proofErr w:type="spellEnd"/>
      <w:r>
        <w:t>), которая принимает идентификатор продукта в качестве параметра.</w:t>
      </w:r>
    </w:p>
    <w:p w14:paraId="58C9F10F" w14:textId="77777777" w:rsidR="00E46E1D" w:rsidRDefault="00E46E1D" w:rsidP="00E46E1D">
      <w:pPr>
        <w:numPr>
          <w:ilvl w:val="0"/>
          <w:numId w:val="17"/>
        </w:numPr>
        <w:tabs>
          <w:tab w:val="clear" w:pos="720"/>
          <w:tab w:val="left" w:pos="993"/>
        </w:tabs>
        <w:ind w:right="282"/>
      </w:pPr>
      <w:r>
        <w:t xml:space="preserve">Функция выполняет SQL-запрос к таблице </w:t>
      </w:r>
      <w:proofErr w:type="spellStart"/>
      <w:r>
        <w:t>product_workshops</w:t>
      </w:r>
      <w:proofErr w:type="spellEnd"/>
      <w:r>
        <w:t xml:space="preserve">, группируя записи по </w:t>
      </w:r>
      <w:proofErr w:type="spellStart"/>
      <w:r>
        <w:t>product_id</w:t>
      </w:r>
      <w:proofErr w:type="spellEnd"/>
      <w:r>
        <w:t xml:space="preserve"> и вычисляя сумму значений из поля </w:t>
      </w:r>
      <w:proofErr w:type="spellStart"/>
      <w:r>
        <w:t>hours</w:t>
      </w:r>
      <w:proofErr w:type="spellEnd"/>
      <w:r>
        <w:t xml:space="preserve"> для всех цехов, задействованных в производстве данного продукта.</w:t>
      </w:r>
    </w:p>
    <w:p w14:paraId="5631A1F1" w14:textId="77777777" w:rsidR="00E46E1D" w:rsidRDefault="00E46E1D" w:rsidP="00E46E1D">
      <w:pPr>
        <w:numPr>
          <w:ilvl w:val="0"/>
          <w:numId w:val="17"/>
        </w:numPr>
        <w:tabs>
          <w:tab w:val="clear" w:pos="720"/>
          <w:tab w:val="left" w:pos="993"/>
        </w:tabs>
        <w:ind w:right="282"/>
      </w:pPr>
      <w:r>
        <w:t>Для корректной обработки ситуаций, когда продукту не назначено ни одного цеха, используется SQL-функция COALESCE, которая возвращает 0 вместо NULL при отсутствии записей в таблице.</w:t>
      </w:r>
    </w:p>
    <w:p w14:paraId="491E7E0E" w14:textId="77777777" w:rsidR="00E46E1D" w:rsidRDefault="00E46E1D" w:rsidP="00E46E1D">
      <w:pPr>
        <w:numPr>
          <w:ilvl w:val="0"/>
          <w:numId w:val="17"/>
        </w:numPr>
        <w:tabs>
          <w:tab w:val="clear" w:pos="720"/>
          <w:tab w:val="left" w:pos="993"/>
        </w:tabs>
        <w:ind w:right="282"/>
      </w:pPr>
      <w:r>
        <w:t xml:space="preserve">Полученное суммарное значение округляется до целого числа с помощью функции </w:t>
      </w:r>
      <w:proofErr w:type="spellStart"/>
      <w:proofErr w:type="gramStart"/>
      <w:r>
        <w:t>round</w:t>
      </w:r>
      <w:proofErr w:type="spellEnd"/>
      <w:r>
        <w:t>(</w:t>
      </w:r>
      <w:proofErr w:type="gramEnd"/>
      <w:r>
        <w:t>), после чего результат возвращается для отображения в интерфейсе. Округление до целого числа выполняется в соответствии с требованием задания, согласно которому время изготовления должно быть представлено целым неотрицательным числом.</w:t>
      </w:r>
    </w:p>
    <w:p w14:paraId="09514928" w14:textId="6F11B072" w:rsidR="002E4414" w:rsidRPr="002E4414" w:rsidRDefault="002E4414" w:rsidP="00E46E1D">
      <w:pPr>
        <w:tabs>
          <w:tab w:val="left" w:pos="993"/>
        </w:tabs>
        <w:ind w:left="709" w:right="282" w:firstLine="0"/>
      </w:pPr>
    </w:p>
    <w:p w14:paraId="4E1A8D61" w14:textId="77777777" w:rsidR="002E4414" w:rsidRDefault="002E4414" w:rsidP="0046719F">
      <w:pPr>
        <w:ind w:left="284" w:right="282" w:firstLine="425"/>
        <w:jc w:val="center"/>
      </w:pPr>
    </w:p>
    <w:p w14:paraId="6F64AC61" w14:textId="7DB97302" w:rsidR="004314D3" w:rsidRDefault="004314D3" w:rsidP="007B296B">
      <w:pPr>
        <w:ind w:left="284" w:right="282" w:firstLine="425"/>
        <w:jc w:val="center"/>
      </w:pPr>
      <w:r>
        <w:br w:type="page"/>
      </w:r>
    </w:p>
    <w:p w14:paraId="2342C26D" w14:textId="1AD5BE1C" w:rsidR="004314D3" w:rsidRDefault="004314D3" w:rsidP="000529B7">
      <w:pPr>
        <w:pStyle w:val="1"/>
      </w:pPr>
      <w:bookmarkStart w:id="8" w:name="_Toc224164268"/>
      <w:r>
        <w:lastRenderedPageBreak/>
        <w:t>4 Пользовательский интерфейс</w:t>
      </w:r>
      <w:bookmarkEnd w:id="8"/>
    </w:p>
    <w:p w14:paraId="2A269373" w14:textId="77777777" w:rsidR="006B5C25" w:rsidRDefault="006B5C25" w:rsidP="002576C4">
      <w:pPr>
        <w:ind w:left="284" w:right="282" w:firstLine="425"/>
      </w:pPr>
    </w:p>
    <w:p w14:paraId="29AAA5F9" w14:textId="240BF745" w:rsidR="006B5C25" w:rsidRDefault="006B5C25" w:rsidP="000529B7">
      <w:pPr>
        <w:pStyle w:val="2"/>
      </w:pPr>
      <w:bookmarkStart w:id="9" w:name="_Toc224164269"/>
      <w:r>
        <w:t>4.1 Описание пользовательского интерфейса</w:t>
      </w:r>
      <w:bookmarkEnd w:id="9"/>
    </w:p>
    <w:p w14:paraId="4DE3C751" w14:textId="77777777" w:rsidR="006B5C25" w:rsidRDefault="006B5C25" w:rsidP="002576C4">
      <w:pPr>
        <w:ind w:left="284" w:right="282" w:firstLine="425"/>
      </w:pPr>
    </w:p>
    <w:p w14:paraId="74DF9A56" w14:textId="77777777" w:rsidR="006B5C25" w:rsidRDefault="006B5C25" w:rsidP="002576C4">
      <w:pPr>
        <w:ind w:left="284" w:right="282" w:firstLine="425"/>
      </w:pPr>
    </w:p>
    <w:p w14:paraId="756CFEAD" w14:textId="5B58CEEC" w:rsidR="004034C5" w:rsidRDefault="004034C5" w:rsidP="004034C5">
      <w:pPr>
        <w:ind w:left="284" w:right="282" w:firstLine="425"/>
      </w:pPr>
      <w:r>
        <w:t xml:space="preserve">Пользовательский интерфейс реализован в виде многостраничного веб-приложения с серверным рендерингом на базе фреймворка </w:t>
      </w:r>
      <w:proofErr w:type="spellStart"/>
      <w:r>
        <w:t>Flask</w:t>
      </w:r>
      <w:proofErr w:type="spellEnd"/>
      <w:r>
        <w:t xml:space="preserve">. Для формирования HTML-страниц используется </w:t>
      </w:r>
      <w:proofErr w:type="spellStart"/>
      <w:r>
        <w:t>шаблонизатор</w:t>
      </w:r>
      <w:proofErr w:type="spellEnd"/>
      <w:r>
        <w:t xml:space="preserve"> Jinja2, обеспечивающий динамическую подстановку данных в заранее заготовленные шаблоны. Все страницы наследуются от базового шаблона base.html, что гарантирует единообразие структуры и внешнего оформления.</w:t>
      </w:r>
    </w:p>
    <w:p w14:paraId="1840ABF6" w14:textId="6C1E2405" w:rsidR="006B5C25" w:rsidRDefault="004034C5" w:rsidP="004034C5">
      <w:pPr>
        <w:ind w:left="284" w:right="282" w:firstLine="425"/>
      </w:pPr>
      <w:r>
        <w:t xml:space="preserve">Оформление интерфейса строго соответствует руководству по стилю, представленному в Приложении 2. В проекте используется шрифт </w:t>
      </w:r>
      <w:proofErr w:type="spellStart"/>
      <w:r>
        <w:t>Candara</w:t>
      </w:r>
      <w:proofErr w:type="spellEnd"/>
      <w:r>
        <w:t>, основной фон страниц выполнен в белом цвете (#FFFFFF). Для выделения второстепенных элементов и фоновых областей применяется дополнительный цвет #D2DFFF. Акцентный цвет #355CBD используется для кнопок, ссылок и выделения важных элементов интерфейса, привлекая внимание пользователя к целевым действиям.</w:t>
      </w:r>
    </w:p>
    <w:p w14:paraId="5B58052F" w14:textId="46571FEF" w:rsidR="006B5C25" w:rsidRDefault="006B5C25" w:rsidP="006B5C25">
      <w:pPr>
        <w:ind w:left="284" w:right="282" w:firstLine="425"/>
      </w:pPr>
      <w:r>
        <w:t>В верхней части каждой страницы располагается навигационная панель, содержащая:</w:t>
      </w:r>
    </w:p>
    <w:p w14:paraId="5ACBC3EC" w14:textId="77777777" w:rsidR="006B5C25" w:rsidRDefault="006B5C25" w:rsidP="006B5C25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Логотип компании (слева, без искажений) и название «Мебельная компания».</w:t>
      </w:r>
    </w:p>
    <w:p w14:paraId="5E197D27" w14:textId="77777777" w:rsidR="006B5C25" w:rsidRDefault="006B5C25" w:rsidP="006B5C25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Ссылки на разделы: «Продукция» и «Цехи». Текущий раздел выделяется акцентным цветом.</w:t>
      </w:r>
    </w:p>
    <w:p w14:paraId="07909E26" w14:textId="1B7C46A3" w:rsidR="006B5C25" w:rsidRDefault="006B5C25" w:rsidP="006B5C25">
      <w:pPr>
        <w:ind w:left="284" w:right="282" w:firstLine="425"/>
      </w:pPr>
    </w:p>
    <w:p w14:paraId="07BEF853" w14:textId="77777777" w:rsidR="00D46A77" w:rsidRDefault="00D46A77" w:rsidP="006B5C25">
      <w:pPr>
        <w:ind w:left="284" w:right="282" w:firstLine="425"/>
      </w:pPr>
    </w:p>
    <w:p w14:paraId="461A3CD6" w14:textId="1642B2B0" w:rsidR="00D46A77" w:rsidRDefault="00D46A77" w:rsidP="000529B7">
      <w:pPr>
        <w:pStyle w:val="2"/>
      </w:pPr>
      <w:bookmarkStart w:id="10" w:name="_Toc224164270"/>
      <w:r>
        <w:t xml:space="preserve">4.2 Страница </w:t>
      </w:r>
      <w:r w:rsidR="00365E98">
        <w:t>со списком товаров</w:t>
      </w:r>
      <w:bookmarkEnd w:id="10"/>
    </w:p>
    <w:p w14:paraId="65D5F51B" w14:textId="77777777" w:rsidR="00D46A77" w:rsidRDefault="00D46A77" w:rsidP="006B5C25">
      <w:pPr>
        <w:ind w:left="284" w:right="282" w:firstLine="425"/>
      </w:pPr>
    </w:p>
    <w:p w14:paraId="2B63FA9A" w14:textId="77777777" w:rsidR="00D46A77" w:rsidRDefault="00D46A77" w:rsidP="006B5C25">
      <w:pPr>
        <w:ind w:left="284" w:right="282" w:firstLine="425"/>
      </w:pPr>
    </w:p>
    <w:p w14:paraId="57BEAFFB" w14:textId="77777777" w:rsidR="004034C5" w:rsidRDefault="004034C5" w:rsidP="004034C5">
      <w:pPr>
        <w:ind w:left="284" w:right="282" w:firstLine="425"/>
      </w:pPr>
      <w:r>
        <w:t>Главная страница приложения доступна по корневому маршруту / и открывается первой при запуске программы. На ней представлен полный каталог выпускаемой продукции, организованный в виде таблицы, а не карточек, что обеспечивает компактное отображение всех позиций и удобство сравнения характеристик.</w:t>
      </w:r>
    </w:p>
    <w:p w14:paraId="49721ABB" w14:textId="77777777" w:rsidR="004034C5" w:rsidRDefault="004034C5" w:rsidP="004034C5">
      <w:pPr>
        <w:ind w:left="284" w:right="282" w:firstLine="425"/>
      </w:pPr>
      <w:r>
        <w:t>Таблица содержит следующие колонки для каждого продукта:</w:t>
      </w:r>
    </w:p>
    <w:p w14:paraId="39785D03" w14:textId="77777777" w:rsidR="004034C5" w:rsidRDefault="004034C5" w:rsidP="004034C5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артикул;</w:t>
      </w:r>
    </w:p>
    <w:p w14:paraId="59951734" w14:textId="77777777" w:rsidR="004034C5" w:rsidRDefault="004034C5" w:rsidP="004034C5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тип продукции;</w:t>
      </w:r>
    </w:p>
    <w:p w14:paraId="47A7FAEF" w14:textId="77777777" w:rsidR="004034C5" w:rsidRDefault="004034C5" w:rsidP="004034C5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наименование;</w:t>
      </w:r>
    </w:p>
    <w:p w14:paraId="125282E3" w14:textId="77777777" w:rsidR="004034C5" w:rsidRDefault="004034C5" w:rsidP="004034C5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минимальная стоимость для партнера (отображается в рублях с двумя десятичными знаками);</w:t>
      </w:r>
    </w:p>
    <w:p w14:paraId="0273ECB3" w14:textId="77777777" w:rsidR="004034C5" w:rsidRDefault="004034C5" w:rsidP="004034C5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основной материал;</w:t>
      </w:r>
    </w:p>
    <w:p w14:paraId="344C4547" w14:textId="77777777" w:rsidR="004034C5" w:rsidRDefault="004034C5" w:rsidP="004034C5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общее время изготовления в часах (целое число, округленное от суммы времени по всем цехам);</w:t>
      </w:r>
    </w:p>
    <w:p w14:paraId="6D0A7BC0" w14:textId="77777777" w:rsidR="004034C5" w:rsidRDefault="004034C5" w:rsidP="004034C5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количество задействованных цехов (отображается в виде бейджа);</w:t>
      </w:r>
    </w:p>
    <w:p w14:paraId="463A661E" w14:textId="77777777" w:rsidR="004034C5" w:rsidRDefault="004034C5" w:rsidP="004034C5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действия с продуктом.</w:t>
      </w:r>
    </w:p>
    <w:p w14:paraId="496C5FFE" w14:textId="77777777" w:rsidR="004034C5" w:rsidRDefault="004034C5" w:rsidP="004034C5">
      <w:pPr>
        <w:ind w:left="284" w:right="282" w:firstLine="425"/>
      </w:pPr>
      <w:r>
        <w:lastRenderedPageBreak/>
        <w:t>В колонке действий расположены три кнопки:</w:t>
      </w:r>
    </w:p>
    <w:p w14:paraId="5DAB7DF8" w14:textId="77777777" w:rsidR="004034C5" w:rsidRDefault="004034C5" w:rsidP="004034C5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«Ред» – для перехода к форме редактирования продукта;</w:t>
      </w:r>
    </w:p>
    <w:p w14:paraId="170C861D" w14:textId="77777777" w:rsidR="004034C5" w:rsidRDefault="004034C5" w:rsidP="004034C5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«Цеха» – для открытия страницы управления технологическим процессом;</w:t>
      </w:r>
    </w:p>
    <w:p w14:paraId="5681B30B" w14:textId="77777777" w:rsidR="004034C5" w:rsidRDefault="004034C5" w:rsidP="004034C5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«Смотр» – для просмотра списка цехов, задействованных в производстве, с указанием времени обработки в каждом.</w:t>
      </w:r>
    </w:p>
    <w:p w14:paraId="48BE82CA" w14:textId="77777777" w:rsidR="004034C5" w:rsidRDefault="004034C5" w:rsidP="004034C5">
      <w:pPr>
        <w:ind w:left="284" w:right="282" w:firstLine="425"/>
      </w:pPr>
      <w:r>
        <w:t xml:space="preserve">В случае возникновения ошибок при загрузке данных (например, при проблемах с подключением к базе данных) пользователю отображается соответствующее сообщение в верхней части страницы с использованием системы </w:t>
      </w:r>
      <w:proofErr w:type="spellStart"/>
      <w:r>
        <w:t>flash</w:t>
      </w:r>
      <w:proofErr w:type="spellEnd"/>
      <w:r>
        <w:t>-уведомлений. Сообщение об ошибке выделяется красным цветом и содержит краткое описание проблемы. При успешной загрузке данных таблица заполняется актуальной информацией из базы данных.</w:t>
      </w:r>
    </w:p>
    <w:p w14:paraId="17574EC3" w14:textId="18177A62" w:rsidR="00365E98" w:rsidRDefault="00365E98" w:rsidP="00D46A77">
      <w:pPr>
        <w:ind w:left="284" w:right="282" w:firstLine="425"/>
      </w:pPr>
    </w:p>
    <w:p w14:paraId="49CA6810" w14:textId="32A13DF1" w:rsidR="00365E98" w:rsidRDefault="004034C5" w:rsidP="00365E98">
      <w:pPr>
        <w:ind w:left="284" w:right="282" w:firstLine="425"/>
        <w:jc w:val="center"/>
        <w:rPr>
          <w:lang w:val="en-US"/>
        </w:rPr>
      </w:pPr>
      <w:r w:rsidRPr="004034C5">
        <w:rPr>
          <w:lang w:val="en-US"/>
        </w:rPr>
        <w:drawing>
          <wp:inline distT="0" distB="0" distL="0" distR="0" wp14:anchorId="6ED217EC" wp14:editId="6E6724B4">
            <wp:extent cx="5459788" cy="4116705"/>
            <wp:effectExtent l="19050" t="19050" r="26670" b="171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903" cy="4118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455E4D" w14:textId="77777777" w:rsidR="00365E98" w:rsidRDefault="00365E98" w:rsidP="00365E98">
      <w:pPr>
        <w:ind w:left="284" w:right="282" w:firstLine="425"/>
        <w:jc w:val="center"/>
        <w:rPr>
          <w:lang w:val="en-US"/>
        </w:rPr>
      </w:pPr>
    </w:p>
    <w:p w14:paraId="6CBEF755" w14:textId="7AA37CB7" w:rsidR="00365E98" w:rsidRDefault="00365E98" w:rsidP="00365E98">
      <w:pPr>
        <w:ind w:left="284" w:right="282" w:firstLine="425"/>
        <w:jc w:val="center"/>
      </w:pPr>
      <w:r>
        <w:t>Рисунок 4.1 – Страница со списком товаров</w:t>
      </w:r>
    </w:p>
    <w:p w14:paraId="4D2A232F" w14:textId="77777777" w:rsidR="00365E98" w:rsidRDefault="00365E98" w:rsidP="00365E98">
      <w:pPr>
        <w:ind w:left="284" w:right="282" w:firstLine="425"/>
        <w:jc w:val="center"/>
      </w:pPr>
    </w:p>
    <w:p w14:paraId="3675B76D" w14:textId="77777777" w:rsidR="00365E98" w:rsidRDefault="00365E98" w:rsidP="00365E98">
      <w:pPr>
        <w:ind w:left="284" w:right="282" w:firstLine="425"/>
      </w:pPr>
    </w:p>
    <w:p w14:paraId="7E44B054" w14:textId="7E569900" w:rsidR="00365E98" w:rsidRDefault="00365E98" w:rsidP="000529B7">
      <w:pPr>
        <w:pStyle w:val="2"/>
      </w:pPr>
      <w:bookmarkStart w:id="11" w:name="_Toc224164271"/>
      <w:r>
        <w:t>4.</w:t>
      </w:r>
      <w:r w:rsidR="000529B7">
        <w:t>3</w:t>
      </w:r>
      <w:r>
        <w:t xml:space="preserve"> Страница со списком цехов</w:t>
      </w:r>
      <w:bookmarkEnd w:id="11"/>
    </w:p>
    <w:p w14:paraId="2CE45359" w14:textId="77777777" w:rsidR="00365E98" w:rsidRDefault="00365E98" w:rsidP="00365E98">
      <w:pPr>
        <w:ind w:left="284" w:right="282" w:firstLine="425"/>
      </w:pPr>
    </w:p>
    <w:p w14:paraId="13C76A38" w14:textId="77777777" w:rsidR="00365E98" w:rsidRDefault="00365E98" w:rsidP="00365E98">
      <w:pPr>
        <w:ind w:left="284" w:right="282" w:firstLine="425"/>
      </w:pPr>
    </w:p>
    <w:p w14:paraId="11A0A4FB" w14:textId="565A8B4B" w:rsidR="00365E98" w:rsidRDefault="00365E98" w:rsidP="00365E98">
      <w:pPr>
        <w:ind w:left="284" w:right="282" w:firstLine="425"/>
      </w:pPr>
      <w:r>
        <w:t xml:space="preserve">Страница выводит список цехов в виде </w:t>
      </w:r>
      <w:r w:rsidR="00330B31">
        <w:t>списка</w:t>
      </w:r>
      <w:r>
        <w:t xml:space="preserve">. </w:t>
      </w:r>
      <w:r w:rsidR="00330B31">
        <w:t>Список</w:t>
      </w:r>
      <w:r>
        <w:t xml:space="preserve"> содержит:</w:t>
      </w:r>
    </w:p>
    <w:p w14:paraId="41C10AB6" w14:textId="170B974F" w:rsidR="00365E98" w:rsidRDefault="00365E98" w:rsidP="00365E98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название цеха;</w:t>
      </w:r>
    </w:p>
    <w:p w14:paraId="08B08169" w14:textId="65047484" w:rsidR="00365E98" w:rsidRDefault="00365E98" w:rsidP="00365E98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тип цеха;</w:t>
      </w:r>
    </w:p>
    <w:p w14:paraId="1051C414" w14:textId="76F6D48D" w:rsidR="00365E98" w:rsidRDefault="00365E98" w:rsidP="00365E98">
      <w:pPr>
        <w:pStyle w:val="a7"/>
        <w:numPr>
          <w:ilvl w:val="0"/>
          <w:numId w:val="18"/>
        </w:numPr>
        <w:tabs>
          <w:tab w:val="left" w:pos="993"/>
        </w:tabs>
        <w:ind w:left="284" w:right="282" w:firstLine="425"/>
      </w:pPr>
      <w:r>
        <w:t>количество человек, работающих в цехе.</w:t>
      </w:r>
    </w:p>
    <w:p w14:paraId="6D91D6BD" w14:textId="1FDE9D0B" w:rsidR="00365E98" w:rsidRDefault="00365E98" w:rsidP="00365E98">
      <w:pPr>
        <w:ind w:left="284" w:right="282" w:firstLine="425"/>
      </w:pPr>
      <w:r>
        <w:t xml:space="preserve">На этой странице </w:t>
      </w:r>
      <w:r w:rsidR="00330B31">
        <w:t>доступен только просмотр</w:t>
      </w:r>
    </w:p>
    <w:p w14:paraId="3AAA76CE" w14:textId="77777777" w:rsidR="002D4396" w:rsidRDefault="002D4396" w:rsidP="00365E98">
      <w:pPr>
        <w:ind w:left="284" w:right="282" w:firstLine="425"/>
      </w:pPr>
    </w:p>
    <w:p w14:paraId="6C1647F4" w14:textId="788F6C79" w:rsidR="002D4396" w:rsidRDefault="00330B31" w:rsidP="002D4396">
      <w:pPr>
        <w:ind w:left="284" w:right="282" w:firstLine="425"/>
        <w:jc w:val="center"/>
      </w:pPr>
      <w:r w:rsidRPr="00330B31">
        <w:lastRenderedPageBreak/>
        <w:drawing>
          <wp:inline distT="0" distB="0" distL="0" distR="0" wp14:anchorId="31415E16" wp14:editId="7C0D235A">
            <wp:extent cx="5421890" cy="4088130"/>
            <wp:effectExtent l="19050" t="19050" r="26670" b="266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2613" cy="4088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E819A8" w14:textId="77777777" w:rsidR="002D4396" w:rsidRDefault="002D4396" w:rsidP="002D4396">
      <w:pPr>
        <w:ind w:left="284" w:right="282" w:firstLine="425"/>
        <w:jc w:val="center"/>
      </w:pPr>
    </w:p>
    <w:p w14:paraId="28CEE670" w14:textId="2B60D9CE" w:rsidR="002D4396" w:rsidRDefault="002D4396" w:rsidP="002D4396">
      <w:pPr>
        <w:ind w:left="284" w:right="282" w:firstLine="425"/>
        <w:jc w:val="center"/>
      </w:pPr>
      <w:r>
        <w:t>Рисунок 4.2 – Страница со списком цехов</w:t>
      </w:r>
    </w:p>
    <w:p w14:paraId="4232198F" w14:textId="77777777" w:rsidR="00B60BF5" w:rsidRDefault="00B60BF5" w:rsidP="002D4396">
      <w:pPr>
        <w:ind w:left="284" w:right="282" w:firstLine="425"/>
        <w:jc w:val="center"/>
      </w:pPr>
    </w:p>
    <w:p w14:paraId="288F1318" w14:textId="77777777" w:rsidR="00B60BF5" w:rsidRDefault="00B60BF5" w:rsidP="002D4396">
      <w:pPr>
        <w:ind w:left="284" w:right="282" w:firstLine="425"/>
        <w:jc w:val="center"/>
      </w:pPr>
    </w:p>
    <w:p w14:paraId="036B0268" w14:textId="77777777" w:rsidR="00B60BF5" w:rsidRDefault="00B60BF5" w:rsidP="002D4396">
      <w:pPr>
        <w:ind w:left="284" w:right="282" w:firstLine="425"/>
        <w:jc w:val="center"/>
      </w:pPr>
    </w:p>
    <w:p w14:paraId="54C8CB9D" w14:textId="77777777" w:rsidR="00B60BF5" w:rsidRDefault="00B60BF5" w:rsidP="002D4396">
      <w:pPr>
        <w:ind w:left="284" w:right="282" w:firstLine="425"/>
        <w:jc w:val="center"/>
      </w:pPr>
    </w:p>
    <w:p w14:paraId="22E95D83" w14:textId="24452320" w:rsidR="00B60BF5" w:rsidRDefault="00B60BF5" w:rsidP="000529B7">
      <w:pPr>
        <w:pStyle w:val="2"/>
      </w:pPr>
      <w:bookmarkStart w:id="12" w:name="_Toc224164272"/>
      <w:r>
        <w:t>4.</w:t>
      </w:r>
      <w:r w:rsidR="000529B7">
        <w:t>4</w:t>
      </w:r>
      <w:r>
        <w:t xml:space="preserve"> Страница добавления и редактирования товаров</w:t>
      </w:r>
      <w:bookmarkEnd w:id="12"/>
    </w:p>
    <w:p w14:paraId="46F43D25" w14:textId="77777777" w:rsidR="00B60BF5" w:rsidRDefault="00B60BF5" w:rsidP="00B60BF5">
      <w:pPr>
        <w:ind w:left="284" w:right="282" w:firstLine="425"/>
      </w:pPr>
    </w:p>
    <w:p w14:paraId="3401A3CE" w14:textId="77777777" w:rsidR="00B60BF5" w:rsidRDefault="00B60BF5" w:rsidP="00B60BF5">
      <w:pPr>
        <w:ind w:left="284" w:right="282" w:firstLine="425"/>
      </w:pPr>
    </w:p>
    <w:p w14:paraId="1E82B6D3" w14:textId="4F0F83F2" w:rsidR="00B60BF5" w:rsidRDefault="00B60BF5" w:rsidP="00330B31">
      <w:pPr>
        <w:ind w:left="284" w:right="282" w:firstLine="425"/>
      </w:pPr>
      <w:r>
        <w:t xml:space="preserve">Форма открывается </w:t>
      </w:r>
      <w:r w:rsidR="00330B31">
        <w:t>при нажатии</w:t>
      </w:r>
      <w:r>
        <w:t xml:space="preserve"> на кнопку «Добавить продук</w:t>
      </w:r>
      <w:r w:rsidR="00330B31">
        <w:t>цию</w:t>
      </w:r>
      <w:r>
        <w:t>» или «Ред» на карточке. Страница содержит</w:t>
      </w:r>
      <w:r w:rsidR="00330B31">
        <w:t xml:space="preserve"> все необходимые поля для добавления и изменения товара.</w:t>
      </w:r>
    </w:p>
    <w:p w14:paraId="408DEBCB" w14:textId="24513637" w:rsidR="001779D4" w:rsidRDefault="001779D4" w:rsidP="001779D4">
      <w:pPr>
        <w:pStyle w:val="a7"/>
        <w:tabs>
          <w:tab w:val="left" w:pos="993"/>
        </w:tabs>
        <w:ind w:left="284" w:right="282" w:firstLine="425"/>
      </w:pPr>
      <w:r>
        <w:t xml:space="preserve">Внизу формы расположены кнопки «Сохранить» и «Отмена». При успешном сохранении показывается </w:t>
      </w:r>
      <w:proofErr w:type="spellStart"/>
      <w:r>
        <w:t>alert</w:t>
      </w:r>
      <w:proofErr w:type="spellEnd"/>
      <w:r w:rsidR="00330B31">
        <w:t xml:space="preserve"> на главной странице</w:t>
      </w:r>
      <w:r>
        <w:t xml:space="preserve"> («Продук</w:t>
      </w:r>
      <w:r w:rsidR="00330B31">
        <w:t>ция</w:t>
      </w:r>
      <w:r>
        <w:t xml:space="preserve"> успешно </w:t>
      </w:r>
      <w:r w:rsidR="00330B31">
        <w:t>добавлена</w:t>
      </w:r>
      <w:r>
        <w:t xml:space="preserve">» или «Продукт успешно обновлён»), и через секунду происходит редирект на главную страницу. При ошибке – </w:t>
      </w:r>
      <w:r w:rsidR="00330B31">
        <w:t>уведомление</w:t>
      </w:r>
      <w:r>
        <w:t>.</w:t>
      </w:r>
    </w:p>
    <w:p w14:paraId="3A16C325" w14:textId="77777777" w:rsidR="001779D4" w:rsidRDefault="001779D4" w:rsidP="001779D4">
      <w:pPr>
        <w:pStyle w:val="a7"/>
        <w:tabs>
          <w:tab w:val="left" w:pos="993"/>
        </w:tabs>
        <w:ind w:left="284" w:right="282" w:firstLine="425"/>
      </w:pPr>
    </w:p>
    <w:p w14:paraId="1083BFE3" w14:textId="0341AB5E" w:rsidR="001779D4" w:rsidRDefault="00330B31" w:rsidP="001779D4">
      <w:pPr>
        <w:pStyle w:val="a7"/>
        <w:tabs>
          <w:tab w:val="left" w:pos="993"/>
        </w:tabs>
        <w:ind w:left="284" w:right="282" w:firstLine="425"/>
        <w:jc w:val="center"/>
      </w:pPr>
      <w:r w:rsidRPr="00330B31">
        <w:lastRenderedPageBreak/>
        <w:drawing>
          <wp:inline distT="0" distB="0" distL="0" distR="0" wp14:anchorId="0957DDB0" wp14:editId="4FF1C652">
            <wp:extent cx="5200578" cy="1934845"/>
            <wp:effectExtent l="19050" t="19050" r="19685" b="273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894" cy="1935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CAFA01" w14:textId="77777777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</w:p>
    <w:p w14:paraId="7541C997" w14:textId="0A362CD0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  <w:r>
        <w:t>Рисунок 4.3 – Форма добавления товара</w:t>
      </w:r>
    </w:p>
    <w:p w14:paraId="56338840" w14:textId="77777777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</w:p>
    <w:p w14:paraId="78E69882" w14:textId="2053EE6A" w:rsidR="001779D4" w:rsidRDefault="00330B31" w:rsidP="001779D4">
      <w:pPr>
        <w:pStyle w:val="a7"/>
        <w:tabs>
          <w:tab w:val="left" w:pos="993"/>
        </w:tabs>
        <w:ind w:left="284" w:right="282" w:firstLine="425"/>
        <w:jc w:val="center"/>
      </w:pPr>
      <w:r w:rsidRPr="00330B31">
        <w:drawing>
          <wp:inline distT="0" distB="0" distL="0" distR="0" wp14:anchorId="4EEE0CA8" wp14:editId="6E0D0E8E">
            <wp:extent cx="5907405" cy="2420864"/>
            <wp:effectExtent l="19050" t="19050" r="17145" b="177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1097" cy="2422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AD1B8E" w14:textId="77777777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</w:p>
    <w:p w14:paraId="56319A93" w14:textId="235F4220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  <w:r>
        <w:t>Рисунок 4.4 – Форма редактирования товара</w:t>
      </w:r>
    </w:p>
    <w:p w14:paraId="6218341E" w14:textId="77777777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</w:p>
    <w:p w14:paraId="34973D10" w14:textId="047B2F77" w:rsidR="001779D4" w:rsidRDefault="00330B31" w:rsidP="001779D4">
      <w:pPr>
        <w:pStyle w:val="a7"/>
        <w:tabs>
          <w:tab w:val="left" w:pos="993"/>
        </w:tabs>
        <w:ind w:left="284" w:right="282" w:firstLine="425"/>
        <w:jc w:val="center"/>
        <w:rPr>
          <w:b/>
          <w:bCs/>
        </w:rPr>
      </w:pPr>
      <w:r w:rsidRPr="00330B31">
        <w:rPr>
          <w:b/>
          <w:bCs/>
        </w:rPr>
        <w:drawing>
          <wp:inline distT="0" distB="0" distL="0" distR="0" wp14:anchorId="04D892CB" wp14:editId="71C36601">
            <wp:extent cx="2686425" cy="647790"/>
            <wp:effectExtent l="19050" t="19050" r="19050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47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19C5FA" w14:textId="110EDAB7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  <w:rPr>
          <w:b/>
          <w:bCs/>
        </w:rPr>
      </w:pPr>
    </w:p>
    <w:p w14:paraId="6F337316" w14:textId="270E229A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  <w:r>
        <w:t>Рисунок 4.5 – Сообщение о добавлении нового товара</w:t>
      </w:r>
    </w:p>
    <w:p w14:paraId="3FCA4788" w14:textId="77777777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</w:p>
    <w:p w14:paraId="1A45B308" w14:textId="77777777" w:rsidR="007B296B" w:rsidRDefault="007B296B" w:rsidP="001779D4">
      <w:pPr>
        <w:pStyle w:val="a7"/>
        <w:tabs>
          <w:tab w:val="left" w:pos="993"/>
        </w:tabs>
        <w:ind w:left="284" w:right="282" w:firstLine="425"/>
        <w:jc w:val="center"/>
      </w:pPr>
    </w:p>
    <w:p w14:paraId="6AC50A92" w14:textId="1D083158" w:rsidR="00681B48" w:rsidRDefault="00330B31" w:rsidP="001779D4">
      <w:pPr>
        <w:pStyle w:val="a7"/>
        <w:tabs>
          <w:tab w:val="left" w:pos="993"/>
        </w:tabs>
        <w:ind w:left="284" w:right="282" w:firstLine="425"/>
      </w:pPr>
      <w:r w:rsidRPr="00330B31">
        <w:t xml:space="preserve">Для минимизации ошибок при вводе данных в приложении реализована двухуровневая система валидации. На стороне клиента используются стандартные механизмы HTML5: поля с числовыми значениями имеют тип </w:t>
      </w:r>
      <w:proofErr w:type="spellStart"/>
      <w:r w:rsidRPr="00330B31">
        <w:t>number</w:t>
      </w:r>
      <w:proofErr w:type="spellEnd"/>
      <w:r w:rsidRPr="00330B31">
        <w:t xml:space="preserve"> с указанием минимального значения </w:t>
      </w:r>
      <w:proofErr w:type="spellStart"/>
      <w:r w:rsidRPr="00330B31">
        <w:t>min</w:t>
      </w:r>
      <w:proofErr w:type="spellEnd"/>
      <w:r w:rsidRPr="00330B31">
        <w:t xml:space="preserve">="0" и шага </w:t>
      </w:r>
      <w:proofErr w:type="spellStart"/>
      <w:r w:rsidRPr="00330B31">
        <w:t>step</w:t>
      </w:r>
      <w:proofErr w:type="spellEnd"/>
      <w:r w:rsidRPr="00330B31">
        <w:t xml:space="preserve">="0.01" для цен, что предотвращает ввод буквенных символов и отрицательных чисел. Обязательные поля помечены атрибутом </w:t>
      </w:r>
      <w:proofErr w:type="spellStart"/>
      <w:r w:rsidRPr="00330B31">
        <w:t>required</w:t>
      </w:r>
      <w:proofErr w:type="spellEnd"/>
      <w:r w:rsidRPr="00330B31">
        <w:t>, благодаря чему браузер не позволяет отправить форму с незаполненными полями.</w:t>
      </w:r>
    </w:p>
    <w:p w14:paraId="532904B2" w14:textId="77777777" w:rsidR="00FC40F2" w:rsidRDefault="00FC40F2" w:rsidP="001779D4">
      <w:pPr>
        <w:pStyle w:val="a7"/>
        <w:tabs>
          <w:tab w:val="left" w:pos="993"/>
        </w:tabs>
        <w:ind w:left="284" w:right="282" w:firstLine="425"/>
      </w:pPr>
    </w:p>
    <w:p w14:paraId="65280AC5" w14:textId="77777777" w:rsidR="00FC40F2" w:rsidRDefault="00FC40F2" w:rsidP="001779D4">
      <w:pPr>
        <w:pStyle w:val="a7"/>
        <w:tabs>
          <w:tab w:val="left" w:pos="993"/>
        </w:tabs>
        <w:ind w:left="284" w:right="282" w:firstLine="425"/>
      </w:pPr>
    </w:p>
    <w:p w14:paraId="65C0648B" w14:textId="46551DCC" w:rsidR="00681B48" w:rsidRDefault="00FC40F2" w:rsidP="00681B48">
      <w:pPr>
        <w:pStyle w:val="a7"/>
        <w:tabs>
          <w:tab w:val="left" w:pos="993"/>
        </w:tabs>
        <w:ind w:left="284" w:right="282" w:firstLine="425"/>
        <w:jc w:val="center"/>
      </w:pPr>
      <w:r w:rsidRPr="00FC40F2">
        <w:lastRenderedPageBreak/>
        <w:drawing>
          <wp:inline distT="0" distB="0" distL="0" distR="0" wp14:anchorId="4A650462" wp14:editId="1935661E">
            <wp:extent cx="3200847" cy="438211"/>
            <wp:effectExtent l="19050" t="19050" r="19050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38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A6034C" w14:textId="77777777" w:rsidR="00681B48" w:rsidRDefault="00681B48" w:rsidP="00681B48">
      <w:pPr>
        <w:pStyle w:val="a7"/>
        <w:tabs>
          <w:tab w:val="left" w:pos="993"/>
        </w:tabs>
        <w:ind w:left="284" w:right="282" w:firstLine="425"/>
        <w:jc w:val="center"/>
      </w:pPr>
    </w:p>
    <w:p w14:paraId="07E63B5B" w14:textId="07676663" w:rsidR="00681B48" w:rsidRDefault="00681B48" w:rsidP="00681B48">
      <w:pPr>
        <w:pStyle w:val="a7"/>
        <w:tabs>
          <w:tab w:val="left" w:pos="993"/>
        </w:tabs>
        <w:ind w:left="284" w:right="282" w:firstLine="425"/>
        <w:jc w:val="center"/>
      </w:pPr>
      <w:r>
        <w:t>Рисунок 4.6 – Сообщение об ошибке</w:t>
      </w:r>
    </w:p>
    <w:p w14:paraId="48F4D29D" w14:textId="77777777" w:rsidR="00681B48" w:rsidRDefault="00681B48" w:rsidP="00681B48">
      <w:pPr>
        <w:pStyle w:val="a7"/>
        <w:tabs>
          <w:tab w:val="left" w:pos="993"/>
        </w:tabs>
        <w:ind w:left="284" w:right="282" w:firstLine="425"/>
        <w:jc w:val="center"/>
      </w:pPr>
    </w:p>
    <w:p w14:paraId="5B71A21F" w14:textId="77777777" w:rsidR="007B296B" w:rsidRDefault="007B296B" w:rsidP="00681B48">
      <w:pPr>
        <w:pStyle w:val="a7"/>
        <w:tabs>
          <w:tab w:val="left" w:pos="993"/>
        </w:tabs>
        <w:ind w:left="284" w:right="282" w:firstLine="425"/>
        <w:jc w:val="center"/>
      </w:pPr>
    </w:p>
    <w:p w14:paraId="12EB04EC" w14:textId="7527EE09" w:rsidR="00681B48" w:rsidRDefault="00681B48" w:rsidP="00681B48">
      <w:pPr>
        <w:pStyle w:val="a7"/>
        <w:tabs>
          <w:tab w:val="left" w:pos="993"/>
        </w:tabs>
        <w:ind w:left="284" w:right="282" w:firstLine="425"/>
      </w:pPr>
      <w:r>
        <w:t>На рисунке 4.6 указано сообщение об ошибке при вводе в поле «</w:t>
      </w:r>
      <w:r w:rsidR="00FC40F2">
        <w:t>Стоимость</w:t>
      </w:r>
      <w:r>
        <w:t xml:space="preserve">» </w:t>
      </w:r>
      <w:r w:rsidR="00FC40F2">
        <w:t>отрицательного значения</w:t>
      </w:r>
      <w:r>
        <w:t>.</w:t>
      </w:r>
    </w:p>
    <w:p w14:paraId="45950F69" w14:textId="77777777" w:rsidR="00A05EC5" w:rsidRDefault="00A05EC5" w:rsidP="00681B48">
      <w:pPr>
        <w:pStyle w:val="a7"/>
        <w:tabs>
          <w:tab w:val="left" w:pos="993"/>
        </w:tabs>
        <w:ind w:left="284" w:right="282" w:firstLine="425"/>
      </w:pPr>
    </w:p>
    <w:p w14:paraId="11306456" w14:textId="0885E6C1" w:rsidR="00A05EC5" w:rsidRDefault="00A05EC5">
      <w:pPr>
        <w:spacing w:after="160" w:line="278" w:lineRule="auto"/>
        <w:ind w:firstLine="0"/>
        <w:jc w:val="left"/>
      </w:pPr>
      <w:r>
        <w:br w:type="page"/>
      </w:r>
    </w:p>
    <w:p w14:paraId="13F22460" w14:textId="010319E0" w:rsidR="00A05EC5" w:rsidRDefault="00A05EC5" w:rsidP="000529B7">
      <w:pPr>
        <w:pStyle w:val="1"/>
      </w:pPr>
      <w:bookmarkStart w:id="13" w:name="_Toc224164273"/>
      <w:r>
        <w:lastRenderedPageBreak/>
        <w:t>5 Описание дипломного проекта</w:t>
      </w:r>
      <w:bookmarkEnd w:id="13"/>
    </w:p>
    <w:p w14:paraId="1581CBAA" w14:textId="77777777" w:rsidR="00A05EC5" w:rsidRDefault="00A05EC5" w:rsidP="00681B48">
      <w:pPr>
        <w:pStyle w:val="a7"/>
        <w:tabs>
          <w:tab w:val="left" w:pos="993"/>
        </w:tabs>
        <w:ind w:left="284" w:right="282" w:firstLine="425"/>
      </w:pPr>
    </w:p>
    <w:p w14:paraId="4E2D02AD" w14:textId="4765B80A" w:rsidR="00A05EC5" w:rsidRDefault="00A05EC5" w:rsidP="000529B7">
      <w:pPr>
        <w:pStyle w:val="2"/>
      </w:pPr>
      <w:bookmarkStart w:id="14" w:name="_Toc224164274"/>
      <w:r>
        <w:t xml:space="preserve">5.1 </w:t>
      </w:r>
      <w:r w:rsidR="003D7C13">
        <w:t>Обоснование выбора инструментальных средств разработки</w:t>
      </w:r>
      <w:bookmarkEnd w:id="14"/>
    </w:p>
    <w:p w14:paraId="16C6010E" w14:textId="77777777" w:rsidR="003D7C13" w:rsidRDefault="003D7C13" w:rsidP="00681B48">
      <w:pPr>
        <w:pStyle w:val="a7"/>
        <w:tabs>
          <w:tab w:val="left" w:pos="993"/>
        </w:tabs>
        <w:ind w:left="284" w:right="282" w:firstLine="425"/>
      </w:pPr>
    </w:p>
    <w:p w14:paraId="753CDA19" w14:textId="77777777" w:rsidR="003D7C13" w:rsidRDefault="003D7C13" w:rsidP="00681B48">
      <w:pPr>
        <w:pStyle w:val="a7"/>
        <w:tabs>
          <w:tab w:val="left" w:pos="993"/>
        </w:tabs>
        <w:ind w:left="284" w:right="282" w:firstLine="425"/>
      </w:pPr>
    </w:p>
    <w:p w14:paraId="2B585CE0" w14:textId="77777777" w:rsidR="003D7C13" w:rsidRPr="004B6A50" w:rsidRDefault="003D7C13" w:rsidP="003D7C13">
      <w:pPr>
        <w:ind w:left="284" w:firstLine="414"/>
        <w:rPr>
          <w:rFonts w:cs="Times New Roman"/>
          <w:szCs w:val="28"/>
        </w:rPr>
      </w:pPr>
      <w:r>
        <w:rPr>
          <w:rFonts w:cs="Times New Roman"/>
          <w:szCs w:val="28"/>
        </w:rPr>
        <w:t>Для разработки приложения использовался следующий стек:</w:t>
      </w:r>
    </w:p>
    <w:p w14:paraId="77EFD82F" w14:textId="77777777" w:rsidR="003D7C13" w:rsidRPr="002259D3" w:rsidRDefault="003D7C13" w:rsidP="003D7C13">
      <w:pPr>
        <w:pStyle w:val="a7"/>
        <w:numPr>
          <w:ilvl w:val="0"/>
          <w:numId w:val="20"/>
        </w:numPr>
        <w:tabs>
          <w:tab w:val="left" w:pos="993"/>
        </w:tabs>
        <w:ind w:left="284" w:firstLine="414"/>
        <w:rPr>
          <w:rFonts w:cs="Times New Roman"/>
          <w:szCs w:val="28"/>
        </w:rPr>
      </w:pPr>
      <w:r w:rsidRPr="002259D3">
        <w:rPr>
          <w:rFonts w:cs="Times New Roman"/>
          <w:szCs w:val="28"/>
          <w:lang w:val="en-US"/>
        </w:rPr>
        <w:t>Python</w:t>
      </w:r>
      <w:r w:rsidRPr="002259D3">
        <w:rPr>
          <w:rFonts w:cs="Times New Roman"/>
          <w:szCs w:val="28"/>
        </w:rPr>
        <w:t xml:space="preserve"> – основной язык программирования</w:t>
      </w:r>
    </w:p>
    <w:p w14:paraId="474588F9" w14:textId="77777777" w:rsidR="003D7C13" w:rsidRPr="002259D3" w:rsidRDefault="003D7C13" w:rsidP="003D7C13">
      <w:pPr>
        <w:pStyle w:val="a7"/>
        <w:numPr>
          <w:ilvl w:val="0"/>
          <w:numId w:val="20"/>
        </w:numPr>
        <w:tabs>
          <w:tab w:val="left" w:pos="993"/>
        </w:tabs>
        <w:ind w:left="284" w:firstLine="414"/>
        <w:rPr>
          <w:rFonts w:cs="Times New Roman"/>
          <w:szCs w:val="28"/>
        </w:rPr>
      </w:pPr>
      <w:r w:rsidRPr="002259D3">
        <w:rPr>
          <w:rFonts w:cs="Times New Roman"/>
          <w:szCs w:val="28"/>
          <w:lang w:val="en-US"/>
        </w:rPr>
        <w:t>Django</w:t>
      </w:r>
      <w:r w:rsidRPr="002259D3">
        <w:rPr>
          <w:rFonts w:cs="Times New Roman"/>
          <w:szCs w:val="28"/>
        </w:rPr>
        <w:t xml:space="preserve"> – фреймворк для написания серверной части и </w:t>
      </w:r>
      <w:r w:rsidRPr="002259D3">
        <w:rPr>
          <w:rFonts w:cs="Times New Roman"/>
          <w:szCs w:val="28"/>
          <w:lang w:val="en-US"/>
        </w:rPr>
        <w:t>API</w:t>
      </w:r>
      <w:r w:rsidRPr="002259D3">
        <w:rPr>
          <w:rFonts w:cs="Times New Roman"/>
          <w:szCs w:val="28"/>
        </w:rPr>
        <w:t>;</w:t>
      </w:r>
    </w:p>
    <w:p w14:paraId="2F375A2F" w14:textId="002D833A" w:rsidR="003D7C13" w:rsidRPr="003D7C13" w:rsidRDefault="003D7C13" w:rsidP="003D7C13">
      <w:pPr>
        <w:pStyle w:val="a7"/>
        <w:numPr>
          <w:ilvl w:val="0"/>
          <w:numId w:val="20"/>
        </w:numPr>
        <w:tabs>
          <w:tab w:val="left" w:pos="993"/>
        </w:tabs>
        <w:ind w:left="284" w:firstLine="414"/>
        <w:rPr>
          <w:rFonts w:cs="Times New Roman"/>
          <w:szCs w:val="28"/>
        </w:rPr>
      </w:pPr>
      <w:r w:rsidRPr="003D7C13">
        <w:rPr>
          <w:rFonts w:cs="Times New Roman"/>
          <w:szCs w:val="28"/>
          <w:lang w:val="en-US"/>
        </w:rPr>
        <w:t>HTML</w:t>
      </w:r>
      <w:r w:rsidRPr="003D7C13">
        <w:rPr>
          <w:rFonts w:cs="Times New Roman"/>
          <w:szCs w:val="28"/>
        </w:rPr>
        <w:t>/</w:t>
      </w:r>
      <w:r w:rsidRPr="003D7C13">
        <w:rPr>
          <w:rFonts w:cs="Times New Roman"/>
          <w:szCs w:val="28"/>
          <w:lang w:val="en-US"/>
        </w:rPr>
        <w:t>CSS</w:t>
      </w:r>
      <w:r w:rsidRPr="003D7C13">
        <w:rPr>
          <w:rFonts w:cs="Times New Roman"/>
          <w:szCs w:val="28"/>
        </w:rPr>
        <w:t>/</w:t>
      </w:r>
      <w:r w:rsidRPr="003D7C13">
        <w:rPr>
          <w:rFonts w:cs="Times New Roman"/>
          <w:szCs w:val="28"/>
          <w:lang w:val="en-US"/>
        </w:rPr>
        <w:t>JS</w:t>
      </w:r>
      <w:r w:rsidRPr="003D7C13">
        <w:rPr>
          <w:rFonts w:cs="Times New Roman"/>
          <w:szCs w:val="28"/>
        </w:rPr>
        <w:t xml:space="preserve"> – веб-интерфейс;</w:t>
      </w:r>
    </w:p>
    <w:p w14:paraId="2B5D55FF" w14:textId="77777777" w:rsidR="003D7C13" w:rsidRPr="00CC4B3C" w:rsidRDefault="003D7C13" w:rsidP="003D7C13">
      <w:pPr>
        <w:pStyle w:val="a7"/>
        <w:numPr>
          <w:ilvl w:val="0"/>
          <w:numId w:val="20"/>
        </w:numPr>
        <w:tabs>
          <w:tab w:val="left" w:pos="993"/>
        </w:tabs>
        <w:ind w:left="284" w:firstLine="41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MySQL</w:t>
      </w:r>
      <w:r w:rsidRPr="00AA4E00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СУБД для хранения данных;</w:t>
      </w:r>
    </w:p>
    <w:p w14:paraId="36B8D8E6" w14:textId="5DE1647A" w:rsidR="003D7C13" w:rsidRPr="00CC4B3C" w:rsidRDefault="006C529C" w:rsidP="003D7C13">
      <w:pPr>
        <w:pStyle w:val="a7"/>
        <w:numPr>
          <w:ilvl w:val="0"/>
          <w:numId w:val="20"/>
        </w:numPr>
        <w:tabs>
          <w:tab w:val="left" w:pos="993"/>
        </w:tabs>
        <w:ind w:left="284" w:firstLine="41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Visual Studio Code</w:t>
      </w:r>
    </w:p>
    <w:p w14:paraId="40FF2848" w14:textId="77777777" w:rsidR="006C529C" w:rsidRPr="006C529C" w:rsidRDefault="006C529C" w:rsidP="006C529C">
      <w:pPr>
        <w:pStyle w:val="a7"/>
        <w:tabs>
          <w:tab w:val="left" w:pos="993"/>
        </w:tabs>
        <w:ind w:left="284" w:right="282" w:firstLine="425"/>
        <w:rPr>
          <w:rFonts w:cs="Times New Roman"/>
          <w:szCs w:val="28"/>
        </w:rPr>
      </w:pPr>
      <w:r w:rsidRPr="006C529C">
        <w:rPr>
          <w:rFonts w:cs="Times New Roman"/>
          <w:szCs w:val="28"/>
        </w:rPr>
        <w:t xml:space="preserve">В качестве основного языка программирования был выбран Python. В отличие от таких языков, как Java или C++, которые требуют более многословного синтаксиса и статической компиляции, Python предлагает лаконичный и интуитивно понятный код, что значительно ускоряет процесс разработки и снижает количество ошибок. Его ключевые преимущества — динамическая типизация, богатейшая стандартная библиотека и огромная экосистема сторонних пакетов (например, </w:t>
      </w:r>
      <w:proofErr w:type="spellStart"/>
      <w:r w:rsidRPr="006C529C">
        <w:rPr>
          <w:rFonts w:cs="Times New Roman"/>
          <w:szCs w:val="28"/>
        </w:rPr>
        <w:t>Flask</w:t>
      </w:r>
      <w:proofErr w:type="spellEnd"/>
      <w:r w:rsidRPr="006C529C">
        <w:rPr>
          <w:rFonts w:cs="Times New Roman"/>
          <w:szCs w:val="28"/>
        </w:rPr>
        <w:t xml:space="preserve">, </w:t>
      </w:r>
      <w:proofErr w:type="spellStart"/>
      <w:r w:rsidRPr="006C529C">
        <w:rPr>
          <w:rFonts w:cs="Times New Roman"/>
          <w:szCs w:val="28"/>
        </w:rPr>
        <w:t>SQLAlchemy</w:t>
      </w:r>
      <w:proofErr w:type="spellEnd"/>
      <w:r w:rsidRPr="006C529C">
        <w:rPr>
          <w:rFonts w:cs="Times New Roman"/>
          <w:szCs w:val="28"/>
        </w:rPr>
        <w:t xml:space="preserve">, </w:t>
      </w:r>
      <w:proofErr w:type="spellStart"/>
      <w:r w:rsidRPr="006C529C">
        <w:rPr>
          <w:rFonts w:cs="Times New Roman"/>
          <w:szCs w:val="28"/>
        </w:rPr>
        <w:t>Pandas</w:t>
      </w:r>
      <w:proofErr w:type="spellEnd"/>
      <w:r w:rsidRPr="006C529C">
        <w:rPr>
          <w:rFonts w:cs="Times New Roman"/>
          <w:szCs w:val="28"/>
        </w:rPr>
        <w:t>) — делают его универсальным решением. Рассматривалась альтернатива в виде связки JavaScript (Node.js) для бэкенда, которая обеспечивает высокую производительность за счет асинхронной модели. Однако для целей данного проекта, где приоритетом является быстрое прототипирование, читаемость кода и доступность библиотек для анализа данных, Python является безальтернативным лидером.</w:t>
      </w:r>
    </w:p>
    <w:p w14:paraId="2D183FCC" w14:textId="17B937FD" w:rsidR="003D7C13" w:rsidRDefault="006C529C" w:rsidP="006C529C">
      <w:pPr>
        <w:pStyle w:val="a7"/>
        <w:tabs>
          <w:tab w:val="left" w:pos="993"/>
        </w:tabs>
        <w:ind w:left="284" w:right="282" w:firstLine="425"/>
      </w:pPr>
      <w:r w:rsidRPr="006C529C">
        <w:rPr>
          <w:rFonts w:cs="Times New Roman"/>
          <w:szCs w:val="28"/>
        </w:rPr>
        <w:t xml:space="preserve">Для создания веб-приложения был выбран фреймворк </w:t>
      </w:r>
      <w:proofErr w:type="spellStart"/>
      <w:r w:rsidRPr="006C529C">
        <w:rPr>
          <w:rFonts w:cs="Times New Roman"/>
          <w:szCs w:val="28"/>
        </w:rPr>
        <w:t>Django</w:t>
      </w:r>
      <w:proofErr w:type="spellEnd"/>
      <w:r w:rsidRPr="006C529C">
        <w:rPr>
          <w:rFonts w:cs="Times New Roman"/>
          <w:szCs w:val="28"/>
        </w:rPr>
        <w:t xml:space="preserve">. Можно было выбрать другие фреймворки, например, </w:t>
      </w:r>
      <w:proofErr w:type="spellStart"/>
      <w:r w:rsidRPr="006C529C">
        <w:rPr>
          <w:rFonts w:cs="Times New Roman"/>
          <w:szCs w:val="28"/>
        </w:rPr>
        <w:t>Flask</w:t>
      </w:r>
      <w:proofErr w:type="spellEnd"/>
      <w:r w:rsidRPr="006C529C">
        <w:rPr>
          <w:rFonts w:cs="Times New Roman"/>
          <w:szCs w:val="28"/>
        </w:rPr>
        <w:t xml:space="preserve">, но его функционал являлся недостаточным для выполнения этой задачи. </w:t>
      </w:r>
      <w:proofErr w:type="spellStart"/>
      <w:r w:rsidRPr="006C529C">
        <w:rPr>
          <w:rFonts w:cs="Times New Roman"/>
          <w:szCs w:val="28"/>
        </w:rPr>
        <w:t>Django</w:t>
      </w:r>
      <w:proofErr w:type="spellEnd"/>
      <w:r w:rsidRPr="006C529C">
        <w:rPr>
          <w:rFonts w:cs="Times New Roman"/>
          <w:szCs w:val="28"/>
        </w:rPr>
        <w:t xml:space="preserve"> имеет встроенную удобную админ панель, а </w:t>
      </w:r>
      <w:proofErr w:type="gramStart"/>
      <w:r w:rsidRPr="006C529C">
        <w:rPr>
          <w:rFonts w:cs="Times New Roman"/>
          <w:szCs w:val="28"/>
        </w:rPr>
        <w:t>так же</w:t>
      </w:r>
      <w:proofErr w:type="gramEnd"/>
      <w:r w:rsidRPr="006C529C">
        <w:rPr>
          <w:rFonts w:cs="Times New Roman"/>
          <w:szCs w:val="28"/>
        </w:rPr>
        <w:t xml:space="preserve"> формы регистрации и авторизации.</w:t>
      </w:r>
    </w:p>
    <w:p w14:paraId="270BF378" w14:textId="77777777" w:rsidR="00E67609" w:rsidRDefault="00E67609" w:rsidP="00E67609">
      <w:pPr>
        <w:pStyle w:val="2"/>
      </w:pPr>
    </w:p>
    <w:p w14:paraId="470205D9" w14:textId="2B506F0D" w:rsidR="00E67609" w:rsidRDefault="00E67609" w:rsidP="00E67609">
      <w:pPr>
        <w:pStyle w:val="2"/>
      </w:pPr>
      <w:bookmarkStart w:id="15" w:name="_Toc224164275"/>
      <w:r>
        <w:t>5.2 Структура приложения</w:t>
      </w:r>
      <w:bookmarkEnd w:id="15"/>
    </w:p>
    <w:p w14:paraId="573AE51A" w14:textId="77777777" w:rsidR="00E67609" w:rsidRDefault="00E67609" w:rsidP="00E67609"/>
    <w:p w14:paraId="443CBF7F" w14:textId="77777777" w:rsidR="00E67609" w:rsidRDefault="00E67609" w:rsidP="00E67609"/>
    <w:p w14:paraId="7F019BB9" w14:textId="0B3014FA" w:rsidR="00E67609" w:rsidRPr="00DE57EE" w:rsidRDefault="00E67609" w:rsidP="00E67609">
      <w:pPr>
        <w:ind w:left="284" w:firstLine="425"/>
        <w:rPr>
          <w:rFonts w:cs="Times New Roman"/>
          <w:szCs w:val="28"/>
        </w:rPr>
      </w:pPr>
      <w:r w:rsidRPr="00DE57EE">
        <w:rPr>
          <w:rFonts w:cs="Times New Roman"/>
          <w:szCs w:val="28"/>
        </w:rPr>
        <w:t xml:space="preserve">Приложение </w:t>
      </w:r>
      <w:r w:rsidR="006C529C">
        <w:rPr>
          <w:rFonts w:cs="Times New Roman"/>
          <w:szCs w:val="28"/>
        </w:rPr>
        <w:t>призвано управлять базами данных</w:t>
      </w:r>
      <w:r w:rsidRPr="00DE57EE">
        <w:rPr>
          <w:rFonts w:cs="Times New Roman"/>
          <w:szCs w:val="28"/>
        </w:rPr>
        <w:t>.</w:t>
      </w:r>
      <w:r w:rsidR="006C529C">
        <w:rPr>
          <w:rFonts w:cs="Times New Roman"/>
          <w:szCs w:val="28"/>
        </w:rPr>
        <w:t xml:space="preserve"> Кластер следующий</w:t>
      </w:r>
      <w:r w:rsidRPr="00DE57EE">
        <w:rPr>
          <w:rFonts w:cs="Times New Roman"/>
          <w:szCs w:val="28"/>
        </w:rPr>
        <w:t>:</w:t>
      </w:r>
    </w:p>
    <w:p w14:paraId="7BC0087B" w14:textId="6C238E6B" w:rsidR="00E67609" w:rsidRPr="0037236A" w:rsidRDefault="00E67609" w:rsidP="00E67609">
      <w:pPr>
        <w:ind w:left="284" w:firstLine="425"/>
        <w:rPr>
          <w:rFonts w:cs="Times New Roman"/>
          <w:szCs w:val="28"/>
        </w:rPr>
      </w:pPr>
      <w:r w:rsidRPr="0037236A">
        <w:rPr>
          <w:rFonts w:cs="Times New Roman"/>
          <w:szCs w:val="28"/>
        </w:rPr>
        <w:t xml:space="preserve">1. </w:t>
      </w:r>
      <w:r w:rsidRPr="001257A6">
        <w:rPr>
          <w:rFonts w:cs="Times New Roman"/>
          <w:szCs w:val="28"/>
          <w:lang w:val="en-US"/>
        </w:rPr>
        <w:t>Frontend</w:t>
      </w:r>
      <w:r w:rsidRPr="0037236A">
        <w:rPr>
          <w:rFonts w:cs="Times New Roman"/>
          <w:szCs w:val="28"/>
        </w:rPr>
        <w:t xml:space="preserve"> (</w:t>
      </w:r>
      <w:r w:rsidR="006C529C">
        <w:rPr>
          <w:rFonts w:cs="Times New Roman"/>
          <w:szCs w:val="28"/>
          <w:lang w:val="en-US"/>
        </w:rPr>
        <w:t>HTML</w:t>
      </w:r>
      <w:r w:rsidR="006C529C" w:rsidRPr="006C529C">
        <w:rPr>
          <w:rFonts w:cs="Times New Roman"/>
          <w:szCs w:val="28"/>
        </w:rPr>
        <w:t>/</w:t>
      </w:r>
      <w:r w:rsidR="006C529C">
        <w:rPr>
          <w:rFonts w:cs="Times New Roman"/>
          <w:szCs w:val="28"/>
          <w:lang w:val="en-US"/>
        </w:rPr>
        <w:t>CSS</w:t>
      </w:r>
      <w:r w:rsidRPr="0037236A">
        <w:rPr>
          <w:rFonts w:cs="Times New Roman"/>
          <w:szCs w:val="28"/>
        </w:rPr>
        <w:t>);</w:t>
      </w:r>
    </w:p>
    <w:p w14:paraId="076E1649" w14:textId="2E49EB9B" w:rsidR="00E67609" w:rsidRPr="00DE57EE" w:rsidRDefault="00E67609" w:rsidP="006C529C">
      <w:pPr>
        <w:ind w:left="284" w:firstLine="425"/>
        <w:rPr>
          <w:rFonts w:cs="Times New Roman"/>
          <w:szCs w:val="28"/>
        </w:rPr>
      </w:pPr>
      <w:r w:rsidRPr="0037236A">
        <w:rPr>
          <w:rFonts w:cs="Times New Roman"/>
          <w:szCs w:val="28"/>
        </w:rPr>
        <w:t xml:space="preserve">2. </w:t>
      </w:r>
      <w:r w:rsidRPr="001257A6">
        <w:rPr>
          <w:rFonts w:cs="Times New Roman"/>
          <w:szCs w:val="28"/>
          <w:lang w:val="en-US"/>
        </w:rPr>
        <w:t>Backend</w:t>
      </w:r>
      <w:r w:rsidRPr="0037236A">
        <w:rPr>
          <w:rFonts w:cs="Times New Roman"/>
          <w:szCs w:val="28"/>
        </w:rPr>
        <w:t xml:space="preserve"> </w:t>
      </w:r>
      <w:r w:rsidRPr="00DE57EE">
        <w:rPr>
          <w:rFonts w:cs="Times New Roman"/>
          <w:szCs w:val="28"/>
        </w:rPr>
        <w:t>сервер</w:t>
      </w:r>
      <w:r w:rsidRPr="0037236A">
        <w:rPr>
          <w:rFonts w:cs="Times New Roman"/>
          <w:szCs w:val="28"/>
        </w:rPr>
        <w:t xml:space="preserve"> (</w:t>
      </w:r>
      <w:r w:rsidR="006C529C">
        <w:rPr>
          <w:rFonts w:cs="Times New Roman"/>
          <w:szCs w:val="28"/>
          <w:lang w:val="en-US"/>
        </w:rPr>
        <w:t>Django</w:t>
      </w:r>
      <w:r w:rsidRPr="0037236A">
        <w:rPr>
          <w:rFonts w:cs="Times New Roman"/>
          <w:szCs w:val="28"/>
        </w:rPr>
        <w:t>);</w:t>
      </w:r>
    </w:p>
    <w:p w14:paraId="1E2FC483" w14:textId="27322646" w:rsidR="00E67609" w:rsidRDefault="006C529C" w:rsidP="00E67609">
      <w:pPr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E67609" w:rsidRPr="00DE57EE">
        <w:rPr>
          <w:rFonts w:cs="Times New Roman"/>
          <w:szCs w:val="28"/>
        </w:rPr>
        <w:t>.</w:t>
      </w:r>
      <w:r w:rsidR="00E67609">
        <w:rPr>
          <w:rFonts w:cs="Times New Roman"/>
          <w:szCs w:val="28"/>
        </w:rPr>
        <w:t xml:space="preserve"> </w:t>
      </w:r>
      <w:r w:rsidR="00E67609" w:rsidRPr="00DE57EE">
        <w:rPr>
          <w:rFonts w:cs="Times New Roman"/>
          <w:szCs w:val="28"/>
        </w:rPr>
        <w:t>Б</w:t>
      </w:r>
      <w:r w:rsidR="00E67609">
        <w:rPr>
          <w:rFonts w:cs="Times New Roman"/>
          <w:szCs w:val="28"/>
        </w:rPr>
        <w:t xml:space="preserve">аза данных </w:t>
      </w:r>
      <w:r w:rsidR="00E67609" w:rsidRPr="00DE57EE">
        <w:rPr>
          <w:rFonts w:cs="Times New Roman"/>
          <w:szCs w:val="28"/>
        </w:rPr>
        <w:t>(</w:t>
      </w:r>
      <w:proofErr w:type="spellStart"/>
      <w:r w:rsidR="00E67609" w:rsidRPr="00DE57EE">
        <w:rPr>
          <w:rFonts w:cs="Times New Roman"/>
          <w:szCs w:val="28"/>
        </w:rPr>
        <w:t>mySQL</w:t>
      </w:r>
      <w:proofErr w:type="spellEnd"/>
      <w:r w:rsidR="00E67609" w:rsidRPr="00DE57EE">
        <w:rPr>
          <w:rFonts w:cs="Times New Roman"/>
          <w:szCs w:val="28"/>
        </w:rPr>
        <w:t xml:space="preserve">) – используется для хранения </w:t>
      </w:r>
      <w:r>
        <w:rPr>
          <w:rFonts w:cs="Times New Roman"/>
          <w:szCs w:val="28"/>
        </w:rPr>
        <w:t>всех записей.</w:t>
      </w:r>
    </w:p>
    <w:p w14:paraId="0E74D881" w14:textId="77777777" w:rsidR="00E67609" w:rsidRDefault="00E67609" w:rsidP="00E67609">
      <w:pPr>
        <w:rPr>
          <w:rFonts w:cs="Times New Roman"/>
          <w:szCs w:val="28"/>
        </w:rPr>
      </w:pPr>
    </w:p>
    <w:p w14:paraId="2AB513DC" w14:textId="77777777" w:rsidR="00E67609" w:rsidRDefault="00E67609" w:rsidP="00E67609">
      <w:pPr>
        <w:rPr>
          <w:rFonts w:cs="Times New Roman"/>
          <w:szCs w:val="28"/>
        </w:rPr>
      </w:pPr>
    </w:p>
    <w:p w14:paraId="7FDD77F4" w14:textId="77777777" w:rsidR="006C529C" w:rsidRDefault="006C529C" w:rsidP="00E67609">
      <w:pPr>
        <w:rPr>
          <w:rFonts w:cs="Times New Roman"/>
          <w:szCs w:val="28"/>
        </w:rPr>
      </w:pPr>
    </w:p>
    <w:p w14:paraId="05F8930B" w14:textId="77777777" w:rsidR="006C529C" w:rsidRDefault="006C529C" w:rsidP="00E67609">
      <w:pPr>
        <w:rPr>
          <w:rFonts w:cs="Times New Roman"/>
          <w:szCs w:val="28"/>
        </w:rPr>
      </w:pPr>
    </w:p>
    <w:p w14:paraId="748BE8E9" w14:textId="77777777" w:rsidR="006C529C" w:rsidRDefault="006C529C" w:rsidP="00E67609">
      <w:pPr>
        <w:rPr>
          <w:rFonts w:cs="Times New Roman"/>
          <w:szCs w:val="28"/>
        </w:rPr>
      </w:pPr>
    </w:p>
    <w:p w14:paraId="1826A9F5" w14:textId="77777777" w:rsidR="006C529C" w:rsidRDefault="006C529C" w:rsidP="00E67609">
      <w:pPr>
        <w:rPr>
          <w:rFonts w:cs="Times New Roman"/>
          <w:szCs w:val="28"/>
        </w:rPr>
      </w:pPr>
    </w:p>
    <w:p w14:paraId="04939A13" w14:textId="77777777" w:rsidR="006C529C" w:rsidRDefault="006C529C" w:rsidP="00E67609">
      <w:pPr>
        <w:rPr>
          <w:rFonts w:cs="Times New Roman"/>
          <w:szCs w:val="28"/>
        </w:rPr>
      </w:pPr>
    </w:p>
    <w:p w14:paraId="1AFCEC17" w14:textId="77777777" w:rsidR="006C529C" w:rsidRDefault="006C529C" w:rsidP="00E67609">
      <w:pPr>
        <w:rPr>
          <w:rFonts w:cs="Times New Roman"/>
          <w:szCs w:val="28"/>
        </w:rPr>
      </w:pPr>
    </w:p>
    <w:p w14:paraId="694894D0" w14:textId="77777777" w:rsidR="006C529C" w:rsidRDefault="006C529C" w:rsidP="00E67609">
      <w:pPr>
        <w:rPr>
          <w:rFonts w:cs="Times New Roman"/>
          <w:szCs w:val="28"/>
        </w:rPr>
      </w:pPr>
    </w:p>
    <w:p w14:paraId="7DFF85CE" w14:textId="422D8E3C" w:rsidR="00E67609" w:rsidRDefault="00E67609" w:rsidP="00E67609">
      <w:pPr>
        <w:pStyle w:val="2"/>
      </w:pPr>
      <w:bookmarkStart w:id="16" w:name="_Toc224164276"/>
      <w:r>
        <w:lastRenderedPageBreak/>
        <w:t>5.3 Инструкция по работе с приложением</w:t>
      </w:r>
      <w:bookmarkEnd w:id="16"/>
    </w:p>
    <w:p w14:paraId="3C113B70" w14:textId="77777777" w:rsidR="00E67609" w:rsidRDefault="00E67609" w:rsidP="00E67609"/>
    <w:p w14:paraId="2C6F5DDC" w14:textId="77777777" w:rsidR="00E67609" w:rsidRDefault="00E67609" w:rsidP="00E67609"/>
    <w:p w14:paraId="22FA0E0B" w14:textId="77777777" w:rsidR="006C529C" w:rsidRPr="006C529C" w:rsidRDefault="006C529C" w:rsidP="006C529C">
      <w:pPr>
        <w:pStyle w:val="a7"/>
        <w:tabs>
          <w:tab w:val="left" w:pos="993"/>
        </w:tabs>
        <w:ind w:left="284" w:right="282" w:firstLine="425"/>
      </w:pPr>
      <w:r w:rsidRPr="006C529C">
        <w:t>В данном разделе будут указаны основные функции, реализованные в веб-приложении по указанным требованиям, подробное описание всех страниц и работа с ними.</w:t>
      </w:r>
    </w:p>
    <w:p w14:paraId="6DF98E57" w14:textId="77777777" w:rsidR="006C529C" w:rsidRPr="0020029C" w:rsidRDefault="006C529C" w:rsidP="006C529C">
      <w:pPr>
        <w:ind w:left="284" w:firstLine="425"/>
        <w:rPr>
          <w:rFonts w:cs="Times New Roman"/>
          <w:szCs w:val="28"/>
        </w:rPr>
      </w:pPr>
    </w:p>
    <w:p w14:paraId="19D69159" w14:textId="77777777" w:rsidR="006C529C" w:rsidRDefault="006C529C" w:rsidP="006C529C">
      <w:pPr>
        <w:ind w:left="284" w:firstLine="425"/>
        <w:jc w:val="center"/>
        <w:rPr>
          <w:rFonts w:cs="Times New Roman"/>
          <w:szCs w:val="28"/>
        </w:rPr>
      </w:pPr>
      <w:r w:rsidRPr="00A34F97">
        <w:rPr>
          <w:rFonts w:cs="Times New Roman"/>
          <w:noProof/>
          <w:szCs w:val="28"/>
        </w:rPr>
        <w:drawing>
          <wp:inline distT="0" distB="0" distL="0" distR="0" wp14:anchorId="48A99AC8" wp14:editId="2DA3CDB7">
            <wp:extent cx="5555142" cy="4173025"/>
            <wp:effectExtent l="19050" t="19050" r="26670" b="184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9734" cy="4176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92D2FB" w14:textId="77777777" w:rsidR="006C529C" w:rsidRPr="00CD3F9B" w:rsidRDefault="006C529C" w:rsidP="006C529C">
      <w:pPr>
        <w:ind w:left="284" w:firstLine="425"/>
        <w:jc w:val="center"/>
        <w:rPr>
          <w:rFonts w:cs="Times New Roman"/>
          <w:szCs w:val="28"/>
        </w:rPr>
      </w:pPr>
    </w:p>
    <w:p w14:paraId="36B4C43F" w14:textId="77777777" w:rsidR="006C529C" w:rsidRDefault="006C529C" w:rsidP="006C529C">
      <w:pPr>
        <w:ind w:left="284" w:firstLine="425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2.8 – Список расписания</w:t>
      </w:r>
    </w:p>
    <w:p w14:paraId="4FD96F4A" w14:textId="77777777" w:rsidR="006C529C" w:rsidRPr="004D5151" w:rsidRDefault="006C529C" w:rsidP="006C529C">
      <w:pPr>
        <w:spacing w:line="540" w:lineRule="auto"/>
        <w:ind w:left="284" w:firstLine="425"/>
        <w:jc w:val="center"/>
        <w:rPr>
          <w:rFonts w:cs="Times New Roman"/>
          <w:szCs w:val="28"/>
        </w:rPr>
      </w:pPr>
    </w:p>
    <w:p w14:paraId="0C452971" w14:textId="0682ABD1" w:rsidR="006C529C" w:rsidRPr="006C529C" w:rsidRDefault="006C529C" w:rsidP="006C529C">
      <w:pPr>
        <w:pStyle w:val="a7"/>
        <w:tabs>
          <w:tab w:val="left" w:pos="993"/>
        </w:tabs>
        <w:ind w:left="284" w:right="282" w:firstLine="425"/>
      </w:pPr>
      <w:r w:rsidRPr="006C529C">
        <w:t>На рисунке 2.8 можно наблюдать главную страницу. С помощью кнопки «Поиск» можно перейти на страницу поиска, где можно будет совершить поиск по ключевым словам. При нажатии на кнопку «Статистика» отобразится страница со статистикой по предметам, преподавателям и классам. При нажатии на кнопку «</w:t>
      </w:r>
      <w:proofErr w:type="spellStart"/>
      <w:r w:rsidRPr="006C529C">
        <w:t>Админка</w:t>
      </w:r>
      <w:proofErr w:type="spellEnd"/>
      <w:r w:rsidRPr="006C529C">
        <w:t>» произойдет переход на страницу входа в админ-аккаунт, после этого будет предоставлен полный контроль над всей базой данных для более детального управления расписанием. Можно выбрать дату уроков, класс, для которого ведется урок и преподавателя, ведущего урок. При нажатии на кнопку «Перенести» произойдет переход на страницу быстрого переноса урока на другую дату.</w:t>
      </w:r>
    </w:p>
    <w:p w14:paraId="54537B76" w14:textId="77777777" w:rsidR="006C529C" w:rsidRDefault="006C529C" w:rsidP="006C529C">
      <w:pPr>
        <w:ind w:left="284" w:firstLine="425"/>
        <w:jc w:val="center"/>
        <w:rPr>
          <w:rFonts w:cs="Times New Roman"/>
          <w:szCs w:val="28"/>
        </w:rPr>
      </w:pPr>
      <w:r w:rsidRPr="00A34F97">
        <w:rPr>
          <w:rFonts w:cs="Times New Roman"/>
          <w:noProof/>
          <w:szCs w:val="28"/>
        </w:rPr>
        <w:lastRenderedPageBreak/>
        <w:drawing>
          <wp:inline distT="0" distB="0" distL="0" distR="0" wp14:anchorId="00179DE8" wp14:editId="25117824">
            <wp:extent cx="3662680" cy="3924300"/>
            <wp:effectExtent l="19050" t="19050" r="13970" b="190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8608" cy="39413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B44C8A" w14:textId="77777777" w:rsidR="006C529C" w:rsidRDefault="006C529C" w:rsidP="006C529C">
      <w:pPr>
        <w:ind w:left="284" w:firstLine="425"/>
        <w:jc w:val="center"/>
        <w:rPr>
          <w:rFonts w:cs="Times New Roman"/>
          <w:szCs w:val="28"/>
        </w:rPr>
      </w:pPr>
    </w:p>
    <w:p w14:paraId="1CE9087A" w14:textId="77777777" w:rsidR="006C529C" w:rsidRDefault="006C529C" w:rsidP="006C529C">
      <w:pPr>
        <w:ind w:left="284" w:firstLine="425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2.8 – Перенос урока</w:t>
      </w:r>
    </w:p>
    <w:p w14:paraId="32F6E898" w14:textId="77777777" w:rsidR="006C529C" w:rsidRDefault="006C529C" w:rsidP="006C529C">
      <w:pPr>
        <w:spacing w:line="540" w:lineRule="auto"/>
        <w:ind w:left="284" w:firstLine="425"/>
        <w:jc w:val="center"/>
        <w:rPr>
          <w:rFonts w:cs="Times New Roman"/>
          <w:szCs w:val="28"/>
        </w:rPr>
      </w:pPr>
    </w:p>
    <w:p w14:paraId="4545D281" w14:textId="77777777" w:rsidR="006C529C" w:rsidRPr="006C529C" w:rsidRDefault="006C529C" w:rsidP="006C529C">
      <w:pPr>
        <w:pStyle w:val="a7"/>
        <w:tabs>
          <w:tab w:val="left" w:pos="993"/>
        </w:tabs>
        <w:ind w:left="284" w:right="282" w:firstLine="425"/>
      </w:pPr>
      <w:r w:rsidRPr="006C529C">
        <w:t>На рисунке 2.8 изображена страница переноса урока. Можно выбрать новую дату и номер урока. Кнопка «Перенести урок» перенесет его на выбранную дату и слот, а кнопка «Отмена» вернет вас на предыдущую страницу.</w:t>
      </w:r>
    </w:p>
    <w:p w14:paraId="22A97D0D" w14:textId="77777777" w:rsidR="006C529C" w:rsidRDefault="006C529C" w:rsidP="006C529C">
      <w:pPr>
        <w:ind w:left="284" w:firstLine="425"/>
        <w:rPr>
          <w:rFonts w:cs="Times New Roman"/>
          <w:szCs w:val="28"/>
        </w:rPr>
      </w:pPr>
    </w:p>
    <w:p w14:paraId="5B2F1B8F" w14:textId="77777777" w:rsidR="006C529C" w:rsidRDefault="006C529C" w:rsidP="006C529C">
      <w:pPr>
        <w:ind w:left="284" w:firstLine="425"/>
        <w:jc w:val="center"/>
        <w:rPr>
          <w:rFonts w:cs="Times New Roman"/>
          <w:szCs w:val="28"/>
        </w:rPr>
      </w:pPr>
      <w:r w:rsidRPr="00E3721A">
        <w:rPr>
          <w:rFonts w:cs="Times New Roman"/>
          <w:noProof/>
          <w:szCs w:val="28"/>
        </w:rPr>
        <w:drawing>
          <wp:inline distT="0" distB="0" distL="0" distR="0" wp14:anchorId="2A3AD306" wp14:editId="2DBE5B68">
            <wp:extent cx="6104804" cy="2149992"/>
            <wp:effectExtent l="19050" t="19050" r="10795" b="222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516" cy="2155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4133DC" w14:textId="77777777" w:rsidR="006C529C" w:rsidRDefault="006C529C" w:rsidP="006C529C">
      <w:pPr>
        <w:ind w:left="284" w:firstLine="425"/>
        <w:jc w:val="center"/>
        <w:rPr>
          <w:rFonts w:cs="Times New Roman"/>
          <w:szCs w:val="28"/>
        </w:rPr>
      </w:pPr>
    </w:p>
    <w:p w14:paraId="156F62E1" w14:textId="77777777" w:rsidR="006C529C" w:rsidRDefault="006C529C" w:rsidP="006C529C">
      <w:pPr>
        <w:ind w:left="284" w:firstLine="425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2.9 – Страница </w:t>
      </w:r>
      <w:proofErr w:type="spellStart"/>
      <w:r>
        <w:rPr>
          <w:rFonts w:cs="Times New Roman"/>
          <w:szCs w:val="28"/>
        </w:rPr>
        <w:t>админки</w:t>
      </w:r>
      <w:proofErr w:type="spellEnd"/>
    </w:p>
    <w:p w14:paraId="6D31110D" w14:textId="77777777" w:rsidR="006C529C" w:rsidRDefault="006C529C" w:rsidP="006C529C">
      <w:pPr>
        <w:spacing w:line="540" w:lineRule="auto"/>
        <w:ind w:left="284" w:firstLine="425"/>
        <w:jc w:val="center"/>
        <w:rPr>
          <w:rFonts w:cs="Times New Roman"/>
          <w:szCs w:val="28"/>
        </w:rPr>
      </w:pPr>
    </w:p>
    <w:p w14:paraId="40E63673" w14:textId="4B10191E" w:rsidR="00E67609" w:rsidRDefault="006C529C" w:rsidP="006C529C">
      <w:pPr>
        <w:ind w:left="284" w:right="282" w:firstLine="425"/>
        <w:rPr>
          <w:rFonts w:cs="Times New Roman"/>
          <w:szCs w:val="28"/>
        </w:rPr>
      </w:pPr>
      <w:r w:rsidRPr="006C529C">
        <w:t>На рисунке 2.9 показана страница админ панели. Тут производится более детальное управление расписанием. В разделе «Schedule» можно выбрать то, что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lastRenderedPageBreak/>
        <w:t>будет изменено. В каждом из разделов представлен поиск по фильтрам и ключевым словам.</w:t>
      </w:r>
    </w:p>
    <w:p w14:paraId="7BE64D87" w14:textId="77777777" w:rsidR="007B296B" w:rsidRDefault="007B296B" w:rsidP="00E67609">
      <w:pPr>
        <w:ind w:left="284" w:firstLine="425"/>
        <w:rPr>
          <w:rFonts w:cs="Times New Roman"/>
          <w:szCs w:val="28"/>
        </w:rPr>
      </w:pPr>
    </w:p>
    <w:p w14:paraId="25A7914B" w14:textId="287DC06A" w:rsidR="007B296B" w:rsidRDefault="007B296B">
      <w:pPr>
        <w:spacing w:after="160"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B4B77FF" w14:textId="7C24015C" w:rsidR="007B296B" w:rsidRDefault="007B296B" w:rsidP="007B296B">
      <w:pPr>
        <w:pStyle w:val="1"/>
      </w:pPr>
      <w:bookmarkStart w:id="17" w:name="_Toc224164277"/>
      <w:r>
        <w:lastRenderedPageBreak/>
        <w:t>Заключение</w:t>
      </w:r>
      <w:bookmarkEnd w:id="17"/>
    </w:p>
    <w:p w14:paraId="3BA043E3" w14:textId="77777777" w:rsidR="007B296B" w:rsidRDefault="007B296B" w:rsidP="007B296B"/>
    <w:p w14:paraId="0ED7A917" w14:textId="77777777" w:rsidR="007B296B" w:rsidRDefault="007B296B" w:rsidP="007B296B"/>
    <w:p w14:paraId="4134339A" w14:textId="77777777" w:rsidR="00C35B5A" w:rsidRPr="00C35B5A" w:rsidRDefault="00C35B5A" w:rsidP="00C35B5A">
      <w:pPr>
        <w:ind w:left="284" w:right="282" w:firstLine="425"/>
      </w:pPr>
      <w:r w:rsidRPr="00C35B5A">
        <w:t>По итогам выполненной работы можно сделать вывод, что все поставленные цели и задачи достигнуты в полном объеме. Разработанное веб-приложение для управления продукцией мебельной компании «Комфорт» функционирует корректно, обеспечивая выполнение всех требуемых операций, и готово к внедрению в производственную деятельность либо к дальнейшему развитию функциональных возможностей.</w:t>
      </w:r>
    </w:p>
    <w:p w14:paraId="0AAC7157" w14:textId="77777777" w:rsidR="00C35B5A" w:rsidRPr="00C35B5A" w:rsidRDefault="00C35B5A" w:rsidP="00C35B5A">
      <w:pPr>
        <w:ind w:left="284" w:right="282" w:firstLine="425"/>
      </w:pPr>
      <w:r w:rsidRPr="00C35B5A">
        <w:t>Внедрение разработанной системы позволяет перевести процессы ведения каталога продукции, учета технологических маршрутов и расчета производственных параметров на автоматизированную основу, исключая необходимость ручного ведения записей с использованием электронных таблиц. Автоматизация обеспечивает существенное сокращение времени выполнения операций сотрудниками, снижение вероятности ошибок, связанных с человеческим фактором, и высвобождение ресурсов для решения более приоритетных производственных задач, что в конечном итоге уменьшает нагрузку на персонал.</w:t>
      </w:r>
    </w:p>
    <w:p w14:paraId="1484DAA5" w14:textId="77777777" w:rsidR="00C35B5A" w:rsidRPr="00C35B5A" w:rsidRDefault="00C35B5A" w:rsidP="00C35B5A">
      <w:pPr>
        <w:ind w:left="284" w:right="282" w:firstLine="425"/>
      </w:pPr>
      <w:r w:rsidRPr="00C35B5A">
        <w:t xml:space="preserve">Тема проекта представляет собой многогранную и содержательную задачу, потребовавшую практического освоения широкого спектра технологических инструментов. В процессе разработки были применены: создание серверной части на базе </w:t>
      </w:r>
      <w:proofErr w:type="spellStart"/>
      <w:r w:rsidRPr="00C35B5A">
        <w:t>микрофреймворка</w:t>
      </w:r>
      <w:proofErr w:type="spellEnd"/>
      <w:r w:rsidRPr="00C35B5A">
        <w:t xml:space="preserve"> </w:t>
      </w:r>
      <w:proofErr w:type="spellStart"/>
      <w:r w:rsidRPr="00C35B5A">
        <w:t>Flask</w:t>
      </w:r>
      <w:proofErr w:type="spellEnd"/>
      <w:r w:rsidRPr="00C35B5A">
        <w:t xml:space="preserve">, организация взаимодействия с СУБД </w:t>
      </w:r>
      <w:proofErr w:type="spellStart"/>
      <w:r w:rsidRPr="00C35B5A">
        <w:t>PostgreSQL</w:t>
      </w:r>
      <w:proofErr w:type="spellEnd"/>
      <w:r w:rsidRPr="00C35B5A">
        <w:t xml:space="preserve"> через библиотеку psycopg2 с использованием параметризованных запросов, построение пользовательского интерфейса на основе шаблонов Jinja2 с соблюдением требований к стилевому оформлению, разработка скрипта импорта начальных данных из Excel-файлов с применением библиотеки </w:t>
      </w:r>
      <w:proofErr w:type="spellStart"/>
      <w:r w:rsidRPr="00C35B5A">
        <w:t>pandas</w:t>
      </w:r>
      <w:proofErr w:type="spellEnd"/>
      <w:r w:rsidRPr="00C35B5A">
        <w:t>, а также реализация модуля расчета потребности в сырье с учетом технологических коэффициентов и норм потерь. Выполнение работы способствовало углублению имеющихся навыков программирования на Python, освоению принципов построения веб-приложений с серверным рендерингом и закреплению знаний по проектированию реляционных баз данных.</w:t>
      </w:r>
    </w:p>
    <w:p w14:paraId="4BD77C98" w14:textId="019C4D06" w:rsidR="007B296B" w:rsidRDefault="00C35B5A" w:rsidP="00C35B5A">
      <w:pPr>
        <w:ind w:left="284" w:right="282" w:firstLine="425"/>
      </w:pPr>
      <w:r w:rsidRPr="00C35B5A">
        <w:t>Таким образом, разработку можно считать успешно завершенной, а полученное программное решение — полностью соответствующим исходному техническому заданию. Созданная информационная система готова к практической эксплуатации и может служить основой для дальнейшего расширения функциональности, включая добавление модулей учета заказов, складских остатков и взаимодействия с партнерами.</w:t>
      </w:r>
    </w:p>
    <w:p w14:paraId="19388388" w14:textId="77777777" w:rsidR="00B22687" w:rsidRDefault="00B22687" w:rsidP="00C749ED">
      <w:pPr>
        <w:ind w:left="284" w:right="282" w:firstLine="425"/>
      </w:pPr>
    </w:p>
    <w:p w14:paraId="2606A352" w14:textId="67B45694" w:rsidR="00B22687" w:rsidRDefault="00B22687">
      <w:pPr>
        <w:spacing w:after="160" w:line="278" w:lineRule="auto"/>
        <w:ind w:firstLine="0"/>
        <w:jc w:val="left"/>
      </w:pPr>
      <w:r>
        <w:br w:type="page"/>
      </w:r>
    </w:p>
    <w:p w14:paraId="0C6A6B26" w14:textId="1A9CA298" w:rsidR="00B22687" w:rsidRDefault="00B22687" w:rsidP="00B22687">
      <w:pPr>
        <w:pStyle w:val="1"/>
        <w:jc w:val="center"/>
      </w:pPr>
      <w:bookmarkStart w:id="18" w:name="_Toc224164278"/>
      <w:r>
        <w:lastRenderedPageBreak/>
        <w:t>Приложение А</w:t>
      </w:r>
      <w:bookmarkEnd w:id="18"/>
    </w:p>
    <w:p w14:paraId="255F5870" w14:textId="77777777" w:rsidR="00B22687" w:rsidRDefault="00B22687" w:rsidP="00B22687"/>
    <w:p w14:paraId="3A1374C6" w14:textId="77777777" w:rsidR="00B22687" w:rsidRDefault="00B22687" w:rsidP="00B22687"/>
    <w:p w14:paraId="4AA3C37B" w14:textId="71EAF2F5" w:rsidR="00B22687" w:rsidRPr="00B22687" w:rsidRDefault="006C529C" w:rsidP="00B22687">
      <w:r>
        <w:t xml:space="preserve">Файл </w:t>
      </w:r>
      <w:r>
        <w:rPr>
          <w:lang w:val="en-US"/>
        </w:rPr>
        <w:t>app</w:t>
      </w:r>
      <w:r w:rsidR="00B22687" w:rsidRPr="00B22687">
        <w:t>.</w:t>
      </w:r>
      <w:proofErr w:type="spellStart"/>
      <w:r w:rsidR="00B22687">
        <w:rPr>
          <w:lang w:val="en-US"/>
        </w:rPr>
        <w:t>py</w:t>
      </w:r>
      <w:proofErr w:type="spellEnd"/>
    </w:p>
    <w:p w14:paraId="4F58910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from flask import Flask,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request, redirect,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flash, session,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jsonify</w:t>
      </w:r>
      <w:proofErr w:type="spellEnd"/>
    </w:p>
    <w:p w14:paraId="13C0A76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import psycopg2</w:t>
      </w:r>
    </w:p>
    <w:p w14:paraId="60E3D5B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from psycopg2.extras import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RealDictCursor</w:t>
      </w:r>
      <w:proofErr w:type="spellEnd"/>
    </w:p>
    <w:p w14:paraId="1F8AB48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273BAFB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from datetime import datetime</w:t>
      </w:r>
    </w:p>
    <w:p w14:paraId="37D0430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4BA7B3E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from models import (</w:t>
      </w:r>
    </w:p>
    <w:p w14:paraId="7BACF79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Product,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MaterialType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Workshop,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ProductWorkshop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5A3137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get_db_connection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, DB_CONFIG</w:t>
      </w:r>
    </w:p>
    <w:p w14:paraId="4C2E1A96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FBED75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from utils import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calculate_raw_material</w:t>
      </w:r>
      <w:proofErr w:type="spellEnd"/>
    </w:p>
    <w:p w14:paraId="7757FF31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05E5EBC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app = Flask(__name__)</w:t>
      </w:r>
    </w:p>
    <w:p w14:paraId="6093A14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app.secret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_key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'demo-exam-2025-secret-key'</w:t>
      </w:r>
    </w:p>
    <w:p w14:paraId="1A9F65D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7013517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app.context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_processor</w:t>
      </w:r>
    </w:p>
    <w:p w14:paraId="3028D99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utility_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processor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A3102ED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calculate_total_time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549FBFD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C529C">
        <w:rPr>
          <w:rFonts w:ascii="Courier New" w:hAnsi="Courier New" w:cs="Courier New"/>
          <w:sz w:val="24"/>
          <w:szCs w:val="24"/>
        </w:rPr>
        <w:t>"""Функция для расчета общего времени изготовления"""</w:t>
      </w:r>
    </w:p>
    <w:p w14:paraId="7254F41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</w:t>
      </w: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return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Workshop.calculate_total_time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0253F1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6FF257A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get_product_workshops_count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F199D0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54A8E23D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workshops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Workshop.get_by_product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DFC24C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(workshops)</w:t>
      </w:r>
    </w:p>
    <w:p w14:paraId="7D1D138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except:</w:t>
      </w:r>
    </w:p>
    <w:p w14:paraId="5F84204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return 0</w:t>
      </w:r>
    </w:p>
    <w:p w14:paraId="6AD6263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4850C8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dict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F3F981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calculate_total_time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calculate_total_time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5BAE23A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get_product_workshops_count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get_product_workshops_count</w:t>
      </w:r>
      <w:proofErr w:type="spellEnd"/>
    </w:p>
    <w:p w14:paraId="1D85C1A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2F641EB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2EFBC2B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app.route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('/')</w:t>
      </w:r>
    </w:p>
    <w:p w14:paraId="0B6933E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index(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DF90DD1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3693F02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products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Product.get_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470F13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render_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template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'index.html', products=products)</w:t>
      </w:r>
    </w:p>
    <w:p w14:paraId="5BE2BE2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except Exception as e:</w:t>
      </w:r>
    </w:p>
    <w:p w14:paraId="24A5724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загрузке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данных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7A1CCEC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render_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template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'index.html', products=[])</w:t>
      </w:r>
    </w:p>
    <w:p w14:paraId="3E36683D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4849B70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app.route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('/workshops')</w:t>
      </w:r>
    </w:p>
    <w:p w14:paraId="4EFED98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workshops_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list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1EC48B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00AF710D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workshops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Workshop.get_all_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workshops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590B2E6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render_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template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'workshops_list.html', workshops=workshops)</w:t>
      </w:r>
    </w:p>
    <w:p w14:paraId="7B2BFDB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except Exception as e:</w:t>
      </w:r>
    </w:p>
    <w:p w14:paraId="61B14AD1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загрузке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цехов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69901F2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5907CBD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1B25066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app.route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('/product/add', methods=['GET', 'POST'])</w:t>
      </w:r>
    </w:p>
    <w:p w14:paraId="76734F7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add_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product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0BC955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request.method</w:t>
      </w:r>
      <w:proofErr w:type="spellEnd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== 'POST':</w:t>
      </w:r>
    </w:p>
    <w:p w14:paraId="1DB945D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67B8A41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article = 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['article']</w:t>
      </w:r>
    </w:p>
    <w:p w14:paraId="317BEA8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int(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'])</w:t>
      </w:r>
    </w:p>
    <w:p w14:paraId="79E15DF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name = 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['name']</w:t>
      </w:r>
    </w:p>
    <w:p w14:paraId="55DF930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min_price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float(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min_price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'])</w:t>
      </w:r>
    </w:p>
    <w:p w14:paraId="7D18E8A1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main_material_id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int(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main_material_id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'])</w:t>
      </w:r>
    </w:p>
    <w:p w14:paraId="3FA16E5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2F11B66D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if</w:t>
      </w:r>
      <w:r w:rsidRPr="006C529C">
        <w:rPr>
          <w:rFonts w:ascii="Courier New" w:hAnsi="Courier New" w:cs="Courier New"/>
          <w:sz w:val="24"/>
          <w:szCs w:val="24"/>
        </w:rPr>
        <w:t xml:space="preserve"> </w:t>
      </w:r>
      <w:r w:rsidRPr="006C529C">
        <w:rPr>
          <w:rFonts w:ascii="Courier New" w:hAnsi="Courier New" w:cs="Courier New"/>
          <w:sz w:val="24"/>
          <w:szCs w:val="24"/>
          <w:lang w:val="en-US"/>
        </w:rPr>
        <w:t>min</w:t>
      </w:r>
      <w:r w:rsidRPr="006C529C">
        <w:rPr>
          <w:rFonts w:ascii="Courier New" w:hAnsi="Courier New" w:cs="Courier New"/>
          <w:sz w:val="24"/>
          <w:szCs w:val="24"/>
        </w:rPr>
        <w:t>_</w:t>
      </w:r>
      <w:r w:rsidRPr="006C529C">
        <w:rPr>
          <w:rFonts w:ascii="Courier New" w:hAnsi="Courier New" w:cs="Courier New"/>
          <w:sz w:val="24"/>
          <w:szCs w:val="24"/>
          <w:lang w:val="en-US"/>
        </w:rPr>
        <w:t>price</w:t>
      </w:r>
      <w:r w:rsidRPr="006C529C">
        <w:rPr>
          <w:rFonts w:ascii="Courier New" w:hAnsi="Courier New" w:cs="Courier New"/>
          <w:sz w:val="24"/>
          <w:szCs w:val="24"/>
        </w:rPr>
        <w:t xml:space="preserve"> &lt; 0:</w:t>
      </w:r>
    </w:p>
    <w:p w14:paraId="5590326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</w:t>
      </w:r>
      <w:r w:rsidRPr="006C529C">
        <w:rPr>
          <w:rFonts w:ascii="Courier New" w:hAnsi="Courier New" w:cs="Courier New"/>
          <w:sz w:val="24"/>
          <w:szCs w:val="24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</w:rPr>
        <w:t>'Стоимость не может быть отрицательной!', '</w:t>
      </w:r>
      <w:r w:rsidRPr="006C529C">
        <w:rPr>
          <w:rFonts w:ascii="Courier New" w:hAnsi="Courier New" w:cs="Courier New"/>
          <w:sz w:val="24"/>
          <w:szCs w:val="24"/>
          <w:lang w:val="en-US"/>
        </w:rPr>
        <w:t>error</w:t>
      </w:r>
      <w:r w:rsidRPr="006C529C">
        <w:rPr>
          <w:rFonts w:ascii="Courier New" w:hAnsi="Courier New" w:cs="Courier New"/>
          <w:sz w:val="24"/>
          <w:szCs w:val="24"/>
        </w:rPr>
        <w:t>')</w:t>
      </w:r>
    </w:p>
    <w:p w14:paraId="17E9E20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        </w:t>
      </w:r>
      <w:r w:rsidRPr="006C529C">
        <w:rPr>
          <w:rFonts w:ascii="Courier New" w:hAnsi="Courier New" w:cs="Courier New"/>
          <w:sz w:val="24"/>
          <w:szCs w:val="24"/>
          <w:lang w:val="en-US"/>
        </w:rPr>
        <w:t>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add_product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'))</w:t>
      </w:r>
    </w:p>
    <w:p w14:paraId="0291B74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2B31259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Product.create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77BE2E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article,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name,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min_price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main_material_id</w:t>
      </w:r>
      <w:proofErr w:type="spellEnd"/>
    </w:p>
    <w:p w14:paraId="06BDA37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6C529C">
        <w:rPr>
          <w:rFonts w:ascii="Courier New" w:hAnsi="Courier New" w:cs="Courier New"/>
          <w:sz w:val="24"/>
          <w:szCs w:val="24"/>
        </w:rPr>
        <w:t>)</w:t>
      </w:r>
    </w:p>
    <w:p w14:paraId="343518B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    </w:t>
      </w:r>
    </w:p>
    <w:p w14:paraId="74023AC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</w:t>
      </w:r>
      <w:r w:rsidRPr="006C529C">
        <w:rPr>
          <w:rFonts w:ascii="Courier New" w:hAnsi="Courier New" w:cs="Courier New"/>
          <w:sz w:val="24"/>
          <w:szCs w:val="24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</w:rPr>
        <w:t>'Продукция успешно добавлена!', '</w:t>
      </w:r>
      <w:r w:rsidRPr="006C529C">
        <w:rPr>
          <w:rFonts w:ascii="Courier New" w:hAnsi="Courier New" w:cs="Courier New"/>
          <w:sz w:val="24"/>
          <w:szCs w:val="24"/>
          <w:lang w:val="en-US"/>
        </w:rPr>
        <w:t>success</w:t>
      </w:r>
      <w:r w:rsidRPr="006C529C">
        <w:rPr>
          <w:rFonts w:ascii="Courier New" w:hAnsi="Courier New" w:cs="Courier New"/>
          <w:sz w:val="24"/>
          <w:szCs w:val="24"/>
        </w:rPr>
        <w:t>')</w:t>
      </w:r>
    </w:p>
    <w:p w14:paraId="1496191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    </w:t>
      </w:r>
      <w:r w:rsidRPr="006C529C">
        <w:rPr>
          <w:rFonts w:ascii="Courier New" w:hAnsi="Courier New" w:cs="Courier New"/>
          <w:sz w:val="24"/>
          <w:szCs w:val="24"/>
          <w:lang w:val="en-US"/>
        </w:rPr>
        <w:t>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5D4D931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0410F6B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except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as e:</w:t>
      </w:r>
    </w:p>
    <w:p w14:paraId="19D54251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формате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данных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255DD89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1C4C1246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добавлении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продукции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2D65B7F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32500CF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add_product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'))</w:t>
      </w:r>
    </w:p>
    <w:p w14:paraId="440F734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FC6EA3A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2D146EB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ProductType.get_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3E82C7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materials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MaterialType.get_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CFD82E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render_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template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'product_form.html', </w:t>
      </w:r>
    </w:p>
    <w:p w14:paraId="2492C27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</w:t>
      </w:r>
    </w:p>
    <w:p w14:paraId="2D3A0E4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   materials=materials,</w:t>
      </w:r>
    </w:p>
    <w:p w14:paraId="2743114A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   product=None)</w:t>
      </w:r>
    </w:p>
    <w:p w14:paraId="52FB06A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except Exception as e:</w:t>
      </w:r>
    </w:p>
    <w:p w14:paraId="033ABBB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загрузке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данных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7F4011CD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57F7D9C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5A69FB2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app.route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('/product/edit/&lt;int:product_id&gt;', methods=['GET', 'POST'])</w:t>
      </w:r>
    </w:p>
    <w:p w14:paraId="2ED52E4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edit_product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35C761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C529C">
        <w:rPr>
          <w:rFonts w:ascii="Courier New" w:hAnsi="Courier New" w:cs="Courier New"/>
          <w:sz w:val="24"/>
          <w:szCs w:val="24"/>
        </w:rPr>
        <w:t>"""Редактирование продукции"""</w:t>
      </w:r>
    </w:p>
    <w:p w14:paraId="4D2A26B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</w:t>
      </w:r>
      <w:r w:rsidRPr="006C529C">
        <w:rPr>
          <w:rFonts w:ascii="Courier New" w:hAnsi="Courier New" w:cs="Courier New"/>
          <w:sz w:val="24"/>
          <w:szCs w:val="24"/>
          <w:lang w:val="en-US"/>
        </w:rPr>
        <w:t>if</w:t>
      </w:r>
      <w:r w:rsidRPr="006C529C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</w:t>
      </w:r>
      <w:r w:rsidRPr="006C529C">
        <w:rPr>
          <w:rFonts w:ascii="Courier New" w:hAnsi="Courier New" w:cs="Courier New"/>
          <w:sz w:val="24"/>
          <w:szCs w:val="24"/>
        </w:rPr>
        <w:t>.</w:t>
      </w:r>
      <w:r w:rsidRPr="006C529C">
        <w:rPr>
          <w:rFonts w:ascii="Courier New" w:hAnsi="Courier New" w:cs="Courier New"/>
          <w:sz w:val="24"/>
          <w:szCs w:val="24"/>
          <w:lang w:val="en-US"/>
        </w:rPr>
        <w:t>method</w:t>
      </w:r>
      <w:proofErr w:type="gramEnd"/>
      <w:r w:rsidRPr="006C529C">
        <w:rPr>
          <w:rFonts w:ascii="Courier New" w:hAnsi="Courier New" w:cs="Courier New"/>
          <w:sz w:val="24"/>
          <w:szCs w:val="24"/>
        </w:rPr>
        <w:t xml:space="preserve"> == '</w:t>
      </w:r>
      <w:r w:rsidRPr="006C529C">
        <w:rPr>
          <w:rFonts w:ascii="Courier New" w:hAnsi="Courier New" w:cs="Courier New"/>
          <w:sz w:val="24"/>
          <w:szCs w:val="24"/>
          <w:lang w:val="en-US"/>
        </w:rPr>
        <w:t>POST</w:t>
      </w:r>
      <w:r w:rsidRPr="006C529C">
        <w:rPr>
          <w:rFonts w:ascii="Courier New" w:hAnsi="Courier New" w:cs="Courier New"/>
          <w:sz w:val="24"/>
          <w:szCs w:val="24"/>
        </w:rPr>
        <w:t>':</w:t>
      </w:r>
    </w:p>
    <w:p w14:paraId="651C31B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</w:t>
      </w:r>
      <w:r w:rsidRPr="006C529C">
        <w:rPr>
          <w:rFonts w:ascii="Courier New" w:hAnsi="Courier New" w:cs="Courier New"/>
          <w:sz w:val="24"/>
          <w:szCs w:val="24"/>
          <w:lang w:val="en-US"/>
        </w:rPr>
        <w:t>try:</w:t>
      </w:r>
    </w:p>
    <w:p w14:paraId="05AB2CC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article = 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['article']</w:t>
      </w:r>
    </w:p>
    <w:p w14:paraId="12E13066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int(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'])</w:t>
      </w:r>
    </w:p>
    <w:p w14:paraId="640A80A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name = 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['name']</w:t>
      </w:r>
    </w:p>
    <w:p w14:paraId="01F7AC4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min_price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float(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min_price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'])</w:t>
      </w:r>
    </w:p>
    <w:p w14:paraId="1599703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main_material_id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int(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main_material_id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'])</w:t>
      </w:r>
    </w:p>
    <w:p w14:paraId="3A73E0C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0A8406F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if</w:t>
      </w:r>
      <w:r w:rsidRPr="006C529C">
        <w:rPr>
          <w:rFonts w:ascii="Courier New" w:hAnsi="Courier New" w:cs="Courier New"/>
          <w:sz w:val="24"/>
          <w:szCs w:val="24"/>
        </w:rPr>
        <w:t xml:space="preserve"> </w:t>
      </w:r>
      <w:r w:rsidRPr="006C529C">
        <w:rPr>
          <w:rFonts w:ascii="Courier New" w:hAnsi="Courier New" w:cs="Courier New"/>
          <w:sz w:val="24"/>
          <w:szCs w:val="24"/>
          <w:lang w:val="en-US"/>
        </w:rPr>
        <w:t>min</w:t>
      </w:r>
      <w:r w:rsidRPr="006C529C">
        <w:rPr>
          <w:rFonts w:ascii="Courier New" w:hAnsi="Courier New" w:cs="Courier New"/>
          <w:sz w:val="24"/>
          <w:szCs w:val="24"/>
        </w:rPr>
        <w:t>_</w:t>
      </w:r>
      <w:r w:rsidRPr="006C529C">
        <w:rPr>
          <w:rFonts w:ascii="Courier New" w:hAnsi="Courier New" w:cs="Courier New"/>
          <w:sz w:val="24"/>
          <w:szCs w:val="24"/>
          <w:lang w:val="en-US"/>
        </w:rPr>
        <w:t>price</w:t>
      </w:r>
      <w:r w:rsidRPr="006C529C">
        <w:rPr>
          <w:rFonts w:ascii="Courier New" w:hAnsi="Courier New" w:cs="Courier New"/>
          <w:sz w:val="24"/>
          <w:szCs w:val="24"/>
        </w:rPr>
        <w:t xml:space="preserve"> &lt; 0:</w:t>
      </w:r>
    </w:p>
    <w:p w14:paraId="060D150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</w:t>
      </w:r>
      <w:r w:rsidRPr="006C529C">
        <w:rPr>
          <w:rFonts w:ascii="Courier New" w:hAnsi="Courier New" w:cs="Courier New"/>
          <w:sz w:val="24"/>
          <w:szCs w:val="24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</w:rPr>
        <w:t>'Стоимость не может быть отрицательной!', '</w:t>
      </w:r>
      <w:r w:rsidRPr="006C529C">
        <w:rPr>
          <w:rFonts w:ascii="Courier New" w:hAnsi="Courier New" w:cs="Courier New"/>
          <w:sz w:val="24"/>
          <w:szCs w:val="24"/>
          <w:lang w:val="en-US"/>
        </w:rPr>
        <w:t>error</w:t>
      </w:r>
      <w:r w:rsidRPr="006C529C">
        <w:rPr>
          <w:rFonts w:ascii="Courier New" w:hAnsi="Courier New" w:cs="Courier New"/>
          <w:sz w:val="24"/>
          <w:szCs w:val="24"/>
        </w:rPr>
        <w:t>')</w:t>
      </w:r>
    </w:p>
    <w:p w14:paraId="3EED078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        </w:t>
      </w: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return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redirect(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edit_product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645EF21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63F383DA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Product.update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article,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</w:t>
      </w:r>
    </w:p>
    <w:p w14:paraId="10162B3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name,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min_price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main_material_id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D85DCB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53702CB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</w:t>
      </w:r>
      <w:r w:rsidRPr="006C529C">
        <w:rPr>
          <w:rFonts w:ascii="Courier New" w:hAnsi="Courier New" w:cs="Courier New"/>
          <w:sz w:val="24"/>
          <w:szCs w:val="24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</w:rPr>
        <w:t>'Продукция успешно обновлена!', '</w:t>
      </w:r>
      <w:r w:rsidRPr="006C529C">
        <w:rPr>
          <w:rFonts w:ascii="Courier New" w:hAnsi="Courier New" w:cs="Courier New"/>
          <w:sz w:val="24"/>
          <w:szCs w:val="24"/>
          <w:lang w:val="en-US"/>
        </w:rPr>
        <w:t>success</w:t>
      </w:r>
      <w:r w:rsidRPr="006C529C">
        <w:rPr>
          <w:rFonts w:ascii="Courier New" w:hAnsi="Courier New" w:cs="Courier New"/>
          <w:sz w:val="24"/>
          <w:szCs w:val="24"/>
        </w:rPr>
        <w:t>')</w:t>
      </w:r>
    </w:p>
    <w:p w14:paraId="117168F1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    </w:t>
      </w:r>
      <w:r w:rsidRPr="006C529C">
        <w:rPr>
          <w:rFonts w:ascii="Courier New" w:hAnsi="Courier New" w:cs="Courier New"/>
          <w:sz w:val="24"/>
          <w:szCs w:val="24"/>
          <w:lang w:val="en-US"/>
        </w:rPr>
        <w:t>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46D398F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3E9F935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except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as e:</w:t>
      </w:r>
    </w:p>
    <w:p w14:paraId="0AE4747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формате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данных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7955608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5B65370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обновлении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продукции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54FD81BA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1C66A98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redirect(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edit_product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9820AD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CE6A46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373F175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product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Product.get_by_id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A6FE09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if not product:</w:t>
      </w:r>
    </w:p>
    <w:p w14:paraId="0107D53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Продукция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найдена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!', 'error')</w:t>
      </w:r>
    </w:p>
    <w:p w14:paraId="248BD9C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242E7A9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2622BDC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ProductType.get_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DD74A3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materials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MaterialType.get_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7478DD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3F194F7A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render_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template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'product_form.html',</w:t>
      </w:r>
    </w:p>
    <w:p w14:paraId="490ADFB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   product=product,</w:t>
      </w:r>
    </w:p>
    <w:p w14:paraId="4135A55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21481A6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   materials=materials)</w:t>
      </w:r>
    </w:p>
    <w:p w14:paraId="27BE99F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except Exception as e:</w:t>
      </w:r>
    </w:p>
    <w:p w14:paraId="5626733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загрузке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данных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1C1E41C6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4FCDFF0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2CBD8EE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app.route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('/product/&lt;int:product_id&gt;/workshops')</w:t>
      </w:r>
    </w:p>
    <w:p w14:paraId="7F20FCB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view_workshops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F8B60B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110AA99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product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Product.get_by_id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11906E1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if not product:</w:t>
      </w:r>
    </w:p>
    <w:p w14:paraId="1829DDB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Продукция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найдена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!', 'error')</w:t>
      </w:r>
    </w:p>
    <w:p w14:paraId="192AEE7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1F0A842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717B8B0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workshops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Workshop.get_by_product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B9074DD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Workshop.calculate_total_time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FE0117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320B9BAA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render_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template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'workshops.html',</w:t>
      </w:r>
    </w:p>
    <w:p w14:paraId="025F858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 product=product,</w:t>
      </w:r>
    </w:p>
    <w:p w14:paraId="25924B6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   workshops=workshops,</w:t>
      </w:r>
    </w:p>
    <w:p w14:paraId="7864AE6D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98478E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except Exception as e:</w:t>
      </w:r>
    </w:p>
    <w:p w14:paraId="7A1FA9C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загрузке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данных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2BC24D4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581A958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0EE7FB06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app.route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('/product/&lt;int:product_id&gt;/workshops/manage')</w:t>
      </w:r>
    </w:p>
    <w:p w14:paraId="7495BC8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manage_product_workshops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F6DFBA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295C1E7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product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Product.get_by_id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E0AA60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if not product:</w:t>
      </w:r>
    </w:p>
    <w:p w14:paraId="09906E1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Продукция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найдена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!', 'error')</w:t>
      </w:r>
    </w:p>
    <w:p w14:paraId="04DBC1B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7DA287A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5F3A0DA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workshops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Workshop.get_by_product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12A4AF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5E8B696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available_workshops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Workshop.get_not_assigned_to_product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558908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51AD76A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Workshop.calculate_total_time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6AD4521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4041A46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render_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template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'product_workshops.html',</w:t>
      </w:r>
    </w:p>
    <w:p w14:paraId="314D041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   product=product,</w:t>
      </w:r>
    </w:p>
    <w:p w14:paraId="72A1FBA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   workshops=workshops,</w:t>
      </w:r>
    </w:p>
    <w:p w14:paraId="4B40430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available_workshops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available_workshops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B5966F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FD1289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except Exception as e:</w:t>
      </w:r>
    </w:p>
    <w:p w14:paraId="060F0EB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загрузке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данных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0AB323A6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156B432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4EFB798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app.route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('/product/&lt;int:product_id&gt;/workshops/add', methods=['POST'])</w:t>
      </w:r>
    </w:p>
    <w:p w14:paraId="2071BB0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add_product_workshop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621FCD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20ED045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int(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'])</w:t>
      </w:r>
    </w:p>
    <w:p w14:paraId="3FCC67B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hours = float(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['hours'])</w:t>
      </w:r>
    </w:p>
    <w:p w14:paraId="1FB34606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3B9221A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if</w:t>
      </w:r>
      <w:r w:rsidRPr="006C529C">
        <w:rPr>
          <w:rFonts w:ascii="Courier New" w:hAnsi="Courier New" w:cs="Courier New"/>
          <w:sz w:val="24"/>
          <w:szCs w:val="24"/>
        </w:rPr>
        <w:t xml:space="preserve"> </w:t>
      </w:r>
      <w:r w:rsidRPr="006C529C">
        <w:rPr>
          <w:rFonts w:ascii="Courier New" w:hAnsi="Courier New" w:cs="Courier New"/>
          <w:sz w:val="24"/>
          <w:szCs w:val="24"/>
          <w:lang w:val="en-US"/>
        </w:rPr>
        <w:t>hours</w:t>
      </w:r>
      <w:r w:rsidRPr="006C529C">
        <w:rPr>
          <w:rFonts w:ascii="Courier New" w:hAnsi="Courier New" w:cs="Courier New"/>
          <w:sz w:val="24"/>
          <w:szCs w:val="24"/>
        </w:rPr>
        <w:t xml:space="preserve"> &lt;= 0:</w:t>
      </w:r>
    </w:p>
    <w:p w14:paraId="7021FCD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</w:t>
      </w:r>
      <w:r w:rsidRPr="006C529C">
        <w:rPr>
          <w:rFonts w:ascii="Courier New" w:hAnsi="Courier New" w:cs="Courier New"/>
          <w:sz w:val="24"/>
          <w:szCs w:val="24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</w:rPr>
        <w:t>'Время изготовления должно быть положительным числом!', '</w:t>
      </w:r>
      <w:r w:rsidRPr="006C529C">
        <w:rPr>
          <w:rFonts w:ascii="Courier New" w:hAnsi="Courier New" w:cs="Courier New"/>
          <w:sz w:val="24"/>
          <w:szCs w:val="24"/>
          <w:lang w:val="en-US"/>
        </w:rPr>
        <w:t>error</w:t>
      </w:r>
      <w:r w:rsidRPr="006C529C">
        <w:rPr>
          <w:rFonts w:ascii="Courier New" w:hAnsi="Courier New" w:cs="Courier New"/>
          <w:sz w:val="24"/>
          <w:szCs w:val="24"/>
        </w:rPr>
        <w:t>')</w:t>
      </w:r>
    </w:p>
    <w:p w14:paraId="62ED1FD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    </w:t>
      </w: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return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redirect(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manage_product_workshops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3DEB583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08A513E6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ProductWorkshop.add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, hours)</w:t>
      </w:r>
    </w:p>
    <w:p w14:paraId="3FF91C1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</w:t>
      </w:r>
      <w:r w:rsidRPr="006C529C">
        <w:rPr>
          <w:rFonts w:ascii="Courier New" w:hAnsi="Courier New" w:cs="Courier New"/>
          <w:sz w:val="24"/>
          <w:szCs w:val="24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</w:rPr>
        <w:t>'Цех успешно добавлен к продукции!', '</w:t>
      </w:r>
      <w:r w:rsidRPr="006C529C">
        <w:rPr>
          <w:rFonts w:ascii="Courier New" w:hAnsi="Courier New" w:cs="Courier New"/>
          <w:sz w:val="24"/>
          <w:szCs w:val="24"/>
          <w:lang w:val="en-US"/>
        </w:rPr>
        <w:t>success</w:t>
      </w:r>
      <w:r w:rsidRPr="006C529C">
        <w:rPr>
          <w:rFonts w:ascii="Courier New" w:hAnsi="Courier New" w:cs="Courier New"/>
          <w:sz w:val="24"/>
          <w:szCs w:val="24"/>
        </w:rPr>
        <w:t>')</w:t>
      </w:r>
    </w:p>
    <w:p w14:paraId="52B6BD3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</w:t>
      </w:r>
    </w:p>
    <w:p w14:paraId="47870A81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</w:t>
      </w: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except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as e:</w:t>
      </w:r>
    </w:p>
    <w:p w14:paraId="22AAD0E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формате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данных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0E1DFAA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except Exception as e:</w:t>
      </w:r>
    </w:p>
    <w:p w14:paraId="2F268BE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добавлении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цеха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74D0DFB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0C23A3C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return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redirect(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manage_product_workshops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4E4E248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26DBAA0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app.route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('/product/&lt;int:product_id&gt;/workshops/&lt;int:workshop_id&gt;/remove', methods=['POST'])</w:t>
      </w:r>
    </w:p>
    <w:p w14:paraId="5416B2B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remove_product_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workshop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5D3376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130230B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ProductWorkshop.remove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614517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</w:t>
      </w:r>
      <w:r w:rsidRPr="006C529C">
        <w:rPr>
          <w:rFonts w:ascii="Courier New" w:hAnsi="Courier New" w:cs="Courier New"/>
          <w:sz w:val="24"/>
          <w:szCs w:val="24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</w:rPr>
        <w:t>'Цех успешно удален из технологического процесса!', '</w:t>
      </w:r>
      <w:r w:rsidRPr="006C529C">
        <w:rPr>
          <w:rFonts w:ascii="Courier New" w:hAnsi="Courier New" w:cs="Courier New"/>
          <w:sz w:val="24"/>
          <w:szCs w:val="24"/>
          <w:lang w:val="en-US"/>
        </w:rPr>
        <w:t>success</w:t>
      </w:r>
      <w:r w:rsidRPr="006C529C">
        <w:rPr>
          <w:rFonts w:ascii="Courier New" w:hAnsi="Courier New" w:cs="Courier New"/>
          <w:sz w:val="24"/>
          <w:szCs w:val="24"/>
        </w:rPr>
        <w:t>')</w:t>
      </w:r>
    </w:p>
    <w:p w14:paraId="64874DA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</w:t>
      </w:r>
      <w:r w:rsidRPr="006C529C">
        <w:rPr>
          <w:rFonts w:ascii="Courier New" w:hAnsi="Courier New" w:cs="Courier New"/>
          <w:sz w:val="24"/>
          <w:szCs w:val="24"/>
          <w:lang w:val="en-US"/>
        </w:rPr>
        <w:t>except Exception as e:</w:t>
      </w:r>
    </w:p>
    <w:p w14:paraId="35B9E0D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удалении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цеха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36F2AF2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73572D6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redirect(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manage_product_workshops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78833A28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5D5AF62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app.route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('/product/&lt;int:product_id&gt;/workshops/&lt;int:workshop_id&gt;/update', methods=['POST'])</w:t>
      </w:r>
    </w:p>
    <w:p w14:paraId="05A15BE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update_workshop_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hours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A4EA54D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5628374A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hours = float(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['hours'])</w:t>
      </w:r>
    </w:p>
    <w:p w14:paraId="5FDDF43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0EDBB4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if</w:t>
      </w:r>
      <w:r w:rsidRPr="006C529C">
        <w:rPr>
          <w:rFonts w:ascii="Courier New" w:hAnsi="Courier New" w:cs="Courier New"/>
          <w:sz w:val="24"/>
          <w:szCs w:val="24"/>
        </w:rPr>
        <w:t xml:space="preserve"> </w:t>
      </w:r>
      <w:r w:rsidRPr="006C529C">
        <w:rPr>
          <w:rFonts w:ascii="Courier New" w:hAnsi="Courier New" w:cs="Courier New"/>
          <w:sz w:val="24"/>
          <w:szCs w:val="24"/>
          <w:lang w:val="en-US"/>
        </w:rPr>
        <w:t>hours</w:t>
      </w:r>
      <w:r w:rsidRPr="006C529C">
        <w:rPr>
          <w:rFonts w:ascii="Courier New" w:hAnsi="Courier New" w:cs="Courier New"/>
          <w:sz w:val="24"/>
          <w:szCs w:val="24"/>
        </w:rPr>
        <w:t xml:space="preserve"> &lt;= 0:</w:t>
      </w:r>
    </w:p>
    <w:p w14:paraId="1B35F3C6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</w:t>
      </w:r>
      <w:r w:rsidRPr="006C529C">
        <w:rPr>
          <w:rFonts w:ascii="Courier New" w:hAnsi="Courier New" w:cs="Courier New"/>
          <w:sz w:val="24"/>
          <w:szCs w:val="24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</w:rPr>
        <w:t>'Время изготовления должно быть положительным числом!', '</w:t>
      </w:r>
      <w:r w:rsidRPr="006C529C">
        <w:rPr>
          <w:rFonts w:ascii="Courier New" w:hAnsi="Courier New" w:cs="Courier New"/>
          <w:sz w:val="24"/>
          <w:szCs w:val="24"/>
          <w:lang w:val="en-US"/>
        </w:rPr>
        <w:t>error</w:t>
      </w:r>
      <w:r w:rsidRPr="006C529C">
        <w:rPr>
          <w:rFonts w:ascii="Courier New" w:hAnsi="Courier New" w:cs="Courier New"/>
          <w:sz w:val="24"/>
          <w:szCs w:val="24"/>
        </w:rPr>
        <w:t>')</w:t>
      </w:r>
    </w:p>
    <w:p w14:paraId="7FD5C51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    </w:t>
      </w: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return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redirect(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manage_product_workshops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46F8406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3CCC93B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ProductWorkshop.update_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hours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, hours)</w:t>
      </w:r>
    </w:p>
    <w:p w14:paraId="0F4B2EC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</w:t>
      </w:r>
      <w:r w:rsidRPr="006C529C">
        <w:rPr>
          <w:rFonts w:ascii="Courier New" w:hAnsi="Courier New" w:cs="Courier New"/>
          <w:sz w:val="24"/>
          <w:szCs w:val="24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</w:rPr>
        <w:t>'Время изготовления успешно обновлено!', '</w:t>
      </w:r>
      <w:r w:rsidRPr="006C529C">
        <w:rPr>
          <w:rFonts w:ascii="Courier New" w:hAnsi="Courier New" w:cs="Courier New"/>
          <w:sz w:val="24"/>
          <w:szCs w:val="24"/>
          <w:lang w:val="en-US"/>
        </w:rPr>
        <w:t>success</w:t>
      </w:r>
      <w:r w:rsidRPr="006C529C">
        <w:rPr>
          <w:rFonts w:ascii="Courier New" w:hAnsi="Courier New" w:cs="Courier New"/>
          <w:sz w:val="24"/>
          <w:szCs w:val="24"/>
        </w:rPr>
        <w:t>')</w:t>
      </w:r>
    </w:p>
    <w:p w14:paraId="524DEEE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    </w:t>
      </w:r>
    </w:p>
    <w:p w14:paraId="12D28AE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</w:t>
      </w: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except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as e:</w:t>
      </w:r>
    </w:p>
    <w:p w14:paraId="322887B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формате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данных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57EBDE6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except Exception as e:</w:t>
      </w:r>
    </w:p>
    <w:p w14:paraId="0EC034F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обновлении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времени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7EBBD05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0635D00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redirect(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manage_product_workshops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5979D48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31DB769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app.route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('/api/product/&lt;int:product_id&gt;/total-time')</w:t>
      </w:r>
    </w:p>
    <w:p w14:paraId="4B6265FD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api_total_time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8EF658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331735AD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Workshop.calculate_total_time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C72FFD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jsonify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{'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total_time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, 'success': True})</w:t>
      </w:r>
    </w:p>
    <w:p w14:paraId="02CCEA31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except Exception as e:</w:t>
      </w:r>
    </w:p>
    <w:p w14:paraId="0A41178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jsonify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{'error': str(e), 'success': False}), 400</w:t>
      </w:r>
    </w:p>
    <w:p w14:paraId="7E30FCB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385D26A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app.route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('/api/calculate-material', methods=['POST'])</w:t>
      </w:r>
    </w:p>
    <w:p w14:paraId="689FFE2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calculate_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material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CE4F35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5657D85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data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request.get_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json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312B6D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7FFCB236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int(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data.get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'))</w:t>
      </w:r>
    </w:p>
    <w:p w14:paraId="1C4DC19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material_type_id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int(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data.get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material_type_id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'))</w:t>
      </w:r>
    </w:p>
    <w:p w14:paraId="6E08DE6D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product_quantity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int(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data.get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product_quantity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'))</w:t>
      </w:r>
    </w:p>
    <w:p w14:paraId="6549DF4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param1 = float(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data.get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('param1'))</w:t>
      </w:r>
    </w:p>
    <w:p w14:paraId="5E068A91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param2 = float(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data.get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('param2'))</w:t>
      </w:r>
    </w:p>
    <w:p w14:paraId="3BFEC13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3747C52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result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calculate_raw_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material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76274E1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material_type_id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, </w:t>
      </w:r>
    </w:p>
    <w:p w14:paraId="772AB92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product_quantity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, param1, param2</w:t>
      </w:r>
    </w:p>
    <w:p w14:paraId="3D0EBA3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790B3CFA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3F2F30F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jsonify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{'result': result, 'success': result != -1})</w:t>
      </w:r>
    </w:p>
    <w:p w14:paraId="10764E2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25A1AAA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except Exception as e:</w:t>
      </w:r>
    </w:p>
    <w:p w14:paraId="461D8DA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jsonify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{'error': str(e), 'success': False}), 400</w:t>
      </w:r>
    </w:p>
    <w:p w14:paraId="76CF511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0A661BD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app.route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('/calculator')</w:t>
      </w:r>
    </w:p>
    <w:p w14:paraId="0A471480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calculator(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3EA1C9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275869A9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ProductType.get_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5DA3BD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material_types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MaterialType.get_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0362024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render_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template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'calculator.html',</w:t>
      </w:r>
    </w:p>
    <w:p w14:paraId="577BBCA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product_types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1020A25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material_types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material_types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64C0A5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except Exception as e:</w:t>
      </w:r>
    </w:p>
    <w:p w14:paraId="2E36018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flash(</w:t>
      </w:r>
      <w:proofErr w:type="spellStart"/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f'Ошибка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загрузке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данных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: {str(e)}', 'error')</w:t>
      </w:r>
    </w:p>
    <w:p w14:paraId="68E561E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42EA7852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3816B69C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#@app.errorhandler(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404)</w:t>
      </w:r>
    </w:p>
    <w:p w14:paraId="5A6849D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#def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not_found_error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(error):</w:t>
      </w:r>
    </w:p>
    <w:p w14:paraId="6DE5049B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</w:t>
      </w:r>
      <w:r w:rsidRPr="006C529C">
        <w:rPr>
          <w:rFonts w:ascii="Courier New" w:hAnsi="Courier New" w:cs="Courier New"/>
          <w:sz w:val="24"/>
          <w:szCs w:val="24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</w:rPr>
        <w:t>'Запрашиваемая страница не найдена', '</w:t>
      </w:r>
      <w:r w:rsidRPr="006C529C">
        <w:rPr>
          <w:rFonts w:ascii="Courier New" w:hAnsi="Courier New" w:cs="Courier New"/>
          <w:sz w:val="24"/>
          <w:szCs w:val="24"/>
          <w:lang w:val="en-US"/>
        </w:rPr>
        <w:t>error</w:t>
      </w:r>
      <w:r w:rsidRPr="006C529C">
        <w:rPr>
          <w:rFonts w:ascii="Courier New" w:hAnsi="Courier New" w:cs="Courier New"/>
          <w:sz w:val="24"/>
          <w:szCs w:val="24"/>
        </w:rPr>
        <w:t>')</w:t>
      </w:r>
    </w:p>
    <w:p w14:paraId="05EEB02A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</w:t>
      </w:r>
      <w:r w:rsidRPr="006C529C">
        <w:rPr>
          <w:rFonts w:ascii="Courier New" w:hAnsi="Courier New" w:cs="Courier New"/>
          <w:sz w:val="24"/>
          <w:szCs w:val="24"/>
          <w:lang w:val="en-US"/>
        </w:rPr>
        <w:t>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30E8E67E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71DF4231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#@app.errorhandler(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500)</w:t>
      </w:r>
    </w:p>
    <w:p w14:paraId="1CFB4A8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#def 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internal_error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(error):</w:t>
      </w:r>
    </w:p>
    <w:p w14:paraId="6F664F0A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flash</w:t>
      </w:r>
      <w:r w:rsidRPr="006C529C">
        <w:rPr>
          <w:rFonts w:ascii="Courier New" w:hAnsi="Courier New" w:cs="Courier New"/>
          <w:sz w:val="24"/>
          <w:szCs w:val="24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</w:rPr>
        <w:t>'Внутренняя ошибка сервера', '</w:t>
      </w:r>
      <w:r w:rsidRPr="006C529C">
        <w:rPr>
          <w:rFonts w:ascii="Courier New" w:hAnsi="Courier New" w:cs="Courier New"/>
          <w:sz w:val="24"/>
          <w:szCs w:val="24"/>
          <w:lang w:val="en-US"/>
        </w:rPr>
        <w:t>error</w:t>
      </w:r>
      <w:r w:rsidRPr="006C529C">
        <w:rPr>
          <w:rFonts w:ascii="Courier New" w:hAnsi="Courier New" w:cs="Courier New"/>
          <w:sz w:val="24"/>
          <w:szCs w:val="24"/>
        </w:rPr>
        <w:t>')</w:t>
      </w:r>
    </w:p>
    <w:p w14:paraId="42F32F77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</w:rPr>
        <w:t xml:space="preserve">    </w:t>
      </w:r>
      <w:r w:rsidRPr="006C529C">
        <w:rPr>
          <w:rFonts w:ascii="Courier New" w:hAnsi="Courier New" w:cs="Courier New"/>
          <w:sz w:val="24"/>
          <w:szCs w:val="24"/>
          <w:lang w:val="en-US"/>
        </w:rPr>
        <w:t>return redirect(</w:t>
      </w:r>
      <w:proofErr w:type="spellStart"/>
      <w:r w:rsidRPr="006C529C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0670B363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</w:p>
    <w:p w14:paraId="2C9E978F" w14:textId="77777777" w:rsidR="006C529C" w:rsidRPr="006C529C" w:rsidRDefault="006C529C" w:rsidP="006C529C">
      <w:pPr>
        <w:rPr>
          <w:rFonts w:ascii="Courier New" w:hAnsi="Courier New" w:cs="Courier New"/>
          <w:sz w:val="24"/>
          <w:szCs w:val="24"/>
          <w:lang w:val="en-US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>if __name__ == '__main__':</w:t>
      </w:r>
    </w:p>
    <w:p w14:paraId="31261143" w14:textId="535503FE" w:rsidR="00B22687" w:rsidRPr="00C35B5A" w:rsidRDefault="006C529C" w:rsidP="006C529C">
      <w:pPr>
        <w:rPr>
          <w:rFonts w:ascii="Courier New" w:hAnsi="Courier New" w:cs="Courier New"/>
          <w:sz w:val="24"/>
          <w:szCs w:val="24"/>
        </w:rPr>
      </w:pPr>
      <w:r w:rsidRPr="006C529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C529C">
        <w:rPr>
          <w:rFonts w:ascii="Courier New" w:hAnsi="Courier New" w:cs="Courier New"/>
          <w:sz w:val="24"/>
          <w:szCs w:val="24"/>
          <w:lang w:val="en-US"/>
        </w:rPr>
        <w:t>app.run</w:t>
      </w:r>
      <w:proofErr w:type="spellEnd"/>
      <w:r w:rsidRPr="006C529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529C">
        <w:rPr>
          <w:rFonts w:ascii="Courier New" w:hAnsi="Courier New" w:cs="Courier New"/>
          <w:sz w:val="24"/>
          <w:szCs w:val="24"/>
          <w:lang w:val="en-US"/>
        </w:rPr>
        <w:t>debug=True, host='127.0.0.1', port=5000)</w:t>
      </w:r>
    </w:p>
    <w:p w14:paraId="1C710A5D" w14:textId="77777777" w:rsidR="00B22687" w:rsidRPr="006C529C" w:rsidRDefault="00B22687" w:rsidP="00B22687">
      <w:pPr>
        <w:rPr>
          <w:lang w:val="en-US"/>
        </w:rPr>
      </w:pPr>
    </w:p>
    <w:p w14:paraId="42E11944" w14:textId="77777777" w:rsidR="00B22687" w:rsidRPr="006C529C" w:rsidRDefault="00B22687" w:rsidP="00B22687">
      <w:pPr>
        <w:rPr>
          <w:lang w:val="en-US"/>
        </w:rPr>
      </w:pPr>
    </w:p>
    <w:p w14:paraId="1FCBCE29" w14:textId="77777777" w:rsidR="00B22687" w:rsidRPr="006C529C" w:rsidRDefault="00B22687" w:rsidP="00B22687">
      <w:pPr>
        <w:rPr>
          <w:lang w:val="en-US"/>
        </w:rPr>
      </w:pPr>
    </w:p>
    <w:sectPr w:rsidR="00B22687" w:rsidRPr="006C529C" w:rsidSect="00B11F1D">
      <w:pgSz w:w="11906" w:h="16838"/>
      <w:pgMar w:top="284" w:right="284" w:bottom="1418" w:left="1134" w:header="284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C81C4" w14:textId="77777777" w:rsidR="009D296F" w:rsidRDefault="009D296F" w:rsidP="001040B1">
      <w:r>
        <w:separator/>
      </w:r>
    </w:p>
  </w:endnote>
  <w:endnote w:type="continuationSeparator" w:id="0">
    <w:p w14:paraId="0FCF100E" w14:textId="77777777" w:rsidR="009D296F" w:rsidRDefault="009D296F" w:rsidP="00104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A">
    <w:altName w:val="Calibri"/>
    <w:charset w:val="00"/>
    <w:family w:val="swiss"/>
    <w:pitch w:val="variable"/>
    <w:sig w:usb0="00000203" w:usb1="00000000" w:usb2="00000000" w:usb3="00000000" w:csb0="00000005" w:csb1="00000000"/>
  </w:font>
  <w:font w:name="ISOCPEUR">
    <w:altName w:val="Arial"/>
    <w:charset w:val="00"/>
    <w:family w:val="auto"/>
    <w:pitch w:val="default"/>
  </w:font>
  <w:font w:name="GOST type B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E8F46" w14:textId="77777777" w:rsidR="009D296F" w:rsidRDefault="009D296F" w:rsidP="001040B1">
      <w:r>
        <w:separator/>
      </w:r>
    </w:p>
  </w:footnote>
  <w:footnote w:type="continuationSeparator" w:id="0">
    <w:p w14:paraId="037EDC23" w14:textId="77777777" w:rsidR="009D296F" w:rsidRDefault="009D296F" w:rsidP="00104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85262" w14:textId="4C22C06E" w:rsidR="001040B1" w:rsidRDefault="001040B1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3D20AA" wp14:editId="001AF865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6659880" cy="10129652"/>
              <wp:effectExtent l="0" t="0" r="26670" b="24130"/>
              <wp:wrapNone/>
              <wp:docPr id="1970140246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129652"/>
                        <a:chOff x="1263" y="549"/>
                        <a:chExt cx="10363" cy="15976"/>
                      </a:xfrm>
                    </wpg:grpSpPr>
                    <wps:wsp>
                      <wps:cNvPr id="257497202" name="Прямоугольник 257497202"/>
                      <wps:cNvSpPr>
                        <a:spLocks noChangeArrowheads="1"/>
                      </wps:cNvSpPr>
                      <wps:spPr bwMode="auto">
                        <a:xfrm>
                          <a:off x="1263" y="549"/>
                          <a:ext cx="10363" cy="1597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6962927" name="Прямая соединительная линия 1746962927"/>
                      <wps:cNvCnPr/>
                      <wps:spPr bwMode="auto">
                        <a:xfrm>
                          <a:off x="1778" y="14275"/>
                          <a:ext cx="1" cy="8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72135516" name="Прямая соединительная линия 972135516"/>
                      <wps:cNvCnPr/>
                      <wps:spPr bwMode="auto">
                        <a:xfrm>
                          <a:off x="1268" y="14267"/>
                          <a:ext cx="1034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9023240" name="Прямая соединительная линия 209023240"/>
                      <wps:cNvCnPr/>
                      <wps:spPr bwMode="auto">
                        <a:xfrm>
                          <a:off x="2396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47130261" name="Прямая соединительная линия 1847130261"/>
                      <wps:cNvCnPr/>
                      <wps:spPr bwMode="auto">
                        <a:xfrm>
                          <a:off x="3812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3838847" name="Прямая соединительная линия 1673838847"/>
                      <wps:cNvCnPr/>
                      <wps:spPr bwMode="auto">
                        <a:xfrm>
                          <a:off x="4661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91404434" name="Прямая соединительная линия 1191404434"/>
                      <wps:cNvCnPr/>
                      <wps:spPr bwMode="auto">
                        <a:xfrm>
                          <a:off x="5226" y="14275"/>
                          <a:ext cx="1" cy="22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6419563" name="Прямая соединительная линия 116419563"/>
                      <wps:cNvCnPr/>
                      <wps:spPr bwMode="auto">
                        <a:xfrm>
                          <a:off x="9475" y="15118"/>
                          <a:ext cx="2" cy="55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66169215" name="Прямая соединительная линия 766169215"/>
                      <wps:cNvCnPr/>
                      <wps:spPr bwMode="auto">
                        <a:xfrm>
                          <a:off x="1268" y="15960"/>
                          <a:ext cx="3949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11089133" name="Прямая соединительная линия 2111089133"/>
                      <wps:cNvCnPr/>
                      <wps:spPr bwMode="auto">
                        <a:xfrm>
                          <a:off x="1268" y="16242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11170408" name="Прямоугольник 611170408"/>
                      <wps:cNvSpPr>
                        <a:spLocks noChangeArrowheads="1"/>
                      </wps:cNvSpPr>
                      <wps:spPr bwMode="auto">
                        <a:xfrm>
                          <a:off x="1291" y="14857"/>
                          <a:ext cx="45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F1FE9B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proofErr w:type="spellStart"/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1783327" name="Прямоугольник 1741783327"/>
                      <wps:cNvSpPr>
                        <a:spLocks noChangeArrowheads="1"/>
                      </wps:cNvSpPr>
                      <wps:spPr bwMode="auto">
                        <a:xfrm>
                          <a:off x="1808" y="14857"/>
                          <a:ext cx="57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56205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3725540" name="Прямоугольник 993725540"/>
                      <wps:cNvSpPr>
                        <a:spLocks noChangeArrowheads="1"/>
                      </wps:cNvSpPr>
                      <wps:spPr bwMode="auto">
                        <a:xfrm>
                          <a:off x="2438" y="14857"/>
                          <a:ext cx="1333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CC2A8B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9313856" name="Прямоугольник 789313856"/>
                      <wps:cNvSpPr>
                        <a:spLocks noChangeArrowheads="1"/>
                      </wps:cNvSpPr>
                      <wps:spPr bwMode="auto">
                        <a:xfrm>
                          <a:off x="3845" y="14857"/>
                          <a:ext cx="79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F14876" w14:textId="77777777" w:rsidR="001040B1" w:rsidRPr="00C0682B" w:rsidRDefault="001040B1" w:rsidP="001040B1">
                            <w:pPr>
                              <w:pStyle w:val="af3"/>
                              <w:jc w:val="left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 w:rsidRPr="00F6639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Под</w:t>
                            </w:r>
                            <w:r w:rsidRPr="00F6639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9028028" name="Прямоугольник 319028028"/>
                      <wps:cNvSpPr>
                        <a:spLocks noChangeArrowheads="1"/>
                      </wps:cNvSpPr>
                      <wps:spPr bwMode="auto">
                        <a:xfrm>
                          <a:off x="4685" y="14857"/>
                          <a:ext cx="51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19C9A2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3452953" name="Прямоугольник 2033452953"/>
                      <wps:cNvSpPr>
                        <a:spLocks noChangeArrowheads="1"/>
                      </wps:cNvSpPr>
                      <wps:spPr bwMode="auto">
                        <a:xfrm>
                          <a:off x="9517" y="15133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8FBC72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Лист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0145425" name="Прямоугольник 1750145425"/>
                      <wps:cNvSpPr>
                        <a:spLocks noChangeArrowheads="1"/>
                      </wps:cNvSpPr>
                      <wps:spPr bwMode="auto">
                        <a:xfrm>
                          <a:off x="9517" y="15425"/>
                          <a:ext cx="76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9B8F5B" w14:textId="77777777" w:rsidR="001040B1" w:rsidRPr="00C0682B" w:rsidRDefault="001040B1" w:rsidP="001040B1">
                            <w:pPr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5036878" name="Прямоугольник 2135036878"/>
                      <wps:cNvSpPr>
                        <a:spLocks noChangeArrowheads="1"/>
                      </wps:cNvSpPr>
                      <wps:spPr bwMode="auto">
                        <a:xfrm>
                          <a:off x="5284" y="14513"/>
                          <a:ext cx="6300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E3D11A" w14:textId="77777777" w:rsidR="001040B1" w:rsidRPr="00C0682B" w:rsidRDefault="00000000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rFonts w:ascii="GOST type B" w:hAnsi="GOST type B"/>
                                  <w:i/>
                                  <w:szCs w:val="40"/>
                                </w:rPr>
                                <w:alias w:val="Примечания"/>
                                <w:tag w:val=""/>
                                <w:id w:val="-1732223462"/>
                                <w:showingPlcHdr/>
                              </w:sdtPr>
                              <w:sdtContent>
                                <w:r w:rsidR="001040B1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1040B1">
                              <w:rPr>
                                <w:rFonts w:cs="Times New Roman"/>
                                <w:iCs/>
                                <w:szCs w:val="40"/>
                              </w:rPr>
                              <w:t>09.02.07.000022 П.535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708435" name="Прямая соединительная линия 181708435"/>
                      <wps:cNvCnPr/>
                      <wps:spPr bwMode="auto">
                        <a:xfrm>
                          <a:off x="1268" y="15114"/>
                          <a:ext cx="1034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1444061" name="Прямая соединительная линия 451444061"/>
                      <wps:cNvCnPr/>
                      <wps:spPr bwMode="auto">
                        <a:xfrm>
                          <a:off x="1276" y="14832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19054002" name="Прямая соединительная линия 2119054002"/>
                      <wps:cNvCnPr/>
                      <wps:spPr bwMode="auto">
                        <a:xfrm>
                          <a:off x="1268" y="14549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42776878" name="Прямая соединительная линия 642776878"/>
                      <wps:cNvCnPr/>
                      <wps:spPr bwMode="auto">
                        <a:xfrm>
                          <a:off x="1268" y="15677"/>
                          <a:ext cx="3949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94472294" name="Прямая соединительная линия 1994472294"/>
                      <wps:cNvCnPr/>
                      <wps:spPr bwMode="auto">
                        <a:xfrm>
                          <a:off x="1268" y="15393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724116837" name="Группа 724116837"/>
                      <wpg:cNvGrpSpPr/>
                      <wpg:grpSpPr bwMode="auto">
                        <a:xfrm>
                          <a:off x="1283" y="15141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307577229" name="Прямоугольник 13075772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030C9A" w14:textId="77777777" w:rsidR="001040B1" w:rsidRDefault="001040B1" w:rsidP="001040B1">
                              <w:pPr>
                                <w:pStyle w:val="af3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0185339" name="Прямоугольник 4601853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alias w:val="Автор"/>
                                <w:tag w:val=""/>
                                <w:id w:val="531459212"/>
                              </w:sdtPr>
                              <w:sdtContent>
                                <w:p w14:paraId="0AF058EF" w14:textId="77777777" w:rsidR="001040B1" w:rsidRPr="00C0682B" w:rsidRDefault="001040B1" w:rsidP="001040B1">
                                  <w:pPr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C0682B"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Рафиков Б. Л.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97817530" name="Группа 1897817530"/>
                      <wpg:cNvGrpSpPr/>
                      <wpg:grpSpPr bwMode="auto">
                        <a:xfrm>
                          <a:off x="1283" y="15418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1959816" name="Прямоугольник 119598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98F7AE" w14:textId="77777777" w:rsidR="001040B1" w:rsidRDefault="001040B1" w:rsidP="001040B1">
                              <w:pPr>
                                <w:pStyle w:val="af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1592457" name="Прямоугольник 12715924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9BF7F5" w14:textId="77777777" w:rsidR="001040B1" w:rsidRPr="00C0682B" w:rsidRDefault="00000000" w:rsidP="001040B1">
                              <w:pPr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</w:pPr>
                              <w:sdt>
                                <w:sdt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alias w:val="Руководитель"/>
                                  <w:tag w:val=""/>
                                  <w:id w:val="-959493354"/>
                                </w:sdtPr>
                                <w:sdtEndPr>
                                  <w:rPr>
                                    <w:rFonts w:ascii="Times New Roman" w:hAnsi="Times New Roman" w:cs="Times New Roman"/>
                                    <w:i w:val="0"/>
                                    <w:iCs/>
                                  </w:rPr>
                                </w:sdtEndPr>
                                <w:sdtContent>
                                  <w:r w:rsidR="001040B1" w:rsidRPr="00C0682B"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Ермоленко</w:t>
                                  </w:r>
                                </w:sdtContent>
                              </w:sdt>
                              <w:r w:rsidR="001040B1" w:rsidRPr="00C0682B"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t xml:space="preserve"> О.</w:t>
                              </w:r>
                              <w:r w:rsidR="001040B1"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t>М</w:t>
                              </w:r>
                              <w:r w:rsidR="001040B1" w:rsidRPr="00C0682B"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6800482" name="Группа 56800482"/>
                      <wpg:cNvGrpSpPr/>
                      <wpg:grpSpPr bwMode="auto">
                        <a:xfrm>
                          <a:off x="1283" y="15701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548673646" name="Прямоугольник 15486736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352BF8" w14:textId="77777777" w:rsidR="001040B1" w:rsidRPr="00F6639B" w:rsidRDefault="001040B1" w:rsidP="001040B1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5549723" name="Прямоугольник 123554972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57AA04" w14:textId="77777777" w:rsidR="001040B1" w:rsidRDefault="001040B1" w:rsidP="001040B1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2701790" name="Группа 612701790"/>
                      <wpg:cNvGrpSpPr/>
                      <wpg:grpSpPr bwMode="auto">
                        <a:xfrm>
                          <a:off x="1283" y="15977"/>
                          <a:ext cx="2488" cy="248"/>
                          <a:chOff x="0" y="0"/>
                          <a:chExt cx="19999" cy="20000"/>
                        </a:xfrm>
                      </wpg:grpSpPr>
                      <wps:wsp>
                        <wps:cNvPr id="291750103" name="Прямоугольник 2917501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FDDAE5" w14:textId="77777777" w:rsidR="001040B1" w:rsidRDefault="001040B1" w:rsidP="001040B1">
                              <w:pPr>
                                <w:pStyle w:val="af3"/>
                                <w:jc w:val="left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Н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.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к</w:t>
                              </w:r>
                              <w:proofErr w:type="spellStart"/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онтр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7003754" name="Прямоугольник 12870037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845134" w14:textId="77777777" w:rsidR="001040B1" w:rsidRDefault="001040B1" w:rsidP="001040B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2710295" name="Группа 162710295"/>
                      <wpg:cNvGrpSpPr/>
                      <wpg:grpSpPr bwMode="auto">
                        <a:xfrm>
                          <a:off x="1283" y="16253"/>
                          <a:ext cx="2488" cy="247"/>
                          <a:chOff x="0" y="-33"/>
                          <a:chExt cx="19999" cy="20033"/>
                        </a:xfrm>
                      </wpg:grpSpPr>
                      <wps:wsp>
                        <wps:cNvPr id="594004734" name="Прямоугольник 594004734"/>
                        <wps:cNvSpPr>
                          <a:spLocks noChangeArrowheads="1"/>
                        </wps:cNvSpPr>
                        <wps:spPr bwMode="auto">
                          <a:xfrm>
                            <a:off x="0" y="-33"/>
                            <a:ext cx="8856" cy="20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EB8715" w14:textId="77777777" w:rsidR="001040B1" w:rsidRDefault="001040B1" w:rsidP="001040B1">
                              <w:pPr>
                                <w:pStyle w:val="af3"/>
                                <w:jc w:val="left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Утв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06723" name="Прямоугольник 1360672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CBA409" w14:textId="77777777" w:rsidR="001040B1" w:rsidRDefault="001040B1" w:rsidP="001040B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257513543" name="Прямая соединительная линия 1257513543"/>
                      <wps:cNvCnPr/>
                      <wps:spPr bwMode="auto">
                        <a:xfrm>
                          <a:off x="8625" y="15118"/>
                          <a:ext cx="1" cy="13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6762385" name="Прямоугольник 436762385"/>
                      <wps:cNvSpPr>
                        <a:spLocks noChangeArrowheads="1"/>
                      </wps:cNvSpPr>
                      <wps:spPr bwMode="auto">
                        <a:xfrm>
                          <a:off x="5298" y="15178"/>
                          <a:ext cx="3260" cy="1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AD296E" w14:textId="77777777" w:rsidR="001040B1" w:rsidRDefault="001040B1" w:rsidP="001040B1">
                            <w:pPr>
                              <w:jc w:val="center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7236A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Разработка </w:t>
                            </w:r>
                            <w:proofErr w:type="spellStart"/>
                            <w:r w:rsidRPr="0037236A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frontend</w:t>
                            </w:r>
                            <w:proofErr w:type="spellEnd"/>
                            <w:r w:rsidRPr="0037236A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 составляющей для </w:t>
                            </w:r>
                            <w:proofErr w:type="spellStart"/>
                            <w:r w:rsidRPr="0037236A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оркестрации</w:t>
                            </w:r>
                            <w:proofErr w:type="spellEnd"/>
                            <w:r w:rsidRPr="0037236A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 виртуальных АТС в корпоративной среде на базе </w:t>
                            </w:r>
                            <w:proofErr w:type="spellStart"/>
                            <w:r w:rsidRPr="0037236A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Asterisk</w:t>
                            </w:r>
                            <w:proofErr w:type="spellEnd"/>
                          </w:p>
                          <w:p w14:paraId="7E1B2D62" w14:textId="77777777" w:rsidR="001040B1" w:rsidRPr="00BC0364" w:rsidRDefault="001040B1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iCs/>
                                <w:sz w:val="20"/>
                                <w:szCs w:val="20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52307136" name="Прямая соединительная линия 1052307136"/>
                      <wps:cNvCnPr/>
                      <wps:spPr bwMode="auto">
                        <a:xfrm>
                          <a:off x="8632" y="15395"/>
                          <a:ext cx="298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09361047" name="Прямая соединительная линия 809361047"/>
                      <wps:cNvCnPr/>
                      <wps:spPr bwMode="auto">
                        <a:xfrm>
                          <a:off x="8631" y="15677"/>
                          <a:ext cx="298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94163720" name="Прямая соединительная линия 394163720"/>
                      <wps:cNvCnPr/>
                      <wps:spPr bwMode="auto">
                        <a:xfrm>
                          <a:off x="10324" y="15118"/>
                          <a:ext cx="1" cy="55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47611603" name="Прямоугольник 447611603"/>
                      <wps:cNvSpPr>
                        <a:spLocks noChangeArrowheads="1"/>
                      </wps:cNvSpPr>
                      <wps:spPr bwMode="auto">
                        <a:xfrm>
                          <a:off x="8670" y="15133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6067A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Лит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2480635" name="Прямоугольник 522480635"/>
                      <wps:cNvSpPr>
                        <a:spLocks noChangeArrowheads="1"/>
                      </wps:cNvSpPr>
                      <wps:spPr bwMode="auto">
                        <a:xfrm>
                          <a:off x="10371" y="15133"/>
                          <a:ext cx="120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2A7DC6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Листов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8826490" name="Прямоугольник 1588826490"/>
                      <wps:cNvSpPr>
                        <a:spLocks noChangeArrowheads="1"/>
                      </wps:cNvSpPr>
                      <wps:spPr bwMode="auto">
                        <a:xfrm>
                          <a:off x="10378" y="15417"/>
                          <a:ext cx="120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2E222F" w14:textId="77777777" w:rsidR="001040B1" w:rsidRPr="00C0682B" w:rsidRDefault="001040B1" w:rsidP="001040B1">
                            <w:pPr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33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1902028" name="Прямая соединительная линия 291902028"/>
                      <wps:cNvCnPr/>
                      <wps:spPr bwMode="auto">
                        <a:xfrm>
                          <a:off x="8908" y="15402"/>
                          <a:ext cx="1" cy="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9462626" name="Прямая соединительная линия 729462626"/>
                      <wps:cNvCnPr/>
                      <wps:spPr bwMode="auto">
                        <a:xfrm>
                          <a:off x="9191" y="15403"/>
                          <a:ext cx="1" cy="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35903399" name="Прямоугольник 1835903399"/>
                      <wps:cNvSpPr>
                        <a:spLocks noChangeArrowheads="1"/>
                      </wps:cNvSpPr>
                      <wps:spPr bwMode="auto">
                        <a:xfrm>
                          <a:off x="8670" y="15713"/>
                          <a:ext cx="2906" cy="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30CAD" w14:textId="77777777" w:rsidR="001040B1" w:rsidRPr="00C0682B" w:rsidRDefault="001040B1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УрТИСИ</w:t>
                            </w:r>
                            <w:proofErr w:type="spellEnd"/>
                            <w:r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СибГУТИ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3D20AA" id="Group 164" o:spid="_x0000_s1032" style="position:absolute;left:0;text-align:left;margin-left:0;margin-top:-.05pt;width:524.4pt;height:797.6pt;z-index:251659264;mso-position-horizontal-relative:margin" coordorigin="1263,549" coordsize="10363,15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">
              <v:rect id="Прямоугольник 257497202" o:spid="_x0000_s1033" style="position:absolute;left:1263;top:549;width:10363;height:15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" filled="f" strokeweight="2pt"/>
              <v:line id="Прямая соединительная линия 1746962927" o:spid="_x0000_s1034" style="position:absolute;visibility:visible;mso-wrap-style:square" from="1778,14275" to="1779,15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" strokeweight="2pt"/>
              <v:line id="Прямая соединительная линия 972135516" o:spid="_x0000_s1035" style="position:absolute;visibility:visible;mso-wrap-style:square" from="1268,14267" to="11614,14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" strokeweight="2pt"/>
              <v:line id="Прямая соединительная линия 209023240" o:spid="_x0000_s1036" style="position:absolute;visibility:visible;mso-wrap-style:square" from="2396,14282" to="2397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" strokeweight="2pt"/>
              <v:line id="Прямая соединительная линия 1847130261" o:spid="_x0000_s1037" style="position:absolute;visibility:visible;mso-wrap-style:square" from="3812,14282" to="3813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" strokeweight="2pt"/>
              <v:line id="Прямая соединительная линия 1673838847" o:spid="_x0000_s1038" style="position:absolute;visibility:visible;mso-wrap-style:square" from="4661,14282" to="4662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" strokeweight="2pt"/>
              <v:line id="Прямая соединительная линия 1191404434" o:spid="_x0000_s1039" style="position:absolute;visibility:visible;mso-wrap-style:square" from="5226,14275" to="5227,16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" strokeweight="2pt"/>
              <v:line id="Прямая соединительная линия 116419563" o:spid="_x0000_s1040" style="position:absolute;visibility:visible;mso-wrap-style:square" from="9475,15118" to="9477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" strokeweight="2pt"/>
              <v:line id="Прямая соединительная линия 766169215" o:spid="_x0000_s1041" style="position:absolute;visibility:visible;mso-wrap-style:square" from="1268,15960" to="5217,15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" strokeweight="1pt"/>
              <v:line id="Прямая соединительная линия 2111089133" o:spid="_x0000_s1042" style="position:absolute;visibility:visible;mso-wrap-style:square" from="1268,16242" to="5217,16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" strokeweight="1pt"/>
              <v:rect id="Прямоугольник 611170408" o:spid="_x0000_s1043" style="position:absolute;left:1291;top:14857;width:4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" filled="f" stroked="f">
                <v:textbox inset="1pt,1pt,1pt,1pt">
                  <w:txbxContent>
                    <w:p w14:paraId="45F1FE9B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proofErr w:type="spellStart"/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Изм</w:t>
                      </w:r>
                      <w:proofErr w:type="spellEnd"/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741783327" o:spid="_x0000_s1044" style="position:absolute;left:1808;top:14857;width:57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" filled="f" stroked="f">
                <v:textbox inset="1pt,1pt,1pt,1pt">
                  <w:txbxContent>
                    <w:p w14:paraId="66956205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993725540" o:spid="_x0000_s1045" style="position:absolute;left:2438;top:14857;width:133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" filled="f" stroked="f">
                <v:textbox inset="1pt,1pt,1pt,1pt">
                  <w:txbxContent>
                    <w:p w14:paraId="68CC2A8B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 xml:space="preserve">№ </w:t>
                      </w:r>
                      <w:proofErr w:type="spellStart"/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GOST type B" w:hAnsi="GOST type B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789313856" o:spid="_x0000_s1046" style="position:absolute;left:3845;top:14857;width:79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" filled="f" stroked="f">
                <v:textbox inset="1pt,1pt,1pt,1pt">
                  <w:txbxContent>
                    <w:p w14:paraId="51F14876" w14:textId="77777777" w:rsidR="001040B1" w:rsidRPr="00C0682B" w:rsidRDefault="001040B1" w:rsidP="001040B1">
                      <w:pPr>
                        <w:pStyle w:val="af3"/>
                        <w:jc w:val="left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  <w:proofErr w:type="spellStart"/>
                      <w:r w:rsidRPr="00F6639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Под</w:t>
                      </w:r>
                      <w:r w:rsidRPr="00F6639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п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ись</w:t>
                      </w:r>
                      <w:proofErr w:type="spellEnd"/>
                    </w:p>
                  </w:txbxContent>
                </v:textbox>
              </v:rect>
              <v:rect id="Прямоугольник 319028028" o:spid="_x0000_s1047" style="position:absolute;left:4685;top:14857;width:51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" filled="f" stroked="f">
                <v:textbox inset="1pt,1pt,1pt,1pt">
                  <w:txbxContent>
                    <w:p w14:paraId="3019C9A2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2033452953" o:spid="_x0000_s1048" style="position:absolute;left:9517;top:15133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" filled="f" stroked="f">
                <v:textbox inset="1pt,1pt,1pt,1pt">
                  <w:txbxContent>
                    <w:p w14:paraId="3A8FBC72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Лист</w:t>
                      </w: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1750145425" o:spid="_x0000_s1049" style="position:absolute;left:9517;top:15425;width:76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" filled="f" stroked="f">
                <v:textbox inset="1pt,1pt,1pt,1pt">
                  <w:txbxContent>
                    <w:p w14:paraId="419B8F5B" w14:textId="77777777" w:rsidR="001040B1" w:rsidRPr="00C0682B" w:rsidRDefault="001040B1" w:rsidP="001040B1">
                      <w:pPr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cs="Times New Roman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rect>
              <v:rect id="Прямоугольник 2135036878" o:spid="_x0000_s1050" style="position:absolute;left:5284;top:14513;width:630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" filled="f" stroked="f">
                <v:textbox inset="1pt,1pt,1pt,1pt">
                  <w:txbxContent>
                    <w:p w14:paraId="6FE3D11A" w14:textId="77777777" w:rsidR="001040B1" w:rsidRPr="00C0682B" w:rsidRDefault="00000000" w:rsidP="001040B1">
                      <w:pPr>
                        <w:jc w:val="center"/>
                        <w:rPr>
                          <w:rFonts w:cs="Times New Roman"/>
                          <w:iCs/>
                          <w:szCs w:val="40"/>
                        </w:rPr>
                      </w:pPr>
                      <w:sdt>
                        <w:sdtPr>
                          <w:rPr>
                            <w:rFonts w:ascii="GOST type B" w:hAnsi="GOST type B"/>
                            <w:i/>
                            <w:szCs w:val="40"/>
                          </w:rPr>
                          <w:alias w:val="Примечания"/>
                          <w:tag w:val=""/>
                          <w:id w:val="-1732223462"/>
                          <w:showingPlcHdr/>
                        </w:sdtPr>
                        <w:sdtContent>
                          <w:r w:rsidR="001040B1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 xml:space="preserve">     </w:t>
                          </w:r>
                        </w:sdtContent>
                      </w:sdt>
                      <w:r w:rsidR="001040B1">
                        <w:rPr>
                          <w:rFonts w:cs="Times New Roman"/>
                          <w:iCs/>
                          <w:szCs w:val="40"/>
                        </w:rPr>
                        <w:t>09.02.07.000022 П.535 ПЗ</w:t>
                      </w:r>
                    </w:p>
                  </w:txbxContent>
                </v:textbox>
              </v:rect>
              <v:line id="Прямая соединительная линия 181708435" o:spid="_x0000_s1051" style="position:absolute;visibility:visible;mso-wrap-style:square" from="1268,15114" to="11614,15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" strokeweight="2pt"/>
              <v:line id="Прямая соединительная линия 451444061" o:spid="_x0000_s1052" style="position:absolute;visibility:visible;mso-wrap-style:square" from="1276,14832" to="5225,14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" strokeweight="2pt"/>
              <v:line id="Прямая соединительная линия 2119054002" o:spid="_x0000_s1053" style="position:absolute;visibility:visible;mso-wrap-style:square" from="1268,14549" to="5217,1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" strokeweight="1pt"/>
              <v:line id="Прямая соединительная линия 642776878" o:spid="_x0000_s1054" style="position:absolute;visibility:visible;mso-wrap-style:square" from="1268,15677" to="5217,15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" strokeweight="1pt"/>
              <v:line id="Прямая соединительная линия 1994472294" o:spid="_x0000_s1055" style="position:absolute;visibility:visible;mso-wrap-style:square" from="1268,15393" to="5217,1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" strokeweight="1pt"/>
              <v:group id="Группа 724116837" o:spid="_x0000_s1056" style="position:absolute;left:1283;top:15141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">
                <v:rect id="Прямоугольник 1307577229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" filled="f" stroked="f">
                  <v:textbox inset="1pt,1pt,1pt,1pt">
                    <w:txbxContent>
                      <w:p w14:paraId="6B030C9A" w14:textId="77777777" w:rsidR="001040B1" w:rsidRDefault="001040B1" w:rsidP="001040B1">
                        <w:pPr>
                          <w:pStyle w:val="af3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proofErr w:type="spellStart"/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460185339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" filled="f" stroked="f">
                  <v:textbox inset="1pt,1pt,1pt,1pt">
                    <w:txbxContent>
                      <w:sdt>
                        <w:sdtPr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alias w:val="Автор"/>
                          <w:tag w:val=""/>
                          <w:id w:val="531459212"/>
                        </w:sdtPr>
                        <w:sdtContent>
                          <w:p w14:paraId="0AF058EF" w14:textId="77777777" w:rsidR="001040B1" w:rsidRPr="00C0682B" w:rsidRDefault="001040B1" w:rsidP="001040B1">
                            <w:pPr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r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Рафиков Б. Л.</w:t>
                            </w:r>
                          </w:p>
                        </w:sdtContent>
                      </w:sdt>
                    </w:txbxContent>
                  </v:textbox>
                </v:rect>
              </v:group>
              <v:group id="Группа 1897817530" o:spid="_x0000_s1059" style="position:absolute;left:1283;top:15418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">
                <v:rect id="Прямоугольник 1195981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" filled="f" stroked="f">
                  <v:textbox inset="1pt,1pt,1pt,1pt">
                    <w:txbxContent>
                      <w:p w14:paraId="5D98F7AE" w14:textId="77777777" w:rsidR="001040B1" w:rsidRDefault="001040B1" w:rsidP="001040B1">
                        <w:pPr>
                          <w:pStyle w:val="af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Пров</w:t>
                        </w:r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27159245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" filled="f" stroked="f">
                  <v:textbox inset="1pt,1pt,1pt,1pt">
                    <w:txbxContent>
                      <w:p w14:paraId="759BF7F5" w14:textId="77777777" w:rsidR="001040B1" w:rsidRPr="00C0682B" w:rsidRDefault="00000000" w:rsidP="001040B1">
                        <w:pPr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alias w:val="Руководитель"/>
                            <w:tag w:val=""/>
                            <w:id w:val="-959493354"/>
                          </w:sdtPr>
                          <w:sdtEndPr>
                            <w:rPr>
                              <w:rFonts w:ascii="Times New Roman" w:hAnsi="Times New Roman" w:cs="Times New Roman"/>
                              <w:i w:val="0"/>
                              <w:iCs/>
                            </w:rPr>
                          </w:sdtEndPr>
                          <w:sdtContent>
                            <w:r w:rsidR="001040B1"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Ермоленко</w:t>
                            </w:r>
                          </w:sdtContent>
                        </w:sdt>
                        <w:r w:rsidR="001040B1" w:rsidRPr="00C0682B"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t xml:space="preserve"> О.</w:t>
                        </w:r>
                        <w:r w:rsidR="001040B1"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t>М</w:t>
                        </w:r>
                        <w:r w:rsidR="001040B1" w:rsidRPr="00C0682B"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Группа 56800482" o:spid="_x0000_s1062" style="position:absolute;left:1283;top:15701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">
                <v:rect id="Прямоугольник 1548673646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" filled="f" stroked="f">
                  <v:textbox inset="1pt,1pt,1pt,1pt">
                    <w:txbxContent>
                      <w:p w14:paraId="23352BF8" w14:textId="77777777" w:rsidR="001040B1" w:rsidRPr="00F6639B" w:rsidRDefault="001040B1" w:rsidP="001040B1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23554972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" filled="f" stroked="f">
                  <v:textbox inset="1pt,1pt,1pt,1pt">
                    <w:txbxContent>
                      <w:p w14:paraId="5F57AA04" w14:textId="77777777" w:rsidR="001040B1" w:rsidRDefault="001040B1" w:rsidP="001040B1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group id="Группа 612701790" o:spid="_x0000_s1065" style="position:absolute;left:1283;top:15977;width:2488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">
                <v:rect id="Прямоугольник 291750103" o:spid="_x0000_s106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" filled="f" stroked="f">
                  <v:textbox inset="1pt,1pt,1pt,1pt">
                    <w:txbxContent>
                      <w:p w14:paraId="5CFDDAE5" w14:textId="77777777" w:rsidR="001040B1" w:rsidRDefault="001040B1" w:rsidP="001040B1">
                        <w:pPr>
                          <w:pStyle w:val="af3"/>
                          <w:jc w:val="left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Н</w:t>
                        </w: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.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к</w:t>
                        </w:r>
                        <w:proofErr w:type="spellStart"/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онтр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287003754" o:spid="_x0000_s106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" filled="f" stroked="f">
                  <v:textbox inset="1pt,1pt,1pt,1pt">
                    <w:txbxContent>
                      <w:p w14:paraId="0E845134" w14:textId="77777777" w:rsidR="001040B1" w:rsidRDefault="001040B1" w:rsidP="001040B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162710295" o:spid="_x0000_s1068" style="position:absolute;left:1283;top:16253;width:2488;height:247" coordorigin=",-33" coordsize="19999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">
                <v:rect id="Прямоугольник 594004734" o:spid="_x0000_s1069" style="position:absolute;top:-33;width:8856;height:20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" filled="f" stroked="f">
                  <v:textbox inset="1pt,1pt,1pt,1pt">
                    <w:txbxContent>
                      <w:p w14:paraId="00EB8715" w14:textId="77777777" w:rsidR="001040B1" w:rsidRDefault="001040B1" w:rsidP="001040B1">
                        <w:pPr>
                          <w:pStyle w:val="af3"/>
                          <w:jc w:val="left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proofErr w:type="spellStart"/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Утв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3606723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" filled="f" stroked="f">
                  <v:textbox inset="1pt,1pt,1pt,1pt">
                    <w:txbxContent>
                      <w:p w14:paraId="1FCBA409" w14:textId="77777777" w:rsidR="001040B1" w:rsidRDefault="001040B1" w:rsidP="001040B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1257513543" o:spid="_x0000_s1071" style="position:absolute;visibility:visible;mso-wrap-style:square" from="8625,15118" to="8626,16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" strokeweight="2pt"/>
              <v:rect id="Прямоугольник 436762385" o:spid="_x0000_s1072" style="position:absolute;left:5298;top:15178;width:3260;height:1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" filled="f" stroked="f">
                <v:textbox inset="1pt,1pt,1pt,1pt">
                  <w:txbxContent>
                    <w:p w14:paraId="30AD296E" w14:textId="77777777" w:rsidR="001040B1" w:rsidRDefault="001040B1" w:rsidP="001040B1">
                      <w:pPr>
                        <w:jc w:val="center"/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7236A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Разработка </w:t>
                      </w:r>
                      <w:proofErr w:type="spellStart"/>
                      <w:r w:rsidRPr="0037236A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frontend</w:t>
                      </w:r>
                      <w:proofErr w:type="spellEnd"/>
                      <w:r w:rsidRPr="0037236A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 составляющей для </w:t>
                      </w:r>
                      <w:proofErr w:type="spellStart"/>
                      <w:r w:rsidRPr="0037236A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оркестрации</w:t>
                      </w:r>
                      <w:proofErr w:type="spellEnd"/>
                      <w:r w:rsidRPr="0037236A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 виртуальных АТС в корпоративной среде на базе </w:t>
                      </w:r>
                      <w:proofErr w:type="spellStart"/>
                      <w:r w:rsidRPr="0037236A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Asterisk</w:t>
                      </w:r>
                      <w:proofErr w:type="spellEnd"/>
                    </w:p>
                    <w:p w14:paraId="7E1B2D62" w14:textId="77777777" w:rsidR="001040B1" w:rsidRPr="00BC0364" w:rsidRDefault="001040B1" w:rsidP="001040B1">
                      <w:pPr>
                        <w:jc w:val="center"/>
                        <w:rPr>
                          <w:rFonts w:cs="Times New Roman"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iCs/>
                          <w:sz w:val="20"/>
                          <w:szCs w:val="20"/>
                        </w:rPr>
                        <w:t>Пояснительная записка</w:t>
                      </w:r>
                    </w:p>
                  </w:txbxContent>
                </v:textbox>
              </v:rect>
              <v:line id="Прямая соединительная линия 1052307136" o:spid="_x0000_s1073" style="position:absolute;visibility:visible;mso-wrap-style:square" from="8632,15395" to="11621,15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" strokeweight="2pt"/>
              <v:line id="Прямая соединительная линия 809361047" o:spid="_x0000_s1074" style="position:absolute;visibility:visible;mso-wrap-style:square" from="8631,15677" to="1162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" strokeweight="2pt"/>
              <v:line id="Прямая соединительная линия 394163720" o:spid="_x0000_s1075" style="position:absolute;visibility:visible;mso-wrap-style:square" from="10324,15118" to="10325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" strokeweight="2pt"/>
              <v:rect id="Прямоугольник 447611603" o:spid="_x0000_s1076" style="position:absolute;left:8670;top:15133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" filled="f" stroked="f">
                <v:textbox inset="1pt,1pt,1pt,1pt">
                  <w:txbxContent>
                    <w:p w14:paraId="3856067A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Лит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Прямоугольник 522480635" o:spid="_x0000_s1077" style="position:absolute;left:10371;top:15133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" filled="f" stroked="f">
                <v:textbox inset="1pt,1pt,1pt,1pt">
                  <w:txbxContent>
                    <w:p w14:paraId="4D2A7DC6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Листов</w:t>
                      </w: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1588826490" o:spid="_x0000_s1078" style="position:absolute;left:10378;top:15417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" filled="f" stroked="f">
                <v:textbox inset="1pt,1pt,1pt,1pt">
                  <w:txbxContent>
                    <w:p w14:paraId="7F2E222F" w14:textId="77777777" w:rsidR="001040B1" w:rsidRPr="00C0682B" w:rsidRDefault="001040B1" w:rsidP="001040B1">
                      <w:pPr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cs="Times New Roman"/>
                          <w:sz w:val="18"/>
                          <w:szCs w:val="18"/>
                        </w:rPr>
                        <w:t>33</w:t>
                      </w:r>
                    </w:p>
                  </w:txbxContent>
                </v:textbox>
              </v:rect>
              <v:line id="Прямая соединительная линия 291902028" o:spid="_x0000_s1079" style="position:absolute;visibility:visible;mso-wrap-style:square" from="8908,15402" to="8909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" strokeweight="1pt"/>
              <v:line id="Прямая соединительная линия 729462626" o:spid="_x0000_s1080" style="position:absolute;visibility:visible;mso-wrap-style:square" from="9191,15403" to="9192,15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" strokeweight="1pt"/>
              <v:rect id="Прямоугольник 1835903399" o:spid="_x0000_s1081" style="position:absolute;left:8670;top:15713;width:2906;height: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" filled="f" stroked="f">
                <v:textbox inset="1pt,1pt,1pt,1pt">
                  <w:txbxContent>
                    <w:p w14:paraId="35930CAD" w14:textId="77777777" w:rsidR="001040B1" w:rsidRPr="00C0682B" w:rsidRDefault="001040B1" w:rsidP="001040B1">
                      <w:pPr>
                        <w:jc w:val="center"/>
                        <w:rPr>
                          <w:rFonts w:cs="Times New Roman"/>
                          <w:iCs/>
                          <w:sz w:val="18"/>
                          <w:szCs w:val="18"/>
                        </w:rPr>
                      </w:pPr>
                      <w:proofErr w:type="spellStart"/>
                      <w:r w:rsidRPr="00C0682B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t>УрТИСИ</w:t>
                      </w:r>
                      <w:proofErr w:type="spellEnd"/>
                      <w:r w:rsidRPr="00C0682B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0682B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t>СибГУТИ</w:t>
                      </w:r>
                      <w:proofErr w:type="spellEnd"/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637D6" w14:textId="77777777" w:rsidR="001040B1" w:rsidRDefault="001040B1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CD8E755" wp14:editId="782F7281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6659880" cy="10129652"/>
              <wp:effectExtent l="0" t="0" r="26670" b="24130"/>
              <wp:wrapNone/>
              <wp:docPr id="372302839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129652"/>
                        <a:chOff x="1263" y="549"/>
                        <a:chExt cx="10363" cy="15976"/>
                      </a:xfrm>
                    </wpg:grpSpPr>
                    <wps:wsp>
                      <wps:cNvPr id="348655411" name="Прямоугольник 348655411"/>
                      <wps:cNvSpPr>
                        <a:spLocks noChangeArrowheads="1"/>
                      </wps:cNvSpPr>
                      <wps:spPr bwMode="auto">
                        <a:xfrm>
                          <a:off x="1263" y="549"/>
                          <a:ext cx="10363" cy="1597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3052036" name="Прямая соединительная линия 1113052036"/>
                      <wps:cNvCnPr/>
                      <wps:spPr bwMode="auto">
                        <a:xfrm>
                          <a:off x="1778" y="14275"/>
                          <a:ext cx="1" cy="8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41174426" name="Прямая соединительная линия 2141174426"/>
                      <wps:cNvCnPr/>
                      <wps:spPr bwMode="auto">
                        <a:xfrm>
                          <a:off x="1268" y="14267"/>
                          <a:ext cx="1034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31750847" name="Прямая соединительная линия 731750847"/>
                      <wps:cNvCnPr/>
                      <wps:spPr bwMode="auto">
                        <a:xfrm>
                          <a:off x="2396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46325360" name="Прямая соединительная линия 1446325360"/>
                      <wps:cNvCnPr/>
                      <wps:spPr bwMode="auto">
                        <a:xfrm>
                          <a:off x="3812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77403789" name="Прямая соединительная линия 777403789"/>
                      <wps:cNvCnPr/>
                      <wps:spPr bwMode="auto">
                        <a:xfrm>
                          <a:off x="4661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9639288" name="Прямая соединительная линия 79639288"/>
                      <wps:cNvCnPr/>
                      <wps:spPr bwMode="auto">
                        <a:xfrm>
                          <a:off x="5226" y="14275"/>
                          <a:ext cx="1" cy="22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6391734" name="Прямая соединительная линия 156391734"/>
                      <wps:cNvCnPr/>
                      <wps:spPr bwMode="auto">
                        <a:xfrm>
                          <a:off x="9475" y="15118"/>
                          <a:ext cx="2" cy="55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90784281" name="Прямая соединительная линия 1390784281"/>
                      <wps:cNvCnPr/>
                      <wps:spPr bwMode="auto">
                        <a:xfrm>
                          <a:off x="1268" y="15960"/>
                          <a:ext cx="3949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06292388" name="Прямая соединительная линия 306292388"/>
                      <wps:cNvCnPr/>
                      <wps:spPr bwMode="auto">
                        <a:xfrm>
                          <a:off x="1268" y="16242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10499046" name="Прямоугольник 810499046"/>
                      <wps:cNvSpPr>
                        <a:spLocks noChangeArrowheads="1"/>
                      </wps:cNvSpPr>
                      <wps:spPr bwMode="auto">
                        <a:xfrm>
                          <a:off x="1291" y="14857"/>
                          <a:ext cx="45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FEAB6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proofErr w:type="spellStart"/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0737040" name="Прямоугольник 640737040"/>
                      <wps:cNvSpPr>
                        <a:spLocks noChangeArrowheads="1"/>
                      </wps:cNvSpPr>
                      <wps:spPr bwMode="auto">
                        <a:xfrm>
                          <a:off x="1808" y="14857"/>
                          <a:ext cx="57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F24656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8162465" name="Прямоугольник 728162465"/>
                      <wps:cNvSpPr>
                        <a:spLocks noChangeArrowheads="1"/>
                      </wps:cNvSpPr>
                      <wps:spPr bwMode="auto">
                        <a:xfrm>
                          <a:off x="2438" y="14857"/>
                          <a:ext cx="1333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63A813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08358285" name="Прямоугольник 1408358285"/>
                      <wps:cNvSpPr>
                        <a:spLocks noChangeArrowheads="1"/>
                      </wps:cNvSpPr>
                      <wps:spPr bwMode="auto">
                        <a:xfrm>
                          <a:off x="3845" y="14857"/>
                          <a:ext cx="79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A90D7E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 w:rsidRPr="00F6639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Под</w:t>
                            </w:r>
                            <w:r w:rsidRPr="00F6639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2349924" name="Прямоугольник 1612349924"/>
                      <wps:cNvSpPr>
                        <a:spLocks noChangeArrowheads="1"/>
                      </wps:cNvSpPr>
                      <wps:spPr bwMode="auto">
                        <a:xfrm>
                          <a:off x="4685" y="14857"/>
                          <a:ext cx="51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7CAB53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4602145" name="Прямоугольник 1384602145"/>
                      <wps:cNvSpPr>
                        <a:spLocks noChangeArrowheads="1"/>
                      </wps:cNvSpPr>
                      <wps:spPr bwMode="auto">
                        <a:xfrm>
                          <a:off x="9517" y="15133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54C3C2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Лист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7039131" name="Прямоугольник 257039131"/>
                      <wps:cNvSpPr>
                        <a:spLocks noChangeArrowheads="1"/>
                      </wps:cNvSpPr>
                      <wps:spPr bwMode="auto">
                        <a:xfrm>
                          <a:off x="9517" y="15425"/>
                          <a:ext cx="76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28ADED" w14:textId="46146754" w:rsidR="001040B1" w:rsidRPr="00C0682B" w:rsidRDefault="001040B1" w:rsidP="001040B1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instrText>PAGE   \* MERGEFORMAT</w:instrText>
                            </w: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1</w:t>
                            </w: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9083740" name="Прямоугольник 1079083740"/>
                      <wps:cNvSpPr>
                        <a:spLocks noChangeArrowheads="1"/>
                      </wps:cNvSpPr>
                      <wps:spPr bwMode="auto">
                        <a:xfrm>
                          <a:off x="5284" y="14513"/>
                          <a:ext cx="6300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293B9D" w14:textId="5576526A" w:rsidR="001040B1" w:rsidRPr="00C0682B" w:rsidRDefault="00000000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rFonts w:ascii="GOST type B" w:hAnsi="GOST type B"/>
                                  <w:i/>
                                  <w:szCs w:val="40"/>
                                </w:rPr>
                                <w:alias w:val="Примечания"/>
                                <w:tag w:val=""/>
                                <w:id w:val="-1164304826"/>
                                <w:showingPlcHdr/>
                              </w:sdtPr>
                              <w:sdtContent>
                                <w:r w:rsidR="001040B1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1040B1">
                              <w:rPr>
                                <w:rFonts w:cs="Times New Roman"/>
                                <w:iCs/>
                                <w:szCs w:val="40"/>
                              </w:rPr>
                              <w:t>09.02.07.000022 П.53</w:t>
                            </w:r>
                            <w:r w:rsidR="00F77C96">
                              <w:rPr>
                                <w:rFonts w:cs="Times New Roman"/>
                                <w:iCs/>
                                <w:szCs w:val="40"/>
                              </w:rPr>
                              <w:t>6</w:t>
                            </w:r>
                            <w:r w:rsidR="001040B1">
                              <w:rPr>
                                <w:rFonts w:cs="Times New Roman"/>
                                <w:iCs/>
                                <w:szCs w:val="40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8431671" name="Прямая соединительная линия 578431671"/>
                      <wps:cNvCnPr/>
                      <wps:spPr bwMode="auto">
                        <a:xfrm>
                          <a:off x="1268" y="15114"/>
                          <a:ext cx="1034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64862607" name="Прямая соединительная линия 2064862607"/>
                      <wps:cNvCnPr/>
                      <wps:spPr bwMode="auto">
                        <a:xfrm>
                          <a:off x="1276" y="14832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16010624" name="Прямая соединительная линия 1816010624"/>
                      <wps:cNvCnPr/>
                      <wps:spPr bwMode="auto">
                        <a:xfrm>
                          <a:off x="1268" y="14549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44324762" name="Прямая соединительная линия 544324762"/>
                      <wps:cNvCnPr/>
                      <wps:spPr bwMode="auto">
                        <a:xfrm>
                          <a:off x="1268" y="15677"/>
                          <a:ext cx="3949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92274139" name="Прямая соединительная линия 1592274139"/>
                      <wps:cNvCnPr/>
                      <wps:spPr bwMode="auto">
                        <a:xfrm>
                          <a:off x="1268" y="15393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1017717475" name="Группа 1017717475"/>
                      <wpg:cNvGrpSpPr/>
                      <wpg:grpSpPr bwMode="auto">
                        <a:xfrm>
                          <a:off x="1283" y="15141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660132859" name="Прямоугольник 6601328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796031" w14:textId="77777777" w:rsidR="001040B1" w:rsidRDefault="001040B1" w:rsidP="001040B1">
                              <w:pPr>
                                <w:pStyle w:val="af3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9039920" name="Прямоугольник 41903992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alias w:val="Автор"/>
                                <w:tag w:val=""/>
                                <w:id w:val="-1276013730"/>
                              </w:sdtPr>
                              <w:sdtContent>
                                <w:p w14:paraId="65E71291" w14:textId="46DECE8F" w:rsidR="001040B1" w:rsidRPr="00C0682B" w:rsidRDefault="00F77C96" w:rsidP="001040B1">
                                  <w:pPr>
                                    <w:ind w:firstLine="0"/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Савицкий К. А</w:t>
                                  </w:r>
                                  <w:r w:rsidR="001040B1" w:rsidRPr="00C0682B"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91147180" name="Группа 1691147180"/>
                      <wpg:cNvGrpSpPr/>
                      <wpg:grpSpPr bwMode="auto">
                        <a:xfrm>
                          <a:off x="1283" y="15418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220597235" name="Прямоугольник 12205972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E082CA" w14:textId="77777777" w:rsidR="001040B1" w:rsidRDefault="001040B1" w:rsidP="001040B1">
                              <w:pPr>
                                <w:pStyle w:val="af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5166023" name="Прямоугольник 83516602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B9BD8B" w14:textId="6C34D3F7" w:rsidR="001040B1" w:rsidRPr="00C0682B" w:rsidRDefault="00000000" w:rsidP="001040B1">
                              <w:pPr>
                                <w:ind w:firstLine="0"/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</w:pPr>
                              <w:sdt>
                                <w:sdt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alias w:val="Руководитель"/>
                                  <w:tag w:val=""/>
                                  <w:id w:val="-2011514709"/>
                                </w:sdtPr>
                                <w:sdtEndPr>
                                  <w:rPr>
                                    <w:rFonts w:ascii="Times New Roman" w:hAnsi="Times New Roman" w:cs="Times New Roman"/>
                                    <w:i w:val="0"/>
                                    <w:iCs/>
                                  </w:rPr>
                                </w:sdtEndPr>
                                <w:sdtContent>
                                  <w:proofErr w:type="spellStart"/>
                                  <w:r w:rsidR="001040B1"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Бурумбаев</w:t>
                                  </w:r>
                                  <w:proofErr w:type="spellEnd"/>
                                  <w:r w:rsidR="001040B1"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 xml:space="preserve"> Д. И.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15558780" name="Группа 2115558780"/>
                      <wpg:cNvGrpSpPr/>
                      <wpg:grpSpPr bwMode="auto">
                        <a:xfrm>
                          <a:off x="1283" y="15701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75355454" name="Прямоугольник 1753554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2B4F12" w14:textId="77777777" w:rsidR="001040B1" w:rsidRPr="00F6639B" w:rsidRDefault="001040B1" w:rsidP="001040B1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33058995" name="Прямоугольник 163305899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84CFF5" w14:textId="77777777" w:rsidR="001040B1" w:rsidRDefault="001040B1" w:rsidP="001040B1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9479925" name="Группа 809479925"/>
                      <wpg:cNvGrpSpPr/>
                      <wpg:grpSpPr bwMode="auto">
                        <a:xfrm>
                          <a:off x="1283" y="15977"/>
                          <a:ext cx="2488" cy="248"/>
                          <a:chOff x="0" y="0"/>
                          <a:chExt cx="19999" cy="20000"/>
                        </a:xfrm>
                      </wpg:grpSpPr>
                      <wps:wsp>
                        <wps:cNvPr id="525285444" name="Прямоугольник 5252854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E10206" w14:textId="77777777" w:rsidR="001040B1" w:rsidRDefault="001040B1" w:rsidP="001040B1">
                              <w:pPr>
                                <w:pStyle w:val="af3"/>
                                <w:jc w:val="left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Н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.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к</w:t>
                              </w:r>
                              <w:proofErr w:type="spellStart"/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онтр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5998760" name="Прямоугольник 18759987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99B903" w14:textId="77777777" w:rsidR="001040B1" w:rsidRDefault="001040B1" w:rsidP="001040B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72415497" name="Группа 1272415497"/>
                      <wpg:cNvGrpSpPr/>
                      <wpg:grpSpPr bwMode="auto">
                        <a:xfrm>
                          <a:off x="1283" y="16253"/>
                          <a:ext cx="2488" cy="247"/>
                          <a:chOff x="0" y="-33"/>
                          <a:chExt cx="19999" cy="20033"/>
                        </a:xfrm>
                      </wpg:grpSpPr>
                      <wps:wsp>
                        <wps:cNvPr id="1604618842" name="Прямоугольник 1604618842"/>
                        <wps:cNvSpPr>
                          <a:spLocks noChangeArrowheads="1"/>
                        </wps:cNvSpPr>
                        <wps:spPr bwMode="auto">
                          <a:xfrm>
                            <a:off x="0" y="-33"/>
                            <a:ext cx="8856" cy="20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3AE61F" w14:textId="77777777" w:rsidR="001040B1" w:rsidRDefault="001040B1" w:rsidP="001040B1">
                              <w:pPr>
                                <w:pStyle w:val="af3"/>
                                <w:jc w:val="left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Утв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5157980" name="Прямоугольник 18551579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74C30F" w14:textId="77777777" w:rsidR="001040B1" w:rsidRDefault="001040B1" w:rsidP="001040B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696339098" name="Прямая соединительная линия 1696339098"/>
                      <wps:cNvCnPr/>
                      <wps:spPr bwMode="auto">
                        <a:xfrm>
                          <a:off x="8625" y="15118"/>
                          <a:ext cx="1" cy="13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04745727" name="Прямоугольник 404745727"/>
                      <wps:cNvSpPr>
                        <a:spLocks noChangeArrowheads="1"/>
                      </wps:cNvSpPr>
                      <wps:spPr bwMode="auto">
                        <a:xfrm>
                          <a:off x="5298" y="15178"/>
                          <a:ext cx="3260" cy="1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46F32" w14:textId="5F3AF066" w:rsidR="001040B1" w:rsidRPr="00BC0364" w:rsidRDefault="001040B1" w:rsidP="001040B1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szCs w:val="24"/>
                              </w:rPr>
                              <w:t>Разработка веб-приложения для магазина по продаже мебели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52877035" name="Прямая соединительная линия 152877035"/>
                      <wps:cNvCnPr/>
                      <wps:spPr bwMode="auto">
                        <a:xfrm>
                          <a:off x="8632" y="15395"/>
                          <a:ext cx="298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3026401" name="Прямая соединительная линия 1853026401"/>
                      <wps:cNvCnPr/>
                      <wps:spPr bwMode="auto">
                        <a:xfrm>
                          <a:off x="8631" y="15677"/>
                          <a:ext cx="298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1391576" name="Прямая соединительная линия 651391576"/>
                      <wps:cNvCnPr/>
                      <wps:spPr bwMode="auto">
                        <a:xfrm>
                          <a:off x="10324" y="15118"/>
                          <a:ext cx="1" cy="55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02578920" name="Прямоугольник 1702578920"/>
                      <wps:cNvSpPr>
                        <a:spLocks noChangeArrowheads="1"/>
                      </wps:cNvSpPr>
                      <wps:spPr bwMode="auto">
                        <a:xfrm>
                          <a:off x="8670" y="15133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4E3F63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Лит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6657336" name="Прямоугольник 1476657336"/>
                      <wps:cNvSpPr>
                        <a:spLocks noChangeArrowheads="1"/>
                      </wps:cNvSpPr>
                      <wps:spPr bwMode="auto">
                        <a:xfrm>
                          <a:off x="10371" y="15133"/>
                          <a:ext cx="120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C9B5C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Листов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6467218" name="Прямоугольник 806467218"/>
                      <wps:cNvSpPr>
                        <a:spLocks noChangeArrowheads="1"/>
                      </wps:cNvSpPr>
                      <wps:spPr bwMode="auto">
                        <a:xfrm>
                          <a:off x="10378" y="15417"/>
                          <a:ext cx="120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D7620" w14:textId="13277911" w:rsidR="001040B1" w:rsidRPr="00E25A9C" w:rsidRDefault="00E25A9C" w:rsidP="001040B1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6896697" name="Прямая соединительная линия 936896697"/>
                      <wps:cNvCnPr/>
                      <wps:spPr bwMode="auto">
                        <a:xfrm>
                          <a:off x="8908" y="15402"/>
                          <a:ext cx="1" cy="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11228009" name="Прямая соединительная линия 1011228009"/>
                      <wps:cNvCnPr/>
                      <wps:spPr bwMode="auto">
                        <a:xfrm>
                          <a:off x="9191" y="15403"/>
                          <a:ext cx="1" cy="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97500140" name="Прямоугольник 597500140"/>
                      <wps:cNvSpPr>
                        <a:spLocks noChangeArrowheads="1"/>
                      </wps:cNvSpPr>
                      <wps:spPr bwMode="auto">
                        <a:xfrm>
                          <a:off x="8670" y="15713"/>
                          <a:ext cx="2906" cy="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AC37B" w14:textId="77777777" w:rsidR="001040B1" w:rsidRPr="00C0682B" w:rsidRDefault="001040B1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УрТИСИ</w:t>
                            </w:r>
                            <w:proofErr w:type="spellEnd"/>
                            <w:r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СибГУТИ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D8E755" id="_x0000_s1082" style="position:absolute;left:0;text-align:left;margin-left:0;margin-top:-.05pt;width:524.4pt;height:797.6pt;z-index:251661312;mso-position-horizontal-relative:margin" coordorigin="1263,549" coordsize="10363,15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">
              <v:rect id="Прямоугольник 348655411" o:spid="_x0000_s1083" style="position:absolute;left:1263;top:549;width:10363;height:15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" filled="f" strokeweight="2pt"/>
              <v:line id="Прямая соединительная линия 1113052036" o:spid="_x0000_s1084" style="position:absolute;visibility:visible;mso-wrap-style:square" from="1778,14275" to="1779,15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" strokeweight="2pt"/>
              <v:line id="Прямая соединительная линия 2141174426" o:spid="_x0000_s1085" style="position:absolute;visibility:visible;mso-wrap-style:square" from="1268,14267" to="11614,14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" strokeweight="2pt"/>
              <v:line id="Прямая соединительная линия 731750847" o:spid="_x0000_s1086" style="position:absolute;visibility:visible;mso-wrap-style:square" from="2396,14282" to="2397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" strokeweight="2pt"/>
              <v:line id="Прямая соединительная линия 1446325360" o:spid="_x0000_s1087" style="position:absolute;visibility:visible;mso-wrap-style:square" from="3812,14282" to="3813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" strokeweight="2pt"/>
              <v:line id="Прямая соединительная линия 777403789" o:spid="_x0000_s1088" style="position:absolute;visibility:visible;mso-wrap-style:square" from="4661,14282" to="4662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" strokeweight="2pt"/>
              <v:line id="Прямая соединительная линия 79639288" o:spid="_x0000_s1089" style="position:absolute;visibility:visible;mso-wrap-style:square" from="5226,14275" to="5227,16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" strokeweight="2pt"/>
              <v:line id="Прямая соединительная линия 156391734" o:spid="_x0000_s1090" style="position:absolute;visibility:visible;mso-wrap-style:square" from="9475,15118" to="9477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" strokeweight="2pt"/>
              <v:line id="Прямая соединительная линия 1390784281" o:spid="_x0000_s1091" style="position:absolute;visibility:visible;mso-wrap-style:square" from="1268,15960" to="5217,15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" strokeweight="1pt"/>
              <v:line id="Прямая соединительная линия 306292388" o:spid="_x0000_s1092" style="position:absolute;visibility:visible;mso-wrap-style:square" from="1268,16242" to="5217,16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" strokeweight="1pt"/>
              <v:rect id="Прямоугольник 810499046" o:spid="_x0000_s1093" style="position:absolute;left:1291;top:14857;width:4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" filled="f" stroked="f">
                <v:textbox inset="1pt,1pt,1pt,1pt">
                  <w:txbxContent>
                    <w:p w14:paraId="127FEAB6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proofErr w:type="spellStart"/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Изм</w:t>
                      </w:r>
                      <w:proofErr w:type="spellEnd"/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640737040" o:spid="_x0000_s1094" style="position:absolute;left:1808;top:14857;width:57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" filled="f" stroked="f">
                <v:textbox inset="1pt,1pt,1pt,1pt">
                  <w:txbxContent>
                    <w:p w14:paraId="73F24656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728162465" o:spid="_x0000_s1095" style="position:absolute;left:2438;top:14857;width:133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" filled="f" stroked="f">
                <v:textbox inset="1pt,1pt,1pt,1pt">
                  <w:txbxContent>
                    <w:p w14:paraId="6A63A813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 xml:space="preserve">№ </w:t>
                      </w:r>
                      <w:proofErr w:type="spellStart"/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GOST type B" w:hAnsi="GOST type B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408358285" o:spid="_x0000_s1096" style="position:absolute;left:3845;top:14857;width:79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" filled="f" stroked="f">
                <v:textbox inset="1pt,1pt,1pt,1pt">
                  <w:txbxContent>
                    <w:p w14:paraId="3BA90D7E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  <w:proofErr w:type="spellStart"/>
                      <w:r w:rsidRPr="00F6639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Под</w:t>
                      </w:r>
                      <w:r w:rsidRPr="00F6639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п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ись</w:t>
                      </w:r>
                      <w:proofErr w:type="spellEnd"/>
                    </w:p>
                  </w:txbxContent>
                </v:textbox>
              </v:rect>
              <v:rect id="Прямоугольник 1612349924" o:spid="_x0000_s1097" style="position:absolute;left:4685;top:14857;width:51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" filled="f" stroked="f">
                <v:textbox inset="1pt,1pt,1pt,1pt">
                  <w:txbxContent>
                    <w:p w14:paraId="037CAB53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384602145" o:spid="_x0000_s1098" style="position:absolute;left:9517;top:15133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" filled="f" stroked="f">
                <v:textbox inset="1pt,1pt,1pt,1pt">
                  <w:txbxContent>
                    <w:p w14:paraId="0B54C3C2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Лист</w:t>
                      </w: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257039131" o:spid="_x0000_s1099" style="position:absolute;left:9517;top:15425;width:76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" filled="f" stroked="f">
                <v:textbox inset="1pt,1pt,1pt,1pt">
                  <w:txbxContent>
                    <w:p w14:paraId="2328ADED" w14:textId="46146754" w:rsidR="001040B1" w:rsidRPr="00C0682B" w:rsidRDefault="001040B1" w:rsidP="001040B1">
                      <w:pPr>
                        <w:ind w:firstLine="0"/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fldChar w:fldCharType="begin"/>
                      </w: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instrText>PAGE   \* MERGEFORMAT</w:instrText>
                      </w: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fldChar w:fldCharType="separate"/>
                      </w: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t>1</w:t>
                      </w: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ect>
              <v:rect id="Прямоугольник 1079083740" o:spid="_x0000_s1100" style="position:absolute;left:5284;top:14513;width:630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" filled="f" stroked="f">
                <v:textbox inset="1pt,1pt,1pt,1pt">
                  <w:txbxContent>
                    <w:p w14:paraId="52293B9D" w14:textId="5576526A" w:rsidR="001040B1" w:rsidRPr="00C0682B" w:rsidRDefault="00000000" w:rsidP="001040B1">
                      <w:pPr>
                        <w:jc w:val="center"/>
                        <w:rPr>
                          <w:rFonts w:cs="Times New Roman"/>
                          <w:iCs/>
                          <w:szCs w:val="40"/>
                        </w:rPr>
                      </w:pPr>
                      <w:sdt>
                        <w:sdtPr>
                          <w:rPr>
                            <w:rFonts w:ascii="GOST type B" w:hAnsi="GOST type B"/>
                            <w:i/>
                            <w:szCs w:val="40"/>
                          </w:rPr>
                          <w:alias w:val="Примечания"/>
                          <w:tag w:val=""/>
                          <w:id w:val="-1164304826"/>
                          <w:showingPlcHdr/>
                        </w:sdtPr>
                        <w:sdtContent>
                          <w:r w:rsidR="001040B1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 xml:space="preserve">     </w:t>
                          </w:r>
                        </w:sdtContent>
                      </w:sdt>
                      <w:r w:rsidR="001040B1">
                        <w:rPr>
                          <w:rFonts w:cs="Times New Roman"/>
                          <w:iCs/>
                          <w:szCs w:val="40"/>
                        </w:rPr>
                        <w:t>09.02.07.000022 П.53</w:t>
                      </w:r>
                      <w:r w:rsidR="00F77C96">
                        <w:rPr>
                          <w:rFonts w:cs="Times New Roman"/>
                          <w:iCs/>
                          <w:szCs w:val="40"/>
                        </w:rPr>
                        <w:t>6</w:t>
                      </w:r>
                      <w:r w:rsidR="001040B1">
                        <w:rPr>
                          <w:rFonts w:cs="Times New Roman"/>
                          <w:iCs/>
                          <w:szCs w:val="40"/>
                        </w:rPr>
                        <w:t xml:space="preserve"> ПЗ</w:t>
                      </w:r>
                    </w:p>
                  </w:txbxContent>
                </v:textbox>
              </v:rect>
              <v:line id="Прямая соединительная линия 578431671" o:spid="_x0000_s1101" style="position:absolute;visibility:visible;mso-wrap-style:square" from="1268,15114" to="11614,15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" strokeweight="2pt"/>
              <v:line id="Прямая соединительная линия 2064862607" o:spid="_x0000_s1102" style="position:absolute;visibility:visible;mso-wrap-style:square" from="1276,14832" to="5225,14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" strokeweight="2pt"/>
              <v:line id="Прямая соединительная линия 1816010624" o:spid="_x0000_s1103" style="position:absolute;visibility:visible;mso-wrap-style:square" from="1268,14549" to="5217,1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" strokeweight="1pt"/>
              <v:line id="Прямая соединительная линия 544324762" o:spid="_x0000_s1104" style="position:absolute;visibility:visible;mso-wrap-style:square" from="1268,15677" to="5217,15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" strokeweight="1pt"/>
              <v:line id="Прямая соединительная линия 1592274139" o:spid="_x0000_s1105" style="position:absolute;visibility:visible;mso-wrap-style:square" from="1268,15393" to="5217,1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" strokeweight="1pt"/>
              <v:group id="Группа 1017717475" o:spid="_x0000_s1106" style="position:absolute;left:1283;top:15141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">
                <v:rect id="Прямоугольник 660132859" o:spid="_x0000_s110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" filled="f" stroked="f">
                  <v:textbox inset="1pt,1pt,1pt,1pt">
                    <w:txbxContent>
                      <w:p w14:paraId="57796031" w14:textId="77777777" w:rsidR="001040B1" w:rsidRDefault="001040B1" w:rsidP="001040B1">
                        <w:pPr>
                          <w:pStyle w:val="af3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proofErr w:type="spellStart"/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419039920" o:spid="_x0000_s110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" filled="f" stroked="f">
                  <v:textbox inset="1pt,1pt,1pt,1pt">
                    <w:txbxContent>
                      <w:sdt>
                        <w:sdtPr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alias w:val="Автор"/>
                          <w:tag w:val=""/>
                          <w:id w:val="-1276013730"/>
                        </w:sdtPr>
                        <w:sdtContent>
                          <w:p w14:paraId="65E71291" w14:textId="46DECE8F" w:rsidR="001040B1" w:rsidRPr="00C0682B" w:rsidRDefault="00F77C96" w:rsidP="001040B1">
                            <w:pPr>
                              <w:ind w:firstLine="0"/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Савицкий К. А</w:t>
                            </w:r>
                            <w:r w:rsidR="001040B1"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sdtContent>
                      </w:sdt>
                    </w:txbxContent>
                  </v:textbox>
                </v:rect>
              </v:group>
              <v:group id="Группа 1691147180" o:spid="_x0000_s1109" style="position:absolute;left:1283;top:15418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">
                <v:rect id="Прямоугольник 1220597235" o:spid="_x0000_s11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" filled="f" stroked="f">
                  <v:textbox inset="1pt,1pt,1pt,1pt">
                    <w:txbxContent>
                      <w:p w14:paraId="23E082CA" w14:textId="77777777" w:rsidR="001040B1" w:rsidRDefault="001040B1" w:rsidP="001040B1">
                        <w:pPr>
                          <w:pStyle w:val="af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Пров</w:t>
                        </w:r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835166023" o:spid="_x0000_s11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" filled="f" stroked="f">
                  <v:textbox inset="1pt,1pt,1pt,1pt">
                    <w:txbxContent>
                      <w:p w14:paraId="77B9BD8B" w14:textId="6C34D3F7" w:rsidR="001040B1" w:rsidRPr="00C0682B" w:rsidRDefault="00000000" w:rsidP="001040B1">
                        <w:pPr>
                          <w:ind w:firstLine="0"/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alias w:val="Руководитель"/>
                            <w:tag w:val=""/>
                            <w:id w:val="-2011514709"/>
                          </w:sdtPr>
                          <w:sdtEndPr>
                            <w:rPr>
                              <w:rFonts w:ascii="Times New Roman" w:hAnsi="Times New Roman" w:cs="Times New Roman"/>
                              <w:i w:val="0"/>
                              <w:iCs/>
                            </w:rPr>
                          </w:sdtEndPr>
                          <w:sdtContent>
                            <w:proofErr w:type="spellStart"/>
                            <w:r w:rsidR="001040B1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Бурумбаев</w:t>
                            </w:r>
                            <w:proofErr w:type="spellEnd"/>
                            <w:r w:rsidR="001040B1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 xml:space="preserve"> Д. И.</w:t>
                            </w:r>
                          </w:sdtContent>
                        </w:sdt>
                      </w:p>
                    </w:txbxContent>
                  </v:textbox>
                </v:rect>
              </v:group>
              <v:group id="Группа 2115558780" o:spid="_x0000_s1112" style="position:absolute;left:1283;top:15701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">
                <v:rect id="Прямоугольник 175355454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" filled="f" stroked="f">
                  <v:textbox inset="1pt,1pt,1pt,1pt">
                    <w:txbxContent>
                      <w:p w14:paraId="202B4F12" w14:textId="77777777" w:rsidR="001040B1" w:rsidRPr="00F6639B" w:rsidRDefault="001040B1" w:rsidP="001040B1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633058995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" filled="f" stroked="f">
                  <v:textbox inset="1pt,1pt,1pt,1pt">
                    <w:txbxContent>
                      <w:p w14:paraId="6684CFF5" w14:textId="77777777" w:rsidR="001040B1" w:rsidRDefault="001040B1" w:rsidP="001040B1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group id="Группа 809479925" o:spid="_x0000_s1115" style="position:absolute;left:1283;top:15977;width:2488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">
                <v:rect id="Прямоугольник 525285444" o:spid="_x0000_s111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" filled="f" stroked="f">
                  <v:textbox inset="1pt,1pt,1pt,1pt">
                    <w:txbxContent>
                      <w:p w14:paraId="56E10206" w14:textId="77777777" w:rsidR="001040B1" w:rsidRDefault="001040B1" w:rsidP="001040B1">
                        <w:pPr>
                          <w:pStyle w:val="af3"/>
                          <w:jc w:val="left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Н</w:t>
                        </w: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.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к</w:t>
                        </w:r>
                        <w:proofErr w:type="spellStart"/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онтр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875998760" o:spid="_x0000_s111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" filled="f" stroked="f">
                  <v:textbox inset="1pt,1pt,1pt,1pt">
                    <w:txbxContent>
                      <w:p w14:paraId="4D99B903" w14:textId="77777777" w:rsidR="001040B1" w:rsidRDefault="001040B1" w:rsidP="001040B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1272415497" o:spid="_x0000_s1118" style="position:absolute;left:1283;top:16253;width:2488;height:247" coordorigin=",-33" coordsize="19999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">
                <v:rect id="Прямоугольник 1604618842" o:spid="_x0000_s1119" style="position:absolute;top:-33;width:8856;height:20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" filled="f" stroked="f">
                  <v:textbox inset="1pt,1pt,1pt,1pt">
                    <w:txbxContent>
                      <w:p w14:paraId="5C3AE61F" w14:textId="77777777" w:rsidR="001040B1" w:rsidRDefault="001040B1" w:rsidP="001040B1">
                        <w:pPr>
                          <w:pStyle w:val="af3"/>
                          <w:jc w:val="left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proofErr w:type="spellStart"/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Утв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855157980" o:spid="_x0000_s112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" filled="f" stroked="f">
                  <v:textbox inset="1pt,1pt,1pt,1pt">
                    <w:txbxContent>
                      <w:p w14:paraId="0A74C30F" w14:textId="77777777" w:rsidR="001040B1" w:rsidRDefault="001040B1" w:rsidP="001040B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1696339098" o:spid="_x0000_s1121" style="position:absolute;visibility:visible;mso-wrap-style:square" from="8625,15118" to="8626,16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" strokeweight="2pt"/>
              <v:rect id="Прямоугольник 404745727" o:spid="_x0000_s1122" style="position:absolute;left:5298;top:15178;width:3260;height:1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" filled="f" stroked="f">
                <v:textbox inset="1pt,1pt,1pt,1pt">
                  <w:txbxContent>
                    <w:p w14:paraId="38E46F32" w14:textId="5F3AF066" w:rsidR="001040B1" w:rsidRPr="00BC0364" w:rsidRDefault="001040B1" w:rsidP="001040B1">
                      <w:pPr>
                        <w:ind w:firstLine="0"/>
                        <w:jc w:val="center"/>
                        <w:rPr>
                          <w:rFonts w:cs="Times New Roman"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szCs w:val="24"/>
                        </w:rPr>
                        <w:t>Разработка веб-приложения для магазина по продаже мебели</w:t>
                      </w:r>
                    </w:p>
                  </w:txbxContent>
                </v:textbox>
              </v:rect>
              <v:line id="Прямая соединительная линия 152877035" o:spid="_x0000_s1123" style="position:absolute;visibility:visible;mso-wrap-style:square" from="8632,15395" to="11621,15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" strokeweight="2pt"/>
              <v:line id="Прямая соединительная линия 1853026401" o:spid="_x0000_s1124" style="position:absolute;visibility:visible;mso-wrap-style:square" from="8631,15677" to="1162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" strokeweight="2pt"/>
              <v:line id="Прямая соединительная линия 651391576" o:spid="_x0000_s1125" style="position:absolute;visibility:visible;mso-wrap-style:square" from="10324,15118" to="10325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" strokeweight="2pt"/>
              <v:rect id="Прямоугольник 1702578920" o:spid="_x0000_s1126" style="position:absolute;left:8670;top:15133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" filled="f" stroked="f">
                <v:textbox inset="1pt,1pt,1pt,1pt">
                  <w:txbxContent>
                    <w:p w14:paraId="154E3F63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Лит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Прямоугольник 1476657336" o:spid="_x0000_s1127" style="position:absolute;left:10371;top:15133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" filled="f" stroked="f">
                <v:textbox inset="1pt,1pt,1pt,1pt">
                  <w:txbxContent>
                    <w:p w14:paraId="0D4C9B5C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Листов</w:t>
                      </w: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806467218" o:spid="_x0000_s1128" style="position:absolute;left:10378;top:15417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" filled="f" stroked="f">
                <v:textbox inset="1pt,1pt,1pt,1pt">
                  <w:txbxContent>
                    <w:p w14:paraId="085D7620" w14:textId="13277911" w:rsidR="001040B1" w:rsidRPr="00E25A9C" w:rsidRDefault="00E25A9C" w:rsidP="001040B1">
                      <w:pPr>
                        <w:ind w:firstLine="0"/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cs="Times New Roman"/>
                          <w:sz w:val="18"/>
                          <w:szCs w:val="18"/>
                        </w:rPr>
                        <w:t>19</w:t>
                      </w:r>
                    </w:p>
                  </w:txbxContent>
                </v:textbox>
              </v:rect>
              <v:line id="Прямая соединительная линия 936896697" o:spid="_x0000_s1129" style="position:absolute;visibility:visible;mso-wrap-style:square" from="8908,15402" to="8909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" strokeweight="1pt"/>
              <v:line id="Прямая соединительная линия 1011228009" o:spid="_x0000_s1130" style="position:absolute;visibility:visible;mso-wrap-style:square" from="9191,15403" to="9192,15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" strokeweight="1pt"/>
              <v:rect id="Прямоугольник 597500140" o:spid="_x0000_s1131" style="position:absolute;left:8670;top:15713;width:2906;height: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" filled="f" stroked="f">
                <v:textbox inset="1pt,1pt,1pt,1pt">
                  <w:txbxContent>
                    <w:p w14:paraId="247AC37B" w14:textId="77777777" w:rsidR="001040B1" w:rsidRPr="00C0682B" w:rsidRDefault="001040B1" w:rsidP="001040B1">
                      <w:pPr>
                        <w:jc w:val="center"/>
                        <w:rPr>
                          <w:rFonts w:cs="Times New Roman"/>
                          <w:iCs/>
                          <w:sz w:val="18"/>
                          <w:szCs w:val="18"/>
                        </w:rPr>
                      </w:pPr>
                      <w:proofErr w:type="spellStart"/>
                      <w:r w:rsidRPr="00C0682B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t>УрТИСИ</w:t>
                      </w:r>
                      <w:proofErr w:type="spellEnd"/>
                      <w:r w:rsidRPr="00C0682B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0682B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t>СибГУТИ</w:t>
                      </w:r>
                      <w:proofErr w:type="spellEnd"/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4F3AB" w14:textId="54AA2410" w:rsidR="006E30B7" w:rsidRDefault="006E30B7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5236F06" wp14:editId="0047005C">
              <wp:simplePos x="0" y="0"/>
              <wp:positionH relativeFrom="margin">
                <wp:align>left</wp:align>
              </wp:positionH>
              <wp:positionV relativeFrom="paragraph">
                <wp:posOffset>-100330</wp:posOffset>
              </wp:positionV>
              <wp:extent cx="6659880" cy="10283372"/>
              <wp:effectExtent l="0" t="0" r="26670" b="22860"/>
              <wp:wrapNone/>
              <wp:docPr id="1641460916" name="Group 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83377"/>
                        <a:chOff x="1139" y="376"/>
                        <a:chExt cx="10488" cy="16157"/>
                      </a:xfrm>
                    </wpg:grpSpPr>
                    <wps:wsp>
                      <wps:cNvPr id="1602591842" name="Прямоугольник 1602591842"/>
                      <wps:cNvSpPr>
                        <a:spLocks noChangeArrowheads="1"/>
                      </wps:cNvSpPr>
                      <wps:spPr bwMode="auto">
                        <a:xfrm>
                          <a:off x="1139" y="376"/>
                          <a:ext cx="10488" cy="1615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6280321" name="Прямая соединительная линия 1796280321"/>
                      <wps:cNvCnPr/>
                      <wps:spPr bwMode="auto">
                        <a:xfrm>
                          <a:off x="1711" y="15682"/>
                          <a:ext cx="1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77388520" name="Прямая соединительная линия 977388520"/>
                      <wps:cNvCnPr/>
                      <wps:spPr bwMode="auto">
                        <a:xfrm>
                          <a:off x="1144" y="15676"/>
                          <a:ext cx="10471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43080697" name="Прямая соединительная линия 1843080697"/>
                      <wps:cNvCnPr/>
                      <wps:spPr bwMode="auto">
                        <a:xfrm>
                          <a:off x="2285" y="15682"/>
                          <a:ext cx="1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77184575" name="Прямая соединительная линия 977184575"/>
                      <wps:cNvCnPr/>
                      <wps:spPr bwMode="auto">
                        <a:xfrm>
                          <a:off x="3718" y="15682"/>
                          <a:ext cx="1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75744535" name="Прямая соединительная линия 1775744535"/>
                      <wps:cNvCnPr/>
                      <wps:spPr bwMode="auto">
                        <a:xfrm>
                          <a:off x="4578" y="15690"/>
                          <a:ext cx="1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37041269" name="Прямая соединительная линия 637041269"/>
                      <wps:cNvCnPr/>
                      <wps:spPr bwMode="auto">
                        <a:xfrm>
                          <a:off x="5150" y="15682"/>
                          <a:ext cx="1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27004813" name="Прямая соединительная линия 1127004813"/>
                      <wps:cNvCnPr/>
                      <wps:spPr bwMode="auto">
                        <a:xfrm>
                          <a:off x="11053" y="15682"/>
                          <a:ext cx="2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76133179" name="Прямая соединительная линия 876133179"/>
                      <wps:cNvCnPr/>
                      <wps:spPr bwMode="auto">
                        <a:xfrm>
                          <a:off x="1144" y="15960"/>
                          <a:ext cx="3997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4402345" name="Прямая соединительная линия 124402345"/>
                      <wps:cNvCnPr/>
                      <wps:spPr bwMode="auto">
                        <a:xfrm>
                          <a:off x="1144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42266283" name="Прямая соединительная линия 1542266283"/>
                      <wps:cNvCnPr/>
                      <wps:spPr bwMode="auto">
                        <a:xfrm>
                          <a:off x="11060" y="15962"/>
                          <a:ext cx="56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62606862" name="Прямоугольник 762606862"/>
                      <wps:cNvSpPr>
                        <a:spLocks noChangeArrowheads="1"/>
                      </wps:cNvSpPr>
                      <wps:spPr bwMode="auto">
                        <a:xfrm>
                          <a:off x="1168" y="16256"/>
                          <a:ext cx="52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880FC6" w14:textId="77777777" w:rsidR="006E30B7" w:rsidRDefault="006E30B7" w:rsidP="006E30B7">
                            <w:pPr>
                              <w:ind w:firstLine="0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AC3B2E">
                              <w:rPr>
                                <w:rFonts w:cs="Times New Roman"/>
                                <w:iCs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53866726" name="Прямоугольник 1953866726"/>
                      <wps:cNvSpPr>
                        <a:spLocks noChangeArrowheads="1"/>
                      </wps:cNvSpPr>
                      <wps:spPr bwMode="auto">
                        <a:xfrm>
                          <a:off x="1736" y="16256"/>
                          <a:ext cx="525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D1D2B4" w14:textId="77777777" w:rsidR="006E30B7" w:rsidRDefault="006E30B7" w:rsidP="006E30B7">
                            <w:pPr>
                              <w:ind w:firstLine="0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AC3B2E">
                              <w:rPr>
                                <w:rFonts w:cs="Times New Roman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1804544" name="Прямоугольник 901804544"/>
                      <wps:cNvSpPr>
                        <a:spLocks noChangeArrowheads="1"/>
                      </wps:cNvSpPr>
                      <wps:spPr bwMode="auto">
                        <a:xfrm>
                          <a:off x="2328" y="16256"/>
                          <a:ext cx="134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8D30F0" w14:textId="77777777" w:rsidR="006E30B7" w:rsidRPr="00AC3B2E" w:rsidRDefault="006E30B7" w:rsidP="006E30B7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AC3B2E">
                              <w:rPr>
                                <w:rFonts w:cs="Times New Roman"/>
                                <w:iCs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2652677" name="Прямоугольник 512652677"/>
                      <wps:cNvSpPr>
                        <a:spLocks noChangeArrowheads="1"/>
                      </wps:cNvSpPr>
                      <wps:spPr bwMode="auto">
                        <a:xfrm>
                          <a:off x="3752" y="16256"/>
                          <a:ext cx="80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9B3018" w14:textId="77777777" w:rsidR="006E30B7" w:rsidRDefault="006E30B7" w:rsidP="006E30B7">
                            <w:pPr>
                              <w:ind w:firstLine="0"/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AC3B2E">
                              <w:rPr>
                                <w:rFonts w:cs="Times New Roman"/>
                                <w:iCs/>
                                <w:sz w:val="18"/>
                              </w:rPr>
                              <w:t>Подп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58336126" name="Прямоугольник 1458336126"/>
                      <wps:cNvSpPr>
                        <a:spLocks noChangeArrowheads="1"/>
                      </wps:cNvSpPr>
                      <wps:spPr bwMode="auto">
                        <a:xfrm>
                          <a:off x="4602" y="16256"/>
                          <a:ext cx="525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0D871" w14:textId="77777777" w:rsidR="006E30B7" w:rsidRPr="006E30B7" w:rsidRDefault="006E30B7" w:rsidP="006E30B7">
                            <w:pPr>
                              <w:ind w:firstLine="0"/>
                              <w:rPr>
                                <w:rFonts w:cs="Times New Roman"/>
                                <w:iCs/>
                              </w:rPr>
                            </w:pPr>
                            <w:r w:rsidRPr="006E30B7">
                              <w:rPr>
                                <w:rFonts w:cs="Times New Roman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57350409" name="Прямоугольник 1857350409"/>
                      <wps:cNvSpPr>
                        <a:spLocks noChangeArrowheads="1"/>
                      </wps:cNvSpPr>
                      <wps:spPr bwMode="auto">
                        <a:xfrm>
                          <a:off x="11076" y="15704"/>
                          <a:ext cx="52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C4B15" w14:textId="77777777" w:rsidR="006E30B7" w:rsidRDefault="006E30B7" w:rsidP="006E30B7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A02A94">
                              <w:rPr>
                                <w:rFonts w:cs="Times New Roman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9170005" name="Прямоугольник 149170005"/>
                      <wps:cNvSpPr>
                        <a:spLocks noChangeArrowheads="1"/>
                      </wps:cNvSpPr>
                      <wps:spPr bwMode="auto">
                        <a:xfrm>
                          <a:off x="5199" y="15901"/>
                          <a:ext cx="5809" cy="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GOST type B" w:hAnsi="GOST type B"/>
                                <w:i/>
                                <w:szCs w:val="40"/>
                              </w:rPr>
                              <w:alias w:val="Примечания"/>
                              <w:tag w:val=""/>
                              <w:id w:val="9659057"/>
                            </w:sdtPr>
                            <w:sdtContent>
                              <w:p w14:paraId="14692AEA" w14:textId="5C4604FD" w:rsidR="006E30B7" w:rsidRDefault="006E30B7" w:rsidP="006E30B7">
                                <w:pPr>
                                  <w:jc w:val="center"/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</w:pPr>
                                <w:r>
                                  <w:rPr>
                                    <w:rFonts w:cs="Times New Roman"/>
                                    <w:iCs/>
                                    <w:szCs w:val="40"/>
                                  </w:rPr>
                                  <w:t>09.02.07.000022 П.53</w:t>
                                </w:r>
                                <w:r w:rsidR="00E65286">
                                  <w:rPr>
                                    <w:rFonts w:cs="Times New Roman"/>
                                    <w:iCs/>
                                    <w:szCs w:val="40"/>
                                  </w:rPr>
                                  <w:t>6</w:t>
                                </w:r>
                                <w:r>
                                  <w:rPr>
                                    <w:rFonts w:cs="Times New Roman"/>
                                    <w:iCs/>
                                    <w:szCs w:val="40"/>
                                  </w:rPr>
                                  <w:t xml:space="preserve"> ПЗ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559745079" name="Прямоугольник 559745079"/>
                      <wps:cNvSpPr>
                        <a:spLocks noChangeArrowheads="1"/>
                      </wps:cNvSpPr>
                      <wps:spPr bwMode="auto">
                        <a:xfrm>
                          <a:off x="11060" y="16006"/>
                          <a:ext cx="524" cy="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A01506" w14:textId="77777777" w:rsidR="006E30B7" w:rsidRPr="00A02A94" w:rsidRDefault="006E30B7" w:rsidP="006E30B7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instrText>PAGE   \* MERGEFORMAT</w:instrText>
                            </w: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1</w:t>
                            </w: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9855825" name="Прямая соединительная линия 369855825"/>
                      <wps:cNvCnPr/>
                      <wps:spPr bwMode="auto">
                        <a:xfrm>
                          <a:off x="1144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00864756" name="Прямая соединительная линия 1900864756"/>
                      <wps:cNvCnPr/>
                      <wps:spPr bwMode="auto">
                        <a:xfrm>
                          <a:off x="1144" y="16253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236F06" id="Group 209" o:spid="_x0000_s1132" style="position:absolute;left:0;text-align:left;margin-left:0;margin-top:-7.9pt;width:524.4pt;height:809.7pt;z-index:251663360;mso-position-horizontal:left;mso-position-horizontal-relative:margin" coordorigin="1139,376" coordsize="10488,16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">
              <v:rect id="Прямоугольник 1602591842" o:spid="_x0000_s1133" style="position:absolute;left:1139;top:376;width:10488;height:16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" filled="f" strokeweight="2pt"/>
              <v:line id="Прямая соединительная линия 1796280321" o:spid="_x0000_s1134" style="position:absolute;visibility:visible;mso-wrap-style:square" from="1711,15682" to="1712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" strokeweight="2pt"/>
              <v:line id="Прямая соединительная линия 977388520" o:spid="_x0000_s1135" style="position:absolute;visibility:visible;mso-wrap-style:square" from="1144,15676" to="11615,15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" strokeweight="2pt"/>
              <v:line id="Прямая соединительная линия 1843080697" o:spid="_x0000_s1136" style="position:absolute;visibility:visible;mso-wrap-style:square" from="2285,15682" to="2286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" strokeweight="2pt"/>
              <v:line id="Прямая соединительная линия 977184575" o:spid="_x0000_s1137" style="position:absolute;visibility:visible;mso-wrap-style:square" from="3718,15682" to="3719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" strokeweight="2pt"/>
              <v:line id="Прямая соединительная линия 1775744535" o:spid="_x0000_s1138" style="position:absolute;visibility:visible;mso-wrap-style:square" from="4578,15690" to="4579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" strokeweight="2pt"/>
              <v:line id="Прямая соединительная линия 637041269" o:spid="_x0000_s1139" style="position:absolute;visibility:visible;mso-wrap-style:square" from="5150,15682" to="5151,16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" strokeweight="2pt"/>
              <v:line id="Прямая соединительная линия 1127004813" o:spid="_x0000_s1140" style="position:absolute;visibility:visible;mso-wrap-style:square" from="11053,15682" to="11055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" strokeweight="2pt"/>
              <v:line id="Прямая соединительная линия 876133179" o:spid="_x0000_s1141" style="position:absolute;visibility:visible;mso-wrap-style:square" from="1144,15960" to="5141,15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" strokeweight="1pt"/>
              <v:line id="Прямая соединительная линия 124402345" o:spid="_x0000_s1142" style="position:absolute;visibility:visible;mso-wrap-style:square" from="1144,16245" to="5141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" strokeweight="2pt"/>
              <v:line id="Прямая соединительная линия 1542266283" o:spid="_x0000_s1143" style="position:absolute;visibility:visible;mso-wrap-style:square" from="11060,15962" to="11622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" strokeweight="1pt"/>
              <v:rect id="Прямоугольник 762606862" o:spid="_x0000_s1144" style="position:absolute;left:1168;top:16256;width:52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" filled="f" stroked="f">
                <v:textbox inset="1pt,1pt,1pt,1pt">
                  <w:txbxContent>
                    <w:p w14:paraId="0C880FC6" w14:textId="77777777" w:rsidR="006E30B7" w:rsidRDefault="006E30B7" w:rsidP="006E30B7">
                      <w:pPr>
                        <w:ind w:firstLine="0"/>
                        <w:rPr>
                          <w:rFonts w:ascii="GOST type B" w:hAnsi="GOST type B"/>
                          <w:i/>
                        </w:rPr>
                      </w:pPr>
                      <w:r w:rsidRPr="00AC3B2E">
                        <w:rPr>
                          <w:rFonts w:cs="Times New Roman"/>
                          <w:iCs/>
                          <w:sz w:val="18"/>
                        </w:rPr>
                        <w:t>Изм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953866726" o:spid="_x0000_s1145" style="position:absolute;left:1736;top:16256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" filled="f" stroked="f">
                <v:textbox inset="1pt,1pt,1pt,1pt">
                  <w:txbxContent>
                    <w:p w14:paraId="5AD1D2B4" w14:textId="77777777" w:rsidR="006E30B7" w:rsidRDefault="006E30B7" w:rsidP="006E30B7">
                      <w:pPr>
                        <w:ind w:firstLine="0"/>
                        <w:rPr>
                          <w:rFonts w:ascii="GOST type B" w:hAnsi="GOST type B"/>
                          <w:i/>
                        </w:rPr>
                      </w:pPr>
                      <w:r w:rsidRPr="00AC3B2E">
                        <w:rPr>
                          <w:rFonts w:cs="Times New Roman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901804544" o:spid="_x0000_s1146" style="position:absolute;left:2328;top:16256;width:134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" filled="f" stroked="f">
                <v:textbox inset="1pt,1pt,1pt,1pt">
                  <w:txbxContent>
                    <w:p w14:paraId="3E8D30F0" w14:textId="77777777" w:rsidR="006E30B7" w:rsidRPr="00AC3B2E" w:rsidRDefault="006E30B7" w:rsidP="006E30B7">
                      <w:pPr>
                        <w:ind w:firstLine="0"/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AC3B2E">
                        <w:rPr>
                          <w:rFonts w:cs="Times New Roman"/>
                          <w:iCs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512652677" o:spid="_x0000_s1147" style="position:absolute;left:3752;top:16256;width:80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" filled="f" stroked="f">
                <v:textbox inset="1pt,1pt,1pt,1pt">
                  <w:txbxContent>
                    <w:p w14:paraId="499B3018" w14:textId="77777777" w:rsidR="006E30B7" w:rsidRDefault="006E30B7" w:rsidP="006E30B7">
                      <w:pPr>
                        <w:ind w:firstLine="0"/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AC3B2E">
                        <w:rPr>
                          <w:rFonts w:cs="Times New Roman"/>
                          <w:iCs/>
                          <w:sz w:val="18"/>
                        </w:rPr>
                        <w:t>Подп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458336126" o:spid="_x0000_s1148" style="position:absolute;left:4602;top:16256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" filled="f" stroked="f">
                <v:textbox inset="1pt,1pt,1pt,1pt">
                  <w:txbxContent>
                    <w:p w14:paraId="6190D871" w14:textId="77777777" w:rsidR="006E30B7" w:rsidRPr="006E30B7" w:rsidRDefault="006E30B7" w:rsidP="006E30B7">
                      <w:pPr>
                        <w:ind w:firstLine="0"/>
                        <w:rPr>
                          <w:rFonts w:cs="Times New Roman"/>
                          <w:iCs/>
                        </w:rPr>
                      </w:pPr>
                      <w:r w:rsidRPr="006E30B7">
                        <w:rPr>
                          <w:rFonts w:cs="Times New Roman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857350409" o:spid="_x0000_s1149" style="position:absolute;left:11076;top:15704;width:52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" filled="f" stroked="f">
                <v:textbox inset="1pt,1pt,1pt,1pt">
                  <w:txbxContent>
                    <w:p w14:paraId="0CCC4B15" w14:textId="77777777" w:rsidR="006E30B7" w:rsidRDefault="006E30B7" w:rsidP="006E30B7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A02A94">
                        <w:rPr>
                          <w:rFonts w:cs="Times New Roman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49170005" o:spid="_x0000_s1150" style="position:absolute;left:5199;top:15901;width:5809;height:6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" filled="f" stroked="f">
                <v:textbox inset="1pt,1pt,1pt,1pt">
                  <w:txbxContent>
                    <w:sdt>
                      <w:sdtPr>
                        <w:rPr>
                          <w:rFonts w:ascii="GOST type B" w:hAnsi="GOST type B"/>
                          <w:i/>
                          <w:szCs w:val="40"/>
                        </w:rPr>
                        <w:alias w:val="Примечания"/>
                        <w:tag w:val=""/>
                        <w:id w:val="9659057"/>
                      </w:sdtPr>
                      <w:sdtContent>
                        <w:p w14:paraId="14692AEA" w14:textId="5C4604FD" w:rsidR="006E30B7" w:rsidRDefault="006E30B7" w:rsidP="006E30B7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Cs w:val="40"/>
                            </w:rPr>
                          </w:pPr>
                          <w:r>
                            <w:rPr>
                              <w:rFonts w:cs="Times New Roman"/>
                              <w:iCs/>
                              <w:szCs w:val="40"/>
                            </w:rPr>
                            <w:t>09.02.07.000022 П.53</w:t>
                          </w:r>
                          <w:r w:rsidR="00E65286">
                            <w:rPr>
                              <w:rFonts w:cs="Times New Roman"/>
                              <w:iCs/>
                              <w:szCs w:val="40"/>
                            </w:rPr>
                            <w:t>6</w:t>
                          </w:r>
                          <w:r>
                            <w:rPr>
                              <w:rFonts w:cs="Times New Roman"/>
                              <w:iCs/>
                              <w:szCs w:val="40"/>
                            </w:rPr>
                            <w:t xml:space="preserve"> ПЗ</w:t>
                          </w:r>
                        </w:p>
                      </w:sdtContent>
                    </w:sdt>
                  </w:txbxContent>
                </v:textbox>
              </v:rect>
              <v:rect id="Прямоугольник 559745079" o:spid="_x0000_s1151" style="position:absolute;left:11060;top:16006;width:524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" filled="f" stroked="f">
                <v:textbox inset="1pt,1pt,1pt,1pt">
                  <w:txbxContent>
                    <w:p w14:paraId="21A01506" w14:textId="77777777" w:rsidR="006E30B7" w:rsidRPr="00A02A94" w:rsidRDefault="006E30B7" w:rsidP="006E30B7">
                      <w:pPr>
                        <w:ind w:firstLine="0"/>
                        <w:jc w:val="center"/>
                        <w:rPr>
                          <w:rFonts w:cs="Times New Roman"/>
                          <w:iCs/>
                          <w:sz w:val="18"/>
                          <w:szCs w:val="18"/>
                        </w:rPr>
                      </w:pP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fldChar w:fldCharType="begin"/>
                      </w: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instrText>PAGE   \* MERGEFORMAT</w:instrText>
                      </w: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fldChar w:fldCharType="separate"/>
                      </w: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t>1</w:t>
                      </w: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ect>
              <v:line id="Прямая соединительная линия 369855825" o:spid="_x0000_s1152" style="position:absolute;visibility:visible;mso-wrap-style:square" from="1144,16245" to="5141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" strokeweight="2pt"/>
              <v:line id="Прямая соединительная линия 1900864756" o:spid="_x0000_s1153" style="position:absolute;visibility:visible;mso-wrap-style:square" from="1144,16253" to="5141,16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" strokeweight="2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1D0100"/>
    <w:multiLevelType w:val="multilevel"/>
    <w:tmpl w:val="0E92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7929"/>
    <w:multiLevelType w:val="hybridMultilevel"/>
    <w:tmpl w:val="E744D3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A77918"/>
    <w:multiLevelType w:val="hybridMultilevel"/>
    <w:tmpl w:val="DF72DC86"/>
    <w:lvl w:ilvl="0" w:tplc="F7F4EF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034771"/>
    <w:multiLevelType w:val="multilevel"/>
    <w:tmpl w:val="09CC2D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622B6"/>
    <w:multiLevelType w:val="multilevel"/>
    <w:tmpl w:val="37C862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24FB6"/>
    <w:multiLevelType w:val="multilevel"/>
    <w:tmpl w:val="79C60B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50116"/>
    <w:multiLevelType w:val="multilevel"/>
    <w:tmpl w:val="638665F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E119C"/>
    <w:multiLevelType w:val="multilevel"/>
    <w:tmpl w:val="9CE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73B1A"/>
    <w:multiLevelType w:val="hybridMultilevel"/>
    <w:tmpl w:val="1A209C50"/>
    <w:lvl w:ilvl="0" w:tplc="F7F4EF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CE38E2"/>
    <w:multiLevelType w:val="hybridMultilevel"/>
    <w:tmpl w:val="DB7CA47C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A3428BC"/>
    <w:multiLevelType w:val="hybridMultilevel"/>
    <w:tmpl w:val="5B94AC00"/>
    <w:lvl w:ilvl="0" w:tplc="2CC294B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CE71896"/>
    <w:multiLevelType w:val="hybridMultilevel"/>
    <w:tmpl w:val="DAF6BDA8"/>
    <w:lvl w:ilvl="0" w:tplc="F7F4EF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C477D48"/>
    <w:multiLevelType w:val="hybridMultilevel"/>
    <w:tmpl w:val="FF5E870A"/>
    <w:lvl w:ilvl="0" w:tplc="85ACC0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6CF1D1F"/>
    <w:multiLevelType w:val="hybridMultilevel"/>
    <w:tmpl w:val="C01EBD7A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DE7330E"/>
    <w:multiLevelType w:val="multilevel"/>
    <w:tmpl w:val="974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8640E"/>
    <w:multiLevelType w:val="multilevel"/>
    <w:tmpl w:val="84D2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9C3F20"/>
    <w:multiLevelType w:val="hybridMultilevel"/>
    <w:tmpl w:val="F0020508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A367756"/>
    <w:multiLevelType w:val="hybridMultilevel"/>
    <w:tmpl w:val="AAC4C0D4"/>
    <w:lvl w:ilvl="0" w:tplc="F7F4EF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F6015FA"/>
    <w:multiLevelType w:val="hybridMultilevel"/>
    <w:tmpl w:val="9370DBFA"/>
    <w:lvl w:ilvl="0" w:tplc="F7F4EF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4204CEE"/>
    <w:multiLevelType w:val="hybridMultilevel"/>
    <w:tmpl w:val="088C6144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7CC20B2"/>
    <w:multiLevelType w:val="hybridMultilevel"/>
    <w:tmpl w:val="2A3208C4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8AD5E30"/>
    <w:multiLevelType w:val="hybridMultilevel"/>
    <w:tmpl w:val="281C0D8C"/>
    <w:lvl w:ilvl="0" w:tplc="F7F4EF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1831454">
    <w:abstractNumId w:val="0"/>
  </w:num>
  <w:num w:numId="2" w16cid:durableId="1419978800">
    <w:abstractNumId w:val="1"/>
  </w:num>
  <w:num w:numId="3" w16cid:durableId="1550725841">
    <w:abstractNumId w:val="7"/>
  </w:num>
  <w:num w:numId="4" w16cid:durableId="855077223">
    <w:abstractNumId w:val="6"/>
  </w:num>
  <w:num w:numId="5" w16cid:durableId="1600681151">
    <w:abstractNumId w:val="2"/>
  </w:num>
  <w:num w:numId="6" w16cid:durableId="1589193925">
    <w:abstractNumId w:val="11"/>
  </w:num>
  <w:num w:numId="7" w16cid:durableId="50735815">
    <w:abstractNumId w:val="18"/>
  </w:num>
  <w:num w:numId="8" w16cid:durableId="1224606671">
    <w:abstractNumId w:val="14"/>
  </w:num>
  <w:num w:numId="9" w16cid:durableId="153692315">
    <w:abstractNumId w:val="20"/>
  </w:num>
  <w:num w:numId="10" w16cid:durableId="1517502413">
    <w:abstractNumId w:val="17"/>
  </w:num>
  <w:num w:numId="11" w16cid:durableId="825164755">
    <w:abstractNumId w:val="21"/>
  </w:num>
  <w:num w:numId="12" w16cid:durableId="1298610704">
    <w:abstractNumId w:val="10"/>
  </w:num>
  <w:num w:numId="13" w16cid:durableId="2041851873">
    <w:abstractNumId w:val="15"/>
  </w:num>
  <w:num w:numId="14" w16cid:durableId="2103720433">
    <w:abstractNumId w:val="4"/>
  </w:num>
  <w:num w:numId="15" w16cid:durableId="2068528476">
    <w:abstractNumId w:val="8"/>
  </w:num>
  <w:num w:numId="16" w16cid:durableId="1536111526">
    <w:abstractNumId w:val="5"/>
  </w:num>
  <w:num w:numId="17" w16cid:durableId="1932004396">
    <w:abstractNumId w:val="16"/>
  </w:num>
  <w:num w:numId="18" w16cid:durableId="193857867">
    <w:abstractNumId w:val="12"/>
  </w:num>
  <w:num w:numId="19" w16cid:durableId="1249655881">
    <w:abstractNumId w:val="22"/>
  </w:num>
  <w:num w:numId="20" w16cid:durableId="1297177617">
    <w:abstractNumId w:val="13"/>
  </w:num>
  <w:num w:numId="21" w16cid:durableId="459344239">
    <w:abstractNumId w:val="3"/>
  </w:num>
  <w:num w:numId="22" w16cid:durableId="1807046510">
    <w:abstractNumId w:val="19"/>
  </w:num>
  <w:num w:numId="23" w16cid:durableId="5762103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87"/>
    <w:rsid w:val="000529B7"/>
    <w:rsid w:val="00080F48"/>
    <w:rsid w:val="000A5A96"/>
    <w:rsid w:val="000B761A"/>
    <w:rsid w:val="000C01C1"/>
    <w:rsid w:val="001040B1"/>
    <w:rsid w:val="00135E3B"/>
    <w:rsid w:val="001779D4"/>
    <w:rsid w:val="001E3ED5"/>
    <w:rsid w:val="001E7323"/>
    <w:rsid w:val="002576C4"/>
    <w:rsid w:val="00297579"/>
    <w:rsid w:val="002D4396"/>
    <w:rsid w:val="002E08DF"/>
    <w:rsid w:val="002E4414"/>
    <w:rsid w:val="00330B31"/>
    <w:rsid w:val="003426F5"/>
    <w:rsid w:val="00365E98"/>
    <w:rsid w:val="00380C46"/>
    <w:rsid w:val="00397A7D"/>
    <w:rsid w:val="003D7C13"/>
    <w:rsid w:val="00400AFF"/>
    <w:rsid w:val="00401037"/>
    <w:rsid w:val="004034C5"/>
    <w:rsid w:val="0040674E"/>
    <w:rsid w:val="0042762D"/>
    <w:rsid w:val="004314D3"/>
    <w:rsid w:val="0046719F"/>
    <w:rsid w:val="004B2157"/>
    <w:rsid w:val="00507CF3"/>
    <w:rsid w:val="005A1544"/>
    <w:rsid w:val="006015BF"/>
    <w:rsid w:val="00627FD7"/>
    <w:rsid w:val="00637B30"/>
    <w:rsid w:val="00651A08"/>
    <w:rsid w:val="00651A87"/>
    <w:rsid w:val="00653531"/>
    <w:rsid w:val="00681B48"/>
    <w:rsid w:val="006A2968"/>
    <w:rsid w:val="006A3A97"/>
    <w:rsid w:val="006B5C25"/>
    <w:rsid w:val="006C529C"/>
    <w:rsid w:val="006E30B7"/>
    <w:rsid w:val="006F75C5"/>
    <w:rsid w:val="00791E0D"/>
    <w:rsid w:val="007B296B"/>
    <w:rsid w:val="007B6C25"/>
    <w:rsid w:val="00893807"/>
    <w:rsid w:val="00895576"/>
    <w:rsid w:val="008D693D"/>
    <w:rsid w:val="009424B7"/>
    <w:rsid w:val="009A1289"/>
    <w:rsid w:val="009B3DD4"/>
    <w:rsid w:val="009D296F"/>
    <w:rsid w:val="00A05801"/>
    <w:rsid w:val="00A05EC5"/>
    <w:rsid w:val="00A26345"/>
    <w:rsid w:val="00A72F51"/>
    <w:rsid w:val="00B11F1D"/>
    <w:rsid w:val="00B22687"/>
    <w:rsid w:val="00B541EE"/>
    <w:rsid w:val="00B60BF5"/>
    <w:rsid w:val="00B92F1F"/>
    <w:rsid w:val="00C35B5A"/>
    <w:rsid w:val="00C749ED"/>
    <w:rsid w:val="00CD4C84"/>
    <w:rsid w:val="00D46A77"/>
    <w:rsid w:val="00D9747F"/>
    <w:rsid w:val="00DD10EC"/>
    <w:rsid w:val="00E25A9C"/>
    <w:rsid w:val="00E46E1D"/>
    <w:rsid w:val="00E50A6C"/>
    <w:rsid w:val="00E65286"/>
    <w:rsid w:val="00E67609"/>
    <w:rsid w:val="00F23985"/>
    <w:rsid w:val="00F77C96"/>
    <w:rsid w:val="00F85BBC"/>
    <w:rsid w:val="00FC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F60DB"/>
  <w15:chartTrackingRefBased/>
  <w15:docId w15:val="{D3BC9E87-1C24-45B0-89F0-36EE30DC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576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40B1"/>
    <w:pPr>
      <w:keepNext/>
      <w:keepLines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040B1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A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A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A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A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0B1"/>
    <w:rPr>
      <w:rFonts w:ascii="Times New Roman" w:eastAsiaTheme="majorEastAsia" w:hAnsi="Times New Roman" w:cstheme="majorBidi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040B1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51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A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A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A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A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A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A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A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A8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1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1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A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A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1A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1A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1A87"/>
    <w:rPr>
      <w:b/>
      <w:bCs/>
      <w:smallCaps/>
      <w:color w:val="2F5496" w:themeColor="accent1" w:themeShade="BF"/>
      <w:spacing w:val="5"/>
    </w:rPr>
  </w:style>
  <w:style w:type="paragraph" w:styleId="23">
    <w:name w:val="Body Text 2"/>
    <w:basedOn w:val="a"/>
    <w:link w:val="24"/>
    <w:uiPriority w:val="99"/>
    <w:unhideWhenUsed/>
    <w:qFormat/>
    <w:rsid w:val="00895576"/>
    <w:pPr>
      <w:spacing w:after="120" w:line="48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4">
    <w:name w:val="Основной текст 2 Знак"/>
    <w:basedOn w:val="a0"/>
    <w:link w:val="23"/>
    <w:uiPriority w:val="99"/>
    <w:rsid w:val="0089557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c">
    <w:name w:val="Штампы"/>
    <w:link w:val="ad"/>
    <w:uiPriority w:val="99"/>
    <w:rsid w:val="00895576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basedOn w:val="a0"/>
    <w:link w:val="ac"/>
    <w:uiPriority w:val="99"/>
    <w:rsid w:val="00895576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table" w:customStyle="1" w:styleId="11">
    <w:name w:val="Сетка таблицы1"/>
    <w:basedOn w:val="a1"/>
    <w:next w:val="ae"/>
    <w:rsid w:val="00895576"/>
    <w:pPr>
      <w:spacing w:after="0" w:line="240" w:lineRule="auto"/>
      <w:ind w:firstLine="851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"/>
    <w:link w:val="af0"/>
    <w:uiPriority w:val="99"/>
    <w:unhideWhenUsed/>
    <w:rsid w:val="0089557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895576"/>
    <w:rPr>
      <w:rFonts w:ascii="Times New Roman" w:hAnsi="Times New Roman"/>
      <w:kern w:val="0"/>
      <w:sz w:val="28"/>
      <w:szCs w:val="22"/>
      <w14:ligatures w14:val="none"/>
    </w:rPr>
  </w:style>
  <w:style w:type="table" w:styleId="ae">
    <w:name w:val="Table Grid"/>
    <w:basedOn w:val="a1"/>
    <w:uiPriority w:val="39"/>
    <w:rsid w:val="00895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1040B1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1040B1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f3">
    <w:name w:val="Чертежный"/>
    <w:rsid w:val="001040B1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F23985"/>
    <w:pPr>
      <w:spacing w:before="24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F23985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F23985"/>
    <w:pPr>
      <w:spacing w:after="100"/>
      <w:ind w:left="280"/>
    </w:pPr>
  </w:style>
  <w:style w:type="character" w:styleId="af5">
    <w:name w:val="Hyperlink"/>
    <w:basedOn w:val="a0"/>
    <w:uiPriority w:val="99"/>
    <w:unhideWhenUsed/>
    <w:rsid w:val="00F239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24CF3-F136-4DB2-8754-5F49E0A93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26</Pages>
  <Words>4894</Words>
  <Characters>27902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FireHawK</dc:creator>
  <cp:keywords/>
  <dc:description/>
  <cp:lastModifiedBy>FireHawK .</cp:lastModifiedBy>
  <cp:revision>42</cp:revision>
  <dcterms:created xsi:type="dcterms:W3CDTF">2026-03-03T07:48:00Z</dcterms:created>
  <dcterms:modified xsi:type="dcterms:W3CDTF">2026-03-12T18:11:00Z</dcterms:modified>
</cp:coreProperties>
</file>