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4FE6" w14:textId="2115854F" w:rsidR="002E7AA5" w:rsidRP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189C66AB" w14:textId="06FDC182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Baglanti</w:t>
      </w:r>
    </w:p>
    <w:p w14:paraId="431B5F59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25C023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Baglanti b;</w:t>
      </w:r>
    </w:p>
    <w:p w14:paraId="1F48BA49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Baglanti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1F4581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7EBA4E89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C63D475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DA5B8E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72243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Baglanti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6EA4FB6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14:paraId="7600DE1E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Baglanti();</w:t>
      </w:r>
    </w:p>
    <w:p w14:paraId="1A561F69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FB205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D5079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Baglanti BaglantiDonder()</w:t>
      </w:r>
    </w:p>
    <w:p w14:paraId="66E4DFBC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682ED2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38D93456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B99F6E" w14:textId="77777777" w:rsidR="002E7AA5" w:rsidRDefault="002E7AA5" w:rsidP="002E7A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0231189" w14:textId="499D89C5" w:rsidR="002E7AA5" w:rsidRDefault="002E7AA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SİNGELTON</w:t>
      </w:r>
    </w:p>
    <w:p w14:paraId="3BBB1A24" w14:textId="532745DA" w:rsidR="002E7AA5" w:rsidRDefault="002E7AA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</w:p>
    <w:p w14:paraId="24AF9E0E" w14:textId="1DE323ED" w:rsidR="002E7AA5" w:rsidRDefault="00221BE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PROPERTY</w:t>
      </w:r>
    </w:p>
    <w:p w14:paraId="2DE60919" w14:textId="269AF7A1" w:rsidR="00221BE5" w:rsidRDefault="00221BE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 int Kemal {</w:t>
      </w:r>
    </w:p>
    <w:p w14:paraId="221AAFF0" w14:textId="5A1100F3" w:rsidR="00221BE5" w:rsidRDefault="00221BE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get{}</w:t>
      </w:r>
    </w:p>
    <w:p w14:paraId="595E55CC" w14:textId="401733A1" w:rsidR="00221BE5" w:rsidRDefault="00221BE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set{}</w:t>
      </w:r>
    </w:p>
    <w:p w14:paraId="64EA22B6" w14:textId="5AE12F21" w:rsidR="00221BE5" w:rsidRDefault="00221BE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D9DE9B" w14:textId="4498268D" w:rsidR="00221BE5" w:rsidRDefault="00221BE5" w:rsidP="002E7A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</w:p>
    <w:p w14:paraId="122784DE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Kesir</w:t>
      </w:r>
    </w:p>
    <w:p w14:paraId="112102D5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76521D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Pay;</w:t>
      </w:r>
    </w:p>
    <w:p w14:paraId="6838E6DE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Payda;</w:t>
      </w:r>
    </w:p>
    <w:p w14:paraId="69FDC5A9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DDA1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Kesir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35073F48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13862B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 = p;</w:t>
      </w:r>
    </w:p>
    <w:p w14:paraId="720F17BA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Payda = pd;</w:t>
      </w:r>
    </w:p>
    <w:p w14:paraId="480E415E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E844B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62696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Yaz()</w:t>
      </w:r>
    </w:p>
    <w:p w14:paraId="26130D34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EE4D05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"{0}/{1}"</w:t>
      </w:r>
      <w:r>
        <w:rPr>
          <w:rFonts w:ascii="Consolas" w:hAnsi="Consolas" w:cs="Consolas"/>
          <w:color w:val="000000"/>
          <w:sz w:val="19"/>
          <w:szCs w:val="19"/>
        </w:rPr>
        <w:t>, Pay, Payda);</w:t>
      </w:r>
    </w:p>
    <w:p w14:paraId="280D9D72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5DF615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64B0A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(Kesir k)</w:t>
      </w:r>
    </w:p>
    <w:p w14:paraId="54697614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E3C6FD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//donusumun nasil yapilacagi tarif edilir</w:t>
      </w:r>
    </w:p>
    <w:p w14:paraId="7955BD0F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sonuc = k.Pay / k.Payda;</w:t>
      </w:r>
    </w:p>
    <w:p w14:paraId="6942F10B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sonuc;</w:t>
      </w:r>
    </w:p>
    <w:p w14:paraId="482611EE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AB69E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8CBF77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9F9A4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implicit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Kesir(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sayi)</w:t>
      </w:r>
    </w:p>
    <w:p w14:paraId="2F0AF85F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E72EA6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Kesir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Kesir(sayi, 1);</w:t>
      </w:r>
    </w:p>
    <w:p w14:paraId="09F583DA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AD00B1A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46B42C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AB9A6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Kesir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+(Kesir k1, Kesir k2)</w:t>
      </w:r>
    </w:p>
    <w:p w14:paraId="603101F3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24AFA7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yp = k1.Pay * k2.Payda + k2.Pay * k1.Payda;</w:t>
      </w:r>
    </w:p>
    <w:p w14:paraId="4173747B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ypd = k1.Payda * k2.Payda;</w:t>
      </w:r>
    </w:p>
    <w:p w14:paraId="05487239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Kesir 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Kesir(yp, ypd);</w:t>
      </w:r>
    </w:p>
    <w:p w14:paraId="47529886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46B21FC6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79D9A1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EC223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==(Kesir k1, Kesir k2)</w:t>
      </w:r>
    </w:p>
    <w:p w14:paraId="388AB1F3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D98D38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sonuc1 = k1.Pay / k1.Payda;</w:t>
      </w:r>
    </w:p>
    <w:p w14:paraId="240B844C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sonuc2 = k2.Pay / k2.Payda;</w:t>
      </w:r>
    </w:p>
    <w:p w14:paraId="68DF211D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sonuc1 == sonuc2;</w:t>
      </w:r>
    </w:p>
    <w:p w14:paraId="530636A4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B1B01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F7BEA5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98C25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!=(Kesir k1, Kesir k2)</w:t>
      </w:r>
    </w:p>
    <w:p w14:paraId="046236DF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DFAACE" w14:textId="77777777" w:rsidR="00A05BEE" w:rsidRDefault="00A05BEE" w:rsidP="00A0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!(k1 == k2);</w:t>
      </w:r>
    </w:p>
    <w:p w14:paraId="1C0BCA7D" w14:textId="6AB8E7AF" w:rsidR="00221BE5" w:rsidRDefault="00A05BEE" w:rsidP="00A05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OPERATOR OVERLOADING</w:t>
      </w:r>
    </w:p>
    <w:p w14:paraId="529D1E1B" w14:textId="525A2C93" w:rsidR="00A05BEE" w:rsidRDefault="00A05BEE" w:rsidP="00A05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</w:p>
    <w:p w14:paraId="686CEABA" w14:textId="381727CD" w:rsidR="0086673B" w:rsidRDefault="0086673B" w:rsidP="00A05B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OPEN-CLOSED UYAN</w:t>
      </w:r>
    </w:p>
    <w:p w14:paraId="12293D7C" w14:textId="0B0177B6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GenericClass</w:t>
      </w:r>
    </w:p>
    <w:p w14:paraId="53287352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CF03F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Islemler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3F98A76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741A816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T[] dizi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T[10];</w:t>
      </w:r>
    </w:p>
    <w:p w14:paraId="6CDA17F3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5BBD1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ESay = 0;</w:t>
      </w:r>
    </w:p>
    <w:p w14:paraId="7393022F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7CD4B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elemanEkle(T eleman)</w:t>
      </w:r>
    </w:p>
    <w:p w14:paraId="311B98C7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C0DEAA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dizi[ESay] = eleman;</w:t>
      </w:r>
    </w:p>
    <w:p w14:paraId="242AE777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ESay++;</w:t>
      </w:r>
    </w:p>
    <w:p w14:paraId="1CFE938E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6F6176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AD284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elemanDonder(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indis)</w:t>
      </w:r>
    </w:p>
    <w:p w14:paraId="056B0C77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9E407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dizi[indis];</w:t>
      </w:r>
    </w:p>
    <w:p w14:paraId="3A3DE697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C4070B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F292E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BB109" w14:textId="77777777" w:rsidR="003963C9" w:rsidRDefault="003963C9" w:rsidP="0039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2E08653" w14:textId="6B5EA64E" w:rsidR="00A05BEE" w:rsidRDefault="003963C9" w:rsidP="0039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7352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GENERİC CLASS</w:t>
      </w:r>
    </w:p>
    <w:p w14:paraId="291EFF70" w14:textId="3DDAC543" w:rsidR="0086673B" w:rsidRDefault="0086673B" w:rsidP="0039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OPEN-CLOSED UYMAYAN</w:t>
      </w:r>
    </w:p>
    <w:p w14:paraId="0CCE5E67" w14:textId="39D72671" w:rsidR="0086673B" w:rsidRDefault="0086673B" w:rsidP="0039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3C7BB14" wp14:editId="7EE532B4">
            <wp:extent cx="5760720" cy="54330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E652" w14:textId="6DB7D365" w:rsidR="003963C9" w:rsidRDefault="003963C9" w:rsidP="0039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</w:t>
      </w:r>
    </w:p>
    <w:p w14:paraId="4035BC7B" w14:textId="36B372A6" w:rsidR="003963C9" w:rsidRDefault="00573522" w:rsidP="0039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POLIMORPHISM</w:t>
      </w:r>
    </w:p>
    <w:p w14:paraId="1D422B30" w14:textId="1F76571D" w:rsidR="00573522" w:rsidRDefault="00573522" w:rsidP="00396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VARLIK SINIFINDA</w:t>
      </w:r>
    </w:p>
    <w:p w14:paraId="0896398C" w14:textId="77777777" w:rsidR="00573522" w:rsidRDefault="00573522" w:rsidP="0057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yuru()</w:t>
      </w:r>
    </w:p>
    <w:p w14:paraId="062A636A" w14:textId="77777777" w:rsidR="00573522" w:rsidRDefault="00573522" w:rsidP="0057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4974A" w14:textId="77777777" w:rsidR="00573522" w:rsidRDefault="00573522" w:rsidP="0057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"Varlik gibi yuruyorum"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8C3DC" w14:textId="1D032AB4" w:rsidR="00573522" w:rsidRDefault="00573522" w:rsidP="00573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89F068" w14:textId="070ED241" w:rsidR="00573522" w:rsidRDefault="00573522" w:rsidP="00573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KEDİ SINIDINDA</w:t>
      </w:r>
    </w:p>
    <w:p w14:paraId="6C35A8AC" w14:textId="77777777" w:rsidR="00573522" w:rsidRDefault="00573522" w:rsidP="0057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yuru()</w:t>
      </w:r>
    </w:p>
    <w:p w14:paraId="6194AE51" w14:textId="77777777" w:rsidR="00573522" w:rsidRDefault="00573522" w:rsidP="0057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F03F8E" w14:textId="77777777" w:rsidR="00573522" w:rsidRDefault="00573522" w:rsidP="005735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"kedi gibi yuruyorum"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A4B697" w14:textId="55749756" w:rsidR="00573522" w:rsidRDefault="00573522" w:rsidP="00573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E90E3" w14:textId="19693BB8" w:rsidR="0036769E" w:rsidRDefault="0036769E" w:rsidP="00573522">
      <w:pPr>
        <w:rPr>
          <w:rFonts w:ascii="Consolas" w:hAnsi="Consolas" w:cs="Consolas"/>
          <w:color w:val="000000"/>
          <w:sz w:val="19"/>
          <w:szCs w:val="19"/>
        </w:rPr>
      </w:pPr>
    </w:p>
    <w:p w14:paraId="7524C101" w14:textId="1E0D484A" w:rsidR="0036769E" w:rsidRDefault="0036769E" w:rsidP="00573522">
      <w:pPr>
        <w:rPr>
          <w:rFonts w:ascii="Consolas" w:hAnsi="Consolas" w:cs="Consolas"/>
          <w:color w:val="000000"/>
          <w:sz w:val="19"/>
          <w:szCs w:val="19"/>
        </w:rPr>
      </w:pPr>
    </w:p>
    <w:p w14:paraId="24E4F6DA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Sekil</w:t>
      </w:r>
    </w:p>
    <w:p w14:paraId="7EDEC390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015842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Ciz()</w:t>
      </w:r>
    </w:p>
    <w:p w14:paraId="25A3BA03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23DD5C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"sekil cizildi"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EFC4DA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F9C09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F1F1FD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Daire</w:t>
      </w:r>
      <w:r>
        <w:rPr>
          <w:rFonts w:ascii="Consolas" w:hAnsi="Consolas" w:cs="Consolas"/>
          <w:color w:val="000000"/>
          <w:sz w:val="19"/>
          <w:szCs w:val="19"/>
        </w:rPr>
        <w:t xml:space="preserve"> : Sekil</w:t>
      </w:r>
    </w:p>
    <w:p w14:paraId="6ADD6640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A8A24E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Ciz()</w:t>
      </w:r>
    </w:p>
    <w:p w14:paraId="42676A52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66996B" w14:textId="17282F1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"daire cizildi"</w:t>
      </w:r>
      <w:r>
        <w:rPr>
          <w:rFonts w:ascii="Consolas" w:hAnsi="Consolas" w:cs="Consolas"/>
          <w:color w:val="000000"/>
          <w:sz w:val="19"/>
          <w:szCs w:val="19"/>
        </w:rPr>
        <w:t>); //daire çizildi</w:t>
      </w:r>
    </w:p>
    <w:p w14:paraId="3F18583E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FE091C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B02EB1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Ucgen</w:t>
      </w:r>
      <w:r>
        <w:rPr>
          <w:rFonts w:ascii="Consolas" w:hAnsi="Consolas" w:cs="Consolas"/>
          <w:color w:val="000000"/>
          <w:sz w:val="19"/>
          <w:szCs w:val="19"/>
        </w:rPr>
        <w:t xml:space="preserve"> : Sekil</w:t>
      </w:r>
    </w:p>
    <w:p w14:paraId="78FC2CFD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56ED4D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Ciz()</w:t>
      </w:r>
    </w:p>
    <w:p w14:paraId="0ADAABDF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003819" w14:textId="1CA6980F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"ucgen cizildi"</w:t>
      </w:r>
      <w:r>
        <w:rPr>
          <w:rFonts w:ascii="Consolas" w:hAnsi="Consolas" w:cs="Consolas"/>
          <w:color w:val="000000"/>
          <w:sz w:val="19"/>
          <w:szCs w:val="19"/>
        </w:rPr>
        <w:t>); //sekil çizildi</w:t>
      </w:r>
    </w:p>
    <w:p w14:paraId="5D74BF64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DF54E4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C89F72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99B27B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Kare</w:t>
      </w:r>
      <w:r>
        <w:rPr>
          <w:rFonts w:ascii="Consolas" w:hAnsi="Consolas" w:cs="Consolas"/>
          <w:color w:val="000000"/>
          <w:sz w:val="19"/>
          <w:szCs w:val="19"/>
        </w:rPr>
        <w:t xml:space="preserve"> : Sekil</w:t>
      </w:r>
    </w:p>
    <w:p w14:paraId="4E60D8E6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6DBC94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Ciz()</w:t>
      </w:r>
    </w:p>
    <w:p w14:paraId="30E86F7B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0982F2" w14:textId="76CE5D86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"kare cizildi"</w:t>
      </w:r>
      <w:r>
        <w:rPr>
          <w:rFonts w:ascii="Consolas" w:hAnsi="Consolas" w:cs="Consolas"/>
          <w:color w:val="000000"/>
          <w:sz w:val="19"/>
          <w:szCs w:val="19"/>
        </w:rPr>
        <w:t>); //kare çizildi</w:t>
      </w:r>
    </w:p>
    <w:p w14:paraId="67F15FC5" w14:textId="77777777" w:rsidR="0036769E" w:rsidRDefault="0036769E" w:rsidP="00367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9AFB59" w14:textId="31F3EAF3" w:rsidR="0036769E" w:rsidRDefault="0036769E" w:rsidP="003676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DABD2F" w14:textId="01AF040A" w:rsidR="00573522" w:rsidRDefault="00573522" w:rsidP="00573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Kalıtımda ata sınıf eğer virtual değişkeni ile yazılmışsa; değiştirilmesine, üstüne yazılmasına izin veriliyor demektir.</w:t>
      </w:r>
    </w:p>
    <w:p w14:paraId="323AAD54" w14:textId="136DB967" w:rsidR="00573522" w:rsidRDefault="00573522" w:rsidP="00573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Çocuk sınıfta override değişkeni kullanılarak üstüne yazılabilir.</w:t>
      </w:r>
    </w:p>
    <w:p w14:paraId="736E63BB" w14:textId="6CF4E96D" w:rsidR="00C45C20" w:rsidRDefault="00C45C20" w:rsidP="00573522">
      <w:pPr>
        <w:rPr>
          <w:rFonts w:ascii="Consolas" w:hAnsi="Consolas" w:cs="Consolas"/>
          <w:color w:val="000000"/>
          <w:sz w:val="19"/>
          <w:szCs w:val="19"/>
        </w:rPr>
      </w:pPr>
    </w:p>
    <w:p w14:paraId="0AABFB67" w14:textId="0B22D93C" w:rsidR="00C45C20" w:rsidRDefault="00C45C20" w:rsidP="005735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ABSTRACT CLASS</w:t>
      </w:r>
    </w:p>
    <w:p w14:paraId="5CCC415B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SoyutSinif</w:t>
      </w:r>
    </w:p>
    <w:p w14:paraId="22F4182D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504134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birMetot(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a);</w:t>
      </w:r>
    </w:p>
    <w:p w14:paraId="66E22CF9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metot2()</w:t>
      </w:r>
    </w:p>
    <w:p w14:paraId="0DE4386F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55A3FD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0D415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552C28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int absProp { get; set; }</w:t>
      </w:r>
    </w:p>
    <w:p w14:paraId="168BBE32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F4933C" w14:textId="67BC756B" w:rsidR="00C45C20" w:rsidRDefault="00C45C20" w:rsidP="00C45C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Ata Sınıf,</w:t>
      </w:r>
    </w:p>
    <w:p w14:paraId="436EC89F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BirSinif</w:t>
      </w:r>
      <w:r>
        <w:rPr>
          <w:rFonts w:ascii="Consolas" w:hAnsi="Consolas" w:cs="Consolas"/>
          <w:color w:val="000000"/>
          <w:sz w:val="19"/>
          <w:szCs w:val="19"/>
        </w:rPr>
        <w:t>:SoyutSinif</w:t>
      </w:r>
    </w:p>
    <w:p w14:paraId="0C1341F9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D6A880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birMetot(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1B0B1570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42227C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"deneme"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31BCBF" w14:textId="77777777" w:rsidR="00C45C20" w:rsidRDefault="00C45C20" w:rsidP="00C45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F18880" w14:textId="3F279FD0" w:rsidR="00C45C20" w:rsidRDefault="00C45C20" w:rsidP="00C45C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Çocuk Sınıf,</w:t>
      </w:r>
    </w:p>
    <w:p w14:paraId="6E2ACC5F" w14:textId="6C1E502C" w:rsidR="00C45C20" w:rsidRDefault="00C45C20" w:rsidP="00C45C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Abstract class’lar çocuk sınıflar için değişken veya metot tanımlayıp içini boş bırakırlar. Başlarına Abstract gelir ve çocuk sınıfların içi boş bırakılan değişken veya metotların gövdelerinin doldurması beklenir. Doldurulmazsa hata oluşur.</w:t>
      </w:r>
      <w:r w:rsidR="00A513B6">
        <w:rPr>
          <w:rFonts w:ascii="Consolas" w:hAnsi="Consolas" w:cs="Consolas"/>
          <w:color w:val="000000"/>
          <w:sz w:val="19"/>
          <w:szCs w:val="19"/>
        </w:rPr>
        <w:t xml:space="preserve"> NESNE TÜRETEMZLER.</w:t>
      </w:r>
    </w:p>
    <w:p w14:paraId="706F8C6E" w14:textId="026B4CC7" w:rsidR="00C45C20" w:rsidRDefault="00C45C20" w:rsidP="00C45C20">
      <w:pPr>
        <w:rPr>
          <w:rFonts w:ascii="Consolas" w:hAnsi="Consolas" w:cs="Consolas"/>
          <w:color w:val="000000"/>
          <w:sz w:val="19"/>
          <w:szCs w:val="19"/>
        </w:rPr>
      </w:pPr>
    </w:p>
    <w:p w14:paraId="696D28A9" w14:textId="61F698AD" w:rsidR="00C45C20" w:rsidRDefault="00C45C20" w:rsidP="00C45C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SEALD CLASSLAR (KALITIMA KAPALI SINIF)</w:t>
      </w:r>
    </w:p>
    <w:p w14:paraId="06C09DB5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266EDE41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51319E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73E9313E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13163A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"Anin metodu"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488EE6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4C05E1" w14:textId="57B42838" w:rsidR="00A513B6" w:rsidRDefault="00A513B6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620FAC5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:A</w:t>
      </w:r>
    </w:p>
    <w:p w14:paraId="3A40FDDB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578D6D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3BD98AC1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CE721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"Bnin metodu"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2BAEBC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7C01D" w14:textId="1798F123" w:rsidR="00A513B6" w:rsidRDefault="00A513B6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E52D77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:B</w:t>
      </w:r>
    </w:p>
    <w:p w14:paraId="680E23CA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17FFC70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metot()</w:t>
      </w:r>
    </w:p>
    <w:p w14:paraId="2604186D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29C8DF" w14:textId="5A5A3200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 w:rsidR="0053361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Cnin metodu"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0BC5A1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6797D7" w14:textId="10B6EC47" w:rsidR="00A513B6" w:rsidRDefault="00A513B6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019CE8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:C</w:t>
      </w:r>
    </w:p>
    <w:p w14:paraId="2DED682B" w14:textId="77777777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C20514" w14:textId="4D8A0C22" w:rsidR="00A513B6" w:rsidRDefault="00A513B6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53361B">
        <w:rPr>
          <w:rFonts w:ascii="Consolas" w:hAnsi="Consolas" w:cs="Consolas"/>
          <w:color w:val="000000"/>
          <w:sz w:val="19"/>
          <w:szCs w:val="19"/>
        </w:rPr>
        <w:tab/>
      </w:r>
      <w:r w:rsidR="0053361B">
        <w:rPr>
          <w:rFonts w:ascii="Consolas" w:hAnsi="Consolas" w:cs="Consolas"/>
          <w:color w:val="0000FF"/>
          <w:sz w:val="19"/>
          <w:szCs w:val="19"/>
        </w:rPr>
        <w:t>public</w:t>
      </w:r>
      <w:r w:rsidR="005336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361B">
        <w:rPr>
          <w:rFonts w:ascii="Consolas" w:hAnsi="Consolas" w:cs="Consolas"/>
          <w:color w:val="0000FF"/>
          <w:sz w:val="19"/>
          <w:szCs w:val="19"/>
        </w:rPr>
        <w:t>new</w:t>
      </w:r>
      <w:r w:rsidR="005336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361B">
        <w:rPr>
          <w:rFonts w:ascii="Consolas" w:hAnsi="Consolas" w:cs="Consolas"/>
          <w:color w:val="0000FF"/>
          <w:sz w:val="19"/>
          <w:szCs w:val="19"/>
        </w:rPr>
        <w:t>void</w:t>
      </w:r>
      <w:r w:rsidR="0053361B">
        <w:rPr>
          <w:rFonts w:ascii="Consolas" w:hAnsi="Consolas" w:cs="Consolas"/>
          <w:color w:val="000000"/>
          <w:sz w:val="19"/>
          <w:szCs w:val="19"/>
        </w:rPr>
        <w:t xml:space="preserve"> metot();</w:t>
      </w:r>
    </w:p>
    <w:p w14:paraId="44004C64" w14:textId="568085B1" w:rsidR="0053361B" w:rsidRDefault="0053361B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95AAD9" w14:textId="0A9AF7A7" w:rsidR="0053361B" w:rsidRDefault="0053361B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"Dnin Metodu")</w:t>
      </w:r>
    </w:p>
    <w:p w14:paraId="761B7AE9" w14:textId="67C72C1E" w:rsidR="0053361B" w:rsidRDefault="0053361B" w:rsidP="00A513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329AC" w14:textId="5EF47A6D" w:rsidR="00A513B6" w:rsidRDefault="00A513B6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098747" w14:textId="7053F05D" w:rsidR="0053361B" w:rsidRDefault="0053361B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Şimdi burada Seald metotlara örnekler var. Seald metotlar kısaca kalıtıma kapalı ya da kalıtıma kapatmak şeklinde tanımlanabilir. Virtual şekilde yazılmış ata sınıf, çekirdekte değişikliğe izin veriyor demektir. B ve C sınıfları bu değişimden yararlanabilirler ama C sınıfındaki sealed değişkeni, C sınıfından sonra ovirride etmeyi kapatır. Yani kısaca kalıtıma kapatır. Abstract classların tam tersidir. NESNE TÜRETEBİLİRLER.</w:t>
      </w:r>
    </w:p>
    <w:p w14:paraId="5F390D54" w14:textId="2AC13EF0" w:rsidR="0053361B" w:rsidRDefault="0053361B" w:rsidP="00A513B6">
      <w:pPr>
        <w:rPr>
          <w:rFonts w:ascii="Consolas" w:hAnsi="Consolas" w:cs="Consolas"/>
          <w:color w:val="000000"/>
          <w:sz w:val="19"/>
          <w:szCs w:val="19"/>
        </w:rPr>
      </w:pPr>
    </w:p>
    <w:p w14:paraId="5298347C" w14:textId="6F6E5668" w:rsidR="0053361B" w:rsidRDefault="0053361B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INTERFACE LER</w:t>
      </w:r>
    </w:p>
    <w:p w14:paraId="76F5D9AD" w14:textId="35D65DA3" w:rsidR="0053361B" w:rsidRDefault="003C2E23" w:rsidP="00A513B6">
      <w:pPr>
        <w:rPr>
          <w:rFonts w:ascii="Consolas" w:hAnsi="Consolas" w:cs="Consolas"/>
          <w:color w:val="000000"/>
          <w:sz w:val="19"/>
          <w:szCs w:val="19"/>
        </w:rPr>
      </w:pPr>
      <w:r w:rsidRPr="003C2E23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7CF32D1C" wp14:editId="1816981D">
            <wp:extent cx="4046571" cy="436663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0C87" w14:textId="6D4F6679" w:rsidR="003C2E23" w:rsidRDefault="003C2E23" w:rsidP="00A513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İNTERFACE SEGRETİON BURADA İHLAL EDİLİR ÇÜNKÜ ROBOTUN SES VERMESİ BEKLENMEZ</w:t>
      </w:r>
    </w:p>
    <w:p w14:paraId="3531A5FA" w14:textId="77777777" w:rsidR="00A513B6" w:rsidRPr="002E7AA5" w:rsidRDefault="00A513B6" w:rsidP="00A513B6">
      <w:pPr>
        <w:rPr>
          <w:rFonts w:ascii="Consolas" w:hAnsi="Consolas" w:cs="Consolas"/>
          <w:color w:val="000000"/>
          <w:sz w:val="19"/>
          <w:szCs w:val="19"/>
        </w:rPr>
      </w:pPr>
    </w:p>
    <w:sectPr w:rsidR="00A513B6" w:rsidRPr="002E7AA5" w:rsidSect="004856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60A"/>
    <w:rsid w:val="00221BE5"/>
    <w:rsid w:val="002A260A"/>
    <w:rsid w:val="002E7AA5"/>
    <w:rsid w:val="0036769E"/>
    <w:rsid w:val="003963C9"/>
    <w:rsid w:val="003C2E23"/>
    <w:rsid w:val="004856AE"/>
    <w:rsid w:val="0053361B"/>
    <w:rsid w:val="00573522"/>
    <w:rsid w:val="005D5A03"/>
    <w:rsid w:val="0076365F"/>
    <w:rsid w:val="0086673B"/>
    <w:rsid w:val="008D07FD"/>
    <w:rsid w:val="00A05BEE"/>
    <w:rsid w:val="00A513B6"/>
    <w:rsid w:val="00C45C20"/>
    <w:rsid w:val="00C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E6DC4"/>
  <w15:chartTrackingRefBased/>
  <w15:docId w15:val="{F2833EBD-B818-4264-BF9C-94BCAA4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Eren Hassu</dc:creator>
  <cp:keywords/>
  <dc:description/>
  <cp:lastModifiedBy>Kemal Eren Hassu</cp:lastModifiedBy>
  <cp:revision>3</cp:revision>
  <dcterms:created xsi:type="dcterms:W3CDTF">2023-01-29T18:38:00Z</dcterms:created>
  <dcterms:modified xsi:type="dcterms:W3CDTF">2023-01-30T08:14:00Z</dcterms:modified>
</cp:coreProperties>
</file>