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46357" w14:textId="41CC59C1" w:rsidR="007B024F" w:rsidRDefault="007B02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055515">
        <w:rPr>
          <w:b/>
          <w:bCs/>
          <w:sz w:val="28"/>
          <w:szCs w:val="28"/>
        </w:rPr>
        <w:tab/>
      </w:r>
      <w:r w:rsidR="00055515">
        <w:rPr>
          <w:b/>
          <w:bCs/>
          <w:sz w:val="28"/>
          <w:szCs w:val="28"/>
        </w:rPr>
        <w:tab/>
      </w:r>
      <w:r w:rsidR="00A34E7B">
        <w:rPr>
          <w:b/>
          <w:bCs/>
          <w:sz w:val="28"/>
          <w:szCs w:val="28"/>
        </w:rPr>
        <w:tab/>
      </w:r>
      <w:r w:rsidR="00055515">
        <w:rPr>
          <w:b/>
          <w:bCs/>
          <w:sz w:val="28"/>
          <w:szCs w:val="28"/>
        </w:rPr>
        <w:t>Helix</w:t>
      </w:r>
    </w:p>
    <w:p w14:paraId="3C24A6CF" w14:textId="26414C7F" w:rsidR="00A34E7B" w:rsidRDefault="007B024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C08CD9" wp14:editId="25421629">
            <wp:extent cx="1367481" cy="14249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680" cy="1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34E7B">
        <w:rPr>
          <w:b/>
          <w:bCs/>
          <w:sz w:val="28"/>
          <w:szCs w:val="28"/>
        </w:rPr>
        <w:tab/>
      </w:r>
      <w:r w:rsidR="00A34E7B">
        <w:rPr>
          <w:b/>
          <w:bCs/>
          <w:noProof/>
          <w:sz w:val="28"/>
          <w:szCs w:val="28"/>
        </w:rPr>
        <w:drawing>
          <wp:inline distT="0" distB="0" distL="0" distR="0" wp14:anchorId="3058B2A4" wp14:editId="0F7B1673">
            <wp:extent cx="1333798" cy="140832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lix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790" cy="14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E7B">
        <w:rPr>
          <w:b/>
          <w:bCs/>
          <w:sz w:val="28"/>
          <w:szCs w:val="28"/>
        </w:rPr>
        <w:tab/>
      </w:r>
      <w:r w:rsidR="00A34E7B">
        <w:rPr>
          <w:b/>
          <w:bCs/>
          <w:sz w:val="28"/>
          <w:szCs w:val="28"/>
        </w:rPr>
        <w:tab/>
      </w:r>
      <w:r w:rsidR="00A34E7B">
        <w:rPr>
          <w:b/>
          <w:bCs/>
          <w:sz w:val="28"/>
          <w:szCs w:val="28"/>
        </w:rPr>
        <w:tab/>
      </w:r>
    </w:p>
    <w:p w14:paraId="1E10AE72" w14:textId="63DD2E0E" w:rsidR="00A34E7B" w:rsidRDefault="00A34E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</w:t>
      </w:r>
    </w:p>
    <w:p w14:paraId="23751F8E" w14:textId="628AEB4C" w:rsidR="0001684C" w:rsidRPr="007B024F" w:rsidRDefault="00F359A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719DA7" wp14:editId="2F36812E">
            <wp:extent cx="1400175" cy="138395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129" cy="142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84C" w:rsidRPr="007B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4F"/>
    <w:rsid w:val="0001684C"/>
    <w:rsid w:val="00055515"/>
    <w:rsid w:val="007474F4"/>
    <w:rsid w:val="007B024F"/>
    <w:rsid w:val="00954B1A"/>
    <w:rsid w:val="00A34E7B"/>
    <w:rsid w:val="00F359A0"/>
    <w:rsid w:val="00F3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4655"/>
  <w15:chartTrackingRefBased/>
  <w15:docId w15:val="{A72D1131-5D2D-48C7-AE3D-FD6C6FAB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Soiguine</dc:creator>
  <cp:keywords/>
  <dc:description/>
  <cp:lastModifiedBy>Sasha Soiguine</cp:lastModifiedBy>
  <cp:revision>4</cp:revision>
  <dcterms:created xsi:type="dcterms:W3CDTF">2020-01-30T17:22:00Z</dcterms:created>
  <dcterms:modified xsi:type="dcterms:W3CDTF">2020-01-31T16:01:00Z</dcterms:modified>
</cp:coreProperties>
</file>