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bidi w:val="0"/>
        <w:rPr>
          <w:rFonts w:hint="eastAsia"/>
          <w:lang w:val="en-US" w:eastAsia="zh-CN"/>
        </w:rPr>
      </w:pPr>
      <w:r>
        <w:rPr>
          <w:rFonts w:hint="eastAsia"/>
          <w:lang w:val="en-US" w:eastAsia="zh-CN"/>
        </w:rPr>
        <w:t>1.from selenium import webdriver（从selenium包中导入webdriver）</w:t>
      </w:r>
    </w:p>
    <w:p>
      <w:pPr>
        <w:bidi w:val="0"/>
        <w:rPr>
          <w:rFonts w:hint="eastAsia"/>
          <w:lang w:val="en-US" w:eastAsia="zh-CN"/>
        </w:rPr>
      </w:pPr>
      <w:r>
        <w:rPr>
          <w:rFonts w:hint="eastAsia"/>
          <w:lang w:val="en-US" w:eastAsia="zh-CN"/>
        </w:rPr>
        <w:t>2.browser = webdriver.Ie()（实例化浏览器）</w:t>
      </w:r>
    </w:p>
    <w:p>
      <w:pPr>
        <w:bidi w:val="0"/>
        <w:rPr>
          <w:rFonts w:hint="eastAsia"/>
          <w:lang w:val="en-US" w:eastAsia="zh-CN"/>
        </w:rPr>
      </w:pPr>
      <w:r>
        <w:rPr>
          <w:rFonts w:hint="eastAsia"/>
          <w:lang w:val="en-US" w:eastAsia="zh-CN"/>
        </w:rPr>
        <w:t>3.browser.get(</w:t>
      </w:r>
      <w:r>
        <w:rPr>
          <w:rFonts w:hint="default"/>
          <w:lang w:val="en-US" w:eastAsia="zh-CN"/>
        </w:rPr>
        <w:t>‘</w:t>
      </w:r>
      <w:r>
        <w:rPr>
          <w:rFonts w:hint="eastAsia"/>
          <w:lang w:val="en-US" w:eastAsia="zh-CN"/>
        </w:rPr>
        <w:t>http://lcoalhost:7001/</w:t>
      </w:r>
      <w:r>
        <w:rPr>
          <w:rFonts w:hint="default"/>
          <w:lang w:val="en-US" w:eastAsia="zh-CN"/>
        </w:rPr>
        <w:t>’</w:t>
      </w:r>
      <w:r>
        <w:rPr>
          <w:rFonts w:hint="eastAsia"/>
          <w:lang w:val="en-US" w:eastAsia="zh-CN"/>
        </w:rPr>
        <w:t>)（打开网页）（扩展：如果是本地文件路径地址，例如D:\自动化测试\web自动化测试视频selenium\day1，由于\是转义符，所以需要填写的URL为</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。或者是r</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，r的作用是让转义符失效）</w:t>
      </w:r>
    </w:p>
    <w:p>
      <w:pPr>
        <w:bidi w:val="0"/>
        <w:rPr>
          <w:rFonts w:hint="eastAsia"/>
          <w:lang w:val="en-US" w:eastAsia="zh-CN"/>
        </w:rPr>
      </w:pPr>
      <w:r>
        <w:rPr>
          <w:rFonts w:hint="eastAsia"/>
          <w:lang w:val="en-US" w:eastAsia="zh-CN"/>
        </w:rPr>
        <w:t>4.username = browser.find_element_by_id(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)（使用id的定位方法查找元素）</w:t>
      </w:r>
    </w:p>
    <w:p>
      <w:pPr>
        <w:bidi w:val="0"/>
        <w:rPr>
          <w:rFonts w:hint="eastAsia"/>
          <w:lang w:val="en-US" w:eastAsia="zh-CN"/>
        </w:rPr>
      </w:pPr>
      <w:r>
        <w:rPr>
          <w:rFonts w:hint="eastAsia"/>
          <w:lang w:val="en-US" w:eastAsia="zh-CN"/>
        </w:rPr>
        <w:t>5.username.send_keys(</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default"/>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拓展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对比（1）跟（2）其实会发现，By类里面的NAME就是等于name，同理PARTIAL_LINK_TEXT就是等于partial link text。其实find_element_by_方法名()源代码里是find_elemen(by=By.方法名，value=参数值)，find_element_by_方法名()封装了find_element(By.方法名,</w:t>
      </w:r>
      <w:r>
        <w:rPr>
          <w:rFonts w:hint="default"/>
          <w:lang w:val="en-US" w:eastAsia="zh-CN"/>
        </w:rPr>
        <w:t>‘‘</w:t>
      </w:r>
      <w:r>
        <w:rPr>
          <w:rFonts w:hint="eastAsia"/>
          <w:lang w:val="en-US" w:eastAsia="zh-CN"/>
        </w:rPr>
        <w:t>)这个方法，find_element(By.方法名,</w:t>
      </w:r>
      <w:r>
        <w:rPr>
          <w:rFonts w:hint="default"/>
          <w:lang w:val="en-US" w:eastAsia="zh-CN"/>
        </w:rPr>
        <w:t>‘‘</w:t>
      </w:r>
      <w:r>
        <w:rPr>
          <w:rFonts w:hint="eastAsia"/>
          <w:lang w:val="en-US" w:eastAsia="zh-CN"/>
        </w:rPr>
        <w:t>)封装了</w:t>
      </w:r>
      <w:r>
        <w:rPr>
          <w:rFonts w:hint="default"/>
          <w:lang w:val="en-US" w:eastAsia="zh-CN"/>
        </w:rPr>
        <w:t>find_element</w:t>
      </w:r>
      <w:r>
        <w:rPr>
          <w:rFonts w:hint="eastAsia"/>
          <w:lang w:val="en-US" w:eastAsia="zh-CN"/>
        </w:rPr>
        <w:t>(</w:t>
      </w:r>
      <w:r>
        <w:rPr>
          <w:rFonts w:hint="default"/>
          <w:lang w:val="en-US" w:eastAsia="zh-CN"/>
        </w:rPr>
        <w:t>‘</w:t>
      </w:r>
      <w:r>
        <w:rPr>
          <w:rFonts w:hint="eastAsia"/>
          <w:lang w:val="en-US" w:eastAsia="zh-CN"/>
        </w:rPr>
        <w:t>方法</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参数值</w:t>
      </w:r>
      <w:r>
        <w:rPr>
          <w:rFonts w:hint="default"/>
          <w:lang w:val="en-US" w:eastAsia="zh-CN"/>
        </w:rPr>
        <w:t>‘</w:t>
      </w:r>
      <w:r>
        <w:rPr>
          <w:rFonts w:hint="eastAsia"/>
          <w:lang w:val="en-US" w:eastAsia="zh-CN"/>
        </w:rPr>
        <w:t>)这个方法。</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pStyle w:val="3"/>
        <w:bidi w:val="0"/>
        <w:rPr>
          <w:rFonts w:hint="default"/>
          <w:lang w:val="en-US" w:eastAsia="zh-CN"/>
        </w:rPr>
      </w:pPr>
      <w:r>
        <w:rPr>
          <w:rFonts w:hint="eastAsia"/>
          <w:lang w:val="en-US" w:eastAsia="zh-CN"/>
        </w:rPr>
        <w:t>JS与jQuery定位</w:t>
      </w:r>
    </w:p>
    <w:p>
      <w:pPr>
        <w:rPr>
          <w:rFonts w:hint="default"/>
          <w:b/>
          <w:bCs/>
          <w:lang w:val="en-US" w:eastAsia="zh-CN"/>
        </w:rPr>
      </w:pPr>
      <w:r>
        <w:rPr>
          <w:rFonts w:hint="eastAsia"/>
          <w:b/>
          <w:bCs/>
          <w:lang w:val="en-US" w:eastAsia="zh-CN"/>
        </w:rPr>
        <w:t>（1）JS定位</w:t>
      </w:r>
    </w:p>
    <w:p>
      <w:pPr>
        <w:bidi w:val="0"/>
        <w:rPr>
          <w:rFonts w:hint="default"/>
          <w:lang w:val="en-US" w:eastAsia="zh-CN"/>
        </w:rPr>
      </w:pPr>
      <w:r>
        <w:rPr>
          <w:rFonts w:hint="default"/>
          <w:lang w:val="en-US" w:eastAsia="zh-CN"/>
        </w:rPr>
        <w:t>id定位document.getElementById()</w:t>
      </w:r>
      <w:r>
        <w:rPr>
          <w:rFonts w:hint="eastAsia"/>
          <w:lang w:val="en-US" w:eastAsia="zh-CN"/>
        </w:rPr>
        <w:t>、</w:t>
      </w:r>
      <w:r>
        <w:rPr>
          <w:rFonts w:hint="default"/>
          <w:lang w:val="en-US" w:eastAsia="zh-CN"/>
        </w:rPr>
        <w:t>name定位document.getElementsByName()</w:t>
      </w:r>
      <w:r>
        <w:rPr>
          <w:rFonts w:hint="eastAsia"/>
          <w:lang w:val="en-US" w:eastAsia="zh-CN"/>
        </w:rPr>
        <w:t>、</w:t>
      </w:r>
      <w:r>
        <w:rPr>
          <w:rFonts w:hint="default"/>
          <w:lang w:val="en-US" w:eastAsia="zh-CN"/>
        </w:rPr>
        <w:t>css定位document.querySelectorAll()</w:t>
      </w:r>
      <w:r>
        <w:rPr>
          <w:rFonts w:hint="eastAsia"/>
          <w:lang w:val="en-US" w:eastAsia="zh-CN"/>
        </w:rPr>
        <w:t>、</w:t>
      </w:r>
      <w:r>
        <w:rPr>
          <w:rFonts w:hint="default"/>
          <w:lang w:val="en-US" w:eastAsia="zh-CN"/>
        </w:rPr>
        <w:t>tag定位document.getElementsByTagName()</w:t>
      </w:r>
      <w:r>
        <w:rPr>
          <w:rFonts w:hint="eastAsia"/>
          <w:lang w:val="en-US" w:eastAsia="zh-CN"/>
        </w:rPr>
        <w:t>、</w:t>
      </w:r>
      <w:r>
        <w:rPr>
          <w:rFonts w:hint="default"/>
          <w:lang w:val="en-US" w:eastAsia="zh-CN"/>
        </w:rPr>
        <w:t>class定位document.getElementsByClassName()</w:t>
      </w:r>
      <w:r>
        <w:rPr>
          <w:rFonts w:hint="eastAsia"/>
          <w:lang w:val="en-US" w:eastAsia="zh-CN"/>
        </w:rPr>
        <w:t>。</w:t>
      </w:r>
    </w:p>
    <w:p>
      <w:pPr>
        <w:bidi w:val="0"/>
        <w:rPr>
          <w:rFonts w:hint="eastAsia"/>
          <w:lang w:val="en-US" w:eastAsia="zh-CN"/>
        </w:rPr>
      </w:pPr>
      <w:r>
        <w:rPr>
          <w:rFonts w:hint="eastAsia"/>
          <w:lang w:val="en-US" w:eastAsia="zh-CN"/>
        </w:rPr>
        <w:t>只有id对象用的是Element返回是单个对象，其他都是Elements返回的是一个list，需要标注下标。具体的用法是先写好对应的js语句，可以先赋值给一个变量，然后后调用execute_script进行执行一下js语句即可，用法如下：</w:t>
      </w:r>
    </w:p>
    <w:p>
      <w:pPr>
        <w:bidi w:val="0"/>
        <w:rPr>
          <w:rFonts w:hint="default"/>
          <w:lang w:val="en-US" w:eastAsia="zh-CN"/>
        </w:rPr>
      </w:pPr>
      <w:r>
        <w:rPr>
          <w:rFonts w:hint="default"/>
          <w:lang w:val="en-US" w:eastAsia="zh-CN"/>
        </w:rPr>
        <w:t>username = "document.getElementsBy</w:t>
      </w:r>
      <w:r>
        <w:rPr>
          <w:rFonts w:hint="eastAsia"/>
          <w:lang w:val="en-US" w:eastAsia="zh-CN"/>
        </w:rPr>
        <w:t>Id</w:t>
      </w:r>
      <w:r>
        <w:rPr>
          <w:rFonts w:hint="default"/>
          <w:lang w:val="en-US" w:eastAsia="zh-CN"/>
        </w:rPr>
        <w:t>('username')[0].value='admin'"</w:t>
      </w:r>
    </w:p>
    <w:p>
      <w:pPr>
        <w:bidi w:val="0"/>
        <w:rPr>
          <w:rFonts w:hint="default"/>
          <w:lang w:val="en-US" w:eastAsia="zh-CN"/>
        </w:rPr>
      </w:pPr>
      <w:r>
        <w:rPr>
          <w:rFonts w:hint="default"/>
          <w:lang w:val="en-US" w:eastAsia="zh-CN"/>
        </w:rPr>
        <w:t>password = "document.getElementBy</w:t>
      </w:r>
      <w:r>
        <w:rPr>
          <w:rFonts w:hint="eastAsia"/>
          <w:lang w:val="en-US" w:eastAsia="zh-CN"/>
        </w:rPr>
        <w:t>Name</w:t>
      </w:r>
      <w:r>
        <w:rPr>
          <w:rFonts w:hint="default"/>
          <w:lang w:val="en-US" w:eastAsia="zh-CN"/>
        </w:rPr>
        <w:t>('password').value='000000'"</w:t>
      </w:r>
    </w:p>
    <w:p>
      <w:pPr>
        <w:bidi w:val="0"/>
        <w:rPr>
          <w:rFonts w:hint="default"/>
          <w:lang w:val="en-US" w:eastAsia="zh-CN"/>
        </w:rPr>
      </w:pPr>
      <w:r>
        <w:rPr>
          <w:rFonts w:hint="default"/>
          <w:lang w:val="en-US" w:eastAsia="zh-CN"/>
        </w:rPr>
        <w:t>button= "document.getElementsByTagName('button')[0].click()"</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bidi w:val="0"/>
        <w:rPr>
          <w:rFonts w:hint="eastAsia"/>
          <w:b/>
          <w:bCs/>
          <w:lang w:val="en-US" w:eastAsia="zh-CN"/>
        </w:rPr>
      </w:pPr>
      <w:r>
        <w:rPr>
          <w:rFonts w:hint="eastAsia"/>
          <w:b/>
          <w:bCs/>
          <w:lang w:val="en-US" w:eastAsia="zh-CN"/>
        </w:rPr>
        <w:t>（2）jQuery</w:t>
      </w:r>
    </w:p>
    <w:p>
      <w:pPr>
        <w:bidi w:val="0"/>
        <w:rPr>
          <w:rFonts w:hint="eastAsia"/>
          <w:lang w:val="en-US" w:eastAsia="zh-CN"/>
        </w:rPr>
      </w:pPr>
      <w:r>
        <w:rPr>
          <w:rFonts w:hint="default"/>
          <w:lang w:val="en-US" w:eastAsia="zh-CN"/>
        </w:rPr>
        <w:t>jQuery语法是为HTML元素的选取编制的，可以对元素执行一些具体的操作</w:t>
      </w:r>
      <w:r>
        <w:rPr>
          <w:rFonts w:hint="eastAsia"/>
          <w:lang w:val="en-US" w:eastAsia="zh-CN"/>
        </w:rPr>
        <w:t>，</w:t>
      </w:r>
      <w:r>
        <w:rPr>
          <w:rFonts w:hint="default"/>
          <w:lang w:val="en-US" w:eastAsia="zh-CN"/>
        </w:rPr>
        <w:t>基础语法是$(selector).action()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$符号定义jQuery，selector选择器用来查询具体的HTML元素，通过action()来执行对元素的具体操作。其中经常用到的action()在jQuery中有这么几种：</w:t>
      </w:r>
      <w:r>
        <w:rPr>
          <w:rFonts w:hint="eastAsia"/>
          <w:lang w:val="en-US" w:eastAsia="zh-CN"/>
        </w:rPr>
        <w:t>1.</w:t>
      </w:r>
      <w:r>
        <w:rPr>
          <w:rFonts w:hint="default"/>
          <w:lang w:val="en-US" w:eastAsia="zh-CN"/>
        </w:rPr>
        <w:t>$(selector).val('input_value')</w:t>
      </w:r>
      <w:r>
        <w:rPr>
          <w:rFonts w:hint="eastAsia"/>
          <w:lang w:val="en-US" w:eastAsia="zh-CN"/>
        </w:rPr>
        <w:t>，输入操作，</w:t>
      </w:r>
      <w:r>
        <w:rPr>
          <w:rFonts w:hint="default"/>
          <w:lang w:val="en-US" w:eastAsia="zh-CN"/>
        </w:rPr>
        <w:t>其中input_value表示要输入的文本的值</w:t>
      </w:r>
      <w:r>
        <w:rPr>
          <w:rFonts w:hint="eastAsia"/>
          <w:lang w:val="en-US" w:eastAsia="zh-CN"/>
        </w:rPr>
        <w:t>；2.</w:t>
      </w:r>
      <w:r>
        <w:rPr>
          <w:rFonts w:hint="default"/>
          <w:lang w:val="en-US" w:eastAsia="zh-CN"/>
        </w:rPr>
        <w:t>$(selector).click()</w:t>
      </w:r>
      <w:r>
        <w:rPr>
          <w:rFonts w:hint="eastAsia"/>
          <w:lang w:val="en-US" w:eastAsia="zh-CN"/>
        </w:rPr>
        <w:t>，点击操作。用法如下：</w:t>
      </w:r>
    </w:p>
    <w:p>
      <w:pPr>
        <w:bidi w:val="0"/>
        <w:rPr>
          <w:rFonts w:hint="default"/>
          <w:lang w:val="en-US" w:eastAsia="zh-CN"/>
        </w:rPr>
      </w:pPr>
      <w:r>
        <w:rPr>
          <w:rFonts w:hint="default"/>
          <w:lang w:val="en-US" w:eastAsia="zh-CN"/>
        </w:rPr>
        <w:t>username = "$('#</w:t>
      </w:r>
      <w:r>
        <w:rPr>
          <w:rFonts w:hint="eastAsia"/>
          <w:lang w:val="en-US" w:eastAsia="zh-CN"/>
        </w:rPr>
        <w:t>username</w:t>
      </w:r>
      <w:r>
        <w:rPr>
          <w:rFonts w:hint="default"/>
          <w:lang w:val="en-US" w:eastAsia="zh-CN"/>
        </w:rPr>
        <w:t>).val(</w:t>
      </w:r>
      <w:r>
        <w:rPr>
          <w:rFonts w:hint="eastAsia"/>
          <w:lang w:val="en-US" w:eastAsia="zh-CN"/>
        </w:rPr>
        <w:t>admin</w:t>
      </w:r>
      <w:r>
        <w:rPr>
          <w:rFonts w:hint="default"/>
          <w:lang w:val="en-US" w:eastAsia="zh-CN"/>
        </w:rPr>
        <w:t>)"</w:t>
      </w:r>
    </w:p>
    <w:p>
      <w:pPr>
        <w:bidi w:val="0"/>
        <w:rPr>
          <w:rFonts w:hint="default"/>
          <w:lang w:val="en-US" w:eastAsia="zh-CN"/>
        </w:rPr>
      </w:pPr>
      <w:r>
        <w:rPr>
          <w:rFonts w:hint="default"/>
          <w:lang w:val="en-US" w:eastAsia="zh-CN"/>
        </w:rPr>
        <w:t>password = "$('#</w:t>
      </w:r>
      <w:r>
        <w:rPr>
          <w:rFonts w:hint="eastAsia"/>
          <w:lang w:val="en-US" w:eastAsia="zh-CN"/>
        </w:rPr>
        <w:t>password</w:t>
      </w:r>
      <w:r>
        <w:rPr>
          <w:rFonts w:hint="default"/>
          <w:lang w:val="en-US" w:eastAsia="zh-CN"/>
        </w:rPr>
        <w:t>).val(</w:t>
      </w:r>
      <w:r>
        <w:rPr>
          <w:rFonts w:hint="eastAsia"/>
          <w:lang w:val="en-US" w:eastAsia="zh-CN"/>
        </w:rPr>
        <w:t>000000</w:t>
      </w:r>
      <w:r>
        <w:rPr>
          <w:rFonts w:hint="default"/>
          <w:lang w:val="en-US" w:eastAsia="zh-CN"/>
        </w:rPr>
        <w:t>)"</w:t>
      </w:r>
    </w:p>
    <w:p>
      <w:pPr>
        <w:bidi w:val="0"/>
        <w:rPr>
          <w:rFonts w:hint="default"/>
          <w:lang w:val="en-US" w:eastAsia="zh-CN"/>
        </w:rPr>
      </w:pPr>
      <w:r>
        <w:rPr>
          <w:rFonts w:hint="default"/>
          <w:lang w:val="en-US" w:eastAsia="zh-CN"/>
        </w:rPr>
        <w:t>button= "$('</w:t>
      </w:r>
      <w:r>
        <w:rPr>
          <w:rFonts w:hint="eastAsia"/>
          <w:lang w:val="en-US" w:eastAsia="zh-CN"/>
        </w:rPr>
        <w:t>button</w:t>
      </w:r>
      <w:r>
        <w:rPr>
          <w:rFonts w:hint="default"/>
          <w:lang w:val="en-US" w:eastAsia="zh-CN"/>
        </w:rPr>
        <w:t>).</w:t>
      </w:r>
      <w:r>
        <w:rPr>
          <w:rFonts w:hint="eastAsia"/>
          <w:lang w:val="en-US" w:eastAsia="zh-CN"/>
        </w:rPr>
        <w:t>click()</w:t>
      </w:r>
      <w:r>
        <w:rPr>
          <w:rFonts w:hint="default"/>
          <w:lang w:val="en-US" w:eastAsia="zh-CN"/>
        </w:rPr>
        <w:t>"</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（3）click()：单击元素。</w:t>
      </w:r>
    </w:p>
    <w:p>
      <w:pPr>
        <w:bidi w:val="0"/>
        <w:rPr>
          <w:rFonts w:hint="default"/>
          <w:lang w:val="en-US" w:eastAsia="zh-CN"/>
        </w:rPr>
      </w:pPr>
      <w:r>
        <w:rPr>
          <w:rFonts w:hint="eastAsia"/>
          <w:lang w:val="en-US" w:eastAsia="zh-CN"/>
        </w:rPr>
        <w:t>例如单击元素：button.click()</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w:t>
      </w:r>
    </w:p>
    <w:p>
      <w:pPr>
        <w:bidi w:val="0"/>
        <w:rPr>
          <w:rFonts w:hint="default"/>
          <w:lang w:val="en-US" w:eastAsia="zh-CN"/>
        </w:rPr>
      </w:pPr>
      <w:r>
        <w:rPr>
          <w:rFonts w:hint="eastAsia"/>
          <w:lang w:val="en-US" w:eastAsia="zh-CN"/>
        </w:rPr>
        <w:t>例如浏览器刷新：browser.refresh()。</w:t>
      </w:r>
    </w:p>
    <w:p>
      <w:pPr>
        <w:pStyle w:val="3"/>
        <w:bidi w:val="0"/>
        <w:rPr>
          <w:rFonts w:hint="default"/>
          <w:lang w:val="en-US" w:eastAsia="zh-CN"/>
        </w:rPr>
      </w:pPr>
      <w:r>
        <w:rPr>
          <w:rFonts w:hint="eastAsia"/>
          <w:lang w:val="en-US" w:eastAsia="zh-CN"/>
        </w:rPr>
        <w:t>其他操作方法</w:t>
      </w:r>
    </w:p>
    <w:p>
      <w:pPr>
        <w:bidi w:val="0"/>
        <w:rPr>
          <w:rFonts w:hint="eastAsia"/>
          <w:lang w:val="en-US" w:eastAsia="zh-CN"/>
        </w:rPr>
      </w:pPr>
      <w:r>
        <w:rPr>
          <w:rFonts w:hint="eastAsia"/>
          <w:lang w:val="en-US" w:eastAsia="zh-CN"/>
        </w:rPr>
        <w:t>（1）size：获取元素的尺寸。</w:t>
      </w:r>
    </w:p>
    <w:p>
      <w:pPr>
        <w:bidi w:val="0"/>
        <w:rPr>
          <w:rFonts w:hint="eastAsia"/>
          <w:lang w:val="en-US" w:eastAsia="zh-CN"/>
        </w:rPr>
      </w:pPr>
      <w:r>
        <w:rPr>
          <w:rFonts w:hint="eastAsia"/>
          <w:lang w:val="en-US" w:eastAsia="zh-CN"/>
        </w:rPr>
        <w:t>（2）text：获取元素的文本。</w:t>
      </w:r>
    </w:p>
    <w:p>
      <w:pPr>
        <w:bidi w:val="0"/>
        <w:rPr>
          <w:rFonts w:hint="eastAsia"/>
          <w:lang w:val="en-US" w:eastAsia="zh-CN"/>
        </w:rPr>
      </w:pPr>
      <w:r>
        <w:rPr>
          <w:rFonts w:hint="eastAsia"/>
          <w:lang w:val="en-US" w:eastAsia="zh-CN"/>
        </w:rPr>
        <w:t>（3）get_attribute(name)：获取属性的值。</w:t>
      </w:r>
    </w:p>
    <w:p>
      <w:pPr>
        <w:bidi w:val="0"/>
        <w:rPr>
          <w:rFonts w:hint="eastAsia"/>
          <w:lang w:val="en-US" w:eastAsia="zh-CN"/>
        </w:rPr>
      </w:pPr>
      <w:r>
        <w:rPr>
          <w:rFonts w:hint="eastAsia"/>
          <w:lang w:val="en-US" w:eastAsia="zh-CN"/>
        </w:rPr>
        <w:t>（4）location：获取元素坐标。</w:t>
      </w:r>
    </w:p>
    <w:p>
      <w:pPr>
        <w:bidi w:val="0"/>
        <w:rPr>
          <w:rFonts w:hint="eastAsia"/>
          <w:lang w:val="en-US" w:eastAsia="zh-CN"/>
        </w:rPr>
      </w:pPr>
      <w:r>
        <w:rPr>
          <w:rFonts w:hint="eastAsia"/>
          <w:lang w:val="en-US" w:eastAsia="zh-CN"/>
        </w:rPr>
        <w:t>（5）is_displayed() ：元素是否可见。</w:t>
      </w:r>
    </w:p>
    <w:p>
      <w:pPr>
        <w:bidi w:val="0"/>
        <w:rPr>
          <w:rFonts w:hint="eastAsia"/>
          <w:lang w:val="en-US" w:eastAsia="zh-CN"/>
        </w:rPr>
      </w:pPr>
      <w:r>
        <w:rPr>
          <w:rFonts w:hint="eastAsia"/>
          <w:lang w:val="en-US" w:eastAsia="zh-CN"/>
        </w:rPr>
        <w:t>（6）is_enabled()：元素是否可使用。</w:t>
      </w:r>
    </w:p>
    <w:p>
      <w:pPr>
        <w:bidi w:val="0"/>
        <w:rPr>
          <w:rFonts w:hint="eastAsia"/>
          <w:lang w:val="en-US" w:eastAsia="zh-CN"/>
        </w:rPr>
      </w:pPr>
      <w:r>
        <w:rPr>
          <w:rFonts w:hint="eastAsia"/>
          <w:lang w:val="en-US" w:eastAsia="zh-CN"/>
        </w:rPr>
        <w:t>（7）is_selected() ：元素是否被选中。</w:t>
      </w:r>
    </w:p>
    <w:p>
      <w:pPr>
        <w:bidi w:val="0"/>
        <w:rPr>
          <w:rFonts w:hint="eastAsia"/>
          <w:lang w:val="en-US" w:eastAsia="zh-CN"/>
        </w:rPr>
      </w:pPr>
      <w:r>
        <w:rPr>
          <w:rFonts w:hint="eastAsia"/>
          <w:lang w:val="en-US" w:eastAsia="zh-CN"/>
        </w:rPr>
        <w:t>（8）tag_name：元素的标签名。</w:t>
      </w:r>
    </w:p>
    <w:p>
      <w:pPr>
        <w:bidi w:val="0"/>
        <w:rPr>
          <w:rFonts w:hint="eastAsia"/>
          <w:lang w:val="en-US" w:eastAsia="zh-CN"/>
        </w:rPr>
      </w:pPr>
      <w:r>
        <w:rPr>
          <w:rFonts w:hint="eastAsia"/>
          <w:lang w:val="en-US" w:eastAsia="zh-CN"/>
        </w:rPr>
        <w:t>（9）submit()：提交表单。</w:t>
      </w:r>
    </w:p>
    <w:p>
      <w:pPr>
        <w:bidi w:val="0"/>
        <w:rPr>
          <w:rFonts w:hint="eastAsia"/>
          <w:lang w:val="en-US" w:eastAsia="zh-CN"/>
        </w:rPr>
      </w:pPr>
      <w:r>
        <w:rPr>
          <w:rFonts w:hint="eastAsia"/>
          <w:lang w:val="en-US" w:eastAsia="zh-CN"/>
        </w:rPr>
        <w:t>（10）title：获取页面的标题。</w:t>
      </w:r>
    </w:p>
    <w:p>
      <w:pPr>
        <w:bidi w:val="0"/>
        <w:rPr>
          <w:rFonts w:hint="eastAsia"/>
          <w:lang w:val="en-US" w:eastAsia="zh-CN"/>
        </w:rPr>
      </w:pPr>
      <w:r>
        <w:rPr>
          <w:rFonts w:hint="eastAsia"/>
          <w:lang w:val="en-US" w:eastAsia="zh-CN"/>
        </w:rPr>
        <w:t>（11）current_url：获取当前页面的URL。</w:t>
      </w:r>
    </w:p>
    <w:p>
      <w:pPr>
        <w:bidi w:val="0"/>
        <w:rPr>
          <w:rFonts w:hint="default"/>
          <w:lang w:val="en-US" w:eastAsia="zh-CN"/>
        </w:rPr>
      </w:pPr>
      <w:r>
        <w:rPr>
          <w:rFonts w:hint="eastAsia"/>
          <w:lang w:val="en-US" w:eastAsia="zh-CN"/>
        </w:rPr>
        <w:t>（12）page_source：获取页面源码。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lang w:val="en-US" w:eastAsia="zh-CN"/>
        </w:rPr>
      </w:pPr>
      <w:r>
        <w:rPr>
          <w:rFonts w:hint="eastAsia"/>
          <w:lang w:val="en-US" w:eastAsia="zh-CN"/>
        </w:rPr>
        <w:t>（5）</w:t>
      </w:r>
      <w:r>
        <w:rPr>
          <w:rFonts w:hint="default"/>
          <w:lang w:val="en-US" w:eastAsia="zh-CN"/>
        </w:rPr>
        <w:t>drag_and_drop(source, target) ——拖拽到某个元素然后松开</w:t>
      </w:r>
      <w:r>
        <w:rPr>
          <w:rFonts w:hint="eastAsia"/>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lang w:val="en-US" w:eastAsia="zh-CN"/>
        </w:rPr>
      </w:pPr>
      <w:r>
        <w:rPr>
          <w:rFonts w:hint="eastAsia"/>
          <w:lang w:val="en-US" w:eastAsia="zh-CN"/>
        </w:rPr>
        <w:t>（8）</w:t>
      </w:r>
      <w:r>
        <w:rPr>
          <w:rFonts w:hint="default"/>
          <w:lang w:val="en-US" w:eastAsia="zh-CN"/>
        </w:rPr>
        <w:t>move_to_element(to_element) ——鼠标移动到某个元素</w:t>
      </w:r>
      <w:r>
        <w:rPr>
          <w:rFonts w:hint="eastAsia"/>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bookmarkStart w:id="0" w:name="_GoBack"/>
      <w:bookmarkEnd w:id="0"/>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select_by_index()——根据选项&lt;option&gt;的索引进行定位。</w:t>
      </w:r>
    </w:p>
    <w:p>
      <w:pPr>
        <w:numPr>
          <w:ilvl w:val="0"/>
          <w:numId w:val="9"/>
        </w:numPr>
        <w:bidi w:val="0"/>
        <w:rPr>
          <w:rFonts w:hint="default"/>
          <w:lang w:val="en-US" w:eastAsia="zh-CN"/>
        </w:rPr>
      </w:pPr>
      <w:r>
        <w:rPr>
          <w:rFonts w:hint="eastAsia"/>
          <w:lang w:val="en-US" w:eastAsia="zh-CN"/>
        </w:rPr>
        <w:t>select_by_value()——根据选项&lt;option&gt;的属性value值进行定位。</w:t>
      </w:r>
    </w:p>
    <w:p>
      <w:pPr>
        <w:numPr>
          <w:ilvl w:val="0"/>
          <w:numId w:val="9"/>
        </w:numPr>
        <w:bidi w:val="0"/>
        <w:rPr>
          <w:rFonts w:hint="default"/>
          <w:lang w:val="en-US" w:eastAsia="zh-CN"/>
        </w:rPr>
      </w:pPr>
      <w:r>
        <w:rPr>
          <w:rFonts w:hint="eastAsia"/>
          <w:lang w:val="en-US" w:eastAsia="zh-CN"/>
        </w:rPr>
        <w:t>select_by_visiable_text()——根据选项&lt;option&gt;显示的文本进行定位。</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text：返回alert、confirm、prompt中的文字信息。</w:t>
      </w:r>
    </w:p>
    <w:p>
      <w:pPr>
        <w:rPr>
          <w:rFonts w:hint="eastAsia"/>
          <w:lang w:val="en-US" w:eastAsia="zh-CN"/>
        </w:rPr>
      </w:pPr>
      <w:r>
        <w:rPr>
          <w:rFonts w:hint="eastAsia"/>
          <w:lang w:val="en-US" w:eastAsia="zh-CN"/>
        </w:rPr>
        <w:t>accept()：接受弹出框选项。</w:t>
      </w:r>
    </w:p>
    <w:p>
      <w:pPr>
        <w:rPr>
          <w:rFonts w:hint="eastAsia"/>
          <w:lang w:val="en-US" w:eastAsia="zh-CN"/>
        </w:rPr>
      </w:pPr>
      <w:r>
        <w:rPr>
          <w:rFonts w:hint="eastAsia"/>
          <w:lang w:val="en-US" w:eastAsia="zh-CN"/>
        </w:rPr>
        <w:t>dismiss()：取消/拒绝弹出框选项。</w:t>
      </w:r>
    </w:p>
    <w:p>
      <w:pPr>
        <w:rPr>
          <w:rFonts w:hint="eastAsia"/>
          <w:lang w:val="en-US" w:eastAsia="zh-CN"/>
        </w:rPr>
      </w:pPr>
      <w:r>
        <w:rPr>
          <w:rFonts w:hint="eastAsia"/>
          <w:lang w:val="en-US" w:eastAsia="zh-CN"/>
        </w:rPr>
        <w:t>send_keys(keysToSend)：发送文本到警告框。</w:t>
      </w:r>
    </w:p>
    <w:p>
      <w:pPr>
        <w:rPr>
          <w:rFonts w:hint="eastAsia"/>
          <w:lang w:val="en-US" w:eastAsia="zh-CN"/>
        </w:rPr>
      </w:pPr>
      <w:r>
        <w:rPr>
          <w:rFonts w:hint="eastAsia"/>
          <w:lang w:val="en-US" w:eastAsia="zh-CN"/>
        </w:rPr>
        <w:t>使用这些方法前需要找到弹出框，Webdriver获取弹出框的方法为：alert = driver.switch_to.alert（切换到弹出框）。那么处理弹出框的方法为alert.text、alert.accept()、alert().dismiss()。</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eastAsia"/>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pStyle w:val="2"/>
        <w:bidi w:val="0"/>
        <w:rPr>
          <w:rFonts w:hint="default"/>
          <w:lang w:val="en-US" w:eastAsia="zh-CN"/>
        </w:rPr>
      </w:pPr>
      <w:r>
        <w:rPr>
          <w:rFonts w:hint="eastAsia"/>
          <w:lang w:val="en-US" w:eastAsia="zh-CN"/>
        </w:rPr>
        <w:t>窗口截图、验证码的处理</w:t>
      </w:r>
    </w:p>
    <w:p>
      <w:pPr>
        <w:pStyle w:val="3"/>
        <w:bidi w:val="0"/>
        <w:rPr>
          <w:rFonts w:hint="eastAsia"/>
          <w:lang w:val="en-US" w:eastAsia="zh-CN"/>
        </w:rPr>
      </w:pPr>
      <w:r>
        <w:rPr>
          <w:rFonts w:hint="eastAsia"/>
          <w:lang w:val="en-US" w:eastAsia="zh-CN"/>
        </w:rPr>
        <w:t>窗口截图</w:t>
      </w:r>
    </w:p>
    <w:p>
      <w:pPr>
        <w:bidi w:val="0"/>
        <w:rPr>
          <w:rFonts w:hint="eastAsia"/>
          <w:lang w:val="en-US" w:eastAsia="zh-CN"/>
        </w:rPr>
      </w:pPr>
      <w:r>
        <w:rPr>
          <w:rFonts w:hint="eastAsia"/>
          <w:lang w:val="en-US" w:eastAsia="zh-CN"/>
        </w:rPr>
        <w:t>自动化测试由程序去执行，因此有时候打印错误的信息并不是十分明确。如果出错的时候对当前页面进行截图保存，那么可以通过图片就非常直观得看出出错的原因，截图的方法为driver.get_screenshot_as_file(D:\截图\图片.png)</w:t>
      </w:r>
    </w:p>
    <w:p>
      <w:pPr>
        <w:pStyle w:val="3"/>
        <w:bidi w:val="0"/>
        <w:rPr>
          <w:rFonts w:hint="default"/>
          <w:lang w:val="en-US" w:eastAsia="zh-CN"/>
        </w:rPr>
      </w:pPr>
      <w:r>
        <w:rPr>
          <w:rFonts w:hint="eastAsia"/>
          <w:lang w:val="en-US" w:eastAsia="zh-CN"/>
        </w:rPr>
        <w:t>验证码</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TestCase即测试用例，在自动化测试中，一条用例就是一个完整的测试流程。新建测试类必须继承unittest.TestCase，测试方法的名称必须以test开头，因为unittest.TestCase类批量运行的方法是搜索执行test开头的方法：</w:t>
      </w:r>
    </w:p>
    <w:p>
      <w:pPr>
        <w:bidi w:val="0"/>
        <w:rPr>
          <w:rFonts w:hint="eastAsia"/>
          <w:lang w:val="en-US" w:eastAsia="zh-CN"/>
        </w:rPr>
      </w:pPr>
      <w:r>
        <w:rPr>
          <w:rFonts w:hint="eastAsia"/>
          <w:lang w:val="en-US" w:eastAsia="zh-CN"/>
        </w:rPr>
        <w:t>import unittest</w:t>
      </w:r>
    </w:p>
    <w:p>
      <w:pPr>
        <w:bidi w:val="0"/>
        <w:rPr>
          <w:rFonts w:hint="eastAsia"/>
          <w:lang w:val="en-US" w:eastAsia="zh-CN"/>
        </w:rPr>
      </w:pPr>
      <w:r>
        <w:rPr>
          <w:rFonts w:hint="eastAsia"/>
          <w:lang w:val="en-US" w:eastAsia="zh-CN"/>
        </w:rPr>
        <w:t>class test(unittest.TestCase):</w:t>
      </w:r>
    </w:p>
    <w:p>
      <w:pPr>
        <w:bidi w:val="0"/>
        <w:rPr>
          <w:rFonts w:hint="eastAsia"/>
          <w:lang w:val="en-US" w:eastAsia="zh-CN"/>
        </w:rPr>
      </w:pPr>
      <w:r>
        <w:rPr>
          <w:rFonts w:hint="eastAsia"/>
          <w:lang w:val="en-US" w:eastAsia="zh-CN"/>
        </w:rPr>
        <w:t xml:space="preserve">    def test1(self):</w:t>
      </w:r>
    </w:p>
    <w:p>
      <w:pPr>
        <w:bidi w:val="0"/>
        <w:rPr>
          <w:rFonts w:hint="eastAsia"/>
          <w:lang w:val="en-US" w:eastAsia="zh-CN"/>
        </w:rPr>
      </w:pPr>
      <w:r>
        <w:rPr>
          <w:rFonts w:hint="eastAsia"/>
          <w:lang w:val="en-US" w:eastAsia="zh-CN"/>
        </w:rPr>
        <w:t xml:space="preserve">        print('11111')</w:t>
      </w:r>
    </w:p>
    <w:p>
      <w:pPr>
        <w:bidi w:val="0"/>
        <w:rPr>
          <w:rFonts w:hint="eastAsia"/>
          <w:lang w:val="en-US" w:eastAsia="zh-CN"/>
        </w:rPr>
      </w:pPr>
      <w:r>
        <w:rPr>
          <w:rFonts w:hint="eastAsia"/>
          <w:lang w:val="en-US" w:eastAsia="zh-CN"/>
        </w:rPr>
        <w:t xml:space="preserve">    def test2(self):</w:t>
      </w:r>
    </w:p>
    <w:p>
      <w:pPr>
        <w:bidi w:val="0"/>
        <w:rPr>
          <w:rFonts w:hint="eastAsia"/>
          <w:lang w:val="en-US" w:eastAsia="zh-CN"/>
        </w:rPr>
      </w:pPr>
      <w:r>
        <w:rPr>
          <w:rFonts w:hint="eastAsia"/>
          <w:lang w:val="en-US" w:eastAsia="zh-CN"/>
        </w:rPr>
        <w:t xml:space="preserve">        print('22222')</w:t>
      </w:r>
    </w:p>
    <w:p>
      <w:pPr>
        <w:bidi w:val="0"/>
        <w:rPr>
          <w:rFonts w:hint="eastAsia"/>
          <w:lang w:val="en-US" w:eastAsia="zh-CN"/>
        </w:rPr>
      </w:pPr>
      <w:r>
        <w:rPr>
          <w:rFonts w:hint="eastAsia"/>
          <w:lang w:val="en-US" w:eastAsia="zh-CN"/>
        </w:rPr>
        <w:t>if __name__ == '__main__':</w:t>
      </w:r>
    </w:p>
    <w:p>
      <w:pPr>
        <w:bidi w:val="0"/>
        <w:rPr>
          <w:rFonts w:hint="eastAsia"/>
          <w:lang w:val="en-US" w:eastAsia="zh-CN"/>
        </w:rPr>
      </w:pPr>
      <w:r>
        <w:rPr>
          <w:rFonts w:hint="eastAsia"/>
          <w:lang w:val="en-US" w:eastAsia="zh-CN"/>
        </w:rPr>
        <w:t xml:space="preserve">    unittest.main()</w:t>
      </w:r>
    </w:p>
    <w:p>
      <w:pPr>
        <w:pStyle w:val="3"/>
        <w:bidi w:val="0"/>
        <w:rPr>
          <w:rFonts w:hint="default"/>
          <w:lang w:val="en-US" w:eastAsia="zh-CN"/>
        </w:rPr>
      </w:pPr>
      <w:r>
        <w:rPr>
          <w:rFonts w:hint="eastAsia"/>
          <w:lang w:val="en-US" w:eastAsia="zh-CN"/>
        </w:rPr>
        <w:t>Testsuite</w:t>
      </w:r>
    </w:p>
    <w:p>
      <w:pPr>
        <w:bidi w:val="0"/>
        <w:rPr>
          <w:rFonts w:hint="eastAsia"/>
          <w:lang w:val="en-US" w:eastAsia="zh-CN"/>
        </w:rPr>
      </w:pPr>
      <w:r>
        <w:rPr>
          <w:rFonts w:hint="eastAsia"/>
          <w:lang w:val="en-US" w:eastAsia="zh-CN"/>
        </w:rPr>
        <w:t>Testsuite即测试套件，多条测试用例集合在一起就是测试套件，使用方法如下：</w:t>
      </w:r>
    </w:p>
    <w:p>
      <w:pPr>
        <w:bidi w:val="0"/>
        <w:rPr>
          <w:rFonts w:hint="default"/>
          <w:lang w:val="en-US" w:eastAsia="zh-CN"/>
        </w:rPr>
      </w:pPr>
      <w:r>
        <w:rPr>
          <w:rFonts w:hint="eastAsia"/>
          <w:lang w:val="en-US" w:eastAsia="zh-CN"/>
        </w:rPr>
        <w:t>实例化：suite=unittest.TestSuite()，suite为测试套件的实例化名称。</w:t>
      </w:r>
    </w:p>
    <w:p>
      <w:pPr>
        <w:bidi w:val="0"/>
        <w:rPr>
          <w:rFonts w:hint="default"/>
          <w:lang w:val="en-US" w:eastAsia="zh-CN"/>
        </w:rPr>
      </w:pPr>
      <w:r>
        <w:rPr>
          <w:rFonts w:hint="eastAsia"/>
          <w:lang w:val="en-US" w:eastAsia="zh-CN"/>
        </w:rPr>
        <w:t>添加用例：suite.addTest(classname(methonname))，classname为类名，methonname为方法名。</w:t>
      </w:r>
    </w:p>
    <w:p>
      <w:pPr>
        <w:bidi w:val="0"/>
        <w:rPr>
          <w:rFonts w:hint="eastAsia"/>
          <w:lang w:val="en-US" w:eastAsia="zh-CN"/>
        </w:rPr>
      </w:pPr>
      <w:r>
        <w:rPr>
          <w:rFonts w:hint="eastAsia"/>
          <w:lang w:val="en-US" w:eastAsia="zh-CN"/>
        </w:rPr>
        <w:t>添加扩展：suite.addTest(unittest.makeSuite(classname))，搜索指定classname内test开头的方法并添加到测试套件中。</w:t>
      </w:r>
    </w:p>
    <w:p>
      <w:pPr>
        <w:bidi w:val="0"/>
        <w:rPr>
          <w:rFonts w:hint="eastAsia"/>
          <w:lang w:val="en-US" w:eastAsia="zh-CN"/>
        </w:rPr>
      </w:pPr>
      <w:r>
        <w:rPr>
          <w:rFonts w:hint="eastAsia"/>
          <w:lang w:val="en-US" w:eastAsia="zh-CN"/>
        </w:rPr>
        <w:t>TestSuite需要配合TextTestRunner才能被执行，执行的方法为：runner=unittest.TextTestRunner，runner(suite)。</w:t>
      </w:r>
    </w:p>
    <w:p>
      <w:pPr>
        <w:pStyle w:val="3"/>
        <w:bidi w:val="0"/>
        <w:rPr>
          <w:rFonts w:hint="default"/>
          <w:lang w:val="en-US" w:eastAsia="zh-CN"/>
        </w:rPr>
      </w:pPr>
      <w:r>
        <w:rPr>
          <w:rFonts w:hint="eastAsia"/>
          <w:lang w:val="en-US" w:eastAsia="zh-CN"/>
        </w:rPr>
        <w:t>TextTestRunner</w:t>
      </w:r>
    </w:p>
    <w:p>
      <w:pPr>
        <w:bidi w:val="0"/>
        <w:rPr>
          <w:rFonts w:hint="eastAsia"/>
          <w:lang w:val="en-US" w:eastAsia="zh-CN"/>
        </w:rPr>
      </w:pPr>
      <w:r>
        <w:rPr>
          <w:rFonts w:hint="eastAsia"/>
          <w:lang w:val="en-US" w:eastAsia="zh-CN"/>
        </w:rPr>
        <w:t>TextTestRunner用来执行测试套件，实例化为runner=unittest.TextTestRunner，执行为runner.run(suite)。</w:t>
      </w:r>
    </w:p>
    <w:p>
      <w:pPr>
        <w:pStyle w:val="3"/>
        <w:bidi w:val="0"/>
        <w:rPr>
          <w:rFonts w:hint="default"/>
          <w:lang w:val="en-US" w:eastAsia="zh-CN"/>
        </w:rPr>
      </w:pPr>
      <w:r>
        <w:rPr>
          <w:rFonts w:hint="eastAsia"/>
          <w:lang w:val="en-US" w:eastAsia="zh-CN"/>
        </w:rPr>
        <w:t>Fixture</w:t>
      </w:r>
    </w:p>
    <w:p>
      <w:pPr>
        <w:rPr>
          <w:rFonts w:hint="eastAsia"/>
          <w:lang w:val="en-US" w:eastAsia="zh-CN"/>
        </w:rPr>
      </w:pPr>
      <w:r>
        <w:rPr>
          <w:rFonts w:hint="eastAsia"/>
          <w:lang w:val="en-US" w:eastAsia="zh-CN"/>
        </w:rPr>
        <w:t>Fixture即测试固件，对测试用例环境的搭建与销毁就是一个Fixture，使用方法如下：</w:t>
      </w:r>
    </w:p>
    <w:p>
      <w:pPr>
        <w:rPr>
          <w:rFonts w:hint="eastAsia"/>
          <w:lang w:val="en-US" w:eastAsia="zh-CN"/>
        </w:rPr>
      </w:pPr>
      <w:r>
        <w:rPr>
          <w:rFonts w:hint="eastAsia"/>
          <w:lang w:val="en-US" w:eastAsia="zh-CN"/>
        </w:rPr>
        <w:t>初始化（搭建）：def setUp(self)，首先执行，setUp方法继承于unittest.TestCase。</w:t>
      </w:r>
    </w:p>
    <w:p>
      <w:pPr>
        <w:rPr>
          <w:rFonts w:hint="eastAsia"/>
          <w:lang w:val="en-US" w:eastAsia="zh-CN"/>
        </w:rPr>
      </w:pPr>
      <w:r>
        <w:rPr>
          <w:rFonts w:hint="eastAsia"/>
          <w:lang w:val="en-US" w:eastAsia="zh-CN"/>
        </w:rPr>
        <w:t>结束（销毁）：def tearDown(self)，最后执行，tearDown方法继承于unittest.TestCase。</w:t>
      </w:r>
    </w:p>
    <w:p>
      <w:pPr>
        <w:rPr>
          <w:rFonts w:hint="eastAsia"/>
          <w:lang w:val="en-US" w:eastAsia="zh-CN"/>
        </w:rPr>
      </w:pPr>
      <w:r>
        <w:rPr>
          <w:rFonts w:hint="eastAsia"/>
          <w:lang w:val="en-US" w:eastAsia="zh-CN"/>
        </w:rPr>
        <w:t>一般代码执行都是从上往下执行，setUp的作用是让方法先执行，不管写在代码页的中间还是底部都是先执行，而tearDown的作用是让方法后执行。所以setUP一般做初始化工作，比如实例化浏览器、浏览器最大化、隐式等待设置等。tearDown一般做结束工作，比如退出登陆，关闭浏览器。这两个方法的使用都要继承unittest.TestCase类，如果一个测试类中包含多个test开头的方法，那么每个test开头的方法执行前都会运行setUp，结束时都会运行tearDown。</w:t>
      </w:r>
    </w:p>
    <w:p>
      <w:pPr>
        <w:pStyle w:val="3"/>
        <w:bidi w:val="0"/>
        <w:rPr>
          <w:rFonts w:hint="default"/>
          <w:lang w:val="en-US" w:eastAsia="zh-CN"/>
        </w:rPr>
      </w:pPr>
      <w:r>
        <w:rPr>
          <w:rFonts w:hint="eastAsia"/>
          <w:lang w:val="en-US" w:eastAsia="zh-CN"/>
        </w:rPr>
        <w:t>DefaultTestLoader</w:t>
      </w:r>
    </w:p>
    <w:p>
      <w:pPr>
        <w:rPr>
          <w:rFonts w:hint="eastAsia"/>
          <w:lang w:val="en-US" w:eastAsia="zh-CN"/>
        </w:rPr>
      </w:pPr>
      <w:r>
        <w:rPr>
          <w:rFonts w:hint="eastAsia"/>
          <w:lang w:val="en-US" w:eastAsia="zh-CN"/>
        </w:rPr>
        <w:t>使用unittest.defaultTestLoader()类的discover()方法自动搜索指定目录下指定开头的.py文件，并将找到的.py文件组装到测试套件中。用法为：</w:t>
      </w:r>
      <w:r>
        <w:rPr>
          <w:rFonts w:hint="default"/>
          <w:lang w:val="en-US" w:eastAsia="zh-CN"/>
        </w:rPr>
        <w:t>suite=unittest.defaultTestLoader.discover</w:t>
      </w:r>
      <w:r>
        <w:rPr>
          <w:rFonts w:hint="eastAsia"/>
          <w:lang w:val="en-US" w:eastAsia="zh-CN"/>
        </w:rPr>
        <w:t>(</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)，意思是查找同级目录的TestCase下以test开头的.py文件的test开头的方法组装到suite测试套件中。（../为上一级目录，.为当前目录）</w:t>
      </w:r>
    </w:p>
    <w:p>
      <w:pPr>
        <w:pStyle w:val="3"/>
        <w:bidi w:val="0"/>
        <w:rPr>
          <w:rFonts w:hint="default"/>
          <w:lang w:val="en-US" w:eastAsia="zh-CN"/>
        </w:rPr>
      </w:pPr>
      <w:r>
        <w:rPr>
          <w:rFonts w:hint="eastAsia"/>
          <w:lang w:val="en-US" w:eastAsia="zh-CN"/>
        </w:rPr>
        <w:t>UnitTest断言</w:t>
      </w:r>
    </w:p>
    <w:p>
      <w:pPr>
        <w:rPr>
          <w:rFonts w:hint="eastAsia"/>
          <w:lang w:val="en-US" w:eastAsia="zh-CN"/>
        </w:rPr>
      </w:pPr>
      <w:r>
        <w:rPr>
          <w:rFonts w:hint="eastAsia"/>
          <w:lang w:val="en-US" w:eastAsia="zh-CN"/>
        </w:rPr>
        <w:t>断言就是让程序来判断执行结果是否符合预期结果，UnitTest提供了三种类型的断言方法：布尔型断言、比较断言、复杂断言。</w:t>
      </w:r>
    </w:p>
    <w:p>
      <w:pPr>
        <w:numPr>
          <w:ilvl w:val="0"/>
          <w:numId w:val="11"/>
        </w:numPr>
        <w:rPr>
          <w:rFonts w:hint="eastAsia"/>
          <w:lang w:val="en-US" w:eastAsia="zh-CN"/>
        </w:rPr>
      </w:pPr>
      <w:r>
        <w:rPr>
          <w:rFonts w:hint="eastAsia"/>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bidi w:val="0"/>
        <w:rPr>
          <w:rFonts w:hint="eastAsia"/>
          <w:lang w:val="en-US" w:eastAsia="zh-CN"/>
        </w:rPr>
      </w:pPr>
      <w:r>
        <w:rPr>
          <w:rFonts w:hint="eastAsia"/>
          <w:lang w:val="en-US" w:eastAsia="zh-CN"/>
        </w:rPr>
        <w:t>（2）比较断言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eastAsia"/>
          <w:lang w:val="en-US" w:eastAsia="zh-CN"/>
        </w:rPr>
        <w:t>（3）复杂断言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bidi w:val="0"/>
        <w:rPr>
          <w:rFonts w:hint="default"/>
          <w:lang w:val="en-US" w:eastAsia="zh-CN"/>
        </w:rPr>
      </w:pPr>
      <w:r>
        <w:rPr>
          <w:rFonts w:hint="eastAsia"/>
          <w:lang w:val="en-US" w:eastAsia="zh-CN"/>
        </w:rPr>
        <w:t>#抓取异常</w:t>
      </w:r>
    </w:p>
    <w:p>
      <w:pPr>
        <w:bidi w:val="0"/>
        <w:rPr>
          <w:rFonts w:hint="eastAsia"/>
          <w:lang w:val="en-US" w:eastAsia="zh-CN"/>
        </w:rPr>
      </w:pPr>
      <w:r>
        <w:rPr>
          <w:rFonts w:hint="eastAsia"/>
          <w:lang w:val="en-US" w:eastAsia="zh-CN"/>
        </w:rPr>
        <w:t>try:</w:t>
      </w:r>
    </w:p>
    <w:p>
      <w:pPr>
        <w:bidi w:val="0"/>
        <w:ind w:firstLine="840" w:firstLineChars="400"/>
        <w:rPr>
          <w:rFonts w:hint="eastAsia"/>
          <w:lang w:val="en-US" w:eastAsia="zh-CN"/>
        </w:rPr>
      </w:pPr>
      <w:r>
        <w:rPr>
          <w:rFonts w:hint="eastAsia"/>
          <w:lang w:val="en-US" w:eastAsia="zh-CN"/>
        </w:rPr>
        <w:t>assertEqual(1,2)</w:t>
      </w:r>
    </w:p>
    <w:p>
      <w:pPr>
        <w:bidi w:val="0"/>
        <w:rPr>
          <w:rFonts w:hint="eastAsia"/>
          <w:lang w:val="en-US" w:eastAsia="zh-CN"/>
        </w:rPr>
      </w:pPr>
      <w:r>
        <w:rPr>
          <w:rFonts w:hint="eastAsia"/>
          <w:lang w:val="en-US" w:eastAsia="zh-CN"/>
        </w:rPr>
        <w:t>#如果抓取到断言异常那么执行以下操作</w:t>
      </w:r>
    </w:p>
    <w:p>
      <w:pPr>
        <w:bidi w:val="0"/>
        <w:rPr>
          <w:rFonts w:hint="eastAsia"/>
          <w:lang w:val="en-US" w:eastAsia="zh-CN"/>
        </w:rPr>
      </w:pPr>
      <w:r>
        <w:rPr>
          <w:rFonts w:hint="eastAsia"/>
          <w:lang w:val="en-US" w:eastAsia="zh-CN"/>
        </w:rPr>
        <w:t>except AssertionError:</w:t>
      </w:r>
    </w:p>
    <w:p>
      <w:pPr>
        <w:bidi w:val="0"/>
        <w:rPr>
          <w:rFonts w:hint="default"/>
          <w:lang w:val="en-US" w:eastAsia="zh-CN"/>
        </w:rPr>
      </w:pPr>
      <w:r>
        <w:rPr>
          <w:rFonts w:hint="eastAsia"/>
          <w:lang w:val="en-US" w:eastAsia="zh-CN"/>
        </w:rPr>
        <w:t xml:space="preserve">    #获取时间戳</w:t>
      </w:r>
    </w:p>
    <w:p>
      <w:pPr>
        <w:bidi w:val="0"/>
        <w:ind w:firstLine="840" w:firstLineChars="400"/>
        <w:rPr>
          <w:rFonts w:hint="eastAsia"/>
          <w:lang w:val="en-US" w:eastAsia="zh-CN"/>
        </w:rPr>
      </w:pPr>
      <w:r>
        <w:rPr>
          <w:rFonts w:hint="eastAsia"/>
          <w:lang w:val="en-US" w:eastAsia="zh-CN"/>
        </w:rPr>
        <w:t>Nowtime=time.strftime(</w:t>
      </w:r>
      <w:r>
        <w:rPr>
          <w:rFonts w:hint="default"/>
          <w:lang w:val="en-US" w:eastAsia="zh-CN"/>
        </w:rPr>
        <w:t>“</w:t>
      </w:r>
      <w:r>
        <w:rPr>
          <w:rFonts w:hint="eastAsia"/>
          <w:lang w:val="en-US" w:eastAsia="zh-CN"/>
        </w:rPr>
        <w:t>%Y_%m_%d_%H_%M_%S</w:t>
      </w:r>
      <w:r>
        <w:rPr>
          <w:rFonts w:hint="default"/>
          <w:lang w:val="en-US" w:eastAsia="zh-CN"/>
        </w:rPr>
        <w:t>”</w:t>
      </w:r>
      <w:r>
        <w:rPr>
          <w:rFonts w:hint="eastAsia"/>
          <w:lang w:val="en-US" w:eastAsia="zh-CN"/>
        </w:rPr>
        <w:t>)</w:t>
      </w:r>
    </w:p>
    <w:p>
      <w:pPr>
        <w:bidi w:val="0"/>
        <w:ind w:firstLine="840" w:firstLineChars="400"/>
        <w:rPr>
          <w:rFonts w:hint="default"/>
          <w:lang w:val="en-US" w:eastAsia="zh-CN"/>
        </w:rPr>
      </w:pPr>
      <w:r>
        <w:rPr>
          <w:rFonts w:hint="eastAsia"/>
          <w:lang w:val="en-US" w:eastAsia="zh-CN"/>
        </w:rPr>
        <w:t>#获取错误信息</w:t>
      </w:r>
    </w:p>
    <w:p>
      <w:pPr>
        <w:bidi w:val="0"/>
        <w:ind w:firstLine="840" w:firstLineChars="400"/>
        <w:rPr>
          <w:rFonts w:hint="eastAsia"/>
          <w:lang w:val="en-US" w:eastAsia="zh-CN"/>
        </w:rPr>
      </w:pPr>
      <w:r>
        <w:rPr>
          <w:rFonts w:hint="eastAsia"/>
          <w:lang w:val="en-US" w:eastAsia="zh-CN"/>
        </w:rPr>
        <w:t>Error=sys.exc_info()[1]</w:t>
      </w:r>
    </w:p>
    <w:p>
      <w:pPr>
        <w:bidi w:val="0"/>
        <w:ind w:firstLine="840" w:firstLineChars="400"/>
        <w:rPr>
          <w:rFonts w:hint="default"/>
          <w:lang w:val="en-US" w:eastAsia="zh-CN"/>
        </w:rPr>
      </w:pPr>
      <w:r>
        <w:rPr>
          <w:rFonts w:hint="eastAsia"/>
          <w:lang w:val="en-US" w:eastAsia="zh-CN"/>
        </w:rPr>
        <w:t>#截图</w:t>
      </w:r>
    </w:p>
    <w:p>
      <w:pPr>
        <w:bidi w:val="0"/>
        <w:ind w:firstLine="840" w:firstLineChars="400"/>
        <w:rPr>
          <w:rFonts w:hint="eastAsia"/>
          <w:lang w:val="en-US" w:eastAsia="zh-CN"/>
        </w:rPr>
      </w:pPr>
      <w:r>
        <w:rPr>
          <w:rFonts w:hint="eastAsia"/>
          <w:lang w:val="en-US" w:eastAsia="zh-CN"/>
        </w:rPr>
        <w:t>Driver.get_screenshot_as_file(</w:t>
      </w:r>
      <w:r>
        <w:rPr>
          <w:rFonts w:hint="default"/>
          <w:lang w:val="en-US" w:eastAsia="zh-CN"/>
        </w:rPr>
        <w:t>“</w:t>
      </w:r>
      <w:r>
        <w:rPr>
          <w:rFonts w:hint="eastAsia"/>
          <w:lang w:val="en-US" w:eastAsia="zh-CN"/>
        </w:rPr>
        <w:t>./image/%s--%s.png</w:t>
      </w:r>
      <w:r>
        <w:rPr>
          <w:rFonts w:hint="default"/>
          <w:lang w:val="en-US" w:eastAsia="zh-CN"/>
        </w:rPr>
        <w:t>”</w:t>
      </w:r>
      <w:r>
        <w:rPr>
          <w:rFonts w:hint="eastAsia"/>
          <w:lang w:val="en-US" w:eastAsia="zh-CN"/>
        </w:rPr>
        <w:t>%(Nowtime,Error))</w:t>
      </w:r>
    </w:p>
    <w:p>
      <w:pPr>
        <w:bidi w:val="0"/>
        <w:ind w:firstLine="840" w:firstLineChars="400"/>
        <w:rPr>
          <w:rFonts w:hint="default"/>
          <w:lang w:val="en-US" w:eastAsia="zh-CN"/>
        </w:rPr>
      </w:pPr>
      <w:r>
        <w:rPr>
          <w:rFonts w:hint="eastAsia"/>
          <w:lang w:val="en-US" w:eastAsia="zh-CN"/>
        </w:rPr>
        <w:t>#抛出错误</w:t>
      </w:r>
    </w:p>
    <w:p>
      <w:pPr>
        <w:bidi w:val="0"/>
        <w:ind w:firstLine="840" w:firstLineChars="400"/>
        <w:rPr>
          <w:rFonts w:hint="default"/>
          <w:lang w:val="en-US" w:eastAsia="zh-CN"/>
        </w:rPr>
      </w:pPr>
      <w:r>
        <w:rPr>
          <w:rFonts w:hint="eastAsia"/>
          <w:lang w:val="en-US" w:eastAsia="zh-CN"/>
        </w:rPr>
        <w:t>raise AssertionError</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rPr>
          <w:rFonts w:hint="eastAsia"/>
          <w:lang w:val="en-US" w:eastAsia="zh-CN"/>
        </w:rPr>
      </w:pPr>
      <w:r>
        <w:rPr>
          <w:rFonts w:hint="eastAsia"/>
          <w:lang w:val="en-US" w:eastAsia="zh-CN"/>
        </w:rPr>
        <w:t>#添加测试套件</w:t>
      </w:r>
    </w:p>
    <w:p>
      <w:pPr>
        <w:rPr>
          <w:rFonts w:hint="default"/>
          <w:lang w:val="en-US" w:eastAsia="zh-CN"/>
        </w:rPr>
      </w:pPr>
      <w:r>
        <w:rPr>
          <w:rFonts w:hint="eastAsia"/>
          <w:lang w:val="en-US" w:eastAsia="zh-CN"/>
        </w:rPr>
        <w:t>suite=unittest.defaultTestLoader.discover(</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#报告的路径及名称</w:t>
      </w:r>
    </w:p>
    <w:p>
      <w:pPr>
        <w:rPr>
          <w:rFonts w:hint="default"/>
          <w:lang w:val="en-US" w:eastAsia="zh-CN"/>
        </w:rPr>
      </w:pPr>
      <w:r>
        <w:rPr>
          <w:rFonts w:hint="eastAsia"/>
          <w:lang w:val="en-US" w:eastAsia="zh-CN"/>
        </w:rPr>
        <w:t>File_name=dir_path(文件路径)+nowtime(时间戳)+</w:t>
      </w:r>
      <w:r>
        <w:rPr>
          <w:rFonts w:hint="default"/>
          <w:lang w:val="en-US" w:eastAsia="zh-CN"/>
        </w:rPr>
        <w:t>”</w:t>
      </w:r>
      <w:r>
        <w:rPr>
          <w:rFonts w:hint="eastAsia"/>
          <w:lang w:val="en-US" w:eastAsia="zh-CN"/>
        </w:rPr>
        <w:t>Report.html</w:t>
      </w:r>
      <w:r>
        <w:rPr>
          <w:rFonts w:hint="default"/>
          <w:lang w:val="en-US" w:eastAsia="zh-CN"/>
        </w:rPr>
        <w:t>”</w:t>
      </w:r>
    </w:p>
    <w:p>
      <w:pPr>
        <w:rPr>
          <w:rFonts w:hint="default"/>
          <w:lang w:val="en-US" w:eastAsia="zh-CN"/>
        </w:rPr>
      </w:pPr>
      <w:r>
        <w:rPr>
          <w:rFonts w:hint="eastAsia"/>
          <w:lang w:val="en-US" w:eastAsia="zh-CN"/>
        </w:rPr>
        <w:t>#写入报告(wb二进制)</w:t>
      </w:r>
    </w:p>
    <w:p>
      <w:pPr>
        <w:rPr>
          <w:rFonts w:hint="default"/>
          <w:lang w:val="en-US" w:eastAsia="zh-CN"/>
        </w:rPr>
      </w:pPr>
      <w:r>
        <w:rPr>
          <w:rFonts w:hint="eastAsia"/>
          <w:lang w:val="en-US" w:eastAsia="zh-CN"/>
        </w:rPr>
        <w:t>with open(File_name,</w:t>
      </w:r>
      <w:r>
        <w:rPr>
          <w:rFonts w:hint="default"/>
          <w:lang w:val="en-US" w:eastAsia="zh-CN"/>
        </w:rPr>
        <w:t>”</w:t>
      </w:r>
      <w:r>
        <w:rPr>
          <w:rFonts w:hint="eastAsia"/>
          <w:lang w:val="en-US" w:eastAsia="zh-CN"/>
        </w:rPr>
        <w:t>wb</w:t>
      </w:r>
      <w:r>
        <w:rPr>
          <w:rFonts w:hint="default"/>
          <w:lang w:val="en-US" w:eastAsia="zh-CN"/>
        </w:rPr>
        <w:t>”</w:t>
      </w:r>
      <w:r>
        <w:rPr>
          <w:rFonts w:hint="eastAsia"/>
          <w:lang w:val="en-US" w:eastAsia="zh-CN"/>
        </w:rPr>
        <w:t>) as f:</w:t>
      </w:r>
    </w:p>
    <w:p>
      <w:pPr>
        <w:rPr>
          <w:rFonts w:hint="eastAsia"/>
          <w:lang w:val="en-US" w:eastAsia="zh-CN"/>
        </w:rPr>
      </w:pPr>
      <w:r>
        <w:rPr>
          <w:rFonts w:hint="eastAsia"/>
          <w:lang w:val="en-US" w:eastAsia="zh-CN"/>
        </w:rPr>
        <w:t xml:space="preserve">  runner=HTMLTestRunner(stream=f,title=</w:t>
      </w:r>
      <w:r>
        <w:rPr>
          <w:rFonts w:hint="default"/>
          <w:lang w:val="en-US" w:eastAsia="zh-CN"/>
        </w:rPr>
        <w:t>’</w:t>
      </w:r>
      <w:r>
        <w:rPr>
          <w:rFonts w:hint="eastAsia"/>
          <w:lang w:val="en-US" w:eastAsia="zh-CN"/>
        </w:rPr>
        <w:t>测试报告</w:t>
      </w:r>
      <w:r>
        <w:rPr>
          <w:rFonts w:hint="default"/>
          <w:lang w:val="en-US" w:eastAsia="zh-CN"/>
        </w:rPr>
        <w:t>’</w:t>
      </w:r>
      <w:r>
        <w:rPr>
          <w:rFonts w:hint="eastAsia"/>
          <w:lang w:val="en-US" w:eastAsia="zh-CN"/>
        </w:rPr>
        <w:t>,description=</w:t>
      </w:r>
      <w:r>
        <w:rPr>
          <w:rFonts w:hint="default"/>
          <w:lang w:val="en-US" w:eastAsia="zh-CN"/>
        </w:rPr>
        <w:t>’</w:t>
      </w:r>
      <w:r>
        <w:rPr>
          <w:rFonts w:hint="eastAsia"/>
          <w:lang w:val="en-US" w:eastAsia="zh-CN"/>
        </w:rPr>
        <w:t>说明</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runner.run(suite)</w:t>
      </w:r>
    </w:p>
    <w:p>
      <w:pPr>
        <w:rPr>
          <w:rFonts w:hint="default"/>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9BCF612E"/>
    <w:multiLevelType w:val="singleLevel"/>
    <w:tmpl w:val="9BCF612E"/>
    <w:lvl w:ilvl="0" w:tentative="0">
      <w:start w:val="1"/>
      <w:numFmt w:val="decimal"/>
      <w:suff w:val="nothing"/>
      <w:lvlText w:val="（%1）"/>
      <w:lvlJc w:val="left"/>
    </w:lvl>
  </w:abstractNum>
  <w:abstractNum w:abstractNumId="3">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1"/>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4">
    <w:nsid w:val="A07F5CCB"/>
    <w:multiLevelType w:val="singleLevel"/>
    <w:tmpl w:val="A07F5CCB"/>
    <w:lvl w:ilvl="0" w:tentative="0">
      <w:start w:val="1"/>
      <w:numFmt w:val="decimal"/>
      <w:suff w:val="nothing"/>
      <w:lvlText w:val="（%1）"/>
      <w:lvlJc w:val="left"/>
    </w:lvl>
  </w:abstractNum>
  <w:abstractNum w:abstractNumId="5">
    <w:nsid w:val="E45F45B0"/>
    <w:multiLevelType w:val="singleLevel"/>
    <w:tmpl w:val="E45F45B0"/>
    <w:lvl w:ilvl="0" w:tentative="0">
      <w:start w:val="1"/>
      <w:numFmt w:val="decimal"/>
      <w:suff w:val="nothing"/>
      <w:lvlText w:val="（%1）"/>
      <w:lvlJc w:val="left"/>
    </w:lvl>
  </w:abstractNum>
  <w:abstractNum w:abstractNumId="6">
    <w:nsid w:val="213C766E"/>
    <w:multiLevelType w:val="singleLevel"/>
    <w:tmpl w:val="213C766E"/>
    <w:lvl w:ilvl="0" w:tentative="0">
      <w:start w:val="1"/>
      <w:numFmt w:val="decimal"/>
      <w:suff w:val="nothing"/>
      <w:lvlText w:val="（%1）"/>
      <w:lvlJc w:val="left"/>
    </w:lvl>
  </w:abstractNum>
  <w:abstractNum w:abstractNumId="7">
    <w:nsid w:val="3D536F80"/>
    <w:multiLevelType w:val="multilevel"/>
    <w:tmpl w:val="3D536F8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7"/>
  </w:num>
  <w:num w:numId="2">
    <w:abstractNumId w:val="8"/>
  </w:num>
  <w:num w:numId="3">
    <w:abstractNumId w:val="3"/>
  </w:num>
  <w:num w:numId="4">
    <w:abstractNumId w:val="4"/>
  </w:num>
  <w:num w:numId="5">
    <w:abstractNumId w:val="2"/>
  </w:num>
  <w:num w:numId="6">
    <w:abstractNumId w:val="5"/>
  </w:num>
  <w:num w:numId="7">
    <w:abstractNumId w:val="1"/>
  </w:num>
  <w:num w:numId="8">
    <w:abstractNumId w:val="9"/>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54637"/>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49BB"/>
    <w:rsid w:val="003120B0"/>
    <w:rsid w:val="00316A15"/>
    <w:rsid w:val="00327591"/>
    <w:rsid w:val="0033734E"/>
    <w:rsid w:val="003532FE"/>
    <w:rsid w:val="00357E07"/>
    <w:rsid w:val="00367B7E"/>
    <w:rsid w:val="003A0056"/>
    <w:rsid w:val="003B47E1"/>
    <w:rsid w:val="003F44B9"/>
    <w:rsid w:val="004123C7"/>
    <w:rsid w:val="00440D08"/>
    <w:rsid w:val="004724F9"/>
    <w:rsid w:val="00482CFF"/>
    <w:rsid w:val="00490FCA"/>
    <w:rsid w:val="004D0409"/>
    <w:rsid w:val="004D52B3"/>
    <w:rsid w:val="004F6D45"/>
    <w:rsid w:val="00527298"/>
    <w:rsid w:val="0053148B"/>
    <w:rsid w:val="00537784"/>
    <w:rsid w:val="00550933"/>
    <w:rsid w:val="0055567E"/>
    <w:rsid w:val="0059305B"/>
    <w:rsid w:val="005A60DC"/>
    <w:rsid w:val="005B27D3"/>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B128C"/>
    <w:rsid w:val="007E45FF"/>
    <w:rsid w:val="00807625"/>
    <w:rsid w:val="00832FEF"/>
    <w:rsid w:val="008518BB"/>
    <w:rsid w:val="0087035F"/>
    <w:rsid w:val="008811AB"/>
    <w:rsid w:val="008F101E"/>
    <w:rsid w:val="008F3615"/>
    <w:rsid w:val="00907242"/>
    <w:rsid w:val="009159D0"/>
    <w:rsid w:val="00916442"/>
    <w:rsid w:val="00925E40"/>
    <w:rsid w:val="00937B4D"/>
    <w:rsid w:val="0094689A"/>
    <w:rsid w:val="009668B2"/>
    <w:rsid w:val="009932BF"/>
    <w:rsid w:val="009A67E3"/>
    <w:rsid w:val="009B5ADF"/>
    <w:rsid w:val="009D4EB1"/>
    <w:rsid w:val="009E21C9"/>
    <w:rsid w:val="009E4F32"/>
    <w:rsid w:val="009F25DE"/>
    <w:rsid w:val="00A23D5F"/>
    <w:rsid w:val="00A4056C"/>
    <w:rsid w:val="00A44839"/>
    <w:rsid w:val="00A44CFD"/>
    <w:rsid w:val="00A632DC"/>
    <w:rsid w:val="00A8780B"/>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37C6C"/>
    <w:rsid w:val="00C41B4D"/>
    <w:rsid w:val="00C76B94"/>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60C24"/>
    <w:rsid w:val="00D74B01"/>
    <w:rsid w:val="00D92183"/>
    <w:rsid w:val="00DB7B0D"/>
    <w:rsid w:val="00DC73F1"/>
    <w:rsid w:val="00DF0808"/>
    <w:rsid w:val="00E023C9"/>
    <w:rsid w:val="00E06773"/>
    <w:rsid w:val="00E14E12"/>
    <w:rsid w:val="00E312C8"/>
    <w:rsid w:val="00E558F8"/>
    <w:rsid w:val="00E80C92"/>
    <w:rsid w:val="00E85BF0"/>
    <w:rsid w:val="00EB5D29"/>
    <w:rsid w:val="00EC3E5D"/>
    <w:rsid w:val="00ED486F"/>
    <w:rsid w:val="00EE27E7"/>
    <w:rsid w:val="00EE5226"/>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82749"/>
    <w:rsid w:val="010B402F"/>
    <w:rsid w:val="010B6210"/>
    <w:rsid w:val="010B719B"/>
    <w:rsid w:val="010E4226"/>
    <w:rsid w:val="010E4CAF"/>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9199F"/>
    <w:rsid w:val="0159442B"/>
    <w:rsid w:val="015B2D79"/>
    <w:rsid w:val="015D4E46"/>
    <w:rsid w:val="015D52EC"/>
    <w:rsid w:val="015F71E7"/>
    <w:rsid w:val="01605C7E"/>
    <w:rsid w:val="01607D78"/>
    <w:rsid w:val="01611D41"/>
    <w:rsid w:val="01651738"/>
    <w:rsid w:val="016533CB"/>
    <w:rsid w:val="01690490"/>
    <w:rsid w:val="016A21E7"/>
    <w:rsid w:val="016A244D"/>
    <w:rsid w:val="016E4F91"/>
    <w:rsid w:val="017152DA"/>
    <w:rsid w:val="01716DF8"/>
    <w:rsid w:val="0174108F"/>
    <w:rsid w:val="017523D0"/>
    <w:rsid w:val="01762DD9"/>
    <w:rsid w:val="01766B97"/>
    <w:rsid w:val="01772AA4"/>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B6359"/>
    <w:rsid w:val="020E60CA"/>
    <w:rsid w:val="021148C2"/>
    <w:rsid w:val="02132BE1"/>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560AF"/>
    <w:rsid w:val="02366C65"/>
    <w:rsid w:val="02392D2E"/>
    <w:rsid w:val="023B2A07"/>
    <w:rsid w:val="023B5978"/>
    <w:rsid w:val="023D257A"/>
    <w:rsid w:val="023E5A13"/>
    <w:rsid w:val="02400ECF"/>
    <w:rsid w:val="02402B99"/>
    <w:rsid w:val="02420D5F"/>
    <w:rsid w:val="02422CC8"/>
    <w:rsid w:val="02465B75"/>
    <w:rsid w:val="02484CC6"/>
    <w:rsid w:val="024918AF"/>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F6A5F"/>
    <w:rsid w:val="0260551F"/>
    <w:rsid w:val="02605B9F"/>
    <w:rsid w:val="026305AA"/>
    <w:rsid w:val="02680637"/>
    <w:rsid w:val="026A60D2"/>
    <w:rsid w:val="026C0AA8"/>
    <w:rsid w:val="026F7627"/>
    <w:rsid w:val="027141A1"/>
    <w:rsid w:val="0272486C"/>
    <w:rsid w:val="02751B0E"/>
    <w:rsid w:val="027B7AF7"/>
    <w:rsid w:val="027C1892"/>
    <w:rsid w:val="027E59AB"/>
    <w:rsid w:val="028176A5"/>
    <w:rsid w:val="028454AD"/>
    <w:rsid w:val="028A6C81"/>
    <w:rsid w:val="028B4F73"/>
    <w:rsid w:val="028C40ED"/>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D0826"/>
    <w:rsid w:val="02CD0E70"/>
    <w:rsid w:val="02CD1A68"/>
    <w:rsid w:val="02CD7BFA"/>
    <w:rsid w:val="02CE12B3"/>
    <w:rsid w:val="02CE7EA9"/>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20263"/>
    <w:rsid w:val="02F22825"/>
    <w:rsid w:val="02F34E58"/>
    <w:rsid w:val="02F37502"/>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52E56"/>
    <w:rsid w:val="03275DAA"/>
    <w:rsid w:val="032775DB"/>
    <w:rsid w:val="032B737A"/>
    <w:rsid w:val="032C71EE"/>
    <w:rsid w:val="032D722F"/>
    <w:rsid w:val="032E3ED6"/>
    <w:rsid w:val="03324579"/>
    <w:rsid w:val="03324C93"/>
    <w:rsid w:val="03343522"/>
    <w:rsid w:val="03362C88"/>
    <w:rsid w:val="033933A4"/>
    <w:rsid w:val="033960F5"/>
    <w:rsid w:val="033A147D"/>
    <w:rsid w:val="033A29C1"/>
    <w:rsid w:val="033D7AC4"/>
    <w:rsid w:val="033F409E"/>
    <w:rsid w:val="034030BD"/>
    <w:rsid w:val="03404F30"/>
    <w:rsid w:val="03466D40"/>
    <w:rsid w:val="034A2176"/>
    <w:rsid w:val="034B5C2E"/>
    <w:rsid w:val="03543CEE"/>
    <w:rsid w:val="03576B61"/>
    <w:rsid w:val="0358232A"/>
    <w:rsid w:val="035E0DBD"/>
    <w:rsid w:val="03650738"/>
    <w:rsid w:val="03667B65"/>
    <w:rsid w:val="036C70A9"/>
    <w:rsid w:val="036D0784"/>
    <w:rsid w:val="0371016F"/>
    <w:rsid w:val="03722319"/>
    <w:rsid w:val="03731DB8"/>
    <w:rsid w:val="03763966"/>
    <w:rsid w:val="037700E2"/>
    <w:rsid w:val="037C7BAF"/>
    <w:rsid w:val="037D2AC1"/>
    <w:rsid w:val="037E2167"/>
    <w:rsid w:val="037E22D8"/>
    <w:rsid w:val="037F6CCF"/>
    <w:rsid w:val="03862BDE"/>
    <w:rsid w:val="0386636E"/>
    <w:rsid w:val="038A6CCE"/>
    <w:rsid w:val="038B6575"/>
    <w:rsid w:val="038E2099"/>
    <w:rsid w:val="038E593F"/>
    <w:rsid w:val="038E5ADF"/>
    <w:rsid w:val="038F5D2A"/>
    <w:rsid w:val="03902A0A"/>
    <w:rsid w:val="0390468A"/>
    <w:rsid w:val="03937426"/>
    <w:rsid w:val="039A203F"/>
    <w:rsid w:val="039F3182"/>
    <w:rsid w:val="03A04F30"/>
    <w:rsid w:val="03A05C1D"/>
    <w:rsid w:val="03A10485"/>
    <w:rsid w:val="03A313AC"/>
    <w:rsid w:val="03A63C51"/>
    <w:rsid w:val="03A92AC2"/>
    <w:rsid w:val="03AD3CCD"/>
    <w:rsid w:val="03B1136E"/>
    <w:rsid w:val="03B11D01"/>
    <w:rsid w:val="03B21126"/>
    <w:rsid w:val="03B274A0"/>
    <w:rsid w:val="03B437CC"/>
    <w:rsid w:val="03B57BF5"/>
    <w:rsid w:val="03B70D6B"/>
    <w:rsid w:val="03B76BF1"/>
    <w:rsid w:val="03B85379"/>
    <w:rsid w:val="03B86E1A"/>
    <w:rsid w:val="03B948A2"/>
    <w:rsid w:val="03B97EBC"/>
    <w:rsid w:val="03BC0E48"/>
    <w:rsid w:val="03BC16B5"/>
    <w:rsid w:val="03BC1AF3"/>
    <w:rsid w:val="03BC201C"/>
    <w:rsid w:val="03BC3083"/>
    <w:rsid w:val="03BC5828"/>
    <w:rsid w:val="03BD2CD4"/>
    <w:rsid w:val="03C02A17"/>
    <w:rsid w:val="03C13B0B"/>
    <w:rsid w:val="03CA69DC"/>
    <w:rsid w:val="03CC0244"/>
    <w:rsid w:val="03CC4690"/>
    <w:rsid w:val="03CE0570"/>
    <w:rsid w:val="03CE196F"/>
    <w:rsid w:val="03CE3F90"/>
    <w:rsid w:val="03D052E0"/>
    <w:rsid w:val="03D07772"/>
    <w:rsid w:val="03D165C5"/>
    <w:rsid w:val="03D52B5C"/>
    <w:rsid w:val="03D53145"/>
    <w:rsid w:val="03D94A1A"/>
    <w:rsid w:val="03DA2DAB"/>
    <w:rsid w:val="03DB2F71"/>
    <w:rsid w:val="03DD4005"/>
    <w:rsid w:val="03DD6876"/>
    <w:rsid w:val="03DF0FEA"/>
    <w:rsid w:val="03DF4C09"/>
    <w:rsid w:val="03E13F40"/>
    <w:rsid w:val="03E23D88"/>
    <w:rsid w:val="03E363AE"/>
    <w:rsid w:val="03E46952"/>
    <w:rsid w:val="03E549E3"/>
    <w:rsid w:val="03E86C89"/>
    <w:rsid w:val="03E9262B"/>
    <w:rsid w:val="03E9324F"/>
    <w:rsid w:val="03EB2609"/>
    <w:rsid w:val="03EB32BF"/>
    <w:rsid w:val="03F1427F"/>
    <w:rsid w:val="03F414D9"/>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A3BD2"/>
    <w:rsid w:val="043F080B"/>
    <w:rsid w:val="0440050C"/>
    <w:rsid w:val="04421073"/>
    <w:rsid w:val="04426993"/>
    <w:rsid w:val="04440261"/>
    <w:rsid w:val="0446108C"/>
    <w:rsid w:val="0447470B"/>
    <w:rsid w:val="044A630B"/>
    <w:rsid w:val="044F1428"/>
    <w:rsid w:val="044F2B73"/>
    <w:rsid w:val="04595D86"/>
    <w:rsid w:val="045A2A03"/>
    <w:rsid w:val="045C67F1"/>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978B9"/>
    <w:rsid w:val="047A16B7"/>
    <w:rsid w:val="047A36ED"/>
    <w:rsid w:val="047A3E3A"/>
    <w:rsid w:val="047C2B77"/>
    <w:rsid w:val="047E4FC5"/>
    <w:rsid w:val="047F7A2B"/>
    <w:rsid w:val="04813818"/>
    <w:rsid w:val="048158A6"/>
    <w:rsid w:val="0481604E"/>
    <w:rsid w:val="04857783"/>
    <w:rsid w:val="048C6451"/>
    <w:rsid w:val="048E509F"/>
    <w:rsid w:val="04903D88"/>
    <w:rsid w:val="04913E5F"/>
    <w:rsid w:val="04952984"/>
    <w:rsid w:val="049757A1"/>
    <w:rsid w:val="04983665"/>
    <w:rsid w:val="049C5E27"/>
    <w:rsid w:val="049D6F03"/>
    <w:rsid w:val="049E174B"/>
    <w:rsid w:val="049F339F"/>
    <w:rsid w:val="04A00869"/>
    <w:rsid w:val="04A060AF"/>
    <w:rsid w:val="04A40EDF"/>
    <w:rsid w:val="04A707ED"/>
    <w:rsid w:val="04AA4A1E"/>
    <w:rsid w:val="04AC046F"/>
    <w:rsid w:val="04AD652E"/>
    <w:rsid w:val="04AD72B9"/>
    <w:rsid w:val="04B23C15"/>
    <w:rsid w:val="04B3730F"/>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A2B5C"/>
    <w:rsid w:val="04E007F9"/>
    <w:rsid w:val="04E05950"/>
    <w:rsid w:val="04E52C83"/>
    <w:rsid w:val="04E7584F"/>
    <w:rsid w:val="04E76295"/>
    <w:rsid w:val="04E95126"/>
    <w:rsid w:val="04ED6FA7"/>
    <w:rsid w:val="04F071A3"/>
    <w:rsid w:val="04F1410B"/>
    <w:rsid w:val="04F3094D"/>
    <w:rsid w:val="04F547F5"/>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446CF"/>
    <w:rsid w:val="0516438E"/>
    <w:rsid w:val="051709A4"/>
    <w:rsid w:val="05171E33"/>
    <w:rsid w:val="051C7B5D"/>
    <w:rsid w:val="051D3E2A"/>
    <w:rsid w:val="05223B1A"/>
    <w:rsid w:val="052347C4"/>
    <w:rsid w:val="05243D27"/>
    <w:rsid w:val="05252858"/>
    <w:rsid w:val="05291014"/>
    <w:rsid w:val="05294E0A"/>
    <w:rsid w:val="052D3E92"/>
    <w:rsid w:val="052D6FD8"/>
    <w:rsid w:val="05315AA0"/>
    <w:rsid w:val="05370DFE"/>
    <w:rsid w:val="0537228F"/>
    <w:rsid w:val="053765B3"/>
    <w:rsid w:val="05381322"/>
    <w:rsid w:val="053F2571"/>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425EB"/>
    <w:rsid w:val="05581411"/>
    <w:rsid w:val="0558517C"/>
    <w:rsid w:val="055A0110"/>
    <w:rsid w:val="055B06E7"/>
    <w:rsid w:val="055B5369"/>
    <w:rsid w:val="055C269D"/>
    <w:rsid w:val="055F28D9"/>
    <w:rsid w:val="055F7CD9"/>
    <w:rsid w:val="05615BFB"/>
    <w:rsid w:val="05630BDF"/>
    <w:rsid w:val="0563566A"/>
    <w:rsid w:val="0566569C"/>
    <w:rsid w:val="05673D89"/>
    <w:rsid w:val="056809BC"/>
    <w:rsid w:val="05686F53"/>
    <w:rsid w:val="0569034E"/>
    <w:rsid w:val="056A33F3"/>
    <w:rsid w:val="056C3909"/>
    <w:rsid w:val="05711D05"/>
    <w:rsid w:val="05716BC5"/>
    <w:rsid w:val="057544FB"/>
    <w:rsid w:val="057754DB"/>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F0BA6"/>
    <w:rsid w:val="05CF6D8F"/>
    <w:rsid w:val="05D04474"/>
    <w:rsid w:val="05D148B2"/>
    <w:rsid w:val="05D4423F"/>
    <w:rsid w:val="05D5744F"/>
    <w:rsid w:val="05DA3CFB"/>
    <w:rsid w:val="05DA5771"/>
    <w:rsid w:val="05DB3020"/>
    <w:rsid w:val="05DE6813"/>
    <w:rsid w:val="05DF31F5"/>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75922"/>
    <w:rsid w:val="06280F3D"/>
    <w:rsid w:val="062845A9"/>
    <w:rsid w:val="06320743"/>
    <w:rsid w:val="0632473E"/>
    <w:rsid w:val="06340C1F"/>
    <w:rsid w:val="06343AFC"/>
    <w:rsid w:val="06344B93"/>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6B6C"/>
    <w:rsid w:val="065737F1"/>
    <w:rsid w:val="065A1081"/>
    <w:rsid w:val="065B3791"/>
    <w:rsid w:val="065C7D30"/>
    <w:rsid w:val="065D7FE2"/>
    <w:rsid w:val="066051AA"/>
    <w:rsid w:val="06611AE0"/>
    <w:rsid w:val="06630C67"/>
    <w:rsid w:val="06646E10"/>
    <w:rsid w:val="06673377"/>
    <w:rsid w:val="06692258"/>
    <w:rsid w:val="066A2DA4"/>
    <w:rsid w:val="066A6C5B"/>
    <w:rsid w:val="066B73F0"/>
    <w:rsid w:val="066E2265"/>
    <w:rsid w:val="066F0164"/>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913980"/>
    <w:rsid w:val="06940411"/>
    <w:rsid w:val="06973239"/>
    <w:rsid w:val="069A531B"/>
    <w:rsid w:val="069A6AED"/>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438BC"/>
    <w:rsid w:val="06DA44A6"/>
    <w:rsid w:val="06DB1907"/>
    <w:rsid w:val="06DB31E8"/>
    <w:rsid w:val="06DC05B6"/>
    <w:rsid w:val="06DE5281"/>
    <w:rsid w:val="06E00511"/>
    <w:rsid w:val="06E04543"/>
    <w:rsid w:val="06E057B7"/>
    <w:rsid w:val="06E10C77"/>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7AE1"/>
    <w:rsid w:val="07057929"/>
    <w:rsid w:val="0707235C"/>
    <w:rsid w:val="070804E5"/>
    <w:rsid w:val="07097212"/>
    <w:rsid w:val="070A3362"/>
    <w:rsid w:val="07100F31"/>
    <w:rsid w:val="07154E38"/>
    <w:rsid w:val="07167035"/>
    <w:rsid w:val="07177F03"/>
    <w:rsid w:val="071B6AEA"/>
    <w:rsid w:val="071C0195"/>
    <w:rsid w:val="071C07BA"/>
    <w:rsid w:val="071D75E3"/>
    <w:rsid w:val="07215D29"/>
    <w:rsid w:val="072702E6"/>
    <w:rsid w:val="07282284"/>
    <w:rsid w:val="072923D2"/>
    <w:rsid w:val="072B47DD"/>
    <w:rsid w:val="072C0739"/>
    <w:rsid w:val="072D61AF"/>
    <w:rsid w:val="07320D99"/>
    <w:rsid w:val="07335770"/>
    <w:rsid w:val="07343457"/>
    <w:rsid w:val="0735692B"/>
    <w:rsid w:val="07356D81"/>
    <w:rsid w:val="073627AD"/>
    <w:rsid w:val="073711C3"/>
    <w:rsid w:val="073E5B47"/>
    <w:rsid w:val="073F15AA"/>
    <w:rsid w:val="07410219"/>
    <w:rsid w:val="07457E1D"/>
    <w:rsid w:val="07465F04"/>
    <w:rsid w:val="07471C08"/>
    <w:rsid w:val="074954D0"/>
    <w:rsid w:val="074D4F60"/>
    <w:rsid w:val="074E4BB9"/>
    <w:rsid w:val="074F5451"/>
    <w:rsid w:val="075041CD"/>
    <w:rsid w:val="07522638"/>
    <w:rsid w:val="07544C16"/>
    <w:rsid w:val="07557F8D"/>
    <w:rsid w:val="075E16A1"/>
    <w:rsid w:val="075E2199"/>
    <w:rsid w:val="075F0219"/>
    <w:rsid w:val="07602CC2"/>
    <w:rsid w:val="07614C34"/>
    <w:rsid w:val="076738A9"/>
    <w:rsid w:val="07693391"/>
    <w:rsid w:val="07696870"/>
    <w:rsid w:val="076F184E"/>
    <w:rsid w:val="0771680F"/>
    <w:rsid w:val="07731A32"/>
    <w:rsid w:val="0775084A"/>
    <w:rsid w:val="07761D27"/>
    <w:rsid w:val="077A56D2"/>
    <w:rsid w:val="077E2458"/>
    <w:rsid w:val="077E5A07"/>
    <w:rsid w:val="07806853"/>
    <w:rsid w:val="07815BA5"/>
    <w:rsid w:val="07817934"/>
    <w:rsid w:val="07824FB2"/>
    <w:rsid w:val="07834964"/>
    <w:rsid w:val="07864F96"/>
    <w:rsid w:val="0786731B"/>
    <w:rsid w:val="07870242"/>
    <w:rsid w:val="07872A5A"/>
    <w:rsid w:val="07891621"/>
    <w:rsid w:val="078D2072"/>
    <w:rsid w:val="078D5106"/>
    <w:rsid w:val="078E5394"/>
    <w:rsid w:val="078E5F28"/>
    <w:rsid w:val="079208BA"/>
    <w:rsid w:val="07922F8C"/>
    <w:rsid w:val="07932211"/>
    <w:rsid w:val="07947AFC"/>
    <w:rsid w:val="07960E6B"/>
    <w:rsid w:val="079966A0"/>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A4CE4"/>
    <w:rsid w:val="07FC65D3"/>
    <w:rsid w:val="07FD2EE3"/>
    <w:rsid w:val="07FE236C"/>
    <w:rsid w:val="08017CF9"/>
    <w:rsid w:val="080371F5"/>
    <w:rsid w:val="080A29AF"/>
    <w:rsid w:val="08102FED"/>
    <w:rsid w:val="08113243"/>
    <w:rsid w:val="08116ED6"/>
    <w:rsid w:val="08130CB8"/>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A3E12"/>
    <w:rsid w:val="085A43A9"/>
    <w:rsid w:val="085A44B5"/>
    <w:rsid w:val="085B12B4"/>
    <w:rsid w:val="085D73A0"/>
    <w:rsid w:val="085F3D78"/>
    <w:rsid w:val="08612A58"/>
    <w:rsid w:val="08616692"/>
    <w:rsid w:val="08660B69"/>
    <w:rsid w:val="08667F4E"/>
    <w:rsid w:val="08694998"/>
    <w:rsid w:val="0869631A"/>
    <w:rsid w:val="086D5B58"/>
    <w:rsid w:val="086F4130"/>
    <w:rsid w:val="08711F04"/>
    <w:rsid w:val="08712DD3"/>
    <w:rsid w:val="0871565C"/>
    <w:rsid w:val="0873516E"/>
    <w:rsid w:val="087369E4"/>
    <w:rsid w:val="08753174"/>
    <w:rsid w:val="08763749"/>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923EF0"/>
    <w:rsid w:val="08946D20"/>
    <w:rsid w:val="08983C3C"/>
    <w:rsid w:val="089B324C"/>
    <w:rsid w:val="089D77A9"/>
    <w:rsid w:val="089F4B1B"/>
    <w:rsid w:val="08A474A1"/>
    <w:rsid w:val="08A6393C"/>
    <w:rsid w:val="08A8481D"/>
    <w:rsid w:val="08A91CC7"/>
    <w:rsid w:val="08AA4B92"/>
    <w:rsid w:val="08AB3247"/>
    <w:rsid w:val="08AB6748"/>
    <w:rsid w:val="08AC45F4"/>
    <w:rsid w:val="08AE5430"/>
    <w:rsid w:val="08AF659E"/>
    <w:rsid w:val="08B2595E"/>
    <w:rsid w:val="08B34FE1"/>
    <w:rsid w:val="08B548B0"/>
    <w:rsid w:val="08B54E6F"/>
    <w:rsid w:val="08BB6FBE"/>
    <w:rsid w:val="08BD31ED"/>
    <w:rsid w:val="08C43D03"/>
    <w:rsid w:val="08C44465"/>
    <w:rsid w:val="08C476BC"/>
    <w:rsid w:val="08C54879"/>
    <w:rsid w:val="08C82D6F"/>
    <w:rsid w:val="08C84A4B"/>
    <w:rsid w:val="08C85ECA"/>
    <w:rsid w:val="08C9554D"/>
    <w:rsid w:val="08CA0207"/>
    <w:rsid w:val="08CA4AD8"/>
    <w:rsid w:val="08CF1312"/>
    <w:rsid w:val="08CF24D4"/>
    <w:rsid w:val="08D02D89"/>
    <w:rsid w:val="08D134DA"/>
    <w:rsid w:val="08D15118"/>
    <w:rsid w:val="08D20DE1"/>
    <w:rsid w:val="08D4293B"/>
    <w:rsid w:val="08D44B7D"/>
    <w:rsid w:val="08D4717D"/>
    <w:rsid w:val="08D53F37"/>
    <w:rsid w:val="08D554F4"/>
    <w:rsid w:val="08D6064D"/>
    <w:rsid w:val="08D70E37"/>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45D4"/>
    <w:rsid w:val="08FE46FB"/>
    <w:rsid w:val="08FE5661"/>
    <w:rsid w:val="0900327C"/>
    <w:rsid w:val="09011CE5"/>
    <w:rsid w:val="090129DD"/>
    <w:rsid w:val="0901572C"/>
    <w:rsid w:val="09016533"/>
    <w:rsid w:val="090174D3"/>
    <w:rsid w:val="09051C45"/>
    <w:rsid w:val="0905388E"/>
    <w:rsid w:val="090B3533"/>
    <w:rsid w:val="090C0F76"/>
    <w:rsid w:val="090C3F6F"/>
    <w:rsid w:val="090C681E"/>
    <w:rsid w:val="090C717C"/>
    <w:rsid w:val="090D1984"/>
    <w:rsid w:val="090E1B3E"/>
    <w:rsid w:val="090E1D63"/>
    <w:rsid w:val="090F3837"/>
    <w:rsid w:val="0911073A"/>
    <w:rsid w:val="091134D7"/>
    <w:rsid w:val="09132A62"/>
    <w:rsid w:val="0914181B"/>
    <w:rsid w:val="091571FA"/>
    <w:rsid w:val="09166B74"/>
    <w:rsid w:val="09181CB9"/>
    <w:rsid w:val="091C4FAE"/>
    <w:rsid w:val="091D0C9F"/>
    <w:rsid w:val="091D3778"/>
    <w:rsid w:val="091D3E69"/>
    <w:rsid w:val="09250C0B"/>
    <w:rsid w:val="0927581A"/>
    <w:rsid w:val="09281110"/>
    <w:rsid w:val="092836F7"/>
    <w:rsid w:val="09284912"/>
    <w:rsid w:val="092A386D"/>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3D50"/>
    <w:rsid w:val="09641AC9"/>
    <w:rsid w:val="09645D50"/>
    <w:rsid w:val="09651760"/>
    <w:rsid w:val="096635B8"/>
    <w:rsid w:val="096E1E44"/>
    <w:rsid w:val="096F577F"/>
    <w:rsid w:val="09724A60"/>
    <w:rsid w:val="0974005A"/>
    <w:rsid w:val="09741E28"/>
    <w:rsid w:val="09746730"/>
    <w:rsid w:val="0976583D"/>
    <w:rsid w:val="09776DA7"/>
    <w:rsid w:val="0977713E"/>
    <w:rsid w:val="09780E6E"/>
    <w:rsid w:val="09795E45"/>
    <w:rsid w:val="097D7493"/>
    <w:rsid w:val="098079E3"/>
    <w:rsid w:val="09825130"/>
    <w:rsid w:val="0984769F"/>
    <w:rsid w:val="0985382A"/>
    <w:rsid w:val="098B1A6E"/>
    <w:rsid w:val="098C72F4"/>
    <w:rsid w:val="098D4BF2"/>
    <w:rsid w:val="09923F9F"/>
    <w:rsid w:val="0995684A"/>
    <w:rsid w:val="09956CB8"/>
    <w:rsid w:val="09960824"/>
    <w:rsid w:val="09962E93"/>
    <w:rsid w:val="09980A09"/>
    <w:rsid w:val="09987905"/>
    <w:rsid w:val="099A6AAA"/>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E2CCB"/>
    <w:rsid w:val="09D21EF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D25ED"/>
    <w:rsid w:val="09FD3D0C"/>
    <w:rsid w:val="09FD421F"/>
    <w:rsid w:val="09FE24B0"/>
    <w:rsid w:val="0A016508"/>
    <w:rsid w:val="0A0267BD"/>
    <w:rsid w:val="0A0547BE"/>
    <w:rsid w:val="0A0727DA"/>
    <w:rsid w:val="0A074B0C"/>
    <w:rsid w:val="0A086AD1"/>
    <w:rsid w:val="0A092ED1"/>
    <w:rsid w:val="0A0A4BC6"/>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87025"/>
    <w:rsid w:val="0A293B35"/>
    <w:rsid w:val="0A2A3322"/>
    <w:rsid w:val="0A2C6F13"/>
    <w:rsid w:val="0A2D451F"/>
    <w:rsid w:val="0A2F3222"/>
    <w:rsid w:val="0A300A39"/>
    <w:rsid w:val="0A322D22"/>
    <w:rsid w:val="0A333F49"/>
    <w:rsid w:val="0A33556E"/>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778B"/>
    <w:rsid w:val="0A7B1EDA"/>
    <w:rsid w:val="0A7B6063"/>
    <w:rsid w:val="0A7E6B34"/>
    <w:rsid w:val="0A7F523E"/>
    <w:rsid w:val="0A863B29"/>
    <w:rsid w:val="0A8653A8"/>
    <w:rsid w:val="0A887B82"/>
    <w:rsid w:val="0A8A61A5"/>
    <w:rsid w:val="0A8B6A81"/>
    <w:rsid w:val="0A8C3F94"/>
    <w:rsid w:val="0A8D6721"/>
    <w:rsid w:val="0A91192B"/>
    <w:rsid w:val="0A93518B"/>
    <w:rsid w:val="0A9372E6"/>
    <w:rsid w:val="0A962AF0"/>
    <w:rsid w:val="0A9A4361"/>
    <w:rsid w:val="0A9B5A69"/>
    <w:rsid w:val="0A9C2516"/>
    <w:rsid w:val="0AA31457"/>
    <w:rsid w:val="0AA3511D"/>
    <w:rsid w:val="0AA352ED"/>
    <w:rsid w:val="0AA509A0"/>
    <w:rsid w:val="0AA914A4"/>
    <w:rsid w:val="0AA92B17"/>
    <w:rsid w:val="0AA970EC"/>
    <w:rsid w:val="0AAA46EE"/>
    <w:rsid w:val="0AAC55A2"/>
    <w:rsid w:val="0AB12E13"/>
    <w:rsid w:val="0AB14A2D"/>
    <w:rsid w:val="0AB22410"/>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D555B"/>
    <w:rsid w:val="0ADE3E19"/>
    <w:rsid w:val="0AE0532F"/>
    <w:rsid w:val="0AE108E3"/>
    <w:rsid w:val="0AE21472"/>
    <w:rsid w:val="0AE26376"/>
    <w:rsid w:val="0AE33462"/>
    <w:rsid w:val="0AE46818"/>
    <w:rsid w:val="0AE76331"/>
    <w:rsid w:val="0AE957B8"/>
    <w:rsid w:val="0AEC6A41"/>
    <w:rsid w:val="0AED235B"/>
    <w:rsid w:val="0AED540B"/>
    <w:rsid w:val="0AEE5A5A"/>
    <w:rsid w:val="0AEE5D81"/>
    <w:rsid w:val="0AEF7AB7"/>
    <w:rsid w:val="0AF3412B"/>
    <w:rsid w:val="0AF70B5F"/>
    <w:rsid w:val="0AF87D89"/>
    <w:rsid w:val="0AFC11CA"/>
    <w:rsid w:val="0AFC2568"/>
    <w:rsid w:val="0B010C08"/>
    <w:rsid w:val="0B04729A"/>
    <w:rsid w:val="0B062AE1"/>
    <w:rsid w:val="0B093246"/>
    <w:rsid w:val="0B0A1D64"/>
    <w:rsid w:val="0B12664B"/>
    <w:rsid w:val="0B126E6E"/>
    <w:rsid w:val="0B127346"/>
    <w:rsid w:val="0B132B64"/>
    <w:rsid w:val="0B141943"/>
    <w:rsid w:val="0B1437F0"/>
    <w:rsid w:val="0B1E4E8E"/>
    <w:rsid w:val="0B1F27BA"/>
    <w:rsid w:val="0B2134EF"/>
    <w:rsid w:val="0B221106"/>
    <w:rsid w:val="0B235D87"/>
    <w:rsid w:val="0B24199D"/>
    <w:rsid w:val="0B2636C7"/>
    <w:rsid w:val="0B272485"/>
    <w:rsid w:val="0B2D3D4A"/>
    <w:rsid w:val="0B2D6066"/>
    <w:rsid w:val="0B2E0D71"/>
    <w:rsid w:val="0B2E670F"/>
    <w:rsid w:val="0B2F1324"/>
    <w:rsid w:val="0B330B24"/>
    <w:rsid w:val="0B391860"/>
    <w:rsid w:val="0B393CFB"/>
    <w:rsid w:val="0B3A0E7A"/>
    <w:rsid w:val="0B3B0C9D"/>
    <w:rsid w:val="0B3C08AA"/>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636DD"/>
    <w:rsid w:val="0B576022"/>
    <w:rsid w:val="0B586719"/>
    <w:rsid w:val="0B5A7A1D"/>
    <w:rsid w:val="0B5D05C7"/>
    <w:rsid w:val="0B5D3E35"/>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160D2"/>
    <w:rsid w:val="0B824A13"/>
    <w:rsid w:val="0B86649E"/>
    <w:rsid w:val="0B887F9A"/>
    <w:rsid w:val="0B8A21E7"/>
    <w:rsid w:val="0B9020C5"/>
    <w:rsid w:val="0B9030EE"/>
    <w:rsid w:val="0B91788A"/>
    <w:rsid w:val="0B92002B"/>
    <w:rsid w:val="0B93635A"/>
    <w:rsid w:val="0B9529C6"/>
    <w:rsid w:val="0B963D9D"/>
    <w:rsid w:val="0B9C640C"/>
    <w:rsid w:val="0B9E50E9"/>
    <w:rsid w:val="0B9E7544"/>
    <w:rsid w:val="0B9F25B4"/>
    <w:rsid w:val="0BA007B8"/>
    <w:rsid w:val="0BA10E97"/>
    <w:rsid w:val="0BA11AB1"/>
    <w:rsid w:val="0BA473A5"/>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5BE1"/>
    <w:rsid w:val="0BD7794E"/>
    <w:rsid w:val="0BD95E3A"/>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80564"/>
    <w:rsid w:val="0C481A4A"/>
    <w:rsid w:val="0C484096"/>
    <w:rsid w:val="0C48761F"/>
    <w:rsid w:val="0C4A1674"/>
    <w:rsid w:val="0C4C5A07"/>
    <w:rsid w:val="0C4E32F6"/>
    <w:rsid w:val="0C51090F"/>
    <w:rsid w:val="0C515858"/>
    <w:rsid w:val="0C5412AD"/>
    <w:rsid w:val="0C542361"/>
    <w:rsid w:val="0C5535EB"/>
    <w:rsid w:val="0C5718A2"/>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E6BBB"/>
    <w:rsid w:val="0C6F6A20"/>
    <w:rsid w:val="0C6F7226"/>
    <w:rsid w:val="0C74591E"/>
    <w:rsid w:val="0C7B69E5"/>
    <w:rsid w:val="0C7C0E5E"/>
    <w:rsid w:val="0C7D7CBA"/>
    <w:rsid w:val="0C800C1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D34BC"/>
    <w:rsid w:val="0C9E1020"/>
    <w:rsid w:val="0C9F086A"/>
    <w:rsid w:val="0C9F33AB"/>
    <w:rsid w:val="0CA0517E"/>
    <w:rsid w:val="0CA15B02"/>
    <w:rsid w:val="0CA37FE3"/>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619E3"/>
    <w:rsid w:val="0CC61D91"/>
    <w:rsid w:val="0CC63547"/>
    <w:rsid w:val="0CCE13A4"/>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8043E"/>
    <w:rsid w:val="0CEB5306"/>
    <w:rsid w:val="0CEB5E07"/>
    <w:rsid w:val="0CEB762C"/>
    <w:rsid w:val="0CEF3BAF"/>
    <w:rsid w:val="0CF03260"/>
    <w:rsid w:val="0CF06E40"/>
    <w:rsid w:val="0CF65953"/>
    <w:rsid w:val="0CFA04CC"/>
    <w:rsid w:val="0CFA6333"/>
    <w:rsid w:val="0CFD0B5F"/>
    <w:rsid w:val="0D007DBE"/>
    <w:rsid w:val="0D017CED"/>
    <w:rsid w:val="0D0317A4"/>
    <w:rsid w:val="0D042233"/>
    <w:rsid w:val="0D066ECF"/>
    <w:rsid w:val="0D094F6C"/>
    <w:rsid w:val="0D0B2EF2"/>
    <w:rsid w:val="0D0C0B24"/>
    <w:rsid w:val="0D0F3F1F"/>
    <w:rsid w:val="0D10424F"/>
    <w:rsid w:val="0D123A3D"/>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F0EC0"/>
    <w:rsid w:val="0D406879"/>
    <w:rsid w:val="0D410B0B"/>
    <w:rsid w:val="0D476676"/>
    <w:rsid w:val="0D4914C9"/>
    <w:rsid w:val="0D4941E2"/>
    <w:rsid w:val="0D4B6EC0"/>
    <w:rsid w:val="0D4C1709"/>
    <w:rsid w:val="0D4D250F"/>
    <w:rsid w:val="0D4F3D30"/>
    <w:rsid w:val="0D5069C7"/>
    <w:rsid w:val="0D53401A"/>
    <w:rsid w:val="0D541AAF"/>
    <w:rsid w:val="0D5540CF"/>
    <w:rsid w:val="0D573317"/>
    <w:rsid w:val="0D573D0F"/>
    <w:rsid w:val="0D5A5E58"/>
    <w:rsid w:val="0D5A5F02"/>
    <w:rsid w:val="0D5C445F"/>
    <w:rsid w:val="0D5E0F3B"/>
    <w:rsid w:val="0D5E5E0D"/>
    <w:rsid w:val="0D615DDF"/>
    <w:rsid w:val="0D621EAD"/>
    <w:rsid w:val="0D6474ED"/>
    <w:rsid w:val="0D6621FD"/>
    <w:rsid w:val="0D6645D8"/>
    <w:rsid w:val="0D6744A0"/>
    <w:rsid w:val="0D694C1B"/>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2139"/>
    <w:rsid w:val="0D85022F"/>
    <w:rsid w:val="0D870970"/>
    <w:rsid w:val="0D885D79"/>
    <w:rsid w:val="0D8B47C7"/>
    <w:rsid w:val="0D8D2F0C"/>
    <w:rsid w:val="0D8E222B"/>
    <w:rsid w:val="0D907BDA"/>
    <w:rsid w:val="0D91497B"/>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F06F8"/>
    <w:rsid w:val="0DB36625"/>
    <w:rsid w:val="0DB52712"/>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6648"/>
    <w:rsid w:val="0DF0136C"/>
    <w:rsid w:val="0DF06AB6"/>
    <w:rsid w:val="0DF2050F"/>
    <w:rsid w:val="0DF40ACC"/>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C6D56"/>
    <w:rsid w:val="0E1D04DA"/>
    <w:rsid w:val="0E1D0627"/>
    <w:rsid w:val="0E1E5B94"/>
    <w:rsid w:val="0E225515"/>
    <w:rsid w:val="0E287199"/>
    <w:rsid w:val="0E2A515C"/>
    <w:rsid w:val="0E2A6CE3"/>
    <w:rsid w:val="0E30425A"/>
    <w:rsid w:val="0E3052FD"/>
    <w:rsid w:val="0E314EF3"/>
    <w:rsid w:val="0E323670"/>
    <w:rsid w:val="0E327D4C"/>
    <w:rsid w:val="0E376C8F"/>
    <w:rsid w:val="0E3E5673"/>
    <w:rsid w:val="0E400CC1"/>
    <w:rsid w:val="0E40678F"/>
    <w:rsid w:val="0E4114D4"/>
    <w:rsid w:val="0E436055"/>
    <w:rsid w:val="0E444176"/>
    <w:rsid w:val="0E447E25"/>
    <w:rsid w:val="0E465605"/>
    <w:rsid w:val="0E470CAC"/>
    <w:rsid w:val="0E492136"/>
    <w:rsid w:val="0E4953BF"/>
    <w:rsid w:val="0E49705F"/>
    <w:rsid w:val="0E4C6B57"/>
    <w:rsid w:val="0E4F5915"/>
    <w:rsid w:val="0E4F7A0B"/>
    <w:rsid w:val="0E52116D"/>
    <w:rsid w:val="0E53597F"/>
    <w:rsid w:val="0E540F07"/>
    <w:rsid w:val="0E57200F"/>
    <w:rsid w:val="0E5B7A37"/>
    <w:rsid w:val="0E5C4336"/>
    <w:rsid w:val="0E5D494B"/>
    <w:rsid w:val="0E5D5C91"/>
    <w:rsid w:val="0E5F4FDF"/>
    <w:rsid w:val="0E6032BC"/>
    <w:rsid w:val="0E623A93"/>
    <w:rsid w:val="0E6D53CF"/>
    <w:rsid w:val="0E6D547F"/>
    <w:rsid w:val="0E6E3E78"/>
    <w:rsid w:val="0E6E5909"/>
    <w:rsid w:val="0E6E6802"/>
    <w:rsid w:val="0E711AD4"/>
    <w:rsid w:val="0E724B97"/>
    <w:rsid w:val="0E737035"/>
    <w:rsid w:val="0E7B23D6"/>
    <w:rsid w:val="0E7C2C22"/>
    <w:rsid w:val="0E7D5A6A"/>
    <w:rsid w:val="0E7E0AD6"/>
    <w:rsid w:val="0E7F026D"/>
    <w:rsid w:val="0E806913"/>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31CCA"/>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2707D"/>
    <w:rsid w:val="0EE27B76"/>
    <w:rsid w:val="0EE7377F"/>
    <w:rsid w:val="0EE84B55"/>
    <w:rsid w:val="0EE86C21"/>
    <w:rsid w:val="0EEA2498"/>
    <w:rsid w:val="0EEB5E34"/>
    <w:rsid w:val="0EEC02F6"/>
    <w:rsid w:val="0EED062B"/>
    <w:rsid w:val="0EED31DF"/>
    <w:rsid w:val="0EF06BC6"/>
    <w:rsid w:val="0EF20328"/>
    <w:rsid w:val="0EF341ED"/>
    <w:rsid w:val="0EF47377"/>
    <w:rsid w:val="0EF60D50"/>
    <w:rsid w:val="0EFA0FF4"/>
    <w:rsid w:val="0EFB2CAD"/>
    <w:rsid w:val="0EFB62BE"/>
    <w:rsid w:val="0F017DE4"/>
    <w:rsid w:val="0F067FA5"/>
    <w:rsid w:val="0F087C60"/>
    <w:rsid w:val="0F091724"/>
    <w:rsid w:val="0F092CE1"/>
    <w:rsid w:val="0F0B028C"/>
    <w:rsid w:val="0F0D2B14"/>
    <w:rsid w:val="0F0D4149"/>
    <w:rsid w:val="0F0F11A3"/>
    <w:rsid w:val="0F1177CF"/>
    <w:rsid w:val="0F12274D"/>
    <w:rsid w:val="0F15667A"/>
    <w:rsid w:val="0F17512B"/>
    <w:rsid w:val="0F1A1E18"/>
    <w:rsid w:val="0F1B00E2"/>
    <w:rsid w:val="0F1D46B2"/>
    <w:rsid w:val="0F1E29DE"/>
    <w:rsid w:val="0F1E3EF4"/>
    <w:rsid w:val="0F1F00AE"/>
    <w:rsid w:val="0F2160D4"/>
    <w:rsid w:val="0F244D37"/>
    <w:rsid w:val="0F245705"/>
    <w:rsid w:val="0F2A2524"/>
    <w:rsid w:val="0F2C3EBD"/>
    <w:rsid w:val="0F2C4889"/>
    <w:rsid w:val="0F2F3057"/>
    <w:rsid w:val="0F336203"/>
    <w:rsid w:val="0F343B07"/>
    <w:rsid w:val="0F350A2B"/>
    <w:rsid w:val="0F377532"/>
    <w:rsid w:val="0F3A5593"/>
    <w:rsid w:val="0F3C04A8"/>
    <w:rsid w:val="0F3C6870"/>
    <w:rsid w:val="0F3F72E9"/>
    <w:rsid w:val="0F411763"/>
    <w:rsid w:val="0F411C25"/>
    <w:rsid w:val="0F420860"/>
    <w:rsid w:val="0F422C62"/>
    <w:rsid w:val="0F43355D"/>
    <w:rsid w:val="0F4C23AA"/>
    <w:rsid w:val="0F4C28D0"/>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97465"/>
    <w:rsid w:val="0FE97C78"/>
    <w:rsid w:val="0FEA0735"/>
    <w:rsid w:val="0FED1552"/>
    <w:rsid w:val="0FEF02B5"/>
    <w:rsid w:val="0FEF7DAD"/>
    <w:rsid w:val="0FF11EA6"/>
    <w:rsid w:val="0FF145B9"/>
    <w:rsid w:val="0FF149D0"/>
    <w:rsid w:val="0FF6440E"/>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62EB"/>
    <w:rsid w:val="101E2EB5"/>
    <w:rsid w:val="101F4F11"/>
    <w:rsid w:val="1020138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C3093"/>
    <w:rsid w:val="105E6F0B"/>
    <w:rsid w:val="105F5CE1"/>
    <w:rsid w:val="10612873"/>
    <w:rsid w:val="10624546"/>
    <w:rsid w:val="10694BE6"/>
    <w:rsid w:val="106F481F"/>
    <w:rsid w:val="10705B48"/>
    <w:rsid w:val="1073059B"/>
    <w:rsid w:val="107412A5"/>
    <w:rsid w:val="107416B7"/>
    <w:rsid w:val="107628D5"/>
    <w:rsid w:val="107B7F20"/>
    <w:rsid w:val="107F0341"/>
    <w:rsid w:val="108021FB"/>
    <w:rsid w:val="108513F9"/>
    <w:rsid w:val="1086155D"/>
    <w:rsid w:val="10875A7F"/>
    <w:rsid w:val="1089131F"/>
    <w:rsid w:val="108966D7"/>
    <w:rsid w:val="108A103E"/>
    <w:rsid w:val="108D775D"/>
    <w:rsid w:val="108E31DA"/>
    <w:rsid w:val="109110D4"/>
    <w:rsid w:val="10925B9E"/>
    <w:rsid w:val="10945719"/>
    <w:rsid w:val="10962ABC"/>
    <w:rsid w:val="109934F9"/>
    <w:rsid w:val="109A5F0F"/>
    <w:rsid w:val="109D43D2"/>
    <w:rsid w:val="109F6136"/>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4ECC"/>
    <w:rsid w:val="10BD02F9"/>
    <w:rsid w:val="10C03178"/>
    <w:rsid w:val="10C80613"/>
    <w:rsid w:val="10C83E5B"/>
    <w:rsid w:val="10C94A56"/>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7486"/>
    <w:rsid w:val="10EC53AE"/>
    <w:rsid w:val="10EE1041"/>
    <w:rsid w:val="10EE5D1F"/>
    <w:rsid w:val="10EF7DE4"/>
    <w:rsid w:val="10F62CF0"/>
    <w:rsid w:val="10F62F58"/>
    <w:rsid w:val="10F6687F"/>
    <w:rsid w:val="10F8159A"/>
    <w:rsid w:val="10FA34DD"/>
    <w:rsid w:val="10FB7709"/>
    <w:rsid w:val="10FD4643"/>
    <w:rsid w:val="10FE550C"/>
    <w:rsid w:val="10FE7077"/>
    <w:rsid w:val="11036E94"/>
    <w:rsid w:val="1104254B"/>
    <w:rsid w:val="1106028B"/>
    <w:rsid w:val="11061905"/>
    <w:rsid w:val="11071960"/>
    <w:rsid w:val="11077B4A"/>
    <w:rsid w:val="11086245"/>
    <w:rsid w:val="110A01F5"/>
    <w:rsid w:val="110B2D13"/>
    <w:rsid w:val="110B7E02"/>
    <w:rsid w:val="110C1365"/>
    <w:rsid w:val="110D18C1"/>
    <w:rsid w:val="110F0192"/>
    <w:rsid w:val="11112329"/>
    <w:rsid w:val="11120770"/>
    <w:rsid w:val="111274C0"/>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7FFC"/>
    <w:rsid w:val="11285195"/>
    <w:rsid w:val="112929F7"/>
    <w:rsid w:val="1129406E"/>
    <w:rsid w:val="112A1101"/>
    <w:rsid w:val="112A3283"/>
    <w:rsid w:val="112B157D"/>
    <w:rsid w:val="112D3750"/>
    <w:rsid w:val="112D4A9B"/>
    <w:rsid w:val="112E195E"/>
    <w:rsid w:val="112F6D04"/>
    <w:rsid w:val="113420AF"/>
    <w:rsid w:val="11351F3B"/>
    <w:rsid w:val="11355EE2"/>
    <w:rsid w:val="113673C1"/>
    <w:rsid w:val="113710F9"/>
    <w:rsid w:val="11444554"/>
    <w:rsid w:val="11450E7C"/>
    <w:rsid w:val="11460AD4"/>
    <w:rsid w:val="114C5954"/>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51B1"/>
    <w:rsid w:val="116F5506"/>
    <w:rsid w:val="116F599C"/>
    <w:rsid w:val="117116E7"/>
    <w:rsid w:val="1172058F"/>
    <w:rsid w:val="117216A1"/>
    <w:rsid w:val="11777692"/>
    <w:rsid w:val="11792EC1"/>
    <w:rsid w:val="11897C84"/>
    <w:rsid w:val="118A0367"/>
    <w:rsid w:val="118E78B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B09B2"/>
    <w:rsid w:val="11AC4C31"/>
    <w:rsid w:val="11AE24E5"/>
    <w:rsid w:val="11AE6FD9"/>
    <w:rsid w:val="11B649BA"/>
    <w:rsid w:val="11BB4516"/>
    <w:rsid w:val="11C21942"/>
    <w:rsid w:val="11C7602C"/>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9089E"/>
    <w:rsid w:val="11F97FC8"/>
    <w:rsid w:val="11FA3816"/>
    <w:rsid w:val="11FE0E04"/>
    <w:rsid w:val="11FF0799"/>
    <w:rsid w:val="11FF07F9"/>
    <w:rsid w:val="120032F3"/>
    <w:rsid w:val="12010B77"/>
    <w:rsid w:val="12022426"/>
    <w:rsid w:val="120755B6"/>
    <w:rsid w:val="1208774C"/>
    <w:rsid w:val="12096B5A"/>
    <w:rsid w:val="120C19B7"/>
    <w:rsid w:val="120D62AA"/>
    <w:rsid w:val="12140BCD"/>
    <w:rsid w:val="1216572F"/>
    <w:rsid w:val="12165890"/>
    <w:rsid w:val="1217640E"/>
    <w:rsid w:val="12180EF9"/>
    <w:rsid w:val="121D13A5"/>
    <w:rsid w:val="12211EE9"/>
    <w:rsid w:val="1223191D"/>
    <w:rsid w:val="122531AA"/>
    <w:rsid w:val="122559C1"/>
    <w:rsid w:val="122732EB"/>
    <w:rsid w:val="1228554D"/>
    <w:rsid w:val="122D1F9F"/>
    <w:rsid w:val="122F2660"/>
    <w:rsid w:val="122F44B3"/>
    <w:rsid w:val="12351E52"/>
    <w:rsid w:val="12363C8F"/>
    <w:rsid w:val="123846F4"/>
    <w:rsid w:val="12397094"/>
    <w:rsid w:val="123F2F10"/>
    <w:rsid w:val="12433AAC"/>
    <w:rsid w:val="124A028A"/>
    <w:rsid w:val="124A3F4A"/>
    <w:rsid w:val="124D03FB"/>
    <w:rsid w:val="124F5994"/>
    <w:rsid w:val="12501AAA"/>
    <w:rsid w:val="12514B6C"/>
    <w:rsid w:val="12536DF3"/>
    <w:rsid w:val="12542605"/>
    <w:rsid w:val="12553BC3"/>
    <w:rsid w:val="12555AAB"/>
    <w:rsid w:val="12566873"/>
    <w:rsid w:val="1258489A"/>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7DAD"/>
    <w:rsid w:val="127374B5"/>
    <w:rsid w:val="12753F41"/>
    <w:rsid w:val="1276200B"/>
    <w:rsid w:val="12764E72"/>
    <w:rsid w:val="12773BE6"/>
    <w:rsid w:val="12774672"/>
    <w:rsid w:val="127A06B6"/>
    <w:rsid w:val="127A07D7"/>
    <w:rsid w:val="127A7869"/>
    <w:rsid w:val="127B516B"/>
    <w:rsid w:val="127D64B5"/>
    <w:rsid w:val="127D6ABE"/>
    <w:rsid w:val="127E6D22"/>
    <w:rsid w:val="127F2E06"/>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E19DC"/>
    <w:rsid w:val="12BE1C50"/>
    <w:rsid w:val="12BE390E"/>
    <w:rsid w:val="12C0075C"/>
    <w:rsid w:val="12C02C4C"/>
    <w:rsid w:val="12C44616"/>
    <w:rsid w:val="12C80816"/>
    <w:rsid w:val="12C87C14"/>
    <w:rsid w:val="12C91E7D"/>
    <w:rsid w:val="12C95C03"/>
    <w:rsid w:val="12CC593E"/>
    <w:rsid w:val="12CF047D"/>
    <w:rsid w:val="12D04A54"/>
    <w:rsid w:val="12D2171A"/>
    <w:rsid w:val="12D27ED6"/>
    <w:rsid w:val="12D57EDF"/>
    <w:rsid w:val="12D716E8"/>
    <w:rsid w:val="12D72B1E"/>
    <w:rsid w:val="12D746E8"/>
    <w:rsid w:val="12D82026"/>
    <w:rsid w:val="12DB0270"/>
    <w:rsid w:val="12DE0377"/>
    <w:rsid w:val="12DE14E9"/>
    <w:rsid w:val="12DE4192"/>
    <w:rsid w:val="12DE7D44"/>
    <w:rsid w:val="12E353B8"/>
    <w:rsid w:val="12E63DC2"/>
    <w:rsid w:val="12E84841"/>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7206D"/>
    <w:rsid w:val="13193BE8"/>
    <w:rsid w:val="131969CE"/>
    <w:rsid w:val="131A7C89"/>
    <w:rsid w:val="131C02EC"/>
    <w:rsid w:val="1320469B"/>
    <w:rsid w:val="13231F34"/>
    <w:rsid w:val="13250EE9"/>
    <w:rsid w:val="13253263"/>
    <w:rsid w:val="132561EE"/>
    <w:rsid w:val="1329483F"/>
    <w:rsid w:val="1329662A"/>
    <w:rsid w:val="132B22A2"/>
    <w:rsid w:val="132B2C45"/>
    <w:rsid w:val="132B695C"/>
    <w:rsid w:val="132D6ED6"/>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50937"/>
    <w:rsid w:val="13657E76"/>
    <w:rsid w:val="13663515"/>
    <w:rsid w:val="136757B6"/>
    <w:rsid w:val="136D3809"/>
    <w:rsid w:val="136E00CE"/>
    <w:rsid w:val="136F3B8A"/>
    <w:rsid w:val="137338B7"/>
    <w:rsid w:val="13760F16"/>
    <w:rsid w:val="13777C00"/>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B0B40"/>
    <w:rsid w:val="138B4F3A"/>
    <w:rsid w:val="138C5C63"/>
    <w:rsid w:val="138F1205"/>
    <w:rsid w:val="139002B0"/>
    <w:rsid w:val="1390312D"/>
    <w:rsid w:val="13910AB6"/>
    <w:rsid w:val="139133EF"/>
    <w:rsid w:val="13920B53"/>
    <w:rsid w:val="13936279"/>
    <w:rsid w:val="13946F65"/>
    <w:rsid w:val="1399397B"/>
    <w:rsid w:val="139B68DA"/>
    <w:rsid w:val="139C5860"/>
    <w:rsid w:val="139E5DA1"/>
    <w:rsid w:val="13A01174"/>
    <w:rsid w:val="13A20DFB"/>
    <w:rsid w:val="13A23DF5"/>
    <w:rsid w:val="13A373AC"/>
    <w:rsid w:val="13A37DDB"/>
    <w:rsid w:val="13A4287D"/>
    <w:rsid w:val="13A46800"/>
    <w:rsid w:val="13A506CC"/>
    <w:rsid w:val="13A57321"/>
    <w:rsid w:val="13A63F95"/>
    <w:rsid w:val="13A9575B"/>
    <w:rsid w:val="13AA5D7B"/>
    <w:rsid w:val="13AA76C5"/>
    <w:rsid w:val="13AB19CE"/>
    <w:rsid w:val="13AC0ED5"/>
    <w:rsid w:val="13AC6876"/>
    <w:rsid w:val="13B01195"/>
    <w:rsid w:val="13B14BFB"/>
    <w:rsid w:val="13B27A47"/>
    <w:rsid w:val="13B5062B"/>
    <w:rsid w:val="13B5398C"/>
    <w:rsid w:val="13B736A9"/>
    <w:rsid w:val="13B84B6F"/>
    <w:rsid w:val="13B90778"/>
    <w:rsid w:val="13BA70EF"/>
    <w:rsid w:val="13BB048C"/>
    <w:rsid w:val="13BC41B6"/>
    <w:rsid w:val="13BD51D9"/>
    <w:rsid w:val="13BF5A6E"/>
    <w:rsid w:val="13C016F3"/>
    <w:rsid w:val="13C20125"/>
    <w:rsid w:val="13C471DA"/>
    <w:rsid w:val="13C50D90"/>
    <w:rsid w:val="13C71A67"/>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B0F84"/>
    <w:rsid w:val="13DD5FE8"/>
    <w:rsid w:val="13DF3FF8"/>
    <w:rsid w:val="13E14307"/>
    <w:rsid w:val="13E314C6"/>
    <w:rsid w:val="13E34592"/>
    <w:rsid w:val="13E937B9"/>
    <w:rsid w:val="13EF6038"/>
    <w:rsid w:val="13F36238"/>
    <w:rsid w:val="13F413F6"/>
    <w:rsid w:val="13F52182"/>
    <w:rsid w:val="13F53D69"/>
    <w:rsid w:val="13F85618"/>
    <w:rsid w:val="13F86770"/>
    <w:rsid w:val="13FA0D4E"/>
    <w:rsid w:val="13FA451E"/>
    <w:rsid w:val="14012FC3"/>
    <w:rsid w:val="14034873"/>
    <w:rsid w:val="14042253"/>
    <w:rsid w:val="140469D4"/>
    <w:rsid w:val="140545C8"/>
    <w:rsid w:val="14056FEE"/>
    <w:rsid w:val="1409037D"/>
    <w:rsid w:val="140A53A8"/>
    <w:rsid w:val="140B5201"/>
    <w:rsid w:val="140D34E2"/>
    <w:rsid w:val="140E78DE"/>
    <w:rsid w:val="140F4D33"/>
    <w:rsid w:val="14122D09"/>
    <w:rsid w:val="1414456E"/>
    <w:rsid w:val="141E36A3"/>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44208"/>
    <w:rsid w:val="14560545"/>
    <w:rsid w:val="14581E5A"/>
    <w:rsid w:val="14583EEE"/>
    <w:rsid w:val="145B2662"/>
    <w:rsid w:val="145B6B8E"/>
    <w:rsid w:val="145E7D88"/>
    <w:rsid w:val="145F1613"/>
    <w:rsid w:val="145F26F5"/>
    <w:rsid w:val="145F52A0"/>
    <w:rsid w:val="145F6C7F"/>
    <w:rsid w:val="1461180F"/>
    <w:rsid w:val="1463138C"/>
    <w:rsid w:val="146425E2"/>
    <w:rsid w:val="14647BE3"/>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30BA7"/>
    <w:rsid w:val="14844D27"/>
    <w:rsid w:val="14844EAF"/>
    <w:rsid w:val="1484704B"/>
    <w:rsid w:val="14883595"/>
    <w:rsid w:val="1488494B"/>
    <w:rsid w:val="1489112B"/>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3986"/>
    <w:rsid w:val="14A5100D"/>
    <w:rsid w:val="14A628A3"/>
    <w:rsid w:val="14A758E9"/>
    <w:rsid w:val="14A77C5A"/>
    <w:rsid w:val="14A85B4C"/>
    <w:rsid w:val="14AA67BB"/>
    <w:rsid w:val="14AC2152"/>
    <w:rsid w:val="14AD4A23"/>
    <w:rsid w:val="14AE17A9"/>
    <w:rsid w:val="14AE2D0E"/>
    <w:rsid w:val="14B006DE"/>
    <w:rsid w:val="14B64A2F"/>
    <w:rsid w:val="14B744B6"/>
    <w:rsid w:val="14B93D3F"/>
    <w:rsid w:val="14B96652"/>
    <w:rsid w:val="14BC0075"/>
    <w:rsid w:val="14C16AE5"/>
    <w:rsid w:val="14C30511"/>
    <w:rsid w:val="14C3614B"/>
    <w:rsid w:val="14C37BA9"/>
    <w:rsid w:val="14C73B54"/>
    <w:rsid w:val="14C765D0"/>
    <w:rsid w:val="14C9094F"/>
    <w:rsid w:val="14CD483C"/>
    <w:rsid w:val="14CE14EB"/>
    <w:rsid w:val="14D03990"/>
    <w:rsid w:val="14D44702"/>
    <w:rsid w:val="14D9354B"/>
    <w:rsid w:val="14E22E9A"/>
    <w:rsid w:val="14E36864"/>
    <w:rsid w:val="14E42D9B"/>
    <w:rsid w:val="14E44850"/>
    <w:rsid w:val="14E87604"/>
    <w:rsid w:val="14E96C10"/>
    <w:rsid w:val="14EA71EC"/>
    <w:rsid w:val="14ED2CDC"/>
    <w:rsid w:val="14EF3282"/>
    <w:rsid w:val="14F0287C"/>
    <w:rsid w:val="14F05C25"/>
    <w:rsid w:val="14F103B9"/>
    <w:rsid w:val="14F270AF"/>
    <w:rsid w:val="14F80867"/>
    <w:rsid w:val="14FA4BBF"/>
    <w:rsid w:val="14FB4FD6"/>
    <w:rsid w:val="15031EFE"/>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40422"/>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84994"/>
    <w:rsid w:val="15B93780"/>
    <w:rsid w:val="15B93E68"/>
    <w:rsid w:val="15BE7DE0"/>
    <w:rsid w:val="15BF14E6"/>
    <w:rsid w:val="15BF2B2F"/>
    <w:rsid w:val="15C01374"/>
    <w:rsid w:val="15C2049C"/>
    <w:rsid w:val="15C4495A"/>
    <w:rsid w:val="15C62D09"/>
    <w:rsid w:val="15C77C35"/>
    <w:rsid w:val="15CC2182"/>
    <w:rsid w:val="15CD50D0"/>
    <w:rsid w:val="15CE62B6"/>
    <w:rsid w:val="15CF775C"/>
    <w:rsid w:val="15D04AB9"/>
    <w:rsid w:val="15D12352"/>
    <w:rsid w:val="15D50197"/>
    <w:rsid w:val="15D84A3C"/>
    <w:rsid w:val="15D9397E"/>
    <w:rsid w:val="15DA3689"/>
    <w:rsid w:val="15DF60A0"/>
    <w:rsid w:val="15E116F3"/>
    <w:rsid w:val="15E14B2A"/>
    <w:rsid w:val="15E1665C"/>
    <w:rsid w:val="15E52641"/>
    <w:rsid w:val="15E70738"/>
    <w:rsid w:val="15E82EFE"/>
    <w:rsid w:val="15ED2AE1"/>
    <w:rsid w:val="15EE5FFA"/>
    <w:rsid w:val="15F068D9"/>
    <w:rsid w:val="15F10BBA"/>
    <w:rsid w:val="15F1294D"/>
    <w:rsid w:val="15F41CE8"/>
    <w:rsid w:val="15FC35D9"/>
    <w:rsid w:val="15FD0C38"/>
    <w:rsid w:val="15FE5B7A"/>
    <w:rsid w:val="15FF23BA"/>
    <w:rsid w:val="160026F2"/>
    <w:rsid w:val="16025F91"/>
    <w:rsid w:val="16026B9E"/>
    <w:rsid w:val="1603704B"/>
    <w:rsid w:val="1604420D"/>
    <w:rsid w:val="16056C83"/>
    <w:rsid w:val="16073609"/>
    <w:rsid w:val="160D5844"/>
    <w:rsid w:val="160D617A"/>
    <w:rsid w:val="160E3BF9"/>
    <w:rsid w:val="160E6EEE"/>
    <w:rsid w:val="161218D0"/>
    <w:rsid w:val="16147B4B"/>
    <w:rsid w:val="16150C25"/>
    <w:rsid w:val="16153043"/>
    <w:rsid w:val="161A6A8B"/>
    <w:rsid w:val="161E33E5"/>
    <w:rsid w:val="161E34D1"/>
    <w:rsid w:val="161E4A48"/>
    <w:rsid w:val="16207CB3"/>
    <w:rsid w:val="16245001"/>
    <w:rsid w:val="1625019A"/>
    <w:rsid w:val="16266400"/>
    <w:rsid w:val="16290A31"/>
    <w:rsid w:val="162A03EA"/>
    <w:rsid w:val="162B1098"/>
    <w:rsid w:val="162D778F"/>
    <w:rsid w:val="162E0AC5"/>
    <w:rsid w:val="16312DF5"/>
    <w:rsid w:val="1631369A"/>
    <w:rsid w:val="16315864"/>
    <w:rsid w:val="16345A1F"/>
    <w:rsid w:val="163523C8"/>
    <w:rsid w:val="163571DB"/>
    <w:rsid w:val="163B61C3"/>
    <w:rsid w:val="163D0060"/>
    <w:rsid w:val="163E4FF5"/>
    <w:rsid w:val="163F4370"/>
    <w:rsid w:val="163F4527"/>
    <w:rsid w:val="16410DD1"/>
    <w:rsid w:val="164120A6"/>
    <w:rsid w:val="16435DC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62561C"/>
    <w:rsid w:val="16642523"/>
    <w:rsid w:val="16647353"/>
    <w:rsid w:val="16652872"/>
    <w:rsid w:val="16656346"/>
    <w:rsid w:val="166652B2"/>
    <w:rsid w:val="166866BE"/>
    <w:rsid w:val="16692587"/>
    <w:rsid w:val="16693875"/>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9424FA"/>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E7154"/>
    <w:rsid w:val="16D514C0"/>
    <w:rsid w:val="16D57522"/>
    <w:rsid w:val="16D66812"/>
    <w:rsid w:val="16D669B2"/>
    <w:rsid w:val="16D73ED4"/>
    <w:rsid w:val="16D7794C"/>
    <w:rsid w:val="16D9587F"/>
    <w:rsid w:val="16D97C5C"/>
    <w:rsid w:val="16DD5D16"/>
    <w:rsid w:val="16E12A34"/>
    <w:rsid w:val="16E12C6B"/>
    <w:rsid w:val="16E34E89"/>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3464"/>
    <w:rsid w:val="170163D0"/>
    <w:rsid w:val="17024AB1"/>
    <w:rsid w:val="170462BD"/>
    <w:rsid w:val="1707222E"/>
    <w:rsid w:val="170A67D3"/>
    <w:rsid w:val="170B024A"/>
    <w:rsid w:val="170B11A0"/>
    <w:rsid w:val="170B3858"/>
    <w:rsid w:val="170C1ED3"/>
    <w:rsid w:val="170C466E"/>
    <w:rsid w:val="170E5924"/>
    <w:rsid w:val="17113960"/>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717D"/>
    <w:rsid w:val="17350CF5"/>
    <w:rsid w:val="17352086"/>
    <w:rsid w:val="17371216"/>
    <w:rsid w:val="173736C1"/>
    <w:rsid w:val="17386732"/>
    <w:rsid w:val="173A4F5E"/>
    <w:rsid w:val="173A7239"/>
    <w:rsid w:val="173E02AF"/>
    <w:rsid w:val="173F0833"/>
    <w:rsid w:val="173F498E"/>
    <w:rsid w:val="17412B79"/>
    <w:rsid w:val="1742047D"/>
    <w:rsid w:val="17423C59"/>
    <w:rsid w:val="17443A1D"/>
    <w:rsid w:val="174573AD"/>
    <w:rsid w:val="174A03D4"/>
    <w:rsid w:val="174C060C"/>
    <w:rsid w:val="174C67DE"/>
    <w:rsid w:val="174D2B48"/>
    <w:rsid w:val="17505DA7"/>
    <w:rsid w:val="17520258"/>
    <w:rsid w:val="17524DD0"/>
    <w:rsid w:val="17551FBB"/>
    <w:rsid w:val="175A332A"/>
    <w:rsid w:val="175B0887"/>
    <w:rsid w:val="1760321D"/>
    <w:rsid w:val="17632A0F"/>
    <w:rsid w:val="176351B1"/>
    <w:rsid w:val="176356DF"/>
    <w:rsid w:val="17652BC9"/>
    <w:rsid w:val="176A159C"/>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939DF"/>
    <w:rsid w:val="17A9491B"/>
    <w:rsid w:val="17AA37FF"/>
    <w:rsid w:val="17AB7E97"/>
    <w:rsid w:val="17B14CE1"/>
    <w:rsid w:val="17B16699"/>
    <w:rsid w:val="17B50464"/>
    <w:rsid w:val="17B51674"/>
    <w:rsid w:val="17B51C90"/>
    <w:rsid w:val="17B72449"/>
    <w:rsid w:val="17BA370C"/>
    <w:rsid w:val="17BA3925"/>
    <w:rsid w:val="17C20209"/>
    <w:rsid w:val="17C53382"/>
    <w:rsid w:val="17CA76A7"/>
    <w:rsid w:val="17CB11AC"/>
    <w:rsid w:val="17CD34B9"/>
    <w:rsid w:val="17CD4B84"/>
    <w:rsid w:val="17CD6D31"/>
    <w:rsid w:val="17CD77E5"/>
    <w:rsid w:val="17CF7B90"/>
    <w:rsid w:val="17D0119D"/>
    <w:rsid w:val="17D4111B"/>
    <w:rsid w:val="17D6230F"/>
    <w:rsid w:val="17D95819"/>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4AD1"/>
    <w:rsid w:val="1831160A"/>
    <w:rsid w:val="18320D03"/>
    <w:rsid w:val="18354B11"/>
    <w:rsid w:val="1835752C"/>
    <w:rsid w:val="183665F4"/>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B2E"/>
    <w:rsid w:val="187A5391"/>
    <w:rsid w:val="187C25A0"/>
    <w:rsid w:val="187E6175"/>
    <w:rsid w:val="1880396E"/>
    <w:rsid w:val="18852071"/>
    <w:rsid w:val="18896387"/>
    <w:rsid w:val="188B4A56"/>
    <w:rsid w:val="188B7842"/>
    <w:rsid w:val="188E6CF3"/>
    <w:rsid w:val="188F7BB5"/>
    <w:rsid w:val="18902876"/>
    <w:rsid w:val="18904DBC"/>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A457A"/>
    <w:rsid w:val="18BC4506"/>
    <w:rsid w:val="18C053C2"/>
    <w:rsid w:val="18C4761D"/>
    <w:rsid w:val="18C47B31"/>
    <w:rsid w:val="18C643E6"/>
    <w:rsid w:val="18C746D0"/>
    <w:rsid w:val="18C82A62"/>
    <w:rsid w:val="18CA5803"/>
    <w:rsid w:val="18CB2004"/>
    <w:rsid w:val="18CD3724"/>
    <w:rsid w:val="18CE3936"/>
    <w:rsid w:val="18D12BB6"/>
    <w:rsid w:val="18D231BB"/>
    <w:rsid w:val="18D23B2D"/>
    <w:rsid w:val="18D27F72"/>
    <w:rsid w:val="18D44D8C"/>
    <w:rsid w:val="18D640A3"/>
    <w:rsid w:val="18D657F3"/>
    <w:rsid w:val="18D6689C"/>
    <w:rsid w:val="18D828E6"/>
    <w:rsid w:val="18D870BA"/>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2F27"/>
    <w:rsid w:val="190958FC"/>
    <w:rsid w:val="190C5ECF"/>
    <w:rsid w:val="190D007F"/>
    <w:rsid w:val="190F063E"/>
    <w:rsid w:val="19116F42"/>
    <w:rsid w:val="19117DB7"/>
    <w:rsid w:val="19147FDA"/>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637A"/>
    <w:rsid w:val="193405AD"/>
    <w:rsid w:val="193464CF"/>
    <w:rsid w:val="19353668"/>
    <w:rsid w:val="193657C3"/>
    <w:rsid w:val="193C6246"/>
    <w:rsid w:val="19410827"/>
    <w:rsid w:val="194159F2"/>
    <w:rsid w:val="194224FB"/>
    <w:rsid w:val="194509FD"/>
    <w:rsid w:val="19482F20"/>
    <w:rsid w:val="194852B9"/>
    <w:rsid w:val="19495EEC"/>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73973"/>
    <w:rsid w:val="19A92970"/>
    <w:rsid w:val="19AB7BEF"/>
    <w:rsid w:val="19AE53AF"/>
    <w:rsid w:val="19AF5F74"/>
    <w:rsid w:val="19B14A13"/>
    <w:rsid w:val="19B21835"/>
    <w:rsid w:val="19B27504"/>
    <w:rsid w:val="19B303EB"/>
    <w:rsid w:val="19B3523A"/>
    <w:rsid w:val="19B60044"/>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E5E"/>
    <w:rsid w:val="19D22A47"/>
    <w:rsid w:val="19D51901"/>
    <w:rsid w:val="19D54F4C"/>
    <w:rsid w:val="19D56C9B"/>
    <w:rsid w:val="19D7067A"/>
    <w:rsid w:val="19DB170C"/>
    <w:rsid w:val="19DB3A42"/>
    <w:rsid w:val="19E27FC1"/>
    <w:rsid w:val="19E64DBC"/>
    <w:rsid w:val="19EC07E8"/>
    <w:rsid w:val="19EE299C"/>
    <w:rsid w:val="19EE554D"/>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E5752"/>
    <w:rsid w:val="1A3F31EF"/>
    <w:rsid w:val="1A3F5650"/>
    <w:rsid w:val="1A3F70F9"/>
    <w:rsid w:val="1A404B53"/>
    <w:rsid w:val="1A4168D3"/>
    <w:rsid w:val="1A457368"/>
    <w:rsid w:val="1A47050D"/>
    <w:rsid w:val="1A474C33"/>
    <w:rsid w:val="1A4A6E16"/>
    <w:rsid w:val="1A4E5F52"/>
    <w:rsid w:val="1A4F68D4"/>
    <w:rsid w:val="1A54131C"/>
    <w:rsid w:val="1A550C95"/>
    <w:rsid w:val="1A573920"/>
    <w:rsid w:val="1A576B61"/>
    <w:rsid w:val="1A58138B"/>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E0027"/>
    <w:rsid w:val="1A7E0B6F"/>
    <w:rsid w:val="1A802354"/>
    <w:rsid w:val="1A807617"/>
    <w:rsid w:val="1A8105C8"/>
    <w:rsid w:val="1A8815E4"/>
    <w:rsid w:val="1A884203"/>
    <w:rsid w:val="1A8A5EDE"/>
    <w:rsid w:val="1A8A6D3D"/>
    <w:rsid w:val="1A8C3DA0"/>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B269B"/>
    <w:rsid w:val="1ACB60D9"/>
    <w:rsid w:val="1ACE34E8"/>
    <w:rsid w:val="1AD00A64"/>
    <w:rsid w:val="1AD30DE4"/>
    <w:rsid w:val="1AD4274B"/>
    <w:rsid w:val="1AD524D4"/>
    <w:rsid w:val="1AD549A2"/>
    <w:rsid w:val="1AD65356"/>
    <w:rsid w:val="1AD75229"/>
    <w:rsid w:val="1ADB5474"/>
    <w:rsid w:val="1ADB5BBA"/>
    <w:rsid w:val="1ADF2023"/>
    <w:rsid w:val="1ADF52CA"/>
    <w:rsid w:val="1ADF6E9A"/>
    <w:rsid w:val="1AE115F7"/>
    <w:rsid w:val="1AE30ADC"/>
    <w:rsid w:val="1AE60DD7"/>
    <w:rsid w:val="1AE65A5A"/>
    <w:rsid w:val="1AE678F2"/>
    <w:rsid w:val="1AE83FCA"/>
    <w:rsid w:val="1AE936DB"/>
    <w:rsid w:val="1AEB3AAA"/>
    <w:rsid w:val="1AEB46CE"/>
    <w:rsid w:val="1AED16E4"/>
    <w:rsid w:val="1AED5DE1"/>
    <w:rsid w:val="1AED7924"/>
    <w:rsid w:val="1AEF57F8"/>
    <w:rsid w:val="1AEF65C3"/>
    <w:rsid w:val="1AF11BB2"/>
    <w:rsid w:val="1AF16666"/>
    <w:rsid w:val="1AF81924"/>
    <w:rsid w:val="1AF8614D"/>
    <w:rsid w:val="1AF875B4"/>
    <w:rsid w:val="1AFA1C6C"/>
    <w:rsid w:val="1AFB2861"/>
    <w:rsid w:val="1AFE140F"/>
    <w:rsid w:val="1B020905"/>
    <w:rsid w:val="1B112F50"/>
    <w:rsid w:val="1B120346"/>
    <w:rsid w:val="1B13228B"/>
    <w:rsid w:val="1B156BAA"/>
    <w:rsid w:val="1B163BD9"/>
    <w:rsid w:val="1B1664EC"/>
    <w:rsid w:val="1B1A1EFD"/>
    <w:rsid w:val="1B1B42AD"/>
    <w:rsid w:val="1B1B6C5C"/>
    <w:rsid w:val="1B221A1D"/>
    <w:rsid w:val="1B281A0C"/>
    <w:rsid w:val="1B2A381C"/>
    <w:rsid w:val="1B2A47B3"/>
    <w:rsid w:val="1B2C36E4"/>
    <w:rsid w:val="1B2D1975"/>
    <w:rsid w:val="1B2D2FB9"/>
    <w:rsid w:val="1B2E3F5B"/>
    <w:rsid w:val="1B2F6CE1"/>
    <w:rsid w:val="1B30074A"/>
    <w:rsid w:val="1B324F65"/>
    <w:rsid w:val="1B327B9D"/>
    <w:rsid w:val="1B343123"/>
    <w:rsid w:val="1B362D9F"/>
    <w:rsid w:val="1B375BDD"/>
    <w:rsid w:val="1B395BE0"/>
    <w:rsid w:val="1B3B5B32"/>
    <w:rsid w:val="1B3D76FD"/>
    <w:rsid w:val="1B404187"/>
    <w:rsid w:val="1B4220D4"/>
    <w:rsid w:val="1B425219"/>
    <w:rsid w:val="1B43350C"/>
    <w:rsid w:val="1B433D56"/>
    <w:rsid w:val="1B44663B"/>
    <w:rsid w:val="1B452127"/>
    <w:rsid w:val="1B495736"/>
    <w:rsid w:val="1B4A38FC"/>
    <w:rsid w:val="1B4D406F"/>
    <w:rsid w:val="1B4E12F3"/>
    <w:rsid w:val="1B4E208D"/>
    <w:rsid w:val="1B4E2F4F"/>
    <w:rsid w:val="1B4F4F39"/>
    <w:rsid w:val="1B52253C"/>
    <w:rsid w:val="1B534357"/>
    <w:rsid w:val="1B536339"/>
    <w:rsid w:val="1B54092A"/>
    <w:rsid w:val="1B54609B"/>
    <w:rsid w:val="1B564E6B"/>
    <w:rsid w:val="1B5727D2"/>
    <w:rsid w:val="1B580AE9"/>
    <w:rsid w:val="1B585F15"/>
    <w:rsid w:val="1B5B6755"/>
    <w:rsid w:val="1B5D5A8B"/>
    <w:rsid w:val="1B5F1190"/>
    <w:rsid w:val="1B636F60"/>
    <w:rsid w:val="1B6570BA"/>
    <w:rsid w:val="1B6A3FBF"/>
    <w:rsid w:val="1B6A5C01"/>
    <w:rsid w:val="1B7053F0"/>
    <w:rsid w:val="1B705F41"/>
    <w:rsid w:val="1B710136"/>
    <w:rsid w:val="1B713473"/>
    <w:rsid w:val="1B725A6A"/>
    <w:rsid w:val="1B726A97"/>
    <w:rsid w:val="1B742779"/>
    <w:rsid w:val="1B751FB8"/>
    <w:rsid w:val="1B791181"/>
    <w:rsid w:val="1B7A6DD8"/>
    <w:rsid w:val="1B7A763B"/>
    <w:rsid w:val="1B7E2ED1"/>
    <w:rsid w:val="1B801509"/>
    <w:rsid w:val="1B8069E8"/>
    <w:rsid w:val="1B8245A8"/>
    <w:rsid w:val="1B8252BC"/>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44213"/>
    <w:rsid w:val="1BA57014"/>
    <w:rsid w:val="1BA65D87"/>
    <w:rsid w:val="1BA732D4"/>
    <w:rsid w:val="1BA92C46"/>
    <w:rsid w:val="1BAA79CC"/>
    <w:rsid w:val="1BB11FB6"/>
    <w:rsid w:val="1BB26624"/>
    <w:rsid w:val="1BB41D9B"/>
    <w:rsid w:val="1BB42593"/>
    <w:rsid w:val="1BB97A98"/>
    <w:rsid w:val="1BBB7AD9"/>
    <w:rsid w:val="1BBE3BB0"/>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F6C"/>
    <w:rsid w:val="1BF22560"/>
    <w:rsid w:val="1BF64615"/>
    <w:rsid w:val="1BF6504F"/>
    <w:rsid w:val="1BF84BA9"/>
    <w:rsid w:val="1BF941DD"/>
    <w:rsid w:val="1BFB3BBB"/>
    <w:rsid w:val="1BFC75AF"/>
    <w:rsid w:val="1BFE5518"/>
    <w:rsid w:val="1C005A21"/>
    <w:rsid w:val="1C013949"/>
    <w:rsid w:val="1C031FEB"/>
    <w:rsid w:val="1C037EE3"/>
    <w:rsid w:val="1C0A5FC8"/>
    <w:rsid w:val="1C0C57CD"/>
    <w:rsid w:val="1C0E554E"/>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75679"/>
    <w:rsid w:val="1C3948D0"/>
    <w:rsid w:val="1C3D6984"/>
    <w:rsid w:val="1C416E82"/>
    <w:rsid w:val="1C4254F8"/>
    <w:rsid w:val="1C4315BE"/>
    <w:rsid w:val="1C477B7A"/>
    <w:rsid w:val="1C48439A"/>
    <w:rsid w:val="1C4B7DF8"/>
    <w:rsid w:val="1C4C09EE"/>
    <w:rsid w:val="1C4D13B3"/>
    <w:rsid w:val="1C4D2A74"/>
    <w:rsid w:val="1C4F6036"/>
    <w:rsid w:val="1C503394"/>
    <w:rsid w:val="1C50560E"/>
    <w:rsid w:val="1C511512"/>
    <w:rsid w:val="1C513871"/>
    <w:rsid w:val="1C554615"/>
    <w:rsid w:val="1C563078"/>
    <w:rsid w:val="1C5A3C01"/>
    <w:rsid w:val="1C5B2FE9"/>
    <w:rsid w:val="1C5B7BE5"/>
    <w:rsid w:val="1C6026CB"/>
    <w:rsid w:val="1C620CFA"/>
    <w:rsid w:val="1C6401F4"/>
    <w:rsid w:val="1C642BE0"/>
    <w:rsid w:val="1C671CDD"/>
    <w:rsid w:val="1C6828D9"/>
    <w:rsid w:val="1C6C1EEF"/>
    <w:rsid w:val="1C703410"/>
    <w:rsid w:val="1C7315F1"/>
    <w:rsid w:val="1C7A3F9C"/>
    <w:rsid w:val="1C7A73F6"/>
    <w:rsid w:val="1C86161B"/>
    <w:rsid w:val="1C8B4E07"/>
    <w:rsid w:val="1C8B4FE6"/>
    <w:rsid w:val="1C8C11E3"/>
    <w:rsid w:val="1C8C5E25"/>
    <w:rsid w:val="1C8F3AEE"/>
    <w:rsid w:val="1C92620D"/>
    <w:rsid w:val="1C9308B1"/>
    <w:rsid w:val="1C943F0B"/>
    <w:rsid w:val="1C947F1D"/>
    <w:rsid w:val="1C9751E0"/>
    <w:rsid w:val="1C9C111F"/>
    <w:rsid w:val="1CA02BBC"/>
    <w:rsid w:val="1CA30641"/>
    <w:rsid w:val="1CA550EE"/>
    <w:rsid w:val="1CA607B5"/>
    <w:rsid w:val="1CAC0DA0"/>
    <w:rsid w:val="1CAC1A14"/>
    <w:rsid w:val="1CAC32D9"/>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86150"/>
    <w:rsid w:val="1CE97298"/>
    <w:rsid w:val="1CE97584"/>
    <w:rsid w:val="1CEA3527"/>
    <w:rsid w:val="1CEA3D27"/>
    <w:rsid w:val="1CEA611A"/>
    <w:rsid w:val="1CED5B6B"/>
    <w:rsid w:val="1CEE1C1F"/>
    <w:rsid w:val="1CF04C7C"/>
    <w:rsid w:val="1CF146EC"/>
    <w:rsid w:val="1CF536E2"/>
    <w:rsid w:val="1CF93097"/>
    <w:rsid w:val="1CF96662"/>
    <w:rsid w:val="1CFA0BE8"/>
    <w:rsid w:val="1CFE6F9F"/>
    <w:rsid w:val="1CFF0370"/>
    <w:rsid w:val="1D006853"/>
    <w:rsid w:val="1D037AB1"/>
    <w:rsid w:val="1D062F78"/>
    <w:rsid w:val="1D080065"/>
    <w:rsid w:val="1D087EA8"/>
    <w:rsid w:val="1D0A4BD3"/>
    <w:rsid w:val="1D0B08E0"/>
    <w:rsid w:val="1D0C6297"/>
    <w:rsid w:val="1D0D239B"/>
    <w:rsid w:val="1D0F717A"/>
    <w:rsid w:val="1D127EE9"/>
    <w:rsid w:val="1D127F27"/>
    <w:rsid w:val="1D131BE5"/>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BD1"/>
    <w:rsid w:val="1D3B0B0E"/>
    <w:rsid w:val="1D3B4087"/>
    <w:rsid w:val="1D3C14E7"/>
    <w:rsid w:val="1D3C251B"/>
    <w:rsid w:val="1D413C80"/>
    <w:rsid w:val="1D446245"/>
    <w:rsid w:val="1D4968E2"/>
    <w:rsid w:val="1D4C619B"/>
    <w:rsid w:val="1D4D6C37"/>
    <w:rsid w:val="1D4D7E5F"/>
    <w:rsid w:val="1D4E2519"/>
    <w:rsid w:val="1D4F04DB"/>
    <w:rsid w:val="1D4F41CB"/>
    <w:rsid w:val="1D500FCA"/>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36E19"/>
    <w:rsid w:val="1D852A13"/>
    <w:rsid w:val="1D877BC2"/>
    <w:rsid w:val="1D892148"/>
    <w:rsid w:val="1D8E42A5"/>
    <w:rsid w:val="1D9441AA"/>
    <w:rsid w:val="1D951718"/>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20201"/>
    <w:rsid w:val="1DC5509A"/>
    <w:rsid w:val="1DC70721"/>
    <w:rsid w:val="1DCA2E2C"/>
    <w:rsid w:val="1DCA7179"/>
    <w:rsid w:val="1DCD1812"/>
    <w:rsid w:val="1DCF492D"/>
    <w:rsid w:val="1DD03D00"/>
    <w:rsid w:val="1DD55A90"/>
    <w:rsid w:val="1DD87EB3"/>
    <w:rsid w:val="1DDB3083"/>
    <w:rsid w:val="1DE3056D"/>
    <w:rsid w:val="1DE40776"/>
    <w:rsid w:val="1DE50CAC"/>
    <w:rsid w:val="1DE5483E"/>
    <w:rsid w:val="1DE619E7"/>
    <w:rsid w:val="1DE62C06"/>
    <w:rsid w:val="1DE75EF8"/>
    <w:rsid w:val="1DE93318"/>
    <w:rsid w:val="1DE944C8"/>
    <w:rsid w:val="1DEB0AF8"/>
    <w:rsid w:val="1DEB44C8"/>
    <w:rsid w:val="1DEC0E1B"/>
    <w:rsid w:val="1DF02588"/>
    <w:rsid w:val="1DF0313F"/>
    <w:rsid w:val="1DF33B1F"/>
    <w:rsid w:val="1DF44858"/>
    <w:rsid w:val="1DF554D7"/>
    <w:rsid w:val="1DF664A7"/>
    <w:rsid w:val="1DF94418"/>
    <w:rsid w:val="1DF97820"/>
    <w:rsid w:val="1DFB081B"/>
    <w:rsid w:val="1DFB3D72"/>
    <w:rsid w:val="1DFF439F"/>
    <w:rsid w:val="1E045359"/>
    <w:rsid w:val="1E046CFD"/>
    <w:rsid w:val="1E0634D5"/>
    <w:rsid w:val="1E0A1E8D"/>
    <w:rsid w:val="1E0C3EC5"/>
    <w:rsid w:val="1E0C6F0D"/>
    <w:rsid w:val="1E0D0A35"/>
    <w:rsid w:val="1E0D7E21"/>
    <w:rsid w:val="1E0E52F0"/>
    <w:rsid w:val="1E120387"/>
    <w:rsid w:val="1E1308B5"/>
    <w:rsid w:val="1E133E6B"/>
    <w:rsid w:val="1E135CF5"/>
    <w:rsid w:val="1E166D08"/>
    <w:rsid w:val="1E2825F7"/>
    <w:rsid w:val="1E287C49"/>
    <w:rsid w:val="1E29502B"/>
    <w:rsid w:val="1E29525E"/>
    <w:rsid w:val="1E295BFA"/>
    <w:rsid w:val="1E2C69E5"/>
    <w:rsid w:val="1E2D32F1"/>
    <w:rsid w:val="1E302ECE"/>
    <w:rsid w:val="1E310C1C"/>
    <w:rsid w:val="1E3170D5"/>
    <w:rsid w:val="1E3461D1"/>
    <w:rsid w:val="1E367ADF"/>
    <w:rsid w:val="1E371B6F"/>
    <w:rsid w:val="1E3824DF"/>
    <w:rsid w:val="1E3955E0"/>
    <w:rsid w:val="1E3A08CC"/>
    <w:rsid w:val="1E3A75D1"/>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F3F70"/>
    <w:rsid w:val="1E614593"/>
    <w:rsid w:val="1E6211B5"/>
    <w:rsid w:val="1E631BD5"/>
    <w:rsid w:val="1E6378FD"/>
    <w:rsid w:val="1E677B57"/>
    <w:rsid w:val="1E683D44"/>
    <w:rsid w:val="1E6D381C"/>
    <w:rsid w:val="1E70529B"/>
    <w:rsid w:val="1E726865"/>
    <w:rsid w:val="1E740A48"/>
    <w:rsid w:val="1E746986"/>
    <w:rsid w:val="1E751591"/>
    <w:rsid w:val="1E75361F"/>
    <w:rsid w:val="1E760E3B"/>
    <w:rsid w:val="1E771CA2"/>
    <w:rsid w:val="1E781505"/>
    <w:rsid w:val="1E782408"/>
    <w:rsid w:val="1E7861D0"/>
    <w:rsid w:val="1E786EA6"/>
    <w:rsid w:val="1E794CBF"/>
    <w:rsid w:val="1E796397"/>
    <w:rsid w:val="1E7B2EDC"/>
    <w:rsid w:val="1E7E4750"/>
    <w:rsid w:val="1E801295"/>
    <w:rsid w:val="1E816A90"/>
    <w:rsid w:val="1E842EB7"/>
    <w:rsid w:val="1E84471A"/>
    <w:rsid w:val="1E8828CD"/>
    <w:rsid w:val="1E8C5C95"/>
    <w:rsid w:val="1E8D5871"/>
    <w:rsid w:val="1E8F1D45"/>
    <w:rsid w:val="1E8F5C90"/>
    <w:rsid w:val="1E8F6C75"/>
    <w:rsid w:val="1E9001ED"/>
    <w:rsid w:val="1E941C10"/>
    <w:rsid w:val="1E942E42"/>
    <w:rsid w:val="1E9B3D33"/>
    <w:rsid w:val="1E9D3C2D"/>
    <w:rsid w:val="1E9D4B24"/>
    <w:rsid w:val="1E9F3502"/>
    <w:rsid w:val="1EA05432"/>
    <w:rsid w:val="1EA056BE"/>
    <w:rsid w:val="1EA25BB2"/>
    <w:rsid w:val="1EA61B59"/>
    <w:rsid w:val="1EA64DC3"/>
    <w:rsid w:val="1EA71F01"/>
    <w:rsid w:val="1EAC2BDA"/>
    <w:rsid w:val="1EAD135B"/>
    <w:rsid w:val="1EAD2DDE"/>
    <w:rsid w:val="1EAD54CE"/>
    <w:rsid w:val="1EAE37CB"/>
    <w:rsid w:val="1EB12D8F"/>
    <w:rsid w:val="1EB254A8"/>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D06ABC"/>
    <w:rsid w:val="1ED30469"/>
    <w:rsid w:val="1ED452E3"/>
    <w:rsid w:val="1ED74B79"/>
    <w:rsid w:val="1ED76C16"/>
    <w:rsid w:val="1ED82622"/>
    <w:rsid w:val="1ED85D1A"/>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7C8F"/>
    <w:rsid w:val="1EFC03F5"/>
    <w:rsid w:val="1EFF3F1B"/>
    <w:rsid w:val="1F002B19"/>
    <w:rsid w:val="1F014632"/>
    <w:rsid w:val="1F0A1D31"/>
    <w:rsid w:val="1F0E6815"/>
    <w:rsid w:val="1F0F16C7"/>
    <w:rsid w:val="1F11712C"/>
    <w:rsid w:val="1F1424F8"/>
    <w:rsid w:val="1F152BCB"/>
    <w:rsid w:val="1F16276B"/>
    <w:rsid w:val="1F166520"/>
    <w:rsid w:val="1F167E43"/>
    <w:rsid w:val="1F187649"/>
    <w:rsid w:val="1F1B50E5"/>
    <w:rsid w:val="1F1B53F0"/>
    <w:rsid w:val="1F1E71E0"/>
    <w:rsid w:val="1F1E7D0A"/>
    <w:rsid w:val="1F203C9B"/>
    <w:rsid w:val="1F2066AF"/>
    <w:rsid w:val="1F221020"/>
    <w:rsid w:val="1F227D03"/>
    <w:rsid w:val="1F2A1ED2"/>
    <w:rsid w:val="1F2B327E"/>
    <w:rsid w:val="1F365172"/>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835F2"/>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79F0"/>
    <w:rsid w:val="1F844C36"/>
    <w:rsid w:val="1F860032"/>
    <w:rsid w:val="1F861B79"/>
    <w:rsid w:val="1F865CB7"/>
    <w:rsid w:val="1F87195F"/>
    <w:rsid w:val="1F8719E8"/>
    <w:rsid w:val="1F881FB4"/>
    <w:rsid w:val="1F8A05B4"/>
    <w:rsid w:val="1F8C32CB"/>
    <w:rsid w:val="1F8D4F62"/>
    <w:rsid w:val="1F934180"/>
    <w:rsid w:val="1F985398"/>
    <w:rsid w:val="1F986934"/>
    <w:rsid w:val="1F9A38B1"/>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B342CD"/>
    <w:rsid w:val="1FB42127"/>
    <w:rsid w:val="1FB52B40"/>
    <w:rsid w:val="1FBC3DF4"/>
    <w:rsid w:val="1FC058F9"/>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97191"/>
    <w:rsid w:val="203C1010"/>
    <w:rsid w:val="203F27C6"/>
    <w:rsid w:val="204335D6"/>
    <w:rsid w:val="204424E5"/>
    <w:rsid w:val="20447FF8"/>
    <w:rsid w:val="20462686"/>
    <w:rsid w:val="204636A1"/>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776F"/>
    <w:rsid w:val="2069440C"/>
    <w:rsid w:val="20695085"/>
    <w:rsid w:val="206B1CE8"/>
    <w:rsid w:val="206B68BB"/>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17A23"/>
    <w:rsid w:val="20A432DA"/>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5394A"/>
    <w:rsid w:val="20B806BF"/>
    <w:rsid w:val="20B91729"/>
    <w:rsid w:val="20BC7092"/>
    <w:rsid w:val="20BE430A"/>
    <w:rsid w:val="20BF1699"/>
    <w:rsid w:val="20BF35E6"/>
    <w:rsid w:val="20C11D91"/>
    <w:rsid w:val="20C24B2E"/>
    <w:rsid w:val="20C25A74"/>
    <w:rsid w:val="20C277AC"/>
    <w:rsid w:val="20C507E0"/>
    <w:rsid w:val="20C82114"/>
    <w:rsid w:val="20C93E3A"/>
    <w:rsid w:val="20CA054E"/>
    <w:rsid w:val="20CC33B3"/>
    <w:rsid w:val="20CC5D59"/>
    <w:rsid w:val="20CD70D7"/>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4595"/>
    <w:rsid w:val="20EE3CD2"/>
    <w:rsid w:val="20EF176C"/>
    <w:rsid w:val="20F1267C"/>
    <w:rsid w:val="20F2542A"/>
    <w:rsid w:val="20F30E8D"/>
    <w:rsid w:val="20F5270D"/>
    <w:rsid w:val="20F73523"/>
    <w:rsid w:val="20FC3AB7"/>
    <w:rsid w:val="21013945"/>
    <w:rsid w:val="210265C9"/>
    <w:rsid w:val="21027EB0"/>
    <w:rsid w:val="2104468D"/>
    <w:rsid w:val="21091AF3"/>
    <w:rsid w:val="210A0437"/>
    <w:rsid w:val="210A08B9"/>
    <w:rsid w:val="210C7BA2"/>
    <w:rsid w:val="210D3FA9"/>
    <w:rsid w:val="210E0066"/>
    <w:rsid w:val="210E624E"/>
    <w:rsid w:val="210E69B3"/>
    <w:rsid w:val="210F358D"/>
    <w:rsid w:val="211122B5"/>
    <w:rsid w:val="21127CFC"/>
    <w:rsid w:val="211670D4"/>
    <w:rsid w:val="2118264F"/>
    <w:rsid w:val="21186734"/>
    <w:rsid w:val="21193306"/>
    <w:rsid w:val="211D2749"/>
    <w:rsid w:val="211D70E8"/>
    <w:rsid w:val="211E1980"/>
    <w:rsid w:val="211F038D"/>
    <w:rsid w:val="21203BBE"/>
    <w:rsid w:val="212250EE"/>
    <w:rsid w:val="21237E3E"/>
    <w:rsid w:val="21281B76"/>
    <w:rsid w:val="212C6B8F"/>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F43BB"/>
    <w:rsid w:val="21517313"/>
    <w:rsid w:val="2152610A"/>
    <w:rsid w:val="215568BD"/>
    <w:rsid w:val="2158008D"/>
    <w:rsid w:val="21593250"/>
    <w:rsid w:val="215D113C"/>
    <w:rsid w:val="215E2FAA"/>
    <w:rsid w:val="215F217E"/>
    <w:rsid w:val="21603978"/>
    <w:rsid w:val="216046C1"/>
    <w:rsid w:val="21614760"/>
    <w:rsid w:val="2161584A"/>
    <w:rsid w:val="21623D23"/>
    <w:rsid w:val="21640F5B"/>
    <w:rsid w:val="21645EFF"/>
    <w:rsid w:val="216527FD"/>
    <w:rsid w:val="216851A8"/>
    <w:rsid w:val="216D27F1"/>
    <w:rsid w:val="216F2DFF"/>
    <w:rsid w:val="217033C4"/>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D018E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33D95"/>
    <w:rsid w:val="2207516E"/>
    <w:rsid w:val="220A3203"/>
    <w:rsid w:val="220E6E8E"/>
    <w:rsid w:val="220F5296"/>
    <w:rsid w:val="2211475D"/>
    <w:rsid w:val="22132313"/>
    <w:rsid w:val="22142470"/>
    <w:rsid w:val="22147784"/>
    <w:rsid w:val="22175D4F"/>
    <w:rsid w:val="22177813"/>
    <w:rsid w:val="2218095B"/>
    <w:rsid w:val="22187B9D"/>
    <w:rsid w:val="221A5C19"/>
    <w:rsid w:val="221B2C94"/>
    <w:rsid w:val="221B56AC"/>
    <w:rsid w:val="221E75BA"/>
    <w:rsid w:val="221F164A"/>
    <w:rsid w:val="221F289F"/>
    <w:rsid w:val="221F3308"/>
    <w:rsid w:val="22211167"/>
    <w:rsid w:val="22237479"/>
    <w:rsid w:val="22254E40"/>
    <w:rsid w:val="222623B3"/>
    <w:rsid w:val="22264A81"/>
    <w:rsid w:val="222C1EDC"/>
    <w:rsid w:val="222F118C"/>
    <w:rsid w:val="2232510D"/>
    <w:rsid w:val="22363014"/>
    <w:rsid w:val="22382458"/>
    <w:rsid w:val="224200BB"/>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81C13"/>
    <w:rsid w:val="228B224D"/>
    <w:rsid w:val="2291712C"/>
    <w:rsid w:val="22937BFA"/>
    <w:rsid w:val="22943902"/>
    <w:rsid w:val="2295657B"/>
    <w:rsid w:val="229566DD"/>
    <w:rsid w:val="2296437A"/>
    <w:rsid w:val="229B2CBA"/>
    <w:rsid w:val="22A1179F"/>
    <w:rsid w:val="22A2312F"/>
    <w:rsid w:val="22A93307"/>
    <w:rsid w:val="22A97DC5"/>
    <w:rsid w:val="22AC28A5"/>
    <w:rsid w:val="22AD3C7C"/>
    <w:rsid w:val="22AD7A4D"/>
    <w:rsid w:val="22AF1E06"/>
    <w:rsid w:val="22B04FA0"/>
    <w:rsid w:val="22B14199"/>
    <w:rsid w:val="22B42429"/>
    <w:rsid w:val="22B51369"/>
    <w:rsid w:val="22B53827"/>
    <w:rsid w:val="22B80ABB"/>
    <w:rsid w:val="22B9068C"/>
    <w:rsid w:val="22B96067"/>
    <w:rsid w:val="22BC21CD"/>
    <w:rsid w:val="22BE5051"/>
    <w:rsid w:val="22BE5CFA"/>
    <w:rsid w:val="22BF0D29"/>
    <w:rsid w:val="22BF4519"/>
    <w:rsid w:val="22C04C0C"/>
    <w:rsid w:val="22C544B0"/>
    <w:rsid w:val="22C56F1B"/>
    <w:rsid w:val="22C64ED0"/>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53F40"/>
    <w:rsid w:val="23054FAE"/>
    <w:rsid w:val="230554C8"/>
    <w:rsid w:val="2307013A"/>
    <w:rsid w:val="23077930"/>
    <w:rsid w:val="23091A5C"/>
    <w:rsid w:val="23091AED"/>
    <w:rsid w:val="230B547B"/>
    <w:rsid w:val="230D5C51"/>
    <w:rsid w:val="230E6814"/>
    <w:rsid w:val="2313203E"/>
    <w:rsid w:val="231477FE"/>
    <w:rsid w:val="23154715"/>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B5EEF"/>
    <w:rsid w:val="235B622F"/>
    <w:rsid w:val="235C596C"/>
    <w:rsid w:val="235D3277"/>
    <w:rsid w:val="236025BA"/>
    <w:rsid w:val="23672FAC"/>
    <w:rsid w:val="236B0D8F"/>
    <w:rsid w:val="236C5D64"/>
    <w:rsid w:val="236D257C"/>
    <w:rsid w:val="23700B69"/>
    <w:rsid w:val="23703BE9"/>
    <w:rsid w:val="237426ED"/>
    <w:rsid w:val="23774E58"/>
    <w:rsid w:val="237836F9"/>
    <w:rsid w:val="237A257C"/>
    <w:rsid w:val="23803F69"/>
    <w:rsid w:val="238235C0"/>
    <w:rsid w:val="2382778B"/>
    <w:rsid w:val="238527A6"/>
    <w:rsid w:val="23870704"/>
    <w:rsid w:val="23871ABE"/>
    <w:rsid w:val="238725C0"/>
    <w:rsid w:val="238A5751"/>
    <w:rsid w:val="238A7730"/>
    <w:rsid w:val="238C0680"/>
    <w:rsid w:val="23922256"/>
    <w:rsid w:val="23935EC8"/>
    <w:rsid w:val="2394167C"/>
    <w:rsid w:val="23955B7D"/>
    <w:rsid w:val="23970FC6"/>
    <w:rsid w:val="2399307A"/>
    <w:rsid w:val="23997D08"/>
    <w:rsid w:val="239D2AFC"/>
    <w:rsid w:val="23A00D44"/>
    <w:rsid w:val="23A02BCB"/>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441B8"/>
    <w:rsid w:val="23C671FA"/>
    <w:rsid w:val="23C81543"/>
    <w:rsid w:val="23C86359"/>
    <w:rsid w:val="23CA72F0"/>
    <w:rsid w:val="23CB3424"/>
    <w:rsid w:val="23CD6B13"/>
    <w:rsid w:val="23CF73BE"/>
    <w:rsid w:val="23D14BAE"/>
    <w:rsid w:val="23D32085"/>
    <w:rsid w:val="23D42802"/>
    <w:rsid w:val="23D507A4"/>
    <w:rsid w:val="23D70FFD"/>
    <w:rsid w:val="23D80713"/>
    <w:rsid w:val="23D9265F"/>
    <w:rsid w:val="23DD657A"/>
    <w:rsid w:val="23E236CB"/>
    <w:rsid w:val="23E563E6"/>
    <w:rsid w:val="23E7110D"/>
    <w:rsid w:val="23E9625E"/>
    <w:rsid w:val="23EB08BB"/>
    <w:rsid w:val="23EB21ED"/>
    <w:rsid w:val="23ED7F95"/>
    <w:rsid w:val="23F4795A"/>
    <w:rsid w:val="23FA7E90"/>
    <w:rsid w:val="23FB4113"/>
    <w:rsid w:val="23FB6C68"/>
    <w:rsid w:val="23FE758A"/>
    <w:rsid w:val="23FF3938"/>
    <w:rsid w:val="2400553B"/>
    <w:rsid w:val="240137D9"/>
    <w:rsid w:val="24023127"/>
    <w:rsid w:val="24025B7E"/>
    <w:rsid w:val="24032339"/>
    <w:rsid w:val="240474A0"/>
    <w:rsid w:val="24057D5E"/>
    <w:rsid w:val="24063C10"/>
    <w:rsid w:val="24074F22"/>
    <w:rsid w:val="24082401"/>
    <w:rsid w:val="24087D6B"/>
    <w:rsid w:val="240A216B"/>
    <w:rsid w:val="240B465B"/>
    <w:rsid w:val="240B534B"/>
    <w:rsid w:val="241441C2"/>
    <w:rsid w:val="2415364F"/>
    <w:rsid w:val="241559F7"/>
    <w:rsid w:val="24160310"/>
    <w:rsid w:val="241760E6"/>
    <w:rsid w:val="241811F8"/>
    <w:rsid w:val="24181FFE"/>
    <w:rsid w:val="241C704B"/>
    <w:rsid w:val="241E7138"/>
    <w:rsid w:val="24202D7A"/>
    <w:rsid w:val="24212B55"/>
    <w:rsid w:val="242827FD"/>
    <w:rsid w:val="242909A4"/>
    <w:rsid w:val="242A3359"/>
    <w:rsid w:val="242B194E"/>
    <w:rsid w:val="242B61F1"/>
    <w:rsid w:val="242E1450"/>
    <w:rsid w:val="242E63FF"/>
    <w:rsid w:val="2430045F"/>
    <w:rsid w:val="24325606"/>
    <w:rsid w:val="243469DF"/>
    <w:rsid w:val="24364850"/>
    <w:rsid w:val="243715A8"/>
    <w:rsid w:val="24386995"/>
    <w:rsid w:val="243A3B92"/>
    <w:rsid w:val="243D50B8"/>
    <w:rsid w:val="24403768"/>
    <w:rsid w:val="244412F6"/>
    <w:rsid w:val="24441A33"/>
    <w:rsid w:val="244A730B"/>
    <w:rsid w:val="244F5F64"/>
    <w:rsid w:val="2451255D"/>
    <w:rsid w:val="24513D0A"/>
    <w:rsid w:val="2453092B"/>
    <w:rsid w:val="245534F8"/>
    <w:rsid w:val="24563440"/>
    <w:rsid w:val="24586891"/>
    <w:rsid w:val="2459308E"/>
    <w:rsid w:val="245A1A24"/>
    <w:rsid w:val="245C3813"/>
    <w:rsid w:val="245C68D9"/>
    <w:rsid w:val="245D084A"/>
    <w:rsid w:val="245D74E7"/>
    <w:rsid w:val="245E06E7"/>
    <w:rsid w:val="245F66B1"/>
    <w:rsid w:val="24615BDE"/>
    <w:rsid w:val="24626E12"/>
    <w:rsid w:val="24640CD9"/>
    <w:rsid w:val="24667465"/>
    <w:rsid w:val="24686815"/>
    <w:rsid w:val="246C2CD5"/>
    <w:rsid w:val="246D24E3"/>
    <w:rsid w:val="24712A5A"/>
    <w:rsid w:val="247231AA"/>
    <w:rsid w:val="2474410C"/>
    <w:rsid w:val="24773A53"/>
    <w:rsid w:val="24785746"/>
    <w:rsid w:val="247B07D7"/>
    <w:rsid w:val="247B4D42"/>
    <w:rsid w:val="247D324E"/>
    <w:rsid w:val="247E0DE6"/>
    <w:rsid w:val="24802535"/>
    <w:rsid w:val="24863138"/>
    <w:rsid w:val="248C258D"/>
    <w:rsid w:val="248F718B"/>
    <w:rsid w:val="24923128"/>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834A3"/>
    <w:rsid w:val="24C923C2"/>
    <w:rsid w:val="24C92F1F"/>
    <w:rsid w:val="24CC07AE"/>
    <w:rsid w:val="24CC3981"/>
    <w:rsid w:val="24CC56BD"/>
    <w:rsid w:val="24D338E9"/>
    <w:rsid w:val="24D40BAF"/>
    <w:rsid w:val="24D4284F"/>
    <w:rsid w:val="24D43354"/>
    <w:rsid w:val="24DA4028"/>
    <w:rsid w:val="24DD5625"/>
    <w:rsid w:val="24DF07CF"/>
    <w:rsid w:val="24E01A52"/>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30A2"/>
    <w:rsid w:val="250366E1"/>
    <w:rsid w:val="25043E65"/>
    <w:rsid w:val="25052ADA"/>
    <w:rsid w:val="25060FB0"/>
    <w:rsid w:val="250B59BB"/>
    <w:rsid w:val="250C2218"/>
    <w:rsid w:val="250E4172"/>
    <w:rsid w:val="25111D9D"/>
    <w:rsid w:val="251331AA"/>
    <w:rsid w:val="25147A44"/>
    <w:rsid w:val="25181B28"/>
    <w:rsid w:val="251A06FA"/>
    <w:rsid w:val="251C2812"/>
    <w:rsid w:val="25213A32"/>
    <w:rsid w:val="25214EFB"/>
    <w:rsid w:val="2524105F"/>
    <w:rsid w:val="2526083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6642F"/>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C0DC9"/>
    <w:rsid w:val="25DE2B66"/>
    <w:rsid w:val="25E02F2A"/>
    <w:rsid w:val="25E36A10"/>
    <w:rsid w:val="25E53BBA"/>
    <w:rsid w:val="25E55236"/>
    <w:rsid w:val="25E76435"/>
    <w:rsid w:val="25EA4834"/>
    <w:rsid w:val="25EA4900"/>
    <w:rsid w:val="25ED64B5"/>
    <w:rsid w:val="25F02E99"/>
    <w:rsid w:val="25F051F3"/>
    <w:rsid w:val="25F32642"/>
    <w:rsid w:val="25F33BA3"/>
    <w:rsid w:val="25FB41E5"/>
    <w:rsid w:val="25FE03FA"/>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83022C"/>
    <w:rsid w:val="2683777F"/>
    <w:rsid w:val="2684163C"/>
    <w:rsid w:val="26842CD6"/>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E1920"/>
    <w:rsid w:val="26AF5C00"/>
    <w:rsid w:val="26B06CA1"/>
    <w:rsid w:val="26B10E17"/>
    <w:rsid w:val="26B20003"/>
    <w:rsid w:val="26B20627"/>
    <w:rsid w:val="26B3156B"/>
    <w:rsid w:val="26B360A3"/>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30728"/>
    <w:rsid w:val="26E725B5"/>
    <w:rsid w:val="26E746EA"/>
    <w:rsid w:val="26EA4A6C"/>
    <w:rsid w:val="26EC01C2"/>
    <w:rsid w:val="26EC1C8A"/>
    <w:rsid w:val="26EE5708"/>
    <w:rsid w:val="26EF10C7"/>
    <w:rsid w:val="26EF1DB3"/>
    <w:rsid w:val="26EF23CA"/>
    <w:rsid w:val="26F2779C"/>
    <w:rsid w:val="26F43D75"/>
    <w:rsid w:val="26F755B0"/>
    <w:rsid w:val="26F82C15"/>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46C95"/>
    <w:rsid w:val="272525D3"/>
    <w:rsid w:val="2725661D"/>
    <w:rsid w:val="27261681"/>
    <w:rsid w:val="27290849"/>
    <w:rsid w:val="272C55D0"/>
    <w:rsid w:val="272C6954"/>
    <w:rsid w:val="272D4979"/>
    <w:rsid w:val="272E04D1"/>
    <w:rsid w:val="27301E11"/>
    <w:rsid w:val="273429B5"/>
    <w:rsid w:val="273573B4"/>
    <w:rsid w:val="27376E0A"/>
    <w:rsid w:val="27396A39"/>
    <w:rsid w:val="273A6090"/>
    <w:rsid w:val="273B09B0"/>
    <w:rsid w:val="273C6185"/>
    <w:rsid w:val="273D0F36"/>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4283"/>
    <w:rsid w:val="275B3A71"/>
    <w:rsid w:val="275B6A23"/>
    <w:rsid w:val="275E5D09"/>
    <w:rsid w:val="275F2A02"/>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4FA0"/>
    <w:rsid w:val="27750637"/>
    <w:rsid w:val="27755AE8"/>
    <w:rsid w:val="277A3DF1"/>
    <w:rsid w:val="277C1170"/>
    <w:rsid w:val="277C5915"/>
    <w:rsid w:val="277E2179"/>
    <w:rsid w:val="278165A0"/>
    <w:rsid w:val="278237B6"/>
    <w:rsid w:val="27836659"/>
    <w:rsid w:val="27844E1D"/>
    <w:rsid w:val="278620E3"/>
    <w:rsid w:val="278B7A54"/>
    <w:rsid w:val="278F12AC"/>
    <w:rsid w:val="279025D6"/>
    <w:rsid w:val="2791088A"/>
    <w:rsid w:val="27940D4F"/>
    <w:rsid w:val="27960733"/>
    <w:rsid w:val="2796135F"/>
    <w:rsid w:val="2799772B"/>
    <w:rsid w:val="279D73BB"/>
    <w:rsid w:val="279E5A46"/>
    <w:rsid w:val="27A0758A"/>
    <w:rsid w:val="27A230DF"/>
    <w:rsid w:val="27A53003"/>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605EC"/>
    <w:rsid w:val="27E9558B"/>
    <w:rsid w:val="27EC46D3"/>
    <w:rsid w:val="27ED06DD"/>
    <w:rsid w:val="27EE4785"/>
    <w:rsid w:val="27EF4468"/>
    <w:rsid w:val="27F16E89"/>
    <w:rsid w:val="27F6736B"/>
    <w:rsid w:val="28007652"/>
    <w:rsid w:val="2808786A"/>
    <w:rsid w:val="280A0F5C"/>
    <w:rsid w:val="280A376D"/>
    <w:rsid w:val="280B37BF"/>
    <w:rsid w:val="280D6C53"/>
    <w:rsid w:val="28100739"/>
    <w:rsid w:val="28103044"/>
    <w:rsid w:val="28125DB3"/>
    <w:rsid w:val="28166A15"/>
    <w:rsid w:val="281812F2"/>
    <w:rsid w:val="281A33D0"/>
    <w:rsid w:val="281E109A"/>
    <w:rsid w:val="2824723D"/>
    <w:rsid w:val="28255259"/>
    <w:rsid w:val="28280573"/>
    <w:rsid w:val="28290D1D"/>
    <w:rsid w:val="2829358A"/>
    <w:rsid w:val="28294CAF"/>
    <w:rsid w:val="282D31B1"/>
    <w:rsid w:val="2830176A"/>
    <w:rsid w:val="28312B2F"/>
    <w:rsid w:val="28354179"/>
    <w:rsid w:val="28357B60"/>
    <w:rsid w:val="283A03C4"/>
    <w:rsid w:val="283C31BF"/>
    <w:rsid w:val="283E793D"/>
    <w:rsid w:val="284028FE"/>
    <w:rsid w:val="2841033D"/>
    <w:rsid w:val="28425D96"/>
    <w:rsid w:val="284333D7"/>
    <w:rsid w:val="284379E4"/>
    <w:rsid w:val="28442021"/>
    <w:rsid w:val="284536FD"/>
    <w:rsid w:val="28461603"/>
    <w:rsid w:val="28476A36"/>
    <w:rsid w:val="284B0C1B"/>
    <w:rsid w:val="284B5079"/>
    <w:rsid w:val="284D5313"/>
    <w:rsid w:val="284E6837"/>
    <w:rsid w:val="28533A75"/>
    <w:rsid w:val="28535E88"/>
    <w:rsid w:val="28537078"/>
    <w:rsid w:val="285658E7"/>
    <w:rsid w:val="285837E7"/>
    <w:rsid w:val="285C6EF2"/>
    <w:rsid w:val="285D1FEE"/>
    <w:rsid w:val="285D4AFE"/>
    <w:rsid w:val="286073ED"/>
    <w:rsid w:val="286516A3"/>
    <w:rsid w:val="28675A7D"/>
    <w:rsid w:val="286845DF"/>
    <w:rsid w:val="28685B23"/>
    <w:rsid w:val="28685D8D"/>
    <w:rsid w:val="286923C4"/>
    <w:rsid w:val="286A6458"/>
    <w:rsid w:val="286B3269"/>
    <w:rsid w:val="286C2190"/>
    <w:rsid w:val="28707F9B"/>
    <w:rsid w:val="28770318"/>
    <w:rsid w:val="287773E3"/>
    <w:rsid w:val="28783050"/>
    <w:rsid w:val="287A7E53"/>
    <w:rsid w:val="287B6BD0"/>
    <w:rsid w:val="287D08E6"/>
    <w:rsid w:val="288012B3"/>
    <w:rsid w:val="288067BF"/>
    <w:rsid w:val="288142D1"/>
    <w:rsid w:val="28854B4D"/>
    <w:rsid w:val="28861AA6"/>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91C1F"/>
    <w:rsid w:val="289B118C"/>
    <w:rsid w:val="289B7F67"/>
    <w:rsid w:val="289C1332"/>
    <w:rsid w:val="289D247A"/>
    <w:rsid w:val="289F62A3"/>
    <w:rsid w:val="28A2067C"/>
    <w:rsid w:val="28A23151"/>
    <w:rsid w:val="28A47784"/>
    <w:rsid w:val="28A47B47"/>
    <w:rsid w:val="28A50F94"/>
    <w:rsid w:val="28A7736D"/>
    <w:rsid w:val="28A914A5"/>
    <w:rsid w:val="28AA1D95"/>
    <w:rsid w:val="28AB192A"/>
    <w:rsid w:val="28AF126E"/>
    <w:rsid w:val="28B168C0"/>
    <w:rsid w:val="28B43C3D"/>
    <w:rsid w:val="28B43E84"/>
    <w:rsid w:val="28B55646"/>
    <w:rsid w:val="28B5589B"/>
    <w:rsid w:val="28B863CC"/>
    <w:rsid w:val="28B86F98"/>
    <w:rsid w:val="28B944DE"/>
    <w:rsid w:val="28B97D36"/>
    <w:rsid w:val="28BA1667"/>
    <w:rsid w:val="28BA535B"/>
    <w:rsid w:val="28BB15F9"/>
    <w:rsid w:val="28BC6374"/>
    <w:rsid w:val="28BD0BE8"/>
    <w:rsid w:val="28BD2016"/>
    <w:rsid w:val="28C2650F"/>
    <w:rsid w:val="28C2752A"/>
    <w:rsid w:val="28C44273"/>
    <w:rsid w:val="28C748F8"/>
    <w:rsid w:val="28C96805"/>
    <w:rsid w:val="28CC28C6"/>
    <w:rsid w:val="28CF77E3"/>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E3FD3"/>
    <w:rsid w:val="29110B58"/>
    <w:rsid w:val="29116101"/>
    <w:rsid w:val="29116A71"/>
    <w:rsid w:val="29120A83"/>
    <w:rsid w:val="29157700"/>
    <w:rsid w:val="29161232"/>
    <w:rsid w:val="291651B8"/>
    <w:rsid w:val="291A1FA9"/>
    <w:rsid w:val="291A6A05"/>
    <w:rsid w:val="291B5E3B"/>
    <w:rsid w:val="291C4FD2"/>
    <w:rsid w:val="291D6B0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D4ABB"/>
    <w:rsid w:val="293E7508"/>
    <w:rsid w:val="294164EA"/>
    <w:rsid w:val="29437CE7"/>
    <w:rsid w:val="2947301B"/>
    <w:rsid w:val="294735C9"/>
    <w:rsid w:val="294816C6"/>
    <w:rsid w:val="294853B3"/>
    <w:rsid w:val="29490CB0"/>
    <w:rsid w:val="29496AF9"/>
    <w:rsid w:val="294A4269"/>
    <w:rsid w:val="294C0AE4"/>
    <w:rsid w:val="294C57A4"/>
    <w:rsid w:val="29515E17"/>
    <w:rsid w:val="295206DE"/>
    <w:rsid w:val="29522A33"/>
    <w:rsid w:val="2955414B"/>
    <w:rsid w:val="295D229C"/>
    <w:rsid w:val="295E4301"/>
    <w:rsid w:val="29607063"/>
    <w:rsid w:val="2961363C"/>
    <w:rsid w:val="2963758D"/>
    <w:rsid w:val="29680746"/>
    <w:rsid w:val="29693289"/>
    <w:rsid w:val="296B34D5"/>
    <w:rsid w:val="296C7DE4"/>
    <w:rsid w:val="296D3BBD"/>
    <w:rsid w:val="296E2AF9"/>
    <w:rsid w:val="296E397C"/>
    <w:rsid w:val="29716CF7"/>
    <w:rsid w:val="29741D79"/>
    <w:rsid w:val="29744E7E"/>
    <w:rsid w:val="297570F3"/>
    <w:rsid w:val="297844E4"/>
    <w:rsid w:val="297A704B"/>
    <w:rsid w:val="297C52DA"/>
    <w:rsid w:val="297F5FEB"/>
    <w:rsid w:val="2980469C"/>
    <w:rsid w:val="2980517A"/>
    <w:rsid w:val="29807B89"/>
    <w:rsid w:val="298157BE"/>
    <w:rsid w:val="298318AD"/>
    <w:rsid w:val="2983255B"/>
    <w:rsid w:val="29835DCA"/>
    <w:rsid w:val="29837FF3"/>
    <w:rsid w:val="29870694"/>
    <w:rsid w:val="29881108"/>
    <w:rsid w:val="298845E8"/>
    <w:rsid w:val="29887F08"/>
    <w:rsid w:val="298A3B6E"/>
    <w:rsid w:val="298B0C56"/>
    <w:rsid w:val="298C06F8"/>
    <w:rsid w:val="298F7A6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A1A93"/>
    <w:rsid w:val="2A5B04A6"/>
    <w:rsid w:val="2A5B4702"/>
    <w:rsid w:val="2A5D540B"/>
    <w:rsid w:val="2A5F3CEA"/>
    <w:rsid w:val="2A5F79BC"/>
    <w:rsid w:val="2A606DF7"/>
    <w:rsid w:val="2A615A3E"/>
    <w:rsid w:val="2A632410"/>
    <w:rsid w:val="2A633245"/>
    <w:rsid w:val="2A633799"/>
    <w:rsid w:val="2A6D4952"/>
    <w:rsid w:val="2A6E76F6"/>
    <w:rsid w:val="2A7358FA"/>
    <w:rsid w:val="2A751594"/>
    <w:rsid w:val="2A7A34D2"/>
    <w:rsid w:val="2A7D3BB2"/>
    <w:rsid w:val="2A803B87"/>
    <w:rsid w:val="2A816D32"/>
    <w:rsid w:val="2A82233C"/>
    <w:rsid w:val="2A830DE8"/>
    <w:rsid w:val="2A832A9A"/>
    <w:rsid w:val="2A845AE4"/>
    <w:rsid w:val="2A850B8C"/>
    <w:rsid w:val="2A89451E"/>
    <w:rsid w:val="2A8B4B3C"/>
    <w:rsid w:val="2A8B7957"/>
    <w:rsid w:val="2A8C7376"/>
    <w:rsid w:val="2A8F54B4"/>
    <w:rsid w:val="2A906223"/>
    <w:rsid w:val="2A910792"/>
    <w:rsid w:val="2A943ED7"/>
    <w:rsid w:val="2A967AA0"/>
    <w:rsid w:val="2A9A28E9"/>
    <w:rsid w:val="2A9A2908"/>
    <w:rsid w:val="2A9A4AAC"/>
    <w:rsid w:val="2A9B04B6"/>
    <w:rsid w:val="2A9B7791"/>
    <w:rsid w:val="2A9D7564"/>
    <w:rsid w:val="2A9F13CC"/>
    <w:rsid w:val="2A9F6AD6"/>
    <w:rsid w:val="2AA15445"/>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501A8"/>
    <w:rsid w:val="2AC752DD"/>
    <w:rsid w:val="2AC8727D"/>
    <w:rsid w:val="2AC95DA1"/>
    <w:rsid w:val="2ACA3433"/>
    <w:rsid w:val="2ACA47E8"/>
    <w:rsid w:val="2ACA6DEE"/>
    <w:rsid w:val="2ACE1211"/>
    <w:rsid w:val="2ACE2076"/>
    <w:rsid w:val="2ACE6BCD"/>
    <w:rsid w:val="2AD12E17"/>
    <w:rsid w:val="2AD16FE3"/>
    <w:rsid w:val="2AD31DED"/>
    <w:rsid w:val="2AD35D2E"/>
    <w:rsid w:val="2AD856D9"/>
    <w:rsid w:val="2AD9144A"/>
    <w:rsid w:val="2ADA2278"/>
    <w:rsid w:val="2ADC4BBE"/>
    <w:rsid w:val="2AE31613"/>
    <w:rsid w:val="2AE33BE4"/>
    <w:rsid w:val="2AE873D6"/>
    <w:rsid w:val="2AE87B9D"/>
    <w:rsid w:val="2AE932A2"/>
    <w:rsid w:val="2AEB0718"/>
    <w:rsid w:val="2AEE0DFC"/>
    <w:rsid w:val="2AF0311F"/>
    <w:rsid w:val="2AF11E5D"/>
    <w:rsid w:val="2AF31F72"/>
    <w:rsid w:val="2AF32BC8"/>
    <w:rsid w:val="2AF47E74"/>
    <w:rsid w:val="2AF50DAD"/>
    <w:rsid w:val="2AF6010E"/>
    <w:rsid w:val="2AF62ACC"/>
    <w:rsid w:val="2AF63241"/>
    <w:rsid w:val="2AF73895"/>
    <w:rsid w:val="2AF82CED"/>
    <w:rsid w:val="2AF846EE"/>
    <w:rsid w:val="2AF84C9A"/>
    <w:rsid w:val="2AFA678F"/>
    <w:rsid w:val="2AFC1A2E"/>
    <w:rsid w:val="2AFF2A27"/>
    <w:rsid w:val="2B002285"/>
    <w:rsid w:val="2B0132E2"/>
    <w:rsid w:val="2B016B49"/>
    <w:rsid w:val="2B046E92"/>
    <w:rsid w:val="2B054E12"/>
    <w:rsid w:val="2B076B83"/>
    <w:rsid w:val="2B0804B2"/>
    <w:rsid w:val="2B082104"/>
    <w:rsid w:val="2B08475A"/>
    <w:rsid w:val="2B085B32"/>
    <w:rsid w:val="2B0C17E3"/>
    <w:rsid w:val="2B0C232E"/>
    <w:rsid w:val="2B0C461D"/>
    <w:rsid w:val="2B0D616B"/>
    <w:rsid w:val="2B0F2932"/>
    <w:rsid w:val="2B10371B"/>
    <w:rsid w:val="2B106701"/>
    <w:rsid w:val="2B11364E"/>
    <w:rsid w:val="2B124F23"/>
    <w:rsid w:val="2B134AB8"/>
    <w:rsid w:val="2B1447A0"/>
    <w:rsid w:val="2B165205"/>
    <w:rsid w:val="2B185771"/>
    <w:rsid w:val="2B1A3DB4"/>
    <w:rsid w:val="2B1C220B"/>
    <w:rsid w:val="2B1F07D3"/>
    <w:rsid w:val="2B2019EC"/>
    <w:rsid w:val="2B217B37"/>
    <w:rsid w:val="2B231A33"/>
    <w:rsid w:val="2B247274"/>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61F0"/>
    <w:rsid w:val="2B3D67F3"/>
    <w:rsid w:val="2B3E6F95"/>
    <w:rsid w:val="2B4602C3"/>
    <w:rsid w:val="2B477A92"/>
    <w:rsid w:val="2B4E484C"/>
    <w:rsid w:val="2B4F4875"/>
    <w:rsid w:val="2B505D80"/>
    <w:rsid w:val="2B51484C"/>
    <w:rsid w:val="2B5333F5"/>
    <w:rsid w:val="2B5535FB"/>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81EE5"/>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44E58"/>
    <w:rsid w:val="2B964B2D"/>
    <w:rsid w:val="2B96595D"/>
    <w:rsid w:val="2B995474"/>
    <w:rsid w:val="2B9A01E8"/>
    <w:rsid w:val="2BA05783"/>
    <w:rsid w:val="2BA057E7"/>
    <w:rsid w:val="2BA22189"/>
    <w:rsid w:val="2BA33FE1"/>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B00AC"/>
    <w:rsid w:val="2BFE0A5D"/>
    <w:rsid w:val="2BFF08E2"/>
    <w:rsid w:val="2C0055DB"/>
    <w:rsid w:val="2C006AA9"/>
    <w:rsid w:val="2C01411D"/>
    <w:rsid w:val="2C0153A1"/>
    <w:rsid w:val="2C0607A0"/>
    <w:rsid w:val="2C06289F"/>
    <w:rsid w:val="2C0D515D"/>
    <w:rsid w:val="2C0E0002"/>
    <w:rsid w:val="2C0F3D21"/>
    <w:rsid w:val="2C0F423E"/>
    <w:rsid w:val="2C0F74EB"/>
    <w:rsid w:val="2C17366B"/>
    <w:rsid w:val="2C190C51"/>
    <w:rsid w:val="2C191160"/>
    <w:rsid w:val="2C1C105E"/>
    <w:rsid w:val="2C211EB6"/>
    <w:rsid w:val="2C294442"/>
    <w:rsid w:val="2C2A6D1E"/>
    <w:rsid w:val="2C2D580A"/>
    <w:rsid w:val="2C2E351E"/>
    <w:rsid w:val="2C352185"/>
    <w:rsid w:val="2C372A70"/>
    <w:rsid w:val="2C38265F"/>
    <w:rsid w:val="2C3936B2"/>
    <w:rsid w:val="2C3B42EC"/>
    <w:rsid w:val="2C3B7046"/>
    <w:rsid w:val="2C424D34"/>
    <w:rsid w:val="2C42725A"/>
    <w:rsid w:val="2C427F4F"/>
    <w:rsid w:val="2C4327F7"/>
    <w:rsid w:val="2C46484D"/>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65143F"/>
    <w:rsid w:val="2C67649F"/>
    <w:rsid w:val="2C6841B4"/>
    <w:rsid w:val="2C684C09"/>
    <w:rsid w:val="2C6B6685"/>
    <w:rsid w:val="2C6C4CAA"/>
    <w:rsid w:val="2C6F4A62"/>
    <w:rsid w:val="2C711B72"/>
    <w:rsid w:val="2C731270"/>
    <w:rsid w:val="2C74098E"/>
    <w:rsid w:val="2C743838"/>
    <w:rsid w:val="2C753C24"/>
    <w:rsid w:val="2C7700CA"/>
    <w:rsid w:val="2C773ED8"/>
    <w:rsid w:val="2C781F9F"/>
    <w:rsid w:val="2C787407"/>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22998"/>
    <w:rsid w:val="2CA45494"/>
    <w:rsid w:val="2CAE2FFB"/>
    <w:rsid w:val="2CB027F7"/>
    <w:rsid w:val="2CB04530"/>
    <w:rsid w:val="2CB26F29"/>
    <w:rsid w:val="2CB42E94"/>
    <w:rsid w:val="2CB532A9"/>
    <w:rsid w:val="2CB64B81"/>
    <w:rsid w:val="2CB733CE"/>
    <w:rsid w:val="2CB95DE1"/>
    <w:rsid w:val="2CBA01C2"/>
    <w:rsid w:val="2CBA39D5"/>
    <w:rsid w:val="2CBA3B3A"/>
    <w:rsid w:val="2CBA700A"/>
    <w:rsid w:val="2CBD2E02"/>
    <w:rsid w:val="2CBE3EE1"/>
    <w:rsid w:val="2CBF61B5"/>
    <w:rsid w:val="2CBF7F3A"/>
    <w:rsid w:val="2CC11EAA"/>
    <w:rsid w:val="2CC55AEE"/>
    <w:rsid w:val="2CC656B6"/>
    <w:rsid w:val="2CC65F30"/>
    <w:rsid w:val="2CC7155A"/>
    <w:rsid w:val="2CC81A8B"/>
    <w:rsid w:val="2CC87381"/>
    <w:rsid w:val="2CD0367F"/>
    <w:rsid w:val="2CD10C6A"/>
    <w:rsid w:val="2CD43FAE"/>
    <w:rsid w:val="2CD5382B"/>
    <w:rsid w:val="2CD556C6"/>
    <w:rsid w:val="2CD81151"/>
    <w:rsid w:val="2CDC7426"/>
    <w:rsid w:val="2CDD3E53"/>
    <w:rsid w:val="2CE616D8"/>
    <w:rsid w:val="2CE77793"/>
    <w:rsid w:val="2CEA2170"/>
    <w:rsid w:val="2CEC6731"/>
    <w:rsid w:val="2CED3399"/>
    <w:rsid w:val="2CEE48F0"/>
    <w:rsid w:val="2CEF4AE7"/>
    <w:rsid w:val="2CF23D81"/>
    <w:rsid w:val="2CF53E86"/>
    <w:rsid w:val="2CF70466"/>
    <w:rsid w:val="2CF77F41"/>
    <w:rsid w:val="2CFB4642"/>
    <w:rsid w:val="2CFD4BB1"/>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372D7"/>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3824"/>
    <w:rsid w:val="2D37649D"/>
    <w:rsid w:val="2D381224"/>
    <w:rsid w:val="2D397AE6"/>
    <w:rsid w:val="2D3F04E5"/>
    <w:rsid w:val="2D455906"/>
    <w:rsid w:val="2D461CBF"/>
    <w:rsid w:val="2D4D0097"/>
    <w:rsid w:val="2D4F212D"/>
    <w:rsid w:val="2D512C3C"/>
    <w:rsid w:val="2D52331C"/>
    <w:rsid w:val="2D543EEE"/>
    <w:rsid w:val="2D560B12"/>
    <w:rsid w:val="2D564FD6"/>
    <w:rsid w:val="2D5936DB"/>
    <w:rsid w:val="2D5B0BC5"/>
    <w:rsid w:val="2D5B5F3E"/>
    <w:rsid w:val="2D5C5DAF"/>
    <w:rsid w:val="2D5F324F"/>
    <w:rsid w:val="2D602887"/>
    <w:rsid w:val="2D612CD3"/>
    <w:rsid w:val="2D6214AB"/>
    <w:rsid w:val="2D632AEE"/>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95E7E"/>
    <w:rsid w:val="2D8C4608"/>
    <w:rsid w:val="2D91760D"/>
    <w:rsid w:val="2D9248E0"/>
    <w:rsid w:val="2D930D73"/>
    <w:rsid w:val="2D933CF6"/>
    <w:rsid w:val="2D957296"/>
    <w:rsid w:val="2D9578A0"/>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76270"/>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701E"/>
    <w:rsid w:val="2E071E57"/>
    <w:rsid w:val="2E0726C8"/>
    <w:rsid w:val="2E07716B"/>
    <w:rsid w:val="2E086405"/>
    <w:rsid w:val="2E0B1A24"/>
    <w:rsid w:val="2E0B7818"/>
    <w:rsid w:val="2E0C70E9"/>
    <w:rsid w:val="2E11232A"/>
    <w:rsid w:val="2E156967"/>
    <w:rsid w:val="2E174313"/>
    <w:rsid w:val="2E19372A"/>
    <w:rsid w:val="2E1B4C37"/>
    <w:rsid w:val="2E1B686E"/>
    <w:rsid w:val="2E1C2E3A"/>
    <w:rsid w:val="2E1D20ED"/>
    <w:rsid w:val="2E207064"/>
    <w:rsid w:val="2E214DDE"/>
    <w:rsid w:val="2E266ED3"/>
    <w:rsid w:val="2E2679D7"/>
    <w:rsid w:val="2E2909BC"/>
    <w:rsid w:val="2E29670E"/>
    <w:rsid w:val="2E2C421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50ED"/>
    <w:rsid w:val="2E4320A0"/>
    <w:rsid w:val="2E440F0F"/>
    <w:rsid w:val="2E44279A"/>
    <w:rsid w:val="2E445861"/>
    <w:rsid w:val="2E445A2A"/>
    <w:rsid w:val="2E46012F"/>
    <w:rsid w:val="2E4757F7"/>
    <w:rsid w:val="2E482933"/>
    <w:rsid w:val="2E4A3450"/>
    <w:rsid w:val="2E4A3D9F"/>
    <w:rsid w:val="2E4A7EE1"/>
    <w:rsid w:val="2E4B487B"/>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564A"/>
    <w:rsid w:val="2E7D35FD"/>
    <w:rsid w:val="2E7E7043"/>
    <w:rsid w:val="2E7E72BD"/>
    <w:rsid w:val="2E7F72C8"/>
    <w:rsid w:val="2E806289"/>
    <w:rsid w:val="2E8148CF"/>
    <w:rsid w:val="2E831B9A"/>
    <w:rsid w:val="2E83344D"/>
    <w:rsid w:val="2E8732FA"/>
    <w:rsid w:val="2E874889"/>
    <w:rsid w:val="2E8B60DB"/>
    <w:rsid w:val="2E8C1254"/>
    <w:rsid w:val="2E8C4B2E"/>
    <w:rsid w:val="2E8E20F5"/>
    <w:rsid w:val="2E920107"/>
    <w:rsid w:val="2E93527A"/>
    <w:rsid w:val="2E941666"/>
    <w:rsid w:val="2E96100B"/>
    <w:rsid w:val="2E9636D8"/>
    <w:rsid w:val="2E9A74B8"/>
    <w:rsid w:val="2E9B5655"/>
    <w:rsid w:val="2E9E50B7"/>
    <w:rsid w:val="2EA12116"/>
    <w:rsid w:val="2EA35BEC"/>
    <w:rsid w:val="2EA77CB5"/>
    <w:rsid w:val="2EA829BD"/>
    <w:rsid w:val="2EA87283"/>
    <w:rsid w:val="2EAC16B9"/>
    <w:rsid w:val="2EAD688C"/>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D22DB1"/>
    <w:rsid w:val="2ED27DCD"/>
    <w:rsid w:val="2ED40BF4"/>
    <w:rsid w:val="2ED52A36"/>
    <w:rsid w:val="2ED74129"/>
    <w:rsid w:val="2ED753FB"/>
    <w:rsid w:val="2ED823AA"/>
    <w:rsid w:val="2ED8257C"/>
    <w:rsid w:val="2ED939DD"/>
    <w:rsid w:val="2EDA6AC8"/>
    <w:rsid w:val="2EDB463E"/>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14F08"/>
    <w:rsid w:val="2F037F29"/>
    <w:rsid w:val="2F046B1C"/>
    <w:rsid w:val="2F060F4F"/>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4BA6"/>
    <w:rsid w:val="2F9B2CA2"/>
    <w:rsid w:val="2F9D0552"/>
    <w:rsid w:val="2F9D49C0"/>
    <w:rsid w:val="2F9E7CDC"/>
    <w:rsid w:val="2FA02A2D"/>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B11B9"/>
    <w:rsid w:val="2FCC023E"/>
    <w:rsid w:val="2FCE0F39"/>
    <w:rsid w:val="2FCE55ED"/>
    <w:rsid w:val="2FD0734F"/>
    <w:rsid w:val="2FD70DF3"/>
    <w:rsid w:val="2FDD6F98"/>
    <w:rsid w:val="2FE00707"/>
    <w:rsid w:val="2FE017C0"/>
    <w:rsid w:val="2FE1494D"/>
    <w:rsid w:val="2FE3452B"/>
    <w:rsid w:val="2FE35D4B"/>
    <w:rsid w:val="2FE65EA0"/>
    <w:rsid w:val="2FE85A86"/>
    <w:rsid w:val="2FEB1EE1"/>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A50A2"/>
    <w:rsid w:val="300A797B"/>
    <w:rsid w:val="300B3B1E"/>
    <w:rsid w:val="300C14B3"/>
    <w:rsid w:val="300E6807"/>
    <w:rsid w:val="300F69CE"/>
    <w:rsid w:val="30104979"/>
    <w:rsid w:val="30131EFE"/>
    <w:rsid w:val="30160152"/>
    <w:rsid w:val="30160267"/>
    <w:rsid w:val="301C05DD"/>
    <w:rsid w:val="301C54D7"/>
    <w:rsid w:val="3022604B"/>
    <w:rsid w:val="30232B64"/>
    <w:rsid w:val="302823C9"/>
    <w:rsid w:val="30286E79"/>
    <w:rsid w:val="30294FA3"/>
    <w:rsid w:val="302959A4"/>
    <w:rsid w:val="302A2C3C"/>
    <w:rsid w:val="302B147C"/>
    <w:rsid w:val="302B242E"/>
    <w:rsid w:val="302B29A9"/>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E435C"/>
    <w:rsid w:val="30502467"/>
    <w:rsid w:val="305413C9"/>
    <w:rsid w:val="30573389"/>
    <w:rsid w:val="30577E75"/>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ADD"/>
    <w:rsid w:val="309C7713"/>
    <w:rsid w:val="309E4339"/>
    <w:rsid w:val="309E650E"/>
    <w:rsid w:val="30A0362F"/>
    <w:rsid w:val="30A276BF"/>
    <w:rsid w:val="30A36288"/>
    <w:rsid w:val="30A4447B"/>
    <w:rsid w:val="30A45DD1"/>
    <w:rsid w:val="30A80190"/>
    <w:rsid w:val="30AF13CC"/>
    <w:rsid w:val="30B07476"/>
    <w:rsid w:val="30B10A90"/>
    <w:rsid w:val="30B11040"/>
    <w:rsid w:val="30B21621"/>
    <w:rsid w:val="30B32620"/>
    <w:rsid w:val="30B370F4"/>
    <w:rsid w:val="30B907B6"/>
    <w:rsid w:val="30B97619"/>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F03D5"/>
    <w:rsid w:val="30E00710"/>
    <w:rsid w:val="30E16D75"/>
    <w:rsid w:val="30E36601"/>
    <w:rsid w:val="30E46D97"/>
    <w:rsid w:val="30E54C0B"/>
    <w:rsid w:val="30E576B7"/>
    <w:rsid w:val="30E97525"/>
    <w:rsid w:val="30EA739C"/>
    <w:rsid w:val="30EB6BE5"/>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69E5"/>
    <w:rsid w:val="313D0DE3"/>
    <w:rsid w:val="314003FD"/>
    <w:rsid w:val="31406DBC"/>
    <w:rsid w:val="31431271"/>
    <w:rsid w:val="31444A04"/>
    <w:rsid w:val="314A474B"/>
    <w:rsid w:val="314A71EB"/>
    <w:rsid w:val="314E5A65"/>
    <w:rsid w:val="314E77F4"/>
    <w:rsid w:val="314F0903"/>
    <w:rsid w:val="31507EFB"/>
    <w:rsid w:val="31511F20"/>
    <w:rsid w:val="3153367D"/>
    <w:rsid w:val="315376C9"/>
    <w:rsid w:val="31547B49"/>
    <w:rsid w:val="31557960"/>
    <w:rsid w:val="31563F77"/>
    <w:rsid w:val="31587858"/>
    <w:rsid w:val="3158789B"/>
    <w:rsid w:val="315960AE"/>
    <w:rsid w:val="315A6791"/>
    <w:rsid w:val="315B6372"/>
    <w:rsid w:val="315B7946"/>
    <w:rsid w:val="315D0F3F"/>
    <w:rsid w:val="315E4876"/>
    <w:rsid w:val="315F77A8"/>
    <w:rsid w:val="31604045"/>
    <w:rsid w:val="31604952"/>
    <w:rsid w:val="316714E6"/>
    <w:rsid w:val="316806A7"/>
    <w:rsid w:val="316818CE"/>
    <w:rsid w:val="31691EAB"/>
    <w:rsid w:val="316C4819"/>
    <w:rsid w:val="316D782D"/>
    <w:rsid w:val="316F2A81"/>
    <w:rsid w:val="31715CF5"/>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E7DF4"/>
    <w:rsid w:val="31950581"/>
    <w:rsid w:val="31961F92"/>
    <w:rsid w:val="3196379D"/>
    <w:rsid w:val="31970E32"/>
    <w:rsid w:val="319A0C11"/>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43EB3"/>
    <w:rsid w:val="31C51ABE"/>
    <w:rsid w:val="31C90215"/>
    <w:rsid w:val="31CC49BC"/>
    <w:rsid w:val="31CD37EC"/>
    <w:rsid w:val="31D06A20"/>
    <w:rsid w:val="31D15E9B"/>
    <w:rsid w:val="31D17FF4"/>
    <w:rsid w:val="31D2064C"/>
    <w:rsid w:val="31D223AC"/>
    <w:rsid w:val="31D71DC9"/>
    <w:rsid w:val="31D82B0D"/>
    <w:rsid w:val="31D932D8"/>
    <w:rsid w:val="31D94347"/>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92657"/>
    <w:rsid w:val="320B5791"/>
    <w:rsid w:val="320F3795"/>
    <w:rsid w:val="32101599"/>
    <w:rsid w:val="32110CC1"/>
    <w:rsid w:val="32144D4E"/>
    <w:rsid w:val="32156FE7"/>
    <w:rsid w:val="32176C36"/>
    <w:rsid w:val="321B34D9"/>
    <w:rsid w:val="321B3EE8"/>
    <w:rsid w:val="321C642A"/>
    <w:rsid w:val="321D1B22"/>
    <w:rsid w:val="321D1EEA"/>
    <w:rsid w:val="3220320E"/>
    <w:rsid w:val="32226BE0"/>
    <w:rsid w:val="32251A1C"/>
    <w:rsid w:val="32252D60"/>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668E"/>
    <w:rsid w:val="32615332"/>
    <w:rsid w:val="326328A0"/>
    <w:rsid w:val="326446CB"/>
    <w:rsid w:val="326467EC"/>
    <w:rsid w:val="32647F5D"/>
    <w:rsid w:val="326575A8"/>
    <w:rsid w:val="326849B5"/>
    <w:rsid w:val="3269221A"/>
    <w:rsid w:val="326A6136"/>
    <w:rsid w:val="326B435B"/>
    <w:rsid w:val="327030A1"/>
    <w:rsid w:val="32724145"/>
    <w:rsid w:val="327334DF"/>
    <w:rsid w:val="32752E5E"/>
    <w:rsid w:val="3275434E"/>
    <w:rsid w:val="327A762D"/>
    <w:rsid w:val="327C478E"/>
    <w:rsid w:val="327F66E6"/>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90F19"/>
    <w:rsid w:val="32DB31E2"/>
    <w:rsid w:val="32DC33C4"/>
    <w:rsid w:val="32DD0BAC"/>
    <w:rsid w:val="32E0164E"/>
    <w:rsid w:val="32E3195F"/>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E71DB"/>
    <w:rsid w:val="3300093B"/>
    <w:rsid w:val="33015281"/>
    <w:rsid w:val="3307056E"/>
    <w:rsid w:val="33077F01"/>
    <w:rsid w:val="330802A0"/>
    <w:rsid w:val="33082E73"/>
    <w:rsid w:val="33092D9E"/>
    <w:rsid w:val="33094B16"/>
    <w:rsid w:val="330A0706"/>
    <w:rsid w:val="330E0ACE"/>
    <w:rsid w:val="330E5547"/>
    <w:rsid w:val="3311710E"/>
    <w:rsid w:val="33132FE7"/>
    <w:rsid w:val="33150F8E"/>
    <w:rsid w:val="331966B2"/>
    <w:rsid w:val="331C6173"/>
    <w:rsid w:val="331D06DE"/>
    <w:rsid w:val="331E1768"/>
    <w:rsid w:val="331E2A2C"/>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5CF0"/>
    <w:rsid w:val="332F74E8"/>
    <w:rsid w:val="33312069"/>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37BB"/>
    <w:rsid w:val="33720144"/>
    <w:rsid w:val="33755344"/>
    <w:rsid w:val="3375546C"/>
    <w:rsid w:val="33761933"/>
    <w:rsid w:val="33776560"/>
    <w:rsid w:val="33781C4B"/>
    <w:rsid w:val="337A1D3E"/>
    <w:rsid w:val="337B1A52"/>
    <w:rsid w:val="337D40FB"/>
    <w:rsid w:val="33827075"/>
    <w:rsid w:val="33871054"/>
    <w:rsid w:val="33877269"/>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44CBB"/>
    <w:rsid w:val="33A4754C"/>
    <w:rsid w:val="33A51FF9"/>
    <w:rsid w:val="33A64A70"/>
    <w:rsid w:val="33A77673"/>
    <w:rsid w:val="33A96259"/>
    <w:rsid w:val="33AA13EC"/>
    <w:rsid w:val="33AD420F"/>
    <w:rsid w:val="33AE1107"/>
    <w:rsid w:val="33AF7F3C"/>
    <w:rsid w:val="33B075D3"/>
    <w:rsid w:val="33B40E30"/>
    <w:rsid w:val="33B82452"/>
    <w:rsid w:val="33B852D0"/>
    <w:rsid w:val="33BE389E"/>
    <w:rsid w:val="33BF7F31"/>
    <w:rsid w:val="33C0042E"/>
    <w:rsid w:val="33C026D4"/>
    <w:rsid w:val="33C45ECE"/>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75FC"/>
    <w:rsid w:val="33F73B6E"/>
    <w:rsid w:val="33FA25C6"/>
    <w:rsid w:val="33FD5E52"/>
    <w:rsid w:val="33FE425C"/>
    <w:rsid w:val="33FE49BD"/>
    <w:rsid w:val="340021DA"/>
    <w:rsid w:val="34003AA0"/>
    <w:rsid w:val="340301DE"/>
    <w:rsid w:val="34032E21"/>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302C31"/>
    <w:rsid w:val="343154BA"/>
    <w:rsid w:val="34361220"/>
    <w:rsid w:val="3437533E"/>
    <w:rsid w:val="34385C52"/>
    <w:rsid w:val="3439742A"/>
    <w:rsid w:val="343B5DB7"/>
    <w:rsid w:val="343C46ED"/>
    <w:rsid w:val="34414CDE"/>
    <w:rsid w:val="34421A7B"/>
    <w:rsid w:val="34443EE4"/>
    <w:rsid w:val="34454DCB"/>
    <w:rsid w:val="344759F4"/>
    <w:rsid w:val="344941B5"/>
    <w:rsid w:val="344A6E01"/>
    <w:rsid w:val="344E0372"/>
    <w:rsid w:val="34500765"/>
    <w:rsid w:val="34510C85"/>
    <w:rsid w:val="34541E42"/>
    <w:rsid w:val="34557E3A"/>
    <w:rsid w:val="34571B04"/>
    <w:rsid w:val="34595F6C"/>
    <w:rsid w:val="345A1C6E"/>
    <w:rsid w:val="345A4AE8"/>
    <w:rsid w:val="345A6110"/>
    <w:rsid w:val="345C1385"/>
    <w:rsid w:val="34624F80"/>
    <w:rsid w:val="34656C1D"/>
    <w:rsid w:val="346A2463"/>
    <w:rsid w:val="346C7735"/>
    <w:rsid w:val="346D2520"/>
    <w:rsid w:val="346F59BD"/>
    <w:rsid w:val="34701FE6"/>
    <w:rsid w:val="347067CE"/>
    <w:rsid w:val="34711A71"/>
    <w:rsid w:val="34763A6B"/>
    <w:rsid w:val="34791241"/>
    <w:rsid w:val="347C3200"/>
    <w:rsid w:val="347D635D"/>
    <w:rsid w:val="347E4873"/>
    <w:rsid w:val="347E608C"/>
    <w:rsid w:val="34812466"/>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1022D"/>
    <w:rsid w:val="34F171F5"/>
    <w:rsid w:val="34F17892"/>
    <w:rsid w:val="34F235BC"/>
    <w:rsid w:val="34F3404B"/>
    <w:rsid w:val="34F619B9"/>
    <w:rsid w:val="34F66171"/>
    <w:rsid w:val="34F742B1"/>
    <w:rsid w:val="34FB3407"/>
    <w:rsid w:val="34FB6003"/>
    <w:rsid w:val="34FF4198"/>
    <w:rsid w:val="350047C8"/>
    <w:rsid w:val="35007AE1"/>
    <w:rsid w:val="35010B98"/>
    <w:rsid w:val="35052EF8"/>
    <w:rsid w:val="35061154"/>
    <w:rsid w:val="35070119"/>
    <w:rsid w:val="35083904"/>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2D0890"/>
    <w:rsid w:val="352D784E"/>
    <w:rsid w:val="352E55A5"/>
    <w:rsid w:val="352F0561"/>
    <w:rsid w:val="353031AA"/>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63FFA"/>
    <w:rsid w:val="355655CB"/>
    <w:rsid w:val="355A475D"/>
    <w:rsid w:val="355D1462"/>
    <w:rsid w:val="355F2C3C"/>
    <w:rsid w:val="35605E10"/>
    <w:rsid w:val="35617C6F"/>
    <w:rsid w:val="3565355F"/>
    <w:rsid w:val="356626F3"/>
    <w:rsid w:val="3568307D"/>
    <w:rsid w:val="356933CF"/>
    <w:rsid w:val="356975FC"/>
    <w:rsid w:val="356A3A17"/>
    <w:rsid w:val="356B7A2F"/>
    <w:rsid w:val="357113B6"/>
    <w:rsid w:val="35725C72"/>
    <w:rsid w:val="357278A4"/>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36263"/>
    <w:rsid w:val="35D53F4A"/>
    <w:rsid w:val="35D7446D"/>
    <w:rsid w:val="35D837DE"/>
    <w:rsid w:val="35DC1129"/>
    <w:rsid w:val="35DD1AFD"/>
    <w:rsid w:val="35E02B9F"/>
    <w:rsid w:val="35E03971"/>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157EE0"/>
    <w:rsid w:val="3616352B"/>
    <w:rsid w:val="3616689F"/>
    <w:rsid w:val="36167642"/>
    <w:rsid w:val="36176F08"/>
    <w:rsid w:val="3619540F"/>
    <w:rsid w:val="361A21F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14D01"/>
    <w:rsid w:val="36335C03"/>
    <w:rsid w:val="36336F84"/>
    <w:rsid w:val="36373C0F"/>
    <w:rsid w:val="36375288"/>
    <w:rsid w:val="363804E5"/>
    <w:rsid w:val="363A3AF7"/>
    <w:rsid w:val="363A648D"/>
    <w:rsid w:val="363B51C3"/>
    <w:rsid w:val="363B6AE4"/>
    <w:rsid w:val="36420552"/>
    <w:rsid w:val="36456943"/>
    <w:rsid w:val="36457F76"/>
    <w:rsid w:val="36462809"/>
    <w:rsid w:val="36466687"/>
    <w:rsid w:val="364B3340"/>
    <w:rsid w:val="364C0870"/>
    <w:rsid w:val="364D6D96"/>
    <w:rsid w:val="36521E81"/>
    <w:rsid w:val="36523E4E"/>
    <w:rsid w:val="36525955"/>
    <w:rsid w:val="3655371D"/>
    <w:rsid w:val="36555AAC"/>
    <w:rsid w:val="36573B33"/>
    <w:rsid w:val="36594E3D"/>
    <w:rsid w:val="36595F97"/>
    <w:rsid w:val="365A756E"/>
    <w:rsid w:val="365B47F0"/>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47C09"/>
    <w:rsid w:val="36896D93"/>
    <w:rsid w:val="368C47BF"/>
    <w:rsid w:val="368E3DCB"/>
    <w:rsid w:val="368E7D40"/>
    <w:rsid w:val="368F334B"/>
    <w:rsid w:val="36906231"/>
    <w:rsid w:val="36923F43"/>
    <w:rsid w:val="369320D1"/>
    <w:rsid w:val="3695110C"/>
    <w:rsid w:val="36953B8E"/>
    <w:rsid w:val="3698430F"/>
    <w:rsid w:val="369869C4"/>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7F82"/>
    <w:rsid w:val="36B0588A"/>
    <w:rsid w:val="36B142D6"/>
    <w:rsid w:val="36B55160"/>
    <w:rsid w:val="36B60F7F"/>
    <w:rsid w:val="36B61CA6"/>
    <w:rsid w:val="36BE4803"/>
    <w:rsid w:val="36C04DBA"/>
    <w:rsid w:val="36C06056"/>
    <w:rsid w:val="36C06267"/>
    <w:rsid w:val="36C42E03"/>
    <w:rsid w:val="36C44707"/>
    <w:rsid w:val="36C52B64"/>
    <w:rsid w:val="36C60FD6"/>
    <w:rsid w:val="36C6163E"/>
    <w:rsid w:val="36C705FA"/>
    <w:rsid w:val="36C90B8F"/>
    <w:rsid w:val="36CA4E52"/>
    <w:rsid w:val="36CA66A6"/>
    <w:rsid w:val="36CB03E1"/>
    <w:rsid w:val="36CB0898"/>
    <w:rsid w:val="36CE584F"/>
    <w:rsid w:val="36CF2534"/>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F22EDC"/>
    <w:rsid w:val="36F34A9C"/>
    <w:rsid w:val="36F62F39"/>
    <w:rsid w:val="36F63A23"/>
    <w:rsid w:val="36F65112"/>
    <w:rsid w:val="36F85167"/>
    <w:rsid w:val="36FA49FC"/>
    <w:rsid w:val="36FA71DB"/>
    <w:rsid w:val="36FC4D62"/>
    <w:rsid w:val="36FD1A80"/>
    <w:rsid w:val="37006DDC"/>
    <w:rsid w:val="37010554"/>
    <w:rsid w:val="37061FF6"/>
    <w:rsid w:val="37086A0F"/>
    <w:rsid w:val="370C203A"/>
    <w:rsid w:val="370E3A9D"/>
    <w:rsid w:val="371106D2"/>
    <w:rsid w:val="37135E99"/>
    <w:rsid w:val="37152631"/>
    <w:rsid w:val="371604CC"/>
    <w:rsid w:val="37166E7B"/>
    <w:rsid w:val="3719485F"/>
    <w:rsid w:val="371B1AE9"/>
    <w:rsid w:val="371D6C3F"/>
    <w:rsid w:val="371D7977"/>
    <w:rsid w:val="37211279"/>
    <w:rsid w:val="3721534E"/>
    <w:rsid w:val="37240EAE"/>
    <w:rsid w:val="3728327E"/>
    <w:rsid w:val="37286C3B"/>
    <w:rsid w:val="372A0B43"/>
    <w:rsid w:val="372A1FA9"/>
    <w:rsid w:val="372B5A33"/>
    <w:rsid w:val="372C3A3D"/>
    <w:rsid w:val="372E09DB"/>
    <w:rsid w:val="372E1E55"/>
    <w:rsid w:val="372F4D7F"/>
    <w:rsid w:val="3732507B"/>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76828"/>
    <w:rsid w:val="37576CDE"/>
    <w:rsid w:val="3759060F"/>
    <w:rsid w:val="375B3FFE"/>
    <w:rsid w:val="375C1C4F"/>
    <w:rsid w:val="375C60CE"/>
    <w:rsid w:val="375D0AEB"/>
    <w:rsid w:val="37601F02"/>
    <w:rsid w:val="37632CB0"/>
    <w:rsid w:val="37676BE3"/>
    <w:rsid w:val="3769505F"/>
    <w:rsid w:val="376E30FB"/>
    <w:rsid w:val="376E4731"/>
    <w:rsid w:val="37711A30"/>
    <w:rsid w:val="3771688A"/>
    <w:rsid w:val="37720AB2"/>
    <w:rsid w:val="37723DF4"/>
    <w:rsid w:val="377551FD"/>
    <w:rsid w:val="3777603E"/>
    <w:rsid w:val="377872DC"/>
    <w:rsid w:val="377A100F"/>
    <w:rsid w:val="377A6B4A"/>
    <w:rsid w:val="377C0E00"/>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73C7"/>
    <w:rsid w:val="379D7C6E"/>
    <w:rsid w:val="379F09D7"/>
    <w:rsid w:val="37A41856"/>
    <w:rsid w:val="37A5662A"/>
    <w:rsid w:val="37A83FE3"/>
    <w:rsid w:val="37A90910"/>
    <w:rsid w:val="37A92DE7"/>
    <w:rsid w:val="37AB035E"/>
    <w:rsid w:val="37AF54E7"/>
    <w:rsid w:val="37B23821"/>
    <w:rsid w:val="37B449F3"/>
    <w:rsid w:val="37B5564A"/>
    <w:rsid w:val="37B610A8"/>
    <w:rsid w:val="37B71ED4"/>
    <w:rsid w:val="37BB15A9"/>
    <w:rsid w:val="37BB546C"/>
    <w:rsid w:val="37BB67E4"/>
    <w:rsid w:val="37BE3D59"/>
    <w:rsid w:val="37BF39C5"/>
    <w:rsid w:val="37C115DF"/>
    <w:rsid w:val="37C14202"/>
    <w:rsid w:val="37C20417"/>
    <w:rsid w:val="37C24C2D"/>
    <w:rsid w:val="37C31183"/>
    <w:rsid w:val="37C3127E"/>
    <w:rsid w:val="37C752F8"/>
    <w:rsid w:val="37C776D3"/>
    <w:rsid w:val="37C83AA7"/>
    <w:rsid w:val="37C95893"/>
    <w:rsid w:val="37CA1B03"/>
    <w:rsid w:val="37CA6D08"/>
    <w:rsid w:val="37CC613D"/>
    <w:rsid w:val="37CF5994"/>
    <w:rsid w:val="37D01A96"/>
    <w:rsid w:val="37D43233"/>
    <w:rsid w:val="37D5571B"/>
    <w:rsid w:val="37D95266"/>
    <w:rsid w:val="37DA6FCF"/>
    <w:rsid w:val="37DD0453"/>
    <w:rsid w:val="37DE18A9"/>
    <w:rsid w:val="37DF24D1"/>
    <w:rsid w:val="37E01C2C"/>
    <w:rsid w:val="37E34516"/>
    <w:rsid w:val="37E56248"/>
    <w:rsid w:val="37E56949"/>
    <w:rsid w:val="37E56CF1"/>
    <w:rsid w:val="37E7374E"/>
    <w:rsid w:val="37EC208D"/>
    <w:rsid w:val="37EC3F03"/>
    <w:rsid w:val="37EE1CEE"/>
    <w:rsid w:val="37EF0B61"/>
    <w:rsid w:val="37EF1EA9"/>
    <w:rsid w:val="37EF2CF1"/>
    <w:rsid w:val="37EF45D1"/>
    <w:rsid w:val="37F01FBD"/>
    <w:rsid w:val="37F372F6"/>
    <w:rsid w:val="37F404DE"/>
    <w:rsid w:val="37F64315"/>
    <w:rsid w:val="37F823ED"/>
    <w:rsid w:val="37FA2A8B"/>
    <w:rsid w:val="37FA42CC"/>
    <w:rsid w:val="37FA63DC"/>
    <w:rsid w:val="37FC4084"/>
    <w:rsid w:val="37FC4FED"/>
    <w:rsid w:val="37FD2DE7"/>
    <w:rsid w:val="380144C2"/>
    <w:rsid w:val="380A4C22"/>
    <w:rsid w:val="380E3DCF"/>
    <w:rsid w:val="380E7369"/>
    <w:rsid w:val="380F7D81"/>
    <w:rsid w:val="381332A3"/>
    <w:rsid w:val="381449A8"/>
    <w:rsid w:val="38150136"/>
    <w:rsid w:val="38154FBA"/>
    <w:rsid w:val="381634DF"/>
    <w:rsid w:val="38166FA3"/>
    <w:rsid w:val="381732A9"/>
    <w:rsid w:val="3818007B"/>
    <w:rsid w:val="38192E99"/>
    <w:rsid w:val="381A3F99"/>
    <w:rsid w:val="381B26ED"/>
    <w:rsid w:val="381B60A9"/>
    <w:rsid w:val="381F3B5E"/>
    <w:rsid w:val="381F44D7"/>
    <w:rsid w:val="38217621"/>
    <w:rsid w:val="38245BDA"/>
    <w:rsid w:val="3828393A"/>
    <w:rsid w:val="382957E4"/>
    <w:rsid w:val="382A3486"/>
    <w:rsid w:val="382B423F"/>
    <w:rsid w:val="382D5779"/>
    <w:rsid w:val="382F07D7"/>
    <w:rsid w:val="383213F5"/>
    <w:rsid w:val="38331C96"/>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C6032"/>
    <w:rsid w:val="38AD632E"/>
    <w:rsid w:val="38AE1E41"/>
    <w:rsid w:val="38AE7E48"/>
    <w:rsid w:val="38AF3001"/>
    <w:rsid w:val="38AF65C3"/>
    <w:rsid w:val="38B20D51"/>
    <w:rsid w:val="38B326CD"/>
    <w:rsid w:val="38B606CA"/>
    <w:rsid w:val="38BB2145"/>
    <w:rsid w:val="38BB7D95"/>
    <w:rsid w:val="38BC03FA"/>
    <w:rsid w:val="38C045FF"/>
    <w:rsid w:val="38C67B03"/>
    <w:rsid w:val="38C72B8D"/>
    <w:rsid w:val="38CC2DD9"/>
    <w:rsid w:val="38CC6FDD"/>
    <w:rsid w:val="38CD0E04"/>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3A8A"/>
    <w:rsid w:val="39071141"/>
    <w:rsid w:val="3907308E"/>
    <w:rsid w:val="39082B1F"/>
    <w:rsid w:val="390B713B"/>
    <w:rsid w:val="390D4D07"/>
    <w:rsid w:val="390E376A"/>
    <w:rsid w:val="390E72CD"/>
    <w:rsid w:val="39106B01"/>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20367"/>
    <w:rsid w:val="396210DB"/>
    <w:rsid w:val="396356CB"/>
    <w:rsid w:val="39641CD2"/>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71E72"/>
    <w:rsid w:val="398A51D2"/>
    <w:rsid w:val="398B42CD"/>
    <w:rsid w:val="398D18E7"/>
    <w:rsid w:val="398D3B17"/>
    <w:rsid w:val="398E0228"/>
    <w:rsid w:val="398E362D"/>
    <w:rsid w:val="398E6C5E"/>
    <w:rsid w:val="3990163F"/>
    <w:rsid w:val="3996275D"/>
    <w:rsid w:val="39972E36"/>
    <w:rsid w:val="39977EE1"/>
    <w:rsid w:val="3999266D"/>
    <w:rsid w:val="399B2715"/>
    <w:rsid w:val="399C3A0A"/>
    <w:rsid w:val="399C3B0C"/>
    <w:rsid w:val="399C72AD"/>
    <w:rsid w:val="39A1315C"/>
    <w:rsid w:val="39A27849"/>
    <w:rsid w:val="39A3499B"/>
    <w:rsid w:val="39A67C9B"/>
    <w:rsid w:val="39A807FB"/>
    <w:rsid w:val="39AA3CFC"/>
    <w:rsid w:val="39AD40F3"/>
    <w:rsid w:val="39B10DFA"/>
    <w:rsid w:val="39B422F8"/>
    <w:rsid w:val="39B50A30"/>
    <w:rsid w:val="39B57171"/>
    <w:rsid w:val="39B63955"/>
    <w:rsid w:val="39BB3C06"/>
    <w:rsid w:val="39BC1FB1"/>
    <w:rsid w:val="39BC45E0"/>
    <w:rsid w:val="39BC548B"/>
    <w:rsid w:val="39BE2C55"/>
    <w:rsid w:val="39C366FD"/>
    <w:rsid w:val="39C73165"/>
    <w:rsid w:val="39C76615"/>
    <w:rsid w:val="39C8587E"/>
    <w:rsid w:val="39D36526"/>
    <w:rsid w:val="39D5648C"/>
    <w:rsid w:val="39D80A4D"/>
    <w:rsid w:val="39D93E79"/>
    <w:rsid w:val="39DA2C8E"/>
    <w:rsid w:val="39DB78EE"/>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366C9"/>
    <w:rsid w:val="3A0605F5"/>
    <w:rsid w:val="3A0B26CC"/>
    <w:rsid w:val="3A0B469F"/>
    <w:rsid w:val="3A0C1A92"/>
    <w:rsid w:val="3A0C2133"/>
    <w:rsid w:val="3A0C3133"/>
    <w:rsid w:val="3A0D286B"/>
    <w:rsid w:val="3A0D77FF"/>
    <w:rsid w:val="3A0E28D8"/>
    <w:rsid w:val="3A0F5BF7"/>
    <w:rsid w:val="3A1266A7"/>
    <w:rsid w:val="3A131565"/>
    <w:rsid w:val="3A185008"/>
    <w:rsid w:val="3A1E3CF8"/>
    <w:rsid w:val="3A222E43"/>
    <w:rsid w:val="3A236C93"/>
    <w:rsid w:val="3A236F15"/>
    <w:rsid w:val="3A244CD3"/>
    <w:rsid w:val="3A254591"/>
    <w:rsid w:val="3A260406"/>
    <w:rsid w:val="3A2615E4"/>
    <w:rsid w:val="3A283286"/>
    <w:rsid w:val="3A293276"/>
    <w:rsid w:val="3A2A0598"/>
    <w:rsid w:val="3A2A6A25"/>
    <w:rsid w:val="3A2E618F"/>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503EF2"/>
    <w:rsid w:val="3A5128D3"/>
    <w:rsid w:val="3A5251A4"/>
    <w:rsid w:val="3A533113"/>
    <w:rsid w:val="3A536973"/>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D11EF"/>
    <w:rsid w:val="3ADE0030"/>
    <w:rsid w:val="3ADE1CA6"/>
    <w:rsid w:val="3ADE2C5C"/>
    <w:rsid w:val="3ADF5D39"/>
    <w:rsid w:val="3AE41EFA"/>
    <w:rsid w:val="3AE4364E"/>
    <w:rsid w:val="3AE6417F"/>
    <w:rsid w:val="3AE72ED0"/>
    <w:rsid w:val="3AE73EB9"/>
    <w:rsid w:val="3AE86BFC"/>
    <w:rsid w:val="3AED3CF7"/>
    <w:rsid w:val="3AF05B9C"/>
    <w:rsid w:val="3AF07F1D"/>
    <w:rsid w:val="3AF325F2"/>
    <w:rsid w:val="3AF41E83"/>
    <w:rsid w:val="3AF6682C"/>
    <w:rsid w:val="3AF73C45"/>
    <w:rsid w:val="3AF947F5"/>
    <w:rsid w:val="3B032BFA"/>
    <w:rsid w:val="3B0423F2"/>
    <w:rsid w:val="3B052003"/>
    <w:rsid w:val="3B06071A"/>
    <w:rsid w:val="3B0E060C"/>
    <w:rsid w:val="3B1008C5"/>
    <w:rsid w:val="3B1019EB"/>
    <w:rsid w:val="3B112D82"/>
    <w:rsid w:val="3B1160DF"/>
    <w:rsid w:val="3B1335B6"/>
    <w:rsid w:val="3B140BB6"/>
    <w:rsid w:val="3B191D51"/>
    <w:rsid w:val="3B20733E"/>
    <w:rsid w:val="3B2242CE"/>
    <w:rsid w:val="3B2573CF"/>
    <w:rsid w:val="3B274651"/>
    <w:rsid w:val="3B280440"/>
    <w:rsid w:val="3B282F4F"/>
    <w:rsid w:val="3B28427A"/>
    <w:rsid w:val="3B292408"/>
    <w:rsid w:val="3B317B31"/>
    <w:rsid w:val="3B320810"/>
    <w:rsid w:val="3B32496E"/>
    <w:rsid w:val="3B326960"/>
    <w:rsid w:val="3B365587"/>
    <w:rsid w:val="3B371E40"/>
    <w:rsid w:val="3B391C63"/>
    <w:rsid w:val="3B3C6696"/>
    <w:rsid w:val="3B3E7446"/>
    <w:rsid w:val="3B40290D"/>
    <w:rsid w:val="3B405F44"/>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126C9"/>
    <w:rsid w:val="3B8411AF"/>
    <w:rsid w:val="3B8446AD"/>
    <w:rsid w:val="3B8607EC"/>
    <w:rsid w:val="3B8819F8"/>
    <w:rsid w:val="3B887A37"/>
    <w:rsid w:val="3B895D85"/>
    <w:rsid w:val="3B8D2D42"/>
    <w:rsid w:val="3B8E5380"/>
    <w:rsid w:val="3B9137C8"/>
    <w:rsid w:val="3B9152FE"/>
    <w:rsid w:val="3B951358"/>
    <w:rsid w:val="3B9654EE"/>
    <w:rsid w:val="3B983554"/>
    <w:rsid w:val="3B9955FE"/>
    <w:rsid w:val="3B9A2DB3"/>
    <w:rsid w:val="3B9A5F9F"/>
    <w:rsid w:val="3B9D50EC"/>
    <w:rsid w:val="3B9E328C"/>
    <w:rsid w:val="3BA0039F"/>
    <w:rsid w:val="3BA14324"/>
    <w:rsid w:val="3BA17AC9"/>
    <w:rsid w:val="3BA76053"/>
    <w:rsid w:val="3BAA0099"/>
    <w:rsid w:val="3BAA450E"/>
    <w:rsid w:val="3BAC10AD"/>
    <w:rsid w:val="3BAD1A54"/>
    <w:rsid w:val="3BAD3ACC"/>
    <w:rsid w:val="3BAD664D"/>
    <w:rsid w:val="3BAE079D"/>
    <w:rsid w:val="3BAE0E01"/>
    <w:rsid w:val="3BAF4B2F"/>
    <w:rsid w:val="3BB07DF3"/>
    <w:rsid w:val="3BB3662C"/>
    <w:rsid w:val="3BB43F2B"/>
    <w:rsid w:val="3BB5168C"/>
    <w:rsid w:val="3BB54470"/>
    <w:rsid w:val="3BB76C88"/>
    <w:rsid w:val="3BB91D4A"/>
    <w:rsid w:val="3BBB644C"/>
    <w:rsid w:val="3BBC3FE4"/>
    <w:rsid w:val="3BBD3A25"/>
    <w:rsid w:val="3BC118CB"/>
    <w:rsid w:val="3BC34F8A"/>
    <w:rsid w:val="3BC53EA6"/>
    <w:rsid w:val="3BC54D3E"/>
    <w:rsid w:val="3BC628DC"/>
    <w:rsid w:val="3BC635EE"/>
    <w:rsid w:val="3BC704D5"/>
    <w:rsid w:val="3BCA3AF4"/>
    <w:rsid w:val="3BCD3A86"/>
    <w:rsid w:val="3BCE478D"/>
    <w:rsid w:val="3BCE7B94"/>
    <w:rsid w:val="3BCF640E"/>
    <w:rsid w:val="3BD1522A"/>
    <w:rsid w:val="3BD327C2"/>
    <w:rsid w:val="3BD4239E"/>
    <w:rsid w:val="3BD51389"/>
    <w:rsid w:val="3BD54B0F"/>
    <w:rsid w:val="3BD73845"/>
    <w:rsid w:val="3BD91660"/>
    <w:rsid w:val="3BDC1384"/>
    <w:rsid w:val="3BDD0ED0"/>
    <w:rsid w:val="3BDE2900"/>
    <w:rsid w:val="3BE54BD2"/>
    <w:rsid w:val="3BE761F3"/>
    <w:rsid w:val="3BE768F8"/>
    <w:rsid w:val="3BE9596C"/>
    <w:rsid w:val="3BEC01FD"/>
    <w:rsid w:val="3BEC786C"/>
    <w:rsid w:val="3BEE71C1"/>
    <w:rsid w:val="3BF31C67"/>
    <w:rsid w:val="3BF37B31"/>
    <w:rsid w:val="3BF54C30"/>
    <w:rsid w:val="3BF771F2"/>
    <w:rsid w:val="3BF91A7D"/>
    <w:rsid w:val="3BFA376C"/>
    <w:rsid w:val="3BFB57C2"/>
    <w:rsid w:val="3BFC0209"/>
    <w:rsid w:val="3BFF00C8"/>
    <w:rsid w:val="3C001523"/>
    <w:rsid w:val="3C0129FB"/>
    <w:rsid w:val="3C01446E"/>
    <w:rsid w:val="3C067316"/>
    <w:rsid w:val="3C071AEB"/>
    <w:rsid w:val="3C0831F2"/>
    <w:rsid w:val="3C0E2BD2"/>
    <w:rsid w:val="3C102B51"/>
    <w:rsid w:val="3C125D13"/>
    <w:rsid w:val="3C1B33B4"/>
    <w:rsid w:val="3C1F38C2"/>
    <w:rsid w:val="3C1F7914"/>
    <w:rsid w:val="3C202B81"/>
    <w:rsid w:val="3C2420B8"/>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5707"/>
    <w:rsid w:val="3C386381"/>
    <w:rsid w:val="3C395D27"/>
    <w:rsid w:val="3C3D5B75"/>
    <w:rsid w:val="3C3E0AF1"/>
    <w:rsid w:val="3C3E5C42"/>
    <w:rsid w:val="3C3F1EAF"/>
    <w:rsid w:val="3C3F2F30"/>
    <w:rsid w:val="3C3F4C83"/>
    <w:rsid w:val="3C4319F5"/>
    <w:rsid w:val="3C44038F"/>
    <w:rsid w:val="3C460231"/>
    <w:rsid w:val="3C4618F2"/>
    <w:rsid w:val="3C473D34"/>
    <w:rsid w:val="3C47400E"/>
    <w:rsid w:val="3C48220A"/>
    <w:rsid w:val="3C48537E"/>
    <w:rsid w:val="3C4F7B5F"/>
    <w:rsid w:val="3C512CDA"/>
    <w:rsid w:val="3C513360"/>
    <w:rsid w:val="3C53566F"/>
    <w:rsid w:val="3C5431F6"/>
    <w:rsid w:val="3C544984"/>
    <w:rsid w:val="3C557DAB"/>
    <w:rsid w:val="3C580730"/>
    <w:rsid w:val="3C5C0128"/>
    <w:rsid w:val="3C5C6414"/>
    <w:rsid w:val="3C5F55C2"/>
    <w:rsid w:val="3C5F5A0A"/>
    <w:rsid w:val="3C644FE9"/>
    <w:rsid w:val="3C696749"/>
    <w:rsid w:val="3C6A258F"/>
    <w:rsid w:val="3C6B103F"/>
    <w:rsid w:val="3C6B4DE6"/>
    <w:rsid w:val="3C6C6331"/>
    <w:rsid w:val="3C7059D9"/>
    <w:rsid w:val="3C713D80"/>
    <w:rsid w:val="3C717CBB"/>
    <w:rsid w:val="3C721578"/>
    <w:rsid w:val="3C75189C"/>
    <w:rsid w:val="3C773A9B"/>
    <w:rsid w:val="3C777F8A"/>
    <w:rsid w:val="3C7B265E"/>
    <w:rsid w:val="3C7D774F"/>
    <w:rsid w:val="3C82266C"/>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35C43"/>
    <w:rsid w:val="3CFA72F1"/>
    <w:rsid w:val="3CFC5CC5"/>
    <w:rsid w:val="3CFF09F6"/>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A188C"/>
    <w:rsid w:val="3D1A299E"/>
    <w:rsid w:val="3D1C0763"/>
    <w:rsid w:val="3D1C675A"/>
    <w:rsid w:val="3D202E6F"/>
    <w:rsid w:val="3D214706"/>
    <w:rsid w:val="3D216506"/>
    <w:rsid w:val="3D222CEE"/>
    <w:rsid w:val="3D261C7B"/>
    <w:rsid w:val="3D2A7A54"/>
    <w:rsid w:val="3D2D427A"/>
    <w:rsid w:val="3D300412"/>
    <w:rsid w:val="3D33250D"/>
    <w:rsid w:val="3D346D35"/>
    <w:rsid w:val="3D353377"/>
    <w:rsid w:val="3D375942"/>
    <w:rsid w:val="3D38420F"/>
    <w:rsid w:val="3D386050"/>
    <w:rsid w:val="3D3B0FA0"/>
    <w:rsid w:val="3D3D2B26"/>
    <w:rsid w:val="3D407974"/>
    <w:rsid w:val="3D4206FE"/>
    <w:rsid w:val="3D4527CC"/>
    <w:rsid w:val="3D4577D8"/>
    <w:rsid w:val="3D481A70"/>
    <w:rsid w:val="3D481C57"/>
    <w:rsid w:val="3D4A4214"/>
    <w:rsid w:val="3D4E2F67"/>
    <w:rsid w:val="3D4F5582"/>
    <w:rsid w:val="3D505692"/>
    <w:rsid w:val="3D510343"/>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D491E"/>
    <w:rsid w:val="3D917BA4"/>
    <w:rsid w:val="3D945EB6"/>
    <w:rsid w:val="3D962808"/>
    <w:rsid w:val="3D98009B"/>
    <w:rsid w:val="3D9B0F6D"/>
    <w:rsid w:val="3D9E64FB"/>
    <w:rsid w:val="3D9E72EB"/>
    <w:rsid w:val="3DA57483"/>
    <w:rsid w:val="3DA6000E"/>
    <w:rsid w:val="3DA63106"/>
    <w:rsid w:val="3DA97A4E"/>
    <w:rsid w:val="3DAB7A82"/>
    <w:rsid w:val="3DAC7620"/>
    <w:rsid w:val="3DB0194B"/>
    <w:rsid w:val="3DB10695"/>
    <w:rsid w:val="3DB12C2D"/>
    <w:rsid w:val="3DB2284F"/>
    <w:rsid w:val="3DB47CAA"/>
    <w:rsid w:val="3DB82BC1"/>
    <w:rsid w:val="3DB872C0"/>
    <w:rsid w:val="3DBA5E64"/>
    <w:rsid w:val="3DBD2279"/>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84B57"/>
    <w:rsid w:val="3DEC1097"/>
    <w:rsid w:val="3DED718B"/>
    <w:rsid w:val="3DEF219C"/>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D2DE5"/>
    <w:rsid w:val="3E0D3CE9"/>
    <w:rsid w:val="3E0E587F"/>
    <w:rsid w:val="3E0F47DD"/>
    <w:rsid w:val="3E1052DB"/>
    <w:rsid w:val="3E116767"/>
    <w:rsid w:val="3E13377E"/>
    <w:rsid w:val="3E134643"/>
    <w:rsid w:val="3E135F53"/>
    <w:rsid w:val="3E14686F"/>
    <w:rsid w:val="3E1549B1"/>
    <w:rsid w:val="3E171FF7"/>
    <w:rsid w:val="3E194FE2"/>
    <w:rsid w:val="3E1C23EC"/>
    <w:rsid w:val="3E1E6D8B"/>
    <w:rsid w:val="3E1F5893"/>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706D0"/>
    <w:rsid w:val="3E57476D"/>
    <w:rsid w:val="3E585DB0"/>
    <w:rsid w:val="3E591589"/>
    <w:rsid w:val="3E591980"/>
    <w:rsid w:val="3E5C3B01"/>
    <w:rsid w:val="3E642824"/>
    <w:rsid w:val="3E656B03"/>
    <w:rsid w:val="3E665FC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92352"/>
    <w:rsid w:val="3E99723D"/>
    <w:rsid w:val="3E9A55D7"/>
    <w:rsid w:val="3E9B35DE"/>
    <w:rsid w:val="3E9E2381"/>
    <w:rsid w:val="3E9F1269"/>
    <w:rsid w:val="3EA04649"/>
    <w:rsid w:val="3EA422A4"/>
    <w:rsid w:val="3EA56534"/>
    <w:rsid w:val="3EA67F5E"/>
    <w:rsid w:val="3EA715E7"/>
    <w:rsid w:val="3EA91309"/>
    <w:rsid w:val="3EA92EEF"/>
    <w:rsid w:val="3EAA184D"/>
    <w:rsid w:val="3EAA5A86"/>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727CF"/>
    <w:rsid w:val="3EC875B8"/>
    <w:rsid w:val="3EC938F4"/>
    <w:rsid w:val="3EC93BB8"/>
    <w:rsid w:val="3ECA1EC9"/>
    <w:rsid w:val="3ECB3166"/>
    <w:rsid w:val="3ECB3E64"/>
    <w:rsid w:val="3ED07AAE"/>
    <w:rsid w:val="3ED1434D"/>
    <w:rsid w:val="3ED358B7"/>
    <w:rsid w:val="3ED40995"/>
    <w:rsid w:val="3ED778FB"/>
    <w:rsid w:val="3EDA18DA"/>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2A76"/>
    <w:rsid w:val="3EFE46A3"/>
    <w:rsid w:val="3F006AFC"/>
    <w:rsid w:val="3F032DA4"/>
    <w:rsid w:val="3F085CCF"/>
    <w:rsid w:val="3F092D50"/>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57F1"/>
    <w:rsid w:val="3F23564E"/>
    <w:rsid w:val="3F261324"/>
    <w:rsid w:val="3F261DA5"/>
    <w:rsid w:val="3F301368"/>
    <w:rsid w:val="3F30286E"/>
    <w:rsid w:val="3F3042E9"/>
    <w:rsid w:val="3F3315DB"/>
    <w:rsid w:val="3F3369BB"/>
    <w:rsid w:val="3F3470FF"/>
    <w:rsid w:val="3F374E39"/>
    <w:rsid w:val="3F380341"/>
    <w:rsid w:val="3F395DA2"/>
    <w:rsid w:val="3F3A691C"/>
    <w:rsid w:val="3F3C3095"/>
    <w:rsid w:val="3F3D057F"/>
    <w:rsid w:val="3F3D3535"/>
    <w:rsid w:val="3F3F4259"/>
    <w:rsid w:val="3F4047E1"/>
    <w:rsid w:val="3F422106"/>
    <w:rsid w:val="3F43515A"/>
    <w:rsid w:val="3F444957"/>
    <w:rsid w:val="3F462863"/>
    <w:rsid w:val="3F471958"/>
    <w:rsid w:val="3F475126"/>
    <w:rsid w:val="3F4A7D3B"/>
    <w:rsid w:val="3F4C17D2"/>
    <w:rsid w:val="3F4E6A59"/>
    <w:rsid w:val="3F50299A"/>
    <w:rsid w:val="3F5152BF"/>
    <w:rsid w:val="3F5255AE"/>
    <w:rsid w:val="3F540330"/>
    <w:rsid w:val="3F542B74"/>
    <w:rsid w:val="3F5453E6"/>
    <w:rsid w:val="3F585ABC"/>
    <w:rsid w:val="3F593E10"/>
    <w:rsid w:val="3F5B5732"/>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7F"/>
    <w:rsid w:val="3F8B2B9F"/>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B13E3"/>
    <w:rsid w:val="3FB82A55"/>
    <w:rsid w:val="3FBA0B8A"/>
    <w:rsid w:val="3FBD305A"/>
    <w:rsid w:val="3FC364D4"/>
    <w:rsid w:val="3FC52C23"/>
    <w:rsid w:val="3FC57BD7"/>
    <w:rsid w:val="3FC744F1"/>
    <w:rsid w:val="3FCC5267"/>
    <w:rsid w:val="3FCF7D34"/>
    <w:rsid w:val="3FD21D68"/>
    <w:rsid w:val="3FD7703C"/>
    <w:rsid w:val="3FDA1CC4"/>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86045"/>
    <w:rsid w:val="40097253"/>
    <w:rsid w:val="400B7224"/>
    <w:rsid w:val="400F4D63"/>
    <w:rsid w:val="401159F7"/>
    <w:rsid w:val="401166A8"/>
    <w:rsid w:val="40117B24"/>
    <w:rsid w:val="40204AEC"/>
    <w:rsid w:val="40223339"/>
    <w:rsid w:val="4022463A"/>
    <w:rsid w:val="40226161"/>
    <w:rsid w:val="40270BA3"/>
    <w:rsid w:val="402737F0"/>
    <w:rsid w:val="402F6E54"/>
    <w:rsid w:val="40332F9A"/>
    <w:rsid w:val="40353FB1"/>
    <w:rsid w:val="403553D9"/>
    <w:rsid w:val="40384DB5"/>
    <w:rsid w:val="403876AC"/>
    <w:rsid w:val="40397C13"/>
    <w:rsid w:val="403C20AE"/>
    <w:rsid w:val="40402BE3"/>
    <w:rsid w:val="40427F51"/>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71FD"/>
    <w:rsid w:val="40A2509B"/>
    <w:rsid w:val="40A30373"/>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D69A3"/>
    <w:rsid w:val="40DE37CA"/>
    <w:rsid w:val="40DF56A4"/>
    <w:rsid w:val="40E10B6A"/>
    <w:rsid w:val="40E23926"/>
    <w:rsid w:val="40E258A3"/>
    <w:rsid w:val="40E3283E"/>
    <w:rsid w:val="40E34146"/>
    <w:rsid w:val="40E41E10"/>
    <w:rsid w:val="40E701CF"/>
    <w:rsid w:val="40EB7E02"/>
    <w:rsid w:val="40F14D57"/>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74839"/>
    <w:rsid w:val="4117784B"/>
    <w:rsid w:val="4119230D"/>
    <w:rsid w:val="41195F41"/>
    <w:rsid w:val="411B5314"/>
    <w:rsid w:val="411B5D15"/>
    <w:rsid w:val="411D2DCC"/>
    <w:rsid w:val="411D4795"/>
    <w:rsid w:val="411D6BE5"/>
    <w:rsid w:val="411E29ED"/>
    <w:rsid w:val="411F1D56"/>
    <w:rsid w:val="41207A57"/>
    <w:rsid w:val="41230050"/>
    <w:rsid w:val="41230BAB"/>
    <w:rsid w:val="412E51A2"/>
    <w:rsid w:val="412F3FA1"/>
    <w:rsid w:val="4132739C"/>
    <w:rsid w:val="41333E8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C216B"/>
    <w:rsid w:val="414C3C71"/>
    <w:rsid w:val="414C3E55"/>
    <w:rsid w:val="414C7FDE"/>
    <w:rsid w:val="414D76E1"/>
    <w:rsid w:val="414E3FA7"/>
    <w:rsid w:val="41514D2C"/>
    <w:rsid w:val="41531627"/>
    <w:rsid w:val="415734B9"/>
    <w:rsid w:val="41584345"/>
    <w:rsid w:val="41586502"/>
    <w:rsid w:val="41592AF7"/>
    <w:rsid w:val="415C497C"/>
    <w:rsid w:val="415D498F"/>
    <w:rsid w:val="4161231E"/>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60E3"/>
    <w:rsid w:val="41920543"/>
    <w:rsid w:val="4192503A"/>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54C40"/>
    <w:rsid w:val="41A636D3"/>
    <w:rsid w:val="41A70C2A"/>
    <w:rsid w:val="41AB0EED"/>
    <w:rsid w:val="41AB1AE9"/>
    <w:rsid w:val="41AC02B7"/>
    <w:rsid w:val="41AD2EB5"/>
    <w:rsid w:val="41AD6C8D"/>
    <w:rsid w:val="41AE177C"/>
    <w:rsid w:val="41AE4C54"/>
    <w:rsid w:val="41B32A33"/>
    <w:rsid w:val="41B3346E"/>
    <w:rsid w:val="41B63073"/>
    <w:rsid w:val="41B63870"/>
    <w:rsid w:val="41B63E8E"/>
    <w:rsid w:val="41B668FA"/>
    <w:rsid w:val="41B813DF"/>
    <w:rsid w:val="41B81BE1"/>
    <w:rsid w:val="41BA3F4E"/>
    <w:rsid w:val="41BA54F9"/>
    <w:rsid w:val="41BA6661"/>
    <w:rsid w:val="41BC7888"/>
    <w:rsid w:val="41C21079"/>
    <w:rsid w:val="41C23B06"/>
    <w:rsid w:val="41C24BF6"/>
    <w:rsid w:val="41C2609D"/>
    <w:rsid w:val="41C7054A"/>
    <w:rsid w:val="41C70DC3"/>
    <w:rsid w:val="41C71703"/>
    <w:rsid w:val="41CA2AB8"/>
    <w:rsid w:val="41CD5EF8"/>
    <w:rsid w:val="41D01CE9"/>
    <w:rsid w:val="41D302EC"/>
    <w:rsid w:val="41D312EB"/>
    <w:rsid w:val="41D42233"/>
    <w:rsid w:val="41D87CA2"/>
    <w:rsid w:val="41DA3F05"/>
    <w:rsid w:val="41DC3E19"/>
    <w:rsid w:val="41DD70D8"/>
    <w:rsid w:val="41E12753"/>
    <w:rsid w:val="41EA1679"/>
    <w:rsid w:val="41F639FB"/>
    <w:rsid w:val="41F906E1"/>
    <w:rsid w:val="41FC3F89"/>
    <w:rsid w:val="41FD1D68"/>
    <w:rsid w:val="41FD37C6"/>
    <w:rsid w:val="41FD52B7"/>
    <w:rsid w:val="41FD7C60"/>
    <w:rsid w:val="41FE38EE"/>
    <w:rsid w:val="42012780"/>
    <w:rsid w:val="42031374"/>
    <w:rsid w:val="42111F2B"/>
    <w:rsid w:val="421158D7"/>
    <w:rsid w:val="42136CB2"/>
    <w:rsid w:val="42143E97"/>
    <w:rsid w:val="421467BC"/>
    <w:rsid w:val="42177791"/>
    <w:rsid w:val="4218347D"/>
    <w:rsid w:val="42186CA1"/>
    <w:rsid w:val="421922FD"/>
    <w:rsid w:val="421B47B6"/>
    <w:rsid w:val="421B78D5"/>
    <w:rsid w:val="421C7892"/>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7BE4"/>
    <w:rsid w:val="42447BAC"/>
    <w:rsid w:val="42473C9E"/>
    <w:rsid w:val="424F747C"/>
    <w:rsid w:val="42504CD3"/>
    <w:rsid w:val="42552564"/>
    <w:rsid w:val="42573041"/>
    <w:rsid w:val="425F4913"/>
    <w:rsid w:val="4262681D"/>
    <w:rsid w:val="42661566"/>
    <w:rsid w:val="42681526"/>
    <w:rsid w:val="42686057"/>
    <w:rsid w:val="42693D70"/>
    <w:rsid w:val="42695890"/>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370B9"/>
    <w:rsid w:val="429373F0"/>
    <w:rsid w:val="429378C0"/>
    <w:rsid w:val="42980D83"/>
    <w:rsid w:val="429A1C53"/>
    <w:rsid w:val="429A69CC"/>
    <w:rsid w:val="429D451E"/>
    <w:rsid w:val="42A02A3C"/>
    <w:rsid w:val="42A32421"/>
    <w:rsid w:val="42A34EE8"/>
    <w:rsid w:val="42A47F0B"/>
    <w:rsid w:val="42A75D8B"/>
    <w:rsid w:val="42A84A7E"/>
    <w:rsid w:val="42A90C98"/>
    <w:rsid w:val="42A95D19"/>
    <w:rsid w:val="42AE7CB2"/>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58DD"/>
    <w:rsid w:val="42DF253E"/>
    <w:rsid w:val="42E000E6"/>
    <w:rsid w:val="42E1161C"/>
    <w:rsid w:val="42E14B29"/>
    <w:rsid w:val="42E21BC4"/>
    <w:rsid w:val="42E5134C"/>
    <w:rsid w:val="42E547F4"/>
    <w:rsid w:val="42E63EE8"/>
    <w:rsid w:val="42E92B80"/>
    <w:rsid w:val="42E948DC"/>
    <w:rsid w:val="42EB1C85"/>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62311"/>
    <w:rsid w:val="43062CAE"/>
    <w:rsid w:val="430643BF"/>
    <w:rsid w:val="430A2B9A"/>
    <w:rsid w:val="430E2077"/>
    <w:rsid w:val="43104C06"/>
    <w:rsid w:val="43145976"/>
    <w:rsid w:val="431501F6"/>
    <w:rsid w:val="431C220B"/>
    <w:rsid w:val="431D575C"/>
    <w:rsid w:val="431F1FD9"/>
    <w:rsid w:val="4324347B"/>
    <w:rsid w:val="432B5033"/>
    <w:rsid w:val="432C7E39"/>
    <w:rsid w:val="432F0585"/>
    <w:rsid w:val="4332387D"/>
    <w:rsid w:val="433263E1"/>
    <w:rsid w:val="43337E20"/>
    <w:rsid w:val="433C5E33"/>
    <w:rsid w:val="433E6D04"/>
    <w:rsid w:val="43411806"/>
    <w:rsid w:val="434207A6"/>
    <w:rsid w:val="434A0A65"/>
    <w:rsid w:val="434A664B"/>
    <w:rsid w:val="434B2A15"/>
    <w:rsid w:val="434D7B8D"/>
    <w:rsid w:val="43504763"/>
    <w:rsid w:val="4350509B"/>
    <w:rsid w:val="435500B0"/>
    <w:rsid w:val="435573A0"/>
    <w:rsid w:val="435973CA"/>
    <w:rsid w:val="435B0166"/>
    <w:rsid w:val="435D4667"/>
    <w:rsid w:val="435E0A29"/>
    <w:rsid w:val="43632380"/>
    <w:rsid w:val="43655B9B"/>
    <w:rsid w:val="436A25FE"/>
    <w:rsid w:val="436C2C54"/>
    <w:rsid w:val="436C2EA5"/>
    <w:rsid w:val="436E04F2"/>
    <w:rsid w:val="436E50BE"/>
    <w:rsid w:val="436F021A"/>
    <w:rsid w:val="437105F2"/>
    <w:rsid w:val="437137E7"/>
    <w:rsid w:val="43743C6D"/>
    <w:rsid w:val="437567AD"/>
    <w:rsid w:val="43781643"/>
    <w:rsid w:val="437A67CF"/>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A5440"/>
    <w:rsid w:val="439B4586"/>
    <w:rsid w:val="439E2B41"/>
    <w:rsid w:val="43A15D1F"/>
    <w:rsid w:val="43A34D9F"/>
    <w:rsid w:val="43A654B6"/>
    <w:rsid w:val="43A671EC"/>
    <w:rsid w:val="43A721B0"/>
    <w:rsid w:val="43A749F3"/>
    <w:rsid w:val="43A81B9A"/>
    <w:rsid w:val="43AB2FE6"/>
    <w:rsid w:val="43AE23D7"/>
    <w:rsid w:val="43B42EFA"/>
    <w:rsid w:val="43B66A62"/>
    <w:rsid w:val="43BE41E5"/>
    <w:rsid w:val="43C21AB7"/>
    <w:rsid w:val="43C342C2"/>
    <w:rsid w:val="43C410D9"/>
    <w:rsid w:val="43C44D4A"/>
    <w:rsid w:val="43C5377C"/>
    <w:rsid w:val="43C542C7"/>
    <w:rsid w:val="43C64BAC"/>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71337"/>
    <w:rsid w:val="43F72DBC"/>
    <w:rsid w:val="43F73DC5"/>
    <w:rsid w:val="43F757E3"/>
    <w:rsid w:val="43FC1700"/>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43346"/>
    <w:rsid w:val="4414350C"/>
    <w:rsid w:val="44145D37"/>
    <w:rsid w:val="4416235E"/>
    <w:rsid w:val="44176603"/>
    <w:rsid w:val="441918A0"/>
    <w:rsid w:val="441B403A"/>
    <w:rsid w:val="441C150E"/>
    <w:rsid w:val="44260AB6"/>
    <w:rsid w:val="44286B23"/>
    <w:rsid w:val="442B24D1"/>
    <w:rsid w:val="442C3795"/>
    <w:rsid w:val="44302540"/>
    <w:rsid w:val="44327E91"/>
    <w:rsid w:val="44342526"/>
    <w:rsid w:val="44353BC1"/>
    <w:rsid w:val="443C31D7"/>
    <w:rsid w:val="443E4848"/>
    <w:rsid w:val="44412806"/>
    <w:rsid w:val="444460A1"/>
    <w:rsid w:val="444668CC"/>
    <w:rsid w:val="44493BC3"/>
    <w:rsid w:val="444A2049"/>
    <w:rsid w:val="444B23F4"/>
    <w:rsid w:val="44521BC5"/>
    <w:rsid w:val="44563BA9"/>
    <w:rsid w:val="44575B98"/>
    <w:rsid w:val="44590599"/>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D63F6"/>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C2D2C"/>
    <w:rsid w:val="44DF5994"/>
    <w:rsid w:val="44E1203F"/>
    <w:rsid w:val="44E17689"/>
    <w:rsid w:val="44E624DC"/>
    <w:rsid w:val="44E66EFC"/>
    <w:rsid w:val="44EB252C"/>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F4107"/>
    <w:rsid w:val="45300A75"/>
    <w:rsid w:val="453247B5"/>
    <w:rsid w:val="453276C6"/>
    <w:rsid w:val="45334A8E"/>
    <w:rsid w:val="45365018"/>
    <w:rsid w:val="453662DC"/>
    <w:rsid w:val="4536716D"/>
    <w:rsid w:val="45384E83"/>
    <w:rsid w:val="45390F0E"/>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87F4C"/>
    <w:rsid w:val="45791AA3"/>
    <w:rsid w:val="458100DD"/>
    <w:rsid w:val="458119DE"/>
    <w:rsid w:val="458173BC"/>
    <w:rsid w:val="458336E0"/>
    <w:rsid w:val="458429A5"/>
    <w:rsid w:val="45852110"/>
    <w:rsid w:val="458A598D"/>
    <w:rsid w:val="458B1BA7"/>
    <w:rsid w:val="458B5EE8"/>
    <w:rsid w:val="458D19C4"/>
    <w:rsid w:val="458D7515"/>
    <w:rsid w:val="459224EA"/>
    <w:rsid w:val="45931B70"/>
    <w:rsid w:val="459609E8"/>
    <w:rsid w:val="4596181F"/>
    <w:rsid w:val="4596429F"/>
    <w:rsid w:val="45973E7E"/>
    <w:rsid w:val="45990417"/>
    <w:rsid w:val="459C156E"/>
    <w:rsid w:val="459D187E"/>
    <w:rsid w:val="459E20B5"/>
    <w:rsid w:val="459E48D8"/>
    <w:rsid w:val="459E5D2E"/>
    <w:rsid w:val="45A245EF"/>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F1439"/>
    <w:rsid w:val="45D208E5"/>
    <w:rsid w:val="45DA6D5C"/>
    <w:rsid w:val="45DC047E"/>
    <w:rsid w:val="45DD0604"/>
    <w:rsid w:val="45DD693C"/>
    <w:rsid w:val="45DF31F9"/>
    <w:rsid w:val="45E064D2"/>
    <w:rsid w:val="45E263D3"/>
    <w:rsid w:val="45E315A4"/>
    <w:rsid w:val="45E43251"/>
    <w:rsid w:val="45E607C8"/>
    <w:rsid w:val="45E6129D"/>
    <w:rsid w:val="45E763CD"/>
    <w:rsid w:val="45E77CFE"/>
    <w:rsid w:val="45E94023"/>
    <w:rsid w:val="45EB7BE1"/>
    <w:rsid w:val="45EC4F72"/>
    <w:rsid w:val="45EE1B2A"/>
    <w:rsid w:val="45EE6333"/>
    <w:rsid w:val="45EF6CD6"/>
    <w:rsid w:val="45F47CD9"/>
    <w:rsid w:val="45F64DF7"/>
    <w:rsid w:val="45F72C4A"/>
    <w:rsid w:val="45F8631C"/>
    <w:rsid w:val="45F87981"/>
    <w:rsid w:val="45FA1643"/>
    <w:rsid w:val="45FA6304"/>
    <w:rsid w:val="45FA6C5B"/>
    <w:rsid w:val="45FC5A7E"/>
    <w:rsid w:val="45FD5D3D"/>
    <w:rsid w:val="45FE64E5"/>
    <w:rsid w:val="45FE6855"/>
    <w:rsid w:val="46002BC2"/>
    <w:rsid w:val="46014D41"/>
    <w:rsid w:val="46025F75"/>
    <w:rsid w:val="46047B85"/>
    <w:rsid w:val="46072E20"/>
    <w:rsid w:val="46076FE0"/>
    <w:rsid w:val="460A01F4"/>
    <w:rsid w:val="460B32D9"/>
    <w:rsid w:val="460C6ECD"/>
    <w:rsid w:val="460D7226"/>
    <w:rsid w:val="460E1242"/>
    <w:rsid w:val="46122F99"/>
    <w:rsid w:val="46194CC8"/>
    <w:rsid w:val="461B0185"/>
    <w:rsid w:val="461B6176"/>
    <w:rsid w:val="46202A0E"/>
    <w:rsid w:val="46224D84"/>
    <w:rsid w:val="46224EF8"/>
    <w:rsid w:val="46261409"/>
    <w:rsid w:val="46265A22"/>
    <w:rsid w:val="462701E4"/>
    <w:rsid w:val="4627254B"/>
    <w:rsid w:val="462830DA"/>
    <w:rsid w:val="46296B14"/>
    <w:rsid w:val="462B5DF3"/>
    <w:rsid w:val="462C3E4F"/>
    <w:rsid w:val="462C71C5"/>
    <w:rsid w:val="462F1C36"/>
    <w:rsid w:val="462F335E"/>
    <w:rsid w:val="46304759"/>
    <w:rsid w:val="46315C07"/>
    <w:rsid w:val="463427EB"/>
    <w:rsid w:val="46347C1F"/>
    <w:rsid w:val="46354CCD"/>
    <w:rsid w:val="46381002"/>
    <w:rsid w:val="463B620C"/>
    <w:rsid w:val="463E0C27"/>
    <w:rsid w:val="463F57AC"/>
    <w:rsid w:val="46404E03"/>
    <w:rsid w:val="464063EB"/>
    <w:rsid w:val="46410461"/>
    <w:rsid w:val="46412675"/>
    <w:rsid w:val="46431C8E"/>
    <w:rsid w:val="46443477"/>
    <w:rsid w:val="464570CD"/>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B54EF"/>
    <w:rsid w:val="466C7CCC"/>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6E83"/>
    <w:rsid w:val="4690435C"/>
    <w:rsid w:val="46907E73"/>
    <w:rsid w:val="46926649"/>
    <w:rsid w:val="469650D9"/>
    <w:rsid w:val="469737B7"/>
    <w:rsid w:val="469C2FE4"/>
    <w:rsid w:val="469C4D83"/>
    <w:rsid w:val="469C5BE4"/>
    <w:rsid w:val="469D4F61"/>
    <w:rsid w:val="469E5C37"/>
    <w:rsid w:val="469F77EA"/>
    <w:rsid w:val="46A14149"/>
    <w:rsid w:val="46A5029C"/>
    <w:rsid w:val="46A51949"/>
    <w:rsid w:val="46A57CCA"/>
    <w:rsid w:val="46A72A5A"/>
    <w:rsid w:val="46A7327C"/>
    <w:rsid w:val="46A74D2F"/>
    <w:rsid w:val="46A84CA3"/>
    <w:rsid w:val="46A86CE9"/>
    <w:rsid w:val="46A95C83"/>
    <w:rsid w:val="46A9645D"/>
    <w:rsid w:val="46AB7A5E"/>
    <w:rsid w:val="46AD60C7"/>
    <w:rsid w:val="46B04013"/>
    <w:rsid w:val="46B7529F"/>
    <w:rsid w:val="46B829C6"/>
    <w:rsid w:val="46B846E2"/>
    <w:rsid w:val="46BC1650"/>
    <w:rsid w:val="46BC48F2"/>
    <w:rsid w:val="46BD1986"/>
    <w:rsid w:val="46C02573"/>
    <w:rsid w:val="46C13C61"/>
    <w:rsid w:val="46C21560"/>
    <w:rsid w:val="46C50A38"/>
    <w:rsid w:val="46C601CE"/>
    <w:rsid w:val="46C9003B"/>
    <w:rsid w:val="46CA3AA8"/>
    <w:rsid w:val="46CF0692"/>
    <w:rsid w:val="46D30A9F"/>
    <w:rsid w:val="46D47F54"/>
    <w:rsid w:val="46D55DBB"/>
    <w:rsid w:val="46D91938"/>
    <w:rsid w:val="46DC2D9B"/>
    <w:rsid w:val="46DF4E87"/>
    <w:rsid w:val="46E02DE1"/>
    <w:rsid w:val="46E10AC6"/>
    <w:rsid w:val="46E12CD6"/>
    <w:rsid w:val="46E14A14"/>
    <w:rsid w:val="46E25C3D"/>
    <w:rsid w:val="46E35440"/>
    <w:rsid w:val="46E71390"/>
    <w:rsid w:val="46E83960"/>
    <w:rsid w:val="46EA4E58"/>
    <w:rsid w:val="46EB7F1B"/>
    <w:rsid w:val="46EE622C"/>
    <w:rsid w:val="46EF5199"/>
    <w:rsid w:val="46F00AE1"/>
    <w:rsid w:val="46F25843"/>
    <w:rsid w:val="46F30F15"/>
    <w:rsid w:val="46F431AE"/>
    <w:rsid w:val="46F63DA4"/>
    <w:rsid w:val="46F71D35"/>
    <w:rsid w:val="46FA2BF7"/>
    <w:rsid w:val="46FC5586"/>
    <w:rsid w:val="46FD7730"/>
    <w:rsid w:val="46FE1BFC"/>
    <w:rsid w:val="470010CF"/>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604BD"/>
    <w:rsid w:val="472848CA"/>
    <w:rsid w:val="472851CE"/>
    <w:rsid w:val="47287C60"/>
    <w:rsid w:val="472A5726"/>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A35CF"/>
    <w:rsid w:val="476A5DDD"/>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F1730"/>
    <w:rsid w:val="47933B4F"/>
    <w:rsid w:val="47947A14"/>
    <w:rsid w:val="47970647"/>
    <w:rsid w:val="47994F0A"/>
    <w:rsid w:val="479E38F9"/>
    <w:rsid w:val="479F5CF4"/>
    <w:rsid w:val="47A16D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F4208"/>
    <w:rsid w:val="47E13239"/>
    <w:rsid w:val="47E20659"/>
    <w:rsid w:val="47E240D6"/>
    <w:rsid w:val="47E432D2"/>
    <w:rsid w:val="47E458EE"/>
    <w:rsid w:val="47E8013C"/>
    <w:rsid w:val="47ED4B4B"/>
    <w:rsid w:val="47F00CA0"/>
    <w:rsid w:val="47F35184"/>
    <w:rsid w:val="47FA0471"/>
    <w:rsid w:val="47FA447B"/>
    <w:rsid w:val="47FC4DB4"/>
    <w:rsid w:val="47FC5A2A"/>
    <w:rsid w:val="47FD75B9"/>
    <w:rsid w:val="47FF7D6D"/>
    <w:rsid w:val="48040ACE"/>
    <w:rsid w:val="4807442B"/>
    <w:rsid w:val="4808235C"/>
    <w:rsid w:val="480A3DD7"/>
    <w:rsid w:val="480A663D"/>
    <w:rsid w:val="480B3A16"/>
    <w:rsid w:val="480D7CB7"/>
    <w:rsid w:val="48114827"/>
    <w:rsid w:val="48117F85"/>
    <w:rsid w:val="48120D86"/>
    <w:rsid w:val="48132139"/>
    <w:rsid w:val="481417BB"/>
    <w:rsid w:val="4814304D"/>
    <w:rsid w:val="481517CB"/>
    <w:rsid w:val="48155615"/>
    <w:rsid w:val="481A68AA"/>
    <w:rsid w:val="481A71C5"/>
    <w:rsid w:val="481B56AA"/>
    <w:rsid w:val="48207508"/>
    <w:rsid w:val="48263367"/>
    <w:rsid w:val="48274BBC"/>
    <w:rsid w:val="48283600"/>
    <w:rsid w:val="48285560"/>
    <w:rsid w:val="48290452"/>
    <w:rsid w:val="48293384"/>
    <w:rsid w:val="482A50A1"/>
    <w:rsid w:val="482F4CE4"/>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535832"/>
    <w:rsid w:val="48570148"/>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4156A"/>
    <w:rsid w:val="48945FDF"/>
    <w:rsid w:val="48947D03"/>
    <w:rsid w:val="48960BE5"/>
    <w:rsid w:val="489724BA"/>
    <w:rsid w:val="489B4EA3"/>
    <w:rsid w:val="489B636B"/>
    <w:rsid w:val="489E5FB2"/>
    <w:rsid w:val="48A040AE"/>
    <w:rsid w:val="48A067AD"/>
    <w:rsid w:val="48A22D33"/>
    <w:rsid w:val="48A2344C"/>
    <w:rsid w:val="48A367B5"/>
    <w:rsid w:val="48A77FC1"/>
    <w:rsid w:val="48A81B8B"/>
    <w:rsid w:val="48AA62E0"/>
    <w:rsid w:val="48AC64FF"/>
    <w:rsid w:val="48AD320B"/>
    <w:rsid w:val="48AE0F0C"/>
    <w:rsid w:val="48B77051"/>
    <w:rsid w:val="48B87B03"/>
    <w:rsid w:val="48BA0BA0"/>
    <w:rsid w:val="48BD40CB"/>
    <w:rsid w:val="48C01677"/>
    <w:rsid w:val="48C019C9"/>
    <w:rsid w:val="48C058BC"/>
    <w:rsid w:val="48C45638"/>
    <w:rsid w:val="48C51987"/>
    <w:rsid w:val="48C63D09"/>
    <w:rsid w:val="48C77D89"/>
    <w:rsid w:val="48CA049A"/>
    <w:rsid w:val="48CB08D8"/>
    <w:rsid w:val="48CD2CE1"/>
    <w:rsid w:val="48CF6927"/>
    <w:rsid w:val="48D150F3"/>
    <w:rsid w:val="48D25401"/>
    <w:rsid w:val="48D50641"/>
    <w:rsid w:val="48D766C4"/>
    <w:rsid w:val="48D83FD1"/>
    <w:rsid w:val="48D90C38"/>
    <w:rsid w:val="48D9531B"/>
    <w:rsid w:val="48DA3FA4"/>
    <w:rsid w:val="48DE55D9"/>
    <w:rsid w:val="48E004CB"/>
    <w:rsid w:val="48E10E44"/>
    <w:rsid w:val="48E4345B"/>
    <w:rsid w:val="48E56CE8"/>
    <w:rsid w:val="48E56D78"/>
    <w:rsid w:val="48E623EE"/>
    <w:rsid w:val="48E62F46"/>
    <w:rsid w:val="48EA7D3B"/>
    <w:rsid w:val="48EF41A4"/>
    <w:rsid w:val="48EF79F9"/>
    <w:rsid w:val="48F0725B"/>
    <w:rsid w:val="48F240DE"/>
    <w:rsid w:val="48F418AA"/>
    <w:rsid w:val="48F52DF9"/>
    <w:rsid w:val="48F62E5A"/>
    <w:rsid w:val="48F651F0"/>
    <w:rsid w:val="48FD22F4"/>
    <w:rsid w:val="48FE3445"/>
    <w:rsid w:val="48FE52FC"/>
    <w:rsid w:val="49003F68"/>
    <w:rsid w:val="4906525A"/>
    <w:rsid w:val="49070D6B"/>
    <w:rsid w:val="490817DA"/>
    <w:rsid w:val="490A16F8"/>
    <w:rsid w:val="490B1B38"/>
    <w:rsid w:val="490B5DF8"/>
    <w:rsid w:val="490C66FF"/>
    <w:rsid w:val="490D49BA"/>
    <w:rsid w:val="490F3248"/>
    <w:rsid w:val="49100FF1"/>
    <w:rsid w:val="49110E20"/>
    <w:rsid w:val="491145E9"/>
    <w:rsid w:val="4911630E"/>
    <w:rsid w:val="491261D9"/>
    <w:rsid w:val="49130037"/>
    <w:rsid w:val="491900A2"/>
    <w:rsid w:val="491C2396"/>
    <w:rsid w:val="491C4A2A"/>
    <w:rsid w:val="49210E63"/>
    <w:rsid w:val="49213282"/>
    <w:rsid w:val="4924274F"/>
    <w:rsid w:val="49286152"/>
    <w:rsid w:val="492A028A"/>
    <w:rsid w:val="492A74FC"/>
    <w:rsid w:val="492B0EFD"/>
    <w:rsid w:val="49304F54"/>
    <w:rsid w:val="49364996"/>
    <w:rsid w:val="493976B8"/>
    <w:rsid w:val="493A007F"/>
    <w:rsid w:val="493A5C9E"/>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923AC5"/>
    <w:rsid w:val="4994381C"/>
    <w:rsid w:val="49944CA3"/>
    <w:rsid w:val="49971A4D"/>
    <w:rsid w:val="499A1307"/>
    <w:rsid w:val="499C21C8"/>
    <w:rsid w:val="499C3C30"/>
    <w:rsid w:val="499E615D"/>
    <w:rsid w:val="499E7C51"/>
    <w:rsid w:val="49A06D8A"/>
    <w:rsid w:val="49A14AF8"/>
    <w:rsid w:val="49A2066B"/>
    <w:rsid w:val="49A36DAE"/>
    <w:rsid w:val="49A41F43"/>
    <w:rsid w:val="49A7069B"/>
    <w:rsid w:val="49A8501A"/>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80FBD"/>
    <w:rsid w:val="49C9212A"/>
    <w:rsid w:val="49D10F5C"/>
    <w:rsid w:val="49D14911"/>
    <w:rsid w:val="49D14CC8"/>
    <w:rsid w:val="49D448F5"/>
    <w:rsid w:val="49D5626D"/>
    <w:rsid w:val="49D72371"/>
    <w:rsid w:val="49D8340D"/>
    <w:rsid w:val="49DA4642"/>
    <w:rsid w:val="49DF2EFC"/>
    <w:rsid w:val="49DF592C"/>
    <w:rsid w:val="49E141BF"/>
    <w:rsid w:val="49E50EBD"/>
    <w:rsid w:val="49E57513"/>
    <w:rsid w:val="49E7773C"/>
    <w:rsid w:val="49E77D88"/>
    <w:rsid w:val="49E82E33"/>
    <w:rsid w:val="49ED6116"/>
    <w:rsid w:val="49F46FAC"/>
    <w:rsid w:val="49F802ED"/>
    <w:rsid w:val="49FA5632"/>
    <w:rsid w:val="49FA61BB"/>
    <w:rsid w:val="49FC03D6"/>
    <w:rsid w:val="49FC2A70"/>
    <w:rsid w:val="49FE06B4"/>
    <w:rsid w:val="49FF772E"/>
    <w:rsid w:val="4A073EA4"/>
    <w:rsid w:val="4A080BB5"/>
    <w:rsid w:val="4A090F34"/>
    <w:rsid w:val="4A094503"/>
    <w:rsid w:val="4A0B3920"/>
    <w:rsid w:val="4A0C7418"/>
    <w:rsid w:val="4A116DD4"/>
    <w:rsid w:val="4A145832"/>
    <w:rsid w:val="4A14651A"/>
    <w:rsid w:val="4A176D2A"/>
    <w:rsid w:val="4A191DBA"/>
    <w:rsid w:val="4A1D4DD5"/>
    <w:rsid w:val="4A1F6A2D"/>
    <w:rsid w:val="4A1F77EA"/>
    <w:rsid w:val="4A20177B"/>
    <w:rsid w:val="4A203FFD"/>
    <w:rsid w:val="4A24364A"/>
    <w:rsid w:val="4A274D84"/>
    <w:rsid w:val="4A2A7B53"/>
    <w:rsid w:val="4A2B2E24"/>
    <w:rsid w:val="4A2E6216"/>
    <w:rsid w:val="4A2E6E41"/>
    <w:rsid w:val="4A2F2B7B"/>
    <w:rsid w:val="4A3035CC"/>
    <w:rsid w:val="4A353BE7"/>
    <w:rsid w:val="4A374AEC"/>
    <w:rsid w:val="4A376AB1"/>
    <w:rsid w:val="4A386AF2"/>
    <w:rsid w:val="4A3B5280"/>
    <w:rsid w:val="4A404FD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576F"/>
    <w:rsid w:val="4A5A6ACA"/>
    <w:rsid w:val="4A5A6E10"/>
    <w:rsid w:val="4A5D6051"/>
    <w:rsid w:val="4A5E15DE"/>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51F4D"/>
    <w:rsid w:val="4AA56238"/>
    <w:rsid w:val="4AAA7ACF"/>
    <w:rsid w:val="4AAB5C54"/>
    <w:rsid w:val="4AAD6958"/>
    <w:rsid w:val="4AAF7496"/>
    <w:rsid w:val="4AB17EFE"/>
    <w:rsid w:val="4AB33F67"/>
    <w:rsid w:val="4AB434CF"/>
    <w:rsid w:val="4AB73091"/>
    <w:rsid w:val="4ABA0A90"/>
    <w:rsid w:val="4ABA4556"/>
    <w:rsid w:val="4ABB0623"/>
    <w:rsid w:val="4ABC252F"/>
    <w:rsid w:val="4ABC2CF9"/>
    <w:rsid w:val="4ABD4EF2"/>
    <w:rsid w:val="4AC0786E"/>
    <w:rsid w:val="4AC209D0"/>
    <w:rsid w:val="4AC21A92"/>
    <w:rsid w:val="4AC22CAA"/>
    <w:rsid w:val="4AC3086B"/>
    <w:rsid w:val="4AC34644"/>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4B5"/>
    <w:rsid w:val="4AD87A63"/>
    <w:rsid w:val="4ADB2099"/>
    <w:rsid w:val="4ADB6C26"/>
    <w:rsid w:val="4ADC5B54"/>
    <w:rsid w:val="4ADF774D"/>
    <w:rsid w:val="4AE0491C"/>
    <w:rsid w:val="4AE06CE6"/>
    <w:rsid w:val="4AE22A19"/>
    <w:rsid w:val="4AE45294"/>
    <w:rsid w:val="4AE83114"/>
    <w:rsid w:val="4AE91732"/>
    <w:rsid w:val="4AEB2B5B"/>
    <w:rsid w:val="4AEC5DDD"/>
    <w:rsid w:val="4AEF6250"/>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A68BC"/>
    <w:rsid w:val="4B0B4EB8"/>
    <w:rsid w:val="4B0D629D"/>
    <w:rsid w:val="4B0E0BB0"/>
    <w:rsid w:val="4B0F43B1"/>
    <w:rsid w:val="4B1034FA"/>
    <w:rsid w:val="4B107FB3"/>
    <w:rsid w:val="4B1205BD"/>
    <w:rsid w:val="4B1659A1"/>
    <w:rsid w:val="4B173A4E"/>
    <w:rsid w:val="4B174F8C"/>
    <w:rsid w:val="4B1A1558"/>
    <w:rsid w:val="4B1A71C4"/>
    <w:rsid w:val="4B1A7452"/>
    <w:rsid w:val="4B1C4AE0"/>
    <w:rsid w:val="4B2146F0"/>
    <w:rsid w:val="4B220604"/>
    <w:rsid w:val="4B2229E8"/>
    <w:rsid w:val="4B2528F4"/>
    <w:rsid w:val="4B2665D0"/>
    <w:rsid w:val="4B290183"/>
    <w:rsid w:val="4B2A6C4F"/>
    <w:rsid w:val="4B2D0CE2"/>
    <w:rsid w:val="4B3A2302"/>
    <w:rsid w:val="4B3A2E96"/>
    <w:rsid w:val="4B3C6936"/>
    <w:rsid w:val="4B4020C8"/>
    <w:rsid w:val="4B411851"/>
    <w:rsid w:val="4B41694D"/>
    <w:rsid w:val="4B42601E"/>
    <w:rsid w:val="4B4361DD"/>
    <w:rsid w:val="4B4448BE"/>
    <w:rsid w:val="4B473552"/>
    <w:rsid w:val="4B476625"/>
    <w:rsid w:val="4B497B12"/>
    <w:rsid w:val="4B4A09FE"/>
    <w:rsid w:val="4B4E27BA"/>
    <w:rsid w:val="4B4E422B"/>
    <w:rsid w:val="4B4F7F52"/>
    <w:rsid w:val="4B541788"/>
    <w:rsid w:val="4B54638C"/>
    <w:rsid w:val="4B577290"/>
    <w:rsid w:val="4B58347A"/>
    <w:rsid w:val="4B594CE6"/>
    <w:rsid w:val="4B5B30E9"/>
    <w:rsid w:val="4B5C7426"/>
    <w:rsid w:val="4B5D27E4"/>
    <w:rsid w:val="4B694022"/>
    <w:rsid w:val="4B6A0B27"/>
    <w:rsid w:val="4B7143D9"/>
    <w:rsid w:val="4B720801"/>
    <w:rsid w:val="4B7266A2"/>
    <w:rsid w:val="4B742A6C"/>
    <w:rsid w:val="4B7C2A34"/>
    <w:rsid w:val="4B807467"/>
    <w:rsid w:val="4B825BF7"/>
    <w:rsid w:val="4B832F7C"/>
    <w:rsid w:val="4B833032"/>
    <w:rsid w:val="4B847828"/>
    <w:rsid w:val="4B8500C5"/>
    <w:rsid w:val="4B870557"/>
    <w:rsid w:val="4B891C36"/>
    <w:rsid w:val="4B8B7853"/>
    <w:rsid w:val="4B8C0D8F"/>
    <w:rsid w:val="4B8D18A5"/>
    <w:rsid w:val="4B8F1874"/>
    <w:rsid w:val="4B90352B"/>
    <w:rsid w:val="4B916280"/>
    <w:rsid w:val="4B9C4EA0"/>
    <w:rsid w:val="4B9E0D54"/>
    <w:rsid w:val="4B9F2486"/>
    <w:rsid w:val="4BA01085"/>
    <w:rsid w:val="4BA26CC1"/>
    <w:rsid w:val="4BA31A62"/>
    <w:rsid w:val="4BA32C59"/>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93F85"/>
    <w:rsid w:val="4BBC55FD"/>
    <w:rsid w:val="4BBE6120"/>
    <w:rsid w:val="4BC1116F"/>
    <w:rsid w:val="4BC23A7E"/>
    <w:rsid w:val="4BC52553"/>
    <w:rsid w:val="4BC543D0"/>
    <w:rsid w:val="4BC558EE"/>
    <w:rsid w:val="4BCB2DCB"/>
    <w:rsid w:val="4BCB61E7"/>
    <w:rsid w:val="4BCD76EF"/>
    <w:rsid w:val="4BD2367A"/>
    <w:rsid w:val="4BD24496"/>
    <w:rsid w:val="4BD274E3"/>
    <w:rsid w:val="4BD3525D"/>
    <w:rsid w:val="4BD4115C"/>
    <w:rsid w:val="4BD74ADD"/>
    <w:rsid w:val="4BD754AA"/>
    <w:rsid w:val="4BD86ED6"/>
    <w:rsid w:val="4BD942F6"/>
    <w:rsid w:val="4BDA7872"/>
    <w:rsid w:val="4BDA7941"/>
    <w:rsid w:val="4BDF3686"/>
    <w:rsid w:val="4BDF4AB7"/>
    <w:rsid w:val="4BE07729"/>
    <w:rsid w:val="4BE12C7D"/>
    <w:rsid w:val="4BE20710"/>
    <w:rsid w:val="4BE2115A"/>
    <w:rsid w:val="4BE451CE"/>
    <w:rsid w:val="4BE67C07"/>
    <w:rsid w:val="4BE84AF5"/>
    <w:rsid w:val="4BE932C2"/>
    <w:rsid w:val="4BEB6AFE"/>
    <w:rsid w:val="4BEC7FA7"/>
    <w:rsid w:val="4BF17E1B"/>
    <w:rsid w:val="4BF666C6"/>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600DB"/>
    <w:rsid w:val="4C176A1D"/>
    <w:rsid w:val="4C19153D"/>
    <w:rsid w:val="4C1D74C2"/>
    <w:rsid w:val="4C2019B0"/>
    <w:rsid w:val="4C261F27"/>
    <w:rsid w:val="4C265EF5"/>
    <w:rsid w:val="4C2D762B"/>
    <w:rsid w:val="4C2E4F3F"/>
    <w:rsid w:val="4C301782"/>
    <w:rsid w:val="4C314A4D"/>
    <w:rsid w:val="4C3338BA"/>
    <w:rsid w:val="4C353AAF"/>
    <w:rsid w:val="4C397BC6"/>
    <w:rsid w:val="4C414CD2"/>
    <w:rsid w:val="4C420984"/>
    <w:rsid w:val="4C4D1320"/>
    <w:rsid w:val="4C4F190D"/>
    <w:rsid w:val="4C541C9A"/>
    <w:rsid w:val="4C5510FA"/>
    <w:rsid w:val="4C56202A"/>
    <w:rsid w:val="4C5711FA"/>
    <w:rsid w:val="4C592E19"/>
    <w:rsid w:val="4C5C5170"/>
    <w:rsid w:val="4C5E75E8"/>
    <w:rsid w:val="4C5F269B"/>
    <w:rsid w:val="4C602B29"/>
    <w:rsid w:val="4C613E97"/>
    <w:rsid w:val="4C614442"/>
    <w:rsid w:val="4C65094A"/>
    <w:rsid w:val="4C667D76"/>
    <w:rsid w:val="4C680F1D"/>
    <w:rsid w:val="4C684CEC"/>
    <w:rsid w:val="4C6C3796"/>
    <w:rsid w:val="4C6E3DC7"/>
    <w:rsid w:val="4C6E5B3F"/>
    <w:rsid w:val="4C6F1BE8"/>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E2172"/>
    <w:rsid w:val="4C90174E"/>
    <w:rsid w:val="4C9024A0"/>
    <w:rsid w:val="4C924959"/>
    <w:rsid w:val="4C95439E"/>
    <w:rsid w:val="4C964210"/>
    <w:rsid w:val="4C967B00"/>
    <w:rsid w:val="4C97178D"/>
    <w:rsid w:val="4C980FB2"/>
    <w:rsid w:val="4C9B4051"/>
    <w:rsid w:val="4C9F7828"/>
    <w:rsid w:val="4CA27E78"/>
    <w:rsid w:val="4CA50190"/>
    <w:rsid w:val="4CA50A2E"/>
    <w:rsid w:val="4CA941A8"/>
    <w:rsid w:val="4CAB5303"/>
    <w:rsid w:val="4CAC1CB8"/>
    <w:rsid w:val="4CAE4419"/>
    <w:rsid w:val="4CB13568"/>
    <w:rsid w:val="4CB20736"/>
    <w:rsid w:val="4CB22B80"/>
    <w:rsid w:val="4CB6784C"/>
    <w:rsid w:val="4CB67F92"/>
    <w:rsid w:val="4CB7454F"/>
    <w:rsid w:val="4CB74F47"/>
    <w:rsid w:val="4CBB1CC2"/>
    <w:rsid w:val="4CBE76DB"/>
    <w:rsid w:val="4CC16068"/>
    <w:rsid w:val="4CC41206"/>
    <w:rsid w:val="4CC42E52"/>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E5D50"/>
    <w:rsid w:val="4D1F0BC7"/>
    <w:rsid w:val="4D2070FB"/>
    <w:rsid w:val="4D215D85"/>
    <w:rsid w:val="4D220A87"/>
    <w:rsid w:val="4D22237E"/>
    <w:rsid w:val="4D2537A8"/>
    <w:rsid w:val="4D271C3E"/>
    <w:rsid w:val="4D281171"/>
    <w:rsid w:val="4D2847B2"/>
    <w:rsid w:val="4D292449"/>
    <w:rsid w:val="4D2B66C4"/>
    <w:rsid w:val="4D2D3412"/>
    <w:rsid w:val="4D2E17A7"/>
    <w:rsid w:val="4D2F6C09"/>
    <w:rsid w:val="4D310696"/>
    <w:rsid w:val="4D342DD2"/>
    <w:rsid w:val="4D3451AD"/>
    <w:rsid w:val="4D35654A"/>
    <w:rsid w:val="4D3906B0"/>
    <w:rsid w:val="4D3C2B73"/>
    <w:rsid w:val="4D4103E8"/>
    <w:rsid w:val="4D414DAA"/>
    <w:rsid w:val="4D41782A"/>
    <w:rsid w:val="4D453CD0"/>
    <w:rsid w:val="4D4578A4"/>
    <w:rsid w:val="4D480983"/>
    <w:rsid w:val="4D486EFB"/>
    <w:rsid w:val="4D4D54FB"/>
    <w:rsid w:val="4D4E5E83"/>
    <w:rsid w:val="4D4E62B6"/>
    <w:rsid w:val="4D513952"/>
    <w:rsid w:val="4D520306"/>
    <w:rsid w:val="4D5216EB"/>
    <w:rsid w:val="4D5614D1"/>
    <w:rsid w:val="4D64649A"/>
    <w:rsid w:val="4D655546"/>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44F81"/>
    <w:rsid w:val="4D847ACE"/>
    <w:rsid w:val="4D861B97"/>
    <w:rsid w:val="4D862A6E"/>
    <w:rsid w:val="4D863595"/>
    <w:rsid w:val="4D87290A"/>
    <w:rsid w:val="4D8778B2"/>
    <w:rsid w:val="4D8910A3"/>
    <w:rsid w:val="4D8A44B5"/>
    <w:rsid w:val="4D8C4E6A"/>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94FE4"/>
    <w:rsid w:val="4DA96882"/>
    <w:rsid w:val="4DAD521C"/>
    <w:rsid w:val="4DAE45FE"/>
    <w:rsid w:val="4DAF6CF1"/>
    <w:rsid w:val="4DB625B7"/>
    <w:rsid w:val="4DB702AD"/>
    <w:rsid w:val="4DB97740"/>
    <w:rsid w:val="4DBC7BD4"/>
    <w:rsid w:val="4DBD26CA"/>
    <w:rsid w:val="4DC04FAE"/>
    <w:rsid w:val="4DC40962"/>
    <w:rsid w:val="4DC57CB7"/>
    <w:rsid w:val="4DC6142B"/>
    <w:rsid w:val="4DCB0683"/>
    <w:rsid w:val="4DCC6E59"/>
    <w:rsid w:val="4DCE4179"/>
    <w:rsid w:val="4DCF079E"/>
    <w:rsid w:val="4DCF29EE"/>
    <w:rsid w:val="4DD13FC3"/>
    <w:rsid w:val="4DD27BD5"/>
    <w:rsid w:val="4DD3044E"/>
    <w:rsid w:val="4DD3057C"/>
    <w:rsid w:val="4DD31642"/>
    <w:rsid w:val="4DD61AAC"/>
    <w:rsid w:val="4DD6452B"/>
    <w:rsid w:val="4DDD3BF3"/>
    <w:rsid w:val="4DE00234"/>
    <w:rsid w:val="4DE61B69"/>
    <w:rsid w:val="4DE65800"/>
    <w:rsid w:val="4DE66C7E"/>
    <w:rsid w:val="4DEA3C29"/>
    <w:rsid w:val="4DEB2C40"/>
    <w:rsid w:val="4DEF1E41"/>
    <w:rsid w:val="4DF044C7"/>
    <w:rsid w:val="4DF0592C"/>
    <w:rsid w:val="4DF3477F"/>
    <w:rsid w:val="4DF92A49"/>
    <w:rsid w:val="4DFD5EE0"/>
    <w:rsid w:val="4DFF00EB"/>
    <w:rsid w:val="4E002C4C"/>
    <w:rsid w:val="4E006158"/>
    <w:rsid w:val="4E0119D6"/>
    <w:rsid w:val="4E012FE3"/>
    <w:rsid w:val="4E034C95"/>
    <w:rsid w:val="4E050EF0"/>
    <w:rsid w:val="4E06522D"/>
    <w:rsid w:val="4E0D605D"/>
    <w:rsid w:val="4E0E191C"/>
    <w:rsid w:val="4E192244"/>
    <w:rsid w:val="4E193BF2"/>
    <w:rsid w:val="4E1A4854"/>
    <w:rsid w:val="4E1D6AF6"/>
    <w:rsid w:val="4E1D7DB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14628"/>
    <w:rsid w:val="4E49341F"/>
    <w:rsid w:val="4E494CA4"/>
    <w:rsid w:val="4E49641B"/>
    <w:rsid w:val="4E4E0F2D"/>
    <w:rsid w:val="4E4E2808"/>
    <w:rsid w:val="4E4F3693"/>
    <w:rsid w:val="4E504A9B"/>
    <w:rsid w:val="4E5613D6"/>
    <w:rsid w:val="4E5725D9"/>
    <w:rsid w:val="4E5928AC"/>
    <w:rsid w:val="4E5C44F3"/>
    <w:rsid w:val="4E5E7A64"/>
    <w:rsid w:val="4E5F6D4D"/>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F1A74"/>
    <w:rsid w:val="4E951F25"/>
    <w:rsid w:val="4E984E19"/>
    <w:rsid w:val="4E9937E0"/>
    <w:rsid w:val="4E9A23BC"/>
    <w:rsid w:val="4E9B289B"/>
    <w:rsid w:val="4E9D0FDC"/>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94744"/>
    <w:rsid w:val="4EFA2B91"/>
    <w:rsid w:val="4EFC01E8"/>
    <w:rsid w:val="4EFC742E"/>
    <w:rsid w:val="4EFD357A"/>
    <w:rsid w:val="4EFF6B34"/>
    <w:rsid w:val="4F000C5E"/>
    <w:rsid w:val="4F0243DD"/>
    <w:rsid w:val="4F035C94"/>
    <w:rsid w:val="4F0B5915"/>
    <w:rsid w:val="4F0C054F"/>
    <w:rsid w:val="4F0E64AD"/>
    <w:rsid w:val="4F107E2D"/>
    <w:rsid w:val="4F121C73"/>
    <w:rsid w:val="4F1A691C"/>
    <w:rsid w:val="4F1A75D3"/>
    <w:rsid w:val="4F1B2DAF"/>
    <w:rsid w:val="4F22240A"/>
    <w:rsid w:val="4F224BBA"/>
    <w:rsid w:val="4F23463E"/>
    <w:rsid w:val="4F251CE4"/>
    <w:rsid w:val="4F287CB4"/>
    <w:rsid w:val="4F292675"/>
    <w:rsid w:val="4F2B33DE"/>
    <w:rsid w:val="4F3026E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E0BAE"/>
    <w:rsid w:val="4F731DC3"/>
    <w:rsid w:val="4F751909"/>
    <w:rsid w:val="4F7539FF"/>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C48E2"/>
    <w:rsid w:val="4F9D3C34"/>
    <w:rsid w:val="4F9D7C2C"/>
    <w:rsid w:val="4F9F438C"/>
    <w:rsid w:val="4FA06483"/>
    <w:rsid w:val="4FA41314"/>
    <w:rsid w:val="4FA43664"/>
    <w:rsid w:val="4FA45273"/>
    <w:rsid w:val="4FA5548E"/>
    <w:rsid w:val="4FA7080F"/>
    <w:rsid w:val="4FA9025F"/>
    <w:rsid w:val="4FAB1DB1"/>
    <w:rsid w:val="4FAE59D7"/>
    <w:rsid w:val="4FB315EF"/>
    <w:rsid w:val="4FB33BE1"/>
    <w:rsid w:val="4FB548F9"/>
    <w:rsid w:val="4FB732AA"/>
    <w:rsid w:val="4FBA077F"/>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21274D"/>
    <w:rsid w:val="50212C42"/>
    <w:rsid w:val="50215244"/>
    <w:rsid w:val="502279A5"/>
    <w:rsid w:val="50252D94"/>
    <w:rsid w:val="50255D3D"/>
    <w:rsid w:val="502606B1"/>
    <w:rsid w:val="502619C0"/>
    <w:rsid w:val="502661D3"/>
    <w:rsid w:val="502722C6"/>
    <w:rsid w:val="502771B4"/>
    <w:rsid w:val="50286560"/>
    <w:rsid w:val="502A6EC7"/>
    <w:rsid w:val="502A6FDB"/>
    <w:rsid w:val="502D06BB"/>
    <w:rsid w:val="502D165B"/>
    <w:rsid w:val="50316017"/>
    <w:rsid w:val="50333A1D"/>
    <w:rsid w:val="50341533"/>
    <w:rsid w:val="50352ADD"/>
    <w:rsid w:val="50386346"/>
    <w:rsid w:val="503A35A7"/>
    <w:rsid w:val="503A5EBC"/>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13DFD"/>
    <w:rsid w:val="50614CD5"/>
    <w:rsid w:val="50670C83"/>
    <w:rsid w:val="50673406"/>
    <w:rsid w:val="506D39BB"/>
    <w:rsid w:val="506E00F5"/>
    <w:rsid w:val="506E0FBA"/>
    <w:rsid w:val="506E59AC"/>
    <w:rsid w:val="506F20B6"/>
    <w:rsid w:val="50721613"/>
    <w:rsid w:val="507312EA"/>
    <w:rsid w:val="50793045"/>
    <w:rsid w:val="50793DE3"/>
    <w:rsid w:val="507B0542"/>
    <w:rsid w:val="507D64D1"/>
    <w:rsid w:val="507E010F"/>
    <w:rsid w:val="507F5B78"/>
    <w:rsid w:val="50802650"/>
    <w:rsid w:val="50832ADB"/>
    <w:rsid w:val="508820AE"/>
    <w:rsid w:val="50897D6A"/>
    <w:rsid w:val="508A0AAA"/>
    <w:rsid w:val="508B3C22"/>
    <w:rsid w:val="508C6953"/>
    <w:rsid w:val="50917DA5"/>
    <w:rsid w:val="50924A45"/>
    <w:rsid w:val="5099595A"/>
    <w:rsid w:val="509B2B3B"/>
    <w:rsid w:val="509C4029"/>
    <w:rsid w:val="509E66D6"/>
    <w:rsid w:val="509F6AAA"/>
    <w:rsid w:val="50A1114D"/>
    <w:rsid w:val="50A37373"/>
    <w:rsid w:val="50A42B0D"/>
    <w:rsid w:val="50A86190"/>
    <w:rsid w:val="50A92EEE"/>
    <w:rsid w:val="50AA346A"/>
    <w:rsid w:val="50AA625F"/>
    <w:rsid w:val="50AD25CA"/>
    <w:rsid w:val="50AF1502"/>
    <w:rsid w:val="50B01BDF"/>
    <w:rsid w:val="50B029EB"/>
    <w:rsid w:val="50B20CCA"/>
    <w:rsid w:val="50B2247F"/>
    <w:rsid w:val="50B3060F"/>
    <w:rsid w:val="50B50763"/>
    <w:rsid w:val="50BC0113"/>
    <w:rsid w:val="50BC6719"/>
    <w:rsid w:val="50BE7AF7"/>
    <w:rsid w:val="50C50242"/>
    <w:rsid w:val="50C73BF8"/>
    <w:rsid w:val="50C847FA"/>
    <w:rsid w:val="50C909F6"/>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A3406"/>
    <w:rsid w:val="50ED6339"/>
    <w:rsid w:val="50EE1898"/>
    <w:rsid w:val="50F107B3"/>
    <w:rsid w:val="50F217BD"/>
    <w:rsid w:val="50F35ECB"/>
    <w:rsid w:val="50F62409"/>
    <w:rsid w:val="50F63D60"/>
    <w:rsid w:val="50F76754"/>
    <w:rsid w:val="50FA6609"/>
    <w:rsid w:val="50FB6B65"/>
    <w:rsid w:val="50FD3507"/>
    <w:rsid w:val="50FF4ACA"/>
    <w:rsid w:val="510279EA"/>
    <w:rsid w:val="51044FAA"/>
    <w:rsid w:val="51060C1C"/>
    <w:rsid w:val="510A0870"/>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45BBD"/>
    <w:rsid w:val="5135204B"/>
    <w:rsid w:val="51381FF0"/>
    <w:rsid w:val="5139255A"/>
    <w:rsid w:val="51394BBD"/>
    <w:rsid w:val="51394E3B"/>
    <w:rsid w:val="5139726A"/>
    <w:rsid w:val="513A07FC"/>
    <w:rsid w:val="513C10EA"/>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6C3C"/>
    <w:rsid w:val="517D6F5A"/>
    <w:rsid w:val="517E5861"/>
    <w:rsid w:val="517F2012"/>
    <w:rsid w:val="517F5DE8"/>
    <w:rsid w:val="518231B3"/>
    <w:rsid w:val="5183517F"/>
    <w:rsid w:val="51856A56"/>
    <w:rsid w:val="51862A40"/>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B1DCB"/>
    <w:rsid w:val="51CD4A44"/>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30F81"/>
    <w:rsid w:val="522758D5"/>
    <w:rsid w:val="52276B23"/>
    <w:rsid w:val="522A6CFA"/>
    <w:rsid w:val="5233653C"/>
    <w:rsid w:val="523501F7"/>
    <w:rsid w:val="52363206"/>
    <w:rsid w:val="523A36F1"/>
    <w:rsid w:val="523B4CE6"/>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B5811"/>
    <w:rsid w:val="528B7C13"/>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56FA2"/>
    <w:rsid w:val="52B67831"/>
    <w:rsid w:val="52B71322"/>
    <w:rsid w:val="52B72F8A"/>
    <w:rsid w:val="52B75E77"/>
    <w:rsid w:val="52BA4F74"/>
    <w:rsid w:val="52BA52BE"/>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E58F8"/>
    <w:rsid w:val="52EF7E9F"/>
    <w:rsid w:val="52F01EFF"/>
    <w:rsid w:val="52F40194"/>
    <w:rsid w:val="52F80C6D"/>
    <w:rsid w:val="52F94A31"/>
    <w:rsid w:val="52F957C5"/>
    <w:rsid w:val="52FB46CD"/>
    <w:rsid w:val="52FC6979"/>
    <w:rsid w:val="52FE5B40"/>
    <w:rsid w:val="5302019E"/>
    <w:rsid w:val="53033AD3"/>
    <w:rsid w:val="530653E8"/>
    <w:rsid w:val="530671EE"/>
    <w:rsid w:val="5309133E"/>
    <w:rsid w:val="530D3771"/>
    <w:rsid w:val="530F3554"/>
    <w:rsid w:val="531171FA"/>
    <w:rsid w:val="53121282"/>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916DE"/>
    <w:rsid w:val="53295348"/>
    <w:rsid w:val="532B0FB6"/>
    <w:rsid w:val="53307438"/>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7DAA"/>
    <w:rsid w:val="53611D47"/>
    <w:rsid w:val="53663696"/>
    <w:rsid w:val="53680D32"/>
    <w:rsid w:val="53681D00"/>
    <w:rsid w:val="536A72DA"/>
    <w:rsid w:val="536B4EE4"/>
    <w:rsid w:val="536C086A"/>
    <w:rsid w:val="536C7508"/>
    <w:rsid w:val="536F5AAA"/>
    <w:rsid w:val="53760621"/>
    <w:rsid w:val="537B334B"/>
    <w:rsid w:val="537B4E5B"/>
    <w:rsid w:val="537D57A6"/>
    <w:rsid w:val="5380327A"/>
    <w:rsid w:val="538136E8"/>
    <w:rsid w:val="5385733B"/>
    <w:rsid w:val="538A4E51"/>
    <w:rsid w:val="538B1D33"/>
    <w:rsid w:val="539048DE"/>
    <w:rsid w:val="53906C9D"/>
    <w:rsid w:val="53917935"/>
    <w:rsid w:val="53917B5B"/>
    <w:rsid w:val="53927F8D"/>
    <w:rsid w:val="53932008"/>
    <w:rsid w:val="53932909"/>
    <w:rsid w:val="53943DD8"/>
    <w:rsid w:val="539853CE"/>
    <w:rsid w:val="53992CD1"/>
    <w:rsid w:val="53993FA7"/>
    <w:rsid w:val="539977BF"/>
    <w:rsid w:val="539B0168"/>
    <w:rsid w:val="539E3208"/>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802A9"/>
    <w:rsid w:val="53B913B7"/>
    <w:rsid w:val="53BD1A5A"/>
    <w:rsid w:val="53BF465E"/>
    <w:rsid w:val="53C12B31"/>
    <w:rsid w:val="53C26F07"/>
    <w:rsid w:val="53C43A40"/>
    <w:rsid w:val="53D01EE4"/>
    <w:rsid w:val="53D02920"/>
    <w:rsid w:val="53D03AFB"/>
    <w:rsid w:val="53D425F7"/>
    <w:rsid w:val="53D672BD"/>
    <w:rsid w:val="53D7497E"/>
    <w:rsid w:val="53D90C96"/>
    <w:rsid w:val="53D91B8A"/>
    <w:rsid w:val="53DB22EA"/>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26B04"/>
    <w:rsid w:val="53F34069"/>
    <w:rsid w:val="53F36714"/>
    <w:rsid w:val="53F40940"/>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4601"/>
    <w:rsid w:val="54134B37"/>
    <w:rsid w:val="5416136A"/>
    <w:rsid w:val="54161A4B"/>
    <w:rsid w:val="54164AD1"/>
    <w:rsid w:val="54193AF5"/>
    <w:rsid w:val="54194A5F"/>
    <w:rsid w:val="541A064B"/>
    <w:rsid w:val="541F0153"/>
    <w:rsid w:val="541F287A"/>
    <w:rsid w:val="542160A3"/>
    <w:rsid w:val="5423249D"/>
    <w:rsid w:val="54235BDA"/>
    <w:rsid w:val="54263C0D"/>
    <w:rsid w:val="542A1A3E"/>
    <w:rsid w:val="542B0CE9"/>
    <w:rsid w:val="542C0A4A"/>
    <w:rsid w:val="542E0D4D"/>
    <w:rsid w:val="542E3FEB"/>
    <w:rsid w:val="543073C6"/>
    <w:rsid w:val="543138DE"/>
    <w:rsid w:val="54344DD1"/>
    <w:rsid w:val="543625BC"/>
    <w:rsid w:val="543A0EDA"/>
    <w:rsid w:val="543B28FE"/>
    <w:rsid w:val="543C1194"/>
    <w:rsid w:val="543D6DFE"/>
    <w:rsid w:val="543E09B4"/>
    <w:rsid w:val="543F4058"/>
    <w:rsid w:val="544346FE"/>
    <w:rsid w:val="544B296D"/>
    <w:rsid w:val="544B2A29"/>
    <w:rsid w:val="544C3616"/>
    <w:rsid w:val="544E6F32"/>
    <w:rsid w:val="544F4F59"/>
    <w:rsid w:val="54507B74"/>
    <w:rsid w:val="545111A2"/>
    <w:rsid w:val="54521143"/>
    <w:rsid w:val="545367C4"/>
    <w:rsid w:val="54585D24"/>
    <w:rsid w:val="5459770D"/>
    <w:rsid w:val="545B2B4B"/>
    <w:rsid w:val="545C184D"/>
    <w:rsid w:val="545E6361"/>
    <w:rsid w:val="545F7979"/>
    <w:rsid w:val="54614FB0"/>
    <w:rsid w:val="5462663A"/>
    <w:rsid w:val="546317EA"/>
    <w:rsid w:val="54670348"/>
    <w:rsid w:val="546B77A6"/>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B4474"/>
    <w:rsid w:val="54AD27CA"/>
    <w:rsid w:val="54AD282E"/>
    <w:rsid w:val="54AE1FFE"/>
    <w:rsid w:val="54AE3A20"/>
    <w:rsid w:val="54AE463C"/>
    <w:rsid w:val="54AF4F0A"/>
    <w:rsid w:val="54B034C1"/>
    <w:rsid w:val="54B05DD9"/>
    <w:rsid w:val="54B2377E"/>
    <w:rsid w:val="54B23B78"/>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264D"/>
    <w:rsid w:val="550544D5"/>
    <w:rsid w:val="5506213B"/>
    <w:rsid w:val="55081373"/>
    <w:rsid w:val="55094D17"/>
    <w:rsid w:val="550A463D"/>
    <w:rsid w:val="550B0463"/>
    <w:rsid w:val="550E108D"/>
    <w:rsid w:val="550E349B"/>
    <w:rsid w:val="550E4790"/>
    <w:rsid w:val="551067C3"/>
    <w:rsid w:val="5513395F"/>
    <w:rsid w:val="55142A8C"/>
    <w:rsid w:val="55153EF4"/>
    <w:rsid w:val="55166265"/>
    <w:rsid w:val="55171039"/>
    <w:rsid w:val="55180212"/>
    <w:rsid w:val="55185D84"/>
    <w:rsid w:val="55186714"/>
    <w:rsid w:val="55196209"/>
    <w:rsid w:val="55196A2D"/>
    <w:rsid w:val="55197EC3"/>
    <w:rsid w:val="551A3FCD"/>
    <w:rsid w:val="551B2EDA"/>
    <w:rsid w:val="551C5DAF"/>
    <w:rsid w:val="551D43B0"/>
    <w:rsid w:val="551E3CDE"/>
    <w:rsid w:val="55210DCD"/>
    <w:rsid w:val="55210E39"/>
    <w:rsid w:val="552305A4"/>
    <w:rsid w:val="5525242C"/>
    <w:rsid w:val="552715B8"/>
    <w:rsid w:val="552A1340"/>
    <w:rsid w:val="552C43E2"/>
    <w:rsid w:val="552D54F5"/>
    <w:rsid w:val="552D5EE0"/>
    <w:rsid w:val="552F75EB"/>
    <w:rsid w:val="553000FA"/>
    <w:rsid w:val="55306BA4"/>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5CEF"/>
    <w:rsid w:val="554E090E"/>
    <w:rsid w:val="55502ADC"/>
    <w:rsid w:val="55503FDE"/>
    <w:rsid w:val="55510C99"/>
    <w:rsid w:val="55517AD1"/>
    <w:rsid w:val="555344A3"/>
    <w:rsid w:val="55566870"/>
    <w:rsid w:val="555823C9"/>
    <w:rsid w:val="55595DFF"/>
    <w:rsid w:val="555C0716"/>
    <w:rsid w:val="555C3B50"/>
    <w:rsid w:val="555F7B73"/>
    <w:rsid w:val="55635730"/>
    <w:rsid w:val="556434E9"/>
    <w:rsid w:val="5566116B"/>
    <w:rsid w:val="556729E8"/>
    <w:rsid w:val="55686871"/>
    <w:rsid w:val="55690770"/>
    <w:rsid w:val="5569188A"/>
    <w:rsid w:val="556939A6"/>
    <w:rsid w:val="556B4A74"/>
    <w:rsid w:val="556C3FF7"/>
    <w:rsid w:val="556E145D"/>
    <w:rsid w:val="556E7D39"/>
    <w:rsid w:val="556F65CF"/>
    <w:rsid w:val="557511F9"/>
    <w:rsid w:val="5576787B"/>
    <w:rsid w:val="557854D4"/>
    <w:rsid w:val="55790BB9"/>
    <w:rsid w:val="557A3B6D"/>
    <w:rsid w:val="557A76EC"/>
    <w:rsid w:val="557B06D2"/>
    <w:rsid w:val="557E2BEA"/>
    <w:rsid w:val="557F42BF"/>
    <w:rsid w:val="5581346A"/>
    <w:rsid w:val="55881BBE"/>
    <w:rsid w:val="55883887"/>
    <w:rsid w:val="558968DB"/>
    <w:rsid w:val="558A2187"/>
    <w:rsid w:val="558D13C2"/>
    <w:rsid w:val="558D5947"/>
    <w:rsid w:val="5592209E"/>
    <w:rsid w:val="55943C24"/>
    <w:rsid w:val="559771E3"/>
    <w:rsid w:val="559868FF"/>
    <w:rsid w:val="559A18BC"/>
    <w:rsid w:val="559A33A8"/>
    <w:rsid w:val="559C756C"/>
    <w:rsid w:val="559D1BE0"/>
    <w:rsid w:val="559F548D"/>
    <w:rsid w:val="55A23ABD"/>
    <w:rsid w:val="55A4688F"/>
    <w:rsid w:val="55A52614"/>
    <w:rsid w:val="55A7553C"/>
    <w:rsid w:val="55A81D5A"/>
    <w:rsid w:val="55AD1811"/>
    <w:rsid w:val="55B01D99"/>
    <w:rsid w:val="55B01EDA"/>
    <w:rsid w:val="55B331FC"/>
    <w:rsid w:val="55B44848"/>
    <w:rsid w:val="55B6211F"/>
    <w:rsid w:val="55B713A3"/>
    <w:rsid w:val="55B71DD4"/>
    <w:rsid w:val="55BB4A1C"/>
    <w:rsid w:val="55BD314A"/>
    <w:rsid w:val="55BD712D"/>
    <w:rsid w:val="55BE0C6E"/>
    <w:rsid w:val="55BE51ED"/>
    <w:rsid w:val="55C24E3B"/>
    <w:rsid w:val="55C42424"/>
    <w:rsid w:val="55C448B3"/>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F03C1"/>
    <w:rsid w:val="55EF2295"/>
    <w:rsid w:val="55F016ED"/>
    <w:rsid w:val="55F07337"/>
    <w:rsid w:val="55F13A9C"/>
    <w:rsid w:val="55FA2A9F"/>
    <w:rsid w:val="55FB026B"/>
    <w:rsid w:val="55FB3018"/>
    <w:rsid w:val="55FE3EDE"/>
    <w:rsid w:val="55FE7F1F"/>
    <w:rsid w:val="55FF6A13"/>
    <w:rsid w:val="560044A0"/>
    <w:rsid w:val="56026BAB"/>
    <w:rsid w:val="56070DE6"/>
    <w:rsid w:val="56071722"/>
    <w:rsid w:val="560A52A9"/>
    <w:rsid w:val="560B3A5A"/>
    <w:rsid w:val="560B4B64"/>
    <w:rsid w:val="560F4C87"/>
    <w:rsid w:val="561364F0"/>
    <w:rsid w:val="5616289C"/>
    <w:rsid w:val="56166587"/>
    <w:rsid w:val="561730CF"/>
    <w:rsid w:val="561F09C1"/>
    <w:rsid w:val="56210B53"/>
    <w:rsid w:val="562149A1"/>
    <w:rsid w:val="5626669C"/>
    <w:rsid w:val="56267E0D"/>
    <w:rsid w:val="56274614"/>
    <w:rsid w:val="56284303"/>
    <w:rsid w:val="562A2B66"/>
    <w:rsid w:val="562A6000"/>
    <w:rsid w:val="562B7B13"/>
    <w:rsid w:val="563020C9"/>
    <w:rsid w:val="56311D2A"/>
    <w:rsid w:val="56334D0C"/>
    <w:rsid w:val="56350128"/>
    <w:rsid w:val="56365AD8"/>
    <w:rsid w:val="5637311F"/>
    <w:rsid w:val="56382F0E"/>
    <w:rsid w:val="56386B4D"/>
    <w:rsid w:val="563B6290"/>
    <w:rsid w:val="563C3C36"/>
    <w:rsid w:val="563C5E52"/>
    <w:rsid w:val="563D125F"/>
    <w:rsid w:val="563F4AB3"/>
    <w:rsid w:val="5640777F"/>
    <w:rsid w:val="56415663"/>
    <w:rsid w:val="56442160"/>
    <w:rsid w:val="56443D46"/>
    <w:rsid w:val="564A1679"/>
    <w:rsid w:val="564A515E"/>
    <w:rsid w:val="56522089"/>
    <w:rsid w:val="56560BB6"/>
    <w:rsid w:val="565A2DB8"/>
    <w:rsid w:val="5661166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90DBF"/>
    <w:rsid w:val="568A0F56"/>
    <w:rsid w:val="568A4062"/>
    <w:rsid w:val="568C3DDB"/>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52BC0"/>
    <w:rsid w:val="56A62497"/>
    <w:rsid w:val="56A772DF"/>
    <w:rsid w:val="56A77DB2"/>
    <w:rsid w:val="56AB3039"/>
    <w:rsid w:val="56AF1AF3"/>
    <w:rsid w:val="56B0278D"/>
    <w:rsid w:val="56B33EAB"/>
    <w:rsid w:val="56B34687"/>
    <w:rsid w:val="56B466F0"/>
    <w:rsid w:val="56B51328"/>
    <w:rsid w:val="56B81E17"/>
    <w:rsid w:val="56C17334"/>
    <w:rsid w:val="56C41569"/>
    <w:rsid w:val="56C421DD"/>
    <w:rsid w:val="56C43E5B"/>
    <w:rsid w:val="56C47056"/>
    <w:rsid w:val="56C6033D"/>
    <w:rsid w:val="56C712AA"/>
    <w:rsid w:val="56C755B5"/>
    <w:rsid w:val="56C82C32"/>
    <w:rsid w:val="56C83EC1"/>
    <w:rsid w:val="56CA39F9"/>
    <w:rsid w:val="56CB32B2"/>
    <w:rsid w:val="56CD0807"/>
    <w:rsid w:val="56CE1FE1"/>
    <w:rsid w:val="56CF368A"/>
    <w:rsid w:val="56D17528"/>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5D4E"/>
    <w:rsid w:val="56EE7518"/>
    <w:rsid w:val="56F039A1"/>
    <w:rsid w:val="56F20361"/>
    <w:rsid w:val="56F51B17"/>
    <w:rsid w:val="56F66E89"/>
    <w:rsid w:val="56F67F1A"/>
    <w:rsid w:val="56F77D63"/>
    <w:rsid w:val="56FC03CA"/>
    <w:rsid w:val="56FD5403"/>
    <w:rsid w:val="5701598A"/>
    <w:rsid w:val="57060363"/>
    <w:rsid w:val="57081A0E"/>
    <w:rsid w:val="57087DDB"/>
    <w:rsid w:val="570935C1"/>
    <w:rsid w:val="570D2375"/>
    <w:rsid w:val="570D63BB"/>
    <w:rsid w:val="570F683A"/>
    <w:rsid w:val="57103B23"/>
    <w:rsid w:val="57104FAD"/>
    <w:rsid w:val="57107056"/>
    <w:rsid w:val="57110DCA"/>
    <w:rsid w:val="57134E1C"/>
    <w:rsid w:val="571650FB"/>
    <w:rsid w:val="571665E6"/>
    <w:rsid w:val="57171DED"/>
    <w:rsid w:val="57177691"/>
    <w:rsid w:val="571818B2"/>
    <w:rsid w:val="571A23C3"/>
    <w:rsid w:val="571C5628"/>
    <w:rsid w:val="57230CC8"/>
    <w:rsid w:val="57237488"/>
    <w:rsid w:val="57240D16"/>
    <w:rsid w:val="572468E2"/>
    <w:rsid w:val="572A7518"/>
    <w:rsid w:val="572D3478"/>
    <w:rsid w:val="572D5120"/>
    <w:rsid w:val="572E2F6F"/>
    <w:rsid w:val="572E6B36"/>
    <w:rsid w:val="572E7039"/>
    <w:rsid w:val="572F02F1"/>
    <w:rsid w:val="572F1A1A"/>
    <w:rsid w:val="57302145"/>
    <w:rsid w:val="573530BB"/>
    <w:rsid w:val="57353730"/>
    <w:rsid w:val="57356BE9"/>
    <w:rsid w:val="57362C77"/>
    <w:rsid w:val="573C44AB"/>
    <w:rsid w:val="573E0D0F"/>
    <w:rsid w:val="574015DF"/>
    <w:rsid w:val="5740215D"/>
    <w:rsid w:val="57420611"/>
    <w:rsid w:val="574216E5"/>
    <w:rsid w:val="57462CCB"/>
    <w:rsid w:val="574D5B51"/>
    <w:rsid w:val="5750083E"/>
    <w:rsid w:val="575245CE"/>
    <w:rsid w:val="57532B8E"/>
    <w:rsid w:val="575367BF"/>
    <w:rsid w:val="57567AF6"/>
    <w:rsid w:val="575904D0"/>
    <w:rsid w:val="575A16A4"/>
    <w:rsid w:val="575A31C5"/>
    <w:rsid w:val="575B192F"/>
    <w:rsid w:val="57625499"/>
    <w:rsid w:val="5765412C"/>
    <w:rsid w:val="57654AE6"/>
    <w:rsid w:val="57676F7C"/>
    <w:rsid w:val="576821D3"/>
    <w:rsid w:val="57693593"/>
    <w:rsid w:val="576E2158"/>
    <w:rsid w:val="57725362"/>
    <w:rsid w:val="577930C5"/>
    <w:rsid w:val="577B65B4"/>
    <w:rsid w:val="577C0850"/>
    <w:rsid w:val="577C1F9A"/>
    <w:rsid w:val="577D7DF2"/>
    <w:rsid w:val="57836F89"/>
    <w:rsid w:val="57862CE5"/>
    <w:rsid w:val="57864ED4"/>
    <w:rsid w:val="57872333"/>
    <w:rsid w:val="578768A4"/>
    <w:rsid w:val="578A3BF1"/>
    <w:rsid w:val="578A6393"/>
    <w:rsid w:val="578C1466"/>
    <w:rsid w:val="578D454B"/>
    <w:rsid w:val="578F48D7"/>
    <w:rsid w:val="578F5839"/>
    <w:rsid w:val="57915ECF"/>
    <w:rsid w:val="57917995"/>
    <w:rsid w:val="57932076"/>
    <w:rsid w:val="57942438"/>
    <w:rsid w:val="579427C8"/>
    <w:rsid w:val="57960FC0"/>
    <w:rsid w:val="579627B4"/>
    <w:rsid w:val="57965FE4"/>
    <w:rsid w:val="57983118"/>
    <w:rsid w:val="5798373C"/>
    <w:rsid w:val="57990966"/>
    <w:rsid w:val="579E1114"/>
    <w:rsid w:val="579E482D"/>
    <w:rsid w:val="579E5D7C"/>
    <w:rsid w:val="57A338E5"/>
    <w:rsid w:val="57A35DAD"/>
    <w:rsid w:val="57A47E76"/>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E2A83"/>
    <w:rsid w:val="584F4593"/>
    <w:rsid w:val="58512581"/>
    <w:rsid w:val="58517077"/>
    <w:rsid w:val="585320A9"/>
    <w:rsid w:val="58557AC1"/>
    <w:rsid w:val="585658A0"/>
    <w:rsid w:val="58567060"/>
    <w:rsid w:val="58567728"/>
    <w:rsid w:val="58582621"/>
    <w:rsid w:val="585E72B2"/>
    <w:rsid w:val="58607C26"/>
    <w:rsid w:val="58626429"/>
    <w:rsid w:val="58646F43"/>
    <w:rsid w:val="5864765C"/>
    <w:rsid w:val="58651F11"/>
    <w:rsid w:val="58674BB8"/>
    <w:rsid w:val="586B04DF"/>
    <w:rsid w:val="586C5332"/>
    <w:rsid w:val="586D2A63"/>
    <w:rsid w:val="586D6BAF"/>
    <w:rsid w:val="58707D23"/>
    <w:rsid w:val="587276BB"/>
    <w:rsid w:val="587444C4"/>
    <w:rsid w:val="58754AF9"/>
    <w:rsid w:val="587A1C0E"/>
    <w:rsid w:val="587D701C"/>
    <w:rsid w:val="587E1B3A"/>
    <w:rsid w:val="587E6118"/>
    <w:rsid w:val="5882637C"/>
    <w:rsid w:val="58833946"/>
    <w:rsid w:val="58841905"/>
    <w:rsid w:val="58843494"/>
    <w:rsid w:val="58844E6E"/>
    <w:rsid w:val="58846A34"/>
    <w:rsid w:val="58856A03"/>
    <w:rsid w:val="588672D9"/>
    <w:rsid w:val="58875F88"/>
    <w:rsid w:val="588A56A1"/>
    <w:rsid w:val="588B6A67"/>
    <w:rsid w:val="588B7FFE"/>
    <w:rsid w:val="588C791A"/>
    <w:rsid w:val="588D47D4"/>
    <w:rsid w:val="588F1302"/>
    <w:rsid w:val="588F5F1B"/>
    <w:rsid w:val="589171F5"/>
    <w:rsid w:val="5892560C"/>
    <w:rsid w:val="589301B9"/>
    <w:rsid w:val="5897017E"/>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3096C"/>
    <w:rsid w:val="58C6472A"/>
    <w:rsid w:val="58C74515"/>
    <w:rsid w:val="58C9406A"/>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66AEF"/>
    <w:rsid w:val="58E80F0D"/>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D23"/>
    <w:rsid w:val="594037B2"/>
    <w:rsid w:val="59415D77"/>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620C1"/>
    <w:rsid w:val="59685C4D"/>
    <w:rsid w:val="5969333F"/>
    <w:rsid w:val="596C47AE"/>
    <w:rsid w:val="59706807"/>
    <w:rsid w:val="59710CBB"/>
    <w:rsid w:val="59724503"/>
    <w:rsid w:val="597540A0"/>
    <w:rsid w:val="5975448D"/>
    <w:rsid w:val="59756A62"/>
    <w:rsid w:val="597D652A"/>
    <w:rsid w:val="597F3CC5"/>
    <w:rsid w:val="5984515D"/>
    <w:rsid w:val="59851D30"/>
    <w:rsid w:val="59861594"/>
    <w:rsid w:val="598A40DD"/>
    <w:rsid w:val="59922D84"/>
    <w:rsid w:val="59923C58"/>
    <w:rsid w:val="599332C8"/>
    <w:rsid w:val="599348B9"/>
    <w:rsid w:val="5994483D"/>
    <w:rsid w:val="59945268"/>
    <w:rsid w:val="59983B14"/>
    <w:rsid w:val="599913B8"/>
    <w:rsid w:val="599D4100"/>
    <w:rsid w:val="59A13535"/>
    <w:rsid w:val="59A30570"/>
    <w:rsid w:val="59A56075"/>
    <w:rsid w:val="59A60B4C"/>
    <w:rsid w:val="59A976C8"/>
    <w:rsid w:val="59AC3649"/>
    <w:rsid w:val="59AD6C7F"/>
    <w:rsid w:val="59AE0F61"/>
    <w:rsid w:val="59AE4371"/>
    <w:rsid w:val="59B32119"/>
    <w:rsid w:val="59B478D5"/>
    <w:rsid w:val="59B5121F"/>
    <w:rsid w:val="59B53BBA"/>
    <w:rsid w:val="59B578F8"/>
    <w:rsid w:val="59B709E5"/>
    <w:rsid w:val="59B77321"/>
    <w:rsid w:val="59B80C9B"/>
    <w:rsid w:val="59BE1DBD"/>
    <w:rsid w:val="59BE3BB4"/>
    <w:rsid w:val="59BE72EF"/>
    <w:rsid w:val="59C310CF"/>
    <w:rsid w:val="59C55022"/>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7AE3"/>
    <w:rsid w:val="59E21F05"/>
    <w:rsid w:val="59E63453"/>
    <w:rsid w:val="59EC2E1B"/>
    <w:rsid w:val="59ED7D36"/>
    <w:rsid w:val="59EE782B"/>
    <w:rsid w:val="59F028BC"/>
    <w:rsid w:val="59F25FE8"/>
    <w:rsid w:val="59F62E34"/>
    <w:rsid w:val="59F7757E"/>
    <w:rsid w:val="59F90A30"/>
    <w:rsid w:val="59FE5120"/>
    <w:rsid w:val="59FE5D0C"/>
    <w:rsid w:val="5A00170F"/>
    <w:rsid w:val="5A017458"/>
    <w:rsid w:val="5A0252CD"/>
    <w:rsid w:val="5A0517AD"/>
    <w:rsid w:val="5A065B59"/>
    <w:rsid w:val="5A070A82"/>
    <w:rsid w:val="5A08451F"/>
    <w:rsid w:val="5A0B0EE3"/>
    <w:rsid w:val="5A0B388A"/>
    <w:rsid w:val="5A0B45DD"/>
    <w:rsid w:val="5A0D0349"/>
    <w:rsid w:val="5A0E21F7"/>
    <w:rsid w:val="5A0F5EA7"/>
    <w:rsid w:val="5A101CB1"/>
    <w:rsid w:val="5A105CD5"/>
    <w:rsid w:val="5A122319"/>
    <w:rsid w:val="5A1571DA"/>
    <w:rsid w:val="5A1616F1"/>
    <w:rsid w:val="5A163614"/>
    <w:rsid w:val="5A165ED5"/>
    <w:rsid w:val="5A174BFD"/>
    <w:rsid w:val="5A193405"/>
    <w:rsid w:val="5A1C4227"/>
    <w:rsid w:val="5A1D5037"/>
    <w:rsid w:val="5A25077D"/>
    <w:rsid w:val="5A25674E"/>
    <w:rsid w:val="5A300520"/>
    <w:rsid w:val="5A30575A"/>
    <w:rsid w:val="5A305B23"/>
    <w:rsid w:val="5A3250D6"/>
    <w:rsid w:val="5A33228C"/>
    <w:rsid w:val="5A340417"/>
    <w:rsid w:val="5A3414FC"/>
    <w:rsid w:val="5A34401B"/>
    <w:rsid w:val="5A354493"/>
    <w:rsid w:val="5A372BB6"/>
    <w:rsid w:val="5A382419"/>
    <w:rsid w:val="5A3C5383"/>
    <w:rsid w:val="5A3E191F"/>
    <w:rsid w:val="5A411BFB"/>
    <w:rsid w:val="5A42640B"/>
    <w:rsid w:val="5A441A7A"/>
    <w:rsid w:val="5A4513B6"/>
    <w:rsid w:val="5A456167"/>
    <w:rsid w:val="5A4740C7"/>
    <w:rsid w:val="5A481900"/>
    <w:rsid w:val="5A4D51B9"/>
    <w:rsid w:val="5A4E231E"/>
    <w:rsid w:val="5A4F2A30"/>
    <w:rsid w:val="5A553F25"/>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4FA9"/>
    <w:rsid w:val="5A720144"/>
    <w:rsid w:val="5A727181"/>
    <w:rsid w:val="5A7277F4"/>
    <w:rsid w:val="5A7631A0"/>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76F7F"/>
    <w:rsid w:val="5A977731"/>
    <w:rsid w:val="5A991FFA"/>
    <w:rsid w:val="5AA1146E"/>
    <w:rsid w:val="5AA20779"/>
    <w:rsid w:val="5AA4601D"/>
    <w:rsid w:val="5AA7361F"/>
    <w:rsid w:val="5AA74600"/>
    <w:rsid w:val="5AA80B40"/>
    <w:rsid w:val="5AAB7FF6"/>
    <w:rsid w:val="5AAE29F7"/>
    <w:rsid w:val="5AAF560C"/>
    <w:rsid w:val="5AB56776"/>
    <w:rsid w:val="5AB70308"/>
    <w:rsid w:val="5AB70B03"/>
    <w:rsid w:val="5AB730EF"/>
    <w:rsid w:val="5ABA3717"/>
    <w:rsid w:val="5ABC0F4E"/>
    <w:rsid w:val="5ABC6422"/>
    <w:rsid w:val="5ABD5A82"/>
    <w:rsid w:val="5AC06C7C"/>
    <w:rsid w:val="5AC24CD8"/>
    <w:rsid w:val="5AC30843"/>
    <w:rsid w:val="5AC621C5"/>
    <w:rsid w:val="5AC730DB"/>
    <w:rsid w:val="5AC86F8F"/>
    <w:rsid w:val="5ACC44ED"/>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5FDE"/>
    <w:rsid w:val="5B1C7E0A"/>
    <w:rsid w:val="5B1D5BF0"/>
    <w:rsid w:val="5B1E089A"/>
    <w:rsid w:val="5B1E370D"/>
    <w:rsid w:val="5B203E13"/>
    <w:rsid w:val="5B23563C"/>
    <w:rsid w:val="5B247448"/>
    <w:rsid w:val="5B2A7F8E"/>
    <w:rsid w:val="5B2D6EF4"/>
    <w:rsid w:val="5B2E7078"/>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B5E08"/>
    <w:rsid w:val="5B9C2E06"/>
    <w:rsid w:val="5B9C576C"/>
    <w:rsid w:val="5BA203BB"/>
    <w:rsid w:val="5BA25F78"/>
    <w:rsid w:val="5BA67BD7"/>
    <w:rsid w:val="5BA72A31"/>
    <w:rsid w:val="5BAF03BD"/>
    <w:rsid w:val="5BAF16E4"/>
    <w:rsid w:val="5BB21157"/>
    <w:rsid w:val="5BB5709C"/>
    <w:rsid w:val="5BB65FD4"/>
    <w:rsid w:val="5BB905C5"/>
    <w:rsid w:val="5BBA589F"/>
    <w:rsid w:val="5BBC7E4B"/>
    <w:rsid w:val="5BBF199E"/>
    <w:rsid w:val="5BBF68E1"/>
    <w:rsid w:val="5BC0125C"/>
    <w:rsid w:val="5BC029DA"/>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E25512"/>
    <w:rsid w:val="5BE52C5C"/>
    <w:rsid w:val="5BE62F85"/>
    <w:rsid w:val="5BE775EA"/>
    <w:rsid w:val="5BE802E3"/>
    <w:rsid w:val="5BE80554"/>
    <w:rsid w:val="5BE91ADC"/>
    <w:rsid w:val="5BE962BF"/>
    <w:rsid w:val="5BEC5024"/>
    <w:rsid w:val="5BED5A65"/>
    <w:rsid w:val="5BEE2447"/>
    <w:rsid w:val="5BEF3D1C"/>
    <w:rsid w:val="5BF2043D"/>
    <w:rsid w:val="5BF21BED"/>
    <w:rsid w:val="5BF25497"/>
    <w:rsid w:val="5BF25653"/>
    <w:rsid w:val="5BF3043C"/>
    <w:rsid w:val="5BF32B25"/>
    <w:rsid w:val="5BF4283B"/>
    <w:rsid w:val="5BF85BF5"/>
    <w:rsid w:val="5BF9238F"/>
    <w:rsid w:val="5BF96832"/>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36A3D"/>
    <w:rsid w:val="5C143CF3"/>
    <w:rsid w:val="5C16788D"/>
    <w:rsid w:val="5C185EDF"/>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72549"/>
    <w:rsid w:val="5C68587A"/>
    <w:rsid w:val="5C6F7446"/>
    <w:rsid w:val="5C700537"/>
    <w:rsid w:val="5C754C4A"/>
    <w:rsid w:val="5C7874BD"/>
    <w:rsid w:val="5C79090C"/>
    <w:rsid w:val="5C797834"/>
    <w:rsid w:val="5C7A3978"/>
    <w:rsid w:val="5C7E0C4C"/>
    <w:rsid w:val="5C82362D"/>
    <w:rsid w:val="5C831B9F"/>
    <w:rsid w:val="5C8461EA"/>
    <w:rsid w:val="5C873D73"/>
    <w:rsid w:val="5C875169"/>
    <w:rsid w:val="5C8B4779"/>
    <w:rsid w:val="5C8F5FED"/>
    <w:rsid w:val="5C951A71"/>
    <w:rsid w:val="5C9721DF"/>
    <w:rsid w:val="5C9B0418"/>
    <w:rsid w:val="5C9D6691"/>
    <w:rsid w:val="5C9D7B5D"/>
    <w:rsid w:val="5C9E5EBF"/>
    <w:rsid w:val="5C9E75D6"/>
    <w:rsid w:val="5CA2067F"/>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4233"/>
    <w:rsid w:val="5CD924A4"/>
    <w:rsid w:val="5CD95A6F"/>
    <w:rsid w:val="5CDB028F"/>
    <w:rsid w:val="5CDD123F"/>
    <w:rsid w:val="5CDE15FD"/>
    <w:rsid w:val="5CE015BD"/>
    <w:rsid w:val="5CE10FAD"/>
    <w:rsid w:val="5CE20622"/>
    <w:rsid w:val="5CE31331"/>
    <w:rsid w:val="5CE45D99"/>
    <w:rsid w:val="5CE53753"/>
    <w:rsid w:val="5CE6535A"/>
    <w:rsid w:val="5CEA2091"/>
    <w:rsid w:val="5CEB4D39"/>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7A29"/>
    <w:rsid w:val="5D082307"/>
    <w:rsid w:val="5D0A72C1"/>
    <w:rsid w:val="5D0B1A91"/>
    <w:rsid w:val="5D0C1D3C"/>
    <w:rsid w:val="5D0D51DC"/>
    <w:rsid w:val="5D0E0644"/>
    <w:rsid w:val="5D0E3A14"/>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D60D0"/>
    <w:rsid w:val="5D4F10AC"/>
    <w:rsid w:val="5D511C10"/>
    <w:rsid w:val="5D554361"/>
    <w:rsid w:val="5D563013"/>
    <w:rsid w:val="5D5719DD"/>
    <w:rsid w:val="5D58067B"/>
    <w:rsid w:val="5D58460A"/>
    <w:rsid w:val="5D5B1CFE"/>
    <w:rsid w:val="5D5C1BC6"/>
    <w:rsid w:val="5D5D378C"/>
    <w:rsid w:val="5D5E1FD6"/>
    <w:rsid w:val="5D5F6952"/>
    <w:rsid w:val="5D6010D3"/>
    <w:rsid w:val="5D610D19"/>
    <w:rsid w:val="5D624228"/>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C40DF"/>
    <w:rsid w:val="5D7F6592"/>
    <w:rsid w:val="5D806329"/>
    <w:rsid w:val="5D826A5F"/>
    <w:rsid w:val="5D851CBF"/>
    <w:rsid w:val="5D88153C"/>
    <w:rsid w:val="5D886136"/>
    <w:rsid w:val="5D887761"/>
    <w:rsid w:val="5D8947C4"/>
    <w:rsid w:val="5D8A0903"/>
    <w:rsid w:val="5D8A2AB4"/>
    <w:rsid w:val="5D8B1936"/>
    <w:rsid w:val="5D8B5C12"/>
    <w:rsid w:val="5D8D1ABF"/>
    <w:rsid w:val="5D9069F3"/>
    <w:rsid w:val="5D95167F"/>
    <w:rsid w:val="5D951F52"/>
    <w:rsid w:val="5D9523B8"/>
    <w:rsid w:val="5D985063"/>
    <w:rsid w:val="5D985210"/>
    <w:rsid w:val="5D987D43"/>
    <w:rsid w:val="5D9A6B2D"/>
    <w:rsid w:val="5D9C59C9"/>
    <w:rsid w:val="5D9D3AD7"/>
    <w:rsid w:val="5DA00913"/>
    <w:rsid w:val="5DA51264"/>
    <w:rsid w:val="5DA55F3A"/>
    <w:rsid w:val="5DA61CBC"/>
    <w:rsid w:val="5DAA1699"/>
    <w:rsid w:val="5DAC7A2F"/>
    <w:rsid w:val="5DB03765"/>
    <w:rsid w:val="5DB15C50"/>
    <w:rsid w:val="5DB44FF4"/>
    <w:rsid w:val="5DB87EDE"/>
    <w:rsid w:val="5DBA33F9"/>
    <w:rsid w:val="5DBB0E4F"/>
    <w:rsid w:val="5DBC3856"/>
    <w:rsid w:val="5DC342F7"/>
    <w:rsid w:val="5DC34A0A"/>
    <w:rsid w:val="5DC84EE3"/>
    <w:rsid w:val="5DCA71DA"/>
    <w:rsid w:val="5DCC31A3"/>
    <w:rsid w:val="5DCC4942"/>
    <w:rsid w:val="5DD007AF"/>
    <w:rsid w:val="5DD03741"/>
    <w:rsid w:val="5DD207E9"/>
    <w:rsid w:val="5DD26A29"/>
    <w:rsid w:val="5DD35A06"/>
    <w:rsid w:val="5DD63F16"/>
    <w:rsid w:val="5DD832F5"/>
    <w:rsid w:val="5DD87DC9"/>
    <w:rsid w:val="5DDB0406"/>
    <w:rsid w:val="5DDC3698"/>
    <w:rsid w:val="5DDD31E9"/>
    <w:rsid w:val="5DDE722A"/>
    <w:rsid w:val="5DDE7845"/>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B2F7D"/>
    <w:rsid w:val="5E2C568B"/>
    <w:rsid w:val="5E2D0A75"/>
    <w:rsid w:val="5E2D2945"/>
    <w:rsid w:val="5E2D7BD6"/>
    <w:rsid w:val="5E2E7EA7"/>
    <w:rsid w:val="5E2F4689"/>
    <w:rsid w:val="5E303D3D"/>
    <w:rsid w:val="5E305069"/>
    <w:rsid w:val="5E3127BF"/>
    <w:rsid w:val="5E3167A2"/>
    <w:rsid w:val="5E3455FF"/>
    <w:rsid w:val="5E373BF0"/>
    <w:rsid w:val="5E3A79B3"/>
    <w:rsid w:val="5E3B2110"/>
    <w:rsid w:val="5E3B45DE"/>
    <w:rsid w:val="5E3F0D90"/>
    <w:rsid w:val="5E400214"/>
    <w:rsid w:val="5E403341"/>
    <w:rsid w:val="5E40612F"/>
    <w:rsid w:val="5E4616F1"/>
    <w:rsid w:val="5E474155"/>
    <w:rsid w:val="5E4A737C"/>
    <w:rsid w:val="5E4C0E00"/>
    <w:rsid w:val="5E4C58CD"/>
    <w:rsid w:val="5E4E7227"/>
    <w:rsid w:val="5E50304A"/>
    <w:rsid w:val="5E552F27"/>
    <w:rsid w:val="5E557F4F"/>
    <w:rsid w:val="5E567CEB"/>
    <w:rsid w:val="5E5A3855"/>
    <w:rsid w:val="5E5A63ED"/>
    <w:rsid w:val="5E5D2191"/>
    <w:rsid w:val="5E5E17B0"/>
    <w:rsid w:val="5E5E6DE3"/>
    <w:rsid w:val="5E5F5845"/>
    <w:rsid w:val="5E626EE0"/>
    <w:rsid w:val="5E6459B1"/>
    <w:rsid w:val="5E6B0BAD"/>
    <w:rsid w:val="5E6D74BC"/>
    <w:rsid w:val="5E6F5A14"/>
    <w:rsid w:val="5E7003B4"/>
    <w:rsid w:val="5E701F79"/>
    <w:rsid w:val="5E7341D1"/>
    <w:rsid w:val="5E760971"/>
    <w:rsid w:val="5E792A3D"/>
    <w:rsid w:val="5E7F768F"/>
    <w:rsid w:val="5E804362"/>
    <w:rsid w:val="5E811021"/>
    <w:rsid w:val="5E813E2B"/>
    <w:rsid w:val="5E816EB6"/>
    <w:rsid w:val="5E82778E"/>
    <w:rsid w:val="5E827FB4"/>
    <w:rsid w:val="5E831577"/>
    <w:rsid w:val="5E8326B2"/>
    <w:rsid w:val="5E8501C5"/>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6824"/>
    <w:rsid w:val="5EA007A0"/>
    <w:rsid w:val="5EA272D1"/>
    <w:rsid w:val="5EA31BCC"/>
    <w:rsid w:val="5EA33148"/>
    <w:rsid w:val="5EA615DC"/>
    <w:rsid w:val="5EA7487E"/>
    <w:rsid w:val="5EA95E7F"/>
    <w:rsid w:val="5EAB73FF"/>
    <w:rsid w:val="5EB070B6"/>
    <w:rsid w:val="5EB12BD4"/>
    <w:rsid w:val="5EB26364"/>
    <w:rsid w:val="5EB30E27"/>
    <w:rsid w:val="5EB44191"/>
    <w:rsid w:val="5EB45F99"/>
    <w:rsid w:val="5EB61EE4"/>
    <w:rsid w:val="5EBB3B69"/>
    <w:rsid w:val="5EBC025D"/>
    <w:rsid w:val="5EBC2116"/>
    <w:rsid w:val="5EBD1B07"/>
    <w:rsid w:val="5EBE2104"/>
    <w:rsid w:val="5EC04871"/>
    <w:rsid w:val="5EC12DC7"/>
    <w:rsid w:val="5EC34CDB"/>
    <w:rsid w:val="5EC64CDE"/>
    <w:rsid w:val="5EC71000"/>
    <w:rsid w:val="5EC72B51"/>
    <w:rsid w:val="5ECA1708"/>
    <w:rsid w:val="5ECC507A"/>
    <w:rsid w:val="5ECD4972"/>
    <w:rsid w:val="5ECD7AD9"/>
    <w:rsid w:val="5ECF5EE4"/>
    <w:rsid w:val="5ED132E7"/>
    <w:rsid w:val="5ED1796E"/>
    <w:rsid w:val="5ED26CD1"/>
    <w:rsid w:val="5ED52641"/>
    <w:rsid w:val="5ED5588E"/>
    <w:rsid w:val="5ED57CE5"/>
    <w:rsid w:val="5ED7132C"/>
    <w:rsid w:val="5ED92231"/>
    <w:rsid w:val="5ED93D7D"/>
    <w:rsid w:val="5EDD3276"/>
    <w:rsid w:val="5EDF56D2"/>
    <w:rsid w:val="5EE12999"/>
    <w:rsid w:val="5EE14713"/>
    <w:rsid w:val="5EE3466C"/>
    <w:rsid w:val="5EE576EC"/>
    <w:rsid w:val="5EE61513"/>
    <w:rsid w:val="5EE6374A"/>
    <w:rsid w:val="5EE71133"/>
    <w:rsid w:val="5EE97D2A"/>
    <w:rsid w:val="5EEC1A3F"/>
    <w:rsid w:val="5EEC3FF8"/>
    <w:rsid w:val="5EEC5F4A"/>
    <w:rsid w:val="5EEE110E"/>
    <w:rsid w:val="5EEE2229"/>
    <w:rsid w:val="5EEE2ADD"/>
    <w:rsid w:val="5EF5665B"/>
    <w:rsid w:val="5EF7663A"/>
    <w:rsid w:val="5EF92A0B"/>
    <w:rsid w:val="5EFC33A9"/>
    <w:rsid w:val="5F0057B8"/>
    <w:rsid w:val="5F012283"/>
    <w:rsid w:val="5F013092"/>
    <w:rsid w:val="5F014EA3"/>
    <w:rsid w:val="5F037A69"/>
    <w:rsid w:val="5F044310"/>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48BD"/>
    <w:rsid w:val="5F1957DC"/>
    <w:rsid w:val="5F1A5603"/>
    <w:rsid w:val="5F1C3248"/>
    <w:rsid w:val="5F1E795C"/>
    <w:rsid w:val="5F203FD3"/>
    <w:rsid w:val="5F211DD8"/>
    <w:rsid w:val="5F214FCB"/>
    <w:rsid w:val="5F215B3F"/>
    <w:rsid w:val="5F246B17"/>
    <w:rsid w:val="5F263611"/>
    <w:rsid w:val="5F2B1752"/>
    <w:rsid w:val="5F2E1C23"/>
    <w:rsid w:val="5F2E66E9"/>
    <w:rsid w:val="5F2F2DCF"/>
    <w:rsid w:val="5F301702"/>
    <w:rsid w:val="5F320B3F"/>
    <w:rsid w:val="5F330EF4"/>
    <w:rsid w:val="5F3403D3"/>
    <w:rsid w:val="5F355C34"/>
    <w:rsid w:val="5F376279"/>
    <w:rsid w:val="5F38434C"/>
    <w:rsid w:val="5F3C6763"/>
    <w:rsid w:val="5F3F3A85"/>
    <w:rsid w:val="5F3F4B1F"/>
    <w:rsid w:val="5F4324C2"/>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B4E4C"/>
    <w:rsid w:val="5FBC35E3"/>
    <w:rsid w:val="5FBC4867"/>
    <w:rsid w:val="5FBE3DAA"/>
    <w:rsid w:val="5FBF6A9B"/>
    <w:rsid w:val="5FC37B15"/>
    <w:rsid w:val="5FC50076"/>
    <w:rsid w:val="5FC80848"/>
    <w:rsid w:val="5FCA2DAC"/>
    <w:rsid w:val="5FCB0398"/>
    <w:rsid w:val="5FCD6394"/>
    <w:rsid w:val="5FD1196D"/>
    <w:rsid w:val="5FD546E1"/>
    <w:rsid w:val="5FD85D3F"/>
    <w:rsid w:val="5FDB2EE7"/>
    <w:rsid w:val="5FDC4BC8"/>
    <w:rsid w:val="5FDE03A4"/>
    <w:rsid w:val="5FDF0FC7"/>
    <w:rsid w:val="5FDF37F3"/>
    <w:rsid w:val="5FE1621E"/>
    <w:rsid w:val="5FE3563F"/>
    <w:rsid w:val="5FE67476"/>
    <w:rsid w:val="5FE7714B"/>
    <w:rsid w:val="5FEC6255"/>
    <w:rsid w:val="5FED1FC0"/>
    <w:rsid w:val="5FEF264B"/>
    <w:rsid w:val="5FEF7BE0"/>
    <w:rsid w:val="5FF23DD6"/>
    <w:rsid w:val="5FF25AD8"/>
    <w:rsid w:val="5FF26A04"/>
    <w:rsid w:val="5FF615BB"/>
    <w:rsid w:val="5FF9248A"/>
    <w:rsid w:val="5FFC3C07"/>
    <w:rsid w:val="5FFC4827"/>
    <w:rsid w:val="5FFD1742"/>
    <w:rsid w:val="5FFD440F"/>
    <w:rsid w:val="5FFE2330"/>
    <w:rsid w:val="5FFF11CA"/>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F1BB7"/>
    <w:rsid w:val="60242345"/>
    <w:rsid w:val="60251DFD"/>
    <w:rsid w:val="60261B03"/>
    <w:rsid w:val="60273ACA"/>
    <w:rsid w:val="60291F70"/>
    <w:rsid w:val="602A384D"/>
    <w:rsid w:val="602C4C59"/>
    <w:rsid w:val="602E4812"/>
    <w:rsid w:val="6030239F"/>
    <w:rsid w:val="60373223"/>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A272C"/>
    <w:rsid w:val="606B6471"/>
    <w:rsid w:val="606B73BB"/>
    <w:rsid w:val="606E2665"/>
    <w:rsid w:val="60700B00"/>
    <w:rsid w:val="607148B2"/>
    <w:rsid w:val="60730879"/>
    <w:rsid w:val="607437F2"/>
    <w:rsid w:val="60743844"/>
    <w:rsid w:val="60767DCE"/>
    <w:rsid w:val="60781811"/>
    <w:rsid w:val="6078398D"/>
    <w:rsid w:val="607A415E"/>
    <w:rsid w:val="607C1BC1"/>
    <w:rsid w:val="607C1E8E"/>
    <w:rsid w:val="607D6235"/>
    <w:rsid w:val="607E5D85"/>
    <w:rsid w:val="6081116C"/>
    <w:rsid w:val="60816C26"/>
    <w:rsid w:val="60822CB1"/>
    <w:rsid w:val="60843EF2"/>
    <w:rsid w:val="608615DA"/>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A79BC"/>
    <w:rsid w:val="60CF5217"/>
    <w:rsid w:val="60D018DA"/>
    <w:rsid w:val="60D0450C"/>
    <w:rsid w:val="60D142A2"/>
    <w:rsid w:val="60D364E2"/>
    <w:rsid w:val="60D42167"/>
    <w:rsid w:val="60D560A8"/>
    <w:rsid w:val="60D57936"/>
    <w:rsid w:val="60D62D60"/>
    <w:rsid w:val="60DC5EA7"/>
    <w:rsid w:val="60DC718A"/>
    <w:rsid w:val="60DE2E99"/>
    <w:rsid w:val="60E2225F"/>
    <w:rsid w:val="60E33C3E"/>
    <w:rsid w:val="60E71BBA"/>
    <w:rsid w:val="60E83EF1"/>
    <w:rsid w:val="60E848C8"/>
    <w:rsid w:val="60E865BE"/>
    <w:rsid w:val="60E92A87"/>
    <w:rsid w:val="60F03531"/>
    <w:rsid w:val="60F20A75"/>
    <w:rsid w:val="60F31CAF"/>
    <w:rsid w:val="60F55A56"/>
    <w:rsid w:val="60F60F53"/>
    <w:rsid w:val="60F827C2"/>
    <w:rsid w:val="60F917BC"/>
    <w:rsid w:val="60FB58A8"/>
    <w:rsid w:val="60FC1682"/>
    <w:rsid w:val="61023F6C"/>
    <w:rsid w:val="610256C2"/>
    <w:rsid w:val="61054726"/>
    <w:rsid w:val="61067596"/>
    <w:rsid w:val="61067E8B"/>
    <w:rsid w:val="61075421"/>
    <w:rsid w:val="61076511"/>
    <w:rsid w:val="610A6967"/>
    <w:rsid w:val="610E3061"/>
    <w:rsid w:val="610E3B88"/>
    <w:rsid w:val="610F1561"/>
    <w:rsid w:val="610F392D"/>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4F16"/>
    <w:rsid w:val="613E0716"/>
    <w:rsid w:val="6141456B"/>
    <w:rsid w:val="61440E35"/>
    <w:rsid w:val="61450018"/>
    <w:rsid w:val="6145486F"/>
    <w:rsid w:val="61483903"/>
    <w:rsid w:val="614948BE"/>
    <w:rsid w:val="614B4E3D"/>
    <w:rsid w:val="614B65A7"/>
    <w:rsid w:val="614C4A6D"/>
    <w:rsid w:val="614C7308"/>
    <w:rsid w:val="614F48CF"/>
    <w:rsid w:val="615078D6"/>
    <w:rsid w:val="615116DB"/>
    <w:rsid w:val="61520B9F"/>
    <w:rsid w:val="61541739"/>
    <w:rsid w:val="61544C60"/>
    <w:rsid w:val="61553D70"/>
    <w:rsid w:val="61567F2B"/>
    <w:rsid w:val="61593815"/>
    <w:rsid w:val="615950A2"/>
    <w:rsid w:val="6162255A"/>
    <w:rsid w:val="61622F44"/>
    <w:rsid w:val="61625D65"/>
    <w:rsid w:val="61626BC5"/>
    <w:rsid w:val="6165014A"/>
    <w:rsid w:val="61664689"/>
    <w:rsid w:val="61695E6C"/>
    <w:rsid w:val="616A5229"/>
    <w:rsid w:val="616B506B"/>
    <w:rsid w:val="616E5283"/>
    <w:rsid w:val="616F37AF"/>
    <w:rsid w:val="616F6241"/>
    <w:rsid w:val="61742CC1"/>
    <w:rsid w:val="61750701"/>
    <w:rsid w:val="61785757"/>
    <w:rsid w:val="61792CEB"/>
    <w:rsid w:val="6179390D"/>
    <w:rsid w:val="617D702A"/>
    <w:rsid w:val="617F173B"/>
    <w:rsid w:val="61883D08"/>
    <w:rsid w:val="6188685E"/>
    <w:rsid w:val="618928E6"/>
    <w:rsid w:val="618B2F1B"/>
    <w:rsid w:val="618B7B01"/>
    <w:rsid w:val="618D121D"/>
    <w:rsid w:val="618D76AE"/>
    <w:rsid w:val="618D7AB8"/>
    <w:rsid w:val="619007A3"/>
    <w:rsid w:val="61952AF5"/>
    <w:rsid w:val="61957D55"/>
    <w:rsid w:val="619832E6"/>
    <w:rsid w:val="61990CEF"/>
    <w:rsid w:val="6199596E"/>
    <w:rsid w:val="619B39B2"/>
    <w:rsid w:val="619B427C"/>
    <w:rsid w:val="61A11924"/>
    <w:rsid w:val="61A138C4"/>
    <w:rsid w:val="61A15CA4"/>
    <w:rsid w:val="61A15F43"/>
    <w:rsid w:val="61A66734"/>
    <w:rsid w:val="61A80091"/>
    <w:rsid w:val="61A939E0"/>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4E33"/>
    <w:rsid w:val="61DD34DE"/>
    <w:rsid w:val="61DE6D54"/>
    <w:rsid w:val="61E26667"/>
    <w:rsid w:val="61E30F0B"/>
    <w:rsid w:val="61E716DC"/>
    <w:rsid w:val="61E94719"/>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2003FC2"/>
    <w:rsid w:val="62005758"/>
    <w:rsid w:val="620335A2"/>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6362B"/>
    <w:rsid w:val="622909C8"/>
    <w:rsid w:val="622A7D97"/>
    <w:rsid w:val="622B38F1"/>
    <w:rsid w:val="622D3FC7"/>
    <w:rsid w:val="622E40A0"/>
    <w:rsid w:val="6230400F"/>
    <w:rsid w:val="62333782"/>
    <w:rsid w:val="6234248F"/>
    <w:rsid w:val="6234593D"/>
    <w:rsid w:val="623B3DEE"/>
    <w:rsid w:val="623C1419"/>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93B76"/>
    <w:rsid w:val="6279698A"/>
    <w:rsid w:val="627A6BB7"/>
    <w:rsid w:val="627C5AE6"/>
    <w:rsid w:val="627D5F5E"/>
    <w:rsid w:val="627E3A47"/>
    <w:rsid w:val="627F0340"/>
    <w:rsid w:val="627F25FE"/>
    <w:rsid w:val="62811E6B"/>
    <w:rsid w:val="628159E8"/>
    <w:rsid w:val="62823BFB"/>
    <w:rsid w:val="6285630E"/>
    <w:rsid w:val="628563F0"/>
    <w:rsid w:val="62874075"/>
    <w:rsid w:val="628B3580"/>
    <w:rsid w:val="628C5BF0"/>
    <w:rsid w:val="628C7665"/>
    <w:rsid w:val="628F5AB0"/>
    <w:rsid w:val="628F5EE7"/>
    <w:rsid w:val="62900B9C"/>
    <w:rsid w:val="6292576F"/>
    <w:rsid w:val="629375FF"/>
    <w:rsid w:val="6294268D"/>
    <w:rsid w:val="6295012B"/>
    <w:rsid w:val="62990B20"/>
    <w:rsid w:val="62995D00"/>
    <w:rsid w:val="629D03A9"/>
    <w:rsid w:val="629D3BCC"/>
    <w:rsid w:val="629D4861"/>
    <w:rsid w:val="629E0D7D"/>
    <w:rsid w:val="629F32B2"/>
    <w:rsid w:val="629F3D88"/>
    <w:rsid w:val="62A20DA9"/>
    <w:rsid w:val="62A305BB"/>
    <w:rsid w:val="62AB569C"/>
    <w:rsid w:val="62AC5935"/>
    <w:rsid w:val="62B146BC"/>
    <w:rsid w:val="62B27C12"/>
    <w:rsid w:val="62B62177"/>
    <w:rsid w:val="62B71524"/>
    <w:rsid w:val="62B95CF0"/>
    <w:rsid w:val="62BD34AD"/>
    <w:rsid w:val="62BF619F"/>
    <w:rsid w:val="62C114DB"/>
    <w:rsid w:val="62C12A5C"/>
    <w:rsid w:val="62C4148A"/>
    <w:rsid w:val="62C648F5"/>
    <w:rsid w:val="62C66724"/>
    <w:rsid w:val="62C92708"/>
    <w:rsid w:val="62C954A1"/>
    <w:rsid w:val="62CF5F61"/>
    <w:rsid w:val="62CF7191"/>
    <w:rsid w:val="62D952FF"/>
    <w:rsid w:val="62DA4CC6"/>
    <w:rsid w:val="62DA5DDA"/>
    <w:rsid w:val="62DC4275"/>
    <w:rsid w:val="62DE65DB"/>
    <w:rsid w:val="62E004E9"/>
    <w:rsid w:val="62E23E96"/>
    <w:rsid w:val="62E3390D"/>
    <w:rsid w:val="62E443F1"/>
    <w:rsid w:val="62E50658"/>
    <w:rsid w:val="62E57FF0"/>
    <w:rsid w:val="62E80BB9"/>
    <w:rsid w:val="62EF59C6"/>
    <w:rsid w:val="62F375EC"/>
    <w:rsid w:val="62F72B0C"/>
    <w:rsid w:val="62F75A8F"/>
    <w:rsid w:val="62F7693F"/>
    <w:rsid w:val="62F861D7"/>
    <w:rsid w:val="62FA3750"/>
    <w:rsid w:val="62FC6879"/>
    <w:rsid w:val="62FE3FE1"/>
    <w:rsid w:val="62FE5FAE"/>
    <w:rsid w:val="630009F2"/>
    <w:rsid w:val="63003A8A"/>
    <w:rsid w:val="6302122E"/>
    <w:rsid w:val="63025079"/>
    <w:rsid w:val="63036EEB"/>
    <w:rsid w:val="6305653E"/>
    <w:rsid w:val="63076A4B"/>
    <w:rsid w:val="63083576"/>
    <w:rsid w:val="6309639F"/>
    <w:rsid w:val="630B36E6"/>
    <w:rsid w:val="630E0EB6"/>
    <w:rsid w:val="630E3528"/>
    <w:rsid w:val="630F001A"/>
    <w:rsid w:val="630F038E"/>
    <w:rsid w:val="6317480A"/>
    <w:rsid w:val="63194E05"/>
    <w:rsid w:val="631978B3"/>
    <w:rsid w:val="631A72C5"/>
    <w:rsid w:val="631B212C"/>
    <w:rsid w:val="631D04AD"/>
    <w:rsid w:val="631E6BEF"/>
    <w:rsid w:val="63244FB5"/>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D0BD7"/>
    <w:rsid w:val="633D6A50"/>
    <w:rsid w:val="634459E9"/>
    <w:rsid w:val="634515B1"/>
    <w:rsid w:val="63474508"/>
    <w:rsid w:val="63483C8D"/>
    <w:rsid w:val="63487138"/>
    <w:rsid w:val="6349266B"/>
    <w:rsid w:val="634E1344"/>
    <w:rsid w:val="635018CB"/>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B6558"/>
    <w:rsid w:val="63AD1E83"/>
    <w:rsid w:val="63AE26E8"/>
    <w:rsid w:val="63B15F85"/>
    <w:rsid w:val="63B22C2A"/>
    <w:rsid w:val="63B47450"/>
    <w:rsid w:val="63B528EA"/>
    <w:rsid w:val="63B55368"/>
    <w:rsid w:val="63B66B64"/>
    <w:rsid w:val="63B73ADB"/>
    <w:rsid w:val="63B748E2"/>
    <w:rsid w:val="63B97A3B"/>
    <w:rsid w:val="63BA5375"/>
    <w:rsid w:val="63BA7437"/>
    <w:rsid w:val="63BB7136"/>
    <w:rsid w:val="63BD58A4"/>
    <w:rsid w:val="63BD6E64"/>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5188"/>
    <w:rsid w:val="63FD61F0"/>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79F2"/>
    <w:rsid w:val="641B0B2E"/>
    <w:rsid w:val="641F4047"/>
    <w:rsid w:val="64206FAF"/>
    <w:rsid w:val="64222D32"/>
    <w:rsid w:val="64224BB7"/>
    <w:rsid w:val="64271C52"/>
    <w:rsid w:val="64285D92"/>
    <w:rsid w:val="6429244F"/>
    <w:rsid w:val="6429378F"/>
    <w:rsid w:val="642951A8"/>
    <w:rsid w:val="642A1DB8"/>
    <w:rsid w:val="642D1181"/>
    <w:rsid w:val="642D2543"/>
    <w:rsid w:val="642D5256"/>
    <w:rsid w:val="642D75CC"/>
    <w:rsid w:val="642E7AE8"/>
    <w:rsid w:val="64311280"/>
    <w:rsid w:val="643136B4"/>
    <w:rsid w:val="64320371"/>
    <w:rsid w:val="6433090C"/>
    <w:rsid w:val="64342943"/>
    <w:rsid w:val="64356E64"/>
    <w:rsid w:val="643B2380"/>
    <w:rsid w:val="644352C9"/>
    <w:rsid w:val="644551E6"/>
    <w:rsid w:val="644557C6"/>
    <w:rsid w:val="64461211"/>
    <w:rsid w:val="64461AEC"/>
    <w:rsid w:val="64461D52"/>
    <w:rsid w:val="6448645F"/>
    <w:rsid w:val="64495618"/>
    <w:rsid w:val="64523DAD"/>
    <w:rsid w:val="645704B6"/>
    <w:rsid w:val="64592F19"/>
    <w:rsid w:val="645A50F7"/>
    <w:rsid w:val="645C57E2"/>
    <w:rsid w:val="645C7152"/>
    <w:rsid w:val="645E747C"/>
    <w:rsid w:val="645F4B5A"/>
    <w:rsid w:val="64610F9D"/>
    <w:rsid w:val="64615BBF"/>
    <w:rsid w:val="64637CA1"/>
    <w:rsid w:val="64661E24"/>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59F2"/>
    <w:rsid w:val="64916AE9"/>
    <w:rsid w:val="64946D76"/>
    <w:rsid w:val="64954497"/>
    <w:rsid w:val="64963D36"/>
    <w:rsid w:val="649654BF"/>
    <w:rsid w:val="64995142"/>
    <w:rsid w:val="649E533E"/>
    <w:rsid w:val="64A20B6C"/>
    <w:rsid w:val="64A86815"/>
    <w:rsid w:val="64A95BED"/>
    <w:rsid w:val="64AA4571"/>
    <w:rsid w:val="64AC17AF"/>
    <w:rsid w:val="64AC69B4"/>
    <w:rsid w:val="64AD5A0E"/>
    <w:rsid w:val="64B13554"/>
    <w:rsid w:val="64B136D7"/>
    <w:rsid w:val="64B14A5A"/>
    <w:rsid w:val="64B22977"/>
    <w:rsid w:val="64B40451"/>
    <w:rsid w:val="64BE2F0F"/>
    <w:rsid w:val="64BE7D8A"/>
    <w:rsid w:val="64C06F34"/>
    <w:rsid w:val="64C271C4"/>
    <w:rsid w:val="64C27A30"/>
    <w:rsid w:val="64C41031"/>
    <w:rsid w:val="64C80C80"/>
    <w:rsid w:val="64CA00EF"/>
    <w:rsid w:val="64CA0DFA"/>
    <w:rsid w:val="64CA2ACE"/>
    <w:rsid w:val="64CC01FC"/>
    <w:rsid w:val="64CC3D37"/>
    <w:rsid w:val="64CE6B19"/>
    <w:rsid w:val="64CF072E"/>
    <w:rsid w:val="64D03C11"/>
    <w:rsid w:val="64D07EE9"/>
    <w:rsid w:val="64D138E9"/>
    <w:rsid w:val="64D164D2"/>
    <w:rsid w:val="64D257BE"/>
    <w:rsid w:val="64D5757E"/>
    <w:rsid w:val="64D659BE"/>
    <w:rsid w:val="64D728A5"/>
    <w:rsid w:val="64D92779"/>
    <w:rsid w:val="64DB5C2F"/>
    <w:rsid w:val="64DD2FDF"/>
    <w:rsid w:val="64DE5AE9"/>
    <w:rsid w:val="64E064F4"/>
    <w:rsid w:val="64E06906"/>
    <w:rsid w:val="64E321FF"/>
    <w:rsid w:val="64E333BA"/>
    <w:rsid w:val="64E47893"/>
    <w:rsid w:val="64E52A1A"/>
    <w:rsid w:val="64E57CA1"/>
    <w:rsid w:val="64E76483"/>
    <w:rsid w:val="64EB1A08"/>
    <w:rsid w:val="64EC4BBC"/>
    <w:rsid w:val="64EE0D55"/>
    <w:rsid w:val="64F442B5"/>
    <w:rsid w:val="64F45970"/>
    <w:rsid w:val="64F83899"/>
    <w:rsid w:val="64FB3C7A"/>
    <w:rsid w:val="64FE597D"/>
    <w:rsid w:val="64FF7471"/>
    <w:rsid w:val="65023F95"/>
    <w:rsid w:val="650254D8"/>
    <w:rsid w:val="65035BAD"/>
    <w:rsid w:val="65046ECA"/>
    <w:rsid w:val="65073373"/>
    <w:rsid w:val="65073805"/>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F30A6"/>
    <w:rsid w:val="65621543"/>
    <w:rsid w:val="65664159"/>
    <w:rsid w:val="65666BF8"/>
    <w:rsid w:val="656741CD"/>
    <w:rsid w:val="656C0E91"/>
    <w:rsid w:val="656D74D2"/>
    <w:rsid w:val="656E63D6"/>
    <w:rsid w:val="656F7C0A"/>
    <w:rsid w:val="657230B2"/>
    <w:rsid w:val="65760BF6"/>
    <w:rsid w:val="65773146"/>
    <w:rsid w:val="657808FC"/>
    <w:rsid w:val="65786AE0"/>
    <w:rsid w:val="657A0AB1"/>
    <w:rsid w:val="657B5937"/>
    <w:rsid w:val="657F1DC9"/>
    <w:rsid w:val="658845D7"/>
    <w:rsid w:val="658978F9"/>
    <w:rsid w:val="658A7BB3"/>
    <w:rsid w:val="658B4EB2"/>
    <w:rsid w:val="658C491A"/>
    <w:rsid w:val="658E53B1"/>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777C7"/>
    <w:rsid w:val="65B85F0F"/>
    <w:rsid w:val="65B91FCF"/>
    <w:rsid w:val="65B93536"/>
    <w:rsid w:val="65B93678"/>
    <w:rsid w:val="65BB4006"/>
    <w:rsid w:val="65BB7CB8"/>
    <w:rsid w:val="65BD4313"/>
    <w:rsid w:val="65BD75E8"/>
    <w:rsid w:val="65BF0BEA"/>
    <w:rsid w:val="65C20BDA"/>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C1A47"/>
    <w:rsid w:val="65EE4447"/>
    <w:rsid w:val="65EF4471"/>
    <w:rsid w:val="65F070A5"/>
    <w:rsid w:val="65F22BE1"/>
    <w:rsid w:val="65F231D3"/>
    <w:rsid w:val="65F50A06"/>
    <w:rsid w:val="65F713DE"/>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9515F"/>
    <w:rsid w:val="6679577F"/>
    <w:rsid w:val="667A3CEE"/>
    <w:rsid w:val="667B4F98"/>
    <w:rsid w:val="667D073F"/>
    <w:rsid w:val="667E2D72"/>
    <w:rsid w:val="66800C9D"/>
    <w:rsid w:val="66835759"/>
    <w:rsid w:val="66867386"/>
    <w:rsid w:val="668753B2"/>
    <w:rsid w:val="668A5557"/>
    <w:rsid w:val="668B09EE"/>
    <w:rsid w:val="668B4FF9"/>
    <w:rsid w:val="668F70A1"/>
    <w:rsid w:val="668F7D5C"/>
    <w:rsid w:val="66922F32"/>
    <w:rsid w:val="669567D3"/>
    <w:rsid w:val="66967949"/>
    <w:rsid w:val="669C1E24"/>
    <w:rsid w:val="669C7C12"/>
    <w:rsid w:val="669F6716"/>
    <w:rsid w:val="66A130A7"/>
    <w:rsid w:val="66A41781"/>
    <w:rsid w:val="66A43257"/>
    <w:rsid w:val="66A669F1"/>
    <w:rsid w:val="66A76F04"/>
    <w:rsid w:val="66AB5353"/>
    <w:rsid w:val="66AB7AF5"/>
    <w:rsid w:val="66AD50F5"/>
    <w:rsid w:val="66AE1FBE"/>
    <w:rsid w:val="66AE6541"/>
    <w:rsid w:val="66AF0B90"/>
    <w:rsid w:val="66B356E9"/>
    <w:rsid w:val="66B50020"/>
    <w:rsid w:val="66B8647F"/>
    <w:rsid w:val="66B87177"/>
    <w:rsid w:val="66BC5573"/>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F113EA"/>
    <w:rsid w:val="66F356EA"/>
    <w:rsid w:val="66F525EC"/>
    <w:rsid w:val="66F77E38"/>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273"/>
    <w:rsid w:val="67152CE0"/>
    <w:rsid w:val="67154344"/>
    <w:rsid w:val="67197C3F"/>
    <w:rsid w:val="671A5788"/>
    <w:rsid w:val="671A68AF"/>
    <w:rsid w:val="671A7A6C"/>
    <w:rsid w:val="671B6B92"/>
    <w:rsid w:val="671D7BA7"/>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E95"/>
    <w:rsid w:val="674A3C2B"/>
    <w:rsid w:val="674B0BB3"/>
    <w:rsid w:val="674B2051"/>
    <w:rsid w:val="674B2BF5"/>
    <w:rsid w:val="674D4EDE"/>
    <w:rsid w:val="674E0891"/>
    <w:rsid w:val="67523E13"/>
    <w:rsid w:val="67566A49"/>
    <w:rsid w:val="675B608F"/>
    <w:rsid w:val="675F40AD"/>
    <w:rsid w:val="676305E7"/>
    <w:rsid w:val="67640643"/>
    <w:rsid w:val="67680F94"/>
    <w:rsid w:val="676B45BA"/>
    <w:rsid w:val="676C4EC7"/>
    <w:rsid w:val="676D2D8F"/>
    <w:rsid w:val="676F0275"/>
    <w:rsid w:val="676F42FD"/>
    <w:rsid w:val="677006F0"/>
    <w:rsid w:val="677124AC"/>
    <w:rsid w:val="67720133"/>
    <w:rsid w:val="6773174C"/>
    <w:rsid w:val="67734D86"/>
    <w:rsid w:val="67737E63"/>
    <w:rsid w:val="677815DB"/>
    <w:rsid w:val="677C6C81"/>
    <w:rsid w:val="677E439B"/>
    <w:rsid w:val="6780174C"/>
    <w:rsid w:val="67812070"/>
    <w:rsid w:val="67832CF9"/>
    <w:rsid w:val="67847934"/>
    <w:rsid w:val="678555A6"/>
    <w:rsid w:val="67875C6B"/>
    <w:rsid w:val="678A5ADA"/>
    <w:rsid w:val="678D551A"/>
    <w:rsid w:val="678D637D"/>
    <w:rsid w:val="678E0DA5"/>
    <w:rsid w:val="678E42D8"/>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62CE7"/>
    <w:rsid w:val="67DA0881"/>
    <w:rsid w:val="67DA10E0"/>
    <w:rsid w:val="67DA553D"/>
    <w:rsid w:val="67DB5537"/>
    <w:rsid w:val="67DC4753"/>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270E6"/>
    <w:rsid w:val="68242C0D"/>
    <w:rsid w:val="68253E4D"/>
    <w:rsid w:val="68254451"/>
    <w:rsid w:val="68254723"/>
    <w:rsid w:val="68257ABB"/>
    <w:rsid w:val="682619D2"/>
    <w:rsid w:val="68262686"/>
    <w:rsid w:val="6827216E"/>
    <w:rsid w:val="6827381B"/>
    <w:rsid w:val="68280B23"/>
    <w:rsid w:val="68282C0A"/>
    <w:rsid w:val="6829008D"/>
    <w:rsid w:val="682A03D5"/>
    <w:rsid w:val="682D7B50"/>
    <w:rsid w:val="682E4EB8"/>
    <w:rsid w:val="68300D56"/>
    <w:rsid w:val="68305253"/>
    <w:rsid w:val="68317756"/>
    <w:rsid w:val="683212A0"/>
    <w:rsid w:val="68323E2A"/>
    <w:rsid w:val="683441EE"/>
    <w:rsid w:val="68364B16"/>
    <w:rsid w:val="683737FD"/>
    <w:rsid w:val="68374A30"/>
    <w:rsid w:val="683774CE"/>
    <w:rsid w:val="68377E27"/>
    <w:rsid w:val="683931C2"/>
    <w:rsid w:val="683A59A5"/>
    <w:rsid w:val="683F5BA1"/>
    <w:rsid w:val="68402CCC"/>
    <w:rsid w:val="68415E73"/>
    <w:rsid w:val="68484601"/>
    <w:rsid w:val="684E291E"/>
    <w:rsid w:val="68562D80"/>
    <w:rsid w:val="6856570A"/>
    <w:rsid w:val="68574143"/>
    <w:rsid w:val="68591E8B"/>
    <w:rsid w:val="685A1280"/>
    <w:rsid w:val="685E7A96"/>
    <w:rsid w:val="68603598"/>
    <w:rsid w:val="686846A6"/>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84A4A"/>
    <w:rsid w:val="688A33B6"/>
    <w:rsid w:val="688A7BEA"/>
    <w:rsid w:val="688C1E3B"/>
    <w:rsid w:val="688D5F12"/>
    <w:rsid w:val="688E0188"/>
    <w:rsid w:val="688F547E"/>
    <w:rsid w:val="68922FDE"/>
    <w:rsid w:val="68924251"/>
    <w:rsid w:val="689472A0"/>
    <w:rsid w:val="689778F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AEF"/>
    <w:rsid w:val="68CD4E45"/>
    <w:rsid w:val="68CE5576"/>
    <w:rsid w:val="68CE6381"/>
    <w:rsid w:val="68D03AF7"/>
    <w:rsid w:val="68D175DB"/>
    <w:rsid w:val="68D22D05"/>
    <w:rsid w:val="68D45D4B"/>
    <w:rsid w:val="68D70700"/>
    <w:rsid w:val="68D76D64"/>
    <w:rsid w:val="68D8395A"/>
    <w:rsid w:val="68D96ED9"/>
    <w:rsid w:val="68D973F7"/>
    <w:rsid w:val="68DC494F"/>
    <w:rsid w:val="68DC798F"/>
    <w:rsid w:val="68DF6BD3"/>
    <w:rsid w:val="68E24D7D"/>
    <w:rsid w:val="68E26EE2"/>
    <w:rsid w:val="68E30947"/>
    <w:rsid w:val="68E44C19"/>
    <w:rsid w:val="68E87311"/>
    <w:rsid w:val="68EC0190"/>
    <w:rsid w:val="68ED7E27"/>
    <w:rsid w:val="68EE22A6"/>
    <w:rsid w:val="68EF034F"/>
    <w:rsid w:val="68F011BF"/>
    <w:rsid w:val="68F33FFA"/>
    <w:rsid w:val="68F42CBA"/>
    <w:rsid w:val="68F6673F"/>
    <w:rsid w:val="68FA33CE"/>
    <w:rsid w:val="68FB527C"/>
    <w:rsid w:val="68FB74BB"/>
    <w:rsid w:val="68FC709D"/>
    <w:rsid w:val="68FE5434"/>
    <w:rsid w:val="68FE71DE"/>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4080"/>
    <w:rsid w:val="697E2D6B"/>
    <w:rsid w:val="697F0C75"/>
    <w:rsid w:val="697F3785"/>
    <w:rsid w:val="698304FC"/>
    <w:rsid w:val="698B54FB"/>
    <w:rsid w:val="698F6EC8"/>
    <w:rsid w:val="69914F95"/>
    <w:rsid w:val="69926755"/>
    <w:rsid w:val="69967529"/>
    <w:rsid w:val="69985819"/>
    <w:rsid w:val="69986DF8"/>
    <w:rsid w:val="69987588"/>
    <w:rsid w:val="69A1402F"/>
    <w:rsid w:val="69A361A8"/>
    <w:rsid w:val="69A45360"/>
    <w:rsid w:val="69A57FEF"/>
    <w:rsid w:val="69A85543"/>
    <w:rsid w:val="69A876B3"/>
    <w:rsid w:val="69A95785"/>
    <w:rsid w:val="69A97B70"/>
    <w:rsid w:val="69AB6D0A"/>
    <w:rsid w:val="69AF19F5"/>
    <w:rsid w:val="69B25A5E"/>
    <w:rsid w:val="69B35512"/>
    <w:rsid w:val="69B4129E"/>
    <w:rsid w:val="69B54641"/>
    <w:rsid w:val="69B8010C"/>
    <w:rsid w:val="69B9304E"/>
    <w:rsid w:val="69BA5B52"/>
    <w:rsid w:val="69BB432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A6266"/>
    <w:rsid w:val="6A2C6D74"/>
    <w:rsid w:val="6A2D4327"/>
    <w:rsid w:val="6A2F35E3"/>
    <w:rsid w:val="6A2F46AA"/>
    <w:rsid w:val="6A303D6C"/>
    <w:rsid w:val="6A32666B"/>
    <w:rsid w:val="6A331DD8"/>
    <w:rsid w:val="6A365540"/>
    <w:rsid w:val="6A36581B"/>
    <w:rsid w:val="6A386C18"/>
    <w:rsid w:val="6A3A6C89"/>
    <w:rsid w:val="6A3C2BD4"/>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6D23"/>
    <w:rsid w:val="6A627AB2"/>
    <w:rsid w:val="6A647DEC"/>
    <w:rsid w:val="6A652446"/>
    <w:rsid w:val="6A654053"/>
    <w:rsid w:val="6A676B22"/>
    <w:rsid w:val="6A695627"/>
    <w:rsid w:val="6A6B522C"/>
    <w:rsid w:val="6A6C6D89"/>
    <w:rsid w:val="6A7002A6"/>
    <w:rsid w:val="6A730C49"/>
    <w:rsid w:val="6A74110D"/>
    <w:rsid w:val="6A752AC6"/>
    <w:rsid w:val="6A754E4C"/>
    <w:rsid w:val="6A781F70"/>
    <w:rsid w:val="6A7B639C"/>
    <w:rsid w:val="6A7E2614"/>
    <w:rsid w:val="6A7E6A55"/>
    <w:rsid w:val="6A7F5F70"/>
    <w:rsid w:val="6A804B56"/>
    <w:rsid w:val="6A8D421E"/>
    <w:rsid w:val="6A920046"/>
    <w:rsid w:val="6A926BF1"/>
    <w:rsid w:val="6A9A7864"/>
    <w:rsid w:val="6A9C67C8"/>
    <w:rsid w:val="6AA045FA"/>
    <w:rsid w:val="6AA22A05"/>
    <w:rsid w:val="6AA24548"/>
    <w:rsid w:val="6AA34BBF"/>
    <w:rsid w:val="6AA429D4"/>
    <w:rsid w:val="6AA65EF5"/>
    <w:rsid w:val="6AA908F0"/>
    <w:rsid w:val="6AAC2CE0"/>
    <w:rsid w:val="6AB7335B"/>
    <w:rsid w:val="6AB87F75"/>
    <w:rsid w:val="6ABC1DB2"/>
    <w:rsid w:val="6AC10FCD"/>
    <w:rsid w:val="6AC47347"/>
    <w:rsid w:val="6AC81D96"/>
    <w:rsid w:val="6ACB0A4E"/>
    <w:rsid w:val="6ACB43D4"/>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C93"/>
    <w:rsid w:val="6B2362D5"/>
    <w:rsid w:val="6B2426C4"/>
    <w:rsid w:val="6B2469C0"/>
    <w:rsid w:val="6B255A56"/>
    <w:rsid w:val="6B263411"/>
    <w:rsid w:val="6B2650F4"/>
    <w:rsid w:val="6B2675FC"/>
    <w:rsid w:val="6B272160"/>
    <w:rsid w:val="6B2C7053"/>
    <w:rsid w:val="6B2D416F"/>
    <w:rsid w:val="6B3239C6"/>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C192E"/>
    <w:rsid w:val="6B7C774F"/>
    <w:rsid w:val="6B7F0FDA"/>
    <w:rsid w:val="6B877746"/>
    <w:rsid w:val="6B88034F"/>
    <w:rsid w:val="6B89534D"/>
    <w:rsid w:val="6B8A4BFC"/>
    <w:rsid w:val="6B8A56F4"/>
    <w:rsid w:val="6B8C5145"/>
    <w:rsid w:val="6B8D27FF"/>
    <w:rsid w:val="6B8D6D09"/>
    <w:rsid w:val="6B8E012A"/>
    <w:rsid w:val="6B8E7917"/>
    <w:rsid w:val="6B9101A9"/>
    <w:rsid w:val="6B911929"/>
    <w:rsid w:val="6B952D18"/>
    <w:rsid w:val="6B9709BC"/>
    <w:rsid w:val="6B982674"/>
    <w:rsid w:val="6B983E88"/>
    <w:rsid w:val="6B9A43BA"/>
    <w:rsid w:val="6B9C4293"/>
    <w:rsid w:val="6B9C7DEE"/>
    <w:rsid w:val="6B9D3AD0"/>
    <w:rsid w:val="6B9D50EF"/>
    <w:rsid w:val="6B9E6CC9"/>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C03FB9"/>
    <w:rsid w:val="6BC07972"/>
    <w:rsid w:val="6BC13D03"/>
    <w:rsid w:val="6BC27275"/>
    <w:rsid w:val="6BC31292"/>
    <w:rsid w:val="6BC36195"/>
    <w:rsid w:val="6BC377B9"/>
    <w:rsid w:val="6BC76884"/>
    <w:rsid w:val="6BC96CDF"/>
    <w:rsid w:val="6BCB4551"/>
    <w:rsid w:val="6BCC7989"/>
    <w:rsid w:val="6BCD4C2A"/>
    <w:rsid w:val="6BCF6BC7"/>
    <w:rsid w:val="6BD11496"/>
    <w:rsid w:val="6BD3310D"/>
    <w:rsid w:val="6BD41D9F"/>
    <w:rsid w:val="6BD54B31"/>
    <w:rsid w:val="6BDF7546"/>
    <w:rsid w:val="6BED6FA8"/>
    <w:rsid w:val="6BEF1D58"/>
    <w:rsid w:val="6BF03273"/>
    <w:rsid w:val="6BF03451"/>
    <w:rsid w:val="6BF4185C"/>
    <w:rsid w:val="6BF41C45"/>
    <w:rsid w:val="6BF57AF8"/>
    <w:rsid w:val="6BF80D49"/>
    <w:rsid w:val="6BF95407"/>
    <w:rsid w:val="6BFC51A3"/>
    <w:rsid w:val="6BFD3CBA"/>
    <w:rsid w:val="6BFF10F6"/>
    <w:rsid w:val="6BFF158C"/>
    <w:rsid w:val="6BFF601E"/>
    <w:rsid w:val="6C006D20"/>
    <w:rsid w:val="6C040E0E"/>
    <w:rsid w:val="6C053351"/>
    <w:rsid w:val="6C060D7E"/>
    <w:rsid w:val="6C07191F"/>
    <w:rsid w:val="6C082C87"/>
    <w:rsid w:val="6C09782C"/>
    <w:rsid w:val="6C0A323C"/>
    <w:rsid w:val="6C0A6F02"/>
    <w:rsid w:val="6C0B3C13"/>
    <w:rsid w:val="6C0B7BDB"/>
    <w:rsid w:val="6C0C481B"/>
    <w:rsid w:val="6C112316"/>
    <w:rsid w:val="6C11532D"/>
    <w:rsid w:val="6C1838D7"/>
    <w:rsid w:val="6C18659B"/>
    <w:rsid w:val="6C1952EA"/>
    <w:rsid w:val="6C1C1A46"/>
    <w:rsid w:val="6C1D4E98"/>
    <w:rsid w:val="6C1D604B"/>
    <w:rsid w:val="6C1F1C79"/>
    <w:rsid w:val="6C203EE5"/>
    <w:rsid w:val="6C232229"/>
    <w:rsid w:val="6C2439F2"/>
    <w:rsid w:val="6C2852C6"/>
    <w:rsid w:val="6C28735F"/>
    <w:rsid w:val="6C2D0B79"/>
    <w:rsid w:val="6C2D787E"/>
    <w:rsid w:val="6C334607"/>
    <w:rsid w:val="6C33771A"/>
    <w:rsid w:val="6C361356"/>
    <w:rsid w:val="6C367C43"/>
    <w:rsid w:val="6C370336"/>
    <w:rsid w:val="6C37750B"/>
    <w:rsid w:val="6C381DEB"/>
    <w:rsid w:val="6C385A1B"/>
    <w:rsid w:val="6C395B12"/>
    <w:rsid w:val="6C3B2B41"/>
    <w:rsid w:val="6C401F28"/>
    <w:rsid w:val="6C404F50"/>
    <w:rsid w:val="6C410E3C"/>
    <w:rsid w:val="6C4149C1"/>
    <w:rsid w:val="6C416A19"/>
    <w:rsid w:val="6C431E13"/>
    <w:rsid w:val="6C481F24"/>
    <w:rsid w:val="6C490049"/>
    <w:rsid w:val="6C494E53"/>
    <w:rsid w:val="6C4E6490"/>
    <w:rsid w:val="6C4F38A9"/>
    <w:rsid w:val="6C51455D"/>
    <w:rsid w:val="6C516247"/>
    <w:rsid w:val="6C5505C7"/>
    <w:rsid w:val="6C5537B2"/>
    <w:rsid w:val="6C5701CB"/>
    <w:rsid w:val="6C583858"/>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D42FE9"/>
    <w:rsid w:val="6CD50BC9"/>
    <w:rsid w:val="6CD62764"/>
    <w:rsid w:val="6CD80BE1"/>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80797"/>
    <w:rsid w:val="6D080B4F"/>
    <w:rsid w:val="6D08137B"/>
    <w:rsid w:val="6D0966BF"/>
    <w:rsid w:val="6D0A1FC6"/>
    <w:rsid w:val="6D0A5BB6"/>
    <w:rsid w:val="6D0B4732"/>
    <w:rsid w:val="6D0D6D22"/>
    <w:rsid w:val="6D146508"/>
    <w:rsid w:val="6D164D48"/>
    <w:rsid w:val="6D165909"/>
    <w:rsid w:val="6D175ECF"/>
    <w:rsid w:val="6D183B7F"/>
    <w:rsid w:val="6D19536B"/>
    <w:rsid w:val="6D1A136E"/>
    <w:rsid w:val="6D1A47F3"/>
    <w:rsid w:val="6D1B6FFA"/>
    <w:rsid w:val="6D1C55FB"/>
    <w:rsid w:val="6D1C772B"/>
    <w:rsid w:val="6D1D07B1"/>
    <w:rsid w:val="6D2309FE"/>
    <w:rsid w:val="6D27299B"/>
    <w:rsid w:val="6D273376"/>
    <w:rsid w:val="6D286FA5"/>
    <w:rsid w:val="6D2A646A"/>
    <w:rsid w:val="6D2B4E6A"/>
    <w:rsid w:val="6D2E69DB"/>
    <w:rsid w:val="6D3006EE"/>
    <w:rsid w:val="6D302256"/>
    <w:rsid w:val="6D321BFB"/>
    <w:rsid w:val="6D3264AA"/>
    <w:rsid w:val="6D333989"/>
    <w:rsid w:val="6D371116"/>
    <w:rsid w:val="6D3749BD"/>
    <w:rsid w:val="6D3C01F3"/>
    <w:rsid w:val="6D3C38EF"/>
    <w:rsid w:val="6D3D7B45"/>
    <w:rsid w:val="6D3F51B3"/>
    <w:rsid w:val="6D3F5C2F"/>
    <w:rsid w:val="6D424357"/>
    <w:rsid w:val="6D4308AD"/>
    <w:rsid w:val="6D452766"/>
    <w:rsid w:val="6D47130B"/>
    <w:rsid w:val="6D472CA0"/>
    <w:rsid w:val="6D475583"/>
    <w:rsid w:val="6D4765D2"/>
    <w:rsid w:val="6D48641A"/>
    <w:rsid w:val="6D492B7E"/>
    <w:rsid w:val="6D493F2C"/>
    <w:rsid w:val="6D4B3737"/>
    <w:rsid w:val="6D4C1203"/>
    <w:rsid w:val="6D4D38FF"/>
    <w:rsid w:val="6D4E7233"/>
    <w:rsid w:val="6D512130"/>
    <w:rsid w:val="6D515A83"/>
    <w:rsid w:val="6D552B72"/>
    <w:rsid w:val="6D586186"/>
    <w:rsid w:val="6D595D20"/>
    <w:rsid w:val="6D5D6E6C"/>
    <w:rsid w:val="6D5E29EA"/>
    <w:rsid w:val="6D5E780A"/>
    <w:rsid w:val="6D5F6531"/>
    <w:rsid w:val="6D5F784C"/>
    <w:rsid w:val="6D60625C"/>
    <w:rsid w:val="6D6104FE"/>
    <w:rsid w:val="6D6200C2"/>
    <w:rsid w:val="6D6A2F7A"/>
    <w:rsid w:val="6D6A61E5"/>
    <w:rsid w:val="6D6A6695"/>
    <w:rsid w:val="6D6B077C"/>
    <w:rsid w:val="6D6F1FFC"/>
    <w:rsid w:val="6D6F2BA4"/>
    <w:rsid w:val="6D713E70"/>
    <w:rsid w:val="6D730026"/>
    <w:rsid w:val="6D752E40"/>
    <w:rsid w:val="6D7701B0"/>
    <w:rsid w:val="6D7C4B2D"/>
    <w:rsid w:val="6D804A99"/>
    <w:rsid w:val="6D8421E4"/>
    <w:rsid w:val="6D887C0E"/>
    <w:rsid w:val="6D894580"/>
    <w:rsid w:val="6D8A17BF"/>
    <w:rsid w:val="6D8B0AF2"/>
    <w:rsid w:val="6D8E5FDB"/>
    <w:rsid w:val="6D8F35D1"/>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B169C"/>
    <w:rsid w:val="6DAC71B3"/>
    <w:rsid w:val="6DAC774A"/>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70721"/>
    <w:rsid w:val="6DCB78B2"/>
    <w:rsid w:val="6DCC5C5F"/>
    <w:rsid w:val="6DD03818"/>
    <w:rsid w:val="6DD13A12"/>
    <w:rsid w:val="6DD16DD7"/>
    <w:rsid w:val="6DD24C60"/>
    <w:rsid w:val="6DD26784"/>
    <w:rsid w:val="6DD268E3"/>
    <w:rsid w:val="6DD36D02"/>
    <w:rsid w:val="6DD914CD"/>
    <w:rsid w:val="6DDB6AD3"/>
    <w:rsid w:val="6DDC100D"/>
    <w:rsid w:val="6DDC189E"/>
    <w:rsid w:val="6DDE6E73"/>
    <w:rsid w:val="6DE219A4"/>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A0975"/>
    <w:rsid w:val="6E0B3DA5"/>
    <w:rsid w:val="6E0C5878"/>
    <w:rsid w:val="6E0E386F"/>
    <w:rsid w:val="6E0F6BCC"/>
    <w:rsid w:val="6E101CDB"/>
    <w:rsid w:val="6E112364"/>
    <w:rsid w:val="6E114EEB"/>
    <w:rsid w:val="6E1A2ECD"/>
    <w:rsid w:val="6E1B0E4E"/>
    <w:rsid w:val="6E1F3764"/>
    <w:rsid w:val="6E1F6431"/>
    <w:rsid w:val="6E200B1E"/>
    <w:rsid w:val="6E205FD8"/>
    <w:rsid w:val="6E217C01"/>
    <w:rsid w:val="6E240D34"/>
    <w:rsid w:val="6E246FC5"/>
    <w:rsid w:val="6E250430"/>
    <w:rsid w:val="6E250CAA"/>
    <w:rsid w:val="6E26204D"/>
    <w:rsid w:val="6E266DE1"/>
    <w:rsid w:val="6E350FA4"/>
    <w:rsid w:val="6E351B78"/>
    <w:rsid w:val="6E384542"/>
    <w:rsid w:val="6E3E51B0"/>
    <w:rsid w:val="6E3F7590"/>
    <w:rsid w:val="6E407656"/>
    <w:rsid w:val="6E410D4E"/>
    <w:rsid w:val="6E4315E3"/>
    <w:rsid w:val="6E4936DA"/>
    <w:rsid w:val="6E493CF8"/>
    <w:rsid w:val="6E4969AB"/>
    <w:rsid w:val="6E4A5B12"/>
    <w:rsid w:val="6E4B61EB"/>
    <w:rsid w:val="6E4E247B"/>
    <w:rsid w:val="6E5358A4"/>
    <w:rsid w:val="6E536407"/>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D034E"/>
    <w:rsid w:val="6E7E0440"/>
    <w:rsid w:val="6E7E5E16"/>
    <w:rsid w:val="6E802744"/>
    <w:rsid w:val="6E814A31"/>
    <w:rsid w:val="6E8507A0"/>
    <w:rsid w:val="6E8541AE"/>
    <w:rsid w:val="6E855E9B"/>
    <w:rsid w:val="6E8868C8"/>
    <w:rsid w:val="6E8D7308"/>
    <w:rsid w:val="6E8E6476"/>
    <w:rsid w:val="6E922DC3"/>
    <w:rsid w:val="6E92392C"/>
    <w:rsid w:val="6E9868FD"/>
    <w:rsid w:val="6E9B0E68"/>
    <w:rsid w:val="6E9D09C5"/>
    <w:rsid w:val="6E9D3CAF"/>
    <w:rsid w:val="6E9F442F"/>
    <w:rsid w:val="6EA07265"/>
    <w:rsid w:val="6EA1658E"/>
    <w:rsid w:val="6EA2243B"/>
    <w:rsid w:val="6EA22EAA"/>
    <w:rsid w:val="6EA64841"/>
    <w:rsid w:val="6EA72A5B"/>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520E1"/>
    <w:rsid w:val="6EC57799"/>
    <w:rsid w:val="6EC9200C"/>
    <w:rsid w:val="6ECD1DDB"/>
    <w:rsid w:val="6ECD46BE"/>
    <w:rsid w:val="6ECE06B8"/>
    <w:rsid w:val="6ECE7874"/>
    <w:rsid w:val="6ED0577F"/>
    <w:rsid w:val="6ED15CFC"/>
    <w:rsid w:val="6ED262D3"/>
    <w:rsid w:val="6ED320D4"/>
    <w:rsid w:val="6ED3256C"/>
    <w:rsid w:val="6ED3482F"/>
    <w:rsid w:val="6ED37725"/>
    <w:rsid w:val="6ED42767"/>
    <w:rsid w:val="6ED65DCD"/>
    <w:rsid w:val="6ED97512"/>
    <w:rsid w:val="6EDA79E7"/>
    <w:rsid w:val="6EDB6077"/>
    <w:rsid w:val="6EDB6875"/>
    <w:rsid w:val="6EDC435A"/>
    <w:rsid w:val="6EDD36F2"/>
    <w:rsid w:val="6EDF6579"/>
    <w:rsid w:val="6EE10231"/>
    <w:rsid w:val="6EE47ED3"/>
    <w:rsid w:val="6EE534AB"/>
    <w:rsid w:val="6EE621EF"/>
    <w:rsid w:val="6EE62804"/>
    <w:rsid w:val="6EE66AC2"/>
    <w:rsid w:val="6EE73F99"/>
    <w:rsid w:val="6EE74620"/>
    <w:rsid w:val="6EEE3032"/>
    <w:rsid w:val="6EF246DA"/>
    <w:rsid w:val="6EF42A37"/>
    <w:rsid w:val="6EF614AB"/>
    <w:rsid w:val="6EF818D3"/>
    <w:rsid w:val="6EFC00A1"/>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E0F7A"/>
    <w:rsid w:val="6F20455E"/>
    <w:rsid w:val="6F2475A6"/>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31FA"/>
    <w:rsid w:val="6F575C2C"/>
    <w:rsid w:val="6F5B5A29"/>
    <w:rsid w:val="6F69072E"/>
    <w:rsid w:val="6F694952"/>
    <w:rsid w:val="6F6C5228"/>
    <w:rsid w:val="6F6F3303"/>
    <w:rsid w:val="6F743BDE"/>
    <w:rsid w:val="6F787D00"/>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22724"/>
    <w:rsid w:val="6FA300C0"/>
    <w:rsid w:val="6FA4478B"/>
    <w:rsid w:val="6FA552FC"/>
    <w:rsid w:val="6FA75EE1"/>
    <w:rsid w:val="6FAB683F"/>
    <w:rsid w:val="6FAE666B"/>
    <w:rsid w:val="6FB51DA7"/>
    <w:rsid w:val="6FB70CE4"/>
    <w:rsid w:val="6FB7553D"/>
    <w:rsid w:val="6FB83B19"/>
    <w:rsid w:val="6FB85E10"/>
    <w:rsid w:val="6FB9145C"/>
    <w:rsid w:val="6FBB2895"/>
    <w:rsid w:val="6FBD69B9"/>
    <w:rsid w:val="6FC011C3"/>
    <w:rsid w:val="6FC23DAC"/>
    <w:rsid w:val="6FC534F6"/>
    <w:rsid w:val="6FC55F41"/>
    <w:rsid w:val="6FC75A92"/>
    <w:rsid w:val="6FC8615C"/>
    <w:rsid w:val="6FC949B4"/>
    <w:rsid w:val="6FCA1330"/>
    <w:rsid w:val="6FCE066A"/>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F64E4"/>
    <w:rsid w:val="6FF02B7A"/>
    <w:rsid w:val="6FF145DE"/>
    <w:rsid w:val="6FF4585F"/>
    <w:rsid w:val="6FF57A6C"/>
    <w:rsid w:val="6FF650F1"/>
    <w:rsid w:val="6FF71642"/>
    <w:rsid w:val="6FF75E69"/>
    <w:rsid w:val="6FF8215A"/>
    <w:rsid w:val="6FFB4772"/>
    <w:rsid w:val="6FFC4B14"/>
    <w:rsid w:val="6FFE6788"/>
    <w:rsid w:val="6FFF55C0"/>
    <w:rsid w:val="6FFF78E1"/>
    <w:rsid w:val="70003706"/>
    <w:rsid w:val="70005CCA"/>
    <w:rsid w:val="70042EB1"/>
    <w:rsid w:val="70061870"/>
    <w:rsid w:val="7007005C"/>
    <w:rsid w:val="700C072F"/>
    <w:rsid w:val="700E2D97"/>
    <w:rsid w:val="701159BF"/>
    <w:rsid w:val="70127510"/>
    <w:rsid w:val="70127B17"/>
    <w:rsid w:val="7015064D"/>
    <w:rsid w:val="70154A7B"/>
    <w:rsid w:val="70171DF5"/>
    <w:rsid w:val="70177424"/>
    <w:rsid w:val="70177CCA"/>
    <w:rsid w:val="70182096"/>
    <w:rsid w:val="70194231"/>
    <w:rsid w:val="701B6451"/>
    <w:rsid w:val="701D1EE3"/>
    <w:rsid w:val="701F5525"/>
    <w:rsid w:val="70222CEB"/>
    <w:rsid w:val="70226715"/>
    <w:rsid w:val="7028415E"/>
    <w:rsid w:val="70292472"/>
    <w:rsid w:val="702F77E3"/>
    <w:rsid w:val="703241E0"/>
    <w:rsid w:val="70330897"/>
    <w:rsid w:val="70384361"/>
    <w:rsid w:val="70397E36"/>
    <w:rsid w:val="703B3FA7"/>
    <w:rsid w:val="703B6E22"/>
    <w:rsid w:val="703F1970"/>
    <w:rsid w:val="703F7614"/>
    <w:rsid w:val="7043422A"/>
    <w:rsid w:val="704609A1"/>
    <w:rsid w:val="70465F49"/>
    <w:rsid w:val="704976AB"/>
    <w:rsid w:val="704A540E"/>
    <w:rsid w:val="704B35D7"/>
    <w:rsid w:val="704E6A3B"/>
    <w:rsid w:val="704E740B"/>
    <w:rsid w:val="70525081"/>
    <w:rsid w:val="70593FAF"/>
    <w:rsid w:val="705A1B53"/>
    <w:rsid w:val="705A6373"/>
    <w:rsid w:val="705B2634"/>
    <w:rsid w:val="705B5EA6"/>
    <w:rsid w:val="705D38C9"/>
    <w:rsid w:val="705D4F8A"/>
    <w:rsid w:val="70620A54"/>
    <w:rsid w:val="70643B38"/>
    <w:rsid w:val="70675655"/>
    <w:rsid w:val="706D0AE7"/>
    <w:rsid w:val="706D7BCF"/>
    <w:rsid w:val="706F5B91"/>
    <w:rsid w:val="707165C5"/>
    <w:rsid w:val="707770CF"/>
    <w:rsid w:val="70787186"/>
    <w:rsid w:val="707B35CA"/>
    <w:rsid w:val="707D1D4A"/>
    <w:rsid w:val="707E4FB2"/>
    <w:rsid w:val="707F6CD6"/>
    <w:rsid w:val="708119F9"/>
    <w:rsid w:val="708403B4"/>
    <w:rsid w:val="7087209B"/>
    <w:rsid w:val="70876686"/>
    <w:rsid w:val="708D3BD4"/>
    <w:rsid w:val="708E7D68"/>
    <w:rsid w:val="708F1C22"/>
    <w:rsid w:val="708F7E14"/>
    <w:rsid w:val="70922E6F"/>
    <w:rsid w:val="709240A3"/>
    <w:rsid w:val="70941BF3"/>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6337"/>
    <w:rsid w:val="70D3201A"/>
    <w:rsid w:val="70D370BC"/>
    <w:rsid w:val="70D54F15"/>
    <w:rsid w:val="70D761FA"/>
    <w:rsid w:val="70D82747"/>
    <w:rsid w:val="70D87B9A"/>
    <w:rsid w:val="70D93E00"/>
    <w:rsid w:val="70DE39DA"/>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F1E2A"/>
    <w:rsid w:val="70F04A5E"/>
    <w:rsid w:val="70F06F57"/>
    <w:rsid w:val="70F06FB5"/>
    <w:rsid w:val="70F13DBB"/>
    <w:rsid w:val="70F34A8E"/>
    <w:rsid w:val="70F35879"/>
    <w:rsid w:val="70F36036"/>
    <w:rsid w:val="70F73401"/>
    <w:rsid w:val="70F747B2"/>
    <w:rsid w:val="70F93A69"/>
    <w:rsid w:val="70FA74FC"/>
    <w:rsid w:val="70FC3BCE"/>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3175C"/>
    <w:rsid w:val="71250B9A"/>
    <w:rsid w:val="7125224F"/>
    <w:rsid w:val="712816E9"/>
    <w:rsid w:val="7128471C"/>
    <w:rsid w:val="71295805"/>
    <w:rsid w:val="712B44FA"/>
    <w:rsid w:val="712B4C66"/>
    <w:rsid w:val="712C1700"/>
    <w:rsid w:val="712D05DD"/>
    <w:rsid w:val="712F2F6D"/>
    <w:rsid w:val="71300C49"/>
    <w:rsid w:val="713030A9"/>
    <w:rsid w:val="713104B5"/>
    <w:rsid w:val="7135294D"/>
    <w:rsid w:val="71393790"/>
    <w:rsid w:val="714108ED"/>
    <w:rsid w:val="7142214A"/>
    <w:rsid w:val="7144519F"/>
    <w:rsid w:val="71464B33"/>
    <w:rsid w:val="71476DF5"/>
    <w:rsid w:val="71485464"/>
    <w:rsid w:val="71496DBB"/>
    <w:rsid w:val="714C0CFF"/>
    <w:rsid w:val="714C5DD1"/>
    <w:rsid w:val="71501A40"/>
    <w:rsid w:val="7150381C"/>
    <w:rsid w:val="71533563"/>
    <w:rsid w:val="7153765F"/>
    <w:rsid w:val="71542489"/>
    <w:rsid w:val="71556CDD"/>
    <w:rsid w:val="71583EE0"/>
    <w:rsid w:val="71585D12"/>
    <w:rsid w:val="715B45EE"/>
    <w:rsid w:val="715C0FD3"/>
    <w:rsid w:val="71605695"/>
    <w:rsid w:val="71617238"/>
    <w:rsid w:val="71626BCF"/>
    <w:rsid w:val="71635103"/>
    <w:rsid w:val="71637008"/>
    <w:rsid w:val="71647A21"/>
    <w:rsid w:val="71655D85"/>
    <w:rsid w:val="71665B90"/>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209B"/>
    <w:rsid w:val="71817EE8"/>
    <w:rsid w:val="718254EE"/>
    <w:rsid w:val="71856F6D"/>
    <w:rsid w:val="71862DC3"/>
    <w:rsid w:val="71874CF3"/>
    <w:rsid w:val="71887BC4"/>
    <w:rsid w:val="718A5F67"/>
    <w:rsid w:val="718B53D5"/>
    <w:rsid w:val="718B7659"/>
    <w:rsid w:val="718C34CE"/>
    <w:rsid w:val="718D4051"/>
    <w:rsid w:val="71945EF4"/>
    <w:rsid w:val="71970227"/>
    <w:rsid w:val="719A1245"/>
    <w:rsid w:val="719B1091"/>
    <w:rsid w:val="71A40EFA"/>
    <w:rsid w:val="71AA642B"/>
    <w:rsid w:val="71AC23FB"/>
    <w:rsid w:val="71AE4082"/>
    <w:rsid w:val="71B23327"/>
    <w:rsid w:val="71B70A8C"/>
    <w:rsid w:val="71B83D2F"/>
    <w:rsid w:val="71BC1C54"/>
    <w:rsid w:val="71BD40A2"/>
    <w:rsid w:val="71BD5D0D"/>
    <w:rsid w:val="71BE1EDA"/>
    <w:rsid w:val="71C03F3A"/>
    <w:rsid w:val="71C345D9"/>
    <w:rsid w:val="71C414BE"/>
    <w:rsid w:val="71C42083"/>
    <w:rsid w:val="71C4722C"/>
    <w:rsid w:val="71C50D8A"/>
    <w:rsid w:val="71C56176"/>
    <w:rsid w:val="71C66E35"/>
    <w:rsid w:val="71C965AF"/>
    <w:rsid w:val="71CF338B"/>
    <w:rsid w:val="71D05FD1"/>
    <w:rsid w:val="71D27BF4"/>
    <w:rsid w:val="71D44E7A"/>
    <w:rsid w:val="71DA0B5A"/>
    <w:rsid w:val="71DB23AE"/>
    <w:rsid w:val="71DC1095"/>
    <w:rsid w:val="71DE69B2"/>
    <w:rsid w:val="71DF440F"/>
    <w:rsid w:val="71E5473B"/>
    <w:rsid w:val="71E91BEE"/>
    <w:rsid w:val="71ED051F"/>
    <w:rsid w:val="71EF049E"/>
    <w:rsid w:val="71EF27CE"/>
    <w:rsid w:val="71F0470C"/>
    <w:rsid w:val="71F14177"/>
    <w:rsid w:val="71F179B5"/>
    <w:rsid w:val="71F50388"/>
    <w:rsid w:val="71F574FE"/>
    <w:rsid w:val="71F97282"/>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C0432"/>
    <w:rsid w:val="721C66A3"/>
    <w:rsid w:val="721E04A9"/>
    <w:rsid w:val="721E742A"/>
    <w:rsid w:val="7221029D"/>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2749"/>
    <w:rsid w:val="72521FB8"/>
    <w:rsid w:val="725238CF"/>
    <w:rsid w:val="725355A6"/>
    <w:rsid w:val="72536B90"/>
    <w:rsid w:val="72537AB5"/>
    <w:rsid w:val="7254694B"/>
    <w:rsid w:val="725512B2"/>
    <w:rsid w:val="72561A53"/>
    <w:rsid w:val="72562140"/>
    <w:rsid w:val="725633D1"/>
    <w:rsid w:val="725B0EED"/>
    <w:rsid w:val="725E6646"/>
    <w:rsid w:val="7261126E"/>
    <w:rsid w:val="72621ADF"/>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D2773"/>
    <w:rsid w:val="72821CA2"/>
    <w:rsid w:val="72865D27"/>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3E33"/>
    <w:rsid w:val="729E57CA"/>
    <w:rsid w:val="729F0F21"/>
    <w:rsid w:val="72A1709E"/>
    <w:rsid w:val="72A22FB7"/>
    <w:rsid w:val="72A51F0E"/>
    <w:rsid w:val="72A53869"/>
    <w:rsid w:val="72A54699"/>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4683D"/>
    <w:rsid w:val="72CA6AC3"/>
    <w:rsid w:val="72CB3CA5"/>
    <w:rsid w:val="72CB6DBF"/>
    <w:rsid w:val="72CD1583"/>
    <w:rsid w:val="72CD426D"/>
    <w:rsid w:val="72CE6A03"/>
    <w:rsid w:val="72D25FA0"/>
    <w:rsid w:val="72D32C2D"/>
    <w:rsid w:val="72D42092"/>
    <w:rsid w:val="72D9147E"/>
    <w:rsid w:val="72D9434D"/>
    <w:rsid w:val="72D94D3B"/>
    <w:rsid w:val="72D96659"/>
    <w:rsid w:val="72DA69C2"/>
    <w:rsid w:val="72DF7706"/>
    <w:rsid w:val="72E1676F"/>
    <w:rsid w:val="72E50CCC"/>
    <w:rsid w:val="72E714AF"/>
    <w:rsid w:val="72EA2139"/>
    <w:rsid w:val="72EA6057"/>
    <w:rsid w:val="72EB5829"/>
    <w:rsid w:val="72EC624B"/>
    <w:rsid w:val="72F27567"/>
    <w:rsid w:val="72F71835"/>
    <w:rsid w:val="72F7244D"/>
    <w:rsid w:val="72F744A8"/>
    <w:rsid w:val="72F75C1A"/>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4237"/>
    <w:rsid w:val="73395BD6"/>
    <w:rsid w:val="733A27CE"/>
    <w:rsid w:val="733B2CAB"/>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628A8"/>
    <w:rsid w:val="73565BF8"/>
    <w:rsid w:val="735C2287"/>
    <w:rsid w:val="735C2F34"/>
    <w:rsid w:val="735D0495"/>
    <w:rsid w:val="73601D45"/>
    <w:rsid w:val="73614D57"/>
    <w:rsid w:val="73621A72"/>
    <w:rsid w:val="7363643A"/>
    <w:rsid w:val="73636E5A"/>
    <w:rsid w:val="73666FAC"/>
    <w:rsid w:val="736D3ACF"/>
    <w:rsid w:val="73723BD9"/>
    <w:rsid w:val="73755956"/>
    <w:rsid w:val="7379698C"/>
    <w:rsid w:val="737A5F34"/>
    <w:rsid w:val="737A7382"/>
    <w:rsid w:val="737B3248"/>
    <w:rsid w:val="737D56AA"/>
    <w:rsid w:val="737F31CE"/>
    <w:rsid w:val="73813E28"/>
    <w:rsid w:val="73813FB2"/>
    <w:rsid w:val="738212CD"/>
    <w:rsid w:val="73865DE8"/>
    <w:rsid w:val="738A5DED"/>
    <w:rsid w:val="738B2045"/>
    <w:rsid w:val="738B223F"/>
    <w:rsid w:val="738C3420"/>
    <w:rsid w:val="7390005A"/>
    <w:rsid w:val="7390282E"/>
    <w:rsid w:val="73923AE1"/>
    <w:rsid w:val="739258A3"/>
    <w:rsid w:val="739275AD"/>
    <w:rsid w:val="7396759F"/>
    <w:rsid w:val="73985050"/>
    <w:rsid w:val="73997A24"/>
    <w:rsid w:val="739B55DD"/>
    <w:rsid w:val="739C27E0"/>
    <w:rsid w:val="739D1920"/>
    <w:rsid w:val="739F431C"/>
    <w:rsid w:val="73A61920"/>
    <w:rsid w:val="73A62FEB"/>
    <w:rsid w:val="73A66DB9"/>
    <w:rsid w:val="73A77DE5"/>
    <w:rsid w:val="73A86CAD"/>
    <w:rsid w:val="73A92EF1"/>
    <w:rsid w:val="73A94FBC"/>
    <w:rsid w:val="73AA1348"/>
    <w:rsid w:val="73AB63DA"/>
    <w:rsid w:val="73AB66DD"/>
    <w:rsid w:val="73AC6418"/>
    <w:rsid w:val="73AD5AA7"/>
    <w:rsid w:val="73AF03CC"/>
    <w:rsid w:val="73AF5B81"/>
    <w:rsid w:val="73B13F37"/>
    <w:rsid w:val="73B26570"/>
    <w:rsid w:val="73B27E88"/>
    <w:rsid w:val="73B302EF"/>
    <w:rsid w:val="73B53F59"/>
    <w:rsid w:val="73B910D3"/>
    <w:rsid w:val="73B93A7E"/>
    <w:rsid w:val="73B9796A"/>
    <w:rsid w:val="73BB3B68"/>
    <w:rsid w:val="73BC1246"/>
    <w:rsid w:val="73BD04F3"/>
    <w:rsid w:val="73BD1FE7"/>
    <w:rsid w:val="73BD7F24"/>
    <w:rsid w:val="73BF47C2"/>
    <w:rsid w:val="73C22B2F"/>
    <w:rsid w:val="73C41339"/>
    <w:rsid w:val="73C51782"/>
    <w:rsid w:val="73C534C1"/>
    <w:rsid w:val="73C57493"/>
    <w:rsid w:val="73C70DB9"/>
    <w:rsid w:val="73C95E97"/>
    <w:rsid w:val="73CC01CC"/>
    <w:rsid w:val="73D27E75"/>
    <w:rsid w:val="73D36346"/>
    <w:rsid w:val="73D971AB"/>
    <w:rsid w:val="73DA5FF2"/>
    <w:rsid w:val="73DA79E3"/>
    <w:rsid w:val="73DC180E"/>
    <w:rsid w:val="73DD0E0D"/>
    <w:rsid w:val="73DE0AA5"/>
    <w:rsid w:val="73E13701"/>
    <w:rsid w:val="73E265AF"/>
    <w:rsid w:val="73E45536"/>
    <w:rsid w:val="73E67E5E"/>
    <w:rsid w:val="73E75C43"/>
    <w:rsid w:val="73ED6F9B"/>
    <w:rsid w:val="73F30BD5"/>
    <w:rsid w:val="73F45266"/>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73F90"/>
    <w:rsid w:val="74677EB1"/>
    <w:rsid w:val="746971FF"/>
    <w:rsid w:val="746D417F"/>
    <w:rsid w:val="746F4F67"/>
    <w:rsid w:val="7471362F"/>
    <w:rsid w:val="747155E2"/>
    <w:rsid w:val="747302F6"/>
    <w:rsid w:val="7476207D"/>
    <w:rsid w:val="74780A89"/>
    <w:rsid w:val="74792F01"/>
    <w:rsid w:val="74797E38"/>
    <w:rsid w:val="747B7C99"/>
    <w:rsid w:val="747C1422"/>
    <w:rsid w:val="747E4E31"/>
    <w:rsid w:val="74813F08"/>
    <w:rsid w:val="748211AD"/>
    <w:rsid w:val="74830598"/>
    <w:rsid w:val="74832DAE"/>
    <w:rsid w:val="748463AD"/>
    <w:rsid w:val="748626B2"/>
    <w:rsid w:val="74874493"/>
    <w:rsid w:val="74880450"/>
    <w:rsid w:val="74886756"/>
    <w:rsid w:val="748B2EE6"/>
    <w:rsid w:val="748C5C4A"/>
    <w:rsid w:val="748D4A42"/>
    <w:rsid w:val="748E3AA5"/>
    <w:rsid w:val="748F41CD"/>
    <w:rsid w:val="74966497"/>
    <w:rsid w:val="749C14F7"/>
    <w:rsid w:val="749C2202"/>
    <w:rsid w:val="749E0948"/>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5A40"/>
    <w:rsid w:val="74BC3076"/>
    <w:rsid w:val="74BE4ED4"/>
    <w:rsid w:val="74BF04A3"/>
    <w:rsid w:val="74C56ED0"/>
    <w:rsid w:val="74C62963"/>
    <w:rsid w:val="74C74A10"/>
    <w:rsid w:val="74C849FE"/>
    <w:rsid w:val="74C870B3"/>
    <w:rsid w:val="74C94642"/>
    <w:rsid w:val="74CA3700"/>
    <w:rsid w:val="74CB1B5B"/>
    <w:rsid w:val="74CB411C"/>
    <w:rsid w:val="74CC005E"/>
    <w:rsid w:val="74CC0AC4"/>
    <w:rsid w:val="74CC3295"/>
    <w:rsid w:val="74CF2510"/>
    <w:rsid w:val="74D05235"/>
    <w:rsid w:val="74D05907"/>
    <w:rsid w:val="74D16C71"/>
    <w:rsid w:val="74D37428"/>
    <w:rsid w:val="74D41A27"/>
    <w:rsid w:val="74D57828"/>
    <w:rsid w:val="74D8109A"/>
    <w:rsid w:val="74D931A1"/>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4F8E"/>
    <w:rsid w:val="751D67D7"/>
    <w:rsid w:val="751E780C"/>
    <w:rsid w:val="75221F24"/>
    <w:rsid w:val="752332BF"/>
    <w:rsid w:val="75234F9F"/>
    <w:rsid w:val="752473A4"/>
    <w:rsid w:val="75276903"/>
    <w:rsid w:val="752812CA"/>
    <w:rsid w:val="752F597C"/>
    <w:rsid w:val="753140EF"/>
    <w:rsid w:val="753154AE"/>
    <w:rsid w:val="75320924"/>
    <w:rsid w:val="75326B71"/>
    <w:rsid w:val="75327821"/>
    <w:rsid w:val="75333B2D"/>
    <w:rsid w:val="753522E2"/>
    <w:rsid w:val="75353AF7"/>
    <w:rsid w:val="75354085"/>
    <w:rsid w:val="753711A4"/>
    <w:rsid w:val="75375A3F"/>
    <w:rsid w:val="753E5AFE"/>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672B"/>
    <w:rsid w:val="756C2B49"/>
    <w:rsid w:val="756E473D"/>
    <w:rsid w:val="756F0458"/>
    <w:rsid w:val="756F5474"/>
    <w:rsid w:val="75717874"/>
    <w:rsid w:val="75730AEF"/>
    <w:rsid w:val="7576267F"/>
    <w:rsid w:val="75765E0A"/>
    <w:rsid w:val="757B7B2B"/>
    <w:rsid w:val="757D17E0"/>
    <w:rsid w:val="757D7713"/>
    <w:rsid w:val="757E7A23"/>
    <w:rsid w:val="757F159E"/>
    <w:rsid w:val="75800BD2"/>
    <w:rsid w:val="75833089"/>
    <w:rsid w:val="75840FE8"/>
    <w:rsid w:val="758B2A54"/>
    <w:rsid w:val="758F09B5"/>
    <w:rsid w:val="75903B51"/>
    <w:rsid w:val="75920DE4"/>
    <w:rsid w:val="759259A3"/>
    <w:rsid w:val="75927CAC"/>
    <w:rsid w:val="75933588"/>
    <w:rsid w:val="759A2A1A"/>
    <w:rsid w:val="759C70BD"/>
    <w:rsid w:val="759D418A"/>
    <w:rsid w:val="759D571D"/>
    <w:rsid w:val="75A04968"/>
    <w:rsid w:val="75A27C1C"/>
    <w:rsid w:val="75A80E5B"/>
    <w:rsid w:val="75A97935"/>
    <w:rsid w:val="75AB0DF9"/>
    <w:rsid w:val="75AC52E7"/>
    <w:rsid w:val="75AE169F"/>
    <w:rsid w:val="75AE2931"/>
    <w:rsid w:val="75AF277F"/>
    <w:rsid w:val="75B01A31"/>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112E9E"/>
    <w:rsid w:val="761602D8"/>
    <w:rsid w:val="76162C84"/>
    <w:rsid w:val="76172644"/>
    <w:rsid w:val="761821F0"/>
    <w:rsid w:val="761A2651"/>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82252"/>
    <w:rsid w:val="76586B2A"/>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6192A"/>
    <w:rsid w:val="767B0145"/>
    <w:rsid w:val="767B3797"/>
    <w:rsid w:val="767C3B0C"/>
    <w:rsid w:val="767E39FC"/>
    <w:rsid w:val="7681342A"/>
    <w:rsid w:val="7682006F"/>
    <w:rsid w:val="76840282"/>
    <w:rsid w:val="768423BD"/>
    <w:rsid w:val="7684677B"/>
    <w:rsid w:val="768501B2"/>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D7B69"/>
    <w:rsid w:val="76CF47EB"/>
    <w:rsid w:val="76D02C7A"/>
    <w:rsid w:val="76D1539C"/>
    <w:rsid w:val="76D25C76"/>
    <w:rsid w:val="76D302DB"/>
    <w:rsid w:val="76D37E3E"/>
    <w:rsid w:val="76D72099"/>
    <w:rsid w:val="76D75CF9"/>
    <w:rsid w:val="76D86BCF"/>
    <w:rsid w:val="76DB1B16"/>
    <w:rsid w:val="76E26D4C"/>
    <w:rsid w:val="76E46E3A"/>
    <w:rsid w:val="76E641A4"/>
    <w:rsid w:val="76E74B1B"/>
    <w:rsid w:val="76EB39F6"/>
    <w:rsid w:val="76EE4CDF"/>
    <w:rsid w:val="76F10CF2"/>
    <w:rsid w:val="76F13D88"/>
    <w:rsid w:val="76F33C8D"/>
    <w:rsid w:val="76F4468C"/>
    <w:rsid w:val="76F73CE4"/>
    <w:rsid w:val="76FA2770"/>
    <w:rsid w:val="76FC0114"/>
    <w:rsid w:val="76FE6A47"/>
    <w:rsid w:val="77007C1B"/>
    <w:rsid w:val="77010CF1"/>
    <w:rsid w:val="77021D1D"/>
    <w:rsid w:val="77046447"/>
    <w:rsid w:val="77076F79"/>
    <w:rsid w:val="77085D72"/>
    <w:rsid w:val="770B2720"/>
    <w:rsid w:val="770D1A72"/>
    <w:rsid w:val="770D5DBA"/>
    <w:rsid w:val="770E469F"/>
    <w:rsid w:val="77144A1D"/>
    <w:rsid w:val="77173D46"/>
    <w:rsid w:val="771A095A"/>
    <w:rsid w:val="771A49A2"/>
    <w:rsid w:val="771A78C7"/>
    <w:rsid w:val="771B6055"/>
    <w:rsid w:val="771C75B2"/>
    <w:rsid w:val="771E231A"/>
    <w:rsid w:val="771F26F1"/>
    <w:rsid w:val="77215FE8"/>
    <w:rsid w:val="77217336"/>
    <w:rsid w:val="77230240"/>
    <w:rsid w:val="77242509"/>
    <w:rsid w:val="77273B65"/>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76948"/>
    <w:rsid w:val="774819A0"/>
    <w:rsid w:val="774D3CDE"/>
    <w:rsid w:val="774E7767"/>
    <w:rsid w:val="77521625"/>
    <w:rsid w:val="77571C21"/>
    <w:rsid w:val="77576520"/>
    <w:rsid w:val="77590511"/>
    <w:rsid w:val="775D59CF"/>
    <w:rsid w:val="77620D5D"/>
    <w:rsid w:val="77634199"/>
    <w:rsid w:val="77653C4E"/>
    <w:rsid w:val="776754A5"/>
    <w:rsid w:val="77682790"/>
    <w:rsid w:val="776A7AD1"/>
    <w:rsid w:val="776C1D01"/>
    <w:rsid w:val="777176FB"/>
    <w:rsid w:val="777A2F94"/>
    <w:rsid w:val="777D5F5E"/>
    <w:rsid w:val="777E1871"/>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26053"/>
    <w:rsid w:val="779432A2"/>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F2FB0"/>
    <w:rsid w:val="77B016F3"/>
    <w:rsid w:val="77B10779"/>
    <w:rsid w:val="77B10C9B"/>
    <w:rsid w:val="77B10E82"/>
    <w:rsid w:val="77B12AB0"/>
    <w:rsid w:val="77B1735F"/>
    <w:rsid w:val="77B24CF0"/>
    <w:rsid w:val="77B4524D"/>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2055F"/>
    <w:rsid w:val="77D67683"/>
    <w:rsid w:val="77D83B46"/>
    <w:rsid w:val="77D8532E"/>
    <w:rsid w:val="77D90FE7"/>
    <w:rsid w:val="77DA5A1F"/>
    <w:rsid w:val="77DB791D"/>
    <w:rsid w:val="77DC4F3E"/>
    <w:rsid w:val="77DD22A1"/>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8004380"/>
    <w:rsid w:val="78004949"/>
    <w:rsid w:val="78024661"/>
    <w:rsid w:val="78030E4D"/>
    <w:rsid w:val="78054832"/>
    <w:rsid w:val="78083FAA"/>
    <w:rsid w:val="78084212"/>
    <w:rsid w:val="78092332"/>
    <w:rsid w:val="78093FBC"/>
    <w:rsid w:val="780B40B4"/>
    <w:rsid w:val="780D0E71"/>
    <w:rsid w:val="780D2E15"/>
    <w:rsid w:val="780D4427"/>
    <w:rsid w:val="780F2D61"/>
    <w:rsid w:val="78105A3E"/>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410247"/>
    <w:rsid w:val="78414D92"/>
    <w:rsid w:val="78425EF8"/>
    <w:rsid w:val="7842644D"/>
    <w:rsid w:val="78446C2E"/>
    <w:rsid w:val="784569AA"/>
    <w:rsid w:val="7846300B"/>
    <w:rsid w:val="78467514"/>
    <w:rsid w:val="78497BF5"/>
    <w:rsid w:val="784A4C32"/>
    <w:rsid w:val="784E086F"/>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510C"/>
    <w:rsid w:val="78852FA9"/>
    <w:rsid w:val="78864648"/>
    <w:rsid w:val="7888160E"/>
    <w:rsid w:val="788926A4"/>
    <w:rsid w:val="788A2DDB"/>
    <w:rsid w:val="788B3E2D"/>
    <w:rsid w:val="788B4AF1"/>
    <w:rsid w:val="788B5567"/>
    <w:rsid w:val="788C10F2"/>
    <w:rsid w:val="788C12E6"/>
    <w:rsid w:val="788D4075"/>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4897"/>
    <w:rsid w:val="78E266AC"/>
    <w:rsid w:val="78E3558C"/>
    <w:rsid w:val="78E472C5"/>
    <w:rsid w:val="78E613DC"/>
    <w:rsid w:val="78E65CF0"/>
    <w:rsid w:val="78E67F17"/>
    <w:rsid w:val="78E7480D"/>
    <w:rsid w:val="78E818DC"/>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50EA"/>
    <w:rsid w:val="790E7FC8"/>
    <w:rsid w:val="790F2541"/>
    <w:rsid w:val="79123E98"/>
    <w:rsid w:val="79141AE1"/>
    <w:rsid w:val="79143274"/>
    <w:rsid w:val="791438AC"/>
    <w:rsid w:val="79150D6F"/>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41BAB"/>
    <w:rsid w:val="7936791B"/>
    <w:rsid w:val="79373F5E"/>
    <w:rsid w:val="7938259F"/>
    <w:rsid w:val="79391A3C"/>
    <w:rsid w:val="793E197D"/>
    <w:rsid w:val="793F1702"/>
    <w:rsid w:val="79442537"/>
    <w:rsid w:val="79482E41"/>
    <w:rsid w:val="794920A6"/>
    <w:rsid w:val="794942E2"/>
    <w:rsid w:val="794A5640"/>
    <w:rsid w:val="794A7D9C"/>
    <w:rsid w:val="794B0FFF"/>
    <w:rsid w:val="794C6E79"/>
    <w:rsid w:val="794D29A6"/>
    <w:rsid w:val="794F1611"/>
    <w:rsid w:val="79573D44"/>
    <w:rsid w:val="7957599E"/>
    <w:rsid w:val="79597BC3"/>
    <w:rsid w:val="795B5E5B"/>
    <w:rsid w:val="796117DD"/>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572C0"/>
    <w:rsid w:val="79B63D99"/>
    <w:rsid w:val="79B74C1D"/>
    <w:rsid w:val="79B85B5D"/>
    <w:rsid w:val="79B965DF"/>
    <w:rsid w:val="79BA56DC"/>
    <w:rsid w:val="79BC6515"/>
    <w:rsid w:val="79BE56F9"/>
    <w:rsid w:val="79C2188D"/>
    <w:rsid w:val="79C573DB"/>
    <w:rsid w:val="79C679F0"/>
    <w:rsid w:val="79C9337B"/>
    <w:rsid w:val="79C93C23"/>
    <w:rsid w:val="79C95D17"/>
    <w:rsid w:val="79CC79C4"/>
    <w:rsid w:val="79D12D11"/>
    <w:rsid w:val="79D134E0"/>
    <w:rsid w:val="79D15153"/>
    <w:rsid w:val="79D87215"/>
    <w:rsid w:val="79DA3F87"/>
    <w:rsid w:val="79DB08E9"/>
    <w:rsid w:val="79DF7F66"/>
    <w:rsid w:val="79E11B7B"/>
    <w:rsid w:val="79E4447E"/>
    <w:rsid w:val="79E517B4"/>
    <w:rsid w:val="79E6790C"/>
    <w:rsid w:val="79E96F34"/>
    <w:rsid w:val="79EA398D"/>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A3306"/>
    <w:rsid w:val="7A0C4B1D"/>
    <w:rsid w:val="7A0E174A"/>
    <w:rsid w:val="7A0E3C2F"/>
    <w:rsid w:val="7A0F0B98"/>
    <w:rsid w:val="7A1137A4"/>
    <w:rsid w:val="7A131B17"/>
    <w:rsid w:val="7A164D69"/>
    <w:rsid w:val="7A16602E"/>
    <w:rsid w:val="7A1C11BA"/>
    <w:rsid w:val="7A1C2920"/>
    <w:rsid w:val="7A1E30A2"/>
    <w:rsid w:val="7A206D2F"/>
    <w:rsid w:val="7A21345E"/>
    <w:rsid w:val="7A247589"/>
    <w:rsid w:val="7A254A11"/>
    <w:rsid w:val="7A2829F3"/>
    <w:rsid w:val="7A2A42BB"/>
    <w:rsid w:val="7A2B7C28"/>
    <w:rsid w:val="7A2C5322"/>
    <w:rsid w:val="7A2D0400"/>
    <w:rsid w:val="7A2D7A0E"/>
    <w:rsid w:val="7A2E3144"/>
    <w:rsid w:val="7A2E45EC"/>
    <w:rsid w:val="7A354DBB"/>
    <w:rsid w:val="7A355AB6"/>
    <w:rsid w:val="7A37455C"/>
    <w:rsid w:val="7A393BB9"/>
    <w:rsid w:val="7A3A6975"/>
    <w:rsid w:val="7A3C4E5C"/>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B47"/>
    <w:rsid w:val="7A5E56CC"/>
    <w:rsid w:val="7A5E7051"/>
    <w:rsid w:val="7A601BED"/>
    <w:rsid w:val="7A6764E9"/>
    <w:rsid w:val="7A68058D"/>
    <w:rsid w:val="7A6F1055"/>
    <w:rsid w:val="7A6F52AC"/>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5E25"/>
    <w:rsid w:val="7A8D78CC"/>
    <w:rsid w:val="7A914E3F"/>
    <w:rsid w:val="7A92108F"/>
    <w:rsid w:val="7A925629"/>
    <w:rsid w:val="7A9331F9"/>
    <w:rsid w:val="7A94622D"/>
    <w:rsid w:val="7A951F4A"/>
    <w:rsid w:val="7A955044"/>
    <w:rsid w:val="7A962C01"/>
    <w:rsid w:val="7A987FEE"/>
    <w:rsid w:val="7A9B44E9"/>
    <w:rsid w:val="7A9C0608"/>
    <w:rsid w:val="7A9C303A"/>
    <w:rsid w:val="7AA566CF"/>
    <w:rsid w:val="7AA724B0"/>
    <w:rsid w:val="7AA9171B"/>
    <w:rsid w:val="7AAB34BD"/>
    <w:rsid w:val="7AAD491D"/>
    <w:rsid w:val="7AAD4D35"/>
    <w:rsid w:val="7AAF6818"/>
    <w:rsid w:val="7AB31E06"/>
    <w:rsid w:val="7AB518B6"/>
    <w:rsid w:val="7AB73C47"/>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A0C45"/>
    <w:rsid w:val="7ADC1CC8"/>
    <w:rsid w:val="7ADC482C"/>
    <w:rsid w:val="7AE0790B"/>
    <w:rsid w:val="7AE21A41"/>
    <w:rsid w:val="7AE2567C"/>
    <w:rsid w:val="7AE5407B"/>
    <w:rsid w:val="7AE61BC7"/>
    <w:rsid w:val="7AE746BF"/>
    <w:rsid w:val="7AE8416B"/>
    <w:rsid w:val="7AE97B01"/>
    <w:rsid w:val="7AEB2D54"/>
    <w:rsid w:val="7AF058F0"/>
    <w:rsid w:val="7AF66124"/>
    <w:rsid w:val="7AF8519F"/>
    <w:rsid w:val="7AF85AFC"/>
    <w:rsid w:val="7AFA316D"/>
    <w:rsid w:val="7AFB129A"/>
    <w:rsid w:val="7AFC27A9"/>
    <w:rsid w:val="7AFC4CF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D6A3F"/>
    <w:rsid w:val="7B0F55FA"/>
    <w:rsid w:val="7B1145BD"/>
    <w:rsid w:val="7B12548B"/>
    <w:rsid w:val="7B135B6F"/>
    <w:rsid w:val="7B137507"/>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E0FFC"/>
    <w:rsid w:val="7B2E5CDC"/>
    <w:rsid w:val="7B3026B5"/>
    <w:rsid w:val="7B327330"/>
    <w:rsid w:val="7B350F3F"/>
    <w:rsid w:val="7B354001"/>
    <w:rsid w:val="7B375F6F"/>
    <w:rsid w:val="7B3F1208"/>
    <w:rsid w:val="7B3F3D1B"/>
    <w:rsid w:val="7B412886"/>
    <w:rsid w:val="7B493B1D"/>
    <w:rsid w:val="7B496EB9"/>
    <w:rsid w:val="7B4A15D3"/>
    <w:rsid w:val="7B4A2BC5"/>
    <w:rsid w:val="7B4A5719"/>
    <w:rsid w:val="7B4C7EDA"/>
    <w:rsid w:val="7B4E52B2"/>
    <w:rsid w:val="7B4F7923"/>
    <w:rsid w:val="7B503EF1"/>
    <w:rsid w:val="7B505DF3"/>
    <w:rsid w:val="7B53600E"/>
    <w:rsid w:val="7B575E09"/>
    <w:rsid w:val="7B5B6323"/>
    <w:rsid w:val="7B5C7EC8"/>
    <w:rsid w:val="7B5D2FE0"/>
    <w:rsid w:val="7B5E3B7C"/>
    <w:rsid w:val="7B603AAF"/>
    <w:rsid w:val="7B635634"/>
    <w:rsid w:val="7B6563C9"/>
    <w:rsid w:val="7B666FAB"/>
    <w:rsid w:val="7B671EA1"/>
    <w:rsid w:val="7B686C70"/>
    <w:rsid w:val="7B686D0E"/>
    <w:rsid w:val="7B6D7101"/>
    <w:rsid w:val="7B6D76C9"/>
    <w:rsid w:val="7B6F62FD"/>
    <w:rsid w:val="7B7027EE"/>
    <w:rsid w:val="7B713EEE"/>
    <w:rsid w:val="7B725D60"/>
    <w:rsid w:val="7B7372A9"/>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903784"/>
    <w:rsid w:val="7B921475"/>
    <w:rsid w:val="7B925E32"/>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D6117"/>
    <w:rsid w:val="7BBE4201"/>
    <w:rsid w:val="7BC363E6"/>
    <w:rsid w:val="7BC643CB"/>
    <w:rsid w:val="7BC7311B"/>
    <w:rsid w:val="7BC83B3E"/>
    <w:rsid w:val="7BCC5F31"/>
    <w:rsid w:val="7BCC685D"/>
    <w:rsid w:val="7BCE3F0A"/>
    <w:rsid w:val="7BD33C62"/>
    <w:rsid w:val="7BD532FE"/>
    <w:rsid w:val="7BD57D7E"/>
    <w:rsid w:val="7BD61097"/>
    <w:rsid w:val="7BD93191"/>
    <w:rsid w:val="7BDB3CFF"/>
    <w:rsid w:val="7BE04F0C"/>
    <w:rsid w:val="7BE26A8A"/>
    <w:rsid w:val="7BE40EF4"/>
    <w:rsid w:val="7BE60D7E"/>
    <w:rsid w:val="7BE72669"/>
    <w:rsid w:val="7BE855F2"/>
    <w:rsid w:val="7BE9395E"/>
    <w:rsid w:val="7BE94D86"/>
    <w:rsid w:val="7BEA3881"/>
    <w:rsid w:val="7BF0722E"/>
    <w:rsid w:val="7BF35004"/>
    <w:rsid w:val="7BF37D07"/>
    <w:rsid w:val="7BF52B1A"/>
    <w:rsid w:val="7BF95536"/>
    <w:rsid w:val="7C023902"/>
    <w:rsid w:val="7C053C50"/>
    <w:rsid w:val="7C091BE9"/>
    <w:rsid w:val="7C0B5DCC"/>
    <w:rsid w:val="7C0D7786"/>
    <w:rsid w:val="7C1048D7"/>
    <w:rsid w:val="7C157EC6"/>
    <w:rsid w:val="7C1A1A87"/>
    <w:rsid w:val="7C215FE0"/>
    <w:rsid w:val="7C2357B9"/>
    <w:rsid w:val="7C2526AC"/>
    <w:rsid w:val="7C255481"/>
    <w:rsid w:val="7C2B4E47"/>
    <w:rsid w:val="7C2E4E16"/>
    <w:rsid w:val="7C2E579A"/>
    <w:rsid w:val="7C347B04"/>
    <w:rsid w:val="7C3625F4"/>
    <w:rsid w:val="7C371817"/>
    <w:rsid w:val="7C3774E9"/>
    <w:rsid w:val="7C3A794C"/>
    <w:rsid w:val="7C3A7ACF"/>
    <w:rsid w:val="7C3B3C49"/>
    <w:rsid w:val="7C3B5FB1"/>
    <w:rsid w:val="7C3F4C20"/>
    <w:rsid w:val="7C3F5C4F"/>
    <w:rsid w:val="7C3F7887"/>
    <w:rsid w:val="7C444EEC"/>
    <w:rsid w:val="7C447A6E"/>
    <w:rsid w:val="7C46549C"/>
    <w:rsid w:val="7C4673D4"/>
    <w:rsid w:val="7C4D3896"/>
    <w:rsid w:val="7C4E567D"/>
    <w:rsid w:val="7C4F323B"/>
    <w:rsid w:val="7C5C1514"/>
    <w:rsid w:val="7C5D5EED"/>
    <w:rsid w:val="7C624721"/>
    <w:rsid w:val="7C626188"/>
    <w:rsid w:val="7C696067"/>
    <w:rsid w:val="7C6A314A"/>
    <w:rsid w:val="7C6A4E21"/>
    <w:rsid w:val="7C6A7159"/>
    <w:rsid w:val="7C6B26BB"/>
    <w:rsid w:val="7C6B3870"/>
    <w:rsid w:val="7C6B58BE"/>
    <w:rsid w:val="7C6D79D7"/>
    <w:rsid w:val="7C6F784A"/>
    <w:rsid w:val="7C6F7961"/>
    <w:rsid w:val="7C715301"/>
    <w:rsid w:val="7C77335F"/>
    <w:rsid w:val="7C7772F3"/>
    <w:rsid w:val="7C787372"/>
    <w:rsid w:val="7C7913D1"/>
    <w:rsid w:val="7C797E52"/>
    <w:rsid w:val="7C7A04E9"/>
    <w:rsid w:val="7C7E4E44"/>
    <w:rsid w:val="7C80001E"/>
    <w:rsid w:val="7C810783"/>
    <w:rsid w:val="7C84474B"/>
    <w:rsid w:val="7C8A015D"/>
    <w:rsid w:val="7C8D4124"/>
    <w:rsid w:val="7C8E7546"/>
    <w:rsid w:val="7C906589"/>
    <w:rsid w:val="7C933069"/>
    <w:rsid w:val="7C93326C"/>
    <w:rsid w:val="7C964251"/>
    <w:rsid w:val="7C9A1AAB"/>
    <w:rsid w:val="7C9A599F"/>
    <w:rsid w:val="7C9B5089"/>
    <w:rsid w:val="7C9B5702"/>
    <w:rsid w:val="7C9F7CF8"/>
    <w:rsid w:val="7CA00BE9"/>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115516"/>
    <w:rsid w:val="7D1211AF"/>
    <w:rsid w:val="7D1327D6"/>
    <w:rsid w:val="7D152FE2"/>
    <w:rsid w:val="7D1569C7"/>
    <w:rsid w:val="7D18108E"/>
    <w:rsid w:val="7D19798C"/>
    <w:rsid w:val="7D1A3F34"/>
    <w:rsid w:val="7D1C1443"/>
    <w:rsid w:val="7D1E4C51"/>
    <w:rsid w:val="7D213957"/>
    <w:rsid w:val="7D24015E"/>
    <w:rsid w:val="7D2851B8"/>
    <w:rsid w:val="7D2F69F0"/>
    <w:rsid w:val="7D300CA3"/>
    <w:rsid w:val="7D31530F"/>
    <w:rsid w:val="7D351012"/>
    <w:rsid w:val="7D384023"/>
    <w:rsid w:val="7D3B558B"/>
    <w:rsid w:val="7D3C43F1"/>
    <w:rsid w:val="7D3E7E9F"/>
    <w:rsid w:val="7D402918"/>
    <w:rsid w:val="7D4131D0"/>
    <w:rsid w:val="7D456B62"/>
    <w:rsid w:val="7D47701A"/>
    <w:rsid w:val="7D48325F"/>
    <w:rsid w:val="7D48327A"/>
    <w:rsid w:val="7D484FBA"/>
    <w:rsid w:val="7D4E50B0"/>
    <w:rsid w:val="7D4F66D2"/>
    <w:rsid w:val="7D552168"/>
    <w:rsid w:val="7D5650C3"/>
    <w:rsid w:val="7D5A1AAE"/>
    <w:rsid w:val="7D5A63FF"/>
    <w:rsid w:val="7D5A70F3"/>
    <w:rsid w:val="7D5B4BA9"/>
    <w:rsid w:val="7D5C0B4E"/>
    <w:rsid w:val="7D5D3BCF"/>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12DF"/>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678DE"/>
    <w:rsid w:val="7E09328F"/>
    <w:rsid w:val="7E0A2EEA"/>
    <w:rsid w:val="7E0B28ED"/>
    <w:rsid w:val="7E0B5994"/>
    <w:rsid w:val="7E0C0451"/>
    <w:rsid w:val="7E0F5EDA"/>
    <w:rsid w:val="7E1128EC"/>
    <w:rsid w:val="7E125E7B"/>
    <w:rsid w:val="7E142402"/>
    <w:rsid w:val="7E155E4F"/>
    <w:rsid w:val="7E156DD3"/>
    <w:rsid w:val="7E160804"/>
    <w:rsid w:val="7E172685"/>
    <w:rsid w:val="7E1926DB"/>
    <w:rsid w:val="7E1A1851"/>
    <w:rsid w:val="7E1A4CBA"/>
    <w:rsid w:val="7E1C0CF3"/>
    <w:rsid w:val="7E1C3753"/>
    <w:rsid w:val="7E1D382F"/>
    <w:rsid w:val="7E20548A"/>
    <w:rsid w:val="7E207E2E"/>
    <w:rsid w:val="7E2941D5"/>
    <w:rsid w:val="7E297D11"/>
    <w:rsid w:val="7E2A2D17"/>
    <w:rsid w:val="7E2D5699"/>
    <w:rsid w:val="7E2E57FA"/>
    <w:rsid w:val="7E2F2D0F"/>
    <w:rsid w:val="7E321035"/>
    <w:rsid w:val="7E34067A"/>
    <w:rsid w:val="7E361037"/>
    <w:rsid w:val="7E39560A"/>
    <w:rsid w:val="7E395EE2"/>
    <w:rsid w:val="7E3B771D"/>
    <w:rsid w:val="7E404CC1"/>
    <w:rsid w:val="7E44109B"/>
    <w:rsid w:val="7E4606C9"/>
    <w:rsid w:val="7E467856"/>
    <w:rsid w:val="7E494D01"/>
    <w:rsid w:val="7E4A096E"/>
    <w:rsid w:val="7E4A777A"/>
    <w:rsid w:val="7E531D76"/>
    <w:rsid w:val="7E572199"/>
    <w:rsid w:val="7E580A87"/>
    <w:rsid w:val="7E5864B2"/>
    <w:rsid w:val="7E59496B"/>
    <w:rsid w:val="7E5E3581"/>
    <w:rsid w:val="7E5F2CFA"/>
    <w:rsid w:val="7E602237"/>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84DED"/>
    <w:rsid w:val="7E7C230A"/>
    <w:rsid w:val="7E7E16D2"/>
    <w:rsid w:val="7E7E59C5"/>
    <w:rsid w:val="7E82145D"/>
    <w:rsid w:val="7E823C04"/>
    <w:rsid w:val="7E846CAF"/>
    <w:rsid w:val="7E880EDE"/>
    <w:rsid w:val="7E895C2B"/>
    <w:rsid w:val="7E8B0DF8"/>
    <w:rsid w:val="7E8B73D7"/>
    <w:rsid w:val="7E8D1504"/>
    <w:rsid w:val="7E8D548D"/>
    <w:rsid w:val="7E8E4F14"/>
    <w:rsid w:val="7E926AB1"/>
    <w:rsid w:val="7E926C9A"/>
    <w:rsid w:val="7E942955"/>
    <w:rsid w:val="7E9C0302"/>
    <w:rsid w:val="7EA13E7C"/>
    <w:rsid w:val="7EA24C84"/>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E2563"/>
    <w:rsid w:val="7EBE280F"/>
    <w:rsid w:val="7EC06A1D"/>
    <w:rsid w:val="7EC12BAD"/>
    <w:rsid w:val="7EC170AE"/>
    <w:rsid w:val="7EC21735"/>
    <w:rsid w:val="7EC2676D"/>
    <w:rsid w:val="7EC76DDB"/>
    <w:rsid w:val="7EC96FC5"/>
    <w:rsid w:val="7ECA572D"/>
    <w:rsid w:val="7ECE744B"/>
    <w:rsid w:val="7ED009D4"/>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93B43"/>
    <w:rsid w:val="7F001359"/>
    <w:rsid w:val="7F0112E2"/>
    <w:rsid w:val="7F0373D9"/>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16F9"/>
    <w:rsid w:val="7F5C1D2F"/>
    <w:rsid w:val="7F5C6531"/>
    <w:rsid w:val="7F5C7FF4"/>
    <w:rsid w:val="7F5D2209"/>
    <w:rsid w:val="7F5F3A09"/>
    <w:rsid w:val="7F5F56F7"/>
    <w:rsid w:val="7F61253C"/>
    <w:rsid w:val="7F631CF3"/>
    <w:rsid w:val="7F641771"/>
    <w:rsid w:val="7F652AF9"/>
    <w:rsid w:val="7F665116"/>
    <w:rsid w:val="7F6813AA"/>
    <w:rsid w:val="7F6951E4"/>
    <w:rsid w:val="7F6A7B9A"/>
    <w:rsid w:val="7F6C68B7"/>
    <w:rsid w:val="7F6F6637"/>
    <w:rsid w:val="7F6F720E"/>
    <w:rsid w:val="7F7110B0"/>
    <w:rsid w:val="7F717955"/>
    <w:rsid w:val="7F737010"/>
    <w:rsid w:val="7F744E92"/>
    <w:rsid w:val="7F767E64"/>
    <w:rsid w:val="7F7757F9"/>
    <w:rsid w:val="7F790D72"/>
    <w:rsid w:val="7F795511"/>
    <w:rsid w:val="7F7B4C73"/>
    <w:rsid w:val="7F7B6D4D"/>
    <w:rsid w:val="7F7F2E8B"/>
    <w:rsid w:val="7F841A86"/>
    <w:rsid w:val="7F856F65"/>
    <w:rsid w:val="7F8619FF"/>
    <w:rsid w:val="7F866CE5"/>
    <w:rsid w:val="7F89530A"/>
    <w:rsid w:val="7F897B16"/>
    <w:rsid w:val="7F8D2515"/>
    <w:rsid w:val="7F910E9A"/>
    <w:rsid w:val="7F940A6E"/>
    <w:rsid w:val="7F955200"/>
    <w:rsid w:val="7F95537B"/>
    <w:rsid w:val="7F993467"/>
    <w:rsid w:val="7F996C4F"/>
    <w:rsid w:val="7F9978BD"/>
    <w:rsid w:val="7F9E0E06"/>
    <w:rsid w:val="7F9E3A48"/>
    <w:rsid w:val="7FA025A0"/>
    <w:rsid w:val="7FA41BC9"/>
    <w:rsid w:val="7FA6034A"/>
    <w:rsid w:val="7FA714C0"/>
    <w:rsid w:val="7FA71EAD"/>
    <w:rsid w:val="7FA76DD2"/>
    <w:rsid w:val="7FA822CA"/>
    <w:rsid w:val="7FA8669F"/>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A364D"/>
    <w:rsid w:val="7FCC7887"/>
    <w:rsid w:val="7FCF0392"/>
    <w:rsid w:val="7FD017B3"/>
    <w:rsid w:val="7FD14DF7"/>
    <w:rsid w:val="7FD15D6C"/>
    <w:rsid w:val="7FD2405E"/>
    <w:rsid w:val="7FD269B4"/>
    <w:rsid w:val="7FD42125"/>
    <w:rsid w:val="7FD42EE4"/>
    <w:rsid w:val="7FD63897"/>
    <w:rsid w:val="7FD647AD"/>
    <w:rsid w:val="7FD8002D"/>
    <w:rsid w:val="7FD95DC8"/>
    <w:rsid w:val="7FDC124E"/>
    <w:rsid w:val="7FDC1A53"/>
    <w:rsid w:val="7FDC5CB7"/>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81D"/>
    <w:rsid w:val="7FFC129B"/>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0" w:firstLine="0"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6">
    <w:name w:val="Body Text First Indent"/>
    <w:basedOn w:val="11"/>
    <w:qFormat/>
    <w:uiPriority w:val="0"/>
    <w:pPr>
      <w:ind w:firstLine="420" w:firstLineChars="100"/>
    </w:pPr>
  </w:style>
  <w:style w:type="character" w:styleId="19">
    <w:name w:val="FollowedHyperlink"/>
    <w:basedOn w:val="18"/>
    <w:qFormat/>
    <w:uiPriority w:val="0"/>
    <w:rPr>
      <w:color w:val="0088DD"/>
      <w:u w:val="none"/>
    </w:rPr>
  </w:style>
  <w:style w:type="character" w:styleId="20">
    <w:name w:val="Hyperlink"/>
    <w:basedOn w:val="18"/>
    <w:qFormat/>
    <w:uiPriority w:val="0"/>
    <w:rPr>
      <w:color w:val="0088DD"/>
      <w:u w:val="none"/>
    </w:rPr>
  </w:style>
  <w:style w:type="paragraph" w:customStyle="1" w:styleId="21">
    <w:name w:val="新样式3"/>
    <w:basedOn w:val="4"/>
    <w:next w:val="16"/>
    <w:qFormat/>
    <w:uiPriority w:val="0"/>
    <w:pPr>
      <w:numPr>
        <w:numId w:val="3"/>
      </w:numPr>
      <w:snapToGrid w:val="0"/>
      <w:ind w:left="0" w:firstLine="0"/>
    </w:pPr>
  </w:style>
  <w:style w:type="paragraph" w:customStyle="1" w:styleId="22">
    <w:name w:val="标题三"/>
    <w:basedOn w:val="4"/>
    <w:next w:val="1"/>
    <w:qFormat/>
    <w:uiPriority w:val="0"/>
    <w:pPr>
      <w:numPr>
        <w:numId w:val="1"/>
      </w:numPr>
    </w:pPr>
  </w:style>
  <w:style w:type="character" w:customStyle="1" w:styleId="23">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2020-01-08T08:50:10Z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