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Self Assessment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the Computer Science program and developing my ePortfolio have allowed me to reflect on how much my technical knowledge and professional skills have developed throughout my education. When I began studying computer science, much of my focus was on learning how to write code and create programs that worked correctly. As I progressed through the program, I developed a broader understanding of what is required to create effective computing solutions. Software development involves more than programming; it requires analyzing problems, selecting appropriate technologies, organizing data effectively, testing solutions, considering security, communicating technical information, and designing software that can be maintained and improved over time. The projects included in my ePortfolio demonstrate this progression and show my development in software engineering, algorithms and data structures, database management, testing, security, and application development.</w:t>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coursework has also helped shape my professional goals. I am particularly interested in opportunities involving data and software development because they combine technical problem solving with the ability to transform information into useful solutions. My experience with Java, Python, MongoDB, SQLite, application development, testing, and data management has given me a foundation that I can continue developing in an entry-level professional position. I value continuous learning because computer science is constantly evolving, and I understand that entering the field will require me to continue developing both my technical and professional abilities. The capstone experience reinforced this mindset because I was required not simply to create new projects, but to examine previous work critically, identify opportunities for improvement, implement enhancements, and evaluate how those changes demonstrated my growth.</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3em31bqasa" w:id="0"/>
      <w:bookmarkEnd w:id="0"/>
      <w:r w:rsidDel="00000000" w:rsidR="00000000" w:rsidRPr="00000000">
        <w:rPr>
          <w:rFonts w:ascii="Times New Roman" w:cs="Times New Roman" w:eastAsia="Times New Roman" w:hAnsi="Times New Roman"/>
          <w:b w:val="1"/>
          <w:bCs w:val="1"/>
          <w:sz w:val="24"/>
          <w:szCs w:val="24"/>
          <w:rtl w:val="0"/>
        </w:rPr>
        <w:t xml:space="preserve">Collaboration and Communication</w:t>
      </w:r>
    </w:p>
    <w:p w:rsidR="00000000" w:rsidDel="00000000" w:rsidP="00000000" w:rsidRDefault="00000000" w:rsidRPr="00000000" w14:paraId="0000000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Computer Science program, I learned that successful computing solutions depend on communication and collaboration as much as technical ability. Coursework required me to consider how software requirements originate from users and stakeholders and how technical decisions affect the people who interact with a system. Working through project requirements taught me to break larger problems into manageable components, interpret expectations, document decisions, and communicate technical concepts in a way that can be understood by different audiences. My coursework in the software development lifecycle further strengthened my understanding of collaboration by exposing me to development practices in which requirements, feedback, testing, and revision are continuous parts of the development process. These experiences demonstrated that developers rarely work independently of other stakeholders. Developers must communicate with team members, users, managers, and other technical professionals to ensure that a solution addresses the correct problem and provides value.</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 499 capstone further developed my communication abilities through the code review and enhancement narratives. In my code review, I had to explain the functionality of existing software, identify areas that could be improved, and communicate my planned enhancements before implementing them. The narratives required a different form of communication by asking me to explain the significance of the enhancements, the skills demonstrated, and the relationship between my work and the Computer Science program outcomes. Together, these activities strengthened my ability to communicate technical information through oral, written, and visual formats.</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om4um4ur9ze" w:id="1"/>
      <w:bookmarkEnd w:id="1"/>
      <w:r w:rsidDel="00000000" w:rsidR="00000000" w:rsidRPr="00000000">
        <w:rPr>
          <w:rFonts w:ascii="Times New Roman" w:cs="Times New Roman" w:eastAsia="Times New Roman" w:hAnsi="Times New Roman"/>
          <w:b w:val="1"/>
          <w:bCs w:val="1"/>
          <w:sz w:val="24"/>
          <w:szCs w:val="24"/>
          <w:rtl w:val="0"/>
        </w:rPr>
        <w:t xml:space="preserve">Data Structures and Algorithms</w:t>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coursework has strengthened my ability to consider how information should be organized and processed rather than focusing only on whether a program produces the correct output. Studying algorithms and data structures demonstrated that multiple solutions may solve the same problem but differ significantly in efficiency, scalability, readability, and maintainability. This changed the way I approach programming because I now consider how data is stored, accessed, searched, sorted, and modified when evaluating a solution.</w:t>
      </w:r>
    </w:p>
    <w:p w:rsidR="00000000" w:rsidDel="00000000" w:rsidP="00000000" w:rsidRDefault="00000000" w:rsidRPr="00000000" w14:paraId="0000000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skills are demonstrated in my enhanced CS 360 Weight Tracker application. The application manages user weight records and uses a local SQLite database to preserve information between sessions. During the enhancement process, I improved how weight information was organized and retrieved and incorporated functionality for sorted weight records and useful statistics, including average weight and progress toward a user's goal. The project required me to consider how stored information could be processed and presented in a useful manner rather than simply saved.</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with this application reinforced the relationship between algorithms, data structures, and user experience. Efficient organization and retrieval of information can directly affect how responsive and useful an application becomes. This experience strengthened my ability to evaluate computing solutions based on both functionality and the methods used to process the underlying data.</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lheqr9oomit" w:id="2"/>
      <w:bookmarkEnd w:id="2"/>
      <w:r w:rsidDel="00000000" w:rsidR="00000000" w:rsidRPr="00000000">
        <w:rPr>
          <w:rFonts w:ascii="Times New Roman" w:cs="Times New Roman" w:eastAsia="Times New Roman" w:hAnsi="Times New Roman"/>
          <w:b w:val="1"/>
          <w:bCs w:val="1"/>
          <w:sz w:val="24"/>
          <w:szCs w:val="24"/>
          <w:rtl w:val="0"/>
        </w:rPr>
        <w:t xml:space="preserve">Software Engineering</w:t>
      </w:r>
    </w:p>
    <w:p w:rsidR="00000000" w:rsidDel="00000000" w:rsidP="00000000" w:rsidRDefault="00000000" w:rsidRPr="00000000" w14:paraId="0000000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has been one of the most important areas of growth throughout my degree. Early programming assignments taught me how to make individual programs function, while later coursework emphasized maintainability, testing, validation, modularity, documentation, and software quality. I learned that professional-quality software must remain understandable and manageable as requirements change. My enhanced CS 320 Contact Service demonstrates this progression. The original application provided contact-management functionality, but the enhancement gave me the opportunity to examine its internal design and improve its maintainability. I refactored repeated validation logic into reusable methods, improved the organization of the service layer, strengthened validation and exception handling, and used JUnit testing to verify that the changes preserved the expected behavior of the application.</w:t>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valuable lessons from this process was that an enhancement does not always require adding a large new feature. Improving internal code quality can be equally important. Refactoring duplicated logic reduces the possibility of inconsistent behavior and makes future modifications easier. Maintaining passing automated tests also demonstrated the importance of regression testing when modifying existing software. These practices are directly applicable to professional development environments where developers frequently work with existing code rather than creating every application from the beginning. My experience developing a full-stack application also broadened my understanding of software engineering beyond individual classes and methods. Through coursework involving a MEAN-stack travel application, I worked with Node.js, Express, MongoDB, Angular, RESTful API routes, authentication, and JSON Web Tokens. That experience helped me understand how front-end interfaces, application logic, APIs, authentication, and persistent data interact as components of a larger software system.</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atu1v91ick" w:id="3"/>
      <w:bookmarkEnd w:id="3"/>
      <w:r w:rsidDel="00000000" w:rsidR="00000000" w:rsidRPr="00000000">
        <w:rPr>
          <w:rFonts w:ascii="Times New Roman" w:cs="Times New Roman" w:eastAsia="Times New Roman" w:hAnsi="Times New Roman"/>
          <w:b w:val="1"/>
          <w:bCs w:val="1"/>
          <w:sz w:val="24"/>
          <w:szCs w:val="24"/>
          <w:rtl w:val="0"/>
        </w:rPr>
        <w:t xml:space="preserve">Databases</w:t>
      </w:r>
    </w:p>
    <w:p w:rsidR="00000000" w:rsidDel="00000000" w:rsidP="00000000" w:rsidRDefault="00000000" w:rsidRPr="00000000" w14:paraId="0000000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development has become another important component of my technical skill set. Through my coursework, I gained experience working with both relational and nonrelational databases, including SQLite and MongoDB. These experiences taught me that database development involves much more than storing information. Effective database solutions require careful consideration of data organization, CRUD operations, query design, validation, reliability, and the way applications interact with persistent data. My CS 340 Animal Shelter Dashboard demonstrates these skills through the use of MongoDB and Python. The application retrieves animal shelter records from a database and presents the information through an interactive dashboard containing a data table, visualizations, filtering capabilities, and geographic information. Enhancing this artifact allowed me to strengthen the database functionality and improve how application components interact with stored information.</w:t>
      </w:r>
    </w:p>
    <w:p w:rsidR="00000000" w:rsidDel="00000000" w:rsidP="00000000" w:rsidRDefault="00000000" w:rsidRPr="00000000" w14:paraId="0000001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also helped me understand the connection between databases and data analysis. Raw records become significantly more useful when an application can efficiently retrieve, filter, organize, and visualize them. The dashboard demonstrates how database technology can support decision making by transforming stored information into an interface that allows users to identify patterns and examine relevant subsets of data. Combined with my SQLite experience in the Weight Tracker application and MongoDB experience in full-stack development, this work has given me experience applying database concepts in multiple application environments.</w:t>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941upkn22ca" w:id="4"/>
      <w:bookmarkEnd w:id="4"/>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01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education has also changed the way I think about security. Rather than treating security as something added after an application has been completed, I have learned to consider it throughout software design and implementation. Input validation, authentication, authorization, data integrity, exception handling, and secure data access are all important components of creating reliable software. Several projects throughout the program contributed to this security mindset. In the Contact Service enhancement, validation helped ensure that unexpected or invalid values were not accepted by the application. Database projects reinforced the importance of controlling how information is created, accessed, modified, and deleted. My full-stack development coursework provided additional experience implementing authentication using password hashing, salts, JSON Web Tokens, and protected API operations. These experiences demonstrated how security decisions exist throughout an application's architecture rather than in a single security component. I have learned to consider how a system could fail or be misused when evaluating a design. Validating data, restricting access to protected operations, handling errors appropriately, and protecting the integrity of stored information reduce potential vulnerabilities while also improving software reliability. Developing this security mindset has prepared me to approach future projects with greater awareness of both intended functionality and potential risks.</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p1ji6idwdhf" w:id="5"/>
      <w:bookmarkEnd w:id="5"/>
      <w:r w:rsidDel="00000000" w:rsidR="00000000" w:rsidRPr="00000000">
        <w:rPr>
          <w:rFonts w:ascii="Times New Roman" w:cs="Times New Roman" w:eastAsia="Times New Roman" w:hAnsi="Times New Roman"/>
          <w:b w:val="1"/>
          <w:bCs w:val="1"/>
          <w:sz w:val="24"/>
          <w:szCs w:val="24"/>
          <w:rtl w:val="0"/>
        </w:rPr>
        <w:t xml:space="preserve">Integration of the ePortfolio Artifacts</w:t>
      </w:r>
    </w:p>
    <w:p w:rsidR="00000000" w:rsidDel="00000000" w:rsidP="00000000" w:rsidRDefault="00000000" w:rsidRPr="00000000" w14:paraId="0000001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artifacts in my ePortfolio work together to demonstrate different but interconnected areas of computer science. The CS 320 Contact Service represents software design and engineering by demonstrating refactoring, validation, exception handling, maintainability, and automated testing. The CS 360 Weight Tracker represents algorithms and data structures by demonstrating the organization, retrieval, processing, and presentation of application data. The CS 340 Animal Shelter Dashboard represents databases by demonstrating MongoDB integration, CRUD operations, data retrieval, filtering, and the presentation of database information through an interactive application.</w:t>
      </w:r>
    </w:p>
    <w:p w:rsidR="00000000" w:rsidDel="00000000" w:rsidP="00000000" w:rsidRDefault="00000000" w:rsidRPr="00000000" w14:paraId="0000001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each artifact emphasizes a different category, together they demonstrate that these areas do not exist independently. Software engineering provides the structure and development practices necessary to create maintainable applications. Algorithms and data structures determine how information can be organized and processed effectively. Databases provide persistent storage and mechanisms for retrieving and managing that information. Security, testing, communication, and consideration of user requirements influence all three areas.</w:t>
      </w:r>
    </w:p>
    <w:p w:rsidR="00000000" w:rsidDel="00000000" w:rsidP="00000000" w:rsidRDefault="00000000" w:rsidRPr="00000000" w14:paraId="0000001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enhancement process is also evidence of my development as a computer science professional. Instead of presenting coursework exactly as it was originally completed, I returned to previous projects with additional knowledge and evaluated them from a more experienced perspective. I identified opportunities for improvement, modified existing implementations, tested the resulting applications, and documented the reasoning behind my decisions. Being able to evaluate and improve existing software is an important professional skill because real-world development frequently involves maintaining and extending systems created previously by oneself or other developers.</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f3z05moteiq" w:id="6"/>
      <w:bookmarkEnd w:id="6"/>
      <w:r w:rsidDel="00000000" w:rsidR="00000000" w:rsidRPr="00000000">
        <w:rPr>
          <w:rFonts w:ascii="Times New Roman" w:cs="Times New Roman" w:eastAsia="Times New Roman" w:hAnsi="Times New Roman"/>
          <w:b w:val="1"/>
          <w:bCs w:val="1"/>
          <w:sz w:val="24"/>
          <w:szCs w:val="24"/>
          <w:rtl w:val="0"/>
        </w:rPr>
        <w:t xml:space="preserve">Professional Growth and Future Goals</w:t>
      </w:r>
    </w:p>
    <w:p w:rsidR="00000000" w:rsidDel="00000000" w:rsidP="00000000" w:rsidRDefault="00000000" w:rsidRPr="00000000" w14:paraId="0000001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the Computer Science program has given me a broad technical foundation while also helping me identify the areas of computing that interest me most. I have developed experience with programming, software engineering, mobile development, databases, algorithms, testing, APIs, security, and full-stack development. More importantly, I have learned how these areas work together when developing complete computing solutions. As I enter the professional field, I am interested in entry-level opportunities involving data analysis, business intelligence, software development, or related data-focused technology roles where I can continue learning while applying the technical foundation I developed throughout the program. My experience working with databases and application data has particularly increased my interest in using technology to organize information, identify useful insights, and support decision making. At the same time, my software development background gives me the ability to understand the systems responsible for collecting, processing, and presenting that information.</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recognize that completing my degree represents the beginning of my professional development rather than the end of my learning. I intend to continue strengthening my knowledge of data technologies, programming languages, database systems, analytical tools, and software development practices as I gain professional experience. I also plan to continue developing my portfolio and technical skills through independent learning and future certifications where they support my career goals. Overall, my ePortfolio represents more than three completed projects. It demonstrates my progression from learning individual programming concepts to understanding how software engineering, algorithms, databases, security, testing, and communication contribute to professional computing solutions. The process of reviewing and enhancing my previous work has allowed me to recognize both the technical skills I have developed and the areas in which I can continue to grow. I am completing the Computer Science program with a stronger ability to analyze problems, design and evaluate solutions, work with application data, communicate technical decisions, consider security and maintainability, and continue learning as technologies evolve. These skills provide a strong foundation for entering the computer science field and continuing to develop as a technology professional.</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