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6D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50DD0">
        <w:rPr>
          <w:rFonts w:ascii="Times New Roman" w:hAnsi="Times New Roman" w:cs="Times New Roman"/>
          <w:b/>
          <w:sz w:val="60"/>
          <w:szCs w:val="60"/>
        </w:rPr>
        <w:t>Könyvesbolt</w:t>
      </w:r>
    </w:p>
    <w:p w:rsidR="00350DD0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50DD0" w:rsidRPr="00350DD0" w:rsidRDefault="00350DD0" w:rsidP="00350DD0">
      <w:pPr>
        <w:rPr>
          <w:rFonts w:ascii="Times New Roman" w:hAnsi="Times New Roman" w:cs="Times New Roman"/>
          <w:b/>
          <w:sz w:val="40"/>
          <w:szCs w:val="40"/>
        </w:rPr>
      </w:pPr>
      <w:r w:rsidRPr="00350DD0">
        <w:rPr>
          <w:rFonts w:ascii="Times New Roman" w:hAnsi="Times New Roman" w:cs="Times New Roman"/>
          <w:b/>
          <w:sz w:val="40"/>
          <w:szCs w:val="40"/>
        </w:rPr>
        <w:t>Követelmény katalógus:</w:t>
      </w:r>
    </w:p>
    <w:p w:rsidR="002F116D" w:rsidRPr="00350DD0" w:rsidRDefault="002F116D" w:rsidP="00350D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 xml:space="preserve">A feladatunkat, asztali alkalmazásként hozzuk létre, javás környezetben, az </w:t>
      </w:r>
      <w:proofErr w:type="spellStart"/>
      <w:r w:rsidRPr="00350DD0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350DD0">
        <w:rPr>
          <w:rFonts w:ascii="Times New Roman" w:hAnsi="Times New Roman" w:cs="Times New Roman"/>
          <w:sz w:val="24"/>
          <w:szCs w:val="24"/>
        </w:rPr>
        <w:t xml:space="preserve"> adatbázis segítségével.</w:t>
      </w:r>
    </w:p>
    <w:p w:rsidR="00F06C23" w:rsidRPr="00350DD0" w:rsidRDefault="00350DD0" w:rsidP="00350D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>A rendszer</w:t>
      </w:r>
      <w:r w:rsidR="00F06C23" w:rsidRPr="00350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felhasználói felülete egy könnyen használható interfész lesz</w:t>
      </w:r>
      <w:r w:rsidR="00AC289B">
        <w:rPr>
          <w:rFonts w:ascii="Times New Roman" w:hAnsi="Times New Roman" w:cs="Times New Roman"/>
          <w:sz w:val="24"/>
          <w:szCs w:val="24"/>
        </w:rPr>
        <w:t xml:space="preserve">. </w:t>
      </w:r>
      <w:r w:rsidR="00DA1FC2" w:rsidRPr="00350DD0">
        <w:rPr>
          <w:rFonts w:ascii="Times New Roman" w:hAnsi="Times New Roman" w:cs="Times New Roman"/>
          <w:sz w:val="24"/>
          <w:szCs w:val="24"/>
        </w:rPr>
        <w:t>A felhasználói felület elengedhetetlen a program létrehozásakor, hiszen ennek segítségével könnyen tájékozódhatnak, navigálhatnak a felhasználók, és az adminisztrátorok egyaránt.</w:t>
      </w:r>
    </w:p>
    <w:p w:rsidR="00350DD0" w:rsidRPr="00350DD0" w:rsidRDefault="00350DD0" w:rsidP="00350D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>Az adminisztrátorok tudnak csak új adatokat felvenni az adatbázisba, melyek lehetnek könyvek, filmek, zenék, boltok.</w:t>
      </w:r>
    </w:p>
    <w:p w:rsidR="00350DD0" w:rsidRDefault="00350DD0">
      <w:pPr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>A felhasználók az interfész segítségével gyorsan és egyszerűen kereshetnek és rendelhetnek könyveket.</w:t>
      </w:r>
    </w:p>
    <w:p w:rsidR="00350DD0" w:rsidRPr="00350DD0" w:rsidRDefault="00350DD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50DD0">
        <w:rPr>
          <w:rFonts w:ascii="Times New Roman" w:hAnsi="Times New Roman" w:cs="Times New Roman"/>
          <w:b/>
          <w:i/>
          <w:sz w:val="24"/>
          <w:szCs w:val="24"/>
          <w:u w:val="single"/>
        </w:rPr>
        <w:t>Konyhanyelven hogy meglegyen egyben valami:</w:t>
      </w:r>
    </w:p>
    <w:p w:rsidR="00F06C23" w:rsidRPr="00350DD0" w:rsidRDefault="00F06C23">
      <w:pPr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 xml:space="preserve">Külön adatbázisokat hozunk létre mind a könyveknek, zenéknek, filmeknek, és felhasználóknak a könnyebb kezelés érdekében. </w:t>
      </w:r>
      <w:r w:rsidR="00DA1FC2" w:rsidRPr="00350DD0">
        <w:rPr>
          <w:rFonts w:ascii="Times New Roman" w:hAnsi="Times New Roman" w:cs="Times New Roman"/>
          <w:sz w:val="24"/>
          <w:szCs w:val="24"/>
        </w:rPr>
        <w:t xml:space="preserve">A normalizálás segítségével több adattáblára bontjuk fel őket (pl. szerző, műfaj mivel többszörös attribútumok). Illetve az áruháznak is kell egy tábla. </w:t>
      </w:r>
    </w:p>
    <w:p w:rsidR="00DA1FC2" w:rsidRPr="00350DD0" w:rsidRDefault="00DA1FC2">
      <w:pPr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>A vásárlási kosarat magában a memóriában fogjuk tárolni.</w:t>
      </w:r>
    </w:p>
    <w:p w:rsidR="00DA1FC2" w:rsidRPr="00350DD0" w:rsidRDefault="00DA1FC2">
      <w:pPr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>Az eladott könyvekről készítünk statisztikát, a hozzájuk tartozó számlák segítségével. A statisztikák generálásával és ezek feldolgozásával a rendszer hatékonysága tovább növelhető, fejleszthető.</w:t>
      </w:r>
    </w:p>
    <w:p w:rsidR="00DA1FC2" w:rsidRDefault="00DA1FC2">
      <w:pPr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 xml:space="preserve">Saját magunk részére létrehozunk egy </w:t>
      </w:r>
      <w:proofErr w:type="spellStart"/>
      <w:r w:rsidRPr="00350DD0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35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DD0">
        <w:rPr>
          <w:rFonts w:ascii="Times New Roman" w:hAnsi="Times New Roman" w:cs="Times New Roman"/>
          <w:sz w:val="24"/>
          <w:szCs w:val="24"/>
        </w:rPr>
        <w:t>account-ot</w:t>
      </w:r>
      <w:proofErr w:type="spellEnd"/>
      <w:r w:rsidRPr="00350D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0DD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5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DD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50DD0">
        <w:rPr>
          <w:rFonts w:ascii="Times New Roman" w:hAnsi="Times New Roman" w:cs="Times New Roman"/>
          <w:sz w:val="24"/>
          <w:szCs w:val="24"/>
        </w:rPr>
        <w:t xml:space="preserve"> táblában, és nem adunk semmi </w:t>
      </w:r>
      <w:r w:rsidR="00524AC9" w:rsidRPr="00350DD0">
        <w:rPr>
          <w:rFonts w:ascii="Times New Roman" w:hAnsi="Times New Roman" w:cs="Times New Roman"/>
          <w:sz w:val="24"/>
          <w:szCs w:val="24"/>
        </w:rPr>
        <w:t>jogot.</w:t>
      </w:r>
      <w:r w:rsidR="003A1918" w:rsidRPr="00350DD0">
        <w:rPr>
          <w:rFonts w:ascii="Times New Roman" w:hAnsi="Times New Roman" w:cs="Times New Roman"/>
          <w:sz w:val="24"/>
          <w:szCs w:val="24"/>
        </w:rPr>
        <w:t xml:space="preserve"> Így tudjuk kezelni magának a környezetnek a működését.</w:t>
      </w:r>
      <w:bookmarkStart w:id="0" w:name="_GoBack"/>
      <w:bookmarkEnd w:id="0"/>
    </w:p>
    <w:p w:rsidR="00350DD0" w:rsidRDefault="00AC28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0DD0">
        <w:rPr>
          <w:rFonts w:ascii="Times New Roman" w:hAnsi="Times New Roman" w:cs="Times New Roman"/>
          <w:sz w:val="24"/>
          <w:szCs w:val="24"/>
        </w:rPr>
        <w:t>mely</w:t>
      </w:r>
      <w:proofErr w:type="gramEnd"/>
      <w:r w:rsidRPr="00350DD0">
        <w:rPr>
          <w:rFonts w:ascii="Times New Roman" w:hAnsi="Times New Roman" w:cs="Times New Roman"/>
          <w:sz w:val="24"/>
          <w:szCs w:val="24"/>
        </w:rPr>
        <w:t xml:space="preserve"> megmutatja a könyveket, filmeket, zenéket, illetve ezen lesz található a login interfész is. Mivel követelmény hogy az újonnan megjelent könyvek megjelenjenek a kezdőképernyőn ezért azok is ott lesznek találhatók. </w:t>
      </w:r>
    </w:p>
    <w:p w:rsidR="00AC289B" w:rsidRPr="00350DD0" w:rsidRDefault="00AC2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könyv adatlapjánál azon könyveket is kilistázni, amelyeket megvettek azok a vásárlók, amelyek az aktuális könyvet megvették.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08D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A08DB">
        <w:rPr>
          <w:rFonts w:ascii="Times New Roman" w:hAnsi="Times New Roman" w:cs="Times New Roman"/>
          <w:sz w:val="24"/>
          <w:szCs w:val="24"/>
        </w:rPr>
        <w:t xml:space="preserve"> külön adattábla: raktár néven, x könyvből y boltban mennyi van.</w:t>
      </w:r>
    </w:p>
    <w:p w:rsidR="00350DD0" w:rsidRPr="002F116D" w:rsidRDefault="00350DD0">
      <w:pPr>
        <w:rPr>
          <w:rFonts w:ascii="Times New Roman" w:hAnsi="Times New Roman" w:cs="Times New Roman"/>
          <w:sz w:val="24"/>
          <w:szCs w:val="24"/>
        </w:rPr>
      </w:pPr>
    </w:p>
    <w:sectPr w:rsidR="00350DD0" w:rsidRPr="002F1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7E"/>
    <w:rsid w:val="001A08DB"/>
    <w:rsid w:val="002F116D"/>
    <w:rsid w:val="00350DD0"/>
    <w:rsid w:val="00364A7E"/>
    <w:rsid w:val="003A1918"/>
    <w:rsid w:val="004302BE"/>
    <w:rsid w:val="00524AC9"/>
    <w:rsid w:val="005B474A"/>
    <w:rsid w:val="007718B6"/>
    <w:rsid w:val="00AC289B"/>
    <w:rsid w:val="00DA1FC2"/>
    <w:rsid w:val="00F0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8466F-86E4-4BA7-BEF9-D802C66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2</cp:revision>
  <dcterms:created xsi:type="dcterms:W3CDTF">2017-03-31T12:42:00Z</dcterms:created>
  <dcterms:modified xsi:type="dcterms:W3CDTF">2017-03-31T12:42:00Z</dcterms:modified>
</cp:coreProperties>
</file>