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2D40" w14:textId="77777777" w:rsidR="004C41D4" w:rsidRDefault="004C41D4" w:rsidP="00782C9E">
      <w:pPr>
        <w:contextualSpacing/>
      </w:pPr>
    </w:p>
    <w:p w14:paraId="0ACCC9A0" w14:textId="36C1C2A6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14:paraId="6D5FB5E5" w14:textId="77777777"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proofErr w:type="spellStart"/>
      <w:r>
        <w:rPr>
          <w:rFonts w:asciiTheme="minorHAnsi" w:hAnsiTheme="minorHAnsi" w:cs="Calibri"/>
          <w:b/>
          <w:sz w:val="28"/>
        </w:rPr>
        <w:t>Registro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</w:t>
      </w:r>
      <w:proofErr w:type="spellStart"/>
      <w:r w:rsidR="00782C9E"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Vivienda</w:t>
      </w:r>
    </w:p>
    <w:p w14:paraId="0BD209EE" w14:textId="77777777"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14:paraId="13D3AD21" w14:textId="77777777"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14:paraId="3AA59146" w14:textId="52507396" w:rsidR="00A665B1" w:rsidRDefault="00782C9E" w:rsidP="00782C9E">
      <w:pPr>
        <w:contextualSpacing/>
      </w:pPr>
      <w:proofErr w:type="gramStart"/>
      <w:r w:rsidRPr="00FE6460">
        <w:t xml:space="preserve">{{ </w:t>
      </w:r>
      <w:r w:rsidR="008B49E4">
        <w:t>users</w:t>
      </w:r>
      <w:proofErr w:type="gramEnd"/>
      <w:r w:rsidR="008B49E4">
        <w:t>[0].</w:t>
      </w:r>
      <w:proofErr w:type="spellStart"/>
      <w:r w:rsidR="008B49E4">
        <w:t>mailing_address</w:t>
      </w:r>
      <w:r w:rsidRPr="00FE6460">
        <w:t>.block</w:t>
      </w:r>
      <w:proofErr w:type="spellEnd"/>
      <w:r w:rsidRPr="00FE6460">
        <w:t>() }}</w:t>
      </w:r>
    </w:p>
    <w:p w14:paraId="7CC2EC70" w14:textId="77777777" w:rsidR="005071EB" w:rsidRDefault="005071EB" w:rsidP="00782C9E">
      <w:pPr>
        <w:contextualSpacing/>
      </w:pPr>
    </w:p>
    <w:p w14:paraId="5CF585DD" w14:textId="77777777" w:rsidR="005071EB" w:rsidRDefault="005071EB" w:rsidP="005071EB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14:paraId="521D4ED1" w14:textId="77777777" w:rsidR="005071EB" w:rsidRPr="000A3470" w:rsidRDefault="005071EB" w:rsidP="004C41D4">
      <w:pPr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14:paraId="49659878" w14:textId="77777777"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14:paraId="599706B0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14:paraId="11E878A3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</w:t>
      </w:r>
      <w:proofErr w:type="spellStart"/>
      <w:r w:rsidRPr="005071EB">
        <w:rPr>
          <w:rStyle w:val="q4iawc"/>
          <w:lang w:val="es-ES"/>
        </w:rPr>
        <w:t>UpToCode</w:t>
      </w:r>
      <w:proofErr w:type="spellEnd"/>
      <w:r w:rsidRPr="005071EB">
        <w:rPr>
          <w:rStyle w:val="q4iawc"/>
          <w:lang w:val="es-ES"/>
        </w:rPr>
        <w:t xml:space="preserve">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14:paraId="1E68D1DE" w14:textId="77777777"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14:paraId="36480485" w14:textId="77777777" w:rsidR="005071EB" w:rsidRDefault="005071EB" w:rsidP="005071EB">
      <w:r>
        <w:t>{%p else %}</w:t>
      </w:r>
    </w:p>
    <w:p w14:paraId="03E2381D" w14:textId="77777777" w:rsidR="005071EB" w:rsidRPr="000A3470" w:rsidRDefault="005071EB" w:rsidP="004C41D4">
      <w:pPr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14:paraId="188F6330" w14:textId="77777777"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14:paraId="4FDCFA2F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14:paraId="6B76BD6E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Make sure your landlord has notice of each problem on this list. You can use the letter that is in </w:t>
      </w:r>
      <w:proofErr w:type="spellStart"/>
      <w:r>
        <w:t>UpToCode</w:t>
      </w:r>
      <w:proofErr w:type="spellEnd"/>
      <w:r>
        <w:t xml:space="preserve"> to give your landlord notice.</w:t>
      </w:r>
    </w:p>
    <w:p w14:paraId="454E156E" w14:textId="4C13779A"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If you call a city housing inspector, keep this list with you when they visit. It can help you make sure that they spot </w:t>
      </w:r>
      <w:proofErr w:type="gramStart"/>
      <w:r>
        <w:t>all of</w:t>
      </w:r>
      <w:proofErr w:type="gramEnd"/>
      <w:r>
        <w:t xml:space="preserve"> the problems that you found.</w:t>
      </w:r>
      <w:r w:rsidR="00971CB8">
        <w:t xml:space="preserve"> You can find your inspector at </w:t>
      </w:r>
      <w:hyperlink r:id="rId8" w:history="1">
        <w:r w:rsidR="00971CB8" w:rsidRPr="002908B3">
          <w:rPr>
            <w:rStyle w:val="Hyperlink"/>
          </w:rPr>
          <w:t>getuptocode.org/find-your-inspector/</w:t>
        </w:r>
      </w:hyperlink>
      <w:r w:rsidR="00971CB8">
        <w:t xml:space="preserve">. </w:t>
      </w:r>
    </w:p>
    <w:p w14:paraId="5F98E929" w14:textId="77777777" w:rsidR="00710DF2" w:rsidRPr="00FE6460" w:rsidRDefault="005071EB" w:rsidP="00782C9E">
      <w:pPr>
        <w:contextualSpacing/>
      </w:pPr>
      <w:r>
        <w:t>{%p endif %}</w:t>
      </w:r>
    </w:p>
    <w:p w14:paraId="0835BFAF" w14:textId="77777777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14:paraId="110764BC" w14:textId="77777777" w:rsidR="00817779" w:rsidRPr="00FE6460" w:rsidRDefault="00782C9E" w:rsidP="004C41D4">
      <w:pPr>
        <w:pStyle w:val="UpToCodeHeading"/>
        <w:jc w:val="left"/>
      </w:pPr>
      <w:r w:rsidRPr="00FE6460">
        <w:t>Emergency problems (fix required in 24 hours)</w:t>
      </w:r>
    </w:p>
    <w:p w14:paraId="63B030B3" w14:textId="77777777"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14:paraId="794929E7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06D96BD2" w14:textId="7E39EB5C" w:rsidR="00896FD9" w:rsidRDefault="00896FD9" w:rsidP="00782C9E">
      <w:pPr>
        <w:contextualSpacing/>
      </w:pPr>
      <w:r w:rsidRPr="00A44F2B">
        <w:t xml:space="preserve">Citation to sanitary code: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5E0A1627" w14:textId="77777777"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14:paraId="4400BF38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6BB49425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09A43041" w14:textId="77777777"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14:paraId="7ADBD4CC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5E7F963C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5FB36D03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0169F78B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594A2EBD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0DEFFF0D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4B18545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F6947ED" w14:textId="77777777" w:rsidR="00817779" w:rsidRPr="00FE6460" w:rsidRDefault="00817779" w:rsidP="00782C9E">
      <w:pPr>
        <w:contextualSpacing/>
      </w:pPr>
    </w:p>
    <w:p w14:paraId="04F94EA1" w14:textId="77777777"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6B4A2FF5" w14:textId="77777777" w:rsidR="001E5133" w:rsidRPr="00FE6460" w:rsidRDefault="001E5133" w:rsidP="00782C9E">
      <w:pPr>
        <w:contextualSpacing/>
      </w:pPr>
      <w:r w:rsidRPr="00FE6460">
        <w:t>{%p endif %}</w:t>
      </w:r>
    </w:p>
    <w:p w14:paraId="181EB00F" w14:textId="77777777" w:rsidR="001E5133" w:rsidRPr="00FE6460" w:rsidRDefault="001E5133" w:rsidP="00782C9E">
      <w:pPr>
        <w:contextualSpacing/>
      </w:pPr>
    </w:p>
    <w:p w14:paraId="6C54F235" w14:textId="77777777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14:paraId="11DCD564" w14:textId="77777777" w:rsidR="00817779" w:rsidRPr="00FE6460" w:rsidRDefault="00782C9E" w:rsidP="004C41D4">
      <w:pPr>
        <w:pStyle w:val="UpToCodeHeading"/>
        <w:jc w:val="left"/>
      </w:pPr>
      <w:r w:rsidRPr="00FE6460">
        <w:t>Previously fixed emergency problems</w:t>
      </w:r>
    </w:p>
    <w:p w14:paraId="5FF313CD" w14:textId="77777777"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14:paraId="0B4B7B57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69C7603E" w14:textId="348C4A32" w:rsidR="00896FD9" w:rsidRPr="00A44F2B" w:rsidRDefault="00896FD9" w:rsidP="00896FD9">
      <w:pPr>
        <w:contextualSpacing/>
      </w:pPr>
      <w:r w:rsidRPr="00A44F2B">
        <w:t xml:space="preserve">Citation to sanitary code: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20C407BD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14:paraId="1B698FA4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3BB83FF9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267B128B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A83253A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74380DE4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2579CC48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4C9EA1B9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7CAF1F8E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655A7342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5A04A1B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EBDA5AD" w14:textId="77777777" w:rsidR="00817779" w:rsidRPr="00FE6460" w:rsidRDefault="00817779" w:rsidP="00782C9E">
      <w:pPr>
        <w:contextualSpacing/>
      </w:pPr>
    </w:p>
    <w:p w14:paraId="4C89CBC4" w14:textId="77777777"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5D5B0A06" w14:textId="77777777" w:rsidR="00817779" w:rsidRPr="00FE6460" w:rsidRDefault="00782C9E" w:rsidP="00782C9E">
      <w:pPr>
        <w:contextualSpacing/>
      </w:pPr>
      <w:r w:rsidRPr="00FE6460">
        <w:t>{%p endif %}</w:t>
      </w:r>
    </w:p>
    <w:p w14:paraId="089C70A2" w14:textId="77777777" w:rsidR="001E5133" w:rsidRPr="00FE6460" w:rsidRDefault="001E5133" w:rsidP="00782C9E">
      <w:pPr>
        <w:contextualSpacing/>
      </w:pPr>
    </w:p>
    <w:p w14:paraId="7499B244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14:paraId="4758DC7B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14:paraId="370F253D" w14:textId="77777777" w:rsidR="00817779" w:rsidRPr="00FE6460" w:rsidRDefault="00782C9E" w:rsidP="004C41D4">
      <w:pPr>
        <w:pStyle w:val="UpToCodeHeading"/>
        <w:jc w:val="left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14:paraId="5B1464BC" w14:textId="77777777" w:rsidR="00817779" w:rsidRPr="00FE6460" w:rsidRDefault="00782C9E" w:rsidP="00782C9E">
      <w:pPr>
        <w:contextualSpacing/>
      </w:pPr>
      <w:r w:rsidRPr="00FE6460">
        <w:lastRenderedPageBreak/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14:paraId="38695664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3C2408DB" w14:textId="050734E9" w:rsidR="00896FD9" w:rsidRPr="00A44F2B" w:rsidRDefault="00896FD9" w:rsidP="00896FD9">
      <w:pPr>
        <w:contextualSpacing/>
      </w:pPr>
      <w:r w:rsidRPr="00A44F2B">
        <w:t xml:space="preserve">Citation to sanitary code: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4D747AD2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r w:rsidR="000E0E9E">
        <w:t xml:space="preserve">up to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14:paraId="0898AC26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6410E9D2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77E70A15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57ABDF0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00D59933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1D62FA7E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93079C1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53BBDF7B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69794560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6C676FF4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73EDC0D" w14:textId="77777777" w:rsidR="00817779" w:rsidRPr="00FE6460" w:rsidRDefault="00817779" w:rsidP="00782C9E">
      <w:pPr>
        <w:contextualSpacing/>
      </w:pPr>
    </w:p>
    <w:p w14:paraId="218CB4AB" w14:textId="77777777"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2DFBC4B6" w14:textId="77777777" w:rsidR="00817779" w:rsidRPr="00FE6460" w:rsidRDefault="001E5133" w:rsidP="00782C9E">
      <w:pPr>
        <w:contextualSpacing/>
      </w:pPr>
      <w:r w:rsidRPr="00FE6460">
        <w:t>{%p endif %}</w:t>
      </w:r>
    </w:p>
    <w:p w14:paraId="2EB643A0" w14:textId="77777777"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DCAE" w14:textId="77777777" w:rsidR="00BD3A05" w:rsidRDefault="00BD3A05">
      <w:pPr>
        <w:spacing w:after="0" w:line="240" w:lineRule="auto"/>
      </w:pPr>
      <w:r>
        <w:separator/>
      </w:r>
    </w:p>
  </w:endnote>
  <w:endnote w:type="continuationSeparator" w:id="0">
    <w:p w14:paraId="7AA61D38" w14:textId="77777777" w:rsidR="00BD3A05" w:rsidRDefault="00BD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B9BC" w14:textId="77777777" w:rsidR="001134B2" w:rsidRDefault="00113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5B61" w14:textId="2252F5E3" w:rsidR="00817779" w:rsidRDefault="001134B2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CE0" w14:textId="77777777" w:rsidR="001134B2" w:rsidRDefault="0011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361C" w14:textId="77777777" w:rsidR="00BD3A05" w:rsidRDefault="00BD3A05">
      <w:pPr>
        <w:spacing w:after="0" w:line="240" w:lineRule="auto"/>
      </w:pPr>
      <w:r>
        <w:separator/>
      </w:r>
    </w:p>
  </w:footnote>
  <w:footnote w:type="continuationSeparator" w:id="0">
    <w:p w14:paraId="51E74B1A" w14:textId="77777777" w:rsidR="00BD3A05" w:rsidRDefault="00BD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C74C" w14:textId="77777777" w:rsidR="001134B2" w:rsidRDefault="00113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ABAA" w14:textId="75E35639" w:rsidR="00250FCE" w:rsidRPr="00696227" w:rsidRDefault="00A06E32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44EC39" wp14:editId="49EF2264">
              <wp:simplePos x="0" y="0"/>
              <wp:positionH relativeFrom="column">
                <wp:posOffset>1701800</wp:posOffset>
              </wp:positionH>
              <wp:positionV relativeFrom="paragraph">
                <wp:posOffset>-55880</wp:posOffset>
              </wp:positionV>
              <wp:extent cx="4986655" cy="588645"/>
              <wp:effectExtent l="0" t="0" r="0" b="0"/>
              <wp:wrapSquare wrapText="bothSides"/>
              <wp:docPr id="189113969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6655" cy="588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4679E2" w14:textId="77777777" w:rsidR="00541644" w:rsidRPr="002A5B46" w:rsidRDefault="00541644" w:rsidP="00AC2E63">
                          <w:pPr>
                            <w:pStyle w:val="Header"/>
                            <w:tabs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</w:pPr>
                          <w:r w:rsidRPr="002A5B46"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  <w:t>Tenant’s Record of Housing Conditions</w:t>
                          </w:r>
                        </w:p>
                        <w:p w14:paraId="0452CA03" w14:textId="3D6291B1" w:rsidR="00541644" w:rsidRPr="00B54FCA" w:rsidRDefault="00B54FCA" w:rsidP="00B54FC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 xml:space="preserve">Recorded on </w:t>
                          </w:r>
                          <w:proofErr w:type="gramStart"/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D44EC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4pt;margin-top:-4.4pt;width:392.6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" filled="f" stroked="f" strokeweight=".5pt">
              <v:textbox>
                <w:txbxContent>
                  <w:p w14:paraId="034679E2" w14:textId="77777777" w:rsidR="00541644" w:rsidRPr="002A5B46" w:rsidRDefault="00541644" w:rsidP="00AC2E63">
                    <w:pPr>
                      <w:pStyle w:val="Header"/>
                      <w:tabs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</w:pPr>
                    <w:r w:rsidRPr="002A5B46"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  <w:t>Tenant’s Record of Housing Conditions</w:t>
                    </w:r>
                  </w:p>
                  <w:p w14:paraId="0452CA03" w14:textId="3D6291B1" w:rsidR="00541644" w:rsidRPr="00B54FCA" w:rsidRDefault="00B54FCA" w:rsidP="00B54FCA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40"/>
                      </w:rPr>
                    </w:pPr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 xml:space="preserve">Recorded on </w:t>
                    </w:r>
                    <w:proofErr w:type="gramStart"/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41644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6763226D" wp14:editId="71A2D37F">
              <wp:simplePos x="0" y="0"/>
              <wp:positionH relativeFrom="page">
                <wp:posOffset>0</wp:posOffset>
              </wp:positionH>
              <wp:positionV relativeFrom="page">
                <wp:posOffset>-7434</wp:posOffset>
              </wp:positionV>
              <wp:extent cx="7763510" cy="1157264"/>
              <wp:effectExtent l="0" t="0" r="8890" b="1143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57264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D9E0D7C" id="Rectangle 2" o:spid="_x0000_s1026" style="position:absolute;margin-left:0;margin-top:-.6pt;width:611.3pt;height:91.1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081C7746" wp14:editId="47185FE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31DB7DFD" w14:textId="13202BB6" w:rsidR="00817779" w:rsidRDefault="00817779" w:rsidP="00541644">
    <w:pPr>
      <w:pStyle w:val="Header"/>
      <w:tabs>
        <w:tab w:val="clear" w:pos="4680"/>
        <w:tab w:val="clear" w:pos="9360"/>
        <w:tab w:val="right" w:pos="4102"/>
      </w:tabs>
      <w:jc w:val="center"/>
      <w:rPr>
        <w:rFonts w:asciiTheme="minorHAnsi" w:hAnsiTheme="minorHAnsi" w:cs="Calibri"/>
        <w:b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52CA" w14:textId="77777777" w:rsidR="001134B2" w:rsidRDefault="00113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85807">
    <w:abstractNumId w:val="2"/>
  </w:num>
  <w:num w:numId="2" w16cid:durableId="1512840781">
    <w:abstractNumId w:val="0"/>
  </w:num>
  <w:num w:numId="3" w16cid:durableId="98384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E0E9E"/>
    <w:rsid w:val="000F1603"/>
    <w:rsid w:val="000F3712"/>
    <w:rsid w:val="001134B2"/>
    <w:rsid w:val="00170622"/>
    <w:rsid w:val="001B78FF"/>
    <w:rsid w:val="001E0814"/>
    <w:rsid w:val="001E5133"/>
    <w:rsid w:val="00250FCE"/>
    <w:rsid w:val="002A5B46"/>
    <w:rsid w:val="002F7523"/>
    <w:rsid w:val="00341419"/>
    <w:rsid w:val="00371421"/>
    <w:rsid w:val="003E4F6B"/>
    <w:rsid w:val="004131C5"/>
    <w:rsid w:val="004717E4"/>
    <w:rsid w:val="004C41D4"/>
    <w:rsid w:val="004F05E9"/>
    <w:rsid w:val="00506A98"/>
    <w:rsid w:val="005071EB"/>
    <w:rsid w:val="00526E29"/>
    <w:rsid w:val="00541644"/>
    <w:rsid w:val="00593F4D"/>
    <w:rsid w:val="00696227"/>
    <w:rsid w:val="00710DF2"/>
    <w:rsid w:val="007649F7"/>
    <w:rsid w:val="007811B8"/>
    <w:rsid w:val="00782C9E"/>
    <w:rsid w:val="007C4AC1"/>
    <w:rsid w:val="007F2EB0"/>
    <w:rsid w:val="00801FDE"/>
    <w:rsid w:val="00817779"/>
    <w:rsid w:val="008269A5"/>
    <w:rsid w:val="00884DA7"/>
    <w:rsid w:val="00896FD9"/>
    <w:rsid w:val="008B49E4"/>
    <w:rsid w:val="008C0D8B"/>
    <w:rsid w:val="00914C58"/>
    <w:rsid w:val="00971CB8"/>
    <w:rsid w:val="00982B49"/>
    <w:rsid w:val="00A06E32"/>
    <w:rsid w:val="00A44F09"/>
    <w:rsid w:val="00A44F2B"/>
    <w:rsid w:val="00A665B1"/>
    <w:rsid w:val="00AA3545"/>
    <w:rsid w:val="00B54FCA"/>
    <w:rsid w:val="00BD3A05"/>
    <w:rsid w:val="00C1654F"/>
    <w:rsid w:val="00C24730"/>
    <w:rsid w:val="00CC5D73"/>
    <w:rsid w:val="00CC6B22"/>
    <w:rsid w:val="00D04B7B"/>
    <w:rsid w:val="00D15A17"/>
    <w:rsid w:val="00D20807"/>
    <w:rsid w:val="00D37466"/>
    <w:rsid w:val="00D53A1D"/>
    <w:rsid w:val="00D927CA"/>
    <w:rsid w:val="00D92859"/>
    <w:rsid w:val="00DC6B82"/>
    <w:rsid w:val="00EF5287"/>
    <w:rsid w:val="00F6311D"/>
    <w:rsid w:val="00FE6460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C15F86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styleId="Hyperlink">
    <w:name w:val="Hyperlink"/>
    <w:basedOn w:val="DefaultParagraphFont"/>
    <w:uiPriority w:val="99"/>
    <w:unhideWhenUsed/>
    <w:rsid w:val="0097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uptocode.org/find-your-inspecto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61AF3-F184-CE4D-9EED-6AE9177A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Housing Conditions</dc:title>
  <dc:subject/>
  <dc:creator>Mia Bonardi</dc:creator>
  <cp:keywords/>
  <dc:description/>
  <cp:lastModifiedBy>Mia Bonardi</cp:lastModifiedBy>
  <cp:revision>4</cp:revision>
  <dcterms:created xsi:type="dcterms:W3CDTF">2023-09-21T15:54:00Z</dcterms:created>
  <dcterms:modified xsi:type="dcterms:W3CDTF">2023-09-21T16:06:00Z</dcterms:modified>
</cp:coreProperties>
</file>