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D581E" w:rsidTr="001C202C">
        <w:tc>
          <w:tcPr>
            <w:tcW w:w="9350" w:type="dxa"/>
            <w:shd w:val="clear" w:color="auto" w:fill="D9D9D9" w:themeFill="background1" w:themeFillShade="D9"/>
          </w:tcPr>
          <w:p w:rsidR="00FD581E" w:rsidRPr="006957AB" w:rsidRDefault="00FD581E" w:rsidP="001C202C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MADE: UpToCode Conditions Report</w:t>
            </w:r>
          </w:p>
        </w:tc>
      </w:tr>
    </w:tbl>
    <w:p w:rsidR="00FD581E" w:rsidRDefault="00FD581E" w:rsidP="00FD581E">
      <w:pPr>
        <w:rPr>
          <w:rFonts w:ascii="Times New Roman" w:hAnsi="Times New Roman" w:cs="Times New Roman"/>
        </w:rPr>
      </w:pP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 {{ users }} on {{ today() }} at {{ users[0].address.on_one_line() }}</w:t>
      </w:r>
    </w:p>
    <w:p w:rsidR="00FD581E" w:rsidRDefault="00FD581E" w:rsidP="00FD581E">
      <w:pPr>
        <w:rPr>
          <w:rFonts w:ascii="Times New Roman" w:hAnsi="Times New Roman" w:cs="Times New Roman"/>
        </w:rPr>
      </w:pP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Pr="0003120A">
        <w:rPr>
          <w:rFonts w:ascii="Times New Roman" w:hAnsi="Times New Roman" w:cs="Times New Roman"/>
        </w:rPr>
        <w:t>bad_conditions</w:t>
      </w:r>
      <w:r>
        <w:rPr>
          <w:rFonts w:ascii="Times New Roman" w:hAnsi="Times New Roman" w:cs="Times New Roman"/>
        </w:rPr>
        <w:t xml:space="preserve"> %}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 %}</w:t>
      </w:r>
    </w:p>
    <w:p w:rsidR="00FD581E" w:rsidRPr="00F33FBA" w:rsidRDefault="00FD581E" w:rsidP="00FD581E">
      <w:pPr>
        <w:pStyle w:val="Heading2"/>
      </w:pPr>
      <w:r>
        <w:t>Emergency issues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FD581E" w:rsidRPr="00F33FBA" w:rsidRDefault="00FD581E" w:rsidP="00FD581E">
      <w:pPr>
        <w:pStyle w:val="Heading2"/>
      </w:pPr>
      <w:r w:rsidRPr="00F33FBA">
        <w:t>{{ category }}</w:t>
      </w:r>
    </w:p>
    <w:p w:rsidR="00FD581E" w:rsidRDefault="00FD581E" w:rsidP="00FD581E">
      <w:r>
        <w:t>{%p endif %}</w:t>
      </w:r>
    </w:p>
    <w:p w:rsidR="00FD581E" w:rsidRDefault="00FD581E" w:rsidP="00FD581E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>index, row in bad_conditions[category].df.iterrows()</w:t>
      </w:r>
      <w:r>
        <w:t xml:space="preserve"> %}</w:t>
      </w:r>
    </w:p>
    <w:p w:rsidR="00FD581E" w:rsidRDefault="00FD581E" w:rsidP="00FD581E">
      <w:pPr>
        <w:pStyle w:val="ListParagraph"/>
        <w:numPr>
          <w:ilvl w:val="0"/>
          <w:numId w:val="1"/>
        </w:numPr>
      </w:pPr>
      <w:r>
        <w:t>{{ row['</w:t>
      </w:r>
      <w:r w:rsidR="00AD14EE">
        <w:t>Interview</w:t>
      </w:r>
      <w:r>
        <w:t xml:space="preserve"> description'] }}, {{ row['</w:t>
      </w:r>
      <w:r w:rsidRPr="00FD581E">
        <w:t>Sanitary Code Section</w:t>
      </w:r>
      <w:r>
        <w:t>'] }}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if bad_conditions[category].details[index].</w:t>
      </w:r>
      <w:r w:rsidRPr="00FD581E">
        <w:t>condition_existed_at_start</w:t>
      </w:r>
      <w:r>
        <w:t xml:space="preserve"> %}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Problem has existed since the beginning of the tenancy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else %}</w:t>
      </w:r>
    </w:p>
    <w:p w:rsidR="00FD581E" w:rsidRDefault="00505CD1" w:rsidP="00FD581E">
      <w:pPr>
        <w:pStyle w:val="ListParagraph"/>
        <w:numPr>
          <w:ilvl w:val="1"/>
          <w:numId w:val="1"/>
        </w:numPr>
      </w:pPr>
      <w:r>
        <w:t>Problem began on o</w:t>
      </w:r>
      <w:bookmarkStart w:id="0" w:name="_GoBack"/>
      <w:bookmarkEnd w:id="0"/>
      <w:r w:rsidR="00FD581E">
        <w:t>r near {{ bad_conditions[category].details[index].start_date }}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if bad_conditions[category].details[index].condition_ended %}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Problem lasted until at least {{ bad_conditions[category].details[index].end_date }}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endif %}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endif %}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if bad_conditions[category].details[index].description %}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{{ bad_conditions[category].details[index].description }}</w:t>
      </w:r>
    </w:p>
    <w:p w:rsidR="00FD581E" w:rsidRDefault="00FD581E" w:rsidP="00FD581E">
      <w:pPr>
        <w:pStyle w:val="ListParagraph"/>
        <w:numPr>
          <w:ilvl w:val="1"/>
          <w:numId w:val="1"/>
        </w:numPr>
      </w:pPr>
      <w:r>
        <w:t>{%p endif %}</w:t>
      </w:r>
    </w:p>
    <w:p w:rsidR="00076A28" w:rsidRDefault="00076A28" w:rsidP="00FD581E">
      <w:pPr>
        <w:pStyle w:val="ListParagraph"/>
        <w:numPr>
          <w:ilvl w:val="1"/>
          <w:numId w:val="1"/>
        </w:numPr>
      </w:pPr>
      <w:r>
        <w:t>{%p if bad_conditions[category].details[index].files %}</w:t>
      </w:r>
    </w:p>
    <w:p w:rsidR="00076A28" w:rsidRDefault="00076A28" w:rsidP="00FD581E">
      <w:pPr>
        <w:pStyle w:val="ListParagraph"/>
        <w:numPr>
          <w:ilvl w:val="1"/>
          <w:numId w:val="1"/>
        </w:numPr>
      </w:pPr>
      <w:r>
        <w:t>{%p for picture in bad_conditions[category].details[index].files %}</w:t>
      </w:r>
    </w:p>
    <w:p w:rsidR="00076A28" w:rsidRDefault="00076A28" w:rsidP="00FD581E">
      <w:pPr>
        <w:pStyle w:val="ListParagraph"/>
        <w:numPr>
          <w:ilvl w:val="1"/>
          <w:numId w:val="1"/>
        </w:numPr>
      </w:pPr>
      <w:r>
        <w:t>{{ bad_conditions[category].details[index].files }}</w:t>
      </w:r>
    </w:p>
    <w:p w:rsidR="00076A28" w:rsidRDefault="00076A28" w:rsidP="00FD581E">
      <w:pPr>
        <w:pStyle w:val="ListParagraph"/>
        <w:numPr>
          <w:ilvl w:val="1"/>
          <w:numId w:val="1"/>
        </w:numPr>
      </w:pPr>
      <w:r>
        <w:t>{%p endfor %}</w:t>
      </w:r>
    </w:p>
    <w:p w:rsidR="00076A28" w:rsidRDefault="00076A28" w:rsidP="00FD581E">
      <w:pPr>
        <w:pStyle w:val="ListParagraph"/>
        <w:numPr>
          <w:ilvl w:val="1"/>
          <w:numId w:val="1"/>
        </w:numPr>
      </w:pPr>
      <w:r>
        <w:t>{%p endif %}</w:t>
      </w:r>
    </w:p>
    <w:p w:rsidR="00FD581E" w:rsidRDefault="00FD581E" w:rsidP="00FD581E">
      <w:pPr>
        <w:pStyle w:val="ListParagraph"/>
        <w:numPr>
          <w:ilvl w:val="0"/>
          <w:numId w:val="1"/>
        </w:numPr>
      </w:pPr>
      <w:r>
        <w:t>{%p endfor %}</w:t>
      </w:r>
    </w:p>
    <w:p w:rsidR="00FD581E" w:rsidRPr="006957AB" w:rsidRDefault="00FD581E" w:rsidP="00FD581E">
      <w:r>
        <w:t>{%p endfor %}</w:t>
      </w:r>
    </w:p>
    <w:p w:rsidR="00EE09DE" w:rsidRDefault="00EE09DE"/>
    <w:sectPr w:rsidR="00EE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BC"/>
    <w:rsid w:val="00076A28"/>
    <w:rsid w:val="00103D6B"/>
    <w:rsid w:val="003213BC"/>
    <w:rsid w:val="004901B7"/>
    <w:rsid w:val="00505CD1"/>
    <w:rsid w:val="00AD14EE"/>
    <w:rsid w:val="00AF7BC8"/>
    <w:rsid w:val="00B429AC"/>
    <w:rsid w:val="00EE09DE"/>
    <w:rsid w:val="00F76351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F950"/>
  <w15:chartTrackingRefBased/>
  <w15:docId w15:val="{83B4328F-FD2D-4742-8C85-0A86201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1E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4</cp:revision>
  <dcterms:created xsi:type="dcterms:W3CDTF">2021-06-14T01:58:00Z</dcterms:created>
  <dcterms:modified xsi:type="dcterms:W3CDTF">2021-06-14T02:21:00Z</dcterms:modified>
</cp:coreProperties>
</file>