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86CB" w14:textId="223B66A8" w:rsidR="001344B6" w:rsidRDefault="00123224" w:rsidP="00123224">
      <w:pPr>
        <w:pStyle w:val="Ttulo1"/>
        <w:ind w:left="2123" w:firstLine="1"/>
      </w:pPr>
      <w:proofErr w:type="spellStart"/>
      <w:r>
        <w:t>BootCamp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5BDDFA6B" w14:textId="6DDCCE55" w:rsidR="00123224" w:rsidRDefault="00123224" w:rsidP="00123224"/>
    <w:p w14:paraId="4AE48F8F" w14:textId="088BD662" w:rsidR="00123224" w:rsidRDefault="00123224" w:rsidP="00123224">
      <w:pPr>
        <w:pStyle w:val="Ttulo2"/>
      </w:pPr>
      <w:r>
        <w:t>História, Evolução e Aplicações</w:t>
      </w:r>
    </w:p>
    <w:p w14:paraId="77AC3262" w14:textId="53BCBFB3" w:rsidR="00123224" w:rsidRDefault="00123224" w:rsidP="00123224"/>
    <w:p w14:paraId="0B131C28" w14:textId="49B6801D" w:rsidR="00123224" w:rsidRDefault="00123224" w:rsidP="00123224">
      <w:r>
        <w:t>JS – Linguagem interpretada, significa que ela é rodada em tempo real e o código está disponível instantaneamente, não precisa esperar um processo de compilação.</w:t>
      </w:r>
    </w:p>
    <w:p w14:paraId="795DB8F8" w14:textId="17A70D9D" w:rsidR="00123224" w:rsidRDefault="00123224" w:rsidP="00123224">
      <w:r>
        <w:t>Baseada em protótipos: Uma base para as estruturas de dados do Javascript, conjunto de funções e possibilidades em comum em todas as estruturas de dados.</w:t>
      </w:r>
      <w:r w:rsidR="004F22A6">
        <w:t xml:space="preserve"> </w:t>
      </w:r>
    </w:p>
    <w:p w14:paraId="7EC20856" w14:textId="6E5392A9" w:rsidR="004F22A6" w:rsidRDefault="004F22A6" w:rsidP="00123224">
      <w:proofErr w:type="spellStart"/>
      <w:r>
        <w:t>Multiparadigma</w:t>
      </w:r>
      <w:proofErr w:type="spellEnd"/>
      <w:r>
        <w:t xml:space="preserve">: é possível escolher se </w:t>
      </w:r>
      <w:proofErr w:type="spellStart"/>
      <w:r>
        <w:t>vc</w:t>
      </w:r>
      <w:proofErr w:type="spellEnd"/>
      <w:r>
        <w:t xml:space="preserve"> deseja usar funções orientadas a objetos, programação funcional ou estruturada.</w:t>
      </w:r>
    </w:p>
    <w:p w14:paraId="7F377DDC" w14:textId="79D33716" w:rsidR="004F22A6" w:rsidRDefault="004F22A6" w:rsidP="004F22A6">
      <w:r>
        <w:t>Utilizada em aplicações web cliente-</w:t>
      </w:r>
      <w:proofErr w:type="spellStart"/>
      <w:r>
        <w:t>side</w:t>
      </w:r>
      <w:proofErr w:type="spellEnd"/>
      <w:r>
        <w:t xml:space="preserve"> = parte que terá interação com o usuário.</w:t>
      </w:r>
    </w:p>
    <w:p w14:paraId="40668173" w14:textId="24EF4B05" w:rsidR="004F22A6" w:rsidRDefault="004F22A6" w:rsidP="00E0380E">
      <w:r>
        <w:t xml:space="preserve">Segue o padrão </w:t>
      </w:r>
      <w:proofErr w:type="spellStart"/>
      <w:r>
        <w:t>ECMAScript</w:t>
      </w:r>
      <w:proofErr w:type="spellEnd"/>
      <w:r>
        <w:t xml:space="preserve"> = Padrão para várias linguagens, conjunto de normas que definem quais funcionalidades estão sendo lançadas para a linguagem.</w:t>
      </w:r>
    </w:p>
    <w:p w14:paraId="5A374E2D" w14:textId="20204FAF" w:rsidR="004F22A6" w:rsidRPr="004F22A6" w:rsidRDefault="004F22A6" w:rsidP="004F22A6">
      <w:pPr>
        <w:rPr>
          <w:lang w:val="en-US"/>
        </w:rPr>
      </w:pPr>
      <w:proofErr w:type="spellStart"/>
      <w:r w:rsidRPr="004F22A6">
        <w:rPr>
          <w:lang w:val="en-US"/>
        </w:rPr>
        <w:t>EcmaScript</w:t>
      </w:r>
      <w:proofErr w:type="spellEnd"/>
      <w:r w:rsidRPr="004F22A6">
        <w:rPr>
          <w:lang w:val="en-US"/>
        </w:rPr>
        <w:t xml:space="preserve"> 3: t</w:t>
      </w:r>
      <w:r>
        <w:rPr>
          <w:lang w:val="en-US"/>
        </w:rPr>
        <w:t>ry/catch</w:t>
      </w:r>
    </w:p>
    <w:p w14:paraId="66E30059" w14:textId="317FEB46" w:rsidR="004F22A6" w:rsidRDefault="004F22A6" w:rsidP="004F22A6">
      <w:pPr>
        <w:rPr>
          <w:lang w:val="en-US"/>
        </w:rPr>
      </w:pPr>
      <w:proofErr w:type="spellStart"/>
      <w:r w:rsidRPr="004F22A6">
        <w:rPr>
          <w:lang w:val="en-US"/>
        </w:rPr>
        <w:t>EcmaScript</w:t>
      </w:r>
      <w:proofErr w:type="spellEnd"/>
      <w:r w:rsidRPr="004F22A6">
        <w:rPr>
          <w:lang w:val="en-US"/>
        </w:rPr>
        <w:t xml:space="preserve"> 5 -&gt; JSON support</w:t>
      </w:r>
    </w:p>
    <w:p w14:paraId="1371BB84" w14:textId="1B2010C3" w:rsidR="00E0380E" w:rsidRDefault="00E0380E" w:rsidP="004F22A6">
      <w:proofErr w:type="spellStart"/>
      <w:r w:rsidRPr="00E0380E">
        <w:t>EcmaScript</w:t>
      </w:r>
      <w:proofErr w:type="spellEnd"/>
      <w:r w:rsidRPr="00E0380E">
        <w:t xml:space="preserve"> 6 = orientação a objetos e</w:t>
      </w:r>
      <w:r>
        <w:t xml:space="preserve"> muitas outras funções.</w:t>
      </w:r>
    </w:p>
    <w:p w14:paraId="382FC5AF" w14:textId="1BBF90EF" w:rsidR="00E0380E" w:rsidRDefault="00E0380E" w:rsidP="004F22A6"/>
    <w:p w14:paraId="1F27E9CF" w14:textId="3F8E0CCA" w:rsidR="00E0380E" w:rsidRDefault="00E0380E" w:rsidP="004F22A6">
      <w:r>
        <w:t>Aplicações:</w:t>
      </w:r>
    </w:p>
    <w:p w14:paraId="478D87F6" w14:textId="2E6E29B5" w:rsidR="00E0380E" w:rsidRDefault="00E0380E" w:rsidP="00E0380E">
      <w:pPr>
        <w:spacing w:line="240" w:lineRule="auto"/>
      </w:pPr>
      <w:r>
        <w:t>Programação Web</w:t>
      </w:r>
    </w:p>
    <w:p w14:paraId="5342CB8F" w14:textId="742D759C" w:rsidR="00E0380E" w:rsidRDefault="00E0380E" w:rsidP="00E0380E">
      <w:pPr>
        <w:spacing w:line="240" w:lineRule="auto"/>
      </w:pPr>
      <w:r>
        <w:t>Aplicativo de celulares</w:t>
      </w:r>
    </w:p>
    <w:p w14:paraId="0F05DC7C" w14:textId="6A186AF5" w:rsidR="00E0380E" w:rsidRPr="004F45C1" w:rsidRDefault="00E0380E" w:rsidP="00E0380E">
      <w:pPr>
        <w:spacing w:line="240" w:lineRule="auto"/>
        <w:rPr>
          <w:lang w:val="en-US"/>
        </w:rPr>
      </w:pPr>
      <w:proofErr w:type="spellStart"/>
      <w:r w:rsidRPr="004F45C1">
        <w:rPr>
          <w:lang w:val="en-US"/>
        </w:rPr>
        <w:t>SmartWatches</w:t>
      </w:r>
      <w:proofErr w:type="spellEnd"/>
    </w:p>
    <w:p w14:paraId="45CC3443" w14:textId="246F243B" w:rsidR="00E0380E" w:rsidRPr="004F45C1" w:rsidRDefault="00E0380E" w:rsidP="00E0380E">
      <w:pPr>
        <w:spacing w:line="240" w:lineRule="auto"/>
        <w:rPr>
          <w:lang w:val="en-US"/>
        </w:rPr>
      </w:pPr>
      <w:r w:rsidRPr="004F45C1">
        <w:rPr>
          <w:lang w:val="en-US"/>
        </w:rPr>
        <w:t>Games</w:t>
      </w:r>
    </w:p>
    <w:p w14:paraId="56CDA4D4" w14:textId="0971EE41" w:rsidR="00E0380E" w:rsidRPr="004F45C1" w:rsidRDefault="00E0380E" w:rsidP="00E0380E">
      <w:pPr>
        <w:spacing w:line="240" w:lineRule="auto"/>
        <w:rPr>
          <w:lang w:val="en-US"/>
        </w:rPr>
      </w:pPr>
      <w:r w:rsidRPr="004F45C1">
        <w:rPr>
          <w:lang w:val="en-US"/>
        </w:rPr>
        <w:t>Internet of things</w:t>
      </w:r>
    </w:p>
    <w:p w14:paraId="768BEF93" w14:textId="0B1DB2E5" w:rsidR="00E0380E" w:rsidRPr="004F45C1" w:rsidRDefault="00E0380E" w:rsidP="004F22A6">
      <w:pPr>
        <w:rPr>
          <w:lang w:val="en-US"/>
        </w:rPr>
      </w:pPr>
      <w:r w:rsidRPr="004F45C1">
        <w:rPr>
          <w:lang w:val="en-US"/>
        </w:rPr>
        <w:t>APIs</w:t>
      </w:r>
    </w:p>
    <w:p w14:paraId="0D64B7E3" w14:textId="3F132EF3" w:rsidR="00E0380E" w:rsidRDefault="003573F4" w:rsidP="003573F4">
      <w:pPr>
        <w:pStyle w:val="Ttulo2"/>
      </w:pPr>
      <w:r>
        <w:t>Recursos Básicos</w:t>
      </w:r>
    </w:p>
    <w:p w14:paraId="5DFCEB5B" w14:textId="678D83D1" w:rsidR="003573F4" w:rsidRDefault="00CF541D" w:rsidP="003573F4">
      <w:r>
        <w:t>Comentário de código igual a linguagem c/c++.</w:t>
      </w:r>
    </w:p>
    <w:p w14:paraId="3B06DFB0" w14:textId="2C0D0923" w:rsidR="00CF541D" w:rsidRDefault="00CF541D" w:rsidP="003573F4">
      <w:r>
        <w:t>Variável: funciona igual uma variável em matemática, podendo ser alterado ao longo do código.</w:t>
      </w:r>
    </w:p>
    <w:p w14:paraId="6B3C9CD5" w14:textId="2C0A0061" w:rsidR="00A92929" w:rsidRDefault="00CF541D" w:rsidP="005870F8">
      <w:r>
        <w:t>Constante (sempre em letra maiúscula): assume um valor que não pode ser manipulado mais depois da definição.</w:t>
      </w:r>
    </w:p>
    <w:p w14:paraId="79AED12B" w14:textId="057527B2" w:rsidR="00A92929" w:rsidRDefault="00A92929" w:rsidP="003573F4">
      <w:r>
        <w:t xml:space="preserve">Funções: usa a terminologia </w:t>
      </w:r>
      <w:proofErr w:type="spellStart"/>
      <w:r>
        <w:t>function</w:t>
      </w:r>
      <w:proofErr w:type="spellEnd"/>
      <w:r>
        <w:t xml:space="preserve"> com o nome da função logo em seguida.</w:t>
      </w:r>
    </w:p>
    <w:p w14:paraId="7A809913" w14:textId="327D6931" w:rsidR="00A92929" w:rsidRDefault="00A92929" w:rsidP="003573F4"/>
    <w:p w14:paraId="10395DFC" w14:textId="5669FE1F" w:rsidR="00A92929" w:rsidRDefault="00A92929" w:rsidP="00A92929">
      <w:pPr>
        <w:pStyle w:val="Ttulo2"/>
      </w:pPr>
      <w:r>
        <w:t xml:space="preserve">Console </w:t>
      </w:r>
      <w:proofErr w:type="spellStart"/>
      <w:r>
        <w:t>pg</w:t>
      </w:r>
      <w:proofErr w:type="spellEnd"/>
      <w:r>
        <w:t xml:space="preserve"> Web e Terminal</w:t>
      </w:r>
    </w:p>
    <w:p w14:paraId="3B46CFE4" w14:textId="26A2357F" w:rsidR="00A92929" w:rsidRDefault="00A92929" w:rsidP="00A92929"/>
    <w:p w14:paraId="37EB108B" w14:textId="357F620F" w:rsidR="00A92929" w:rsidRDefault="00A92929" w:rsidP="00A92929">
      <w:r>
        <w:t>Web:</w:t>
      </w:r>
      <w:r w:rsidR="006323B7">
        <w:t xml:space="preserve"> Utilização do console web na área de inspecionar da página do google </w:t>
      </w:r>
      <w:proofErr w:type="spellStart"/>
      <w:r w:rsidR="006323B7">
        <w:t>chrome</w:t>
      </w:r>
      <w:proofErr w:type="spellEnd"/>
      <w:r w:rsidR="006323B7">
        <w:t>.</w:t>
      </w:r>
    </w:p>
    <w:p w14:paraId="08C174E4" w14:textId="2CD51071" w:rsidR="006323B7" w:rsidRDefault="006323B7" w:rsidP="006323B7">
      <w:r>
        <w:t>Terminal: utilização do node.js.</w:t>
      </w:r>
    </w:p>
    <w:p w14:paraId="04E49765" w14:textId="5090C296" w:rsidR="006323B7" w:rsidRDefault="006323B7" w:rsidP="006323B7"/>
    <w:p w14:paraId="5C85E239" w14:textId="31A4B8DC" w:rsidR="006323B7" w:rsidRDefault="006323B7" w:rsidP="006323B7">
      <w:pPr>
        <w:pStyle w:val="Ttulo2"/>
      </w:pPr>
      <w:r>
        <w:t>Estrutura de Projeto</w:t>
      </w:r>
    </w:p>
    <w:p w14:paraId="1754A651" w14:textId="4CF97DA3" w:rsidR="006323B7" w:rsidRDefault="004F45C1" w:rsidP="006323B7">
      <w:r>
        <w:t>Para importar um arquivo JS em uma página HTML é necessário utilizar o &lt;</w:t>
      </w:r>
      <w:r w:rsidR="005870F8">
        <w:t>script</w:t>
      </w:r>
      <w:r>
        <w:t xml:space="preserve"> </w:t>
      </w:r>
      <w:proofErr w:type="spellStart"/>
      <w:r>
        <w:t>src</w:t>
      </w:r>
      <w:proofErr w:type="spellEnd"/>
      <w:r>
        <w:t xml:space="preserve">=”endereço do arquivo </w:t>
      </w:r>
      <w:proofErr w:type="spellStart"/>
      <w:r>
        <w:t>js</w:t>
      </w:r>
      <w:proofErr w:type="spellEnd"/>
      <w:r>
        <w:t>”&gt;&lt;/script&gt;</w:t>
      </w:r>
    </w:p>
    <w:p w14:paraId="1A55AAA9" w14:textId="7AEAA5AA" w:rsidR="005870F8" w:rsidRDefault="005870F8" w:rsidP="006323B7">
      <w:r>
        <w:t xml:space="preserve">Para importar arquivos CSS para o HTML, é necessário utilizar o </w:t>
      </w:r>
    </w:p>
    <w:p w14:paraId="16E274DA" w14:textId="79ABC0AC" w:rsidR="005870F8" w:rsidRPr="004D023C" w:rsidRDefault="005870F8" w:rsidP="006323B7">
      <w:r w:rsidRPr="004D023C">
        <w:t xml:space="preserve">&lt;link </w:t>
      </w:r>
      <w:proofErr w:type="spellStart"/>
      <w:r w:rsidRPr="004D023C">
        <w:t>rel</w:t>
      </w:r>
      <w:proofErr w:type="spellEnd"/>
      <w:r w:rsidRPr="004D023C">
        <w:t>=”</w:t>
      </w:r>
      <w:proofErr w:type="spellStart"/>
      <w:r w:rsidRPr="004D023C">
        <w:t>stylesheet</w:t>
      </w:r>
      <w:proofErr w:type="spellEnd"/>
      <w:r w:rsidRPr="004D023C">
        <w:t xml:space="preserve">” </w:t>
      </w:r>
      <w:proofErr w:type="spellStart"/>
      <w:r w:rsidRPr="004D023C">
        <w:t>href</w:t>
      </w:r>
      <w:proofErr w:type="spellEnd"/>
      <w:r w:rsidRPr="004D023C">
        <w:t>=”endereço do arquivo”/&gt;</w:t>
      </w:r>
    </w:p>
    <w:p w14:paraId="397045BC" w14:textId="2330163D" w:rsidR="00C90CF9" w:rsidRPr="004D023C" w:rsidRDefault="00C90CF9" w:rsidP="006323B7"/>
    <w:p w14:paraId="06D1ECF1" w14:textId="6A247964" w:rsidR="00C90CF9" w:rsidRDefault="00C90CF9" w:rsidP="00C90CF9">
      <w:pPr>
        <w:pStyle w:val="Ttulo2"/>
      </w:pPr>
      <w:r>
        <w:t>Interação com o DOM</w:t>
      </w:r>
    </w:p>
    <w:p w14:paraId="1451D31D" w14:textId="483DAE11" w:rsidR="00C90CF9" w:rsidRDefault="00C90CF9" w:rsidP="00C90CF9"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– são os elementos que existem na página.</w:t>
      </w:r>
    </w:p>
    <w:p w14:paraId="014B9F77" w14:textId="79CC25EE" w:rsidR="00C90CF9" w:rsidRDefault="00C90CF9" w:rsidP="00C90CF9"/>
    <w:p w14:paraId="27D8143F" w14:textId="278D873C" w:rsidR="0026010C" w:rsidRDefault="0026010C" w:rsidP="00C90CF9"/>
    <w:p w14:paraId="7B89D42C" w14:textId="719D91D8" w:rsidR="0026010C" w:rsidRDefault="0026010C" w:rsidP="00C90CF9"/>
    <w:p w14:paraId="44F10108" w14:textId="6CC16998" w:rsidR="0026010C" w:rsidRDefault="0026010C" w:rsidP="00C90CF9"/>
    <w:p w14:paraId="2F86CAD9" w14:textId="7914BE19" w:rsidR="0026010C" w:rsidRDefault="0026010C" w:rsidP="0028043F">
      <w:pPr>
        <w:pStyle w:val="Ttulo2"/>
      </w:pPr>
      <w:r>
        <w:t>Mercado de Trabalho</w:t>
      </w:r>
    </w:p>
    <w:p w14:paraId="3F3C074A" w14:textId="3692589F" w:rsidR="0026010C" w:rsidRDefault="0026010C" w:rsidP="0026010C">
      <w:r>
        <w:t>Frameworks e Bibliotecas:</w:t>
      </w:r>
    </w:p>
    <w:p w14:paraId="275EA920" w14:textId="0F8D7071" w:rsidR="0026010C" w:rsidRPr="0026010C" w:rsidRDefault="0026010C" w:rsidP="0026010C">
      <w:r w:rsidRPr="0026010C">
        <w:t>Principais bibliotecas utilizadas p</w:t>
      </w:r>
      <w:r>
        <w:t>elas empresas ou pelo mercado.</w:t>
      </w:r>
    </w:p>
    <w:p w14:paraId="0C14BDA9" w14:textId="64A0508E" w:rsidR="0026010C" w:rsidRPr="0026010C" w:rsidRDefault="0026010C" w:rsidP="0026010C">
      <w:proofErr w:type="spellStart"/>
      <w:r w:rsidRPr="0026010C">
        <w:t>VueJS</w:t>
      </w:r>
      <w:proofErr w:type="spellEnd"/>
    </w:p>
    <w:p w14:paraId="753F5457" w14:textId="377C1FC4" w:rsidR="0026010C" w:rsidRPr="004D023C" w:rsidRDefault="0026010C" w:rsidP="0026010C">
      <w:r w:rsidRPr="004D023C">
        <w:t>Angular</w:t>
      </w:r>
    </w:p>
    <w:p w14:paraId="2FDB6471" w14:textId="32414D1A" w:rsidR="0026010C" w:rsidRPr="004D023C" w:rsidRDefault="0026010C" w:rsidP="0026010C">
      <w:proofErr w:type="spellStart"/>
      <w:r w:rsidRPr="004D023C">
        <w:t>React</w:t>
      </w:r>
      <w:proofErr w:type="spellEnd"/>
    </w:p>
    <w:p w14:paraId="0E37B43E" w14:textId="401F4F28" w:rsidR="0026010C" w:rsidRPr="004D023C" w:rsidRDefault="0026010C" w:rsidP="0026010C">
      <w:proofErr w:type="spellStart"/>
      <w:r w:rsidRPr="004D023C">
        <w:t>jQuery</w:t>
      </w:r>
      <w:proofErr w:type="spellEnd"/>
    </w:p>
    <w:p w14:paraId="0C2C7C8A" w14:textId="21B266CB" w:rsidR="0026010C" w:rsidRPr="004D023C" w:rsidRDefault="0026010C" w:rsidP="0026010C"/>
    <w:p w14:paraId="541E371D" w14:textId="5993F9A4" w:rsidR="0026010C" w:rsidRPr="004D023C" w:rsidRDefault="0026010C" w:rsidP="0026010C">
      <w:r w:rsidRPr="004D023C">
        <w:t>Sites populares para programadores:</w:t>
      </w:r>
    </w:p>
    <w:p w14:paraId="1CDCFEF8" w14:textId="7B411465" w:rsidR="0026010C" w:rsidRDefault="0026010C" w:rsidP="0026010C">
      <w:pPr>
        <w:rPr>
          <w:lang w:val="en-US"/>
        </w:rPr>
      </w:pPr>
      <w:r>
        <w:rPr>
          <w:lang w:val="en-US"/>
        </w:rPr>
        <w:t xml:space="preserve">W3C, MDN web docs, DIO, </w:t>
      </w:r>
      <w:proofErr w:type="spellStart"/>
      <w:r>
        <w:rPr>
          <w:lang w:val="en-US"/>
        </w:rPr>
        <w:t>Stackoverflow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, GitHub e LinkedIn.</w:t>
      </w:r>
    </w:p>
    <w:p w14:paraId="0AB84FAB" w14:textId="5BD51907" w:rsidR="00E5487F" w:rsidRDefault="00E5487F" w:rsidP="0026010C">
      <w:pPr>
        <w:rPr>
          <w:lang w:val="en-US"/>
        </w:rPr>
      </w:pPr>
    </w:p>
    <w:p w14:paraId="192E0D71" w14:textId="77777777" w:rsidR="00E5487F" w:rsidRDefault="00E5487F" w:rsidP="0026010C">
      <w:pPr>
        <w:rPr>
          <w:lang w:val="en-US"/>
        </w:rPr>
      </w:pPr>
    </w:p>
    <w:p w14:paraId="49015480" w14:textId="53137BC7" w:rsidR="0028043F" w:rsidRDefault="0028043F" w:rsidP="0026010C">
      <w:pPr>
        <w:rPr>
          <w:lang w:val="en-US"/>
        </w:rPr>
      </w:pPr>
    </w:p>
    <w:p w14:paraId="71500DDE" w14:textId="39ADB7A2" w:rsidR="000B00D4" w:rsidRPr="004D023C" w:rsidRDefault="00E5487F" w:rsidP="00E5487F">
      <w:pPr>
        <w:pStyle w:val="Ttulo1"/>
        <w:ind w:left="1415"/>
      </w:pPr>
      <w:proofErr w:type="spellStart"/>
      <w:r w:rsidRPr="004D023C">
        <w:t>Syntaxes</w:t>
      </w:r>
      <w:proofErr w:type="spellEnd"/>
      <w:r w:rsidR="000B00D4" w:rsidRPr="004D023C">
        <w:t xml:space="preserve"> </w:t>
      </w:r>
      <w:proofErr w:type="spellStart"/>
      <w:r w:rsidR="000B00D4" w:rsidRPr="004D023C">
        <w:t>JavaScript</w:t>
      </w:r>
      <w:proofErr w:type="spellEnd"/>
    </w:p>
    <w:p w14:paraId="5FFBA0EA" w14:textId="77777777" w:rsidR="00F628A0" w:rsidRPr="004D023C" w:rsidRDefault="00F628A0" w:rsidP="00F628A0"/>
    <w:p w14:paraId="1D9005A2" w14:textId="4296E255" w:rsidR="000B00D4" w:rsidRDefault="00E5487F" w:rsidP="000B00D4">
      <w:r w:rsidRPr="000B00D4">
        <w:t>Programação</w:t>
      </w:r>
      <w:r w:rsidR="000B00D4" w:rsidRPr="000B00D4">
        <w:t xml:space="preserve"> de alto nível q</w:t>
      </w:r>
      <w:r w:rsidR="000B00D4">
        <w:t>ue integra páginas web e app mobile.</w:t>
      </w:r>
    </w:p>
    <w:p w14:paraId="77632978" w14:textId="5EDBC86F" w:rsidR="000B00D4" w:rsidRDefault="000B00D4" w:rsidP="000B00D4">
      <w:r>
        <w:t>Realiza scripts dinâmicos que realizam interações em páginas web e aplicativos.</w:t>
      </w:r>
    </w:p>
    <w:p w14:paraId="30A5273D" w14:textId="370E7EF6" w:rsidR="000B00D4" w:rsidRDefault="000B00D4" w:rsidP="000B00D4"/>
    <w:p w14:paraId="422969BA" w14:textId="66D4CB58" w:rsidR="00F628A0" w:rsidRDefault="00F628A0" w:rsidP="00E5487F">
      <w:pPr>
        <w:pStyle w:val="Ttulo2"/>
      </w:pPr>
      <w:r>
        <w:t>Tipagem:</w:t>
      </w:r>
    </w:p>
    <w:p w14:paraId="0C89C9B6" w14:textId="1D0BFD52" w:rsidR="00F628A0" w:rsidRDefault="00F628A0" w:rsidP="00F628A0"/>
    <w:p w14:paraId="70020116" w14:textId="3F74F524" w:rsidR="00F628A0" w:rsidRDefault="00F628A0" w:rsidP="00F628A0">
      <w:r>
        <w:t>Funciona como uma regra de uso de dados, quanto mais forte a tipagem, mais obrigatório é a declaração do tipo de dado.</w:t>
      </w:r>
    </w:p>
    <w:p w14:paraId="04ED37FB" w14:textId="0B384F1F" w:rsidR="00F628A0" w:rsidRDefault="00F628A0" w:rsidP="00F628A0">
      <w:r>
        <w:t xml:space="preserve">A tipagem em </w:t>
      </w:r>
      <w:proofErr w:type="spellStart"/>
      <w:r>
        <w:t>JavaScript</w:t>
      </w:r>
      <w:proofErr w:type="spellEnd"/>
      <w:r>
        <w:t xml:space="preserve"> é fraca, a declaração dos dados acontece de modo dinâmico.</w:t>
      </w:r>
    </w:p>
    <w:p w14:paraId="0A400632" w14:textId="553A6CE7" w:rsidR="00F628A0" w:rsidRDefault="00F628A0" w:rsidP="00F628A0"/>
    <w:p w14:paraId="3D70B15C" w14:textId="6A258D71" w:rsidR="00F628A0" w:rsidRPr="004D023C" w:rsidRDefault="00F628A0" w:rsidP="00E5487F">
      <w:pPr>
        <w:pStyle w:val="Ttulo2"/>
      </w:pPr>
      <w:r w:rsidRPr="004D023C">
        <w:t>Tipos Primitivos</w:t>
      </w:r>
    </w:p>
    <w:p w14:paraId="05632FB1" w14:textId="492953AB" w:rsidR="00F628A0" w:rsidRPr="004D023C" w:rsidRDefault="00F628A0" w:rsidP="00F628A0"/>
    <w:p w14:paraId="517BB411" w14:textId="5E24C529" w:rsidR="00F628A0" w:rsidRPr="004D023C" w:rsidRDefault="00F628A0" w:rsidP="00F628A0">
      <w:proofErr w:type="spellStart"/>
      <w:r w:rsidRPr="004D023C">
        <w:t>Boolean</w:t>
      </w:r>
      <w:proofErr w:type="spellEnd"/>
      <w:r w:rsidRPr="004D023C">
        <w:t xml:space="preserve"> (valores verdadeiro ou false), </w:t>
      </w:r>
      <w:proofErr w:type="spellStart"/>
      <w:r w:rsidRPr="004D023C">
        <w:t>null</w:t>
      </w:r>
      <w:proofErr w:type="spellEnd"/>
      <w:r w:rsidRPr="004D023C">
        <w:t xml:space="preserve">, </w:t>
      </w:r>
      <w:proofErr w:type="spellStart"/>
      <w:r w:rsidRPr="004D023C">
        <w:t>undefined</w:t>
      </w:r>
      <w:proofErr w:type="spellEnd"/>
      <w:r w:rsidRPr="004D023C">
        <w:t xml:space="preserve">, </w:t>
      </w:r>
      <w:proofErr w:type="spellStart"/>
      <w:r w:rsidRPr="004D023C">
        <w:t>Number</w:t>
      </w:r>
      <w:proofErr w:type="spellEnd"/>
      <w:r w:rsidRPr="004D023C">
        <w:t xml:space="preserve">, </w:t>
      </w:r>
      <w:proofErr w:type="spellStart"/>
      <w:r w:rsidRPr="004D023C">
        <w:t>String</w:t>
      </w:r>
      <w:proofErr w:type="spellEnd"/>
      <w:r w:rsidRPr="004D023C">
        <w:t xml:space="preserve">, </w:t>
      </w:r>
      <w:proofErr w:type="spellStart"/>
      <w:r w:rsidRPr="004D023C">
        <w:t>Array</w:t>
      </w:r>
      <w:proofErr w:type="spellEnd"/>
      <w:r w:rsidRPr="004D023C">
        <w:t xml:space="preserve">, </w:t>
      </w:r>
      <w:proofErr w:type="spellStart"/>
      <w:r w:rsidRPr="004D023C">
        <w:t>Object</w:t>
      </w:r>
      <w:proofErr w:type="spellEnd"/>
      <w:r w:rsidRPr="004D023C">
        <w:t xml:space="preserve">, </w:t>
      </w:r>
      <w:proofErr w:type="spellStart"/>
      <w:r w:rsidRPr="004D023C">
        <w:t>Function</w:t>
      </w:r>
      <w:proofErr w:type="spellEnd"/>
      <w:r w:rsidRPr="004D023C">
        <w:t>.</w:t>
      </w:r>
    </w:p>
    <w:p w14:paraId="43ACB02D" w14:textId="52EF98F8" w:rsidR="00F628A0" w:rsidRPr="004D023C" w:rsidRDefault="00F628A0" w:rsidP="00F628A0"/>
    <w:p w14:paraId="4CCC4E24" w14:textId="5D416419" w:rsidR="00F628A0" w:rsidRDefault="00F628A0" w:rsidP="00F628A0">
      <w:proofErr w:type="spellStart"/>
      <w:r w:rsidRPr="00F628A0">
        <w:t>Typeof</w:t>
      </w:r>
      <w:proofErr w:type="spellEnd"/>
      <w:r>
        <w:t>()</w:t>
      </w:r>
      <w:r w:rsidRPr="00F628A0">
        <w:t xml:space="preserve"> = retorna o tipo</w:t>
      </w:r>
      <w:r>
        <w:t xml:space="preserve"> primitivo</w:t>
      </w:r>
      <w:r w:rsidRPr="00F628A0">
        <w:t xml:space="preserve"> d</w:t>
      </w:r>
      <w:r>
        <w:t>a variável escolhida entre ().</w:t>
      </w:r>
    </w:p>
    <w:p w14:paraId="30A9F397" w14:textId="02F2BFE6" w:rsidR="00F628A0" w:rsidRDefault="00F628A0" w:rsidP="00F628A0"/>
    <w:p w14:paraId="35B89E71" w14:textId="5082F8F0" w:rsidR="00F628A0" w:rsidRDefault="00F628A0" w:rsidP="00E5487F">
      <w:pPr>
        <w:pStyle w:val="Ttulo2"/>
      </w:pPr>
      <w:r>
        <w:t>Variáveis:</w:t>
      </w:r>
    </w:p>
    <w:p w14:paraId="4B94FEC1" w14:textId="5EF29F5A" w:rsidR="00F628A0" w:rsidRDefault="00F628A0" w:rsidP="00F628A0"/>
    <w:p w14:paraId="1CD826B9" w14:textId="0F86AA82" w:rsidR="005A0D3C" w:rsidRDefault="005A0D3C" w:rsidP="00F628A0">
      <w:r>
        <w:t>São dados que podem sofrer mudanças.</w:t>
      </w:r>
    </w:p>
    <w:p w14:paraId="3C47E709" w14:textId="4FF6AAB5" w:rsidR="005A0D3C" w:rsidRDefault="005A0D3C" w:rsidP="00F628A0">
      <w:r>
        <w:t xml:space="preserve">Var – escopo global e local, podendo ser alterada e caso não seja set um valor, ele será </w:t>
      </w:r>
      <w:proofErr w:type="spellStart"/>
      <w:r>
        <w:t>null</w:t>
      </w:r>
      <w:proofErr w:type="spellEnd"/>
      <w:r>
        <w:t>.</w:t>
      </w:r>
      <w:r w:rsidR="00234365">
        <w:t xml:space="preserve"> Pode receber valor comparados, exemplo var x = 5&lt;2;</w:t>
      </w:r>
    </w:p>
    <w:p w14:paraId="297B970B" w14:textId="39D4214B" w:rsidR="005A0D3C" w:rsidRDefault="005A0D3C" w:rsidP="00F628A0">
      <w:r>
        <w:t xml:space="preserve">Let – escopo local, podendo ser alterado e também recebendo </w:t>
      </w:r>
      <w:proofErr w:type="spellStart"/>
      <w:r>
        <w:t>null</w:t>
      </w:r>
      <w:proofErr w:type="spellEnd"/>
      <w:r>
        <w:t xml:space="preserve"> caso não tenha valor.</w:t>
      </w:r>
    </w:p>
    <w:p w14:paraId="1A0DFC43" w14:textId="20508607" w:rsidR="005A0D3C" w:rsidRDefault="005A0D3C" w:rsidP="00F628A0">
      <w:proofErr w:type="spellStart"/>
      <w:r>
        <w:t>Const</w:t>
      </w:r>
      <w:proofErr w:type="spellEnd"/>
      <w:r>
        <w:t xml:space="preserve"> – Escopo local, somente leitura, não podendo ser alterado, e deve possuir um valor set nele, não assumindo o </w:t>
      </w:r>
      <w:proofErr w:type="spellStart"/>
      <w:r>
        <w:t>null</w:t>
      </w:r>
      <w:proofErr w:type="spellEnd"/>
      <w:r>
        <w:t xml:space="preserve"> automático.</w:t>
      </w:r>
    </w:p>
    <w:p w14:paraId="4C328998" w14:textId="49D557E5" w:rsidR="005A0D3C" w:rsidRDefault="005A0D3C" w:rsidP="00F628A0"/>
    <w:p w14:paraId="1899D791" w14:textId="0F6A1B84" w:rsidR="005A0D3C" w:rsidRDefault="005A0D3C" w:rsidP="00F628A0">
      <w:r>
        <w:t>Escopo global: quando a variável é declarada fora de qualquer bloco, sua visibilidade fica disponível em todo o código.</w:t>
      </w:r>
    </w:p>
    <w:p w14:paraId="74AE3F30" w14:textId="358CAA76" w:rsidR="005A0D3C" w:rsidRDefault="005A0D3C" w:rsidP="00F628A0">
      <w:r>
        <w:t>Escopo Local: quando a variável é declarada dentro de um bloco, sua visibilidade pode ficar disponível ou não. Em outras palavras, ela precisa ser declarada dentro de uma função ou fora dela, porém caso a declaração seja feita dentro da função, ela não pode ser chamada por um código fora da função, é necessário chamar a própria função para ter visibilidade da variável ou constante.</w:t>
      </w:r>
    </w:p>
    <w:p w14:paraId="70744E13" w14:textId="38E42D9B" w:rsidR="00234365" w:rsidRDefault="00234365" w:rsidP="00F628A0"/>
    <w:p w14:paraId="24B67325" w14:textId="70EEAA5F" w:rsidR="00234365" w:rsidRDefault="00234365" w:rsidP="00F628A0">
      <w:r>
        <w:t>Não inicia var com número, não utilizar espaço, não usar palavras reservadas e declare a variável no topo do código.</w:t>
      </w:r>
    </w:p>
    <w:p w14:paraId="0F0AFA5F" w14:textId="3333CBBB" w:rsidR="00234365" w:rsidRDefault="00234365" w:rsidP="00F628A0"/>
    <w:p w14:paraId="651B87C5" w14:textId="17D3E063" w:rsidR="00234365" w:rsidRDefault="00234365" w:rsidP="00F628A0">
      <w:r>
        <w:t>O “=” significa atribuição, o sinal de comparação é com “==” e o “===” é o sinal de idêntico.</w:t>
      </w:r>
    </w:p>
    <w:p w14:paraId="365406E4" w14:textId="79BAD2A2" w:rsidR="00234365" w:rsidRDefault="00234365" w:rsidP="00F628A0"/>
    <w:p w14:paraId="0F2F8F42" w14:textId="77777777" w:rsidR="00E5487F" w:rsidRDefault="00E5487F" w:rsidP="00F628A0"/>
    <w:p w14:paraId="1D300ED1" w14:textId="1F6DB019" w:rsidR="00234365" w:rsidRDefault="00234365" w:rsidP="00E5487F">
      <w:pPr>
        <w:pStyle w:val="Ttulo2"/>
      </w:pPr>
      <w:r>
        <w:t>Operadores Aritméticos</w:t>
      </w:r>
    </w:p>
    <w:p w14:paraId="4E096F72" w14:textId="5B054360" w:rsidR="00234365" w:rsidRDefault="00234365" w:rsidP="00234365"/>
    <w:p w14:paraId="73F6A758" w14:textId="2E979AF0" w:rsidR="00234365" w:rsidRDefault="00234365" w:rsidP="00234365">
      <w:r>
        <w:t>Único diferente é a potência, que é escrita com “**”.</w:t>
      </w:r>
    </w:p>
    <w:p w14:paraId="091FB95D" w14:textId="2116E5E6" w:rsidR="00E5487F" w:rsidRDefault="00E5487F" w:rsidP="00234365"/>
    <w:p w14:paraId="067E7C7A" w14:textId="2A721004" w:rsidR="00E5487F" w:rsidRDefault="00E5487F" w:rsidP="00E5487F">
      <w:pPr>
        <w:pStyle w:val="Ttulo2"/>
      </w:pPr>
      <w:r>
        <w:t>Vetores e Objetos</w:t>
      </w:r>
    </w:p>
    <w:p w14:paraId="74DD3D98" w14:textId="77777777" w:rsidR="00E5487F" w:rsidRPr="00E5487F" w:rsidRDefault="00E5487F" w:rsidP="00E5487F"/>
    <w:p w14:paraId="14947535" w14:textId="3B724452" w:rsidR="00F628A0" w:rsidRDefault="00E5487F" w:rsidP="00F628A0">
      <w:proofErr w:type="spellStart"/>
      <w:r>
        <w:t>Arrays</w:t>
      </w:r>
      <w:proofErr w:type="spellEnd"/>
      <w:r>
        <w:t xml:space="preserve"> são um tipo de lista, ou matriz de variáveis, onde cada variável possui um índice. Os valores podem ser de vários tipos.</w:t>
      </w:r>
    </w:p>
    <w:p w14:paraId="29844B1C" w14:textId="0A3B2E3E" w:rsidR="00E5487F" w:rsidRDefault="00E5487F" w:rsidP="00F628A0">
      <w:pPr>
        <w:rPr>
          <w:lang w:val="en-US"/>
        </w:rPr>
      </w:pPr>
      <w:r w:rsidRPr="00E5487F">
        <w:rPr>
          <w:lang w:val="en-US"/>
        </w:rPr>
        <w:t>Let array = [‘string’, 1, true, f</w:t>
      </w:r>
      <w:r>
        <w:rPr>
          <w:lang w:val="en-US"/>
        </w:rPr>
        <w:t>alse, [‘array</w:t>
      </w:r>
      <w:proofErr w:type="gramStart"/>
      <w:r>
        <w:rPr>
          <w:lang w:val="en-US"/>
        </w:rPr>
        <w:t>1]…</w:t>
      </w:r>
      <w:proofErr w:type="gramEnd"/>
      <w:r>
        <w:rPr>
          <w:lang w:val="en-US"/>
        </w:rPr>
        <w:t>]</w:t>
      </w:r>
    </w:p>
    <w:p w14:paraId="77672668" w14:textId="637EEFCC" w:rsidR="00E5487F" w:rsidRDefault="00E5487F" w:rsidP="00BF56D5">
      <w:pPr>
        <w:ind w:firstLine="708"/>
      </w:pPr>
      <w:r w:rsidRPr="00E5487F">
        <w:t xml:space="preserve">Um </w:t>
      </w:r>
      <w:proofErr w:type="spellStart"/>
      <w:r w:rsidRPr="00E5487F">
        <w:t>array</w:t>
      </w:r>
      <w:proofErr w:type="spellEnd"/>
      <w:r w:rsidRPr="00E5487F">
        <w:t xml:space="preserve"> pode guardar u</w:t>
      </w:r>
      <w:r>
        <w:t xml:space="preserve">m </w:t>
      </w:r>
      <w:proofErr w:type="spellStart"/>
      <w:r>
        <w:t>array</w:t>
      </w:r>
      <w:proofErr w:type="spellEnd"/>
      <w:r>
        <w:t xml:space="preserve"> dentro</w:t>
      </w:r>
      <w:r w:rsidR="00BF56D5">
        <w:t xml:space="preserve"> e pode guardar valores de tipos diferentes no mesmo </w:t>
      </w:r>
      <w:proofErr w:type="spellStart"/>
      <w:r w:rsidR="00BF56D5">
        <w:t>array</w:t>
      </w:r>
      <w:proofErr w:type="spellEnd"/>
      <w:r w:rsidR="00BF56D5">
        <w:t>.</w:t>
      </w:r>
    </w:p>
    <w:p w14:paraId="17C25009" w14:textId="14852477" w:rsidR="00BF56D5" w:rsidRDefault="00BF56D5" w:rsidP="00BF56D5">
      <w:pPr>
        <w:ind w:firstLine="708"/>
      </w:pPr>
    </w:p>
    <w:p w14:paraId="52D4AFBD" w14:textId="3043105D" w:rsidR="00BF56D5" w:rsidRDefault="00BF56D5" w:rsidP="00BF56D5">
      <w:pPr>
        <w:pStyle w:val="Ttulo3"/>
      </w:pPr>
      <w:r>
        <w:t xml:space="preserve">Manipulação do </w:t>
      </w:r>
      <w:proofErr w:type="spellStart"/>
      <w:r>
        <w:t>Array</w:t>
      </w:r>
      <w:proofErr w:type="spellEnd"/>
    </w:p>
    <w:p w14:paraId="17D78120" w14:textId="51BF1685" w:rsidR="00BF56D5" w:rsidRDefault="00BF56D5" w:rsidP="00BF56D5"/>
    <w:p w14:paraId="2ACFD332" w14:textId="18F7F405" w:rsidR="00BF56D5" w:rsidRDefault="00BF56D5" w:rsidP="0023361B">
      <w:proofErr w:type="spellStart"/>
      <w:r>
        <w:t>Array.forEach</w:t>
      </w:r>
      <w:proofErr w:type="spellEnd"/>
      <w:r>
        <w:t>()</w:t>
      </w:r>
    </w:p>
    <w:p w14:paraId="1CF60941" w14:textId="42C17365" w:rsidR="00BF56D5" w:rsidRDefault="00BF56D5" w:rsidP="00BF56D5">
      <w:proofErr w:type="spellStart"/>
      <w:r>
        <w:t>forEach</w:t>
      </w:r>
      <w:proofErr w:type="spellEnd"/>
      <w:r>
        <w:t xml:space="preserve">() – itera um </w:t>
      </w:r>
      <w:proofErr w:type="spellStart"/>
      <w:r>
        <w:t>array</w:t>
      </w:r>
      <w:proofErr w:type="spellEnd"/>
      <w:r>
        <w:t>;</w:t>
      </w:r>
    </w:p>
    <w:p w14:paraId="3D51E955" w14:textId="78718322" w:rsidR="00BF56D5" w:rsidRDefault="00BF56D5" w:rsidP="00BF56D5">
      <w:proofErr w:type="spellStart"/>
      <w:r>
        <w:t>push</w:t>
      </w:r>
      <w:proofErr w:type="spellEnd"/>
      <w:r>
        <w:t xml:space="preserve">() – adiciona um item no final do </w:t>
      </w:r>
      <w:proofErr w:type="spellStart"/>
      <w:r>
        <w:t>array</w:t>
      </w:r>
      <w:proofErr w:type="spellEnd"/>
      <w:r>
        <w:t>;</w:t>
      </w:r>
    </w:p>
    <w:p w14:paraId="35C09CD3" w14:textId="7B446A42" w:rsidR="00BF56D5" w:rsidRDefault="00BF56D5" w:rsidP="00BF56D5">
      <w:r>
        <w:t xml:space="preserve">pop() – remove um item no final do </w:t>
      </w:r>
      <w:proofErr w:type="spellStart"/>
      <w:r>
        <w:t>array</w:t>
      </w:r>
      <w:proofErr w:type="spellEnd"/>
      <w:r>
        <w:t>;</w:t>
      </w:r>
    </w:p>
    <w:p w14:paraId="0AAD5327" w14:textId="73E9F035" w:rsidR="00BF56D5" w:rsidRDefault="00BF56D5" w:rsidP="00BF56D5">
      <w:r>
        <w:t xml:space="preserve">shift() – remove um item do início do </w:t>
      </w:r>
      <w:proofErr w:type="spellStart"/>
      <w:r>
        <w:t>array</w:t>
      </w:r>
      <w:proofErr w:type="spellEnd"/>
      <w:r>
        <w:t>;</w:t>
      </w:r>
    </w:p>
    <w:p w14:paraId="70B124FA" w14:textId="0620113F" w:rsidR="00BF56D5" w:rsidRDefault="00BF56D5" w:rsidP="00BF56D5">
      <w:proofErr w:type="spellStart"/>
      <w:r>
        <w:t>unshift</w:t>
      </w:r>
      <w:proofErr w:type="spellEnd"/>
      <w:r>
        <w:t xml:space="preserve">() – adiciona um item no início do </w:t>
      </w:r>
      <w:proofErr w:type="spellStart"/>
      <w:r>
        <w:t>array</w:t>
      </w:r>
      <w:proofErr w:type="spellEnd"/>
      <w:r>
        <w:t>;</w:t>
      </w:r>
    </w:p>
    <w:p w14:paraId="174254AA" w14:textId="1274AEC7" w:rsidR="00BF56D5" w:rsidRDefault="00BF56D5" w:rsidP="00BF56D5">
      <w:proofErr w:type="spellStart"/>
      <w:r>
        <w:t>indexOf</w:t>
      </w:r>
      <w:proofErr w:type="spellEnd"/>
      <w:r>
        <w:t>() – retorna o índice do valor;</w:t>
      </w:r>
    </w:p>
    <w:p w14:paraId="2161CDE7" w14:textId="5541A0B5" w:rsidR="00BF56D5" w:rsidRDefault="00BF56D5" w:rsidP="00BF56D5">
      <w:proofErr w:type="spellStart"/>
      <w:r>
        <w:t>splice</w:t>
      </w:r>
      <w:proofErr w:type="spellEnd"/>
      <w:r>
        <w:t>() – remove ou substitui um item pelo índice;</w:t>
      </w:r>
    </w:p>
    <w:p w14:paraId="2FFD5AC7" w14:textId="739C2448" w:rsidR="00BF56D5" w:rsidRDefault="00BF56D5" w:rsidP="00BF56D5">
      <w:proofErr w:type="spellStart"/>
      <w:r>
        <w:t>slice</w:t>
      </w:r>
      <w:proofErr w:type="spellEnd"/>
      <w:r>
        <w:t xml:space="preserve">() – retorna uma parte de um </w:t>
      </w:r>
      <w:proofErr w:type="spellStart"/>
      <w:r>
        <w:t>array</w:t>
      </w:r>
      <w:proofErr w:type="spellEnd"/>
      <w:r>
        <w:t xml:space="preserve"> existente;</w:t>
      </w:r>
    </w:p>
    <w:p w14:paraId="4828E195" w14:textId="6362DBAE" w:rsidR="0023361B" w:rsidRDefault="0023361B" w:rsidP="00BF56D5"/>
    <w:p w14:paraId="62929825" w14:textId="56B5C8AD" w:rsidR="0023361B" w:rsidRDefault="0023361B" w:rsidP="0023361B">
      <w:pPr>
        <w:pStyle w:val="Ttulo3"/>
      </w:pPr>
      <w:r>
        <w:t>Objetos</w:t>
      </w:r>
    </w:p>
    <w:p w14:paraId="16E07582" w14:textId="3C08BBD7" w:rsidR="0023361B" w:rsidRDefault="0023361B" w:rsidP="0023361B"/>
    <w:p w14:paraId="361B091D" w14:textId="23B4201D" w:rsidR="0023361B" w:rsidRDefault="0023361B" w:rsidP="0023361B">
      <w:r>
        <w:t>Dados que possuem propriedades e valores que definem suas características. Deve ser declarado entre “{}”</w:t>
      </w:r>
    </w:p>
    <w:p w14:paraId="5040B42D" w14:textId="5D4D12AA" w:rsidR="0023361B" w:rsidRDefault="0023361B" w:rsidP="0023361B"/>
    <w:p w14:paraId="70D1E84F" w14:textId="4666C4C3" w:rsidR="0023361B" w:rsidRDefault="0023361B" w:rsidP="0023361B">
      <w:r>
        <w:t xml:space="preserve">As propriedade de objetos podem ser atribuídas </w:t>
      </w:r>
      <w:proofErr w:type="gramStart"/>
      <w:r>
        <w:t>à</w:t>
      </w:r>
      <w:proofErr w:type="gramEnd"/>
      <w:r>
        <w:t xml:space="preserve"> variáveis, facilitando a manipulação do objeto, isso se chama desestruturação.</w:t>
      </w:r>
    </w:p>
    <w:p w14:paraId="6F975390" w14:textId="7F24B5F7" w:rsidR="0023361B" w:rsidRDefault="0023361B" w:rsidP="0023361B">
      <w:r>
        <w:t>Var xicara{</w:t>
      </w:r>
    </w:p>
    <w:p w14:paraId="57AEAF10" w14:textId="5B7DF7DD" w:rsidR="00BF56D5" w:rsidRDefault="0023361B" w:rsidP="0023361B">
      <w:r>
        <w:t>Cor: ‘azul’</w:t>
      </w:r>
      <w:r w:rsidR="006B6040">
        <w:t xml:space="preserve">,  ==  var cor = </w:t>
      </w:r>
      <w:proofErr w:type="spellStart"/>
      <w:r w:rsidR="006B6040">
        <w:t>xicara.cor</w:t>
      </w:r>
      <w:proofErr w:type="spellEnd"/>
      <w:r w:rsidR="006B6040">
        <w:t>;</w:t>
      </w:r>
    </w:p>
    <w:p w14:paraId="5D6091EE" w14:textId="4393B433" w:rsidR="0023361B" w:rsidRDefault="0023361B" w:rsidP="0023361B">
      <w:r>
        <w:t>Tamanho: ‘p’</w:t>
      </w:r>
      <w:r w:rsidR="006B6040">
        <w:t>,</w:t>
      </w:r>
    </w:p>
    <w:p w14:paraId="648AC43B" w14:textId="26C2E72B" w:rsidR="0023361B" w:rsidRPr="00E5487F" w:rsidRDefault="0023361B" w:rsidP="0023361B">
      <w:proofErr w:type="spellStart"/>
      <w:r>
        <w:t>Funcao</w:t>
      </w:r>
      <w:proofErr w:type="spellEnd"/>
      <w:r>
        <w:t xml:space="preserve">: </w:t>
      </w:r>
      <w:proofErr w:type="spellStart"/>
      <w:r>
        <w:t>tomarCafe</w:t>
      </w:r>
      <w:proofErr w:type="spellEnd"/>
      <w:r>
        <w:t>()</w:t>
      </w:r>
    </w:p>
    <w:p w14:paraId="3B1A3816" w14:textId="60935F0C" w:rsidR="00E5487F" w:rsidRPr="00E5487F" w:rsidRDefault="006B6040" w:rsidP="00F628A0">
      <w:r>
        <w:t>}</w:t>
      </w:r>
    </w:p>
    <w:p w14:paraId="69CDE95E" w14:textId="40134532" w:rsidR="000B00D4" w:rsidRDefault="000B00D4" w:rsidP="000B00D4"/>
    <w:p w14:paraId="3E526C9A" w14:textId="3A55F109" w:rsidR="00D56685" w:rsidRDefault="00D56685" w:rsidP="00D56685">
      <w:pPr>
        <w:pStyle w:val="Ttulo2"/>
      </w:pPr>
      <w:r>
        <w:t>Estruturas Condicionais</w:t>
      </w:r>
    </w:p>
    <w:p w14:paraId="0E0CB878" w14:textId="190D910A" w:rsidR="00D56685" w:rsidRDefault="00D56685" w:rsidP="00D56685"/>
    <w:p w14:paraId="3881DE03" w14:textId="64469B6D" w:rsidR="00D56685" w:rsidRDefault="00D56685" w:rsidP="00D56685">
      <w:r>
        <w:t>São instruções para realizar determinadas tarefas a partir de uma condição, seja de decisão ou repetição</w:t>
      </w:r>
    </w:p>
    <w:p w14:paraId="03C5912C" w14:textId="4D5F0007" w:rsidR="00D56685" w:rsidRDefault="00D56685" w:rsidP="00D56685"/>
    <w:p w14:paraId="5090EB7A" w14:textId="1C622A3A" w:rsidR="00D56685" w:rsidRDefault="00D56685" w:rsidP="00D56685">
      <w:pPr>
        <w:pStyle w:val="Ttulo3"/>
      </w:pPr>
      <w:r>
        <w:t>Decisão:</w:t>
      </w:r>
    </w:p>
    <w:p w14:paraId="7CFAB65A" w14:textId="5574915A" w:rsidR="00D56685" w:rsidRDefault="00D56685" w:rsidP="00D56685">
      <w:r>
        <w:t>Podemos usar as palavras reservadas “</w:t>
      </w:r>
      <w:proofErr w:type="spellStart"/>
      <w:r>
        <w:t>if</w:t>
      </w:r>
      <w:proofErr w:type="spellEnd"/>
      <w:r>
        <w:t>” e “</w:t>
      </w:r>
      <w:proofErr w:type="spellStart"/>
      <w:r>
        <w:t>else</w:t>
      </w:r>
      <w:proofErr w:type="spellEnd"/>
      <w:r>
        <w:t>”.</w:t>
      </w:r>
    </w:p>
    <w:p w14:paraId="52CD30D6" w14:textId="1FBFCCE2" w:rsidR="00D56685" w:rsidRDefault="00D56685" w:rsidP="00D56685">
      <w:r>
        <w:t>“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” para estabelecer mais condições.</w:t>
      </w:r>
    </w:p>
    <w:p w14:paraId="1C23C39C" w14:textId="389E7CD1" w:rsidR="00D56685" w:rsidRDefault="00D56685" w:rsidP="00D56685">
      <w:r>
        <w:t xml:space="preserve">Ninho de </w:t>
      </w:r>
      <w:proofErr w:type="spellStart"/>
      <w:r>
        <w:t>if’s</w:t>
      </w:r>
      <w:proofErr w:type="spellEnd"/>
      <w:r>
        <w:t>:</w:t>
      </w:r>
    </w:p>
    <w:p w14:paraId="33272BC7" w14:textId="2A2D895F" w:rsidR="00D56685" w:rsidRDefault="00D56685" w:rsidP="00D56685">
      <w:r>
        <w:t>Quando se usa um “</w:t>
      </w:r>
      <w:proofErr w:type="spellStart"/>
      <w:r>
        <w:t>if</w:t>
      </w:r>
      <w:proofErr w:type="spellEnd"/>
      <w:r>
        <w:t>” dentro de outro “</w:t>
      </w:r>
      <w:proofErr w:type="spellStart"/>
      <w:r>
        <w:t>if</w:t>
      </w:r>
      <w:proofErr w:type="spellEnd"/>
      <w:r>
        <w:t>”.</w:t>
      </w:r>
    </w:p>
    <w:p w14:paraId="2FFBD7D5" w14:textId="6B93C371" w:rsidR="00D56685" w:rsidRDefault="00D56685" w:rsidP="00D56685"/>
    <w:p w14:paraId="1EBDC7AE" w14:textId="4115B0B6" w:rsidR="00D56685" w:rsidRDefault="00D56685" w:rsidP="00D56685">
      <w:proofErr w:type="spellStart"/>
      <w:r>
        <w:t>If</w:t>
      </w:r>
      <w:proofErr w:type="spellEnd"/>
      <w:r>
        <w:t xml:space="preserve"> ternário:</w:t>
      </w:r>
    </w:p>
    <w:p w14:paraId="78290503" w14:textId="1048609E" w:rsidR="00D56685" w:rsidRDefault="00D56685" w:rsidP="00D56685">
      <w:r>
        <w:t>Verificação de uma única linha:</w:t>
      </w:r>
    </w:p>
    <w:p w14:paraId="43AF3868" w14:textId="3C758127" w:rsidR="00D56685" w:rsidRDefault="00D56685" w:rsidP="00D56685">
      <w:r>
        <w:t>X != -1 &amp;&amp; y!=3 ?</w:t>
      </w:r>
    </w:p>
    <w:p w14:paraId="02E89169" w14:textId="2F1F0D43" w:rsidR="00322D01" w:rsidRDefault="00322D01" w:rsidP="00D56685"/>
    <w:p w14:paraId="554C8BF2" w14:textId="4D1F8C81" w:rsidR="00322D01" w:rsidRDefault="00322D01" w:rsidP="00D56685">
      <w:r>
        <w:t>Switch/case: funciona como uma estrutura de condição. Server para substituir o “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”. Em JS é necessário colocar um break após o </w:t>
      </w:r>
      <w:r w:rsidR="00743873">
        <w:t>término</w:t>
      </w:r>
      <w:r>
        <w:t xml:space="preserve"> da condição, para não entrar em loop eterno.</w:t>
      </w:r>
    </w:p>
    <w:p w14:paraId="47DE611A" w14:textId="393FF2A8" w:rsidR="00322D01" w:rsidRDefault="00322D01" w:rsidP="00D56685"/>
    <w:p w14:paraId="654CEED8" w14:textId="4CC38C09" w:rsidR="00322D01" w:rsidRDefault="00322D01" w:rsidP="00322D01">
      <w:pPr>
        <w:pStyle w:val="Ttulo3"/>
      </w:pPr>
      <w:r>
        <w:t>Laços e repetições:</w:t>
      </w:r>
    </w:p>
    <w:p w14:paraId="04E00B97" w14:textId="22295CED" w:rsidR="00322D01" w:rsidRDefault="00322D01" w:rsidP="00322D01"/>
    <w:p w14:paraId="27DEA500" w14:textId="0F2EA158" w:rsidR="00322D01" w:rsidRDefault="00322D01" w:rsidP="00322D01">
      <w:r>
        <w:t>Estruturas condicionais que repetem uma instrução até atingir determinada condição.</w:t>
      </w:r>
    </w:p>
    <w:p w14:paraId="0AF057FB" w14:textId="1348BAE9" w:rsidR="00322D01" w:rsidRPr="00322D01" w:rsidRDefault="00322D01" w:rsidP="00322D01">
      <w:r w:rsidRPr="00322D01">
        <w:t xml:space="preserve">- </w:t>
      </w:r>
      <w:proofErr w:type="gramStart"/>
      <w:r w:rsidRPr="00322D01">
        <w:t>for</w:t>
      </w:r>
      <w:proofErr w:type="gramEnd"/>
      <w:r w:rsidRPr="00322D01">
        <w:t>; não esquecer de d</w:t>
      </w:r>
      <w:r>
        <w:t xml:space="preserve">eclarar uma nova variável com </w:t>
      </w:r>
      <w:proofErr w:type="spellStart"/>
      <w:r>
        <w:t>let</w:t>
      </w:r>
      <w:proofErr w:type="spellEnd"/>
      <w:r>
        <w:t xml:space="preserve"> para o funcionamento do condicionamento.</w:t>
      </w:r>
    </w:p>
    <w:p w14:paraId="467FF072" w14:textId="6F4508E3" w:rsidR="00322D01" w:rsidRPr="009B7F0C" w:rsidRDefault="00322D01" w:rsidP="00322D01">
      <w:r w:rsidRPr="009B7F0C">
        <w:t xml:space="preserve">- </w:t>
      </w:r>
      <w:proofErr w:type="gramStart"/>
      <w:r w:rsidRPr="009B7F0C">
        <w:t>for/in</w:t>
      </w:r>
      <w:proofErr w:type="gramEnd"/>
      <w:r w:rsidRPr="009B7F0C">
        <w:t>;</w:t>
      </w:r>
      <w:r w:rsidR="009B7F0C" w:rsidRPr="009B7F0C">
        <w:t xml:space="preserve"> repetição a par</w:t>
      </w:r>
      <w:r w:rsidR="009B7F0C">
        <w:t>tir de uma propriedade</w:t>
      </w:r>
    </w:p>
    <w:p w14:paraId="4F89A26B" w14:textId="01974F79" w:rsidR="00322D01" w:rsidRPr="009B7F0C" w:rsidRDefault="00322D01" w:rsidP="00322D01">
      <w:r w:rsidRPr="009B7F0C">
        <w:t>- For/</w:t>
      </w:r>
      <w:proofErr w:type="spellStart"/>
      <w:r w:rsidRPr="009B7F0C">
        <w:t>of</w:t>
      </w:r>
      <w:proofErr w:type="spellEnd"/>
      <w:r w:rsidRPr="009B7F0C">
        <w:t>;</w:t>
      </w:r>
      <w:r w:rsidR="009B7F0C" w:rsidRPr="009B7F0C">
        <w:t xml:space="preserve"> repetição a partir de</w:t>
      </w:r>
      <w:r w:rsidR="009B7F0C">
        <w:t xml:space="preserve"> uma valor. Não funciona com objetos pois as propriedades variam, diferentes do índice em um </w:t>
      </w:r>
      <w:proofErr w:type="spellStart"/>
      <w:r w:rsidR="009B7F0C">
        <w:t>array</w:t>
      </w:r>
      <w:proofErr w:type="spellEnd"/>
      <w:r w:rsidR="009B7F0C">
        <w:t xml:space="preserve"> que sempre serão números inteiros.</w:t>
      </w:r>
    </w:p>
    <w:p w14:paraId="498A32CF" w14:textId="03B56CBB" w:rsidR="00322D01" w:rsidRPr="009B7F0C" w:rsidRDefault="00322D01" w:rsidP="00322D01">
      <w:r w:rsidRPr="009B7F0C">
        <w:t xml:space="preserve">- </w:t>
      </w:r>
      <w:proofErr w:type="spellStart"/>
      <w:r w:rsidRPr="009B7F0C">
        <w:t>While</w:t>
      </w:r>
      <w:proofErr w:type="spellEnd"/>
      <w:r w:rsidRPr="009B7F0C">
        <w:t>;</w:t>
      </w:r>
      <w:r w:rsidR="009B7F0C" w:rsidRPr="009B7F0C">
        <w:t xml:space="preserve"> verificação da </w:t>
      </w:r>
      <w:r w:rsidR="009B7F0C">
        <w:t>condição</w:t>
      </w:r>
      <w:r w:rsidR="009B7F0C" w:rsidRPr="009B7F0C">
        <w:t xml:space="preserve"> é</w:t>
      </w:r>
      <w:r w:rsidR="009B7F0C">
        <w:t xml:space="preserve"> feita antes da execução</w:t>
      </w:r>
    </w:p>
    <w:p w14:paraId="4E140FC8" w14:textId="6E0474DF" w:rsidR="00322D01" w:rsidRDefault="00322D01" w:rsidP="00322D01">
      <w:r w:rsidRPr="009B7F0C">
        <w:t>- Do/</w:t>
      </w:r>
      <w:proofErr w:type="spellStart"/>
      <w:r w:rsidRPr="009B7F0C">
        <w:t>while</w:t>
      </w:r>
      <w:proofErr w:type="spellEnd"/>
      <w:r w:rsidRPr="009B7F0C">
        <w:t>;</w:t>
      </w:r>
      <w:r w:rsidR="009B7F0C" w:rsidRPr="009B7F0C">
        <w:t xml:space="preserve"> a verificação d</w:t>
      </w:r>
      <w:r w:rsidR="009B7F0C">
        <w:t>a condição é feita depois da execução</w:t>
      </w:r>
    </w:p>
    <w:p w14:paraId="3C0489D2" w14:textId="15280C0B" w:rsidR="00CB6AC6" w:rsidRDefault="00CB6AC6" w:rsidP="00322D01"/>
    <w:p w14:paraId="3C62B1CD" w14:textId="314BDAF8" w:rsidR="00CB6AC6" w:rsidRDefault="00CB6AC6" w:rsidP="00322D01"/>
    <w:p w14:paraId="461C193C" w14:textId="3F00F507" w:rsidR="00CB6AC6" w:rsidRDefault="00CB6AC6" w:rsidP="00322D01"/>
    <w:p w14:paraId="22C4EC67" w14:textId="3FBE74DC" w:rsidR="00CB6AC6" w:rsidRDefault="00CB6AC6" w:rsidP="00CB6AC6">
      <w:pPr>
        <w:pStyle w:val="Ttulo2"/>
      </w:pPr>
      <w:r>
        <w:t>Funções e suas particularidades:</w:t>
      </w:r>
    </w:p>
    <w:p w14:paraId="0F13DA90" w14:textId="22B55D26" w:rsidR="00CB6AC6" w:rsidRDefault="00CB6AC6" w:rsidP="00CB6AC6">
      <w:r>
        <w:t>São blocos de comando e instruções para a execução de determinadas tarefas.</w:t>
      </w:r>
    </w:p>
    <w:p w14:paraId="22C3303B" w14:textId="3391E246" w:rsidR="00CB6AC6" w:rsidRDefault="00CB6AC6" w:rsidP="00CB6AC6">
      <w:r>
        <w:t xml:space="preserve">Utilização do </w:t>
      </w:r>
      <w:proofErr w:type="spellStart"/>
      <w:r>
        <w:t>function</w:t>
      </w:r>
      <w:proofErr w:type="spellEnd"/>
      <w:r>
        <w:t xml:space="preserve">(declaração de </w:t>
      </w:r>
      <w:proofErr w:type="spellStart"/>
      <w:r>
        <w:t>parametro</w:t>
      </w:r>
      <w:proofErr w:type="spellEnd"/>
      <w:r>
        <w:t>){</w:t>
      </w:r>
    </w:p>
    <w:p w14:paraId="24EB51F1" w14:textId="2CAF7DCA" w:rsidR="00CB6AC6" w:rsidRDefault="00CB6AC6" w:rsidP="00CB6AC6">
      <w:r>
        <w:t>Instrução</w:t>
      </w:r>
    </w:p>
    <w:p w14:paraId="5895651A" w14:textId="21250987" w:rsidR="00CB6AC6" w:rsidRPr="00CB6AC6" w:rsidRDefault="00CB6AC6" w:rsidP="00CB6AC6">
      <w:r>
        <w:t>}</w:t>
      </w:r>
    </w:p>
    <w:p w14:paraId="69295B2F" w14:textId="637980CD" w:rsidR="00C90CF9" w:rsidRDefault="00C90CF9" w:rsidP="00C90CF9"/>
    <w:p w14:paraId="474F312F" w14:textId="7265B1A9" w:rsidR="00CB6AC6" w:rsidRPr="009B7F0C" w:rsidRDefault="00CB6AC6" w:rsidP="00C90CF9">
      <w:r>
        <w:t>As funções podem receber em sua declaração, parâmetros, que servem como variáveis, onde sua atribuição pode ser feita durante a chamada da função.</w:t>
      </w:r>
    </w:p>
    <w:p w14:paraId="4F78C702" w14:textId="7EA27503" w:rsidR="006323B7" w:rsidRDefault="006323B7" w:rsidP="006323B7"/>
    <w:p w14:paraId="396FEF46" w14:textId="0D5CA70F" w:rsidR="00CB6AC6" w:rsidRDefault="000E0ACC" w:rsidP="000E0ACC">
      <w:pPr>
        <w:pStyle w:val="Ttulo3"/>
      </w:pPr>
      <w:r>
        <w:t>Tipos de funções:</w:t>
      </w:r>
    </w:p>
    <w:p w14:paraId="3681A92A" w14:textId="77777777" w:rsidR="000E0ACC" w:rsidRPr="000E0ACC" w:rsidRDefault="000E0ACC" w:rsidP="000E0ACC"/>
    <w:p w14:paraId="496328A5" w14:textId="27438B5F" w:rsidR="000E0ACC" w:rsidRDefault="000E0ACC" w:rsidP="000E0ACC">
      <w:r>
        <w:t xml:space="preserve">Declarativas: declaradas pelo </w:t>
      </w:r>
      <w:proofErr w:type="spellStart"/>
      <w:r>
        <w:t>function</w:t>
      </w:r>
      <w:proofErr w:type="spellEnd"/>
      <w:r>
        <w:t>, são as mais comuns. É necessário que a função possua um nome.</w:t>
      </w:r>
    </w:p>
    <w:p w14:paraId="6546908E" w14:textId="5F2477A4" w:rsidR="000E0ACC" w:rsidRDefault="000E0ACC" w:rsidP="000E0ACC"/>
    <w:p w14:paraId="150EC98A" w14:textId="02A095B4" w:rsidR="000E0ACC" w:rsidRDefault="000E0ACC" w:rsidP="000E0ACC">
      <w:r>
        <w:t xml:space="preserve">Expressões de funções: são funções atribuídas </w:t>
      </w:r>
      <w:proofErr w:type="gramStart"/>
      <w:r>
        <w:t>à</w:t>
      </w:r>
      <w:proofErr w:type="gramEnd"/>
      <w:r>
        <w:t xml:space="preserve"> expressões, o nome é opcional:</w:t>
      </w:r>
    </w:p>
    <w:p w14:paraId="659BC180" w14:textId="6091A856" w:rsidR="000E0ACC" w:rsidRDefault="000E0ACC" w:rsidP="000E0ACC">
      <w:r>
        <w:t xml:space="preserve">Var função = </w:t>
      </w:r>
      <w:proofErr w:type="spellStart"/>
      <w:r>
        <w:t>function</w:t>
      </w:r>
      <w:proofErr w:type="spellEnd"/>
      <w:r>
        <w:t>(){</w:t>
      </w:r>
    </w:p>
    <w:p w14:paraId="4EF3C47B" w14:textId="4D327C3D" w:rsidR="000E0ACC" w:rsidRDefault="000E0ACC" w:rsidP="000E0ACC">
      <w:r>
        <w:t>}</w:t>
      </w:r>
    </w:p>
    <w:p w14:paraId="24D4FB77" w14:textId="19BFCCC4" w:rsidR="000E0ACC" w:rsidRDefault="000E0ACC" w:rsidP="000E0ACC"/>
    <w:p w14:paraId="6E1F2815" w14:textId="41378B37" w:rsidR="000E0ACC" w:rsidRDefault="000E0ACC" w:rsidP="000E0ACC">
      <w:r>
        <w:t xml:space="preserve">Arrow </w:t>
      </w:r>
      <w:proofErr w:type="spellStart"/>
      <w:r>
        <w:t>function</w:t>
      </w:r>
      <w:proofErr w:type="spellEnd"/>
      <w:r>
        <w:t>: são funções de expressão de sintaxe curta. Sempre serão anônimas, sendo assim não podem ser nomeadas. Deve ser declarada com parênteses ”()”, seguido de “=&gt;” e depois chaves “{}”</w:t>
      </w:r>
    </w:p>
    <w:p w14:paraId="19155780" w14:textId="231AAC62" w:rsidR="000E0ACC" w:rsidRDefault="000E0ACC" w:rsidP="000E0ACC">
      <w:r>
        <w:t>Var função = () =&gt; {</w:t>
      </w:r>
    </w:p>
    <w:p w14:paraId="5153F0FC" w14:textId="0AE4A12A" w:rsidR="000E0ACC" w:rsidRDefault="000E0ACC" w:rsidP="000E0ACC">
      <w:r>
        <w:t>}</w:t>
      </w:r>
    </w:p>
    <w:p w14:paraId="0007761E" w14:textId="6052B979" w:rsidR="000E0ACC" w:rsidRDefault="000E0ACC" w:rsidP="000E0ACC">
      <w:pPr>
        <w:pStyle w:val="Ttulo3"/>
      </w:pPr>
      <w:r>
        <w:t>Funções aritméticas:</w:t>
      </w:r>
    </w:p>
    <w:p w14:paraId="60A23896" w14:textId="4A61C655" w:rsidR="000E0ACC" w:rsidRDefault="000E0ACC" w:rsidP="000E0ACC"/>
    <w:p w14:paraId="24027DAD" w14:textId="07E5DF7C" w:rsidR="000E0ACC" w:rsidRDefault="008B4DB9" w:rsidP="000E0ACC">
      <w:proofErr w:type="spellStart"/>
      <w:r>
        <w:t>Number</w:t>
      </w:r>
      <w:proofErr w:type="spellEnd"/>
      <w:r>
        <w:t>(): para converter valores em números;</w:t>
      </w:r>
    </w:p>
    <w:p w14:paraId="18BB5A83" w14:textId="3AC3F9D6" w:rsidR="008B4DB9" w:rsidRDefault="008B4DB9" w:rsidP="000E0ACC">
      <w:r>
        <w:t>Prompt() – para registrar entradas de usuário;</w:t>
      </w:r>
    </w:p>
    <w:p w14:paraId="0B5461EF" w14:textId="63AA62BC" w:rsidR="008B4DB9" w:rsidRDefault="008B4DB9" w:rsidP="000E0ACC">
      <w:proofErr w:type="spellStart"/>
      <w:r>
        <w:t>Alert</w:t>
      </w:r>
      <w:proofErr w:type="spellEnd"/>
      <w:r>
        <w:t>() – para mostrar mensagem ao usuário;</w:t>
      </w:r>
    </w:p>
    <w:p w14:paraId="1A9AC17B" w14:textId="1BF6B712" w:rsidR="008B4DB9" w:rsidRDefault="008B4DB9" w:rsidP="000E0ACC">
      <w:proofErr w:type="spellStart"/>
      <w:r>
        <w:t>TemplateStrings</w:t>
      </w:r>
      <w:proofErr w:type="spellEnd"/>
      <w:r>
        <w:t xml:space="preserve"> – para usar </w:t>
      </w:r>
      <w:proofErr w:type="spellStart"/>
      <w:r>
        <w:t>strings</w:t>
      </w:r>
      <w:proofErr w:type="spellEnd"/>
      <w:r>
        <w:t xml:space="preserve"> junto com expressões;</w:t>
      </w:r>
    </w:p>
    <w:p w14:paraId="62D9EE76" w14:textId="5D9E20E9" w:rsidR="00192289" w:rsidRDefault="00192289" w:rsidP="000E0ACC"/>
    <w:p w14:paraId="16616C5B" w14:textId="4FCD35E1" w:rsidR="00192289" w:rsidRDefault="00192289" w:rsidP="00192289">
      <w:pPr>
        <w:pStyle w:val="Ttulo2"/>
      </w:pPr>
      <w:r>
        <w:t>Operadores:</w:t>
      </w:r>
    </w:p>
    <w:p w14:paraId="0E98D5F4" w14:textId="73BD073E" w:rsidR="00192289" w:rsidRDefault="00192289" w:rsidP="00192289">
      <w:r>
        <w:rPr>
          <w:noProof/>
        </w:rPr>
        <w:drawing>
          <wp:inline distT="0" distB="0" distL="0" distR="0" wp14:anchorId="2E97A122" wp14:editId="6C20A6A7">
            <wp:extent cx="4181475" cy="2028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B92E" w14:textId="638BE3AA" w:rsidR="00192289" w:rsidRDefault="00192289" w:rsidP="00192289"/>
    <w:p w14:paraId="08A9D551" w14:textId="7F5E5C07" w:rsidR="00192289" w:rsidRDefault="00192289" w:rsidP="00EA3B49">
      <w:pPr>
        <w:pStyle w:val="Ttulo3"/>
      </w:pPr>
      <w:r>
        <w:t>Atribuição:</w:t>
      </w:r>
    </w:p>
    <w:p w14:paraId="61FD730D" w14:textId="338169D0" w:rsidR="00192289" w:rsidRDefault="00192289" w:rsidP="00192289">
      <w:r>
        <w:t>=;</w:t>
      </w:r>
    </w:p>
    <w:p w14:paraId="06C51BDF" w14:textId="3955D7DF" w:rsidR="00192289" w:rsidRDefault="00192289" w:rsidP="00192289">
      <w:r>
        <w:t xml:space="preserve">+=; x+=y;  x = </w:t>
      </w:r>
      <w:proofErr w:type="spellStart"/>
      <w:r>
        <w:t>x+y</w:t>
      </w:r>
      <w:proofErr w:type="spellEnd"/>
      <w:r>
        <w:t>;</w:t>
      </w:r>
    </w:p>
    <w:p w14:paraId="6FAD3CBD" w14:textId="204AA984" w:rsidR="00192289" w:rsidRDefault="00192289" w:rsidP="00192289">
      <w:r>
        <w:t>*=; x = x*y;</w:t>
      </w:r>
    </w:p>
    <w:p w14:paraId="7AF9F88B" w14:textId="2CE65A7B" w:rsidR="00192289" w:rsidRDefault="00192289" w:rsidP="00192289">
      <w:r>
        <w:t>/=;</w:t>
      </w:r>
    </w:p>
    <w:p w14:paraId="1C29F102" w14:textId="6B55F9D4" w:rsidR="00192289" w:rsidRDefault="00192289" w:rsidP="00192289">
      <w:r>
        <w:t>%=;</w:t>
      </w:r>
    </w:p>
    <w:p w14:paraId="5C5E21CA" w14:textId="22433241" w:rsidR="00192289" w:rsidRDefault="00192289" w:rsidP="00192289"/>
    <w:p w14:paraId="06EBA25C" w14:textId="6C7CEE12" w:rsidR="00192289" w:rsidRDefault="00192289" w:rsidP="00EA3B49">
      <w:pPr>
        <w:pStyle w:val="Ttulo3"/>
      </w:pPr>
      <w:r>
        <w:t>Aritmética:</w:t>
      </w:r>
    </w:p>
    <w:p w14:paraId="0FC61111" w14:textId="4945AC7A" w:rsidR="00192289" w:rsidRDefault="00192289" w:rsidP="00192289">
      <w:r>
        <w:t>+; -; *... esse tipo de símbolo que pode ser usado para cálculos e determinações.</w:t>
      </w:r>
    </w:p>
    <w:p w14:paraId="10F692C6" w14:textId="5E697039" w:rsidR="00192289" w:rsidRDefault="00192289" w:rsidP="00192289"/>
    <w:p w14:paraId="0E0320B0" w14:textId="00506E12" w:rsidR="00192289" w:rsidRDefault="00192289" w:rsidP="00EA3B49">
      <w:pPr>
        <w:pStyle w:val="Ttulo3"/>
      </w:pPr>
      <w:r>
        <w:t>Comparação:</w:t>
      </w:r>
    </w:p>
    <w:p w14:paraId="289B46E3" w14:textId="00BD0C11" w:rsidR="00192289" w:rsidRDefault="00192289" w:rsidP="00192289">
      <w:r>
        <w:t xml:space="preserve">==; igual a (pode comparar o valor 2 com uma </w:t>
      </w:r>
      <w:proofErr w:type="spellStart"/>
      <w:r>
        <w:t>string</w:t>
      </w:r>
      <w:proofErr w:type="spellEnd"/>
      <w:r>
        <w:t xml:space="preserve"> que tenha o valor 2 nela, retornando igual, mas </w:t>
      </w:r>
      <w:r w:rsidR="00EA3B49">
        <w:t>os tipos são diferentes);</w:t>
      </w:r>
    </w:p>
    <w:p w14:paraId="50B62AEA" w14:textId="260AB464" w:rsidR="00192289" w:rsidRDefault="00192289" w:rsidP="00192289">
      <w:r>
        <w:t>===; mesmo valor e mesmo tipo;</w:t>
      </w:r>
    </w:p>
    <w:p w14:paraId="03B723C5" w14:textId="5BA71FDB" w:rsidR="00192289" w:rsidRDefault="00192289" w:rsidP="00192289">
      <w:r>
        <w:t>!=; diferente</w:t>
      </w:r>
    </w:p>
    <w:p w14:paraId="357E0A6C" w14:textId="4E90591D" w:rsidR="00192289" w:rsidRDefault="00192289" w:rsidP="00192289">
      <w:r>
        <w:t>!==; valor e tipos diferentes</w:t>
      </w:r>
      <w:r w:rsidR="00EA3B49">
        <w:t>;</w:t>
      </w:r>
    </w:p>
    <w:p w14:paraId="12B79983" w14:textId="2888E040" w:rsidR="00EA3B49" w:rsidRDefault="00EA3B49" w:rsidP="00192289"/>
    <w:p w14:paraId="260FD0CB" w14:textId="4EF414B2" w:rsidR="00EA3B49" w:rsidRDefault="00EA3B49" w:rsidP="00EA3B49">
      <w:pPr>
        <w:pStyle w:val="Ttulo3"/>
      </w:pPr>
      <w:r>
        <w:t>Lógica:</w:t>
      </w:r>
    </w:p>
    <w:p w14:paraId="306A8FE0" w14:textId="77777777" w:rsidR="00EA3B49" w:rsidRDefault="00EA3B49" w:rsidP="00192289">
      <w:r>
        <w:t xml:space="preserve">&amp;&amp; = “e” lógico; </w:t>
      </w:r>
    </w:p>
    <w:p w14:paraId="4C63DBBD" w14:textId="2DF1CDA2" w:rsidR="00EA3B49" w:rsidRDefault="00EA3B49" w:rsidP="00192289">
      <w:r>
        <w:t xml:space="preserve">|| = “ou” lógico; </w:t>
      </w:r>
    </w:p>
    <w:p w14:paraId="04CAE302" w14:textId="031E5DEB" w:rsidR="00EA3B49" w:rsidRDefault="00EA3B49" w:rsidP="00192289">
      <w:r>
        <w:t>! = “não” lógico;</w:t>
      </w:r>
    </w:p>
    <w:p w14:paraId="3F05B62C" w14:textId="592A797F" w:rsidR="00EA3B49" w:rsidRDefault="00EA3B49" w:rsidP="00192289"/>
    <w:p w14:paraId="4D83E0DE" w14:textId="70FB4A7A" w:rsidR="00EA3B49" w:rsidRDefault="00EA3B49" w:rsidP="00EA3B49">
      <w:pPr>
        <w:pStyle w:val="Ttulo3"/>
      </w:pPr>
      <w:r>
        <w:t>Condicional (ternário):</w:t>
      </w:r>
    </w:p>
    <w:p w14:paraId="73652713" w14:textId="0A98EE61" w:rsidR="00EA3B49" w:rsidRDefault="00EA3B49" w:rsidP="00EA3B49"/>
    <w:p w14:paraId="27FDB710" w14:textId="6E92E81C" w:rsidR="00EA3B49" w:rsidRDefault="00EA3B49" w:rsidP="00EA3B49">
      <w:r>
        <w:t>(</w:t>
      </w:r>
      <w:proofErr w:type="spellStart"/>
      <w:r>
        <w:t>condition</w:t>
      </w:r>
      <w:proofErr w:type="spellEnd"/>
      <w:r>
        <w:t>) ? expression1 : expression2</w:t>
      </w:r>
    </w:p>
    <w:p w14:paraId="2B4FB789" w14:textId="3BFAAAA1" w:rsidR="00EA3B49" w:rsidRDefault="00EA3B49" w:rsidP="00EA3B49">
      <w:r>
        <w:t xml:space="preserve">Equivale a um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1A70A6FA" w14:textId="0B939C5F" w:rsidR="00EA3B49" w:rsidRDefault="00EA3B49" w:rsidP="00EA3B49">
      <w:r>
        <w:t>Se a condição for verdadeira roda a expressão 1, se for falso roda a expressão 2.</w:t>
      </w:r>
    </w:p>
    <w:p w14:paraId="38E2AA13" w14:textId="6AA37244" w:rsidR="004D023C" w:rsidRDefault="004D023C" w:rsidP="00EA3B49"/>
    <w:p w14:paraId="1B6392F7" w14:textId="695C8789" w:rsidR="004D023C" w:rsidRDefault="004D023C" w:rsidP="004D023C">
      <w:pPr>
        <w:pStyle w:val="Ttulo1"/>
        <w:ind w:left="1415"/>
      </w:pPr>
      <w:r>
        <w:t>Variáveis e Tipos</w:t>
      </w:r>
    </w:p>
    <w:p w14:paraId="1DC88E07" w14:textId="31FD74AA" w:rsidR="004D023C" w:rsidRDefault="004D023C" w:rsidP="004D023C"/>
    <w:p w14:paraId="63717A98" w14:textId="738E1D16" w:rsidR="004D023C" w:rsidRDefault="004D023C" w:rsidP="004D023C">
      <w:r>
        <w:t>Atribuição de valores:</w:t>
      </w:r>
    </w:p>
    <w:p w14:paraId="2DFED0ED" w14:textId="4A17C711" w:rsidR="004D023C" w:rsidRDefault="004D023C" w:rsidP="004D023C">
      <w:r>
        <w:t xml:space="preserve">Utilização do </w:t>
      </w:r>
      <w:proofErr w:type="spellStart"/>
      <w:r>
        <w:t>Camel</w:t>
      </w:r>
      <w:proofErr w:type="spellEnd"/>
      <w:r>
        <w:t xml:space="preserve"> Case e Upper </w:t>
      </w:r>
      <w:proofErr w:type="spellStart"/>
      <w:r>
        <w:t>Snake</w:t>
      </w:r>
      <w:proofErr w:type="spellEnd"/>
      <w:r>
        <w:t xml:space="preserve"> case: formas de escrita do nome das variáveis. Não se usa espaço, se usa ou o </w:t>
      </w:r>
      <w:proofErr w:type="spellStart"/>
      <w:r>
        <w:t>underline</w:t>
      </w:r>
      <w:proofErr w:type="spellEnd"/>
      <w:r>
        <w:t xml:space="preserve"> ou uma letra maiúscula.</w:t>
      </w:r>
    </w:p>
    <w:p w14:paraId="5DCBDA49" w14:textId="5307696C" w:rsidR="004D023C" w:rsidRPr="00A50FBF" w:rsidRDefault="004D023C" w:rsidP="004D023C">
      <w:pPr>
        <w:rPr>
          <w:lang w:val="en-US"/>
        </w:rPr>
      </w:pPr>
      <w:r w:rsidRPr="00A50FBF">
        <w:rPr>
          <w:lang w:val="en-US"/>
        </w:rPr>
        <w:t xml:space="preserve">Ex: Camel case: </w:t>
      </w:r>
      <w:proofErr w:type="spellStart"/>
      <w:r w:rsidRPr="00A50FBF">
        <w:rPr>
          <w:lang w:val="en-US"/>
        </w:rPr>
        <w:t>variavelLegal</w:t>
      </w:r>
      <w:proofErr w:type="spellEnd"/>
      <w:r w:rsidRPr="00A50FBF">
        <w:rPr>
          <w:lang w:val="en-US"/>
        </w:rPr>
        <w:t>.</w:t>
      </w:r>
    </w:p>
    <w:p w14:paraId="5E64351D" w14:textId="31443CCE" w:rsidR="004D023C" w:rsidRDefault="004D023C" w:rsidP="004D023C">
      <w:pPr>
        <w:rPr>
          <w:lang w:val="en-US"/>
        </w:rPr>
      </w:pPr>
      <w:r w:rsidRPr="004D023C">
        <w:rPr>
          <w:lang w:val="en-US"/>
        </w:rPr>
        <w:t xml:space="preserve">Upper Snake Case: </w:t>
      </w:r>
      <w:r w:rsidR="00A50FBF" w:rsidRPr="00A50FBF">
        <w:rPr>
          <w:lang w:val="en-US"/>
        </w:rPr>
        <w:t>VARIÁVEL_LEGAL</w:t>
      </w:r>
      <w:r>
        <w:rPr>
          <w:lang w:val="en-US"/>
        </w:rPr>
        <w:t>.</w:t>
      </w:r>
    </w:p>
    <w:p w14:paraId="6E3FC286" w14:textId="1F1690C2" w:rsidR="004D023C" w:rsidRDefault="004D023C" w:rsidP="004D023C">
      <w:pPr>
        <w:rPr>
          <w:lang w:val="en-US"/>
        </w:rPr>
      </w:pPr>
    </w:p>
    <w:p w14:paraId="3FBC228A" w14:textId="300EFC86" w:rsidR="004D023C" w:rsidRDefault="004D023C" w:rsidP="004D023C">
      <w:r w:rsidRPr="004D023C">
        <w:t>Var e Let: podem t</w:t>
      </w:r>
      <w:r>
        <w:t>er seus valores alterados:</w:t>
      </w:r>
    </w:p>
    <w:p w14:paraId="49FA7A85" w14:textId="160757F6" w:rsidR="004D023C" w:rsidRDefault="004D023C" w:rsidP="004D023C">
      <w:r>
        <w:t>Let só funciona dentro de um bloco de código</w:t>
      </w:r>
      <w:r w:rsidR="00FD49EB">
        <w:t xml:space="preserve"> ou só funciona fora do bloco de código, no entanto é necessário declará-la antes de fazer uma menção a variável </w:t>
      </w:r>
      <w:r w:rsidR="00FD49EB" w:rsidRPr="00FD49EB">
        <w:rPr>
          <w:b/>
          <w:bCs/>
        </w:rPr>
        <w:t>LET</w:t>
      </w:r>
      <w:r>
        <w:t>.</w:t>
      </w:r>
    </w:p>
    <w:p w14:paraId="2F1EF771" w14:textId="34B8857F" w:rsidR="004D023C" w:rsidRDefault="004D023C" w:rsidP="004D023C">
      <w:pPr>
        <w:rPr>
          <w:b/>
          <w:bCs/>
        </w:rPr>
      </w:pPr>
      <w:proofErr w:type="spellStart"/>
      <w:r>
        <w:t>Hoisting</w:t>
      </w:r>
      <w:proofErr w:type="spellEnd"/>
      <w:r>
        <w:t xml:space="preserve">: é possível atribuir um valor a um variável antes de declará-lo. Só funciona com o </w:t>
      </w:r>
      <w:r w:rsidRPr="004D023C">
        <w:rPr>
          <w:b/>
          <w:bCs/>
        </w:rPr>
        <w:t>VAR</w:t>
      </w:r>
      <w:r>
        <w:rPr>
          <w:b/>
          <w:bCs/>
        </w:rPr>
        <w:t>.</w:t>
      </w:r>
    </w:p>
    <w:p w14:paraId="25E63527" w14:textId="630BDCBB" w:rsidR="00A50FBF" w:rsidRDefault="00A50FBF" w:rsidP="004D023C">
      <w:proofErr w:type="spellStart"/>
      <w:r>
        <w:rPr>
          <w:b/>
          <w:bCs/>
        </w:rPr>
        <w:t>Const</w:t>
      </w:r>
      <w:proofErr w:type="spellEnd"/>
      <w:r>
        <w:t xml:space="preserve">: Utilizar o </w:t>
      </w:r>
      <w:proofErr w:type="spellStart"/>
      <w:r>
        <w:t>Snake_Upper_Case</w:t>
      </w:r>
      <w:proofErr w:type="spellEnd"/>
      <w:r>
        <w:t xml:space="preserve">, seu valor não pode ser alterado nem redeclarar uma constante. Não possui </w:t>
      </w:r>
      <w:proofErr w:type="spellStart"/>
      <w:r>
        <w:t>Hoisting</w:t>
      </w:r>
      <w:proofErr w:type="spellEnd"/>
      <w:r>
        <w:t xml:space="preserve">. Além disso, a atribuição de valor deve ser feito na declaração, pois caso isso não seja feito, a linguagem vai entender a tentativa de passar um valor como uma </w:t>
      </w:r>
      <w:proofErr w:type="spellStart"/>
      <w:r>
        <w:t>reatribuição</w:t>
      </w:r>
      <w:proofErr w:type="spellEnd"/>
      <w:r>
        <w:t>.</w:t>
      </w:r>
    </w:p>
    <w:p w14:paraId="591FD42A" w14:textId="59CC609D" w:rsidR="00A50FBF" w:rsidRDefault="00A50FBF" w:rsidP="004D023C">
      <w:r>
        <w:rPr>
          <w:noProof/>
        </w:rPr>
        <w:drawing>
          <wp:inline distT="0" distB="0" distL="0" distR="0" wp14:anchorId="2CC248D5" wp14:editId="7583BBE6">
            <wp:extent cx="3799728" cy="1895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80" cy="190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3CD5" w14:textId="56AE3D86" w:rsidR="00A50FBF" w:rsidRDefault="00A50FBF" w:rsidP="00A50FBF">
      <w:pPr>
        <w:pStyle w:val="Ttulo2"/>
      </w:pPr>
      <w:r>
        <w:t>Estruturas de Dados</w:t>
      </w:r>
    </w:p>
    <w:p w14:paraId="20B31CE8" w14:textId="0F4B65FB" w:rsidR="00A50FBF" w:rsidRDefault="00A50FBF" w:rsidP="00A50FBF">
      <w:r>
        <w:t xml:space="preserve">Coisas que são semelhantes em todas as linguagens de </w:t>
      </w:r>
      <w:r w:rsidR="00026CC9">
        <w:t>programação</w:t>
      </w:r>
      <w:r>
        <w:t>.</w:t>
      </w:r>
    </w:p>
    <w:p w14:paraId="50379E98" w14:textId="2AC4859F" w:rsidR="00026CC9" w:rsidRDefault="00026CC9" w:rsidP="00A50FBF">
      <w:r>
        <w:t xml:space="preserve">Javascript é uma linguagem de tipagem dinâmica. Ou seja, não é preciso especificar o tipo do valor que </w:t>
      </w:r>
      <w:proofErr w:type="spellStart"/>
      <w:r>
        <w:t>vc</w:t>
      </w:r>
      <w:proofErr w:type="spellEnd"/>
      <w:r>
        <w:t xml:space="preserve"> está declarando.</w:t>
      </w:r>
    </w:p>
    <w:p w14:paraId="5046DF0E" w14:textId="49E80210" w:rsidR="00026CC9" w:rsidRDefault="00026CC9" w:rsidP="00A50FBF"/>
    <w:p w14:paraId="64A401D1" w14:textId="295D0244" w:rsidR="00026CC9" w:rsidRDefault="00026CC9" w:rsidP="00A50FBF">
      <w:r>
        <w:t>Divididos em dois grupos:</w:t>
      </w:r>
    </w:p>
    <w:p w14:paraId="702CBACD" w14:textId="2B3485EF" w:rsidR="00026CC9" w:rsidRPr="00360E95" w:rsidRDefault="00026CC9" w:rsidP="00A50FBF">
      <w:r w:rsidRPr="00360E95">
        <w:t xml:space="preserve">Primitivos: </w:t>
      </w:r>
      <w:proofErr w:type="spellStart"/>
      <w:r w:rsidRPr="00360E95">
        <w:t>numbers</w:t>
      </w:r>
      <w:proofErr w:type="spellEnd"/>
      <w:r w:rsidRPr="00360E95">
        <w:t xml:space="preserve">, </w:t>
      </w:r>
      <w:proofErr w:type="spellStart"/>
      <w:r w:rsidRPr="00360E95">
        <w:t>string</w:t>
      </w:r>
      <w:proofErr w:type="spellEnd"/>
      <w:r w:rsidRPr="00360E95">
        <w:t xml:space="preserve">, </w:t>
      </w:r>
      <w:proofErr w:type="spellStart"/>
      <w:r w:rsidRPr="00360E95">
        <w:t>Boolean</w:t>
      </w:r>
      <w:proofErr w:type="spellEnd"/>
      <w:r w:rsidRPr="00360E95">
        <w:t xml:space="preserve">, </w:t>
      </w:r>
      <w:proofErr w:type="spellStart"/>
      <w:r w:rsidRPr="00360E95">
        <w:t>null</w:t>
      </w:r>
      <w:proofErr w:type="spellEnd"/>
      <w:r w:rsidRPr="00360E95">
        <w:t xml:space="preserve">, </w:t>
      </w:r>
      <w:proofErr w:type="spellStart"/>
      <w:r w:rsidRPr="00360E95">
        <w:t>undefined</w:t>
      </w:r>
      <w:proofErr w:type="spellEnd"/>
      <w:r w:rsidR="00360E95" w:rsidRPr="00360E95">
        <w:t xml:space="preserve"> – A utilização desses método</w:t>
      </w:r>
      <w:r w:rsidR="00360E95">
        <w:t>s é em letra minúscula.</w:t>
      </w:r>
    </w:p>
    <w:p w14:paraId="4C825C9C" w14:textId="66C193C7" w:rsidR="00026CC9" w:rsidRDefault="00026CC9" w:rsidP="00A50FBF">
      <w:r w:rsidRPr="00360E95">
        <w:t xml:space="preserve">Compostos: </w:t>
      </w:r>
      <w:proofErr w:type="spellStart"/>
      <w:r w:rsidRPr="00360E95">
        <w:t>objects</w:t>
      </w:r>
      <w:proofErr w:type="spellEnd"/>
      <w:r w:rsidRPr="00360E95">
        <w:t xml:space="preserve"> e </w:t>
      </w:r>
      <w:proofErr w:type="spellStart"/>
      <w:r w:rsidRPr="00360E95">
        <w:t>arrays</w:t>
      </w:r>
      <w:proofErr w:type="spellEnd"/>
      <w:r w:rsidRPr="00360E95">
        <w:t>.</w:t>
      </w:r>
      <w:r w:rsidR="00360E95">
        <w:t xml:space="preserve"> – A utilização desses métodos é feito por letra maiúscula, mesmo que o nome seja o mesmo dos tipos primitivos.</w:t>
      </w:r>
    </w:p>
    <w:p w14:paraId="2B4F2D49" w14:textId="155E2F2A" w:rsidR="00360E95" w:rsidRDefault="00360E95" w:rsidP="00A50FBF">
      <w:r>
        <w:t xml:space="preserve">Ex. </w:t>
      </w:r>
      <w:proofErr w:type="spellStart"/>
      <w:r>
        <w:t>let</w:t>
      </w:r>
      <w:proofErr w:type="spellEnd"/>
      <w:r>
        <w:t xml:space="preserve"> nome = “João”; === </w:t>
      </w:r>
      <w:proofErr w:type="spellStart"/>
      <w:r>
        <w:t>string</w:t>
      </w:r>
      <w:proofErr w:type="spellEnd"/>
      <w:r>
        <w:t>;</w:t>
      </w:r>
    </w:p>
    <w:p w14:paraId="594410C2" w14:textId="2CACC088" w:rsidR="00360E95" w:rsidRPr="00360E95" w:rsidRDefault="00360E95" w:rsidP="00A50FBF">
      <w:r>
        <w:t xml:space="preserve">Let </w:t>
      </w:r>
      <w:proofErr w:type="spellStart"/>
      <w:r>
        <w:t>String</w:t>
      </w:r>
      <w:proofErr w:type="spellEnd"/>
      <w:r>
        <w:t xml:space="preserve"> = “João” === </w:t>
      </w:r>
      <w:proofErr w:type="spellStart"/>
      <w:r>
        <w:t>object</w:t>
      </w:r>
      <w:proofErr w:type="spellEnd"/>
      <w:r>
        <w:t>.</w:t>
      </w:r>
    </w:p>
    <w:p w14:paraId="05FDBF57" w14:textId="72A21870" w:rsidR="00026CC9" w:rsidRPr="00360E95" w:rsidRDefault="00026CC9" w:rsidP="00A50FBF"/>
    <w:p w14:paraId="4F90647E" w14:textId="50585297" w:rsidR="00026CC9" w:rsidRPr="004C5BD9" w:rsidRDefault="00026CC9" w:rsidP="00026CC9">
      <w:pPr>
        <w:pStyle w:val="Ttulo3"/>
      </w:pPr>
      <w:proofErr w:type="spellStart"/>
      <w:r w:rsidRPr="004C5BD9">
        <w:t>Strings</w:t>
      </w:r>
      <w:proofErr w:type="spellEnd"/>
    </w:p>
    <w:p w14:paraId="30EDA01C" w14:textId="27242C2A" w:rsidR="00026CC9" w:rsidRPr="004C5BD9" w:rsidRDefault="00026CC9" w:rsidP="00026CC9"/>
    <w:p w14:paraId="31BF0081" w14:textId="5E58CFBB" w:rsidR="00026CC9" w:rsidRPr="00026CC9" w:rsidRDefault="00026CC9" w:rsidP="00026CC9">
      <w:r w:rsidRPr="00026CC9">
        <w:t>Comumente utilizada para textos</w:t>
      </w:r>
      <w:r>
        <w:t>;</w:t>
      </w:r>
    </w:p>
    <w:p w14:paraId="58143064" w14:textId="10261EEA" w:rsidR="00026CC9" w:rsidRDefault="00026CC9" w:rsidP="00026CC9">
      <w:r w:rsidRPr="00026CC9">
        <w:t>Valores declarados entre aspas o</w:t>
      </w:r>
      <w:r>
        <w:t>u crase.</w:t>
      </w:r>
    </w:p>
    <w:p w14:paraId="217CB2A7" w14:textId="7A62E7E9" w:rsidR="00026CC9" w:rsidRDefault="00026CC9" w:rsidP="00026CC9">
      <w:r>
        <w:t>Para concatenação de textos é necessário utilizar crase.</w:t>
      </w:r>
    </w:p>
    <w:p w14:paraId="3F67D2ED" w14:textId="6CE8D80A" w:rsidR="00360E95" w:rsidRDefault="00360E95" w:rsidP="00026CC9">
      <w:r>
        <w:t>Não esquecer que a contagem de índice começa no zero, mas a medição de tamanho começa no 1.</w:t>
      </w:r>
    </w:p>
    <w:p w14:paraId="06A2D70B" w14:textId="6216C932" w:rsidR="00A31BDC" w:rsidRDefault="00A31BDC" w:rsidP="00A31BDC">
      <w:r>
        <w:t xml:space="preserve">Existem diversos métodos para alterar </w:t>
      </w:r>
      <w:proofErr w:type="spellStart"/>
      <w:r>
        <w:t>strings</w:t>
      </w:r>
      <w:proofErr w:type="spellEnd"/>
      <w:r>
        <w:t xml:space="preserve">, como o </w:t>
      </w:r>
      <w:proofErr w:type="spellStart"/>
      <w:r>
        <w:t>replace</w:t>
      </w:r>
      <w:proofErr w:type="spellEnd"/>
      <w:r>
        <w:t>.</w:t>
      </w:r>
    </w:p>
    <w:p w14:paraId="1F316E77" w14:textId="7370F7E0" w:rsidR="00A31BDC" w:rsidRDefault="00A31BDC" w:rsidP="00A31BDC">
      <w:r>
        <w:t xml:space="preserve">Método muito usado é o </w:t>
      </w:r>
      <w:proofErr w:type="spellStart"/>
      <w:r>
        <w:t>length</w:t>
      </w:r>
      <w:proofErr w:type="spellEnd"/>
      <w:r>
        <w:t>.</w:t>
      </w:r>
    </w:p>
    <w:p w14:paraId="4FE23B31" w14:textId="67654824" w:rsidR="00F47F0D" w:rsidRDefault="00F47F0D" w:rsidP="00F47F0D">
      <w:pPr>
        <w:pStyle w:val="Ttulo3"/>
      </w:pPr>
      <w:proofErr w:type="spellStart"/>
      <w:r>
        <w:t>Numbers</w:t>
      </w:r>
      <w:proofErr w:type="spellEnd"/>
    </w:p>
    <w:p w14:paraId="338D6C63" w14:textId="5383ED9A" w:rsidR="00F47F0D" w:rsidRDefault="00F47F0D" w:rsidP="00F47F0D"/>
    <w:p w14:paraId="073F0C68" w14:textId="296A59F1" w:rsidR="00F47F0D" w:rsidRDefault="00F47F0D" w:rsidP="00F47F0D">
      <w:r>
        <w:t>Números inteiros ou decimais.</w:t>
      </w:r>
    </w:p>
    <w:p w14:paraId="70092EB7" w14:textId="6F887CB5" w:rsidR="00776CBC" w:rsidRDefault="00776CBC" w:rsidP="00F47F0D">
      <w:r>
        <w:t xml:space="preserve">Para converter um dado em outro: </w:t>
      </w:r>
      <w:proofErr w:type="spellStart"/>
      <w:r>
        <w:t>Ex</w:t>
      </w:r>
      <w:proofErr w:type="spellEnd"/>
      <w:r>
        <w:t xml:space="preserve"> nome da </w:t>
      </w:r>
      <w:proofErr w:type="spellStart"/>
      <w:r>
        <w:t>variável.toString</w:t>
      </w:r>
      <w:proofErr w:type="spellEnd"/>
      <w:r>
        <w:t>().</w:t>
      </w:r>
    </w:p>
    <w:p w14:paraId="62251BFF" w14:textId="44AFE35F" w:rsidR="00776CBC" w:rsidRDefault="00776CBC" w:rsidP="00F47F0D"/>
    <w:p w14:paraId="2AB29645" w14:textId="789306E5" w:rsidR="00776CBC" w:rsidRDefault="00776CBC" w:rsidP="00776CBC">
      <w:pPr>
        <w:pStyle w:val="Ttulo3"/>
      </w:pPr>
      <w:proofErr w:type="spellStart"/>
      <w:r>
        <w:t>Boolean</w:t>
      </w:r>
      <w:proofErr w:type="spellEnd"/>
    </w:p>
    <w:p w14:paraId="3B7C6FCF" w14:textId="77777777" w:rsidR="00776CBC" w:rsidRPr="00776CBC" w:rsidRDefault="00776CBC" w:rsidP="00776CBC"/>
    <w:p w14:paraId="08AD5C6D" w14:textId="36D3E0DF" w:rsidR="00776CBC" w:rsidRDefault="00776CBC" w:rsidP="00776CBC">
      <w:r>
        <w:t>Valores verdadeiros ou falsos. Usado com valores de comparação com o == e o ===.</w:t>
      </w:r>
    </w:p>
    <w:p w14:paraId="3FA6E04A" w14:textId="7FF7469A" w:rsidR="00776CBC" w:rsidRDefault="00776CBC" w:rsidP="00776CBC"/>
    <w:p w14:paraId="4C5C8C56" w14:textId="7966AD64" w:rsidR="00776CBC" w:rsidRDefault="00776CBC" w:rsidP="00776CBC">
      <w:pPr>
        <w:pStyle w:val="Ttulo3"/>
      </w:pPr>
      <w:proofErr w:type="spellStart"/>
      <w:r>
        <w:t>Arrays</w:t>
      </w:r>
      <w:proofErr w:type="spellEnd"/>
    </w:p>
    <w:p w14:paraId="7316C21F" w14:textId="4B221593" w:rsidR="00776CBC" w:rsidRDefault="00776CBC" w:rsidP="00776CBC"/>
    <w:p w14:paraId="75A27B0C" w14:textId="1C03F5E1" w:rsidR="00776CBC" w:rsidRDefault="009B2366" w:rsidP="00776CBC">
      <w:r>
        <w:t xml:space="preserve">Lista iterável de elementos: propriedade do </w:t>
      </w:r>
      <w:proofErr w:type="spellStart"/>
      <w:r>
        <w:t>lenght</w:t>
      </w:r>
      <w:proofErr w:type="spellEnd"/>
      <w:r>
        <w:t xml:space="preserve"> e do index.</w:t>
      </w:r>
    </w:p>
    <w:p w14:paraId="1645FAD8" w14:textId="77777777" w:rsidR="009B2366" w:rsidRDefault="009B2366" w:rsidP="009B2366">
      <w:proofErr w:type="spellStart"/>
      <w:r>
        <w:t>forEach</w:t>
      </w:r>
      <w:proofErr w:type="spellEnd"/>
      <w:r>
        <w:t xml:space="preserve">() – itera um </w:t>
      </w:r>
      <w:proofErr w:type="spellStart"/>
      <w:r>
        <w:t>array</w:t>
      </w:r>
      <w:proofErr w:type="spellEnd"/>
      <w:r>
        <w:t>;</w:t>
      </w:r>
    </w:p>
    <w:p w14:paraId="15B4E4D9" w14:textId="77777777" w:rsidR="009B2366" w:rsidRDefault="009B2366" w:rsidP="009B2366">
      <w:proofErr w:type="spellStart"/>
      <w:r>
        <w:t>push</w:t>
      </w:r>
      <w:proofErr w:type="spellEnd"/>
      <w:r>
        <w:t xml:space="preserve">() – adiciona um item no final do </w:t>
      </w:r>
      <w:proofErr w:type="spellStart"/>
      <w:r>
        <w:t>array</w:t>
      </w:r>
      <w:proofErr w:type="spellEnd"/>
      <w:r>
        <w:t>;</w:t>
      </w:r>
    </w:p>
    <w:p w14:paraId="57BC0B08" w14:textId="77777777" w:rsidR="009B2366" w:rsidRDefault="009B2366" w:rsidP="009B2366">
      <w:r>
        <w:t xml:space="preserve">pop() – remove um item no final do </w:t>
      </w:r>
      <w:proofErr w:type="spellStart"/>
      <w:r>
        <w:t>array</w:t>
      </w:r>
      <w:proofErr w:type="spellEnd"/>
      <w:r>
        <w:t>;</w:t>
      </w:r>
    </w:p>
    <w:p w14:paraId="64002691" w14:textId="77777777" w:rsidR="009B2366" w:rsidRDefault="009B2366" w:rsidP="009B2366">
      <w:r>
        <w:t xml:space="preserve">shift() – remove um item do início do </w:t>
      </w:r>
      <w:proofErr w:type="spellStart"/>
      <w:r>
        <w:t>array</w:t>
      </w:r>
      <w:proofErr w:type="spellEnd"/>
      <w:r>
        <w:t>;</w:t>
      </w:r>
    </w:p>
    <w:p w14:paraId="74D481C2" w14:textId="77777777" w:rsidR="009B2366" w:rsidRDefault="009B2366" w:rsidP="009B2366">
      <w:proofErr w:type="spellStart"/>
      <w:r>
        <w:t>unshift</w:t>
      </w:r>
      <w:proofErr w:type="spellEnd"/>
      <w:r>
        <w:t xml:space="preserve">() – adiciona um item no início do </w:t>
      </w:r>
      <w:proofErr w:type="spellStart"/>
      <w:r>
        <w:t>array</w:t>
      </w:r>
      <w:proofErr w:type="spellEnd"/>
      <w:r>
        <w:t>;</w:t>
      </w:r>
    </w:p>
    <w:p w14:paraId="1782DDB3" w14:textId="77777777" w:rsidR="009B2366" w:rsidRDefault="009B2366" w:rsidP="009B2366">
      <w:proofErr w:type="spellStart"/>
      <w:r>
        <w:t>indexOf</w:t>
      </w:r>
      <w:proofErr w:type="spellEnd"/>
      <w:r>
        <w:t>() – retorna o índice do valor;</w:t>
      </w:r>
    </w:p>
    <w:p w14:paraId="127FD700" w14:textId="77777777" w:rsidR="009B2366" w:rsidRDefault="009B2366" w:rsidP="009B2366">
      <w:proofErr w:type="spellStart"/>
      <w:r>
        <w:t>splice</w:t>
      </w:r>
      <w:proofErr w:type="spellEnd"/>
      <w:r>
        <w:t>() – remove ou substitui um item pelo índice;</w:t>
      </w:r>
    </w:p>
    <w:p w14:paraId="4D67CC9A" w14:textId="2221133A" w:rsidR="009B2366" w:rsidRDefault="009B2366" w:rsidP="009B2366">
      <w:proofErr w:type="spellStart"/>
      <w:r>
        <w:t>slice</w:t>
      </w:r>
      <w:proofErr w:type="spellEnd"/>
      <w:r>
        <w:t xml:space="preserve">() – retorna uma parte de um </w:t>
      </w:r>
      <w:proofErr w:type="spellStart"/>
      <w:r>
        <w:t>array</w:t>
      </w:r>
      <w:proofErr w:type="spellEnd"/>
      <w:r>
        <w:t xml:space="preserve"> existente;</w:t>
      </w:r>
    </w:p>
    <w:p w14:paraId="69EB6565" w14:textId="069DBEEB" w:rsidR="009B2366" w:rsidRDefault="009B2366" w:rsidP="009B2366"/>
    <w:p w14:paraId="6CB1EE12" w14:textId="5FADAEB1" w:rsidR="009B2366" w:rsidRDefault="009B2366" w:rsidP="009B2366">
      <w:r>
        <w:t xml:space="preserve">Outro importante são o </w:t>
      </w:r>
      <w:proofErr w:type="spellStart"/>
      <w:r>
        <w:t>mapFilter</w:t>
      </w:r>
      <w:proofErr w:type="spellEnd"/>
      <w:r>
        <w:t xml:space="preserve"> e </w:t>
      </w:r>
      <w:proofErr w:type="spellStart"/>
      <w:r>
        <w:t>Reduce</w:t>
      </w:r>
      <w:proofErr w:type="spellEnd"/>
      <w:r>
        <w:t>.</w:t>
      </w:r>
    </w:p>
    <w:p w14:paraId="25139BE9" w14:textId="7C510ACA" w:rsidR="009B2366" w:rsidRDefault="009B2366" w:rsidP="009B2366"/>
    <w:p w14:paraId="4C17DCB8" w14:textId="3ADEB67C" w:rsidR="009B2366" w:rsidRDefault="009B2366" w:rsidP="009B2366">
      <w:pPr>
        <w:pStyle w:val="Ttulo3"/>
      </w:pPr>
      <w:r>
        <w:t>Objeto</w:t>
      </w:r>
    </w:p>
    <w:p w14:paraId="0D0B9894" w14:textId="10E91DF7" w:rsidR="009B2366" w:rsidRDefault="009B2366" w:rsidP="009B2366"/>
    <w:p w14:paraId="5A2F490C" w14:textId="1D7066FE" w:rsidR="009B2366" w:rsidRDefault="009B2366" w:rsidP="009B2366">
      <w:r>
        <w:t xml:space="preserve">Let </w:t>
      </w:r>
      <w:proofErr w:type="spellStart"/>
      <w:r>
        <w:t>person</w:t>
      </w:r>
      <w:proofErr w:type="spellEnd"/>
      <w:r>
        <w:t xml:space="preserve"> = {</w:t>
      </w:r>
      <w:proofErr w:type="spellStart"/>
      <w:r>
        <w:t>asdada</w:t>
      </w:r>
      <w:proofErr w:type="spellEnd"/>
      <w:r>
        <w:t>};</w:t>
      </w:r>
    </w:p>
    <w:p w14:paraId="7C2BE561" w14:textId="315792CF" w:rsidR="009B2366" w:rsidRDefault="009B2366" w:rsidP="009B2366">
      <w:r>
        <w:t xml:space="preserve">Assim que se declara um objeto. Pode ser um dicionário de dados ou um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map</w:t>
      </w:r>
      <w:proofErr w:type="spellEnd"/>
      <w:r w:rsidR="00D76439">
        <w:t>, também é muito comparado com uma agenda ou informações de cadastro de uma pessoa, pois é capaz de guardar diversos tipos de dados diferentes no mesmo objeto.</w:t>
      </w:r>
    </w:p>
    <w:p w14:paraId="07A7E97E" w14:textId="08B665E7" w:rsidR="00D76439" w:rsidRDefault="00D76439" w:rsidP="009B2366">
      <w:r>
        <w:t>Para passar uma variável como parâmetro para outro objeto é feito entre [].</w:t>
      </w:r>
    </w:p>
    <w:p w14:paraId="586FFFD8" w14:textId="7D4DDC77" w:rsidR="00D76439" w:rsidRDefault="00D76439" w:rsidP="009B2366">
      <w:pPr>
        <w:rPr>
          <w:lang w:val="en-US"/>
        </w:rPr>
      </w:pPr>
      <w:r w:rsidRPr="00D76439">
        <w:rPr>
          <w:lang w:val="en-US"/>
        </w:rPr>
        <w:t>Ex: let</w:t>
      </w:r>
      <w:r>
        <w:rPr>
          <w:lang w:val="en-US"/>
        </w:rPr>
        <w:t xml:space="preserve"> person = {}</w:t>
      </w:r>
    </w:p>
    <w:p w14:paraId="2F0FB97E" w14:textId="7A863985" w:rsidR="00D76439" w:rsidRDefault="00D76439" w:rsidP="009B2366">
      <w:pPr>
        <w:rPr>
          <w:lang w:val="en-US"/>
        </w:rPr>
      </w:pPr>
      <w:r>
        <w:rPr>
          <w:lang w:val="en-US"/>
        </w:rPr>
        <w:t>Let mom = {</w:t>
      </w:r>
      <w:proofErr w:type="spellStart"/>
      <w:r>
        <w:rPr>
          <w:lang w:val="en-US"/>
        </w:rPr>
        <w:t>nameOfMom</w:t>
      </w:r>
      <w:proofErr w:type="spellEnd"/>
      <w:r>
        <w:rPr>
          <w:lang w:val="en-US"/>
        </w:rPr>
        <w:t>}</w:t>
      </w:r>
    </w:p>
    <w:p w14:paraId="0A599FED" w14:textId="57CF59C4" w:rsidR="00D76439" w:rsidRPr="004C5BD9" w:rsidRDefault="00D76439" w:rsidP="009B2366">
      <w:r w:rsidRPr="004C5BD9">
        <w:t>Person[</w:t>
      </w:r>
      <w:proofErr w:type="spellStart"/>
      <w:r w:rsidRPr="004C5BD9">
        <w:t>mom</w:t>
      </w:r>
      <w:proofErr w:type="spellEnd"/>
      <w:r w:rsidRPr="004C5BD9">
        <w:t>] = Maria;</w:t>
      </w:r>
    </w:p>
    <w:p w14:paraId="48B38619" w14:textId="1F4DC25B" w:rsidR="00D76439" w:rsidRPr="004C5BD9" w:rsidRDefault="00D76439" w:rsidP="009B2366">
      <w:r w:rsidRPr="004C5BD9">
        <w:t xml:space="preserve">Chamada de </w:t>
      </w:r>
      <w:proofErr w:type="spellStart"/>
      <w:r w:rsidRPr="004C5BD9">
        <w:t>person</w:t>
      </w:r>
      <w:proofErr w:type="spellEnd"/>
      <w:r w:rsidRPr="004C5BD9">
        <w:t>;</w:t>
      </w:r>
    </w:p>
    <w:p w14:paraId="0525D40F" w14:textId="25A26E5B" w:rsidR="00D76439" w:rsidRPr="004C5BD9" w:rsidRDefault="00C27041" w:rsidP="009B2366">
      <w:r w:rsidRPr="004C5BD9">
        <w:t>Person</w:t>
      </w:r>
    </w:p>
    <w:p w14:paraId="2B2B5DC9" w14:textId="6BE89827" w:rsidR="00C27041" w:rsidRPr="004C5BD9" w:rsidRDefault="00C27041" w:rsidP="009B2366">
      <w:r w:rsidRPr="004C5BD9">
        <w:t>{</w:t>
      </w:r>
      <w:proofErr w:type="spellStart"/>
      <w:r w:rsidRPr="004C5BD9">
        <w:t>nameOfMom</w:t>
      </w:r>
      <w:proofErr w:type="spellEnd"/>
      <w:r w:rsidRPr="004C5BD9">
        <w:t xml:space="preserve"> = maria,}</w:t>
      </w:r>
    </w:p>
    <w:p w14:paraId="5C614409" w14:textId="1A7BE3BD" w:rsidR="00D76439" w:rsidRPr="004C5BD9" w:rsidRDefault="00D76439" w:rsidP="009B2366"/>
    <w:p w14:paraId="2981C473" w14:textId="725A3695" w:rsidR="00D73788" w:rsidRPr="004C5BD9" w:rsidRDefault="00D76439" w:rsidP="00D73788">
      <w:pPr>
        <w:pStyle w:val="Ttulo3"/>
      </w:pPr>
      <w:proofErr w:type="spellStart"/>
      <w:r w:rsidRPr="004C5BD9">
        <w:t>Empty</w:t>
      </w:r>
      <w:proofErr w:type="spellEnd"/>
      <w:r w:rsidRPr="004C5BD9">
        <w:t xml:space="preserve">, </w:t>
      </w:r>
      <w:proofErr w:type="spellStart"/>
      <w:r w:rsidRPr="004C5BD9">
        <w:t>null</w:t>
      </w:r>
      <w:proofErr w:type="spellEnd"/>
      <w:r w:rsidRPr="004C5BD9">
        <w:t xml:space="preserve"> e </w:t>
      </w:r>
      <w:proofErr w:type="spellStart"/>
      <w:r w:rsidRPr="004C5BD9">
        <w:t>undefined</w:t>
      </w:r>
      <w:proofErr w:type="spellEnd"/>
    </w:p>
    <w:p w14:paraId="5EFC75F4" w14:textId="77777777" w:rsidR="009B2366" w:rsidRPr="004C5BD9" w:rsidRDefault="009B2366" w:rsidP="00776CBC"/>
    <w:p w14:paraId="168B0E1A" w14:textId="29888A20" w:rsidR="009B2366" w:rsidRPr="00C27041" w:rsidRDefault="00C27041" w:rsidP="00776CBC">
      <w:proofErr w:type="spellStart"/>
      <w:r w:rsidRPr="00C27041">
        <w:t>Empty</w:t>
      </w:r>
      <w:proofErr w:type="spellEnd"/>
      <w:r w:rsidRPr="00C27041">
        <w:t>: o valor é declarado e colocado como 0;</w:t>
      </w:r>
    </w:p>
    <w:p w14:paraId="77F5D402" w14:textId="4551BCF0" w:rsidR="00C27041" w:rsidRDefault="00C27041" w:rsidP="00776CBC">
      <w:proofErr w:type="spellStart"/>
      <w:r w:rsidRPr="00C27041">
        <w:t>Null</w:t>
      </w:r>
      <w:proofErr w:type="spellEnd"/>
      <w:r>
        <w:t>:</w:t>
      </w:r>
      <w:r w:rsidRPr="00C27041">
        <w:t xml:space="preserve"> </w:t>
      </w:r>
      <w:r>
        <w:t>o valor é declarado, mas</w:t>
      </w:r>
      <w:r w:rsidRPr="00C27041">
        <w:t xml:space="preserve"> </w:t>
      </w:r>
      <w:r>
        <w:t xml:space="preserve">ele </w:t>
      </w:r>
      <w:r w:rsidRPr="00C27041">
        <w:t>não e</w:t>
      </w:r>
      <w:r>
        <w:t>xiste;</w:t>
      </w:r>
    </w:p>
    <w:p w14:paraId="68A89852" w14:textId="09ECE4EC" w:rsidR="00C27041" w:rsidRDefault="00C27041" w:rsidP="00776CBC">
      <w:proofErr w:type="spellStart"/>
      <w:r>
        <w:t>Undefined</w:t>
      </w:r>
      <w:proofErr w:type="spellEnd"/>
      <w:r>
        <w:t>: não é nem declarado o valor;</w:t>
      </w:r>
    </w:p>
    <w:p w14:paraId="6016EFB3" w14:textId="6AF6882E" w:rsidR="00D73788" w:rsidRDefault="00D73788" w:rsidP="00776CBC"/>
    <w:p w14:paraId="0ED34AF8" w14:textId="06D182DF" w:rsidR="00D73788" w:rsidRDefault="00D73788" w:rsidP="00D73788">
      <w:pPr>
        <w:pStyle w:val="Ttulo2"/>
      </w:pPr>
      <w:r>
        <w:t>Função</w:t>
      </w:r>
    </w:p>
    <w:p w14:paraId="4BC34270" w14:textId="2152B049" w:rsidR="00D73788" w:rsidRDefault="00D73788" w:rsidP="00D73788">
      <w:r>
        <w:t xml:space="preserve">Estrutura: </w:t>
      </w:r>
      <w:proofErr w:type="spellStart"/>
      <w:r>
        <w:t>function</w:t>
      </w:r>
      <w:proofErr w:type="spellEnd"/>
      <w:r>
        <w:t xml:space="preserve"> nome (parâmetro){</w:t>
      </w:r>
    </w:p>
    <w:p w14:paraId="7C41A573" w14:textId="004E8067" w:rsidR="00D73788" w:rsidRDefault="00D73788" w:rsidP="00D73788">
      <w:proofErr w:type="spellStart"/>
      <w:r>
        <w:t>return</w:t>
      </w:r>
      <w:proofErr w:type="spellEnd"/>
      <w:r>
        <w:t xml:space="preserve">: retorna </w:t>
      </w:r>
      <w:proofErr w:type="spellStart"/>
      <w:r>
        <w:t>oq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deseja e para o funcionamento;</w:t>
      </w:r>
    </w:p>
    <w:p w14:paraId="680344B9" w14:textId="77777777" w:rsidR="00793451" w:rsidRDefault="00D73788" w:rsidP="003D15E2">
      <w:pPr>
        <w:tabs>
          <w:tab w:val="left" w:pos="1620"/>
        </w:tabs>
      </w:pPr>
      <w:r>
        <w:t>}</w:t>
      </w:r>
    </w:p>
    <w:p w14:paraId="13EC63B1" w14:textId="468E9BFE" w:rsidR="00D73788" w:rsidRDefault="003D15E2" w:rsidP="003D15E2">
      <w:pPr>
        <w:tabs>
          <w:tab w:val="left" w:pos="1620"/>
        </w:tabs>
      </w:pPr>
      <w:r>
        <w:tab/>
      </w:r>
    </w:p>
    <w:p w14:paraId="50073CA1" w14:textId="76F18E4F" w:rsidR="003D15E2" w:rsidRDefault="003D15E2" w:rsidP="003D15E2">
      <w:pPr>
        <w:tabs>
          <w:tab w:val="left" w:pos="1620"/>
        </w:tabs>
      </w:pPr>
      <w:r>
        <w:t>Função anônima: funções que representam expressões.</w:t>
      </w:r>
    </w:p>
    <w:p w14:paraId="2C787C31" w14:textId="2F863B0F" w:rsidR="003D15E2" w:rsidRPr="00D73788" w:rsidRDefault="003D15E2" w:rsidP="00D73788">
      <w:r>
        <w:t>Uma variável pode armazenar uma função</w:t>
      </w:r>
    </w:p>
    <w:p w14:paraId="397E750A" w14:textId="501487BF" w:rsidR="009B2366" w:rsidRDefault="003D15E2" w:rsidP="00776CBC">
      <w:pPr>
        <w:rPr>
          <w:lang w:val="en-US"/>
        </w:rPr>
      </w:pPr>
      <w:r w:rsidRPr="003D15E2">
        <w:rPr>
          <w:lang w:val="en-US"/>
        </w:rPr>
        <w:t xml:space="preserve">Const soma = function (a, </w:t>
      </w:r>
      <w:proofErr w:type="gramStart"/>
      <w:r w:rsidRPr="003D15E2">
        <w:rPr>
          <w:lang w:val="en-US"/>
        </w:rPr>
        <w:t>b</w:t>
      </w:r>
      <w:r>
        <w:rPr>
          <w:lang w:val="en-US"/>
        </w:rPr>
        <w:t>){</w:t>
      </w:r>
      <w:proofErr w:type="gramEnd"/>
    </w:p>
    <w:p w14:paraId="3EA89C0E" w14:textId="6E975F52" w:rsidR="003D15E2" w:rsidRPr="004C5BD9" w:rsidRDefault="003D15E2" w:rsidP="00776CBC">
      <w:proofErr w:type="spellStart"/>
      <w:r w:rsidRPr="004C5BD9">
        <w:t>Return</w:t>
      </w:r>
      <w:proofErr w:type="spellEnd"/>
      <w:r w:rsidRPr="004C5BD9">
        <w:t xml:space="preserve"> </w:t>
      </w:r>
      <w:proofErr w:type="spellStart"/>
      <w:r w:rsidRPr="004C5BD9">
        <w:t>a+b</w:t>
      </w:r>
      <w:proofErr w:type="spellEnd"/>
      <w:r w:rsidRPr="004C5BD9">
        <w:t>;</w:t>
      </w:r>
    </w:p>
    <w:p w14:paraId="17A86FC1" w14:textId="2885FCDB" w:rsidR="00776CBC" w:rsidRPr="004C5BD9" w:rsidRDefault="003D15E2" w:rsidP="00776CBC">
      <w:r w:rsidRPr="004C5BD9">
        <w:t>}</w:t>
      </w:r>
    </w:p>
    <w:p w14:paraId="37422A70" w14:textId="0062CC1B" w:rsidR="003D15E2" w:rsidRPr="004C5BD9" w:rsidRDefault="003D15E2" w:rsidP="00776CBC"/>
    <w:p w14:paraId="693CCADF" w14:textId="614A6162" w:rsidR="003D15E2" w:rsidRPr="004C5BD9" w:rsidRDefault="003D15E2" w:rsidP="00776CBC">
      <w:r w:rsidRPr="004C5BD9">
        <w:t xml:space="preserve">Função </w:t>
      </w:r>
      <w:proofErr w:type="spellStart"/>
      <w:r w:rsidRPr="004C5BD9">
        <w:t>autoinvocável</w:t>
      </w:r>
      <w:proofErr w:type="spellEnd"/>
      <w:r w:rsidRPr="004C5BD9">
        <w:t>:</w:t>
      </w:r>
    </w:p>
    <w:p w14:paraId="7D86D3ED" w14:textId="44987891" w:rsidR="003D15E2" w:rsidRDefault="003D15E2" w:rsidP="00776CBC">
      <w:pPr>
        <w:rPr>
          <w:lang w:val="en-US"/>
        </w:rPr>
      </w:pPr>
      <w:r>
        <w:rPr>
          <w:lang w:val="en-US"/>
        </w:rPr>
        <w:t>IIFE (immediately invoked function expression)</w:t>
      </w:r>
    </w:p>
    <w:p w14:paraId="28562E51" w14:textId="6441B23A" w:rsidR="003D15E2" w:rsidRDefault="003D15E2" w:rsidP="00776CBC">
      <w:r w:rsidRPr="003D15E2">
        <w:t>Uma função anônima entre p</w:t>
      </w:r>
      <w:r>
        <w:t>arênteses, seguida por outro par de parênteses, que representam sua chamada.</w:t>
      </w:r>
    </w:p>
    <w:p w14:paraId="475F3788" w14:textId="197CF466" w:rsidR="003D15E2" w:rsidRPr="003D15E2" w:rsidRDefault="003D15E2" w:rsidP="00776CBC">
      <w:r w:rsidRPr="003D15E2">
        <w:t xml:space="preserve">Ainda é possível </w:t>
      </w:r>
      <w:proofErr w:type="spellStart"/>
      <w:r w:rsidRPr="003D15E2">
        <w:t>passer</w:t>
      </w:r>
      <w:proofErr w:type="spellEnd"/>
      <w:r w:rsidRPr="003D15E2">
        <w:t xml:space="preserve"> p</w:t>
      </w:r>
      <w:r>
        <w:t>arâmetro para essa função.</w:t>
      </w:r>
    </w:p>
    <w:p w14:paraId="5D653F9E" w14:textId="28319296" w:rsidR="003D15E2" w:rsidRPr="004C5BD9" w:rsidRDefault="003D15E2" w:rsidP="00776CBC">
      <w:pPr>
        <w:rPr>
          <w:lang w:val="en-US"/>
        </w:rPr>
      </w:pPr>
      <w:r w:rsidRPr="004C5BD9">
        <w:rPr>
          <w:lang w:val="en-US"/>
        </w:rPr>
        <w:t>(</w:t>
      </w:r>
    </w:p>
    <w:p w14:paraId="10D14203" w14:textId="06805190" w:rsidR="003D15E2" w:rsidRPr="003D15E2" w:rsidRDefault="003D15E2" w:rsidP="00776CBC">
      <w:pPr>
        <w:rPr>
          <w:lang w:val="en-US"/>
        </w:rPr>
      </w:pPr>
      <w:proofErr w:type="gramStart"/>
      <w:r w:rsidRPr="003D15E2">
        <w:rPr>
          <w:lang w:val="en-US"/>
        </w:rPr>
        <w:t>Function(</w:t>
      </w:r>
      <w:proofErr w:type="gramEnd"/>
      <w:r w:rsidRPr="003D15E2">
        <w:rPr>
          <w:lang w:val="en-US"/>
        </w:rPr>
        <w:t>){</w:t>
      </w:r>
      <w:r w:rsidRPr="003D15E2">
        <w:rPr>
          <w:lang w:val="en-US"/>
        </w:rPr>
        <w:br/>
        <w:t>let name = “</w:t>
      </w:r>
      <w:proofErr w:type="spellStart"/>
      <w:r w:rsidRPr="003D15E2">
        <w:rPr>
          <w:lang w:val="en-US"/>
        </w:rPr>
        <w:t>Dio</w:t>
      </w:r>
      <w:proofErr w:type="spellEnd"/>
      <w:r w:rsidRPr="003D15E2">
        <w:rPr>
          <w:lang w:val="en-US"/>
        </w:rPr>
        <w:t>”;</w:t>
      </w:r>
    </w:p>
    <w:p w14:paraId="03C5BCCF" w14:textId="51906EDC" w:rsidR="003D15E2" w:rsidRPr="004C5BD9" w:rsidRDefault="003D15E2" w:rsidP="00776CBC">
      <w:pPr>
        <w:rPr>
          <w:lang w:val="en-US"/>
        </w:rPr>
      </w:pPr>
      <w:r w:rsidRPr="004C5BD9">
        <w:rPr>
          <w:lang w:val="en-US"/>
        </w:rPr>
        <w:t xml:space="preserve">Return </w:t>
      </w:r>
      <w:proofErr w:type="gramStart"/>
      <w:r w:rsidRPr="004C5BD9">
        <w:rPr>
          <w:lang w:val="en-US"/>
        </w:rPr>
        <w:t>name;</w:t>
      </w:r>
      <w:proofErr w:type="gramEnd"/>
    </w:p>
    <w:p w14:paraId="2CF9C225" w14:textId="1949562F" w:rsidR="003D15E2" w:rsidRDefault="003D15E2" w:rsidP="00776CBC">
      <w:r>
        <w:t>}</w:t>
      </w:r>
    </w:p>
    <w:p w14:paraId="2D7BFB34" w14:textId="69B8A433" w:rsidR="003D15E2" w:rsidRDefault="003D15E2" w:rsidP="00776CBC">
      <w:r>
        <w:t>)();</w:t>
      </w:r>
    </w:p>
    <w:p w14:paraId="6B802CBD" w14:textId="2F41444D" w:rsidR="003D15E2" w:rsidRDefault="003D15E2" w:rsidP="00776CBC"/>
    <w:p w14:paraId="75E5F857" w14:textId="16D8E41D" w:rsidR="003D15E2" w:rsidRDefault="003D15E2" w:rsidP="00776CBC">
      <w:proofErr w:type="spellStart"/>
      <w:r>
        <w:t>Callbacks</w:t>
      </w:r>
      <w:proofErr w:type="spellEnd"/>
      <w:r>
        <w:t>:</w:t>
      </w:r>
    </w:p>
    <w:p w14:paraId="19B3F2BF" w14:textId="53CBEAB2" w:rsidR="003D15E2" w:rsidRDefault="003D15E2" w:rsidP="00776CBC">
      <w:r>
        <w:t>Uma função passa</w:t>
      </w:r>
      <w:r w:rsidR="00793451">
        <w:t>da</w:t>
      </w:r>
      <w:r>
        <w:t xml:space="preserve"> como argumento para outra função;</w:t>
      </w:r>
      <w:r w:rsidR="002C768A">
        <w:t xml:space="preserve"> você passa a ter mais controle das chamadas de funções</w:t>
      </w:r>
    </w:p>
    <w:p w14:paraId="549C77A4" w14:textId="0FD9CA49" w:rsidR="002C768A" w:rsidRDefault="002C768A" w:rsidP="00776CBC">
      <w:proofErr w:type="spellStart"/>
      <w:r>
        <w:t>Const</w:t>
      </w:r>
      <w:proofErr w:type="spellEnd"/>
      <w:r>
        <w:t xml:space="preserve"> </w:t>
      </w:r>
      <w:proofErr w:type="spellStart"/>
      <w:r>
        <w:t>calc</w:t>
      </w:r>
      <w:proofErr w:type="spellEnd"/>
      <w:r>
        <w:t xml:space="preserve"> = </w:t>
      </w:r>
      <w:proofErr w:type="spellStart"/>
      <w:r>
        <w:t>function</w:t>
      </w:r>
      <w:proofErr w:type="spellEnd"/>
      <w:r>
        <w:t>(operação = outra função, num1, num2){</w:t>
      </w:r>
    </w:p>
    <w:p w14:paraId="3132027A" w14:textId="2EC43FDE" w:rsidR="002C768A" w:rsidRPr="003D15E2" w:rsidRDefault="002C768A" w:rsidP="00776CBC">
      <w:proofErr w:type="spellStart"/>
      <w:r>
        <w:t>Return</w:t>
      </w:r>
      <w:proofErr w:type="spellEnd"/>
      <w:r>
        <w:t xml:space="preserve"> operação(num1, num2);</w:t>
      </w:r>
    </w:p>
    <w:p w14:paraId="65D1D3BB" w14:textId="1EE14A7F" w:rsidR="00776CBC" w:rsidRDefault="002C768A" w:rsidP="00776CBC">
      <w:r>
        <w:t>}</w:t>
      </w:r>
    </w:p>
    <w:p w14:paraId="43F3B477" w14:textId="775F1A42" w:rsidR="002C768A" w:rsidRDefault="002C768A" w:rsidP="00776CBC"/>
    <w:p w14:paraId="167F5ECC" w14:textId="2E964A54" w:rsidR="002C768A" w:rsidRDefault="002C768A" w:rsidP="002C768A">
      <w:pPr>
        <w:pStyle w:val="Ttulo2"/>
      </w:pPr>
      <w:r>
        <w:t>Parâmetros</w:t>
      </w:r>
    </w:p>
    <w:p w14:paraId="7A62937B" w14:textId="32C0D164" w:rsidR="002C768A" w:rsidRDefault="002C768A" w:rsidP="002C768A"/>
    <w:p w14:paraId="2A2DBEF9" w14:textId="30BC950D" w:rsidR="002C768A" w:rsidRDefault="002C768A" w:rsidP="002C768A">
      <w:r>
        <w:t>Valores padrão:</w:t>
      </w:r>
    </w:p>
    <w:p w14:paraId="4DAECE3E" w14:textId="257DFCE7" w:rsidR="002C768A" w:rsidRDefault="002C768A" w:rsidP="002C768A">
      <w:r>
        <w:t>Hoje é possível colocar um número padrão para uma variável dentro da própria declaração do parâmetro.</w:t>
      </w:r>
    </w:p>
    <w:p w14:paraId="6D5BF5D1" w14:textId="7BF25333" w:rsidR="002C768A" w:rsidRDefault="002C768A" w:rsidP="002C768A"/>
    <w:p w14:paraId="1A6ECA89" w14:textId="1E048F0A" w:rsidR="002C768A" w:rsidRDefault="002C768A" w:rsidP="002C768A">
      <w:r>
        <w:t>Objeto “</w:t>
      </w:r>
      <w:proofErr w:type="spellStart"/>
      <w:r>
        <w:t>argument</w:t>
      </w:r>
      <w:proofErr w:type="spellEnd"/>
      <w:r>
        <w:t>”:</w:t>
      </w:r>
    </w:p>
    <w:p w14:paraId="2FF032B3" w14:textId="07780083" w:rsidR="002C768A" w:rsidRDefault="002C768A" w:rsidP="002C768A">
      <w:r>
        <w:t xml:space="preserve">Um </w:t>
      </w:r>
      <w:proofErr w:type="spellStart"/>
      <w:r>
        <w:t>array</w:t>
      </w:r>
      <w:proofErr w:type="spellEnd"/>
      <w:r>
        <w:t xml:space="preserve"> com todos os parâmetro passados quando a função foi invocada;</w:t>
      </w:r>
    </w:p>
    <w:p w14:paraId="21B84D6D" w14:textId="3E5127DC" w:rsidR="002C768A" w:rsidRDefault="002C768A" w:rsidP="002C768A">
      <w:proofErr w:type="spellStart"/>
      <w:r>
        <w:t>Function</w:t>
      </w:r>
      <w:proofErr w:type="spellEnd"/>
      <w:r>
        <w:t xml:space="preserve"> </w:t>
      </w:r>
      <w:proofErr w:type="spellStart"/>
      <w:r>
        <w:t>findMax</w:t>
      </w:r>
      <w:proofErr w:type="spellEnd"/>
      <w:r>
        <w:t xml:space="preserve">(os parâmetros podem ser indefinidos, então é preciso chamar o </w:t>
      </w:r>
      <w:proofErr w:type="spellStart"/>
      <w:r>
        <w:t>arguments</w:t>
      </w:r>
      <w:proofErr w:type="spellEnd"/>
      <w:r>
        <w:t xml:space="preserve"> para saber){</w:t>
      </w:r>
    </w:p>
    <w:p w14:paraId="4A730048" w14:textId="0E23FA5F" w:rsidR="002C768A" w:rsidRPr="004C5BD9" w:rsidRDefault="002C768A" w:rsidP="002C768A">
      <w:pPr>
        <w:rPr>
          <w:lang w:val="en-US"/>
        </w:rPr>
      </w:pPr>
      <w:r w:rsidRPr="004C5BD9">
        <w:rPr>
          <w:lang w:val="en-US"/>
        </w:rPr>
        <w:t xml:space="preserve">Let max = - </w:t>
      </w:r>
      <w:proofErr w:type="gramStart"/>
      <w:r w:rsidRPr="004C5BD9">
        <w:rPr>
          <w:lang w:val="en-US"/>
        </w:rPr>
        <w:t>Infinity;</w:t>
      </w:r>
      <w:proofErr w:type="gramEnd"/>
    </w:p>
    <w:p w14:paraId="1548CFC7" w14:textId="43FBF0B6" w:rsidR="002C768A" w:rsidRDefault="002C768A" w:rsidP="002C768A">
      <w:pPr>
        <w:rPr>
          <w:lang w:val="en-US"/>
        </w:rPr>
      </w:pPr>
      <w:proofErr w:type="gramStart"/>
      <w:r w:rsidRPr="002C768A">
        <w:rPr>
          <w:lang w:val="en-US"/>
        </w:rPr>
        <w:t>For(</w:t>
      </w:r>
      <w:proofErr w:type="gramEnd"/>
      <w:r w:rsidRPr="002C768A">
        <w:rPr>
          <w:lang w:val="en-US"/>
        </w:rPr>
        <w:t xml:space="preserve">let </w:t>
      </w:r>
      <w:proofErr w:type="spellStart"/>
      <w:r w:rsidRPr="002C768A">
        <w:rPr>
          <w:lang w:val="en-US"/>
        </w:rPr>
        <w:t>i</w:t>
      </w:r>
      <w:proofErr w:type="spellEnd"/>
      <w:r w:rsidRPr="002C768A">
        <w:rPr>
          <w:lang w:val="en-US"/>
        </w:rPr>
        <w:t xml:space="preserve">=0; </w:t>
      </w:r>
      <w:proofErr w:type="spellStart"/>
      <w:r w:rsidRPr="002C768A">
        <w:rPr>
          <w:lang w:val="en-US"/>
        </w:rPr>
        <w:t>i</w:t>
      </w:r>
      <w:proofErr w:type="spellEnd"/>
      <w:r w:rsidRPr="002C768A">
        <w:rPr>
          <w:lang w:val="en-US"/>
        </w:rPr>
        <w:t>&lt;</w:t>
      </w:r>
      <w:proofErr w:type="spellStart"/>
      <w:r w:rsidRPr="002C768A">
        <w:rPr>
          <w:lang w:val="en-US"/>
        </w:rPr>
        <w:t>arg</w:t>
      </w:r>
      <w:r>
        <w:rPr>
          <w:lang w:val="en-US"/>
        </w:rPr>
        <w:t>ument.length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  <w:r w:rsidR="00422AF3">
        <w:rPr>
          <w:lang w:val="en-US"/>
        </w:rPr>
        <w:t xml:space="preserve">  </w:t>
      </w:r>
    </w:p>
    <w:p w14:paraId="3C4F97F8" w14:textId="1E3CAEFA" w:rsidR="003573F4" w:rsidRDefault="002C768A" w:rsidP="008F26C0">
      <w:pPr>
        <w:ind w:left="708"/>
        <w:rPr>
          <w:lang w:val="en-US"/>
        </w:rPr>
      </w:pPr>
      <w:r>
        <w:rPr>
          <w:lang w:val="en-US"/>
        </w:rPr>
        <w:t>If(arguments[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]&gt;</w:t>
      </w:r>
      <w:proofErr w:type="gramStart"/>
      <w:r>
        <w:rPr>
          <w:lang w:val="en-US"/>
        </w:rPr>
        <w:t>max){</w:t>
      </w:r>
      <w:proofErr w:type="gramEnd"/>
    </w:p>
    <w:p w14:paraId="19115D14" w14:textId="59904199" w:rsidR="00422AF3" w:rsidRDefault="00422AF3" w:rsidP="008F26C0">
      <w:pPr>
        <w:ind w:left="708"/>
        <w:rPr>
          <w:lang w:val="en-US"/>
        </w:rPr>
      </w:pPr>
      <w:r>
        <w:rPr>
          <w:lang w:val="en-US"/>
        </w:rPr>
        <w:t>Ma</w:t>
      </w:r>
      <w:r w:rsidR="008F26C0">
        <w:rPr>
          <w:lang w:val="en-US"/>
        </w:rPr>
        <w:t>x = arguments[</w:t>
      </w:r>
      <w:proofErr w:type="spellStart"/>
      <w:r w:rsidR="008F26C0">
        <w:rPr>
          <w:lang w:val="en-US"/>
        </w:rPr>
        <w:t>i</w:t>
      </w:r>
      <w:proofErr w:type="spellEnd"/>
      <w:proofErr w:type="gramStart"/>
      <w:r w:rsidR="008F26C0">
        <w:rPr>
          <w:lang w:val="en-US"/>
        </w:rPr>
        <w:t>];</w:t>
      </w:r>
      <w:proofErr w:type="gramEnd"/>
    </w:p>
    <w:p w14:paraId="0E3172E3" w14:textId="78D11D15" w:rsidR="008F26C0" w:rsidRPr="004C5BD9" w:rsidRDefault="008F26C0" w:rsidP="008F26C0">
      <w:pPr>
        <w:ind w:left="708"/>
      </w:pPr>
      <w:r w:rsidRPr="004C5BD9">
        <w:t>}</w:t>
      </w:r>
      <w:r w:rsidRPr="004C5BD9">
        <w:br/>
        <w:t>}</w:t>
      </w:r>
    </w:p>
    <w:p w14:paraId="0955ADF0" w14:textId="5A35CA0B" w:rsidR="008F26C0" w:rsidRPr="004C5BD9" w:rsidRDefault="008F26C0" w:rsidP="00422AF3">
      <w:proofErr w:type="spellStart"/>
      <w:r w:rsidRPr="004C5BD9">
        <w:t>Return</w:t>
      </w:r>
      <w:proofErr w:type="spellEnd"/>
      <w:r w:rsidRPr="004C5BD9">
        <w:t xml:space="preserve"> </w:t>
      </w:r>
      <w:proofErr w:type="spellStart"/>
      <w:r w:rsidRPr="004C5BD9">
        <w:t>max</w:t>
      </w:r>
      <w:proofErr w:type="spellEnd"/>
      <w:r w:rsidRPr="004C5BD9">
        <w:t>;</w:t>
      </w:r>
    </w:p>
    <w:p w14:paraId="5C950161" w14:textId="77EAFFDD" w:rsidR="008F26C0" w:rsidRPr="004C5BD9" w:rsidRDefault="008F26C0" w:rsidP="00422AF3">
      <w:r w:rsidRPr="004C5BD9">
        <w:t>}</w:t>
      </w:r>
    </w:p>
    <w:p w14:paraId="0D66BA26" w14:textId="38FFF6D5" w:rsidR="008F26C0" w:rsidRPr="004C5BD9" w:rsidRDefault="008F26C0" w:rsidP="00422AF3"/>
    <w:p w14:paraId="4EAD179A" w14:textId="5BD4E41A" w:rsidR="008F26C0" w:rsidRPr="004C5BD9" w:rsidRDefault="008F26C0" w:rsidP="008F26C0">
      <w:pPr>
        <w:pStyle w:val="Ttulo2"/>
      </w:pPr>
      <w:proofErr w:type="spellStart"/>
      <w:r w:rsidRPr="004C5BD9">
        <w:t>Arrays</w:t>
      </w:r>
      <w:proofErr w:type="spellEnd"/>
      <w:r w:rsidRPr="004C5BD9">
        <w:t xml:space="preserve"> e Objetos</w:t>
      </w:r>
    </w:p>
    <w:p w14:paraId="113F95FC" w14:textId="4F69A489" w:rsidR="008F26C0" w:rsidRPr="004C5BD9" w:rsidRDefault="008F26C0" w:rsidP="008F26C0"/>
    <w:p w14:paraId="22D9FA42" w14:textId="5E731D6E" w:rsidR="008F26C0" w:rsidRDefault="008F26C0" w:rsidP="008F26C0">
      <w:proofErr w:type="spellStart"/>
      <w:r w:rsidRPr="008F26C0">
        <w:t>Arrays</w:t>
      </w:r>
      <w:proofErr w:type="spellEnd"/>
      <w:r w:rsidRPr="008F26C0">
        <w:t>: spread uma forma de l</w:t>
      </w:r>
      <w:r>
        <w:t>idar separadamente com elementos</w:t>
      </w:r>
    </w:p>
    <w:p w14:paraId="013CFAAD" w14:textId="648CAD70" w:rsidR="008F26C0" w:rsidRDefault="008F26C0" w:rsidP="008F26C0">
      <w:r>
        <w:t xml:space="preserve">O que era parte de um </w:t>
      </w:r>
      <w:proofErr w:type="spellStart"/>
      <w:r>
        <w:t>array</w:t>
      </w:r>
      <w:proofErr w:type="spellEnd"/>
      <w:r>
        <w:t xml:space="preserve"> se torna um elemento independente.</w:t>
      </w:r>
    </w:p>
    <w:p w14:paraId="03E687BE" w14:textId="282D05EE" w:rsidR="008F26C0" w:rsidRDefault="008F26C0" w:rsidP="008F26C0">
      <w:pPr>
        <w:rPr>
          <w:lang w:val="en-US"/>
        </w:rPr>
      </w:pPr>
      <w:r w:rsidRPr="008F26C0">
        <w:rPr>
          <w:lang w:val="en-US"/>
        </w:rPr>
        <w:t xml:space="preserve">Function sum (x, y, </w:t>
      </w:r>
      <w:proofErr w:type="gramStart"/>
      <w:r w:rsidRPr="008F26C0">
        <w:rPr>
          <w:lang w:val="en-US"/>
        </w:rPr>
        <w:t>z</w:t>
      </w:r>
      <w:r>
        <w:rPr>
          <w:lang w:val="en-US"/>
        </w:rPr>
        <w:t>){</w:t>
      </w:r>
      <w:proofErr w:type="gramEnd"/>
    </w:p>
    <w:p w14:paraId="62494FFA" w14:textId="19423440" w:rsidR="008F26C0" w:rsidRDefault="008F26C0" w:rsidP="008F26C0">
      <w:pPr>
        <w:rPr>
          <w:lang w:val="en-US"/>
        </w:rPr>
      </w:pPr>
      <w:r>
        <w:rPr>
          <w:lang w:val="en-US"/>
        </w:rPr>
        <w:t xml:space="preserve">Return x + y + </w:t>
      </w:r>
      <w:proofErr w:type="gramStart"/>
      <w:r>
        <w:rPr>
          <w:lang w:val="en-US"/>
        </w:rPr>
        <w:t>z;</w:t>
      </w:r>
      <w:proofErr w:type="gramEnd"/>
    </w:p>
    <w:p w14:paraId="1BDB3326" w14:textId="6291C419" w:rsidR="008F26C0" w:rsidRDefault="008F26C0" w:rsidP="008F26C0">
      <w:pPr>
        <w:rPr>
          <w:lang w:val="en-US"/>
        </w:rPr>
      </w:pPr>
      <w:r>
        <w:rPr>
          <w:lang w:val="en-US"/>
        </w:rPr>
        <w:t>}</w:t>
      </w:r>
    </w:p>
    <w:p w14:paraId="1BDAF133" w14:textId="7702C79B" w:rsidR="008F26C0" w:rsidRDefault="008F26C0" w:rsidP="008F26C0">
      <w:pPr>
        <w:rPr>
          <w:lang w:val="en-US"/>
        </w:rPr>
      </w:pPr>
      <w:r>
        <w:rPr>
          <w:lang w:val="en-US"/>
        </w:rPr>
        <w:t>Const numbers = [1, 2, 3</w:t>
      </w:r>
      <w:proofErr w:type="gramStart"/>
      <w:r>
        <w:rPr>
          <w:lang w:val="en-US"/>
        </w:rPr>
        <w:t>];</w:t>
      </w:r>
      <w:proofErr w:type="gramEnd"/>
    </w:p>
    <w:p w14:paraId="40B08C08" w14:textId="55449EFA" w:rsidR="008F26C0" w:rsidRPr="004C5BD9" w:rsidRDefault="008F26C0" w:rsidP="008F26C0">
      <w:r w:rsidRPr="004C5BD9">
        <w:t>Console.log(sum(…</w:t>
      </w:r>
      <w:proofErr w:type="spellStart"/>
      <w:r w:rsidRPr="004C5BD9">
        <w:t>numbers</w:t>
      </w:r>
      <w:proofErr w:type="spellEnd"/>
      <w:r w:rsidRPr="004C5BD9">
        <w:t>));</w:t>
      </w:r>
    </w:p>
    <w:p w14:paraId="4493C62B" w14:textId="4B74CAF5" w:rsidR="008F26C0" w:rsidRDefault="008F26C0" w:rsidP="008F26C0">
      <w:r w:rsidRPr="008F26C0">
        <w:t>Isso é importante pois a</w:t>
      </w:r>
      <w:r>
        <w:t xml:space="preserve">o separar os elementos, </w:t>
      </w:r>
      <w:proofErr w:type="spellStart"/>
      <w:r>
        <w:t>vc</w:t>
      </w:r>
      <w:proofErr w:type="spellEnd"/>
      <w:r>
        <w:t xml:space="preserve"> consegue passar todos os valores do </w:t>
      </w:r>
      <w:proofErr w:type="spellStart"/>
      <w:r>
        <w:t>array</w:t>
      </w:r>
      <w:proofErr w:type="spellEnd"/>
      <w:r>
        <w:t xml:space="preserve"> como parâmetro, pois antes o </w:t>
      </w:r>
      <w:proofErr w:type="spellStart"/>
      <w:r>
        <w:t>array</w:t>
      </w:r>
      <w:proofErr w:type="spellEnd"/>
      <w:r>
        <w:t xml:space="preserve"> como um todo seria um único parâmetro.</w:t>
      </w:r>
    </w:p>
    <w:p w14:paraId="5A9AE6EE" w14:textId="039A0EB5" w:rsidR="008F26C0" w:rsidRDefault="008F26C0" w:rsidP="008F26C0"/>
    <w:p w14:paraId="4832EBDA" w14:textId="252B308A" w:rsidR="008F26C0" w:rsidRDefault="008F26C0" w:rsidP="008F26C0">
      <w:proofErr w:type="spellStart"/>
      <w:r>
        <w:t>Rest</w:t>
      </w:r>
      <w:proofErr w:type="spellEnd"/>
      <w:r>
        <w:t xml:space="preserve">: combina os argumento em um </w:t>
      </w:r>
      <w:proofErr w:type="spellStart"/>
      <w:r>
        <w:t>array</w:t>
      </w:r>
      <w:proofErr w:type="spellEnd"/>
      <w:r>
        <w:t>;</w:t>
      </w:r>
    </w:p>
    <w:p w14:paraId="04F1D595" w14:textId="4147BB45" w:rsidR="008F26C0" w:rsidRDefault="008F26C0" w:rsidP="008F26C0">
      <w:r>
        <w:t xml:space="preserve"> O que era um elemento independente se torna parte de um </w:t>
      </w:r>
      <w:proofErr w:type="spellStart"/>
      <w:r>
        <w:t>array</w:t>
      </w:r>
      <w:proofErr w:type="spellEnd"/>
      <w:r>
        <w:t>.</w:t>
      </w:r>
    </w:p>
    <w:p w14:paraId="77E82AFE" w14:textId="79EB8DC6" w:rsidR="008F26C0" w:rsidRDefault="00FF4C35" w:rsidP="008F26C0">
      <w:proofErr w:type="spellStart"/>
      <w:r>
        <w:t>Function</w:t>
      </w:r>
      <w:proofErr w:type="spellEnd"/>
      <w:r>
        <w:t xml:space="preserve"> </w:t>
      </w:r>
      <w:proofErr w:type="spellStart"/>
      <w:r>
        <w:t>confereTamanho</w:t>
      </w:r>
      <w:proofErr w:type="spellEnd"/>
      <w:r>
        <w:t>(...</w:t>
      </w:r>
      <w:proofErr w:type="spellStart"/>
      <w:r>
        <w:t>args</w:t>
      </w:r>
      <w:proofErr w:type="spellEnd"/>
      <w:r>
        <w:t>){</w:t>
      </w:r>
    </w:p>
    <w:p w14:paraId="5CAADCBD" w14:textId="42F2D31E" w:rsidR="00FF4C35" w:rsidRDefault="00FF4C35" w:rsidP="008F26C0">
      <w:r>
        <w:t>Console.log(</w:t>
      </w:r>
      <w:proofErr w:type="spellStart"/>
      <w:r>
        <w:t>args.length</w:t>
      </w:r>
      <w:proofErr w:type="spellEnd"/>
      <w:r>
        <w:t>)</w:t>
      </w:r>
    </w:p>
    <w:p w14:paraId="789A0E0C" w14:textId="7E18E275" w:rsidR="00FF4C35" w:rsidRDefault="00FF4C35" w:rsidP="008F26C0">
      <w:r>
        <w:t>}</w:t>
      </w:r>
    </w:p>
    <w:p w14:paraId="1BB498E5" w14:textId="7A5A3C5D" w:rsidR="00FF4C35" w:rsidRDefault="00FF4C35" w:rsidP="008F26C0"/>
    <w:p w14:paraId="72CABE4F" w14:textId="6CF50DB1" w:rsidR="00FF4C35" w:rsidRDefault="00FF4C35" w:rsidP="008F26C0">
      <w:r>
        <w:t>Objetos:</w:t>
      </w:r>
    </w:p>
    <w:p w14:paraId="7BB05BEE" w14:textId="468FEC55" w:rsidR="008F26C0" w:rsidRDefault="00FF4C35" w:rsidP="00FF4C35">
      <w:proofErr w:type="spellStart"/>
      <w:r w:rsidRPr="00FF4C35">
        <w:t>Object</w:t>
      </w:r>
      <w:proofErr w:type="spellEnd"/>
      <w:r w:rsidRPr="00FF4C35">
        <w:t xml:space="preserve"> </w:t>
      </w:r>
      <w:proofErr w:type="spellStart"/>
      <w:r w:rsidRPr="00FF4C35">
        <w:t>destructuring</w:t>
      </w:r>
      <w:proofErr w:type="spellEnd"/>
      <w:r w:rsidRPr="00FF4C35">
        <w:t>: entre chaves{}, podemos filt</w:t>
      </w:r>
      <w:r>
        <w:t>rar apenas os dados que nos interessam em um objeto;</w:t>
      </w:r>
    </w:p>
    <w:p w14:paraId="5041F7FB" w14:textId="0B003027" w:rsidR="00FF4C35" w:rsidRPr="00FF4C35" w:rsidRDefault="00FF4C35" w:rsidP="008F26C0">
      <w:r>
        <w:rPr>
          <w:noProof/>
        </w:rPr>
        <w:drawing>
          <wp:inline distT="0" distB="0" distL="0" distR="0" wp14:anchorId="4E28CAC4" wp14:editId="553C7277">
            <wp:extent cx="4410075" cy="3276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FB10" w14:textId="029095F2" w:rsidR="008F26C0" w:rsidRDefault="008F26C0" w:rsidP="008F26C0"/>
    <w:p w14:paraId="7FD50641" w14:textId="0816B798" w:rsidR="00204684" w:rsidRDefault="00204684" w:rsidP="00204684">
      <w:pPr>
        <w:pStyle w:val="Ttulo2"/>
      </w:pP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 xml:space="preserve"> e Switch</w:t>
      </w:r>
    </w:p>
    <w:p w14:paraId="6A8DF578" w14:textId="630EDFB9" w:rsidR="00204684" w:rsidRDefault="00204684" w:rsidP="00204684"/>
    <w:p w14:paraId="4CA9A1F6" w14:textId="742AB9DC" w:rsidR="00204684" w:rsidRDefault="00204684" w:rsidP="00204684">
      <w:r>
        <w:t>Condicionais, que verificam se um argumento é verdade e decide o que deve ser chamado.</w:t>
      </w:r>
    </w:p>
    <w:p w14:paraId="26293179" w14:textId="288D0FFE" w:rsidR="00BA5B9E" w:rsidRDefault="00BA5B9E" w:rsidP="00204684">
      <w:r>
        <w:t xml:space="preserve">Switch case: serve para muitas verificações de condições, aqui </w:t>
      </w:r>
      <w:proofErr w:type="spellStart"/>
      <w:r>
        <w:t>vc</w:t>
      </w:r>
      <w:proofErr w:type="spellEnd"/>
      <w:r>
        <w:t xml:space="preserve"> pode ter comparação de tipo e valor, ou seja, consegue usar ===;</w:t>
      </w:r>
    </w:p>
    <w:p w14:paraId="46AB5E63" w14:textId="3750D102" w:rsidR="00BA5B9E" w:rsidRDefault="00BA5B9E" w:rsidP="00204684"/>
    <w:p w14:paraId="326F19C9" w14:textId="1DD6EB57" w:rsidR="00BA5B9E" w:rsidRDefault="00BA5B9E" w:rsidP="00204684">
      <w:r>
        <w:rPr>
          <w:noProof/>
        </w:rPr>
        <w:drawing>
          <wp:inline distT="0" distB="0" distL="0" distR="0" wp14:anchorId="3EF6EF55" wp14:editId="37BC91E4">
            <wp:extent cx="2400300" cy="3619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2BBD" w14:textId="25FD7EBB" w:rsidR="00BA5B9E" w:rsidRDefault="00BA5B9E" w:rsidP="00204684">
      <w:r>
        <w:t>Nesse exemplo: o case 1 significa que é o caso em que o id = 1.</w:t>
      </w:r>
    </w:p>
    <w:p w14:paraId="08F3882E" w14:textId="01BC01B0" w:rsidR="00BA5B9E" w:rsidRDefault="00BA5B9E" w:rsidP="00204684"/>
    <w:p w14:paraId="24998086" w14:textId="5AD111C1" w:rsidR="00BA5B9E" w:rsidRDefault="00BA5B9E" w:rsidP="00BA5B9E">
      <w:pPr>
        <w:pStyle w:val="Ttulo2"/>
      </w:pPr>
      <w:r>
        <w:t xml:space="preserve">For e </w:t>
      </w:r>
      <w:proofErr w:type="spellStart"/>
      <w:r>
        <w:t>While</w:t>
      </w:r>
      <w:proofErr w:type="spellEnd"/>
    </w:p>
    <w:p w14:paraId="21A2F727" w14:textId="327D029E" w:rsidR="00BA5B9E" w:rsidRDefault="00F751CB" w:rsidP="00BA5B9E">
      <w:r>
        <w:t>For loop dentro de elementos iteráveis (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strings</w:t>
      </w:r>
      <w:proofErr w:type="spellEnd"/>
      <w:r>
        <w:t>)</w:t>
      </w:r>
    </w:p>
    <w:p w14:paraId="00DA3CAC" w14:textId="1A6721FB" w:rsidR="00F751CB" w:rsidRDefault="00F751CB" w:rsidP="00BA5B9E">
      <w:r>
        <w:rPr>
          <w:noProof/>
        </w:rPr>
        <w:drawing>
          <wp:inline distT="0" distB="0" distL="0" distR="0" wp14:anchorId="0E479735" wp14:editId="15272F77">
            <wp:extent cx="3000375" cy="24779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334" cy="24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4C9D" w14:textId="7C8B1C10" w:rsidR="00F751CB" w:rsidRDefault="00F751CB" w:rsidP="00BA5B9E">
      <w:r>
        <w:t>For ... in</w:t>
      </w:r>
    </w:p>
    <w:p w14:paraId="16BB4DE1" w14:textId="33BDF1F9" w:rsidR="00F751CB" w:rsidRDefault="00F751CB" w:rsidP="00BA5B9E">
      <w:r>
        <w:t xml:space="preserve">Em caso de objetos, caso </w:t>
      </w:r>
      <w:proofErr w:type="spellStart"/>
      <w:r>
        <w:t>vc</w:t>
      </w:r>
      <w:proofErr w:type="spellEnd"/>
      <w:r>
        <w:t xml:space="preserve"> queira percorrer todos as propriedades de um objeto, </w:t>
      </w:r>
      <w:proofErr w:type="spellStart"/>
      <w:r>
        <w:t>vc</w:t>
      </w:r>
      <w:proofErr w:type="spellEnd"/>
      <w:r>
        <w:t xml:space="preserve"> precisa fazer:</w:t>
      </w:r>
    </w:p>
    <w:p w14:paraId="5DBA6555" w14:textId="52268969" w:rsidR="00F751CB" w:rsidRPr="004C5BD9" w:rsidRDefault="00F751CB" w:rsidP="00BA5B9E">
      <w:pPr>
        <w:rPr>
          <w:lang w:val="en-US"/>
        </w:rPr>
      </w:pPr>
      <w:r w:rsidRPr="004C5BD9">
        <w:rPr>
          <w:lang w:val="en-US"/>
        </w:rPr>
        <w:t xml:space="preserve">For (prop in </w:t>
      </w:r>
      <w:proofErr w:type="gramStart"/>
      <w:r w:rsidRPr="004C5BD9">
        <w:rPr>
          <w:lang w:val="en-US"/>
        </w:rPr>
        <w:t>obj){</w:t>
      </w:r>
      <w:proofErr w:type="gramEnd"/>
    </w:p>
    <w:p w14:paraId="2B725E22" w14:textId="6EDDEDB0" w:rsidR="00F751CB" w:rsidRPr="004C5BD9" w:rsidRDefault="00F751CB" w:rsidP="00F751CB">
      <w:pPr>
        <w:rPr>
          <w:lang w:val="en-US"/>
        </w:rPr>
      </w:pPr>
      <w:r w:rsidRPr="004C5BD9">
        <w:rPr>
          <w:lang w:val="en-US"/>
        </w:rPr>
        <w:t>Console.log(obj</w:t>
      </w:r>
      <w:proofErr w:type="gramStart"/>
      <w:r w:rsidRPr="004C5BD9">
        <w:rPr>
          <w:lang w:val="en-US"/>
        </w:rPr>
        <w:t>);</w:t>
      </w:r>
      <w:proofErr w:type="gramEnd"/>
    </w:p>
    <w:p w14:paraId="0060A826" w14:textId="4B352DB0" w:rsidR="00F751CB" w:rsidRPr="00F751CB" w:rsidRDefault="00F751CB" w:rsidP="00F751CB">
      <w:r w:rsidRPr="00F751CB">
        <w:t>Isso vai passar o nome das propriedades.</w:t>
      </w:r>
    </w:p>
    <w:p w14:paraId="20ABA2C9" w14:textId="77777777" w:rsidR="00F751CB" w:rsidRPr="004C5BD9" w:rsidRDefault="00F751CB" w:rsidP="00BA5B9E">
      <w:pPr>
        <w:rPr>
          <w:lang w:val="en-US"/>
        </w:rPr>
      </w:pPr>
      <w:r w:rsidRPr="004C5BD9">
        <w:rPr>
          <w:lang w:val="en-US"/>
        </w:rPr>
        <w:t>}</w:t>
      </w:r>
    </w:p>
    <w:p w14:paraId="5267DD68" w14:textId="77777777" w:rsidR="00F751CB" w:rsidRPr="00F751CB" w:rsidRDefault="00F751CB" w:rsidP="00BA5B9E">
      <w:pPr>
        <w:rPr>
          <w:lang w:val="en-US"/>
        </w:rPr>
      </w:pPr>
      <w:proofErr w:type="gramStart"/>
      <w:r w:rsidRPr="00F751CB">
        <w:rPr>
          <w:lang w:val="en-US"/>
        </w:rPr>
        <w:t>For(</w:t>
      </w:r>
      <w:proofErr w:type="gramEnd"/>
      <w:r w:rsidRPr="00F751CB">
        <w:rPr>
          <w:lang w:val="en-US"/>
        </w:rPr>
        <w:t>prop in obj){</w:t>
      </w:r>
    </w:p>
    <w:p w14:paraId="5B529961" w14:textId="77777777" w:rsidR="00F751CB" w:rsidRPr="004C5BD9" w:rsidRDefault="00F751CB" w:rsidP="00BA5B9E">
      <w:pPr>
        <w:rPr>
          <w:lang w:val="en-US"/>
        </w:rPr>
      </w:pPr>
      <w:r w:rsidRPr="004C5BD9">
        <w:rPr>
          <w:lang w:val="en-US"/>
        </w:rPr>
        <w:t>Console.log(obj[prop]</w:t>
      </w:r>
      <w:proofErr w:type="gramStart"/>
      <w:r w:rsidRPr="004C5BD9">
        <w:rPr>
          <w:lang w:val="en-US"/>
        </w:rPr>
        <w:t>);</w:t>
      </w:r>
      <w:proofErr w:type="gramEnd"/>
    </w:p>
    <w:p w14:paraId="152A9332" w14:textId="77777777" w:rsidR="00F751CB" w:rsidRPr="00F751CB" w:rsidRDefault="00F751CB" w:rsidP="00BA5B9E">
      <w:r w:rsidRPr="00F751CB">
        <w:t>Pega o valor de cada propriedade;</w:t>
      </w:r>
    </w:p>
    <w:p w14:paraId="18F8AEE8" w14:textId="1D5DA4A1" w:rsidR="00F751CB" w:rsidRPr="00F751CB" w:rsidRDefault="00F751CB" w:rsidP="00BA5B9E">
      <w:r>
        <w:t>}</w:t>
      </w:r>
      <w:r w:rsidRPr="00F751CB">
        <w:t xml:space="preserve"> </w:t>
      </w:r>
    </w:p>
    <w:p w14:paraId="73A8190B" w14:textId="52F46A74" w:rsidR="00F751CB" w:rsidRDefault="00F751CB" w:rsidP="00BA5B9E"/>
    <w:p w14:paraId="05A4C52D" w14:textId="7FC08486" w:rsidR="00F751CB" w:rsidRDefault="00F751CB" w:rsidP="00BA5B9E">
      <w:r>
        <w:t xml:space="preserve">For ... </w:t>
      </w:r>
      <w:proofErr w:type="spellStart"/>
      <w:r>
        <w:t>of</w:t>
      </w:r>
      <w:proofErr w:type="spellEnd"/>
    </w:p>
    <w:p w14:paraId="17A90C7B" w14:textId="0A8B4598" w:rsidR="00F751CB" w:rsidRDefault="00F751CB" w:rsidP="00BA5B9E">
      <w:r>
        <w:t>Loop entre estruturas iteráveis (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strings</w:t>
      </w:r>
      <w:proofErr w:type="spellEnd"/>
      <w:r>
        <w:t>)</w:t>
      </w:r>
    </w:p>
    <w:p w14:paraId="797BF836" w14:textId="53E835C6" w:rsidR="00F751CB" w:rsidRDefault="00F751CB" w:rsidP="00BA5B9E"/>
    <w:p w14:paraId="0E63CE0A" w14:textId="17098A64" w:rsidR="00595E1A" w:rsidRDefault="00595E1A" w:rsidP="00BA5B9E">
      <w:r>
        <w:rPr>
          <w:noProof/>
        </w:rPr>
        <w:drawing>
          <wp:inline distT="0" distB="0" distL="0" distR="0" wp14:anchorId="3AD47353" wp14:editId="5DA5D452">
            <wp:extent cx="4848225" cy="2626497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12" cy="262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EBE1" w14:textId="2B7BF081" w:rsidR="00595E1A" w:rsidRDefault="00595E1A" w:rsidP="00BA5B9E"/>
    <w:p w14:paraId="4CC64F91" w14:textId="77777777" w:rsidR="00595E1A" w:rsidRPr="00F751CB" w:rsidRDefault="00595E1A" w:rsidP="00BA5B9E"/>
    <w:p w14:paraId="2D83D961" w14:textId="721DF2ED" w:rsidR="00F751CB" w:rsidRDefault="00F751CB" w:rsidP="00BA5B9E">
      <w:proofErr w:type="spellStart"/>
      <w:r>
        <w:t>While</w:t>
      </w:r>
      <w:proofErr w:type="spellEnd"/>
      <w:r>
        <w:t>:</w:t>
      </w:r>
      <w:r w:rsidR="00595E1A">
        <w:t xml:space="preserve"> Executa instruções até que a condição se torne falsa.</w:t>
      </w:r>
    </w:p>
    <w:p w14:paraId="01FD5431" w14:textId="26B8F377" w:rsidR="00595E1A" w:rsidRDefault="00595E1A" w:rsidP="00BA5B9E">
      <w:r>
        <w:t xml:space="preserve">Do ... </w:t>
      </w:r>
      <w:proofErr w:type="spellStart"/>
      <w:r>
        <w:t>while</w:t>
      </w:r>
      <w:proofErr w:type="spellEnd"/>
      <w:r>
        <w:t xml:space="preserve">: sempre executa a instrução uma vez e depois verifica a condição e </w:t>
      </w:r>
      <w:proofErr w:type="gramStart"/>
      <w:r>
        <w:t>ai</w:t>
      </w:r>
      <w:proofErr w:type="gramEnd"/>
      <w:r>
        <w:t xml:space="preserve"> vai parar só quando a condição seja falsa.</w:t>
      </w:r>
    </w:p>
    <w:p w14:paraId="2060EE21" w14:textId="419C2FEB" w:rsidR="00595E1A" w:rsidRDefault="00595E1A" w:rsidP="00BA5B9E"/>
    <w:p w14:paraId="1FE73299" w14:textId="58D48112" w:rsidR="00595E1A" w:rsidRDefault="00595E1A" w:rsidP="00595E1A">
      <w:pPr>
        <w:pStyle w:val="Ttulo2"/>
      </w:pPr>
      <w:proofErr w:type="spellStart"/>
      <w:r>
        <w:t>This</w:t>
      </w:r>
      <w:proofErr w:type="spellEnd"/>
    </w:p>
    <w:p w14:paraId="6B687391" w14:textId="21266E53" w:rsidR="00595E1A" w:rsidRDefault="00595E1A" w:rsidP="00595E1A"/>
    <w:p w14:paraId="107678A5" w14:textId="77777777" w:rsidR="00595E1A" w:rsidRDefault="00595E1A" w:rsidP="00595E1A">
      <w:r>
        <w:t xml:space="preserve">A palavra reservada </w:t>
      </w:r>
      <w:proofErr w:type="spellStart"/>
      <w:r>
        <w:t>this</w:t>
      </w:r>
      <w:proofErr w:type="spellEnd"/>
      <w:r>
        <w:t xml:space="preserve"> é uma referência de contexto.</w:t>
      </w:r>
    </w:p>
    <w:p w14:paraId="7707E2ED" w14:textId="2BFF1D05" w:rsidR="00595E1A" w:rsidRDefault="00595E1A" w:rsidP="00595E1A">
      <w:r>
        <w:rPr>
          <w:noProof/>
        </w:rPr>
        <w:drawing>
          <wp:inline distT="0" distB="0" distL="0" distR="0" wp14:anchorId="6FCADFCE" wp14:editId="2D6A9863">
            <wp:extent cx="3838575" cy="3333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22CD" w14:textId="118DC43A" w:rsidR="00595E1A" w:rsidRDefault="00595E1A" w:rsidP="00595E1A">
      <w:r>
        <w:t xml:space="preserve">O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proofErr w:type="gramEnd"/>
      <w:r>
        <w:t xml:space="preserve"> se referindo ao objeto pessoa e pegando a propriedade </w:t>
      </w:r>
      <w:proofErr w:type="spellStart"/>
      <w:r>
        <w:t>firstName</w:t>
      </w:r>
      <w:proofErr w:type="spellEnd"/>
      <w:r>
        <w:t xml:space="preserve"> e </w:t>
      </w:r>
      <w:proofErr w:type="spellStart"/>
      <w:r>
        <w:t>lastName</w:t>
      </w:r>
      <w:proofErr w:type="spellEnd"/>
      <w:r>
        <w:t>...</w:t>
      </w:r>
    </w:p>
    <w:p w14:paraId="06AD8FEF" w14:textId="123B84BF" w:rsidR="00595E1A" w:rsidRDefault="00595E1A" w:rsidP="00595E1A">
      <w:r>
        <w:t xml:space="preserve">O valor do </w:t>
      </w:r>
      <w:proofErr w:type="spellStart"/>
      <w:r>
        <w:t>this</w:t>
      </w:r>
      <w:proofErr w:type="spellEnd"/>
      <w:r>
        <w:t xml:space="preserve"> pode mudar de acordo com o lugar no código onde foi chamada.</w:t>
      </w:r>
      <w:r>
        <w:rPr>
          <w:noProof/>
        </w:rPr>
        <w:drawing>
          <wp:inline distT="0" distB="0" distL="0" distR="0" wp14:anchorId="446E54BE" wp14:editId="7E3D31E5">
            <wp:extent cx="5391150" cy="12096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4B10" w14:textId="592C56B7" w:rsidR="00617A17" w:rsidRDefault="00617A17" w:rsidP="00595E1A"/>
    <w:p w14:paraId="15078346" w14:textId="25E4F205" w:rsidR="00617A17" w:rsidRDefault="00617A17" w:rsidP="00595E1A">
      <w:r>
        <w:t xml:space="preserve">Manipulação de valor do </w:t>
      </w:r>
      <w:proofErr w:type="spellStart"/>
      <w:r>
        <w:t>this</w:t>
      </w:r>
      <w:proofErr w:type="spellEnd"/>
      <w:r>
        <w:t>:</w:t>
      </w:r>
    </w:p>
    <w:p w14:paraId="5B2567C8" w14:textId="074EF966" w:rsidR="00617A17" w:rsidRDefault="00617A17" w:rsidP="00595E1A">
      <w:proofErr w:type="spellStart"/>
      <w:r>
        <w:t>Call</w:t>
      </w:r>
      <w:proofErr w:type="spellEnd"/>
      <w:r>
        <w:t xml:space="preserve">: coloca o nome do objeto que </w:t>
      </w:r>
      <w:proofErr w:type="spellStart"/>
      <w:r>
        <w:t>vc</w:t>
      </w:r>
      <w:proofErr w:type="spellEnd"/>
      <w:r>
        <w:t xml:space="preserve"> quer que o </w:t>
      </w:r>
      <w:proofErr w:type="spellStart"/>
      <w:r>
        <w:t>this</w:t>
      </w:r>
      <w:proofErr w:type="spellEnd"/>
      <w:r>
        <w:t xml:space="preserve"> se refira. Ela também serve para passar os argumento para uma função que tenha parâmetros.</w:t>
      </w:r>
    </w:p>
    <w:p w14:paraId="7BC27D11" w14:textId="6B9E4573" w:rsidR="00617A17" w:rsidRDefault="00617A17" w:rsidP="00595E1A">
      <w:r>
        <w:rPr>
          <w:noProof/>
        </w:rPr>
        <w:drawing>
          <wp:inline distT="0" distB="0" distL="0" distR="0" wp14:anchorId="1785256E" wp14:editId="33AF6ABB">
            <wp:extent cx="2647950" cy="3038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4E6A" w14:textId="31DB2B7D" w:rsidR="00617A17" w:rsidRDefault="00617A17" w:rsidP="00595E1A"/>
    <w:p w14:paraId="402024AA" w14:textId="7AC7FD46" w:rsidR="00617A17" w:rsidRDefault="00617A17" w:rsidP="00595E1A">
      <w:r>
        <w:rPr>
          <w:noProof/>
        </w:rPr>
        <w:drawing>
          <wp:inline distT="0" distB="0" distL="0" distR="0" wp14:anchorId="34F5BA33" wp14:editId="2959F2E5">
            <wp:extent cx="3761330" cy="23526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06" cy="23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6E93" w14:textId="403AD8E4" w:rsidR="00617A17" w:rsidRDefault="00617A17" w:rsidP="00595E1A"/>
    <w:p w14:paraId="2C9F745A" w14:textId="185D9FA5" w:rsidR="00617A17" w:rsidRDefault="00617A17" w:rsidP="00595E1A">
      <w:proofErr w:type="spellStart"/>
      <w:r>
        <w:t>Apply</w:t>
      </w:r>
      <w:proofErr w:type="spellEnd"/>
      <w:r>
        <w:t xml:space="preserve">: Implementação muito parecida com a </w:t>
      </w:r>
      <w:proofErr w:type="spellStart"/>
      <w:r>
        <w:t>call</w:t>
      </w:r>
      <w:proofErr w:type="spellEnd"/>
      <w:r>
        <w:t xml:space="preserve">, com uma diferença, é possível passar parâmetros para essa função dentro de uma </w:t>
      </w:r>
      <w:proofErr w:type="spellStart"/>
      <w:r>
        <w:t>array</w:t>
      </w:r>
      <w:proofErr w:type="spellEnd"/>
      <w:r>
        <w:t>.</w:t>
      </w:r>
    </w:p>
    <w:p w14:paraId="5AC24B77" w14:textId="79D681FB" w:rsidR="00617A17" w:rsidRDefault="00617A17" w:rsidP="00595E1A">
      <w:r>
        <w:t>Ou seja, é preciso passar as informações com []. Na imagem acima, o 1 e o 5 ficariam = [1, 5].</w:t>
      </w:r>
    </w:p>
    <w:p w14:paraId="354578AA" w14:textId="3D9E285D" w:rsidR="00617A17" w:rsidRDefault="00617A17" w:rsidP="00595E1A">
      <w:proofErr w:type="spellStart"/>
      <w:r>
        <w:t>Bind</w:t>
      </w:r>
      <w:proofErr w:type="spellEnd"/>
      <w:r>
        <w:t>:</w:t>
      </w:r>
    </w:p>
    <w:p w14:paraId="777F3B4B" w14:textId="476458A3" w:rsidR="00617A17" w:rsidRDefault="00617A17" w:rsidP="00595E1A">
      <w:r>
        <w:t>Clona a estrutura da função onde é chamada e aplica o valor do objeto passado como parâmetro.</w:t>
      </w:r>
    </w:p>
    <w:p w14:paraId="6FA94E43" w14:textId="38B32E88" w:rsidR="00A9689B" w:rsidRDefault="00A9689B" w:rsidP="00595E1A">
      <w:r>
        <w:rPr>
          <w:noProof/>
        </w:rPr>
        <w:drawing>
          <wp:inline distT="0" distB="0" distL="0" distR="0" wp14:anchorId="4A709CED" wp14:editId="6298858B">
            <wp:extent cx="5181600" cy="2495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E269" w14:textId="0256A92B" w:rsidR="00A9689B" w:rsidRDefault="00A9689B" w:rsidP="00595E1A"/>
    <w:p w14:paraId="51A493FD" w14:textId="03FA1F0E" w:rsidR="00A9689B" w:rsidRDefault="00A9689B" w:rsidP="00A9689B">
      <w:pPr>
        <w:pStyle w:val="Ttulo2"/>
      </w:pPr>
      <w:r>
        <w:t xml:space="preserve">Arrow </w:t>
      </w:r>
      <w:proofErr w:type="spellStart"/>
      <w:r>
        <w:t>functions</w:t>
      </w:r>
      <w:proofErr w:type="spellEnd"/>
    </w:p>
    <w:p w14:paraId="2D861795" w14:textId="34601A5B" w:rsidR="00A9689B" w:rsidRDefault="00A9689B" w:rsidP="00A9689B">
      <w:r>
        <w:t>Sintaxe</w:t>
      </w:r>
    </w:p>
    <w:p w14:paraId="49EB73D3" w14:textId="77777777" w:rsidR="00A9689B" w:rsidRDefault="00A9689B" w:rsidP="00A9689B">
      <w:r>
        <w:t>Representada por =&gt;, equivale a uma constate que se refere a uma função, para tornar a vida mais fácil é só substituir o = pela =&gt;.</w:t>
      </w:r>
    </w:p>
    <w:p w14:paraId="0B2CCAE1" w14:textId="77777777" w:rsidR="00A9689B" w:rsidRDefault="00A9689B" w:rsidP="00A9689B">
      <w:r>
        <w:rPr>
          <w:noProof/>
        </w:rPr>
        <w:drawing>
          <wp:inline distT="0" distB="0" distL="0" distR="0" wp14:anchorId="1878DE80" wp14:editId="35D7D333">
            <wp:extent cx="5400675" cy="24479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B226" w14:textId="77777777" w:rsidR="00A9689B" w:rsidRDefault="00A9689B" w:rsidP="00A9689B"/>
    <w:p w14:paraId="0A23D150" w14:textId="77777777" w:rsidR="00A9689B" w:rsidRDefault="00A9689B" w:rsidP="00A9689B">
      <w:r>
        <w:t xml:space="preserve">Caso tenha uma tinha, não precisa das chaves e do </w:t>
      </w:r>
      <w:proofErr w:type="spellStart"/>
      <w:r>
        <w:t>return</w:t>
      </w:r>
      <w:proofErr w:type="spellEnd"/>
      <w:r>
        <w:t>.</w:t>
      </w:r>
    </w:p>
    <w:p w14:paraId="65DFE4DB" w14:textId="76F76448" w:rsidR="00A9689B" w:rsidRDefault="00A9689B" w:rsidP="00A9689B">
      <w:r>
        <w:t xml:space="preserve">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não faz </w:t>
      </w:r>
      <w:proofErr w:type="spellStart"/>
      <w:r>
        <w:t>hoisting</w:t>
      </w:r>
      <w:proofErr w:type="spellEnd"/>
      <w:r>
        <w:t xml:space="preserve">. </w:t>
      </w:r>
    </w:p>
    <w:p w14:paraId="0BCF0317" w14:textId="1FB6303F" w:rsidR="006F0E65" w:rsidRDefault="006F0E65" w:rsidP="00A9689B"/>
    <w:p w14:paraId="2B659EC7" w14:textId="757B22AE" w:rsidR="006F0E65" w:rsidRDefault="006F0E65" w:rsidP="00A9689B">
      <w:r>
        <w:t xml:space="preserve">O valor </w:t>
      </w:r>
      <w:proofErr w:type="spellStart"/>
      <w:r>
        <w:t>this</w:t>
      </w:r>
      <w:proofErr w:type="spellEnd"/>
      <w:r>
        <w:t xml:space="preserve"> não podem ser usados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Não existe o objeto </w:t>
      </w:r>
      <w:proofErr w:type="spellStart"/>
      <w:r>
        <w:t>arguments</w:t>
      </w:r>
      <w:proofErr w:type="spellEnd"/>
      <w:r>
        <w:t xml:space="preserve"> e o construtor não pode ser utilizado.</w:t>
      </w:r>
    </w:p>
    <w:p w14:paraId="0FEE67B9" w14:textId="480DD715" w:rsidR="00E9402C" w:rsidRDefault="00E9402C" w:rsidP="00A9689B"/>
    <w:p w14:paraId="56012748" w14:textId="3166B644" w:rsidR="00E9402C" w:rsidRDefault="00E9402C" w:rsidP="00E9402C">
      <w:pPr>
        <w:pStyle w:val="Ttulo1"/>
        <w:ind w:left="1415"/>
      </w:pPr>
      <w:proofErr w:type="spellStart"/>
      <w:r>
        <w:t>Debugging</w:t>
      </w:r>
      <w:proofErr w:type="spellEnd"/>
      <w:r>
        <w:t xml:space="preserve"> e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14:paraId="4C6B1A88" w14:textId="43E5A65A" w:rsidR="00E9402C" w:rsidRDefault="00E9402C" w:rsidP="00E9402C"/>
    <w:p w14:paraId="5C2BA775" w14:textId="20F5D77E" w:rsidR="00E9402C" w:rsidRDefault="00E9402C" w:rsidP="00E9402C">
      <w:r>
        <w:t>Tipos de Erros:</w:t>
      </w:r>
    </w:p>
    <w:p w14:paraId="1258D0EC" w14:textId="53842330" w:rsidR="00E9402C" w:rsidRDefault="00E9402C" w:rsidP="00E9402C">
      <w:r>
        <w:t xml:space="preserve">Objeto </w:t>
      </w:r>
      <w:proofErr w:type="spellStart"/>
      <w:r>
        <w:t>error</w:t>
      </w:r>
      <w:proofErr w:type="spellEnd"/>
      <w:r>
        <w:t xml:space="preserve"> do ECMA:</w:t>
      </w:r>
    </w:p>
    <w:p w14:paraId="0F46C8E0" w14:textId="6AE6921F" w:rsidR="00E9402C" w:rsidRDefault="00E9402C" w:rsidP="00E9402C">
      <w:r>
        <w:t>Acontece em tempo de execução: esqueceu alguma coisa, como uma declaração de variável ou de alguma virgula.</w:t>
      </w:r>
    </w:p>
    <w:p w14:paraId="2A80A14E" w14:textId="59BF209D" w:rsidR="00E9402C" w:rsidRDefault="00E9402C" w:rsidP="00E9402C">
      <w:proofErr w:type="spellStart"/>
      <w:r>
        <w:t>DOMexception</w:t>
      </w:r>
      <w:proofErr w:type="spellEnd"/>
      <w:r>
        <w:t>:</w:t>
      </w:r>
    </w:p>
    <w:p w14:paraId="14530A2B" w14:textId="6D06222D" w:rsidR="00E9402C" w:rsidRDefault="00E9402C" w:rsidP="00E9402C">
      <w:r>
        <w:t>Erros relacionados a rodagem do código em uma página da Web. Caracteres inválidos ou elementos inválidos em partes do código etc.</w:t>
      </w:r>
    </w:p>
    <w:p w14:paraId="1F59F9D5" w14:textId="59D21FFE" w:rsidR="00E9402C" w:rsidRDefault="00E9402C" w:rsidP="00E9402C"/>
    <w:p w14:paraId="6D223547" w14:textId="5D71A276" w:rsidR="00E9402C" w:rsidRDefault="00E9402C" w:rsidP="00E9402C">
      <w:pPr>
        <w:pStyle w:val="Ttulo2"/>
      </w:pPr>
      <w:r>
        <w:t>Tratamento de Erros:</w:t>
      </w:r>
    </w:p>
    <w:p w14:paraId="6B726387" w14:textId="08D0A548" w:rsidR="00E9402C" w:rsidRDefault="00E9402C" w:rsidP="00E9402C">
      <w:proofErr w:type="spellStart"/>
      <w:r>
        <w:t>Throw</w:t>
      </w:r>
      <w:proofErr w:type="spellEnd"/>
      <w:r>
        <w:t xml:space="preserve">: </w:t>
      </w:r>
      <w:r w:rsidR="00FF3736">
        <w:t xml:space="preserve">Trata o que foi declarado como um erro propriamente dito. Funciona igual ao </w:t>
      </w:r>
      <w:proofErr w:type="spellStart"/>
      <w:r w:rsidR="00FF3736">
        <w:t>return</w:t>
      </w:r>
      <w:proofErr w:type="spellEnd"/>
      <w:r w:rsidR="00FF3736">
        <w:t>, mas com a mensagem de erro e suas explicações.</w:t>
      </w:r>
    </w:p>
    <w:p w14:paraId="47615ED2" w14:textId="59B7439A" w:rsidR="00FF3736" w:rsidRDefault="00FF3736" w:rsidP="00E9402C">
      <w:r>
        <w:rPr>
          <w:noProof/>
        </w:rPr>
        <w:drawing>
          <wp:inline distT="0" distB="0" distL="0" distR="0" wp14:anchorId="4AC2CF3A" wp14:editId="2DC66121">
            <wp:extent cx="5400675" cy="22383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477B" w14:textId="0728200A" w:rsidR="00FF3736" w:rsidRDefault="00FF3736" w:rsidP="00E9402C"/>
    <w:p w14:paraId="15465EAB" w14:textId="2DB8D418" w:rsidR="00FF3736" w:rsidRDefault="00FF3736" w:rsidP="00FF3736">
      <w:proofErr w:type="spellStart"/>
      <w:r w:rsidRPr="00FF3736">
        <w:t>Try</w:t>
      </w:r>
      <w:proofErr w:type="spellEnd"/>
      <w:r w:rsidRPr="00FF3736">
        <w:t xml:space="preserve">/Catch: o </w:t>
      </w:r>
      <w:proofErr w:type="spellStart"/>
      <w:r w:rsidRPr="00FF3736">
        <w:t>try</w:t>
      </w:r>
      <w:proofErr w:type="spellEnd"/>
      <w:r w:rsidRPr="00FF3736">
        <w:t xml:space="preserve"> vai rodar o bloco de</w:t>
      </w:r>
      <w:r>
        <w:t xml:space="preserve"> código e caso apareça um erro, o catch irá pegar o erro.</w:t>
      </w:r>
    </w:p>
    <w:p w14:paraId="7310285A" w14:textId="26AD6F24" w:rsidR="00FF3736" w:rsidRDefault="00FF3736" w:rsidP="00E9402C">
      <w:r>
        <w:rPr>
          <w:noProof/>
        </w:rPr>
        <w:drawing>
          <wp:inline distT="0" distB="0" distL="0" distR="0" wp14:anchorId="597F58EF" wp14:editId="16043B56">
            <wp:extent cx="5400675" cy="22479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8A6C" w14:textId="5F0442F9" w:rsidR="00FF3736" w:rsidRDefault="00FF3736" w:rsidP="00E9402C"/>
    <w:p w14:paraId="418A4052" w14:textId="30E2B406" w:rsidR="00FF3736" w:rsidRDefault="00FF3736" w:rsidP="00E9402C">
      <w:r>
        <w:t xml:space="preserve">É possível utilizar o </w:t>
      </w:r>
      <w:proofErr w:type="spellStart"/>
      <w:r>
        <w:t>throw</w:t>
      </w:r>
      <w:proofErr w:type="spellEnd"/>
      <w:r>
        <w:t xml:space="preserve"> junto com o </w:t>
      </w:r>
      <w:proofErr w:type="spellStart"/>
      <w:r>
        <w:t>try</w:t>
      </w:r>
      <w:proofErr w:type="spellEnd"/>
      <w:r>
        <w:t>/catch.</w:t>
      </w:r>
    </w:p>
    <w:p w14:paraId="04211350" w14:textId="03EEA255" w:rsidR="00FF3736" w:rsidRDefault="00FF3736" w:rsidP="00E9402C"/>
    <w:p w14:paraId="74D6482E" w14:textId="15ABB952" w:rsidR="00FF3736" w:rsidRDefault="00FF3736" w:rsidP="00E9402C">
      <w:proofErr w:type="spellStart"/>
      <w:r>
        <w:t>Finally</w:t>
      </w:r>
      <w:proofErr w:type="spellEnd"/>
      <w:r>
        <w:t xml:space="preserve">: seria um complemento do </w:t>
      </w:r>
      <w:proofErr w:type="spellStart"/>
      <w:r>
        <w:t>try</w:t>
      </w:r>
      <w:proofErr w:type="spellEnd"/>
      <w:r>
        <w:t>/catch. Ele funciona como um código que sempre irá rodar, não importa se um erro foi achado ou não.</w:t>
      </w:r>
    </w:p>
    <w:p w14:paraId="77F12EAA" w14:textId="7A983294" w:rsidR="00C25A2F" w:rsidRDefault="00C25A2F" w:rsidP="00E9402C"/>
    <w:p w14:paraId="3BD95DAA" w14:textId="4C197E95" w:rsidR="00C25A2F" w:rsidRDefault="00C25A2F" w:rsidP="00C25A2F">
      <w:pPr>
        <w:pStyle w:val="Ttulo2"/>
      </w:pPr>
      <w:r>
        <w:t xml:space="preserve">Criar </w:t>
      </w:r>
      <w:proofErr w:type="spellStart"/>
      <w:r>
        <w:t>Error</w:t>
      </w:r>
      <w:proofErr w:type="spellEnd"/>
      <w:r>
        <w:t xml:space="preserve"> Personalizados</w:t>
      </w:r>
    </w:p>
    <w:p w14:paraId="0919EC1B" w14:textId="42837058" w:rsidR="00C25A2F" w:rsidRDefault="00C25A2F" w:rsidP="00C25A2F"/>
    <w:p w14:paraId="4779C413" w14:textId="119C7C84" w:rsidR="00C25A2F" w:rsidRDefault="00C25A2F" w:rsidP="00C25A2F">
      <w:r>
        <w:t xml:space="preserve">O objeto </w:t>
      </w:r>
      <w:proofErr w:type="spellStart"/>
      <w:r>
        <w:t>Error</w:t>
      </w:r>
      <w:proofErr w:type="spellEnd"/>
      <w:r>
        <w:t>: normalmente é usado somente a mensagem de erro, pois os outros parâmetros talvez não sejam suportados.</w:t>
      </w:r>
    </w:p>
    <w:p w14:paraId="3B618B7A" w14:textId="310B68CE" w:rsidR="00C25A2F" w:rsidRDefault="00C25A2F" w:rsidP="00C25A2F">
      <w:r>
        <w:rPr>
          <w:noProof/>
        </w:rPr>
        <w:drawing>
          <wp:inline distT="0" distB="0" distL="0" distR="0" wp14:anchorId="331E8F6E" wp14:editId="1B58E729">
            <wp:extent cx="5391150" cy="18764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8087" w14:textId="7D0F7EC6" w:rsidR="00C25A2F" w:rsidRDefault="00C25A2F" w:rsidP="00C25A2F"/>
    <w:p w14:paraId="567F79EC" w14:textId="255BB8FC" w:rsidR="00C25A2F" w:rsidRDefault="00C25A2F" w:rsidP="00C25A2F">
      <w:r>
        <w:t>O erro também pode ter um nome específico:</w:t>
      </w:r>
    </w:p>
    <w:p w14:paraId="4AD462E1" w14:textId="174214DA" w:rsidR="00C25A2F" w:rsidRDefault="00C25A2F" w:rsidP="00C25A2F">
      <w:r>
        <w:rPr>
          <w:noProof/>
        </w:rPr>
        <w:drawing>
          <wp:inline distT="0" distB="0" distL="0" distR="0" wp14:anchorId="73B32D61" wp14:editId="5BB54F8F">
            <wp:extent cx="5038725" cy="16192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A18C" w14:textId="2E105419" w:rsidR="00AF3F0A" w:rsidRDefault="00AF3F0A" w:rsidP="00C25A2F"/>
    <w:p w14:paraId="43770D90" w14:textId="5D60DD53" w:rsidR="00AF3F0A" w:rsidRDefault="00AF3F0A" w:rsidP="00AF3F0A">
      <w:pPr>
        <w:pStyle w:val="Ttulo1"/>
        <w:ind w:left="1415"/>
      </w:pPr>
      <w:proofErr w:type="spellStart"/>
      <w:r>
        <w:t>Assincronicidade</w:t>
      </w:r>
      <w:proofErr w:type="spellEnd"/>
    </w:p>
    <w:p w14:paraId="08E087EB" w14:textId="681794B6" w:rsidR="00C25A2F" w:rsidRDefault="00C25A2F" w:rsidP="00C25A2F"/>
    <w:p w14:paraId="6BB108F8" w14:textId="57C50683" w:rsidR="00AF3F0A" w:rsidRDefault="00AF3F0A" w:rsidP="00C25A2F">
      <w:r>
        <w:t>Não ocorre ou não se efetiva ao mesmo tempo;</w:t>
      </w:r>
    </w:p>
    <w:p w14:paraId="46FED766" w14:textId="6F0B776D" w:rsidR="00AF3F0A" w:rsidRDefault="00AF3F0A" w:rsidP="00AF3F0A">
      <w:r>
        <w:t>O JS roda de maneira síncrona.</w:t>
      </w:r>
    </w:p>
    <w:p w14:paraId="25F19167" w14:textId="3F63D92F" w:rsidR="00AF3F0A" w:rsidRDefault="00AF3F0A" w:rsidP="00AF3F0A"/>
    <w:p w14:paraId="748FC5D3" w14:textId="3340D797" w:rsidR="00AF3F0A" w:rsidRDefault="00AF3F0A" w:rsidP="00AF3F0A">
      <w:pPr>
        <w:pStyle w:val="Ttulo3"/>
      </w:pPr>
      <w:proofErr w:type="spellStart"/>
      <w:r>
        <w:t>Promises</w:t>
      </w:r>
      <w:proofErr w:type="spellEnd"/>
      <w:r>
        <w:t>:</w:t>
      </w:r>
    </w:p>
    <w:p w14:paraId="599B7E17" w14:textId="3D412813" w:rsidR="00AF3F0A" w:rsidRDefault="00AF3F0A" w:rsidP="00AF3F0A"/>
    <w:p w14:paraId="07AB3414" w14:textId="0B1F43AF" w:rsidR="00AF3F0A" w:rsidRDefault="00AF3F0A" w:rsidP="00AF3F0A">
      <w:r>
        <w:t>Objeto de processamento assíncrono. Inicialmente, seu valor é desconhecido. Ela pode, então, ser resolvido ou rejeitado. O resultado só virá depois, nesse meio tempo muita coisa pode acontecer. Pode ficar resolvida, pendente ou rejeitada.</w:t>
      </w:r>
    </w:p>
    <w:p w14:paraId="49743789" w14:textId="754C59E3" w:rsidR="00AF3F0A" w:rsidRDefault="000B1720" w:rsidP="00AF3F0A">
      <w:r>
        <w:rPr>
          <w:noProof/>
        </w:rPr>
        <w:drawing>
          <wp:inline distT="0" distB="0" distL="0" distR="0" wp14:anchorId="75393B4B" wp14:editId="379F4CA6">
            <wp:extent cx="4575279" cy="27241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85" cy="27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54A6" w14:textId="52B92F75" w:rsidR="000B1720" w:rsidRDefault="000B1720" w:rsidP="00AF3F0A"/>
    <w:p w14:paraId="255E7C77" w14:textId="44AF4756" w:rsidR="000B1720" w:rsidRDefault="000B1720" w:rsidP="000B1720">
      <w:pPr>
        <w:pStyle w:val="Ttulo3"/>
      </w:pP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</w:p>
    <w:p w14:paraId="135091FA" w14:textId="14FCCE3C" w:rsidR="000B1720" w:rsidRDefault="000B1720" w:rsidP="000B1720"/>
    <w:p w14:paraId="41807FEE" w14:textId="74866C0E" w:rsidR="000B1720" w:rsidRDefault="000B1720" w:rsidP="000B1720">
      <w:r>
        <w:t>Funções assíncronas precisam dessas duas palavras-chave.</w:t>
      </w:r>
    </w:p>
    <w:p w14:paraId="63EC5C1B" w14:textId="291D7B53" w:rsidR="000B1720" w:rsidRDefault="000B1720" w:rsidP="000B1720">
      <w:r>
        <w:t>Para fazer uma função assíncrona é necessário usar ‘</w:t>
      </w:r>
      <w:proofErr w:type="spellStart"/>
      <w:r>
        <w:t>async</w:t>
      </w:r>
      <w:proofErr w:type="spellEnd"/>
      <w:r>
        <w:t xml:space="preserve">’ antes do </w:t>
      </w:r>
      <w:proofErr w:type="spellStart"/>
      <w:r>
        <w:t>function</w:t>
      </w:r>
      <w:proofErr w:type="spellEnd"/>
      <w:r>
        <w:t>.</w:t>
      </w:r>
    </w:p>
    <w:p w14:paraId="42B596FB" w14:textId="6B10E19D" w:rsidR="000B1720" w:rsidRDefault="000B1720" w:rsidP="000B1720">
      <w:r>
        <w:t xml:space="preserve">O </w:t>
      </w:r>
      <w:proofErr w:type="spellStart"/>
      <w:r>
        <w:t>await</w:t>
      </w:r>
      <w:proofErr w:type="spellEnd"/>
      <w:r>
        <w:t xml:space="preserve"> serve para mudar o estado da linguagem JS, pois como ela é uma linguagem síncrona, ela nunca vai parar para ver o valor da </w:t>
      </w:r>
      <w:proofErr w:type="spellStart"/>
      <w:r>
        <w:t>promise</w:t>
      </w:r>
      <w:proofErr w:type="spellEnd"/>
      <w:r>
        <w:t>, sendo assim, é necessário parar o código de forma manual com o ‘</w:t>
      </w:r>
      <w:proofErr w:type="spellStart"/>
      <w:r>
        <w:t>await</w:t>
      </w:r>
      <w:proofErr w:type="spellEnd"/>
      <w:r>
        <w:t>’.</w:t>
      </w:r>
    </w:p>
    <w:p w14:paraId="01AC224D" w14:textId="3955DA33" w:rsidR="000B1720" w:rsidRDefault="000B1720" w:rsidP="000B1720">
      <w:r>
        <w:t xml:space="preserve">Mesmo na chamada de uma função assíncrona, é necessário usar o </w:t>
      </w:r>
      <w:proofErr w:type="spellStart"/>
      <w:r>
        <w:t>await</w:t>
      </w:r>
      <w:proofErr w:type="spellEnd"/>
      <w:r>
        <w:t xml:space="preserve"> antes de </w:t>
      </w:r>
      <w:proofErr w:type="spellStart"/>
      <w:r>
        <w:t>chama-lá</w:t>
      </w:r>
      <w:proofErr w:type="spellEnd"/>
      <w:r>
        <w:t>, se não vai dar tudo errado.</w:t>
      </w:r>
    </w:p>
    <w:p w14:paraId="4F990794" w14:textId="73240B7D" w:rsidR="000B1720" w:rsidRDefault="000B1720" w:rsidP="000B1720">
      <w:r>
        <w:rPr>
          <w:noProof/>
        </w:rPr>
        <w:drawing>
          <wp:inline distT="0" distB="0" distL="0" distR="0" wp14:anchorId="4134E080" wp14:editId="7C17CFE5">
            <wp:extent cx="4772025" cy="30003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BC09" w14:textId="640F8866" w:rsidR="000131CE" w:rsidRDefault="000131CE" w:rsidP="000B1720"/>
    <w:p w14:paraId="42F096CF" w14:textId="3A2AF3B8" w:rsidR="000131CE" w:rsidRPr="004C5BD9" w:rsidRDefault="000131CE" w:rsidP="000131CE">
      <w:pPr>
        <w:pStyle w:val="Ttulo2"/>
        <w:rPr>
          <w:lang w:val="en-US"/>
        </w:rPr>
      </w:pPr>
      <w:proofErr w:type="spellStart"/>
      <w:r w:rsidRPr="004C5BD9">
        <w:rPr>
          <w:lang w:val="en-US"/>
        </w:rPr>
        <w:t>Consumir</w:t>
      </w:r>
      <w:proofErr w:type="spellEnd"/>
      <w:r w:rsidRPr="004C5BD9">
        <w:rPr>
          <w:lang w:val="en-US"/>
        </w:rPr>
        <w:t xml:space="preserve"> API’s</w:t>
      </w:r>
    </w:p>
    <w:p w14:paraId="1CD4A081" w14:textId="241E335B" w:rsidR="000131CE" w:rsidRPr="004C5BD9" w:rsidRDefault="000131CE" w:rsidP="000131CE">
      <w:pPr>
        <w:rPr>
          <w:lang w:val="en-US"/>
        </w:rPr>
      </w:pPr>
    </w:p>
    <w:p w14:paraId="35A4F044" w14:textId="2F4B693F" w:rsidR="000131CE" w:rsidRPr="004C5BD9" w:rsidRDefault="000131CE" w:rsidP="000131CE">
      <w:pPr>
        <w:pStyle w:val="Ttulo3"/>
        <w:rPr>
          <w:lang w:val="en-US"/>
        </w:rPr>
      </w:pPr>
      <w:r w:rsidRPr="004C5BD9">
        <w:rPr>
          <w:lang w:val="en-US"/>
        </w:rPr>
        <w:t>API’s</w:t>
      </w:r>
    </w:p>
    <w:p w14:paraId="7B115ECA" w14:textId="4D01E395" w:rsidR="000131CE" w:rsidRPr="004C5BD9" w:rsidRDefault="00A73AB0" w:rsidP="000131CE">
      <w:pPr>
        <w:rPr>
          <w:lang w:val="en-US"/>
        </w:rPr>
      </w:pPr>
      <w:r w:rsidRPr="004C5BD9">
        <w:rPr>
          <w:lang w:val="en-US"/>
        </w:rPr>
        <w:t xml:space="preserve"> Application Programming Interface.</w:t>
      </w:r>
    </w:p>
    <w:p w14:paraId="6E88634C" w14:textId="217BFC5F" w:rsidR="000131CE" w:rsidRDefault="000131CE" w:rsidP="000131CE">
      <w:r>
        <w:t xml:space="preserve">Uma API é uma forma de intermediar os resultados do </w:t>
      </w:r>
      <w:proofErr w:type="spellStart"/>
      <w:r>
        <w:t>back-end</w:t>
      </w:r>
      <w:proofErr w:type="spellEnd"/>
      <w:r>
        <w:t xml:space="preserve"> com o que é apresentado no front-end.</w:t>
      </w:r>
      <w:r w:rsidR="00A73AB0">
        <w:t xml:space="preserve"> Sendo assim, ela possibilita a comunicação entre plataformas.</w:t>
      </w:r>
    </w:p>
    <w:p w14:paraId="5B7BDB77" w14:textId="36DED3CC" w:rsidR="000131CE" w:rsidRDefault="000131CE" w:rsidP="000131CE">
      <w:r>
        <w:t xml:space="preserve">Você consegue acessá-la por meio de </w:t>
      </w:r>
      <w:proofErr w:type="spellStart"/>
      <w:r>
        <w:t>URL’s</w:t>
      </w:r>
      <w:proofErr w:type="spellEnd"/>
      <w:r>
        <w:t>.</w:t>
      </w:r>
    </w:p>
    <w:p w14:paraId="1D70108E" w14:textId="3A640E45" w:rsidR="000917AF" w:rsidRDefault="000917AF" w:rsidP="000131CE">
      <w:r>
        <w:rPr>
          <w:noProof/>
        </w:rPr>
        <w:drawing>
          <wp:inline distT="0" distB="0" distL="0" distR="0" wp14:anchorId="0C3B8027" wp14:editId="41C840A0">
            <wp:extent cx="3019425" cy="27336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2DEF" w14:textId="4A452E81" w:rsidR="000131CE" w:rsidRDefault="000131CE" w:rsidP="000131CE">
      <w:r>
        <w:t xml:space="preserve">JSON: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.</w:t>
      </w:r>
    </w:p>
    <w:p w14:paraId="5D2AE790" w14:textId="770DBA83" w:rsidR="000131CE" w:rsidRDefault="000131CE" w:rsidP="000131CE">
      <w:r>
        <w:t xml:space="preserve">É muito comum que </w:t>
      </w:r>
      <w:proofErr w:type="spellStart"/>
      <w:r>
        <w:t>API’s</w:t>
      </w:r>
      <w:proofErr w:type="spellEnd"/>
      <w:r>
        <w:t xml:space="preserve"> retornem seus dados no formato .</w:t>
      </w:r>
      <w:proofErr w:type="spellStart"/>
      <w:r>
        <w:t>json</w:t>
      </w:r>
      <w:proofErr w:type="spellEnd"/>
      <w:r>
        <w:t>, portanto precisamos tratar esses dados quando os recebermos.</w:t>
      </w:r>
      <w:r w:rsidR="00A73AB0">
        <w:t xml:space="preserve"> É um formato de troca de informações, muito utilizado na comunicação de front-</w:t>
      </w:r>
      <w:proofErr w:type="spellStart"/>
      <w:r w:rsidR="00A73AB0">
        <w:t>ends</w:t>
      </w:r>
      <w:proofErr w:type="spellEnd"/>
      <w:r w:rsidR="00A73AB0">
        <w:t xml:space="preserve"> com APIs.</w:t>
      </w:r>
    </w:p>
    <w:p w14:paraId="70B1AD8B" w14:textId="5E961E51" w:rsidR="000131CE" w:rsidRDefault="000131CE" w:rsidP="000131CE">
      <w:r>
        <w:t>O formato do JSON é a de um objeto do JS.</w:t>
      </w:r>
    </w:p>
    <w:p w14:paraId="4015E2BE" w14:textId="22A85A48" w:rsidR="000131CE" w:rsidRDefault="000131CE" w:rsidP="000131CE"/>
    <w:p w14:paraId="2F9C4C08" w14:textId="35F0337F" w:rsidR="000131CE" w:rsidRDefault="000131CE" w:rsidP="000131CE">
      <w:pPr>
        <w:pStyle w:val="Ttulo3"/>
      </w:pPr>
      <w:proofErr w:type="spellStart"/>
      <w:r>
        <w:t>Fetch</w:t>
      </w:r>
      <w:proofErr w:type="spellEnd"/>
    </w:p>
    <w:p w14:paraId="5AF465C1" w14:textId="687ACBEE" w:rsidR="000131CE" w:rsidRDefault="000131CE" w:rsidP="000131CE">
      <w:r>
        <w:t>Consumidor API</w:t>
      </w:r>
    </w:p>
    <w:p w14:paraId="49EE555B" w14:textId="046567DA" w:rsidR="000131CE" w:rsidRPr="000131CE" w:rsidRDefault="000131CE" w:rsidP="000131CE">
      <w:r>
        <w:rPr>
          <w:noProof/>
        </w:rPr>
        <w:drawing>
          <wp:inline distT="0" distB="0" distL="0" distR="0" wp14:anchorId="5E77FB7D" wp14:editId="1DE56521">
            <wp:extent cx="4810125" cy="22860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B1F9" w14:textId="414DC6E6" w:rsidR="000B1720" w:rsidRDefault="000B1720" w:rsidP="000B1720"/>
    <w:p w14:paraId="5FD441F1" w14:textId="22905A2F" w:rsidR="000131CE" w:rsidRDefault="000131CE" w:rsidP="000B1720">
      <w:r>
        <w:t xml:space="preserve">É necessário usar o </w:t>
      </w:r>
      <w:proofErr w:type="spellStart"/>
      <w:r>
        <w:t>await</w:t>
      </w:r>
      <w:proofErr w:type="spellEnd"/>
      <w:r>
        <w:t xml:space="preserve"> quando for utilizar o </w:t>
      </w:r>
      <w:proofErr w:type="spellStart"/>
      <w:r>
        <w:t>fetch</w:t>
      </w:r>
      <w:proofErr w:type="spellEnd"/>
      <w:r>
        <w:t xml:space="preserve">, pois ele retorna uma </w:t>
      </w:r>
      <w:proofErr w:type="spellStart"/>
      <w:r>
        <w:t>promise</w:t>
      </w:r>
      <w:proofErr w:type="spellEnd"/>
      <w:r>
        <w:t>.</w:t>
      </w:r>
    </w:p>
    <w:p w14:paraId="16E07E7D" w14:textId="42B834BB" w:rsidR="000131CE" w:rsidRDefault="000131CE" w:rsidP="000B1720">
      <w:r>
        <w:t xml:space="preserve">Você pode fazer operações no Banco de Dados (POST, GET, PUT, </w:t>
      </w:r>
      <w:proofErr w:type="gramStart"/>
      <w:r>
        <w:t xml:space="preserve">DELETE, </w:t>
      </w:r>
      <w:proofErr w:type="spellStart"/>
      <w:r>
        <w:t>etc</w:t>
      </w:r>
      <w:proofErr w:type="spellEnd"/>
      <w:proofErr w:type="gramEnd"/>
      <w:r>
        <w:t>).</w:t>
      </w:r>
    </w:p>
    <w:p w14:paraId="2FCBD010" w14:textId="7EEC0511" w:rsidR="000131CE" w:rsidRDefault="000131CE" w:rsidP="000B1720">
      <w:r>
        <w:rPr>
          <w:noProof/>
        </w:rPr>
        <w:drawing>
          <wp:inline distT="0" distB="0" distL="0" distR="0" wp14:anchorId="4C3DC5DC" wp14:editId="49CCDE42">
            <wp:extent cx="5400675" cy="19621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47E0" w14:textId="5D512906" w:rsidR="007A6996" w:rsidRDefault="007A6996" w:rsidP="000B1720"/>
    <w:p w14:paraId="0D9FC46B" w14:textId="6E28F0D0" w:rsidR="007A6996" w:rsidRDefault="007A6996" w:rsidP="007A6996">
      <w:pPr>
        <w:pStyle w:val="Ttulo1"/>
        <w:ind w:left="1415"/>
      </w:pPr>
      <w:r>
        <w:t>Orientação a Objetos</w:t>
      </w:r>
    </w:p>
    <w:p w14:paraId="33AB3BB2" w14:textId="4B1DF74D" w:rsidR="007A6996" w:rsidRDefault="007A6996" w:rsidP="007A6996"/>
    <w:p w14:paraId="57A5246E" w14:textId="5D0A05F3" w:rsidR="007A6996" w:rsidRDefault="007A6996" w:rsidP="007A6996">
      <w:pPr>
        <w:pStyle w:val="Ttulo2"/>
      </w:pPr>
      <w:r>
        <w:t>Paradigmas</w:t>
      </w:r>
    </w:p>
    <w:p w14:paraId="6493284C" w14:textId="689B680B" w:rsidR="007A6996" w:rsidRDefault="007A6996" w:rsidP="007A6996">
      <w:r>
        <w:t>Imperativo e Declarativo:</w:t>
      </w:r>
    </w:p>
    <w:p w14:paraId="2CF36030" w14:textId="3DF12295" w:rsidR="007A6996" w:rsidRDefault="007A6996" w:rsidP="007A6996">
      <w:r>
        <w:t xml:space="preserve">Imperativo: como </w:t>
      </w:r>
      <w:proofErr w:type="spellStart"/>
      <w:r>
        <w:t>vc</w:t>
      </w:r>
      <w:proofErr w:type="spellEnd"/>
      <w:r>
        <w:t xml:space="preserve"> vai resolver os problemas.</w:t>
      </w:r>
    </w:p>
    <w:p w14:paraId="66C87622" w14:textId="42464F85" w:rsidR="007A6996" w:rsidRDefault="007A6996" w:rsidP="007A6996">
      <w:r>
        <w:t xml:space="preserve">Declarativo: No que </w:t>
      </w:r>
      <w:proofErr w:type="spellStart"/>
      <w:r>
        <w:t>vc</w:t>
      </w:r>
      <w:proofErr w:type="spellEnd"/>
      <w:r>
        <w:t xml:space="preserve"> vai fazer para resolver o problema</w:t>
      </w:r>
    </w:p>
    <w:p w14:paraId="1E658426" w14:textId="378B6FAF" w:rsidR="007A6996" w:rsidRDefault="007A6996" w:rsidP="007A6996"/>
    <w:p w14:paraId="26717BCC" w14:textId="055B5019" w:rsidR="007A6996" w:rsidRDefault="007A6996" w:rsidP="007A6996">
      <w:r>
        <w:t>A orientação a objetos é do tipo Imperativo. É necessário falar como as coisas vão ser chamadas e realizadas.</w:t>
      </w:r>
    </w:p>
    <w:p w14:paraId="1B1C8DF3" w14:textId="317E65F7" w:rsidR="007A6996" w:rsidRDefault="007A6996" w:rsidP="007A6996"/>
    <w:p w14:paraId="591A8188" w14:textId="3CB2C062" w:rsidR="007A6996" w:rsidRDefault="007A6996" w:rsidP="007A6996">
      <w:r>
        <w:t>Na OO os programas são objetos que possuem propriedades (nome, idade...)</w:t>
      </w:r>
    </w:p>
    <w:p w14:paraId="308B33B6" w14:textId="29175E78" w:rsidR="007A6996" w:rsidRDefault="007A6996" w:rsidP="007A6996">
      <w:r>
        <w:t>Possuem 4 pilares:</w:t>
      </w:r>
    </w:p>
    <w:p w14:paraId="008FDD51" w14:textId="2E97D11D" w:rsidR="007A6996" w:rsidRDefault="007A6996" w:rsidP="007A6996">
      <w:r>
        <w:t>Herança: O objeto filho herda propriedades e métodos do objeto pai, sendo os objetos filhos capazes de ter suas próprias características.</w:t>
      </w:r>
    </w:p>
    <w:p w14:paraId="0783B28A" w14:textId="3840BACA" w:rsidR="007A6996" w:rsidRDefault="007A6996" w:rsidP="007A6996">
      <w:r>
        <w:t>Polimorfismo:</w:t>
      </w:r>
      <w:r w:rsidR="00626878">
        <w:t xml:space="preserve"> Objetos podem herdar a mesma classe pai, mas se comportarem de forma diferente quando invocamos seus métodos.</w:t>
      </w:r>
    </w:p>
    <w:p w14:paraId="6FAAB70B" w14:textId="6879BE63" w:rsidR="007A6996" w:rsidRDefault="007A6996" w:rsidP="007A6996">
      <w:r>
        <w:t>Abstração: Tornar um problema complexo em algo cada vez mais simples, simplificando sua avaliação, classificação ou para permitir a resolução de algo.</w:t>
      </w:r>
    </w:p>
    <w:p w14:paraId="12BB264C" w14:textId="264AA9F5" w:rsidR="007A6996" w:rsidRDefault="007A6996" w:rsidP="007A6996">
      <w:r>
        <w:t>Encapsulamento: Cada classe tem propriedades e métodos independentes do restante do código.</w:t>
      </w:r>
    </w:p>
    <w:p w14:paraId="1966D5ED" w14:textId="1929A83C" w:rsidR="00626878" w:rsidRDefault="00626878" w:rsidP="007A6996"/>
    <w:p w14:paraId="6E27D60B" w14:textId="67F6BF30" w:rsidR="00626878" w:rsidRDefault="00626878" w:rsidP="00626878">
      <w:pPr>
        <w:pStyle w:val="Ttulo2"/>
      </w:pPr>
      <w:r>
        <w:t>Protótipos e Classes</w:t>
      </w:r>
    </w:p>
    <w:p w14:paraId="00117A45" w14:textId="5BB649DD" w:rsidR="00626878" w:rsidRDefault="00626878" w:rsidP="00626878">
      <w:pPr>
        <w:pStyle w:val="Ttulo3"/>
      </w:pPr>
      <w:r>
        <w:t>OOJS</w:t>
      </w:r>
    </w:p>
    <w:p w14:paraId="7B3C9ACB" w14:textId="5F0B5315" w:rsidR="00626878" w:rsidRDefault="00626878" w:rsidP="00626878"/>
    <w:p w14:paraId="507F37DA" w14:textId="40EAD631" w:rsidR="00626878" w:rsidRDefault="00626878" w:rsidP="00626878">
      <w:r w:rsidRPr="00626878">
        <w:rPr>
          <w:rStyle w:val="Ttulo4Char"/>
        </w:rPr>
        <w:t>Protótipos</w:t>
      </w:r>
      <w:r>
        <w:t xml:space="preserve">: são esqueletos de todos os objetos em JS e o </w:t>
      </w:r>
      <w:proofErr w:type="spellStart"/>
      <w:r>
        <w:t>Object.prototype</w:t>
      </w:r>
      <w:proofErr w:type="spellEnd"/>
      <w:r>
        <w:t xml:space="preserve"> estará no topo da cadeia.</w:t>
      </w:r>
    </w:p>
    <w:p w14:paraId="0C27E155" w14:textId="63247FC7" w:rsidR="00626878" w:rsidRDefault="00626878" w:rsidP="00626878">
      <w:r>
        <w:t xml:space="preserve">Todo objeto possui como classe pai o </w:t>
      </w:r>
      <w:proofErr w:type="spellStart"/>
      <w:r>
        <w:t>Object.prototype</w:t>
      </w:r>
      <w:proofErr w:type="spellEnd"/>
      <w:r>
        <w:t xml:space="preserve">. Sendo assim, os métodos permitido de ser utilizados em objetos, estará definido na classe </w:t>
      </w:r>
      <w:proofErr w:type="spellStart"/>
      <w:r>
        <w:t>Object.prototype</w:t>
      </w:r>
      <w:proofErr w:type="spellEnd"/>
      <w:r>
        <w:t>.</w:t>
      </w:r>
    </w:p>
    <w:p w14:paraId="0A46DDBF" w14:textId="5BB5A3CE" w:rsidR="00626878" w:rsidRDefault="00626878" w:rsidP="00626878"/>
    <w:p w14:paraId="6259F13F" w14:textId="42F61CFF" w:rsidR="00626878" w:rsidRDefault="00626878" w:rsidP="00626878">
      <w:pPr>
        <w:pStyle w:val="Ttulo4"/>
      </w:pPr>
      <w:r>
        <w:t>Classe:</w:t>
      </w:r>
    </w:p>
    <w:p w14:paraId="76C349E3" w14:textId="501F913F" w:rsidR="00626878" w:rsidRDefault="00626878" w:rsidP="00626878">
      <w:r>
        <w:t>Uma sintaxe feita para facilitar a escrita.</w:t>
      </w:r>
    </w:p>
    <w:p w14:paraId="6613FFAB" w14:textId="1C62F791" w:rsidR="00626878" w:rsidRDefault="00626878" w:rsidP="00626878">
      <w:r>
        <w:rPr>
          <w:noProof/>
        </w:rPr>
        <w:drawing>
          <wp:inline distT="0" distB="0" distL="0" distR="0" wp14:anchorId="022690AB" wp14:editId="51148C9B">
            <wp:extent cx="4476049" cy="2143125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81" cy="215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46AD" w14:textId="3A641BE3" w:rsidR="00626878" w:rsidRDefault="00626878" w:rsidP="00626878"/>
    <w:p w14:paraId="2D8EA06B" w14:textId="17ED666C" w:rsidR="00626878" w:rsidRDefault="00626878" w:rsidP="00626878">
      <w:r>
        <w:t xml:space="preserve">O JS não possui classes nativamente. Todas as classes são objetos e a herança se dá por </w:t>
      </w:r>
      <w:proofErr w:type="spellStart"/>
      <w:r>
        <w:t>prototypes</w:t>
      </w:r>
      <w:proofErr w:type="spellEnd"/>
      <w:r>
        <w:t>.</w:t>
      </w:r>
    </w:p>
    <w:p w14:paraId="097F06F8" w14:textId="362B24EB" w:rsidR="00626878" w:rsidRPr="00626878" w:rsidRDefault="00D07F05" w:rsidP="00626878">
      <w:r>
        <w:rPr>
          <w:noProof/>
        </w:rPr>
        <w:drawing>
          <wp:inline distT="0" distB="0" distL="0" distR="0" wp14:anchorId="40D30A62" wp14:editId="04B9A21D">
            <wp:extent cx="5400675" cy="25622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7E4A" w14:textId="303428BC" w:rsidR="00626878" w:rsidRDefault="00626878" w:rsidP="00626878"/>
    <w:p w14:paraId="5C0B7FAC" w14:textId="18ADB695" w:rsidR="00D07F05" w:rsidRPr="00626878" w:rsidRDefault="00D07F05" w:rsidP="00626878">
      <w:r>
        <w:t>Super() – Utilizar métodos construtores da classe pai.</w:t>
      </w:r>
      <w:r w:rsidR="008A74FD">
        <w:t xml:space="preserve"> Passa os argumento enviados para classe ascendente.</w:t>
      </w:r>
    </w:p>
    <w:p w14:paraId="472D38D7" w14:textId="2CEA7C27" w:rsidR="00AF3F0A" w:rsidRDefault="00AF3F0A" w:rsidP="00AF3F0A"/>
    <w:p w14:paraId="3AA9BB29" w14:textId="62C9847A" w:rsidR="00AF3F0A" w:rsidRDefault="00AF3F0A" w:rsidP="00AF3F0A"/>
    <w:p w14:paraId="67EC21FF" w14:textId="49FE1AA7" w:rsidR="004C5BD9" w:rsidRDefault="004C5BD9" w:rsidP="004F02C0">
      <w:pPr>
        <w:pStyle w:val="Ttulo1"/>
        <w:ind w:left="2124" w:firstLine="0"/>
      </w:pPr>
      <w:r>
        <w:t>D.O.M</w:t>
      </w:r>
    </w:p>
    <w:p w14:paraId="34515F9F" w14:textId="30CE2045" w:rsidR="004C5BD9" w:rsidRDefault="004C5BD9" w:rsidP="004C5BD9"/>
    <w:p w14:paraId="6EB8B1CF" w14:textId="4DC43994" w:rsidR="004C5BD9" w:rsidRDefault="004C5BD9" w:rsidP="004C5BD9">
      <w:pPr>
        <w:pStyle w:val="Ttulo2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14:paraId="7BE1C4C5" w14:textId="1F46A9E3" w:rsidR="004C5BD9" w:rsidRDefault="004C5BD9" w:rsidP="004C5BD9"/>
    <w:p w14:paraId="74F027BA" w14:textId="6F248E72" w:rsidR="004C5BD9" w:rsidRDefault="004C5BD9" w:rsidP="004C5BD9">
      <w:r>
        <w:t xml:space="preserve">O DOM </w:t>
      </w:r>
      <w:proofErr w:type="spellStart"/>
      <w:r>
        <w:t>html</w:t>
      </w:r>
      <w:proofErr w:type="spellEnd"/>
      <w:r>
        <w:t xml:space="preserve"> é um padrão de como acessar e modificar os elementos </w:t>
      </w:r>
      <w:proofErr w:type="spellStart"/>
      <w:r>
        <w:t>html</w:t>
      </w:r>
      <w:proofErr w:type="spellEnd"/>
      <w:r>
        <w:t xml:space="preserve"> de uma página.</w:t>
      </w:r>
    </w:p>
    <w:p w14:paraId="68799FED" w14:textId="1CF93253" w:rsidR="004C5BD9" w:rsidRDefault="004C5BD9" w:rsidP="004C5BD9"/>
    <w:p w14:paraId="1F0C4ADC" w14:textId="0E6D04B3" w:rsidR="004C5BD9" w:rsidRDefault="004C5BD9" w:rsidP="004C5BD9">
      <w:r>
        <w:t xml:space="preserve">DOM </w:t>
      </w:r>
      <w:proofErr w:type="spellStart"/>
      <w:r>
        <w:t>vs</w:t>
      </w:r>
      <w:proofErr w:type="spellEnd"/>
      <w:r>
        <w:t xml:space="preserve"> BOM</w:t>
      </w:r>
    </w:p>
    <w:p w14:paraId="0759F7E2" w14:textId="0EA554FC" w:rsidR="004C5BD9" w:rsidRDefault="004C5BD9" w:rsidP="004C5BD9">
      <w:r>
        <w:t xml:space="preserve">Browser </w:t>
      </w:r>
      <w:proofErr w:type="spellStart"/>
      <w:r>
        <w:t>object</w:t>
      </w:r>
      <w:proofErr w:type="spellEnd"/>
      <w:r>
        <w:t xml:space="preserve"> model</w:t>
      </w:r>
    </w:p>
    <w:p w14:paraId="77B9F8EC" w14:textId="60CE348F" w:rsidR="004C5BD9" w:rsidRDefault="004C5BD9" w:rsidP="004C5BD9">
      <w:r>
        <w:t xml:space="preserve">Tudo o que está dentro do objeto </w:t>
      </w:r>
      <w:proofErr w:type="spellStart"/>
      <w:r>
        <w:t>window</w:t>
      </w:r>
      <w:proofErr w:type="spellEnd"/>
      <w:r>
        <w:t>.</w:t>
      </w:r>
    </w:p>
    <w:p w14:paraId="61C32C89" w14:textId="5342D3C4" w:rsidR="004C5BD9" w:rsidRDefault="004C5BD9" w:rsidP="004C5BD9">
      <w:r>
        <w:rPr>
          <w:noProof/>
        </w:rPr>
        <w:drawing>
          <wp:inline distT="0" distB="0" distL="0" distR="0" wp14:anchorId="07D1BE4E" wp14:editId="3A7FC8B0">
            <wp:extent cx="5094975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682" cy="19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D926" w14:textId="5F116390" w:rsidR="004C5BD9" w:rsidRDefault="004C5BD9" w:rsidP="004C5BD9"/>
    <w:p w14:paraId="39258692" w14:textId="52068A99" w:rsidR="004C5BD9" w:rsidRDefault="004C5BD9" w:rsidP="004C5BD9">
      <w:r>
        <w:t xml:space="preserve">O BOM seria o </w:t>
      </w:r>
      <w:proofErr w:type="spellStart"/>
      <w:r>
        <w:t>window</w:t>
      </w:r>
      <w:proofErr w:type="spellEnd"/>
      <w:r>
        <w:t xml:space="preserve"> e o DOM é o </w:t>
      </w:r>
      <w:proofErr w:type="spellStart"/>
      <w:r>
        <w:t>document</w:t>
      </w:r>
      <w:proofErr w:type="spellEnd"/>
      <w:r>
        <w:t>, ou seja, o DOM faz parte do BOM.</w:t>
      </w:r>
    </w:p>
    <w:p w14:paraId="5FFFFCC0" w14:textId="7A904489" w:rsidR="004C5BD9" w:rsidRDefault="004C5BD9" w:rsidP="004C5BD9"/>
    <w:p w14:paraId="0BA24677" w14:textId="6873BD57" w:rsidR="004C5BD9" w:rsidRDefault="004C5BD9" w:rsidP="004C5BD9">
      <w:pPr>
        <w:pStyle w:val="Ttulo2"/>
      </w:pPr>
      <w:r>
        <w:t>Manipulação do DOM</w:t>
      </w:r>
    </w:p>
    <w:p w14:paraId="6C11FC45" w14:textId="44DA86BB" w:rsidR="004C5BD9" w:rsidRDefault="004C5BD9" w:rsidP="004C5BD9">
      <w:r>
        <w:t>Métodos:</w:t>
      </w:r>
    </w:p>
    <w:p w14:paraId="0E6F9ABD" w14:textId="259E9268" w:rsidR="004C5BD9" w:rsidRDefault="004C5BD9" w:rsidP="004C5BD9">
      <w:r>
        <w:t>Estrutura HTML:</w:t>
      </w:r>
    </w:p>
    <w:p w14:paraId="6F0CDFF0" w14:textId="4F63647D" w:rsidR="004C5BD9" w:rsidRDefault="004C5BD9" w:rsidP="004C5BD9">
      <w:r>
        <w:rPr>
          <w:noProof/>
        </w:rPr>
        <w:drawing>
          <wp:inline distT="0" distB="0" distL="0" distR="0" wp14:anchorId="0E9E37C8" wp14:editId="58F43C00">
            <wp:extent cx="53911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FEE8" w14:textId="7AC9C88B" w:rsidR="004C5BD9" w:rsidRDefault="004C5BD9" w:rsidP="004C5BD9"/>
    <w:p w14:paraId="2A1F7A87" w14:textId="1D9AC1AE" w:rsidR="004C5BD9" w:rsidRPr="004C5BD9" w:rsidRDefault="00A62D75" w:rsidP="004C5BD9">
      <w:r>
        <w:t>Selecionando os elementos de uma página:</w:t>
      </w:r>
    </w:p>
    <w:p w14:paraId="35329222" w14:textId="77777777" w:rsidR="00A62D75" w:rsidRDefault="00A62D75" w:rsidP="00AF3F0A"/>
    <w:p w14:paraId="1B06CB92" w14:textId="701CDFB7" w:rsidR="00AF3F0A" w:rsidRDefault="00A62D75" w:rsidP="00AF3F0A">
      <w:r>
        <w:rPr>
          <w:noProof/>
        </w:rPr>
        <w:drawing>
          <wp:inline distT="0" distB="0" distL="0" distR="0" wp14:anchorId="4270065A" wp14:editId="1375C11C">
            <wp:extent cx="5391150" cy="2152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E58C" w14:textId="3FFB2DA2" w:rsidR="00A62D75" w:rsidRDefault="00A62D75" w:rsidP="00A62D75">
      <w:r>
        <w:rPr>
          <w:noProof/>
        </w:rPr>
        <w:drawing>
          <wp:inline distT="0" distB="0" distL="0" distR="0" wp14:anchorId="5A80BA66" wp14:editId="549A7DFA">
            <wp:extent cx="5400675" cy="20288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76BC" w14:textId="22127173" w:rsidR="00A62D75" w:rsidRDefault="00A62D75" w:rsidP="00AF3F0A">
      <w:r>
        <w:t xml:space="preserve">Estas chamadas retornam </w:t>
      </w:r>
      <w:proofErr w:type="spellStart"/>
      <w:r>
        <w:t>Arrays</w:t>
      </w:r>
      <w:proofErr w:type="spellEnd"/>
      <w:r>
        <w:t>.</w:t>
      </w:r>
    </w:p>
    <w:p w14:paraId="38971B33" w14:textId="17FB45E0" w:rsidR="00A62D75" w:rsidRDefault="00A62D75" w:rsidP="00AF3F0A"/>
    <w:p w14:paraId="1DB46DC1" w14:textId="635BFA00" w:rsidR="00A62D75" w:rsidRDefault="00A62D75" w:rsidP="00AF3F0A">
      <w:r>
        <w:t>Outros métodos.</w:t>
      </w:r>
    </w:p>
    <w:p w14:paraId="539E6C70" w14:textId="5A92B26E" w:rsidR="00A62D75" w:rsidRDefault="00A62D75" w:rsidP="00AF3F0A">
      <w:r>
        <w:rPr>
          <w:noProof/>
        </w:rPr>
        <w:drawing>
          <wp:inline distT="0" distB="0" distL="0" distR="0" wp14:anchorId="5527FC91" wp14:editId="33A8B17B">
            <wp:extent cx="5400675" cy="1676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1D65" w14:textId="0C789A10" w:rsidR="00A62D75" w:rsidRDefault="00A62D75" w:rsidP="00AF3F0A"/>
    <w:p w14:paraId="09BB20A5" w14:textId="3B194145" w:rsidR="00A62D75" w:rsidRDefault="00A62D75" w:rsidP="00A62D75">
      <w:pPr>
        <w:pStyle w:val="Ttulo2"/>
      </w:pPr>
      <w:r>
        <w:t xml:space="preserve">Manipulação de estilos </w:t>
      </w:r>
      <w:proofErr w:type="spellStart"/>
      <w:r>
        <w:t>Html</w:t>
      </w:r>
      <w:proofErr w:type="spellEnd"/>
    </w:p>
    <w:p w14:paraId="52E9B661" w14:textId="6B06778F" w:rsidR="00A62D75" w:rsidRDefault="00A62D75" w:rsidP="00A62D75"/>
    <w:p w14:paraId="72259E5C" w14:textId="56BE0659" w:rsidR="00A62D75" w:rsidRDefault="00A62D75" w:rsidP="00A62D75">
      <w:r>
        <w:t xml:space="preserve">Como acessar </w:t>
      </w:r>
      <w:r w:rsidR="00361763">
        <w:t>classes no</w:t>
      </w:r>
      <w:r>
        <w:t xml:space="preserve"> CSS </w:t>
      </w:r>
      <w:r w:rsidR="00361763">
        <w:t xml:space="preserve">com o JS </w:t>
      </w:r>
      <w:r>
        <w:t xml:space="preserve">= </w:t>
      </w:r>
      <w:proofErr w:type="spellStart"/>
      <w:r>
        <w:t>Element.classList</w:t>
      </w:r>
      <w:proofErr w:type="spellEnd"/>
      <w:r>
        <w:t>.</w:t>
      </w:r>
    </w:p>
    <w:p w14:paraId="68847852" w14:textId="5306594D" w:rsidR="00A62D75" w:rsidRDefault="00361763" w:rsidP="00A62D75">
      <w:r>
        <w:rPr>
          <w:noProof/>
        </w:rPr>
        <w:drawing>
          <wp:inline distT="0" distB="0" distL="0" distR="0" wp14:anchorId="32F79DBE" wp14:editId="68934C5E">
            <wp:extent cx="5391150" cy="1619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B810" w14:textId="21E961AD" w:rsidR="00361763" w:rsidRDefault="00361763" w:rsidP="00A62D75">
      <w:r>
        <w:t>Resultado:</w:t>
      </w:r>
    </w:p>
    <w:p w14:paraId="1154F0CF" w14:textId="2ED8AFE5" w:rsidR="00361763" w:rsidRDefault="00361763" w:rsidP="00A62D75">
      <w:r>
        <w:rPr>
          <w:noProof/>
        </w:rPr>
        <w:drawing>
          <wp:inline distT="0" distB="0" distL="0" distR="0" wp14:anchorId="42E43767" wp14:editId="1F3EA758">
            <wp:extent cx="3790950" cy="9620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BF3B" w14:textId="4E271480" w:rsidR="00361763" w:rsidRDefault="00361763" w:rsidP="00A62D75">
      <w:r>
        <w:t>Este código simplesmente manipulou os elementos da classe que já estava criada no CSS.</w:t>
      </w:r>
    </w:p>
    <w:p w14:paraId="4C4A52EF" w14:textId="5A5C6BE5" w:rsidR="00361763" w:rsidRDefault="00361763" w:rsidP="00A62D75"/>
    <w:p w14:paraId="26A41E90" w14:textId="586BF8E6" w:rsidR="00361763" w:rsidRDefault="00361763" w:rsidP="00A62D75">
      <w:r>
        <w:t xml:space="preserve">Como acessar o CSS diretamente pelo JS, ou seja, não existe um arquivo </w:t>
      </w:r>
      <w:proofErr w:type="spellStart"/>
      <w:r>
        <w:t>cs</w:t>
      </w:r>
      <w:r w:rsidR="003959E7">
        <w:t>s</w:t>
      </w:r>
      <w:proofErr w:type="spellEnd"/>
      <w:r>
        <w:t>.</w:t>
      </w:r>
    </w:p>
    <w:p w14:paraId="72B88E6A" w14:textId="22B048F7" w:rsidR="00361763" w:rsidRDefault="00361763" w:rsidP="00A62D75">
      <w:r>
        <w:rPr>
          <w:noProof/>
        </w:rPr>
        <w:drawing>
          <wp:inline distT="0" distB="0" distL="0" distR="0" wp14:anchorId="01682A90" wp14:editId="0AA58E50">
            <wp:extent cx="5391150" cy="933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F42F" w14:textId="07FA6F03" w:rsidR="00361763" w:rsidRDefault="00361763" w:rsidP="00A62D75">
      <w:r>
        <w:t>Utilização do .</w:t>
      </w:r>
      <w:proofErr w:type="spellStart"/>
      <w:r>
        <w:t>style</w:t>
      </w:r>
      <w:proofErr w:type="spellEnd"/>
    </w:p>
    <w:p w14:paraId="2D81766C" w14:textId="5AA8C6C7" w:rsidR="00361763" w:rsidRDefault="00361763" w:rsidP="00A62D75"/>
    <w:p w14:paraId="17DEAD51" w14:textId="53CE300D" w:rsidR="00361763" w:rsidRDefault="00361763" w:rsidP="00361763">
      <w:pPr>
        <w:pStyle w:val="Ttulo2"/>
      </w:pPr>
      <w:r>
        <w:t>Eventos</w:t>
      </w:r>
    </w:p>
    <w:p w14:paraId="281640FC" w14:textId="0F563A86" w:rsidR="00361763" w:rsidRDefault="00361763" w:rsidP="00361763">
      <w:r>
        <w:t>Qualquer tipo de ação que o usuário faça em uma página web.</w:t>
      </w:r>
    </w:p>
    <w:p w14:paraId="7A0FE3BE" w14:textId="4EA0F1A6" w:rsidR="00361763" w:rsidRDefault="00361763" w:rsidP="00361763"/>
    <w:p w14:paraId="0F635070" w14:textId="250E587B" w:rsidR="00361763" w:rsidRDefault="00361763" w:rsidP="00361763">
      <w:pPr>
        <w:pStyle w:val="Ttulo3"/>
      </w:pPr>
      <w:r>
        <w:t>Tipos:</w:t>
      </w:r>
    </w:p>
    <w:p w14:paraId="326523E7" w14:textId="5F1D02E5" w:rsidR="00361763" w:rsidRDefault="00361763" w:rsidP="00361763">
      <w:r>
        <w:t>Eventos de mouse:</w:t>
      </w:r>
    </w:p>
    <w:p w14:paraId="7704EE8B" w14:textId="7ED8FCC2" w:rsidR="00361763" w:rsidRDefault="00361763" w:rsidP="00361763">
      <w:proofErr w:type="spellStart"/>
      <w:r>
        <w:t>Mouseover</w:t>
      </w:r>
      <w:proofErr w:type="spellEnd"/>
      <w:r>
        <w:t xml:space="preserve">, </w:t>
      </w:r>
      <w:proofErr w:type="spellStart"/>
      <w:r>
        <w:t>mouseout</w:t>
      </w:r>
      <w:proofErr w:type="spellEnd"/>
      <w:r>
        <w:t>.</w:t>
      </w:r>
    </w:p>
    <w:p w14:paraId="6565AD37" w14:textId="358961B8" w:rsidR="00361763" w:rsidRDefault="00361763" w:rsidP="00361763">
      <w:r>
        <w:t>Evento de Click:</w:t>
      </w:r>
    </w:p>
    <w:p w14:paraId="7276AF86" w14:textId="6C6DD4D1" w:rsidR="00361763" w:rsidRDefault="00361763" w:rsidP="00361763">
      <w:r>
        <w:t xml:space="preserve">Click, </w:t>
      </w:r>
      <w:proofErr w:type="spellStart"/>
      <w:r>
        <w:t>dbclick</w:t>
      </w:r>
      <w:proofErr w:type="spellEnd"/>
    </w:p>
    <w:p w14:paraId="4C8A554E" w14:textId="77777777" w:rsidR="003959E7" w:rsidRDefault="003959E7" w:rsidP="00361763"/>
    <w:p w14:paraId="7270FD0C" w14:textId="41D7625D" w:rsidR="00361763" w:rsidRDefault="00361763" w:rsidP="00361763">
      <w:r>
        <w:t>Eventos de atualização:</w:t>
      </w:r>
    </w:p>
    <w:p w14:paraId="7EE56D70" w14:textId="47B90045" w:rsidR="00361763" w:rsidRDefault="00361763" w:rsidP="00361763">
      <w:proofErr w:type="spellStart"/>
      <w:r>
        <w:t>Change</w:t>
      </w:r>
      <w:proofErr w:type="spellEnd"/>
      <w:r>
        <w:t xml:space="preserve">, </w:t>
      </w:r>
      <w:proofErr w:type="spellStart"/>
      <w:r>
        <w:t>load</w:t>
      </w:r>
      <w:proofErr w:type="spellEnd"/>
    </w:p>
    <w:p w14:paraId="1F4C2538" w14:textId="473C9A21" w:rsidR="003959E7" w:rsidRDefault="003959E7" w:rsidP="00361763"/>
    <w:p w14:paraId="7AF1B415" w14:textId="2DBAA1A2" w:rsidR="003959E7" w:rsidRDefault="003959E7" w:rsidP="003959E7">
      <w:pPr>
        <w:pStyle w:val="Ttulo3"/>
      </w:pPr>
      <w:r>
        <w:t>Acionar eventos</w:t>
      </w:r>
    </w:p>
    <w:p w14:paraId="6BD79ED0" w14:textId="49F47F08" w:rsidR="003959E7" w:rsidRDefault="003959E7" w:rsidP="003959E7"/>
    <w:p w14:paraId="4658F1B4" w14:textId="77777777" w:rsidR="003959E7" w:rsidRDefault="003959E7" w:rsidP="003959E7"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: diretamente no JS, cria um evento que vai ser acionado quando o usuário realizar determinada ação. </w:t>
      </w:r>
    </w:p>
    <w:p w14:paraId="43BA3E48" w14:textId="7A270788" w:rsidR="003959E7" w:rsidRDefault="003959E7" w:rsidP="003959E7">
      <w:r>
        <w:rPr>
          <w:noProof/>
        </w:rPr>
        <w:drawing>
          <wp:inline distT="0" distB="0" distL="0" distR="0" wp14:anchorId="5F6FB27F" wp14:editId="46F1FFDF">
            <wp:extent cx="5391150" cy="1466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6A6A" w14:textId="6E4B1D14" w:rsidR="003959E7" w:rsidRDefault="003959E7" w:rsidP="003959E7"/>
    <w:p w14:paraId="11B42F85" w14:textId="04E71150" w:rsidR="003959E7" w:rsidRDefault="003959E7" w:rsidP="003959E7">
      <w:r>
        <w:t xml:space="preserve">Atributo HTML: Especifica a função a ser chamada diretamente no elemento </w:t>
      </w:r>
      <w:proofErr w:type="spellStart"/>
      <w:r>
        <w:t>html</w:t>
      </w:r>
      <w:proofErr w:type="spellEnd"/>
      <w:r>
        <w:t>.</w:t>
      </w:r>
    </w:p>
    <w:p w14:paraId="17707FCC" w14:textId="2159ABE4" w:rsidR="003959E7" w:rsidRDefault="003959E7" w:rsidP="003959E7">
      <w:r>
        <w:rPr>
          <w:noProof/>
        </w:rPr>
        <w:drawing>
          <wp:inline distT="0" distB="0" distL="0" distR="0" wp14:anchorId="01B630E5" wp14:editId="1B8164B0">
            <wp:extent cx="3818156" cy="27622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65" cy="2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1CB4" w14:textId="77777777" w:rsidR="003959E7" w:rsidRPr="003959E7" w:rsidRDefault="003959E7" w:rsidP="003959E7"/>
    <w:p w14:paraId="3A8BDA8B" w14:textId="70041607" w:rsidR="00361763" w:rsidRPr="00A62D75" w:rsidRDefault="00361763" w:rsidP="00361763">
      <w:pPr>
        <w:ind w:firstLine="0"/>
      </w:pPr>
    </w:p>
    <w:sectPr w:rsidR="00361763" w:rsidRPr="00A62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224"/>
    <w:rsid w:val="000131CE"/>
    <w:rsid w:val="00026CC9"/>
    <w:rsid w:val="000917AF"/>
    <w:rsid w:val="000B00D4"/>
    <w:rsid w:val="000B1720"/>
    <w:rsid w:val="000B22E3"/>
    <w:rsid w:val="000C7A22"/>
    <w:rsid w:val="000E0ACC"/>
    <w:rsid w:val="000E628D"/>
    <w:rsid w:val="00123224"/>
    <w:rsid w:val="0013135B"/>
    <w:rsid w:val="00192289"/>
    <w:rsid w:val="001A20B5"/>
    <w:rsid w:val="00204684"/>
    <w:rsid w:val="0023361B"/>
    <w:rsid w:val="00234365"/>
    <w:rsid w:val="0026010C"/>
    <w:rsid w:val="0028043F"/>
    <w:rsid w:val="002C768A"/>
    <w:rsid w:val="00301C1B"/>
    <w:rsid w:val="00322D01"/>
    <w:rsid w:val="003573F4"/>
    <w:rsid w:val="00360E95"/>
    <w:rsid w:val="00361763"/>
    <w:rsid w:val="003959E7"/>
    <w:rsid w:val="003D15E2"/>
    <w:rsid w:val="003D44FD"/>
    <w:rsid w:val="003F55D2"/>
    <w:rsid w:val="00422AF3"/>
    <w:rsid w:val="004C017A"/>
    <w:rsid w:val="004C5BD9"/>
    <w:rsid w:val="004D023C"/>
    <w:rsid w:val="004F02C0"/>
    <w:rsid w:val="004F22A6"/>
    <w:rsid w:val="004F45C1"/>
    <w:rsid w:val="005870F8"/>
    <w:rsid w:val="00595E1A"/>
    <w:rsid w:val="005A0D3C"/>
    <w:rsid w:val="00617A17"/>
    <w:rsid w:val="00626878"/>
    <w:rsid w:val="006323B7"/>
    <w:rsid w:val="006B6040"/>
    <w:rsid w:val="006B7005"/>
    <w:rsid w:val="006F0E65"/>
    <w:rsid w:val="00743873"/>
    <w:rsid w:val="00776CBC"/>
    <w:rsid w:val="00793451"/>
    <w:rsid w:val="007A6996"/>
    <w:rsid w:val="008A74FD"/>
    <w:rsid w:val="008B4DB9"/>
    <w:rsid w:val="008C2FF2"/>
    <w:rsid w:val="008F26C0"/>
    <w:rsid w:val="009B2366"/>
    <w:rsid w:val="009B7F0C"/>
    <w:rsid w:val="00A31BDC"/>
    <w:rsid w:val="00A505C7"/>
    <w:rsid w:val="00A50FBF"/>
    <w:rsid w:val="00A54AEB"/>
    <w:rsid w:val="00A62D75"/>
    <w:rsid w:val="00A73AB0"/>
    <w:rsid w:val="00A92929"/>
    <w:rsid w:val="00A9689B"/>
    <w:rsid w:val="00AF3F0A"/>
    <w:rsid w:val="00BA5B9E"/>
    <w:rsid w:val="00BF56D5"/>
    <w:rsid w:val="00C25A2F"/>
    <w:rsid w:val="00C27041"/>
    <w:rsid w:val="00C90CF9"/>
    <w:rsid w:val="00CA46DA"/>
    <w:rsid w:val="00CB6AC6"/>
    <w:rsid w:val="00CF541D"/>
    <w:rsid w:val="00D07F05"/>
    <w:rsid w:val="00D56685"/>
    <w:rsid w:val="00D73788"/>
    <w:rsid w:val="00D76439"/>
    <w:rsid w:val="00E0380E"/>
    <w:rsid w:val="00E468EE"/>
    <w:rsid w:val="00E5487F"/>
    <w:rsid w:val="00E9402C"/>
    <w:rsid w:val="00EA3B49"/>
    <w:rsid w:val="00F444BA"/>
    <w:rsid w:val="00F47F0D"/>
    <w:rsid w:val="00F628A0"/>
    <w:rsid w:val="00F751CB"/>
    <w:rsid w:val="00FD49EB"/>
    <w:rsid w:val="00FF3736"/>
    <w:rsid w:val="00FF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915C1"/>
  <w15:chartTrackingRefBased/>
  <w15:docId w15:val="{21B47AF7-2423-43FC-9707-8F984264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4FD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E0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E0A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444B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E0A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444BA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0E0ACC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E0ACC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0E0AC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SemEspaamento">
    <w:name w:val="No Spacing"/>
    <w:uiPriority w:val="1"/>
    <w:qFormat/>
    <w:rsid w:val="00422AF3"/>
    <w:pPr>
      <w:spacing w:after="0" w:line="240" w:lineRule="auto"/>
      <w:ind w:firstLine="709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</Pages>
  <Words>3042</Words>
  <Characters>16428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Mello</dc:creator>
  <cp:keywords/>
  <dc:description/>
  <cp:lastModifiedBy>Leonardo Mello</cp:lastModifiedBy>
  <cp:revision>23</cp:revision>
  <dcterms:created xsi:type="dcterms:W3CDTF">2022-06-25T03:58:00Z</dcterms:created>
  <dcterms:modified xsi:type="dcterms:W3CDTF">2022-06-27T23:12:00Z</dcterms:modified>
</cp:coreProperties>
</file>