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7A2E1" w14:textId="45759A6E" w:rsidR="003E79FE" w:rsidRDefault="00C8536F">
      <w:r>
        <w:rPr>
          <w:noProof/>
        </w:rPr>
        <w:drawing>
          <wp:inline distT="0" distB="0" distL="0" distR="0" wp14:anchorId="55099EF6" wp14:editId="68B7478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592F" w14:textId="34BA9E5E" w:rsidR="00C8536F" w:rsidRDefault="00C8536F">
      <w:r>
        <w:t>Coding: register/ daftar</w:t>
      </w:r>
    </w:p>
    <w:p w14:paraId="16E509E8" w14:textId="12E48171" w:rsidR="00C8536F" w:rsidRDefault="00C8536F">
      <w:r>
        <w:rPr>
          <w:noProof/>
        </w:rPr>
        <w:drawing>
          <wp:inline distT="0" distB="0" distL="0" distR="0" wp14:anchorId="078EF252" wp14:editId="1418B50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879E" w14:textId="765A4FFD" w:rsidR="00C8536F" w:rsidRDefault="00C8536F">
      <w:r>
        <w:t xml:space="preserve">Coding: Log in/ log </w:t>
      </w:r>
      <w:proofErr w:type="spellStart"/>
      <w:r>
        <w:t>masuk</w:t>
      </w:r>
      <w:proofErr w:type="spellEnd"/>
    </w:p>
    <w:p w14:paraId="01BBA6EF" w14:textId="48FF6BF8" w:rsidR="00C8536F" w:rsidRDefault="00C8528E">
      <w:r>
        <w:rPr>
          <w:noProof/>
        </w:rPr>
        <w:lastRenderedPageBreak/>
        <w:drawing>
          <wp:inline distT="0" distB="0" distL="0" distR="0" wp14:anchorId="369AB02F" wp14:editId="40DB9B0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DE71" w14:textId="26AEC16F" w:rsidR="00C8528E" w:rsidRDefault="00C8528E">
      <w:r>
        <w:t>Import data admin.txt</w:t>
      </w:r>
      <w:r w:rsidR="00D20F0E">
        <w:t xml:space="preserve"> </w:t>
      </w:r>
    </w:p>
    <w:p w14:paraId="193F85D6" w14:textId="4F029A4C" w:rsidR="00D20F0E" w:rsidRDefault="005E3FA7">
      <w:r>
        <w:rPr>
          <w:noProof/>
        </w:rPr>
        <w:drawing>
          <wp:inline distT="0" distB="0" distL="0" distR="0" wp14:anchorId="679C5A1E" wp14:editId="365AA898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3B10" w14:textId="1173F0D1" w:rsidR="005E3FA7" w:rsidRDefault="005E3FA7">
      <w:r>
        <w:t xml:space="preserve">Coding: </w:t>
      </w:r>
      <w:proofErr w:type="spellStart"/>
      <w:r>
        <w:t>tempahan</w:t>
      </w:r>
      <w:proofErr w:type="spellEnd"/>
      <w:r>
        <w:t xml:space="preserve"> resit</w:t>
      </w:r>
      <w:bookmarkStart w:id="0" w:name="_GoBack"/>
      <w:bookmarkEnd w:id="0"/>
    </w:p>
    <w:sectPr w:rsidR="005E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DE"/>
    <w:rsid w:val="001075DE"/>
    <w:rsid w:val="003E79FE"/>
    <w:rsid w:val="005E3FA7"/>
    <w:rsid w:val="00703401"/>
    <w:rsid w:val="008C1850"/>
    <w:rsid w:val="009C10C4"/>
    <w:rsid w:val="00A564C3"/>
    <w:rsid w:val="00C8528E"/>
    <w:rsid w:val="00C8536F"/>
    <w:rsid w:val="00D1718A"/>
    <w:rsid w:val="00D20F0E"/>
    <w:rsid w:val="00FC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35C5"/>
  <w15:chartTrackingRefBased/>
  <w15:docId w15:val="{D6B1752F-F618-4E88-87FC-C56922F9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2020-11-05T23:18:00Z</dcterms:created>
  <dcterms:modified xsi:type="dcterms:W3CDTF">2020-11-06T12:27:00Z</dcterms:modified>
</cp:coreProperties>
</file>