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bookmarkStart w:colFirst="0" w:colLast="0" w:name="_heading=h.g1ey4wvvum54" w:id="0"/>
            <w:bookmarkEnd w:id="0"/>
            <w:r w:rsidDel="00000000" w:rsidR="00000000" w:rsidRPr="00000000">
              <w:rPr>
                <w:i w:val="0"/>
                <w:rtl w:val="0"/>
              </w:rPr>
              <w:t xml:space="preserve">Project: Vayu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2020-03-9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3:30-5:3-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Christina Oussama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KTH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Progressive report, figure out the software development process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2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SRS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3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data parasing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4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2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69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Development plan - java swing for the graphical interface</w:t>
            </w:r>
          </w:p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module that we need for each module 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3:40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module decomposition - how the project will  be split, following parnars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Alogirm , I/o</w:t>
            </w:r>
          </w:p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graph, sorting,search | parnus , graphical interface, </w:t>
            </w:r>
          </w:p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3:50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9E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Completing other courses assignment so that this can be the only assignemnt/project on the team radar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B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B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D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03--14-2020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E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HSL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E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begin the development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F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0F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0F5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0F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IbSmZZ5iX0adp44LnG39NzDmWg==">AMUW2mXo38FumuXS8/tV7R2t8jJaqdaN0MJ8R6os6LNG/EwPJYcO28DDVoymToyw4oAthdbXpLxPgqrlkmpXNkEuxr19Jtwa3tHvBeUFVkwnLlZAIgxvFfzWAgVTVXlovek2TPStntdj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