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C4622D"/>
          <w:spacing w:val="200"/>
          <w:sz w:val="18"/>
          <w:szCs w:val="18"/>
        </w:rPr>
        <w:t xml:space="preserve">PROJECT BRIEF v2.0</w:t>
      </w:r>
    </w:p>
    <w:p>
      <w:pPr>
        <w:pBdr>
          <w:bottom w:val="single" w:color="C4622D" w:sz="18" w:space="10"/>
        </w:pBdr>
        <w:spacing w:before="0" w:after="100"/>
      </w:pPr>
      <w:r>
        <w:rPr>
          <w:rFonts w:ascii="Arial" w:cs="Arial" w:eastAsia="Arial" w:hAnsi="Arial"/>
          <w:b/>
          <w:bCs/>
          <w:color w:val="1C2B38"/>
          <w:sz w:val="54"/>
          <w:szCs w:val="54"/>
        </w:rPr>
        <w:t xml:space="preserve">lena-var4.com/germany/</w:t>
      </w:r>
    </w:p>
    <w:p>
      <w:pPr>
        <w:spacing w:before="120" w:after="60"/>
      </w:pPr>
      <w:r>
        <w:rPr>
          <w:rFonts w:ascii="Arial" w:cs="Arial" w:eastAsia="Arial" w:hAnsi="Arial"/>
          <w:color w:val="7A8C96"/>
          <w:sz w:val="26"/>
          <w:szCs w:val="26"/>
        </w:rPr>
        <w:t xml:space="preserve">Jekyll 기반 모듈형 독일 생활 블로그 — 완전 설계서</w:t>
      </w:r>
    </w:p>
    <w:p>
      <w:pPr>
        <w:spacing w:before="0" w:after="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클라이언트: Lena  |  수신: 안티그래비티  |  작성일: 2026년 3월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01. 전체 사이트 구조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lena-var4.com은 개인 브랜드 허브다. 메인 인덱스(/)가 허브 역할을 하고, 각 카테고리는 서브폴더로 운영된다. 이번 의뢰 범위는 독일 블로그(/germany/) 전체다.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               ← 메인 허브 (index.html — 이미 완성)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lena-var4.com/germany/       ← 독일 블로그 (이번 의뢰 범위)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lena-var4.com/ai/            ← 추후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lena-var4.com/playlog/       ← 추후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lena-var4.com/games/         ← 준비중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lena-var4.com/psychology/    ← 준비중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02. /germany/ 페이지 구조 및 레이아웃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2-1. 레이아웃 설계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Germany 블로그는 두 가지 페이지 타입으로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 타입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예시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목록 페이지 (index)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622D"/>
                <w:sz w:val="17"/>
                <w:szCs w:val="17"/>
              </w:rPr>
              <w:t xml:space="preserve">/germany/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최신 글 메인 + 우측 사이드바 목록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글 상세 페이지 (post)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622D"/>
                <w:sz w:val="17"/>
                <w:szCs w:val="17"/>
              </w:rPr>
              <w:t xml:space="preserve">/germany/2026/03/german-weather/</w:t>
            </w:r>
          </w:p>
        </w:tc>
        <w:tc>
          <w:tcPr>
            <w:tcW w:type="dxa" w:w="34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개별 글 본문 + 우측 사이드바 목록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2-2. 레이아웃 와이어프레임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목록 페이지와 글 상세 페이지 모두 동일한 2-컬럼 레이아웃을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E8F4F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MAIN CONTENT (좌)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────────────────────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목록 페이지: 최신 글 카드 (대형)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상세 페이지: 글 본문 전체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7A8C96"/>
                <w:sz w:val="17"/>
                <w:szCs w:val="17"/>
              </w:rPr>
              <w:t xml:space="preserve">글마다 다른 배경/테마 CSS 적용</w:t>
            </w:r>
          </w:p>
        </w:tc>
        <w:tc>
          <w:tcPr>
            <w:tcW w:type="dxa" w:w="31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3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SIDEBAR (우)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────────────────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전체 글 목록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A8C96"/>
                <w:sz w:val="17"/>
                <w:szCs w:val="17"/>
              </w:rPr>
              <w:t xml:space="preserve">(항상 고정 표시)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A8C96"/>
                <w:sz w:val="17"/>
                <w:szCs w:val="17"/>
              </w:rPr>
              <w:t xml:space="preserve">현재 글 하이라이트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A8C96"/>
                <w:sz w:val="17"/>
                <w:szCs w:val="17"/>
              </w:rPr>
              <w:t xml:space="preserve">태그 필터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2-3. 사이드바 상세 스펙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우측 사이드바는 모든 페이지에서 항상 보인다. 스크롤 시 sticky 처리하여 화면에 고정된다.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전체 글 목록 — 최신순 정렬, 날짜 + 제목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현재 보고 있는 글 — 색상/볼드로 하이라이트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태그 필터 — 태그 클릭 시 해당 태그 글만 필터링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글 수 카운터 — '총 N편'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모바일 — 사이드바는 본문 아래로 이동 (햄버거 아님, 자연스럽게 아래 배치)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03. 테마 시스템 — 글마다 다른 분위기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이 프로젝트의 핵심 기능이다. Lena가 Claude에서 글을 쓸 때 분위기에 맞는 테마를 front matter에 지정하면, 해당 CSS가 자동 로드되어 배경, 색상, 폰트 등이 바뀐다.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3-1. 테마 작동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Lena가 글 쓸 때 front matter에 테마만 지정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title: "독일 날씨가 미쳤다"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theme: weather    ← 이 한 줄이 전부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Jekyll이 자동으로 아래를 로드함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assets/css/germany/themes/weather.css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_layouts/germany/post.html 안에 아래 한 줄이 들어가면 끝이다: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&lt;link rel="stylesheet" href="/assets/css/germany/themes/{{ page.theme | default: 'default' }}.css"&gt;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3-2. 1차 납품 테마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테마명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 타입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비주얼 방향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</w:tr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일반 에세이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흰 배경, 깔끔한 타이포</w:t>
            </w:r>
          </w:p>
        </w:tc>
      </w:tr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weather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날씨/계절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하늘색 그라디언트, 구름/비 애니메이션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themes/weather.css</w:t>
            </w:r>
          </w:p>
        </w:tc>
      </w:tr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cozy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일상/집/카페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따뜻한 베이지, 소프트 그림자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themes/cozy.css</w:t>
            </w:r>
          </w:p>
        </w:tc>
      </w:tr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여행/도시 탐방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다크 + 네온 포인트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themes/city.css</w:t>
            </w:r>
          </w:p>
        </w:tc>
      </w:tr>
      <w:tr>
        <w:tc>
          <w:tcPr>
            <w:tcW w:type="dxa" w:w="1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food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음식/맛집</w:t>
            </w:r>
          </w:p>
        </w:tc>
        <w:tc>
          <w:tcPr>
            <w:tcW w:type="dxa" w:w="3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따뜻한 오렌지/레드 계열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themes/food.css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7A8C96"/>
          <w:sz w:val="20"/>
          <w:szCs w:val="20"/>
        </w:rPr>
        <w:t xml:space="preserve">추후 테마 추가는 CSS 파일 하나만 추가하면 된다. 레이아웃 코드 수정 불필요.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3-3. 테마 CSS 구조 (각 파일 내부)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각 테마 CSS는 아래 변수들을 오버라이드하는 방식으로 작동한다. 레이아웃 CSS와 완전히 분리된다.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/* themes/weather.css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--theme-bg:         #e8f4fd;        /* 페이지 배경색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--theme-hero-bg:    linear-gradient(160deg, #a8d8f0, #d0eaf8);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--theme-accent:     #4D96FF;        /* 포인트 컬러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--theme-text:       #1a2a3a;        /* 본문 텍스트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--theme-card-bg:    rgba(255,255,255,0.8);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--theme-font-body:  'Nunito', sans-serif;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/* 배경 애니메이션 등 추가 스타일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.post-hero::after { content: '☁️'; animation: clouddrift 8s ... }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04. Jekyll 디렉토리 구조 (완전 모듈화)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모든 구성 요소는 독립적으로 교체 가능하다. 글 작성 시 레이아웃/CSS 코드를 건드릴 필요가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lena-var4.com/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index.html                          ← 메인 허브 (완성, 수정 없음)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_layouts/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default.html                    ← 전체 공통 레이아웃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germany/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index.html                  ← 독일 블로그 목록 레이아웃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post.html                   ← 독일 블로그 글 레이아웃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_includes/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head.html                       ← SEO 메타태그 공통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nav.html                        ← 사이트 공통 네비게이션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footer.html                     ← 사이트 공통 푸터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germany/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sidebar.html                ← 우측 글 목록 사이드바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post-card.html              ← 목록 페이지 글 카드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seo.html                    ← Germany 전용 SEO 메타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_posts/germany/                     ← Lena가 글 쓰는 폴더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2026-03-12-german-weather.md    ← 글 파일 (내용만)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assets/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css/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main.css                    ← 전체 공통 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germany/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├── layout.css              ← Germany 레이아웃 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└── themes/                 ← 테마별 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    ├── default.css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    ├── weather.css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    ├── cozy.css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    ├── city.css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    └── food.css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images/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germany/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    └── [slug]/                 ← 글별 이미지 폴더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_data/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germany_tags.yml                ← 태그 목록 &amp; 설명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germany/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index.html                      ← 독일 블로그 진입점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_config.yml                         ← Jekyll 설정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sitemap.xml                         ← 자동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robots.txt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05. Lena의 글 작성 방법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납품 후 Lena가 코드 없이 글만 써서 올릴 수 있어야 한다. 과정은 아래 3단계가 전부다.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Step 1 — Claude에서 글 작성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Claude에서 글을 쓰면서 분위기에 맞는 테마를 결정한다.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Step 2 — 파일 생성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_posts/germany/ 폴더에 아래 형식으로 .md 파일을 생성한다.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파일명 규칙: YYYY-MM-DD-영문-슬러그.md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예시: 2026-03-12-german-weather.md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─── 파일 내용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title: "독일 날씨가 미쳤다 — 정신병자인 이유 8가지"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description: "독일에서 2년 살며 느낀 날씨의 모든 것. 봄인 줄 알았는데 눈이 옴."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date: 2026-03-12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theme: weather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thumbnail: /assets/images/germany/german-weather/hero.jpg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tags: [날씨, 독일생활, 적응기]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lang: ko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layout: germany/post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여기서부터 글 본문을 마크다운으로 씁니다.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## 첫 번째 이유: 아침저녁 온도 차이가 20도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...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Step 3 — GitHub Push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8"/>
          <w:sz w:val="20"/>
          <w:szCs w:val="20"/>
        </w:rPr>
        <w:t xml:space="preserve">파일을 저장하고 GitHub에 push하면 GitHub Pages가 자동으로 빌드해서 배포한다. 끝.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06. SEO 설계 — Google 최적화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6-1. _includes/germany/seo.html 자동 생성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방식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{{ page.title }} | Germany Blog — lena-var4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{{ page.description }} (front matter에서)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{{ page.url | absolute_url }}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og:title / og:description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page.title / page.description 자동 연결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og:image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page.thumbnail (없으면 기본 이미지)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og:type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article (글) / website (목록)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article:published_time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{{ page.date | date_to_xmlschema }}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hreflang ko/en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page.lang 값으로 자동 설정</w:t>
            </w:r>
          </w:p>
        </w:tc>
      </w:tr>
      <w:tr>
        <w:tc>
          <w:tcPr>
            <w:tcW w:type="dxa" w:w="3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JSON-LD Article</w:t>
            </w:r>
          </w:p>
        </w:tc>
        <w:tc>
          <w:tcPr>
            <w:tcW w:type="dxa" w:w="6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제목, 날짜, 저자, 이미지 자동 구조화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6-2. URL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E2D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permalink 설정 (_config.yml)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collections: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posts: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permalink: /germany/:year/:month/:slug/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결과 URL 예시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https://lena-var4.com/germany/2026/03/german-weather/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622D"/>
          <w:sz w:val="24"/>
          <w:szCs w:val="24"/>
        </w:rPr>
        <w:t xml:space="preserve">6-3. sitemap.xml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jekyll-sitemap 플러그인으로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모든 글 URL 자동 포함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lastmod 날짜 자동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8"/>
          <w:sz w:val="20"/>
          <w:szCs w:val="20"/>
        </w:rPr>
        <w:t xml:space="preserve">Google Search Console에 제출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07. 모듈 납품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360"/>
        <w:gridCol w:w="1800"/>
      </w:tblGrid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모듈명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_layouts/germany/post.html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글 상세 페이지 레이아웃. 2컬럼(본문+사이드바), 테마 CSS 로드 포함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post.html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_layouts/germany/index.html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글 목록 페이지 레이아웃. 최신 글 카드 + 사이드바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index.html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_includes/germany/sidebar.html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우측 사이드바. 전체 글 목록, 현재 글 하이라이트, 태그 필터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sidebar.html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_includes/germany/post-card.html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목록 페이지에서 글을 보여주는 카드 컴포넌트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post-card.html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_includes/germany/seo.html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SEO 메타태그 전체 자동 생성 (OG, JSON-LD, hreflang)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seo.html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assets/css/germany/layout.css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Germany 블로그 레이아웃 기본 CSS. 테마와 분리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layout.css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themes/ (5종)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default, weather, cozy, city, food — 각 테마 CSS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5 files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WRITING_GUIDE.md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Lena용 글 작성 가이드. front matter 예시, 테마 목록, 파일명 규칙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GUIDE.md</w:t>
            </w:r>
          </w:p>
        </w:tc>
      </w:tr>
      <w:tr>
        <w:tc>
          <w:tcPr>
            <w:tcW w:type="dxa" w:w="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C46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2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4622D"/>
                <w:sz w:val="16"/>
                <w:szCs w:val="16"/>
              </w:rPr>
              <w:t xml:space="preserve">첫 글 적용</w:t>
            </w:r>
          </w:p>
        </w:tc>
        <w:tc>
          <w:tcPr>
            <w:tcW w:type="dxa" w:w="43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기존 독일 날씨 글을 M1~M7 적용해서 완성본 납품</w:t>
            </w:r>
          </w:p>
        </w:tc>
        <w:tc>
          <w:tcPr>
            <w:tcW w:type="dxa" w:w="18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8C96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08. 납품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560"/>
        <w:gridCol w:w="1600"/>
      </w:tblGrid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납품물</w:t>
            </w:r>
          </w:p>
        </w:tc>
      </w:tr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D+3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Jekyll 초기 세팅, _config.yml, 디렉토리 구조 구축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GitHub 레포</w:t>
            </w:r>
          </w:p>
        </w:tc>
      </w:tr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D+8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M1~M5 레이아웃 + 사이드바 + SEO 모듈 개발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레이아웃 파일</w:t>
            </w:r>
          </w:p>
        </w:tc>
      </w:tr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3단계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D+13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M6 layout.css + M7 테마 5종 CSS 개발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CSS 파일 6종</w:t>
            </w:r>
          </w:p>
        </w:tc>
      </w:tr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4단계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D+16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M9 독일 날씨 글 실제 적용 + 전체 검수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완성 글 1편</w:t>
            </w:r>
          </w:p>
        </w:tc>
      </w:tr>
      <w:tr>
        <w:tc>
          <w:tcPr>
            <w:tcW w:type="dxa" w:w="10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5단계</w:t>
            </w:r>
          </w:p>
        </w:tc>
        <w:tc>
          <w:tcPr>
            <w:tcW w:type="dxa" w:w="22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D+18</w:t>
            </w:r>
          </w:p>
        </w:tc>
        <w:tc>
          <w:tcPr>
            <w:tcW w:type="dxa" w:w="45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8"/>
                <w:szCs w:val="18"/>
              </w:rPr>
              <w:t xml:space="preserve">M8 WRITING_GUIDE.md 작성 + 인수인계</w:t>
            </w:r>
          </w:p>
        </w:tc>
        <w:tc>
          <w:tcPr>
            <w:tcW w:type="dxa" w:w="16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8C96"/>
                <w:sz w:val="18"/>
                <w:szCs w:val="18"/>
              </w:rPr>
              <w:t xml:space="preserve">가이드 문서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4622D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C2B38"/>
          <w:sz w:val="30"/>
          <w:szCs w:val="30"/>
        </w:rPr>
        <w:t xml:space="preserve">09. 기술 스택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1C2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스택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SSG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Jekyll (GitHub Pages 네이티브)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호스팅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GitHub Pages (무료, public 레포)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도메인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lena-var4.com (Namecheap)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CSS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순수 CSS (프레임워크 없음) — 모듈별 분리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글 작성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Markdown (.md) — front matter로 테마/메타 관리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SEO 플러그인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jekyll-sitemap, jekyll-seo-tag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언어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한국어 / 영어 병행 (page.lang으로 구분)</w:t>
            </w:r>
          </w:p>
        </w:tc>
      </w:tr>
      <w:tr>
        <w:tc>
          <w:tcPr>
            <w:tcW w:type="dxa" w:w="240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이미지</w:t>
            </w:r>
          </w:p>
        </w:tc>
        <w:tc>
          <w:tcPr>
            <w:tcW w:type="dxa" w:w="696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8"/>
                <w:sz w:val="19"/>
                <w:szCs w:val="19"/>
              </w:rPr>
              <w:t xml:space="preserve">assets/images/germany/[slug]/ — 글별 폴더 분리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F0E8DF" w:sz="4" w:space="8"/>
        </w:pBdr>
        <w:spacing w:before="20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lena-var4.com  ·  Project Brief v2.0  ·  Germany Blog  ·  2026.03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C2B3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C462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2026-03-12T20:04:27.074Z</dcterms:created>
  <dcterms:modified xsi:type="dcterms:W3CDTF">2026-03-12T20:04:27.075Z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