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736FA1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736FA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736FA1" w:rsidRDefault="007F26F2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491610" w:rsidRPr="00855023">
        <w:rPr>
          <w:rFonts w:ascii="Times New Roman" w:hAnsi="Times New Roman"/>
          <w:b/>
          <w:color w:val="FFFFFF" w:themeColor="background1"/>
          <w:sz w:val="24"/>
          <w:szCs w:val="24"/>
        </w:rPr>
        <w:t>Atoms, Molecules, and Ions</w:t>
      </w:r>
    </w:p>
    <w:p w:rsidR="00554FE4" w:rsidRPr="00736FA1" w:rsidRDefault="00890E21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7</w:t>
      </w:r>
      <w:r w:rsidR="00554FE4" w:rsidRPr="00736F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395B1D" w:rsidRPr="00855023">
        <w:rPr>
          <w:rFonts w:ascii="Times New Roman" w:hAnsi="Times New Roman"/>
          <w:b/>
          <w:color w:val="FFFFFF" w:themeColor="background1"/>
          <w:sz w:val="24"/>
          <w:szCs w:val="24"/>
        </w:rPr>
        <w:t>Chemical Nomenclature</w:t>
      </w:r>
    </w:p>
    <w:p w:rsidR="004B0F31" w:rsidRPr="005A54FB" w:rsidRDefault="00D60DFD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5</w:t>
      </w:r>
      <w:r w:rsidR="00C931A3" w:rsidRPr="005A54FB">
        <w:rPr>
          <w:rFonts w:ascii="Times New Roman" w:hAnsi="Times New Roman" w:cs="Times New Roman"/>
          <w:sz w:val="24"/>
          <w:szCs w:val="24"/>
        </w:rPr>
        <w:t>1</w:t>
      </w:r>
      <w:r w:rsidR="001F4307" w:rsidRPr="005A54FB">
        <w:rPr>
          <w:rFonts w:ascii="Times New Roman" w:hAnsi="Times New Roman" w:cs="Times New Roman"/>
          <w:sz w:val="24"/>
          <w:szCs w:val="24"/>
        </w:rPr>
        <w:t>.</w:t>
      </w:r>
      <w:r w:rsidR="006E7FEC">
        <w:rPr>
          <w:rFonts w:ascii="Times New Roman" w:hAnsi="Times New Roman" w:cs="Times New Roman"/>
          <w:sz w:val="24"/>
          <w:szCs w:val="24"/>
        </w:rPr>
        <w:t xml:space="preserve"> </w:t>
      </w:r>
      <w:r w:rsidR="004B0F31" w:rsidRPr="005A54FB">
        <w:rPr>
          <w:rFonts w:ascii="Times New Roman" w:hAnsi="Times New Roman" w:cs="Times New Roman"/>
          <w:sz w:val="24"/>
          <w:szCs w:val="24"/>
        </w:rPr>
        <w:t xml:space="preserve">Name the following compounds: </w:t>
      </w:r>
    </w:p>
    <w:p w:rsidR="004B0F31" w:rsidRPr="005A54FB" w:rsidRDefault="004B0F31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5A54FB">
        <w:rPr>
          <w:rFonts w:ascii="Times New Roman" w:hAnsi="Times New Roman" w:cs="Times New Roman"/>
          <w:sz w:val="24"/>
          <w:szCs w:val="24"/>
        </w:rPr>
        <w:t>CsCl</w:t>
      </w:r>
      <w:proofErr w:type="spellEnd"/>
    </w:p>
    <w:p w:rsidR="004B0F31" w:rsidRPr="005A54FB" w:rsidRDefault="004B0F31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5A54FB">
        <w:rPr>
          <w:rFonts w:ascii="Times New Roman" w:hAnsi="Times New Roman" w:cs="Times New Roman"/>
          <w:sz w:val="24"/>
          <w:szCs w:val="24"/>
        </w:rPr>
        <w:t>BaO</w:t>
      </w:r>
      <w:proofErr w:type="spellEnd"/>
    </w:p>
    <w:p w:rsidR="004B0F31" w:rsidRPr="005A54FB" w:rsidRDefault="004B0F31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(c) K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S</w:t>
      </w:r>
    </w:p>
    <w:p w:rsidR="004B0F31" w:rsidRPr="005A54FB" w:rsidRDefault="004B0F31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(d) BeCl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B0F31" w:rsidRPr="005A54FB" w:rsidRDefault="004B0F31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(e) </w:t>
      </w:r>
      <w:proofErr w:type="spellStart"/>
      <w:r w:rsidRPr="005A54FB">
        <w:rPr>
          <w:rFonts w:ascii="Times New Roman" w:hAnsi="Times New Roman" w:cs="Times New Roman"/>
          <w:sz w:val="24"/>
          <w:szCs w:val="24"/>
        </w:rPr>
        <w:t>HBr</w:t>
      </w:r>
      <w:proofErr w:type="spellEnd"/>
    </w:p>
    <w:p w:rsidR="00C931A3" w:rsidRPr="005A54FB" w:rsidRDefault="004B0F31" w:rsidP="005A54F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(f) AlF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36FA1" w:rsidRPr="005A54FB" w:rsidRDefault="00736FA1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5A54FB" w:rsidRDefault="00A60AC7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(a) cesium chloride; (b) barium oxide; (c) potassium sulfide; (d) beryllium chloride; (e) hydrogen bromide; (f) aluminum fluoride</w:t>
      </w:r>
    </w:p>
    <w:p w:rsidR="00EC6AEF" w:rsidRPr="005A54FB" w:rsidRDefault="00E41F4B" w:rsidP="005A54F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5</w:t>
      </w:r>
      <w:r w:rsidR="00C931A3" w:rsidRPr="005A54FB">
        <w:rPr>
          <w:rFonts w:ascii="Times New Roman" w:hAnsi="Times New Roman" w:cs="Times New Roman"/>
          <w:sz w:val="24"/>
          <w:szCs w:val="24"/>
        </w:rPr>
        <w:t>3</w:t>
      </w:r>
      <w:r w:rsidR="001F4307" w:rsidRPr="005A54FB">
        <w:rPr>
          <w:rFonts w:ascii="Times New Roman" w:hAnsi="Times New Roman" w:cs="Times New Roman"/>
          <w:sz w:val="24"/>
          <w:szCs w:val="24"/>
        </w:rPr>
        <w:t>.</w:t>
      </w:r>
      <w:r w:rsidR="006E7FEC">
        <w:rPr>
          <w:rFonts w:ascii="Times New Roman" w:hAnsi="Times New Roman" w:cs="Times New Roman"/>
          <w:sz w:val="24"/>
          <w:szCs w:val="24"/>
        </w:rPr>
        <w:t xml:space="preserve"> </w:t>
      </w:r>
      <w:r w:rsidR="00EC6AEF" w:rsidRPr="005A54FB">
        <w:rPr>
          <w:rFonts w:ascii="Times New Roman" w:hAnsi="Times New Roman" w:cs="Times New Roman"/>
          <w:sz w:val="24"/>
          <w:szCs w:val="24"/>
        </w:rPr>
        <w:t>Write the formulas of the following compounds:</w:t>
      </w:r>
    </w:p>
    <w:p w:rsidR="00EC6AEF" w:rsidRPr="005A54FB" w:rsidRDefault="00EC6AEF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rubidium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bromide</w:t>
      </w:r>
    </w:p>
    <w:p w:rsidR="00EC6AEF" w:rsidRPr="005A54FB" w:rsidRDefault="00EC6AEF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magnesium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selenide</w:t>
      </w:r>
    </w:p>
    <w:p w:rsidR="00EC6AEF" w:rsidRPr="005A54FB" w:rsidRDefault="00EC6AEF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sodium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oxide</w:t>
      </w:r>
    </w:p>
    <w:p w:rsidR="00EC6AEF" w:rsidRPr="005A54FB" w:rsidRDefault="00EC6AEF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calcium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chloride</w:t>
      </w:r>
    </w:p>
    <w:p w:rsidR="00EC6AEF" w:rsidRPr="005A54FB" w:rsidRDefault="00EC6AEF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hydrogen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fluoride</w:t>
      </w:r>
    </w:p>
    <w:p w:rsidR="00EC6AEF" w:rsidRPr="005A54FB" w:rsidRDefault="00EC6AEF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gallium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phosphide</w:t>
      </w:r>
    </w:p>
    <w:p w:rsidR="00EC6AEF" w:rsidRPr="005A54FB" w:rsidRDefault="00EC6AEF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(g)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aluminum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bromide</w:t>
      </w:r>
    </w:p>
    <w:p w:rsidR="00736FA1" w:rsidRPr="005A54FB" w:rsidRDefault="00EC6AEF" w:rsidP="005A54F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(h)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ammonium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sulfate</w:t>
      </w:r>
    </w:p>
    <w:p w:rsidR="00736FA1" w:rsidRPr="005A54FB" w:rsidRDefault="00736FA1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5A54FB" w:rsidRDefault="00384FB4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5A54FB">
        <w:rPr>
          <w:rFonts w:ascii="Times New Roman" w:hAnsi="Times New Roman" w:cs="Times New Roman"/>
          <w:sz w:val="24"/>
          <w:szCs w:val="24"/>
        </w:rPr>
        <w:t>RbBr</w:t>
      </w:r>
      <w:proofErr w:type="spellEnd"/>
      <w:r w:rsidRPr="005A54FB">
        <w:rPr>
          <w:rFonts w:ascii="Times New Roman" w:hAnsi="Times New Roman" w:cs="Times New Roman"/>
          <w:sz w:val="24"/>
          <w:szCs w:val="24"/>
        </w:rPr>
        <w:t xml:space="preserve">; (b) </w:t>
      </w:r>
      <w:proofErr w:type="spellStart"/>
      <w:r w:rsidRPr="005A54FB">
        <w:rPr>
          <w:rFonts w:ascii="Times New Roman" w:hAnsi="Times New Roman" w:cs="Times New Roman"/>
          <w:sz w:val="24"/>
          <w:szCs w:val="24"/>
        </w:rPr>
        <w:t>MgSe</w:t>
      </w:r>
      <w:proofErr w:type="spellEnd"/>
      <w:r w:rsidRPr="005A54FB">
        <w:rPr>
          <w:rFonts w:ascii="Times New Roman" w:hAnsi="Times New Roman" w:cs="Times New Roman"/>
          <w:sz w:val="24"/>
          <w:szCs w:val="24"/>
        </w:rPr>
        <w:t>; (c) Na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O; (d) CaCl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 xml:space="preserve">; (e) HF; (f) </w:t>
      </w:r>
      <w:proofErr w:type="spellStart"/>
      <w:r w:rsidRPr="005A54FB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5A54FB">
        <w:rPr>
          <w:rFonts w:ascii="Times New Roman" w:hAnsi="Times New Roman" w:cs="Times New Roman"/>
          <w:sz w:val="24"/>
          <w:szCs w:val="24"/>
        </w:rPr>
        <w:t>; (g) AlBr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A54FB">
        <w:rPr>
          <w:rFonts w:ascii="Times New Roman" w:hAnsi="Times New Roman" w:cs="Times New Roman"/>
          <w:sz w:val="24"/>
          <w:szCs w:val="24"/>
        </w:rPr>
        <w:t>; (h) (NH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A54FB">
        <w:rPr>
          <w:rFonts w:ascii="Times New Roman" w:hAnsi="Times New Roman" w:cs="Times New Roman"/>
          <w:sz w:val="24"/>
          <w:szCs w:val="24"/>
        </w:rPr>
        <w:t>)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SO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7646FB" w:rsidRPr="005A54FB" w:rsidRDefault="005455EE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5</w:t>
      </w:r>
      <w:r w:rsidR="00C931A3" w:rsidRPr="005A54FB">
        <w:rPr>
          <w:rFonts w:ascii="Times New Roman" w:hAnsi="Times New Roman" w:cs="Times New Roman"/>
          <w:sz w:val="24"/>
          <w:szCs w:val="24"/>
        </w:rPr>
        <w:t>5</w:t>
      </w:r>
      <w:r w:rsidR="001F4307" w:rsidRPr="005A54FB">
        <w:rPr>
          <w:rFonts w:ascii="Times New Roman" w:hAnsi="Times New Roman" w:cs="Times New Roman"/>
          <w:sz w:val="24"/>
          <w:szCs w:val="24"/>
        </w:rPr>
        <w:t>.</w:t>
      </w:r>
      <w:r w:rsidR="007646FB" w:rsidRPr="005A54FB">
        <w:rPr>
          <w:rFonts w:ascii="Times New Roman" w:hAnsi="Times New Roman" w:cs="Times New Roman"/>
          <w:sz w:val="24"/>
          <w:szCs w:val="24"/>
        </w:rPr>
        <w:t xml:space="preserve"> Write the formulas of the following compounds: </w:t>
      </w:r>
    </w:p>
    <w:p w:rsidR="007646FB" w:rsidRPr="005A54FB" w:rsidRDefault="007646FB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chlorine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dioxide</w:t>
      </w:r>
    </w:p>
    <w:p w:rsidR="007646FB" w:rsidRPr="005A54FB" w:rsidRDefault="007646FB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proofErr w:type="gramStart"/>
      <w:r w:rsidRPr="005A54FB">
        <w:rPr>
          <w:rFonts w:ascii="Times New Roman" w:hAnsi="Times New Roman" w:cs="Times New Roman"/>
          <w:sz w:val="24"/>
          <w:szCs w:val="24"/>
        </w:rPr>
        <w:t>dinitrogentetraoxide</w:t>
      </w:r>
      <w:proofErr w:type="spellEnd"/>
      <w:proofErr w:type="gramEnd"/>
    </w:p>
    <w:p w:rsidR="007646FB" w:rsidRPr="005A54FB" w:rsidRDefault="007646FB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potassium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phosphide</w:t>
      </w:r>
    </w:p>
    <w:p w:rsidR="007646FB" w:rsidRPr="005A54FB" w:rsidRDefault="007646FB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silver(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>I) sulfide</w:t>
      </w:r>
    </w:p>
    <w:p w:rsidR="007646FB" w:rsidRPr="005A54FB" w:rsidRDefault="007646FB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aluminum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nitride</w:t>
      </w:r>
    </w:p>
    <w:p w:rsidR="00C931A3" w:rsidRPr="005A54FB" w:rsidRDefault="007646FB" w:rsidP="005A54F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silicon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dioxide</w:t>
      </w:r>
    </w:p>
    <w:p w:rsidR="00736FA1" w:rsidRPr="005A54FB" w:rsidRDefault="00736FA1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5A54FB" w:rsidRDefault="00B7726D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(a) ClO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; (b) N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A54FB">
        <w:rPr>
          <w:rFonts w:ascii="Times New Roman" w:hAnsi="Times New Roman" w:cs="Times New Roman"/>
          <w:sz w:val="24"/>
          <w:szCs w:val="24"/>
        </w:rPr>
        <w:t>; (c) K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A54FB">
        <w:rPr>
          <w:rFonts w:ascii="Times New Roman" w:hAnsi="Times New Roman" w:cs="Times New Roman"/>
          <w:sz w:val="24"/>
          <w:szCs w:val="24"/>
        </w:rPr>
        <w:t>P; (d) Ag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 xml:space="preserve">S; (e) </w:t>
      </w:r>
      <w:proofErr w:type="spellStart"/>
      <w:r w:rsidRPr="005A54FB">
        <w:rPr>
          <w:rFonts w:ascii="Times New Roman" w:hAnsi="Times New Roman" w:cs="Times New Roman"/>
          <w:sz w:val="24"/>
          <w:szCs w:val="24"/>
        </w:rPr>
        <w:t>AlN</w:t>
      </w:r>
      <w:proofErr w:type="spellEnd"/>
      <w:r w:rsidRPr="005A54FB">
        <w:rPr>
          <w:rFonts w:ascii="Times New Roman" w:hAnsi="Times New Roman" w:cs="Times New Roman"/>
          <w:sz w:val="24"/>
          <w:szCs w:val="24"/>
        </w:rPr>
        <w:t>; (f) SiO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C4DEE" w:rsidRPr="005A54FB" w:rsidRDefault="00D73EF2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5</w:t>
      </w:r>
      <w:r w:rsidR="00C931A3" w:rsidRPr="005A54FB">
        <w:rPr>
          <w:rFonts w:ascii="Times New Roman" w:hAnsi="Times New Roman" w:cs="Times New Roman"/>
          <w:sz w:val="24"/>
          <w:szCs w:val="24"/>
        </w:rPr>
        <w:t>7</w:t>
      </w:r>
      <w:r w:rsidR="001F4307" w:rsidRPr="005A54FB">
        <w:rPr>
          <w:rFonts w:ascii="Times New Roman" w:hAnsi="Times New Roman" w:cs="Times New Roman"/>
          <w:sz w:val="24"/>
          <w:szCs w:val="24"/>
        </w:rPr>
        <w:t>.</w:t>
      </w:r>
      <w:r w:rsidR="004C4DEE" w:rsidRPr="005A54FB">
        <w:rPr>
          <w:rFonts w:ascii="Times New Roman" w:hAnsi="Times New Roman" w:cs="Times New Roman"/>
          <w:sz w:val="24"/>
          <w:szCs w:val="24"/>
        </w:rPr>
        <w:t xml:space="preserve"> Each of the following compounds contains a metal that can exhibit more than one ionic charge. Name these compounds:</w:t>
      </w:r>
    </w:p>
    <w:p w:rsidR="004C4DEE" w:rsidRPr="005A54FB" w:rsidRDefault="004C4DEE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(a) Cr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4C4DEE" w:rsidRPr="005A54FB" w:rsidRDefault="004C4DEE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(b) FeCl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C4DEE" w:rsidRPr="005A54FB" w:rsidRDefault="004C4DEE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5A54FB">
        <w:rPr>
          <w:rFonts w:ascii="Times New Roman" w:hAnsi="Times New Roman" w:cs="Times New Roman"/>
          <w:sz w:val="24"/>
          <w:szCs w:val="24"/>
        </w:rPr>
        <w:t>(c) CrO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4C4DEE" w:rsidRPr="005A54FB" w:rsidRDefault="004C4DEE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5A54FB">
        <w:rPr>
          <w:rFonts w:ascii="Times New Roman" w:hAnsi="Times New Roman" w:cs="Times New Roman"/>
          <w:sz w:val="24"/>
          <w:szCs w:val="24"/>
        </w:rPr>
        <w:t>(d) TiCl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4C4DEE" w:rsidRPr="005A54FB" w:rsidRDefault="004C4DEE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(e) </w:t>
      </w:r>
      <w:proofErr w:type="spellStart"/>
      <w:r w:rsidRPr="005A54FB">
        <w:rPr>
          <w:rFonts w:ascii="Times New Roman" w:hAnsi="Times New Roman" w:cs="Times New Roman"/>
          <w:sz w:val="24"/>
          <w:szCs w:val="24"/>
        </w:rPr>
        <w:t>CoO</w:t>
      </w:r>
      <w:proofErr w:type="spellEnd"/>
    </w:p>
    <w:p w:rsidR="00C931A3" w:rsidRPr="005A54FB" w:rsidRDefault="004C4DEE" w:rsidP="005A54F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(f) MoS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36FA1" w:rsidRPr="005A54FB" w:rsidRDefault="00736FA1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5A54FB" w:rsidRDefault="005D30ED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(a) chromium(III) oxide; (b) iron(II) chloride; (c) chromium(VI) oxide; (d) titanium(IV) chloride; (e) cobalt(II) oxide; (f) molybdenum(IV) sulfide</w:t>
      </w:r>
    </w:p>
    <w:p w:rsidR="00200F97" w:rsidRPr="005A54FB" w:rsidRDefault="00D27B86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59</w:t>
      </w:r>
      <w:r w:rsidR="00D73EF2" w:rsidRPr="005A54FB">
        <w:rPr>
          <w:rFonts w:ascii="Times New Roman" w:hAnsi="Times New Roman" w:cs="Times New Roman"/>
          <w:sz w:val="24"/>
          <w:szCs w:val="24"/>
        </w:rPr>
        <w:t>.</w:t>
      </w:r>
      <w:r w:rsidR="00200F97" w:rsidRPr="005A54FB">
        <w:rPr>
          <w:rFonts w:ascii="Times New Roman" w:hAnsi="Times New Roman" w:cs="Times New Roman"/>
          <w:sz w:val="24"/>
          <w:szCs w:val="24"/>
        </w:rPr>
        <w:t xml:space="preserve"> The following ionic compounds are found in common household products. Write the formulas for each compound:</w:t>
      </w:r>
    </w:p>
    <w:p w:rsidR="00200F97" w:rsidRPr="005A54FB" w:rsidRDefault="00200F97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potassium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phosphate</w:t>
      </w:r>
    </w:p>
    <w:p w:rsidR="00200F97" w:rsidRPr="005A54FB" w:rsidRDefault="00200F97" w:rsidP="005A5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copper(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>II) sulfate</w:t>
      </w:r>
    </w:p>
    <w:p w:rsidR="00200F97" w:rsidRPr="005A54FB" w:rsidRDefault="00200F97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calcium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chloride</w:t>
      </w:r>
    </w:p>
    <w:p w:rsidR="00200F97" w:rsidRPr="005A54FB" w:rsidRDefault="00200F97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titanium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dioxide</w:t>
      </w:r>
    </w:p>
    <w:p w:rsidR="00200F97" w:rsidRPr="005A54FB" w:rsidRDefault="00200F97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ammonium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nitrate</w:t>
      </w:r>
    </w:p>
    <w:p w:rsidR="00D73EF2" w:rsidRPr="005A54FB" w:rsidRDefault="00200F97" w:rsidP="005A54F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sodium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bisulfate (the common name for sodium hydrogen sulfate)</w:t>
      </w:r>
    </w:p>
    <w:p w:rsidR="00D73EF2" w:rsidRPr="005A54FB" w:rsidRDefault="00D73EF2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Solution</w:t>
      </w:r>
    </w:p>
    <w:p w:rsidR="00D73EF2" w:rsidRPr="005A54FB" w:rsidRDefault="007F757D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(a) K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A54FB">
        <w:rPr>
          <w:rFonts w:ascii="Times New Roman" w:hAnsi="Times New Roman" w:cs="Times New Roman"/>
          <w:sz w:val="24"/>
          <w:szCs w:val="24"/>
        </w:rPr>
        <w:t>PO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A54FB">
        <w:rPr>
          <w:rFonts w:ascii="Times New Roman" w:hAnsi="Times New Roman" w:cs="Times New Roman"/>
          <w:sz w:val="24"/>
          <w:szCs w:val="24"/>
        </w:rPr>
        <w:t>; (b) CuSO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A54FB">
        <w:rPr>
          <w:rFonts w:ascii="Times New Roman" w:hAnsi="Times New Roman" w:cs="Times New Roman"/>
          <w:sz w:val="24"/>
          <w:szCs w:val="24"/>
        </w:rPr>
        <w:t>; (c) CaCl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; (d) TiO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; (e) NH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A54FB">
        <w:rPr>
          <w:rFonts w:ascii="Times New Roman" w:hAnsi="Times New Roman" w:cs="Times New Roman"/>
          <w:sz w:val="24"/>
          <w:szCs w:val="24"/>
        </w:rPr>
        <w:t>NO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A54FB">
        <w:rPr>
          <w:rFonts w:ascii="Times New Roman" w:hAnsi="Times New Roman" w:cs="Times New Roman"/>
          <w:sz w:val="24"/>
          <w:szCs w:val="24"/>
        </w:rPr>
        <w:t>; (f) NaHSO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727678" w:rsidRPr="005A54FB" w:rsidRDefault="00964920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A54FB">
        <w:rPr>
          <w:rFonts w:ascii="Times New Roman" w:hAnsi="Times New Roman" w:cs="Times New Roman"/>
          <w:sz w:val="24"/>
          <w:szCs w:val="24"/>
        </w:rPr>
        <w:t>61</w:t>
      </w:r>
      <w:r w:rsidR="00AC7451" w:rsidRPr="005A54FB">
        <w:rPr>
          <w:rFonts w:ascii="Times New Roman" w:hAnsi="Times New Roman" w:cs="Times New Roman"/>
          <w:sz w:val="24"/>
          <w:szCs w:val="24"/>
        </w:rPr>
        <w:t>.</w:t>
      </w:r>
      <w:r w:rsidR="00727678" w:rsidRPr="005A54FB">
        <w:rPr>
          <w:rFonts w:ascii="Times New Roman" w:hAnsi="Times New Roman" w:cs="Times New Roman"/>
          <w:sz w:val="24"/>
          <w:szCs w:val="24"/>
        </w:rPr>
        <w:t xml:space="preserve"> What are the IUPAC names of the following compounds? </w:t>
      </w:r>
    </w:p>
    <w:p w:rsidR="00727678" w:rsidRPr="005A54FB" w:rsidRDefault="00727678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manganese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dioxide</w:t>
      </w:r>
    </w:p>
    <w:p w:rsidR="00727678" w:rsidRPr="005A54FB" w:rsidRDefault="00727678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proofErr w:type="gramStart"/>
      <w:r w:rsidRPr="005A54FB">
        <w:rPr>
          <w:rFonts w:ascii="Times New Roman" w:hAnsi="Times New Roman" w:cs="Times New Roman"/>
          <w:sz w:val="24"/>
          <w:szCs w:val="24"/>
        </w:rPr>
        <w:t>mercurous</w:t>
      </w:r>
      <w:proofErr w:type="spellEnd"/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chloride (Hg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Cl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)</w:t>
      </w:r>
    </w:p>
    <w:p w:rsidR="00727678" w:rsidRPr="005A54FB" w:rsidRDefault="00727678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ferric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nitrate [Fe(NO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A54FB">
        <w:rPr>
          <w:rFonts w:ascii="Times New Roman" w:hAnsi="Times New Roman" w:cs="Times New Roman"/>
          <w:sz w:val="24"/>
          <w:szCs w:val="24"/>
        </w:rPr>
        <w:t>)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A54FB">
        <w:rPr>
          <w:rFonts w:ascii="Times New Roman" w:hAnsi="Times New Roman" w:cs="Times New Roman"/>
          <w:sz w:val="24"/>
          <w:szCs w:val="24"/>
        </w:rPr>
        <w:t>]</w:t>
      </w:r>
    </w:p>
    <w:p w:rsidR="00727678" w:rsidRPr="005A54FB" w:rsidRDefault="00727678" w:rsidP="005A54FB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titanium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tetrachloride </w:t>
      </w:r>
    </w:p>
    <w:p w:rsidR="00AC7451" w:rsidRPr="005A54FB" w:rsidRDefault="00727678" w:rsidP="005A54FB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5A54FB">
        <w:rPr>
          <w:rFonts w:ascii="Times New Roman" w:hAnsi="Times New Roman" w:cs="Times New Roman"/>
          <w:sz w:val="24"/>
          <w:szCs w:val="24"/>
        </w:rPr>
        <w:t>cupric</w:t>
      </w:r>
      <w:proofErr w:type="gramEnd"/>
      <w:r w:rsidRPr="005A54FB">
        <w:rPr>
          <w:rFonts w:ascii="Times New Roman" w:hAnsi="Times New Roman" w:cs="Times New Roman"/>
          <w:sz w:val="24"/>
          <w:szCs w:val="24"/>
        </w:rPr>
        <w:t xml:space="preserve"> bromide (CuBr</w:t>
      </w:r>
      <w:r w:rsidRPr="005A54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4FB">
        <w:rPr>
          <w:rFonts w:ascii="Times New Roman" w:hAnsi="Times New Roman" w:cs="Times New Roman"/>
          <w:sz w:val="24"/>
          <w:szCs w:val="24"/>
        </w:rPr>
        <w:t>)</w:t>
      </w:r>
    </w:p>
    <w:p w:rsidR="00AC7451" w:rsidRPr="005A54FB" w:rsidRDefault="00AC7451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Solution</w:t>
      </w:r>
    </w:p>
    <w:p w:rsidR="004F34E2" w:rsidRDefault="003C367C" w:rsidP="005A54FB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4FB">
        <w:rPr>
          <w:rFonts w:ascii="Times New Roman" w:hAnsi="Times New Roman" w:cs="Times New Roman"/>
          <w:sz w:val="24"/>
          <w:szCs w:val="24"/>
        </w:rPr>
        <w:t>(a) manganese(IV) oxide; (b) mercury(I) chloride; (c) iron(III) nitrate; (d) titanium(IV) chloride; (e) copper(II) bromide</w:t>
      </w:r>
    </w:p>
    <w:p w:rsidR="004F34E2" w:rsidRDefault="004F34E2" w:rsidP="004F34E2">
      <w:pPr>
        <w:rPr>
          <w:rFonts w:ascii="Times New Roman" w:hAnsi="Times New Roman" w:cs="Times New Roman"/>
          <w:sz w:val="24"/>
          <w:szCs w:val="24"/>
        </w:rPr>
      </w:pPr>
    </w:p>
    <w:p w:rsidR="00E75F35" w:rsidRDefault="00E75F35" w:rsidP="00E75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AC7451" w:rsidRPr="004F34E2" w:rsidRDefault="00AC7451" w:rsidP="00E75F35">
      <w:pPr>
        <w:rPr>
          <w:rFonts w:ascii="Times New Roman" w:hAnsi="Times New Roman" w:cs="Times New Roman"/>
          <w:sz w:val="24"/>
          <w:szCs w:val="24"/>
        </w:rPr>
      </w:pPr>
    </w:p>
    <w:sectPr w:rsidR="00AC7451" w:rsidRPr="004F34E2" w:rsidSect="00E128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3E3" w:rsidRDefault="007A33E3" w:rsidP="00777CA4">
      <w:pPr>
        <w:spacing w:after="0" w:line="240" w:lineRule="auto"/>
      </w:pPr>
      <w:r>
        <w:separator/>
      </w:r>
    </w:p>
  </w:endnote>
  <w:endnote w:type="continuationSeparator" w:id="0">
    <w:p w:rsidR="007A33E3" w:rsidRDefault="007A33E3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F10CB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F10CB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02F9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F10CB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F10CB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F10CB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02F9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F10CB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3E3" w:rsidRDefault="007A33E3" w:rsidP="00777CA4">
      <w:pPr>
        <w:spacing w:after="0" w:line="240" w:lineRule="auto"/>
      </w:pPr>
      <w:r>
        <w:separator/>
      </w:r>
    </w:p>
  </w:footnote>
  <w:footnote w:type="continuationSeparator" w:id="0">
    <w:p w:rsidR="007A33E3" w:rsidRDefault="007A33E3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r w:rsidRPr="00736FA1">
      <w:rPr>
        <w:rFonts w:ascii="Times New Roman" w:hAnsi="Times New Roman" w:cs="Times New Roman"/>
        <w:sz w:val="24"/>
        <w:szCs w:val="24"/>
      </w:rPr>
      <w:t xml:space="preserve">OpenStax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395B1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7</w:t>
    </w:r>
    <w:r w:rsidR="00651D4E">
      <w:rPr>
        <w:rFonts w:ascii="Times New Roman" w:hAnsi="Times New Roman" w:cs="Times New Roman"/>
        <w:sz w:val="24"/>
        <w:szCs w:val="24"/>
      </w:rPr>
      <w:t>:</w:t>
    </w:r>
    <w:r w:rsidR="005A54FB">
      <w:rPr>
        <w:rFonts w:ascii="Times New Roman" w:hAnsi="Times New Roman" w:cs="Times New Roman"/>
        <w:sz w:val="24"/>
        <w:szCs w:val="24"/>
      </w:rPr>
      <w:t xml:space="preserve"> </w:t>
    </w:r>
    <w:r w:rsidRPr="00395B1D">
      <w:rPr>
        <w:rFonts w:ascii="Times New Roman" w:hAnsi="Times New Roman"/>
        <w:sz w:val="24"/>
        <w:szCs w:val="24"/>
      </w:rPr>
      <w:t>Chemical Nomenclature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2F99"/>
    <w:rsid w:val="00044162"/>
    <w:rsid w:val="000C494C"/>
    <w:rsid w:val="00181E6E"/>
    <w:rsid w:val="001B2598"/>
    <w:rsid w:val="001B52A2"/>
    <w:rsid w:val="001F4307"/>
    <w:rsid w:val="001F7D48"/>
    <w:rsid w:val="00200F97"/>
    <w:rsid w:val="002145CA"/>
    <w:rsid w:val="00230D33"/>
    <w:rsid w:val="00232DC2"/>
    <w:rsid w:val="002622E3"/>
    <w:rsid w:val="0026512F"/>
    <w:rsid w:val="00283094"/>
    <w:rsid w:val="002E2C19"/>
    <w:rsid w:val="00333A2E"/>
    <w:rsid w:val="00384FB4"/>
    <w:rsid w:val="00395B1D"/>
    <w:rsid w:val="003C367C"/>
    <w:rsid w:val="0040338D"/>
    <w:rsid w:val="00405160"/>
    <w:rsid w:val="00464B50"/>
    <w:rsid w:val="004653C2"/>
    <w:rsid w:val="00465DEE"/>
    <w:rsid w:val="00491610"/>
    <w:rsid w:val="004977B7"/>
    <w:rsid w:val="004B0F31"/>
    <w:rsid w:val="004C4DEE"/>
    <w:rsid w:val="004E1909"/>
    <w:rsid w:val="004F34E2"/>
    <w:rsid w:val="005455EE"/>
    <w:rsid w:val="00550C85"/>
    <w:rsid w:val="00554FE4"/>
    <w:rsid w:val="005A54FB"/>
    <w:rsid w:val="005B11B2"/>
    <w:rsid w:val="005C6D4E"/>
    <w:rsid w:val="005D30ED"/>
    <w:rsid w:val="00636C96"/>
    <w:rsid w:val="006400A6"/>
    <w:rsid w:val="00651D4E"/>
    <w:rsid w:val="00654B7E"/>
    <w:rsid w:val="006E7FEC"/>
    <w:rsid w:val="00705064"/>
    <w:rsid w:val="00727678"/>
    <w:rsid w:val="00736FA1"/>
    <w:rsid w:val="0075674B"/>
    <w:rsid w:val="007646FB"/>
    <w:rsid w:val="00777CA4"/>
    <w:rsid w:val="007809E9"/>
    <w:rsid w:val="007A33E3"/>
    <w:rsid w:val="007C28B5"/>
    <w:rsid w:val="007F0434"/>
    <w:rsid w:val="007F26F2"/>
    <w:rsid w:val="007F757D"/>
    <w:rsid w:val="0081029C"/>
    <w:rsid w:val="00854BCD"/>
    <w:rsid w:val="00855023"/>
    <w:rsid w:val="00890E21"/>
    <w:rsid w:val="008C0C4E"/>
    <w:rsid w:val="008F02EC"/>
    <w:rsid w:val="00964920"/>
    <w:rsid w:val="009D2AE7"/>
    <w:rsid w:val="00A05364"/>
    <w:rsid w:val="00A27D62"/>
    <w:rsid w:val="00A4660A"/>
    <w:rsid w:val="00A540DE"/>
    <w:rsid w:val="00A60AC7"/>
    <w:rsid w:val="00A92B09"/>
    <w:rsid w:val="00AA1359"/>
    <w:rsid w:val="00AC7451"/>
    <w:rsid w:val="00AE7D76"/>
    <w:rsid w:val="00B7726D"/>
    <w:rsid w:val="00BE164B"/>
    <w:rsid w:val="00BE5705"/>
    <w:rsid w:val="00C258B1"/>
    <w:rsid w:val="00C903C7"/>
    <w:rsid w:val="00C9230C"/>
    <w:rsid w:val="00C931A3"/>
    <w:rsid w:val="00C93BE1"/>
    <w:rsid w:val="00D27B86"/>
    <w:rsid w:val="00D60DFD"/>
    <w:rsid w:val="00D73EF2"/>
    <w:rsid w:val="00D7723A"/>
    <w:rsid w:val="00D7740A"/>
    <w:rsid w:val="00DB6B02"/>
    <w:rsid w:val="00DC33E1"/>
    <w:rsid w:val="00E12808"/>
    <w:rsid w:val="00E26618"/>
    <w:rsid w:val="00E37DCA"/>
    <w:rsid w:val="00E41F4B"/>
    <w:rsid w:val="00E75F35"/>
    <w:rsid w:val="00EB2B11"/>
    <w:rsid w:val="00EC6AEF"/>
    <w:rsid w:val="00ED6B48"/>
    <w:rsid w:val="00EE61EF"/>
    <w:rsid w:val="00F10CB9"/>
    <w:rsid w:val="00F126BE"/>
    <w:rsid w:val="00F33790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230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D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D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D3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0D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230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D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D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D3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0D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5</cp:revision>
  <dcterms:created xsi:type="dcterms:W3CDTF">2015-06-01T16:07:00Z</dcterms:created>
  <dcterms:modified xsi:type="dcterms:W3CDTF">2015-08-26T12:49:00Z</dcterms:modified>
</cp:coreProperties>
</file>