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2C11" w14:textId="6745857D" w:rsidR="007B133A" w:rsidRDefault="00F842F7" w:rsidP="0DBCDE69">
      <w:pPr>
        <w:tabs>
          <w:tab w:val="center" w:pos="4252"/>
          <w:tab w:val="right" w:pos="8504"/>
        </w:tabs>
        <w:spacing w:after="240" w:line="240" w:lineRule="auto"/>
        <w:rPr>
          <w:sz w:val="24"/>
          <w:szCs w:val="24"/>
        </w:rPr>
      </w:pPr>
      <w:r w:rsidRPr="0DBCDE69">
        <w:rPr>
          <w:b/>
          <w:bCs/>
          <w:sz w:val="32"/>
          <w:szCs w:val="32"/>
        </w:rPr>
        <w:t>Alumnos:</w:t>
      </w:r>
    </w:p>
    <w:p w14:paraId="62486C05" w14:textId="3B95443E" w:rsidR="007B133A" w:rsidRDefault="007B133A" w:rsidP="0DBCDE69">
      <w:pPr>
        <w:spacing w:after="240" w:line="240" w:lineRule="auto"/>
      </w:pPr>
    </w:p>
    <w:p w14:paraId="60A87870" w14:textId="25A5B77F" w:rsidR="007B133A" w:rsidRDefault="00F842F7" w:rsidP="0DBCDE69">
      <w:pPr>
        <w:tabs>
          <w:tab w:val="center" w:pos="4252"/>
          <w:tab w:val="right" w:pos="8504"/>
        </w:tabs>
        <w:spacing w:after="240" w:line="240" w:lineRule="auto"/>
        <w:rPr>
          <w:b/>
          <w:bCs/>
          <w:color w:val="6AA84F"/>
          <w:sz w:val="32"/>
          <w:szCs w:val="32"/>
        </w:rPr>
      </w:pPr>
      <w:r w:rsidRPr="0DBCDE69">
        <w:rPr>
          <w:b/>
          <w:bCs/>
          <w:color w:val="6AA84F"/>
          <w:sz w:val="32"/>
          <w:szCs w:val="32"/>
        </w:rPr>
        <w:t xml:space="preserve">Título del Proyecto: </w:t>
      </w:r>
    </w:p>
    <w:p w14:paraId="1268FE79" w14:textId="0F3AADE3" w:rsidR="007B133A" w:rsidRDefault="00F842F7" w:rsidP="0DBCDE69">
      <w:pPr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DBCDE69">
        <w:rPr>
          <w:b/>
          <w:bCs/>
          <w:sz w:val="24"/>
          <w:szCs w:val="24"/>
        </w:rPr>
        <w:t>Nombre del Proyecto</w:t>
      </w:r>
    </w:p>
    <w:p w14:paraId="5CD4C060" w14:textId="55432278" w:rsidR="7CF69760" w:rsidRDefault="7CF69760" w:rsidP="0DBCDE69">
      <w:pPr>
        <w:numPr>
          <w:ilvl w:val="1"/>
          <w:numId w:val="4"/>
        </w:numPr>
        <w:spacing w:after="0"/>
      </w:pPr>
      <w:r w:rsidRPr="0DBCDE69">
        <w:t>Smart Contra</w:t>
      </w:r>
      <w:r w:rsidR="188546C1" w:rsidRPr="0DBCDE69">
        <w:t>c</w:t>
      </w:r>
      <w:r w:rsidRPr="0DBCDE69">
        <w:t>tors</w:t>
      </w:r>
    </w:p>
    <w:p w14:paraId="737BE6E0" w14:textId="6F68EDC2" w:rsidR="007B133A" w:rsidRDefault="00F842F7" w:rsidP="0DBCDE69">
      <w:pPr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DBCDE69">
        <w:rPr>
          <w:b/>
          <w:bCs/>
          <w:sz w:val="24"/>
          <w:szCs w:val="24"/>
        </w:rPr>
        <w:t xml:space="preserve">Industria o </w:t>
      </w:r>
      <w:r w:rsidR="5A19CF78" w:rsidRPr="0DBCDE69">
        <w:rPr>
          <w:b/>
          <w:bCs/>
          <w:sz w:val="24"/>
          <w:szCs w:val="24"/>
        </w:rPr>
        <w:t>Categoría</w:t>
      </w:r>
      <w:r w:rsidRPr="0DBCDE69">
        <w:rPr>
          <w:b/>
          <w:bCs/>
          <w:sz w:val="24"/>
          <w:szCs w:val="24"/>
        </w:rPr>
        <w:t xml:space="preserve"> ( Agrotech, Educación, Transporte, Fintech, Healthcare, Retail, Media / Entertainment, Medio Ambiente, Gobierno, Otra) </w:t>
      </w:r>
    </w:p>
    <w:p w14:paraId="40E3D6CB" w14:textId="55623979" w:rsidR="50E386EE" w:rsidRDefault="50E386EE" w:rsidP="0DBCDE69">
      <w:pPr>
        <w:numPr>
          <w:ilvl w:val="1"/>
          <w:numId w:val="4"/>
        </w:numPr>
        <w:spacing w:after="0"/>
      </w:pPr>
      <w:r w:rsidRPr="0DBCDE69">
        <w:t>Otra</w:t>
      </w:r>
    </w:p>
    <w:p w14:paraId="0A0DE0DC" w14:textId="77777777" w:rsidR="007B133A" w:rsidRDefault="00F842F7">
      <w:pPr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DBCDE69">
        <w:rPr>
          <w:b/>
          <w:bCs/>
          <w:sz w:val="24"/>
          <w:szCs w:val="24"/>
        </w:rPr>
        <w:t>¿Qué tipo de producto/servicio están construyendo?</w:t>
      </w:r>
    </w:p>
    <w:p w14:paraId="4FB4FD82" w14:textId="1C75626A" w:rsidR="117AB74F" w:rsidRDefault="117AB74F" w:rsidP="0DBCDE69">
      <w:pPr>
        <w:numPr>
          <w:ilvl w:val="1"/>
          <w:numId w:val="4"/>
        </w:numPr>
        <w:spacing w:after="0"/>
      </w:pPr>
      <w:r w:rsidRPr="0DBCDE69">
        <w:t>Plataforma para la contratación y gestión de servicios digitales de creadores de contenido, utilizando contratos inteligentes y pagos con criptomonedas.</w:t>
      </w:r>
    </w:p>
    <w:p w14:paraId="34E08ACB" w14:textId="77777777" w:rsidR="007B133A" w:rsidRDefault="00F842F7">
      <w:pPr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DBCDE69">
        <w:rPr>
          <w:b/>
          <w:bCs/>
          <w:sz w:val="24"/>
          <w:szCs w:val="24"/>
        </w:rPr>
        <w:t>¿A qué necesidad responde su proyecto?</w:t>
      </w:r>
    </w:p>
    <w:p w14:paraId="3A482276" w14:textId="2777F441" w:rsidR="543EEBE7" w:rsidRDefault="543EEBE7" w:rsidP="0DBCDE69">
      <w:pPr>
        <w:numPr>
          <w:ilvl w:val="1"/>
          <w:numId w:val="4"/>
        </w:numPr>
        <w:spacing w:after="0"/>
      </w:pPr>
      <w:r w:rsidRPr="0DBCDE69">
        <w:t>Actualmente, quienes contratan servicios digitales como diseño gráfico, fotografía, redacción y edición de video enfrentan problemas de inseguridad, falta de transparencia, riesgos de fraude y complejidad en los pagos. Nuestro proyecto responde a la necesidad de una plataforma que brinde seguridad, eficiencia y confiabilidad tanto para clientes como para creadores de contenido, minimizando la intervención de intermediarios y asegurando el cumplimiento de acuerdos mediante tecnología blockchain y contratos inteligentes.</w:t>
      </w:r>
    </w:p>
    <w:p w14:paraId="3294E1F8" w14:textId="77777777" w:rsidR="007B133A" w:rsidRDefault="00F842F7">
      <w:pPr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DBCDE69">
        <w:rPr>
          <w:b/>
          <w:bCs/>
          <w:sz w:val="24"/>
          <w:szCs w:val="24"/>
        </w:rPr>
        <w:t xml:space="preserve">¿Cómo surgió esta idea? </w:t>
      </w:r>
    </w:p>
    <w:p w14:paraId="410B6CC3" w14:textId="4A4E2B91" w:rsidR="11732259" w:rsidRDefault="11732259" w:rsidP="0DBCDE69">
      <w:pPr>
        <w:numPr>
          <w:ilvl w:val="1"/>
          <w:numId w:val="4"/>
        </w:numPr>
        <w:spacing w:after="0"/>
      </w:pPr>
      <w:r w:rsidRPr="0DBCDE69">
        <w:t>La idea surgió por la creciente demanda de servicios freelance digitales y la falta de confianza en los modelos actuales de contratación, donde frecuentemente hay riesgos de impagos o incumplimiento. Identificamos la oportunidad de revolucionar el sector ofreciendo una solución descentralizada, segura y eficiente basada en blockchain, que permita la contratación y pago justo de servicios digitales.</w:t>
      </w:r>
    </w:p>
    <w:p w14:paraId="41CE3F79" w14:textId="77777777" w:rsidR="007B133A" w:rsidRDefault="00F842F7">
      <w:pPr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DBCDE69">
        <w:rPr>
          <w:b/>
          <w:bCs/>
          <w:sz w:val="24"/>
          <w:szCs w:val="24"/>
        </w:rPr>
        <w:t>¿Quiénes son o serían tus principales competidores? Dejar link a la web de los competidores</w:t>
      </w:r>
    </w:p>
    <w:p w14:paraId="1558B388" w14:textId="10E8D768" w:rsidR="2B3F31AD" w:rsidRDefault="2B3F31AD" w:rsidP="0DBCDE69">
      <w:pPr>
        <w:numPr>
          <w:ilvl w:val="1"/>
          <w:numId w:val="4"/>
        </w:numPr>
        <w:spacing w:after="0"/>
      </w:pPr>
      <w:hyperlink r:id="rId11">
        <w:r w:rsidRPr="0DBCDE69">
          <w:rPr>
            <w:rStyle w:val="Hipervnculo"/>
          </w:rPr>
          <w:t>Fiverr</w:t>
        </w:r>
      </w:hyperlink>
    </w:p>
    <w:p w14:paraId="3685301C" w14:textId="3AFFD00C" w:rsidR="4C3A1670" w:rsidRDefault="4C3A1670" w:rsidP="0DBCDE69">
      <w:pPr>
        <w:numPr>
          <w:ilvl w:val="1"/>
          <w:numId w:val="4"/>
        </w:numPr>
        <w:spacing w:after="0"/>
      </w:pPr>
      <w:hyperlink r:id="rId12">
        <w:r w:rsidRPr="0DBCDE69">
          <w:rPr>
            <w:rStyle w:val="Hipervnculo"/>
          </w:rPr>
          <w:t>Upwork</w:t>
        </w:r>
      </w:hyperlink>
    </w:p>
    <w:p w14:paraId="362CA43D" w14:textId="1C8005CF" w:rsidR="4C3A1670" w:rsidRDefault="4C3A1670" w:rsidP="0DBCDE69">
      <w:pPr>
        <w:pStyle w:val="Prrafodelista"/>
        <w:numPr>
          <w:ilvl w:val="1"/>
          <w:numId w:val="1"/>
        </w:numPr>
      </w:pPr>
      <w:hyperlink r:id="rId13">
        <w:r w:rsidRPr="0DBCDE69">
          <w:rPr>
            <w:rStyle w:val="Hipervnculo"/>
          </w:rPr>
          <w:t>Freelancer</w:t>
        </w:r>
      </w:hyperlink>
    </w:p>
    <w:p w14:paraId="5BC3CB4E" w14:textId="77777777" w:rsidR="007B133A" w:rsidRDefault="00F842F7">
      <w:pPr>
        <w:numPr>
          <w:ilvl w:val="0"/>
          <w:numId w:val="4"/>
        </w:numPr>
        <w:spacing w:after="0"/>
        <w:rPr>
          <w:b/>
          <w:sz w:val="24"/>
          <w:szCs w:val="24"/>
        </w:rPr>
      </w:pPr>
      <w:r w:rsidRPr="0DBCDE69">
        <w:rPr>
          <w:b/>
          <w:bCs/>
          <w:sz w:val="24"/>
          <w:szCs w:val="24"/>
        </w:rPr>
        <w:t>¿En qué se diferencia su proyecto? ¿Y por qué alguien valoraría esa diferencia?</w:t>
      </w:r>
    </w:p>
    <w:p w14:paraId="37EFF270" w14:textId="6E3EE364" w:rsidR="62B63825" w:rsidRDefault="62B63825" w:rsidP="0DBCDE69">
      <w:pPr>
        <w:numPr>
          <w:ilvl w:val="1"/>
          <w:numId w:val="4"/>
        </w:numPr>
        <w:spacing w:after="0"/>
      </w:pPr>
      <w:r w:rsidRPr="0DBCDE69">
        <w:t>Smart Contractors se diferencia principalmente por automatizar el proceso de contratación mediante contratos inteligentes y pagos en criptomonedas con la opción de conversión a moneda fiduciaria, eliminando riesgos de fraude e intermediarios. Esto genera mayor confianza, transparencia y eficiencia frente a plataformas tradicionales.</w:t>
      </w:r>
    </w:p>
    <w:p w14:paraId="7BBEE217" w14:textId="61085AB6" w:rsidR="007B133A" w:rsidRDefault="00F842F7" w:rsidP="0DBCDE69">
      <w:pPr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DBCDE69">
        <w:rPr>
          <w:b/>
          <w:bCs/>
          <w:sz w:val="24"/>
          <w:szCs w:val="24"/>
        </w:rPr>
        <w:lastRenderedPageBreak/>
        <w:t>Explicar el modelo de monetización del proyecto. Indicar cómo creen que su modelo de negocio va a generar ingresos. (Ej: mediante publicidad, o alquiler o venta de su solución, etc)</w:t>
      </w:r>
    </w:p>
    <w:p w14:paraId="4101652C" w14:textId="6786085E" w:rsidR="007B133A" w:rsidRDefault="36E3329A" w:rsidP="0DBCDE69">
      <w:pPr>
        <w:numPr>
          <w:ilvl w:val="1"/>
          <w:numId w:val="4"/>
        </w:numPr>
        <w:rPr>
          <w:sz w:val="20"/>
          <w:szCs w:val="20"/>
        </w:rPr>
      </w:pPr>
      <w:r w:rsidRPr="0DBCDE69">
        <w:t>Implementaremos un modelo freemium donde la plataforma ofrecerá una versión gratuita con ingresos generados por publicidad y una comisión sobre cada transacción gestionada (por ejemplo, un porcentaje del monto de cada contrato exitoso). Además, consideramos la opción de servicios premium para funciones avanzadas, posicionamiento destacado de perfiles, y posibles asociaciones estratégicas con wallets o servicios de conversión de criptomonedas.</w:t>
      </w:r>
    </w:p>
    <w:sectPr w:rsidR="007B133A">
      <w:head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F6A7" w14:textId="77777777" w:rsidR="003505E7" w:rsidRDefault="003505E7">
      <w:pPr>
        <w:spacing w:after="0" w:line="240" w:lineRule="auto"/>
      </w:pPr>
      <w:r>
        <w:separator/>
      </w:r>
    </w:p>
  </w:endnote>
  <w:endnote w:type="continuationSeparator" w:id="0">
    <w:p w14:paraId="3DC43CA8" w14:textId="77777777" w:rsidR="003505E7" w:rsidRDefault="0035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01BD6D-DC72-4015-9955-FD8D52C845C2}"/>
    <w:embedBold r:id="rId2" w:fontKey="{8BC8DC63-B97A-4BA5-AECD-851795E9418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04A4560-611C-4193-9F6B-56E804E928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6107B0C-CEDC-4AF3-A5B3-6F854D9274B7}"/>
    <w:embedItalic r:id="rId5" w:fontKey="{B1C8416C-8C06-42D0-AA30-5E9C3509974B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43E9B50F-B851-41AA-8788-8C50CEBF620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25AB16A-D3D2-4A69-A471-A5EDF1EEF24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9C5B" w14:textId="77777777" w:rsidR="003505E7" w:rsidRDefault="003505E7">
      <w:pPr>
        <w:spacing w:after="0" w:line="240" w:lineRule="auto"/>
      </w:pPr>
      <w:r>
        <w:separator/>
      </w:r>
    </w:p>
  </w:footnote>
  <w:footnote w:type="continuationSeparator" w:id="0">
    <w:p w14:paraId="3EF52516" w14:textId="77777777" w:rsidR="003505E7" w:rsidRDefault="00350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293F" w14:textId="77777777" w:rsidR="007B133A" w:rsidRDefault="00F842F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 Black" w:eastAsia="Arial Black" w:hAnsi="Arial Black" w:cs="Arial Black"/>
        <w:color w:val="000000"/>
      </w:rPr>
    </w:pPr>
    <w:r>
      <w:rPr>
        <w:noProof/>
        <w:color w:val="000000"/>
      </w:rPr>
      <w:drawing>
        <wp:inline distT="0" distB="0" distL="0" distR="0" wp14:anchorId="14CC5287" wp14:editId="07777777">
          <wp:extent cx="5381625" cy="590550"/>
          <wp:effectExtent l="0" t="0" r="0" b="0"/>
          <wp:docPr id="5" name="image1.jpg" descr="barra_titul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arra_titul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162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 Black" w:eastAsia="Arial Black" w:hAnsi="Arial Black" w:cs="Arial Black"/>
        <w:color w:val="000000"/>
      </w:rPr>
      <w:t xml:space="preserve"> Cátedra </w:t>
    </w:r>
    <w:r>
      <w:rPr>
        <w:rFonts w:ascii="Arial Black" w:eastAsia="Arial Black" w:hAnsi="Arial Black" w:cs="Arial Black"/>
      </w:rPr>
      <w:t>Trabajo Final</w:t>
    </w:r>
  </w:p>
  <w:p w14:paraId="1299C43A" w14:textId="77777777" w:rsidR="007B133A" w:rsidRDefault="007B13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QGKhW4E0so5x" int2:id="qf8FteHL">
      <int2:state int2:value="Rejected" int2:type="spell"/>
    </int2:textHash>
    <int2:textHash int2:hashCode="WKPr28Jje4WTZt" int2:id="RjWHb3ns">
      <int2:state int2:value="Rejected" int2:type="spell"/>
    </int2:textHash>
    <int2:textHash int2:hashCode="a5QuKDH5csIuKw" int2:id="narJ9nXA">
      <int2:state int2:value="Rejected" int2:type="spell"/>
    </int2:textHash>
    <int2:textHash int2:hashCode="7pgA6DYelI0BBr" int2:id="1KrmJXgc">
      <int2:state int2:value="Rejected" int2:type="spell"/>
    </int2:textHash>
    <int2:textHash int2:hashCode="LiPjdUx8LrAbbq" int2:id="isgBJi5b">
      <int2:state int2:value="Rejected" int2:type="spell"/>
    </int2:textHash>
    <int2:textHash int2:hashCode="6YZG4TyOFPlzrJ" int2:id="o3FFqfXi">
      <int2:state int2:value="Rejected" int2:type="spell"/>
    </int2:textHash>
    <int2:textHash int2:hashCode="wyuUHU7QY94vf7" int2:id="uuXG2rzb">
      <int2:state int2:value="Rejected" int2:type="spell"/>
    </int2:textHash>
    <int2:textHash int2:hashCode="Rrt+PC8NAaOqSj" int2:id="7fytIx0S">
      <int2:state int2:value="Rejected" int2:type="spell"/>
    </int2:textHash>
    <int2:textHash int2:hashCode="Ho9RTUyioxc7Et" int2:id="9Mt3iFxs">
      <int2:state int2:value="Rejected" int2:type="spell"/>
    </int2:textHash>
    <int2:textHash int2:hashCode="dhhp8khy9jdFj8" int2:id="6bN70OWi">
      <int2:state int2:value="Rejected" int2:type="spell"/>
    </int2:textHash>
    <int2:textHash int2:hashCode="YjlPZYBnNJ5LzQ" int2:id="FdRoksEe">
      <int2:state int2:value="Rejected" int2:type="spell"/>
    </int2:textHash>
    <int2:textHash int2:hashCode="Vv3o9DkhE+Dxng" int2:id="qc8FWCd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E0DB"/>
    <w:multiLevelType w:val="hybridMultilevel"/>
    <w:tmpl w:val="899A5C2C"/>
    <w:lvl w:ilvl="0" w:tplc="7638C3F4">
      <w:start w:val="1"/>
      <w:numFmt w:val="bullet"/>
      <w:lvlText w:val="○"/>
      <w:lvlJc w:val="left"/>
      <w:pPr>
        <w:ind w:left="720" w:hanging="360"/>
      </w:pPr>
      <w:rPr>
        <w:rFonts w:ascii="Symbol" w:hAnsi="Symbol" w:hint="default"/>
      </w:rPr>
    </w:lvl>
    <w:lvl w:ilvl="1" w:tplc="01BA7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F64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A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56F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C4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23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27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2A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817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6354D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2C15F3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FC2AB38"/>
    <w:multiLevelType w:val="hybridMultilevel"/>
    <w:tmpl w:val="9B9A024C"/>
    <w:lvl w:ilvl="0" w:tplc="621E902C">
      <w:start w:val="1"/>
      <w:numFmt w:val="bullet"/>
      <w:lvlText w:val="○"/>
      <w:lvlJc w:val="left"/>
      <w:pPr>
        <w:ind w:left="720" w:hanging="360"/>
      </w:pPr>
      <w:rPr>
        <w:rFonts w:ascii="Symbol" w:hAnsi="Symbol" w:hint="default"/>
      </w:rPr>
    </w:lvl>
    <w:lvl w:ilvl="1" w:tplc="93F22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81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6C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84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042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0B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F83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EE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410817">
    <w:abstractNumId w:val="4"/>
  </w:num>
  <w:num w:numId="2" w16cid:durableId="1192567737">
    <w:abstractNumId w:val="0"/>
  </w:num>
  <w:num w:numId="3" w16cid:durableId="1684436717">
    <w:abstractNumId w:val="3"/>
  </w:num>
  <w:num w:numId="4" w16cid:durableId="1004089816">
    <w:abstractNumId w:val="1"/>
  </w:num>
  <w:num w:numId="5" w16cid:durableId="1282764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33A"/>
    <w:rsid w:val="003505E7"/>
    <w:rsid w:val="007B133A"/>
    <w:rsid w:val="009855EE"/>
    <w:rsid w:val="00B34BA0"/>
    <w:rsid w:val="00CC3AE6"/>
    <w:rsid w:val="00F842F7"/>
    <w:rsid w:val="05C046D3"/>
    <w:rsid w:val="07D8DAB7"/>
    <w:rsid w:val="09252B18"/>
    <w:rsid w:val="099D6890"/>
    <w:rsid w:val="0CAC6E0E"/>
    <w:rsid w:val="0DBCDE69"/>
    <w:rsid w:val="11732259"/>
    <w:rsid w:val="117AB74F"/>
    <w:rsid w:val="1598B36D"/>
    <w:rsid w:val="188546C1"/>
    <w:rsid w:val="18B5F689"/>
    <w:rsid w:val="2B3F31AD"/>
    <w:rsid w:val="2D0C650D"/>
    <w:rsid w:val="2FB35547"/>
    <w:rsid w:val="322CA0E3"/>
    <w:rsid w:val="36E3329A"/>
    <w:rsid w:val="3907CD07"/>
    <w:rsid w:val="3D9C36FB"/>
    <w:rsid w:val="46687C57"/>
    <w:rsid w:val="48AB828B"/>
    <w:rsid w:val="4C3A1670"/>
    <w:rsid w:val="4C877F72"/>
    <w:rsid w:val="50E386EE"/>
    <w:rsid w:val="5246DB8A"/>
    <w:rsid w:val="52AE0170"/>
    <w:rsid w:val="53371E56"/>
    <w:rsid w:val="543EEBE7"/>
    <w:rsid w:val="560FBEBD"/>
    <w:rsid w:val="5A19CF78"/>
    <w:rsid w:val="62B63825"/>
    <w:rsid w:val="63DBB889"/>
    <w:rsid w:val="6524DCB6"/>
    <w:rsid w:val="6B4584DF"/>
    <w:rsid w:val="6E09A702"/>
    <w:rsid w:val="7CF69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68C7"/>
  <w15:docId w15:val="{AD706D9F-3D1F-4611-976D-3E873A59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nhideWhenUsed/>
    <w:rsid w:val="009A01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161"/>
  </w:style>
  <w:style w:type="paragraph" w:styleId="Piedepgina">
    <w:name w:val="footer"/>
    <w:basedOn w:val="Normal"/>
    <w:link w:val="PiedepginaCar"/>
    <w:uiPriority w:val="99"/>
    <w:unhideWhenUsed/>
    <w:rsid w:val="009A01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161"/>
  </w:style>
  <w:style w:type="table" w:styleId="Tablaconcuadrcula">
    <w:name w:val="Table Grid"/>
    <w:basedOn w:val="Tablanormal"/>
    <w:uiPriority w:val="39"/>
    <w:rsid w:val="00AC7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6">
    <w:name w:val="Grid Table 2 Accent 6"/>
    <w:basedOn w:val="Tablanormal"/>
    <w:uiPriority w:val="47"/>
    <w:rsid w:val="00AC752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6">
    <w:name w:val="Grid Table 4 Accent 6"/>
    <w:basedOn w:val="Tablanormal"/>
    <w:uiPriority w:val="49"/>
    <w:rsid w:val="00AC75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AC752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82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C62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styleId="Hipervnculo">
    <w:name w:val="Hyperlink"/>
    <w:basedOn w:val="Fuentedeprrafopredeter"/>
    <w:uiPriority w:val="99"/>
    <w:unhideWhenUsed/>
    <w:rsid w:val="0DBCDE6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reelancer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upwork.com/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fiverr.com/?utm_source=google&amp;utm_medium=cpc&amp;utm_campaign=g_ge-row_ln-en_dv-desktop_cat-freelance_mt-all_qg-low&amp;utm_term=freelance_all_new_structure&amp;utm_content=AdID%5e583357707740%5eKeyword%5ehiring%20freelancers%5ePlacement%5e%5eDevice%5ec&amp;caid=13058529332&amp;agid=124643291720&amp;ad_id=583357707740&amp;kw=hiring%20freelancers&amp;lpcat=general&amp;show_join=true&amp;gad_source=1&amp;gad_campaignid=13058529332&amp;gbraid=0AAAAADsPu6tUJFi_9EEcOJ8QMamp94mZ9&amp;gclid=Cj0KCQjw5c_FBhDJARIsAIcmHK8ffjPqBCYB2Rmf2oJVooXt4PnWlbtdfhtZwTANru7uD9zIrODGe6YaAu7TEALw_wcB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MglEtICJatB1Chum/MqvKPJK7A==">AMUW2mUcNRyu78CqqWuaS7LKJ/jgf7QPnGPX5rLHkl6GLdkueWDYvorYi5rEeMZ74NJnrNHfSNl+4wYeD4TYD6It840mg0nI5YrnJQi4L1XalnaZ5N9GMFE=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9D2DDEF50DAE428C81CE80F176B5AA" ma:contentTypeVersion="11" ma:contentTypeDescription="Crear nuevo documento." ma:contentTypeScope="" ma:versionID="c1d79b890440119e82301da0f585fd5f">
  <xsd:schema xmlns:xsd="http://www.w3.org/2001/XMLSchema" xmlns:xs="http://www.w3.org/2001/XMLSchema" xmlns:p="http://schemas.microsoft.com/office/2006/metadata/properties" xmlns:ns2="2fd4dbc2-29ed-4ca2-989d-85fd513b2b5b" xmlns:ns3="d83345e2-1103-4c24-ac2e-1a631114fc19" targetNamespace="http://schemas.microsoft.com/office/2006/metadata/properties" ma:root="true" ma:fieldsID="31081bc56dfc302096367d692754e2ff" ns2:_="" ns3:_="">
    <xsd:import namespace="2fd4dbc2-29ed-4ca2-989d-85fd513b2b5b"/>
    <xsd:import namespace="d83345e2-1103-4c24-ac2e-1a631114fc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4dbc2-29ed-4ca2-989d-85fd513b2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fdddc8f-9e11-4d16-a65b-d3566ee968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345e2-1103-4c24-ac2e-1a631114fc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adba90-d449-4e04-a8cb-2f85f876de86}" ma:internalName="TaxCatchAll" ma:showField="CatchAllData" ma:web="d83345e2-1103-4c24-ac2e-1a631114fc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3345e2-1103-4c24-ac2e-1a631114fc19" xsi:nil="true"/>
    <lcf76f155ced4ddcb4097134ff3c332f xmlns="2fd4dbc2-29ed-4ca2-989d-85fd513b2b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03992E-643E-490F-A569-CEE9BD3F6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d4dbc2-29ed-4ca2-989d-85fd513b2b5b"/>
    <ds:schemaRef ds:uri="d83345e2-1103-4c24-ac2e-1a631114f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A1FDA9-52FE-479B-BCB6-4BF7DDFC74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ED8DB5-C0CE-4A96-9158-6DDED8452C07}">
  <ds:schemaRefs>
    <ds:schemaRef ds:uri="http://schemas.microsoft.com/office/2006/metadata/properties"/>
    <ds:schemaRef ds:uri="http://schemas.microsoft.com/office/infopath/2007/PartnerControls"/>
    <ds:schemaRef ds:uri="d83345e2-1103-4c24-ac2e-1a631114fc19"/>
    <ds:schemaRef ds:uri="2fd4dbc2-29ed-4ca2-989d-85fd513b2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Ardanaz</dc:creator>
  <cp:lastModifiedBy>ALONSO LEANDRO MATIAS</cp:lastModifiedBy>
  <cp:revision>3</cp:revision>
  <dcterms:created xsi:type="dcterms:W3CDTF">2025-08-31T15:27:00Z</dcterms:created>
  <dcterms:modified xsi:type="dcterms:W3CDTF">2025-11-14T21:06:00Z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0x010100999D2DDEF50DAE428C81CE80F176B5AA</vt:lpwstr>
  </property>
  <property fmtid="{D5CDD505-2E9C-101B-9397-08002B2CF9AE}" pid="3" name="MediaServiceImageTags">
    <vt:lpwstr/>
  </property>
</Properties>
</file>