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<w:body>
<w:p w14:paraId="1521F4C7" w14:textId="77777777" w:rsidR="00A22A40" w:rsidRDefault="00000000">
<w:pPr>
<w:tabs>
<w:tab w:val="center" w:pos="4957"/>
<w:tab w:val="center" w:pos="5665"/>
<w:tab w:val="center" w:pos="6373"/>
<w:tab w:val="center" w:pos="7081"/>
<w:tab w:val="center" w:pos="7789"/>
<w:tab w:val="center" w:pos="8497"/>
<w:tab w:val="center" w:pos="9205"/>
<w:tab w:val="center" w:pos="11449"/>
</w:tabs>
<w:ind w:left="-15"/>
</w:pPr>
<w:r>
<w:rPr>
<w:rFonts w:ascii="Times New Roman" w:eastAsia="Times New Roman" w:hAnsi="Times New Roman" w:cs="Times New Roman"/>
<w:sz w:val="16"/>
</w:rPr>
<w:t xml:space="preserve">DIRECTION GENERALE DES INFRASTRUCTURES HOSPITALIERES </w:t>
</w:r>
<w:r>
<w:rPr>
<w:rFonts w:ascii="Times New Roman" w:eastAsia="Times New Roman" w:hAnsi="Times New Roman" w:cs="Times New Roman"/>
<w:sz w:val="16"/>
</w:rPr>
<w:tab/>
</w:r>
<w:r>
<w:rPr>
<w:rFonts w:ascii="Times New Roman" w:eastAsia="Times New Roman" w:hAnsi="Times New Roman" w:cs="Times New Roman"/>
<w:sz w:val="20"/>
</w:rPr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PROJECT REGULUS — GMAO </w:t>
</w:r>
</w:p>
<w:p w14:paraId="52B83622" w14:textId="77777777" w:rsidR="00A22A40" w:rsidRDefault="00000000">
<w:pPr>
<w:spacing w:line="245" w:lineRule="auto"/>
<w:ind w:right="301"/>
</w:pPr>
<w:r>
<w:rPr>
<w:rFonts w:ascii="Times New Roman" w:eastAsia="Times New Roman" w:hAnsi="Times New Roman" w:cs="Times New Roman"/>
<w:sz w:val="20"/>
</w:rPr>
<w:t xml:space="preserve"> ………………………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b/>
<w:sz w:val="20"/>
</w:rPr>
<w:t>Maintenance Biomédicale & Technique</w:t>
</w:r>
<w:r>
<w:rPr>
<w:rFonts w:ascii="Times New Roman" w:eastAsia="Times New Roman" w:hAnsi="Times New Roman" w:cs="Times New Roman"/>
<w:sz w:val="20"/>
</w:rPr>
<w:t xml:space="preserve"> </w:t>
</w:r>
<w:r>
<w:rPr>
<w:rFonts w:ascii="Times New Roman" w:eastAsia="Times New Roman" w:hAnsi="Times New Roman" w:cs="Times New Roman"/>
<w:b/>
<w:sz w:val="20"/>
</w:rPr>
<w:t>Pôle d’Ingénierie & Maintenance Hospitalière</w:t>
</w:r>
<w:r>
<w:rPr>
<w:rFonts w:ascii="Times New Roman" w:eastAsia="Times New Roman" w:hAnsi="Times New Roman" w:cs="Times New Roman"/>
<w:sz w:val="20"/>
</w:rPr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r>
<w:rPr>
<w:rFonts w:ascii="Times New Roman" w:eastAsia="Times New Roman" w:hAnsi="Times New Roman" w:cs="Times New Roman"/>
<w:sz w:val="20"/>
</w:rPr>
<w:tab/>
<w:t xml:space="preserve"> </w:t>
</w:r>
<w:proofErr w:type="gramStart"/>
<w:r>
<w:rPr>
<w:rFonts w:ascii="Times New Roman" w:eastAsia="Times New Roman" w:hAnsi="Times New Roman" w:cs="Times New Roman"/>
<w:sz w:val="20"/>
</w:rPr>
<w:tab/>
<w:t xml:space="preserve"> …</w:t>
</w:r>
<w:proofErr w:type="gramEnd"/>
<w:r>
<w:rPr>
<w:rFonts w:ascii="Times New Roman" w:eastAsia="Times New Roman" w:hAnsi="Times New Roman" w:cs="Times New Roman"/>
<w:sz w:val="20"/>
</w:rPr>
<w:t>…………………</w:t>
</w:r>
<w:r>
<w:rPr>
<w:rFonts w:ascii="Times New Roman" w:eastAsia="Times New Roman" w:hAnsi="Times New Roman" w:cs="Times New Roman"/>
<w:sz w:val="24"/>
</w:rPr>
<w:t xml:space="preserve"> .…………………… </w:t>
</w:r>
<w:r>
<w:rPr>
<w:rFonts w:ascii="Times New Roman" w:eastAsia="Times New Roman" w:hAnsi="Times New Roman" w:cs="Times New Roman"/>
<w:sz w:val="24"/>
</w:rPr>
<w:tab/>
<w:t xml:space="preserve"> </w:t>
</w:r>
</w:p>
<w:p w14:paraId="000186E7" w14:textId="77777777" w:rsidR="00A22A40" w:rsidRDefault="00000000">
<w:pPr>
<w:spacing w:after="104"/>
<w:ind w:right="8726"/>
</w:pPr>
<w:r>
<w:rPr>
<w:rFonts w:ascii="Times New Roman" w:eastAsia="Times New Roman" w:hAnsi="Times New Roman" w:cs="Times New Roman"/>
<w:b/>
<w:sz w:val="20"/>
</w:rPr>
<w:t>P</w:t>
</w:r>
<w:r>
<w:rPr>
<w:rFonts w:ascii="Times New Roman" w:eastAsia="Times New Roman" w:hAnsi="Times New Roman" w:cs="Times New Roman"/>
<w:sz w:val="20"/>
</w:rPr>
<w:t xml:space="preserve">lateforme </w:t>
</w:r>
<w:r>
<w:rPr>
<w:rFonts w:ascii="Times New Roman" w:eastAsia="Times New Roman" w:hAnsi="Times New Roman" w:cs="Times New Roman"/>
<w:b/>
<w:sz w:val="20"/>
</w:rPr>
<w:t>R</w:t>
</w:r>
<w:r>
<w:rPr>
<w:rFonts w:ascii="Times New Roman" w:eastAsia="Times New Roman" w:hAnsi="Times New Roman" w:cs="Times New Roman"/>
<w:sz w:val="20"/>
</w:rPr>
<w:t xml:space="preserve">EGULUS — </w:t>
</w:r>
<w:r>
<w:rPr>
<w:rFonts w:ascii="Times New Roman" w:eastAsia="Times New Roman" w:hAnsi="Times New Roman" w:cs="Times New Roman"/>
<w:b/>
<w:sz w:val="20"/>
</w:rPr>
<w:t>I</w:t>
</w:r>
<w:r>
<w:rPr>
<w:rFonts w:ascii="Times New Roman" w:eastAsia="Times New Roman" w:hAnsi="Times New Roman" w:cs="Times New Roman"/>
<w:sz w:val="20"/>
</w:rPr>
<w:t xml:space="preserve">ngénierie des </w:t>
</w:r>
<w:r>
<w:rPr>
<w:rFonts w:ascii="Times New Roman" w:eastAsia="Times New Roman" w:hAnsi="Times New Roman" w:cs="Times New Roman"/>
<w:b/>
<w:sz w:val="20"/>
</w:rPr>
<w:t>E</w:t>
</w:r>
<w:r>
<w:rPr>
<w:rFonts w:ascii="Times New Roman" w:eastAsia="Times New Roman" w:hAnsi="Times New Roman" w:cs="Times New Roman"/>
<w:sz w:val="20"/>
</w:rPr>
<w:t xml:space="preserve">quipements Et de la </w:t>
</w:r>
<w:r>
<w:rPr>
<w:rFonts w:ascii="Times New Roman" w:eastAsia="Times New Roman" w:hAnsi="Times New Roman" w:cs="Times New Roman"/>
<w:b/>
<w:sz w:val="20"/>
</w:rPr>
<w:t>M</w:t>
</w:r>
<w:r>
<w:rPr>
<w:rFonts w:ascii="Times New Roman" w:eastAsia="Times New Roman" w:hAnsi="Times New Roman" w:cs="Times New Roman"/>
<w:sz w:val="20"/>
</w:rPr>
<w:t>aintenance (</w:t>
</w:r>
<w:r>
<w:rPr>
<w:rFonts w:ascii="Times New Roman" w:eastAsia="Times New Roman" w:hAnsi="Times New Roman" w:cs="Times New Roman"/>
<w:b/>
<w:sz w:val="20"/>
</w:rPr>
<w:t>REGULUS</w:t>
</w:r>
<w:r>
<w:rPr>
<w:rFonts w:ascii="Times New Roman" w:eastAsia="Times New Roman" w:hAnsi="Times New Roman" w:cs="Times New Roman"/>
<w:sz w:val="20"/>
</w:rPr>
<w:t xml:space="preserve">) — GMAO </w:t>
</w:r>
</w:p>
<w:p w14:paraId="1DF6A5E8" w14:textId="3D12E544" w:rsidR="00A22A40" w:rsidRDefault="00000000" w:rsidP="001507AE">
<w:pPr>
<w:tabs>
<w:tab w:val="center" w:pos="4319"/>
<w:tab w:val="center" w:pos="5750"/>
<w:tab w:val="center" w:pos="8986"/>
</w:tabs>
</w:pPr>
<w:r>
<w:tab/>
</w:r>
<w:r>
<w:rPr>
<w:rFonts w:ascii="Times New Roman" w:eastAsia="Times New Roman" w:hAnsi="Times New Roman" w:cs="Times New Roman"/>
<w:sz w:val="20"/>
</w:rPr>
<w:t xml:space="preserve"> </w:t>
</w:r>
<w:r>
<w:rPr>
<w:rFonts w:ascii="Times New Roman" w:eastAsia="Times New Roman" w:hAnsi="Times New Roman" w:cs="Times New Roman"/>
<w:sz w:val="20"/>
</w:rPr>
<w:tab/>
</w:r>
<w:r>
<w:rPr>
<w:rFonts w:ascii="Times New Roman" w:eastAsia="Times New Roman" w:hAnsi="Times New Roman" w:cs="Times New Roman"/>
<w:sz w:val="28"/>
<w:vertAlign w:val="subscript"/>
</w:rPr>
<w:t xml:space="preserve">…………………. </w:t>
</w:r>
<w:r>
<w:rPr>
<w:rFonts w:ascii="Times New Roman" w:eastAsia="Times New Roman" w:hAnsi="Times New Roman" w:cs="Times New Roman"/>
<w:sz w:val="28"/>
<w:vertAlign w:val="subscript"/>
</w:rPr>
<w:tab/>
</w:r>
<w:r>
<w:rPr>
<w:rFonts w:ascii="Berlin Sans FB" w:eastAsia="Berlin Sans FB" w:hAnsi="Berlin Sans FB" w:cs="Berlin Sans FB"/>
<w:b/>
<w:sz w:val="28"/>
<w:u w:val="single" w:color="000000"/>
</w:rPr>
<w:t xml:space="preserve"> RAPPORT D’INTERVENTION</w:t>
</w:r>
<w:r>
<w:rPr>
<w:rFonts w:ascii="Berlin Sans FB" w:eastAsia="Berlin Sans FB" w:hAnsi="Berlin Sans FB" w:cs="Berlin Sans FB"/>
<w:b/>
<w:sz w:val="28"/>
</w:rPr>
<w:t xml:space="preserve"> </w:t>
</w:r>
</w:p>
<w:p w14:paraId="1A478947" w14:textId="77777777" w:rsidR="00A22A40" w:rsidRDefault="00000000">
<w:pPr>
<w:ind w:left="-5" w:hanging="10"/>
</w:pPr>
<w:r>
<w:rPr>
<w:rFonts w:ascii="Times New Roman" w:eastAsia="Times New Roman" w:hAnsi="Times New Roman" w:cs="Times New Roman"/>
<w:sz w:val="16"/>
</w:rPr>
<w:t xml:space="preserve">Service Central GMAO </w:t>
</w:r>
</w:p>
<w:p w14:paraId="456A3405" w14:textId="77777777" w:rsidR="00A22A40" w:rsidRDefault="00000000">
<w:pPr>
<w:ind w:left="-5" w:hanging="10"/>
</w:pPr>
<w:proofErr w:type="gramStart"/>
<w:r>
<w:rPr>
<w:rFonts w:ascii="Times New Roman" w:eastAsia="Times New Roman" w:hAnsi="Times New Roman" w:cs="Times New Roman"/>
<w:sz w:val="16"/>
</w:rPr>
<w:t>Tel:</w:t>
</w:r>
<w:proofErr w:type="gramEnd"/>
<w:r>
<w:rPr>
<w:rFonts w:ascii="Times New Roman" w:eastAsia="Times New Roman" w:hAnsi="Times New Roman" w:cs="Times New Roman"/>
<w:sz w:val="16"/>
</w:rPr>
<w:t xml:space="preserve"> 01 00 00 00 </w:t>
</w:r>
<w:proofErr w:type="gramStart"/>
<w:r>
<w:rPr>
<w:rFonts w:ascii="Times New Roman" w:eastAsia="Times New Roman" w:hAnsi="Times New Roman" w:cs="Times New Roman"/>
<w:sz w:val="16"/>
</w:rPr>
<w:t>Fax:</w:t>
</w:r>
<w:proofErr w:type="gramEnd"/>
<w:r>
<w:rPr>
<w:rFonts w:ascii="Times New Roman" w:eastAsia="Times New Roman" w:hAnsi="Times New Roman" w:cs="Times New Roman"/>
<w:sz w:val="16"/>
</w:rPr>
<w:t xml:space="preserve"> 01 00 00 01 </w:t>
</w:r>
</w:p>
<w:p w14:paraId="165A8BBF" w14:textId="77777777" w:rsidR="00A22A40" w:rsidRDefault="00000000">
<w:pPr>
<w:spacing w:after="58"/>
</w:pPr>
<w:r>
<w:rPr>
<w:rFonts w:ascii="Times New Roman" w:eastAsia="Times New Roman" w:hAnsi="Times New Roman" w:cs="Times New Roman"/>
<w:sz w:val="16"/>
</w:rPr>
<w:t xml:space="preserve"> </w:t>
</w:r>
</w:p>
<w:p w14:paraId="2AAFCF64" w14:textId="77777777" w:rsidR="00A22A40" w:rsidRDefault="00000000">
<w:pPr>
<w:spacing w:after="11"/>
</w:pPr>
<w:r>
<w:rPr>
<w:rFonts w:ascii="Arial" w:eastAsia="Arial" w:hAnsi="Arial" w:cs="Arial"/>
<w:sz w:val="24"/>
</w:rPr>
<w:t>N° </w:t>
</w:r>
<w:r>
<w:rPr>
<w:rFonts w:ascii="Arial" w:eastAsia="Arial" w:hAnsi="Arial" w:cs="Arial"/>
<w:sz w:val="24"/>
<w:u w:val="single" w:color="000000"/>
</w:rPr>
<w:t>{num_rapport}</w:t>
</w:r>
<w:r>
<w:rPr>
<w:rFonts w:ascii="Arial" w:eastAsia="Arial" w:hAnsi="Arial" w:cs="Arial"/>
<w:sz w:val="24"/>
</w:rPr>
<w:t xml:space="preserve"> /REGULUS/GMAO/INT</w:t>
</w:r>
<w:r>
<w:rPr>
<w:rFonts w:ascii="Times New Roman" w:eastAsia="Times New Roman" w:hAnsi="Times New Roman" w:cs="Times New Roman"/>
<w:sz w:val="24"/>
</w:rPr>
<w:t xml:space="preserve"> </w:t>
</w:r>
</w:p>
<w:p w14:paraId="35B4013A" w14:textId="77777777" w:rsidR="00A22A40" w:rsidRDefault="00000000">
<w:r>
<w:rPr>
<w:rFonts w:ascii="Berlin Sans FB" w:eastAsia="Berlin Sans FB" w:hAnsi="Berlin Sans FB" w:cs="Berlin Sans FB"/>
<w:b/>
<w:sz w:val="28"/>
</w:rPr>
<w:t xml:space="preserve"> </w:t>
</w:r>
</w:p>
<w:tbl>
<w:tblPr>
<w:tblStyle w:val="TableGrid"/>
<w:tblW w:w="15189" w:type="dxa"/>
<w:tblInd w:w="53" w:type="dxa"/>
<w:tblCellMar>
<w:top w:w="43" w:type="dxa"/>
<w:left w:w="70" w:type="dxa"/>
<w:bottom w:w="0" w:type="dxa"/>
<w:right w:w="115" w:type="dxa"/>
</w:tblCellMar>
<w:tblLook w:val="04A0" w:firstRow="1" w:lastRow="0" w:firstColumn="1" w:lastColumn="0" w:noHBand="0" w:noVBand="1"/>
</w:tblPr>
<w:tblGrid>
<w:gridCol w:w="8485"/>
<w:gridCol w:w="3930"/>
<w:gridCol w:w="2774"/>
</w:tblGrid>
<w:tr w:rsidR="00A22A40" w14:paraId="6C46EAD6" w14:textId="77777777" w:rsidTr="001507AE">
<w:trPr>
<w:trHeight w:val="203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559FD600" w14:textId="77777777" w:rsidR="00A22A40" w:rsidRDefault="00000000">
<w:r>
<w:rPr>
<w:b/>
<w:sz w:val="18"/>
</w:rPr>
<w:t xml:space="preserve">REGION : </w:t>
</w:r>
<w:r>
<w:rPr>
<w:sz w:val="18"/>
</w:rPr>
<w:t>{region}</w:t>
</w:r>
</w:p>
</w:tc>
<w:tc>
<w:tcPr>
<w:tcW w:w="3930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6FE1A639" w14:textId="77777777" w:rsidR="00A22A40" w:rsidRDefault="00000000">
<w:r>
<w:rPr>
<w:b/>
<w:sz w:val="18"/>
</w:rPr>
<w:t xml:space="preserve">NOM DE L’INTERVENANT : </w:t>
</w:r>
</w:p>
</w:tc>
<w:tc>
<w:tcPr>
<w:tcW w:w="2774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3EB2CBF2" w14:textId="77777777" w:rsidR="00A22A40" w:rsidRDefault="00A22A40">
<w:r>
<w:rPr>
<w:sz w:val="18"/>
</w:rPr>
<w:t>{nom_intervenant}</w:t>
</w:r>
</w:p>
</w:tc>
</w:tr>
<w:tr w:rsidR="00A22A40" w14:paraId="544E0C49" w14:textId="77777777" w:rsidTr="001507AE">
<w:trPr>
<w:trHeight w:val="125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77AC1178" w14:textId="77777777" w:rsidR="00A22A40" w:rsidRDefault="00000000">
<w:r>
<w:rPr>
<w:b/>
<w:sz w:val="18"/>
</w:rPr>
<w:t xml:space="preserve">DISTRICT : </w:t>
</w:r>
<w:r>
<w:rPr>
<w:sz w:val="18"/>
</w:rPr>
<w:t>{district}</w:t>
</w:r>
</w:p>
</w:tc>
<w:tc>
<w:tcPr>
<w:tcW w:w="3930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1F272101" w14:textId="77777777" w:rsidR="00A22A40" w:rsidRDefault="00000000">
<w:r>
<w:rPr>
<w:b/>
<w:sz w:val="18"/>
</w:rPr>
<w:t xml:space="preserve">QUALIFICATION : </w:t>
</w:r>
</w:p>
</w:tc>
<w:tc>
<w:tcPr>
<w:tcW w:w="2774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3B29F94F" w14:textId="77777777" w:rsidR="00A22A40" w:rsidRDefault="00A22A40">
<w:r>
<w:rPr>
<w:sz w:val="18"/>
</w:rPr>
<w:t>{qualification}</w:t>
</w:r>
</w:p>
</w:tc>
</w:tr>
<w:tr w:rsidR="00A22A40" w14:paraId="11BFF703" w14:textId="77777777" w:rsidTr="001507AE">
<w:trPr>
<w:trHeight w:val="125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513A3C63" w14:textId="77777777" w:rsidR="00A22A40" w:rsidRDefault="00000000">
<w:r>
<w:rPr>
<w:b/>
<w:sz w:val="18"/>
</w:rPr>
<w:t xml:space="preserve">LOCALITE : </w:t>
</w:r>
<w:r>
<w:rPr>
<w:sz w:val="18"/>
</w:rPr>
<w:t>{localite}</w:t>
</w:r>
</w:p>
</w:tc>
<w:tc>
<w:tcPr>
<w:tcW w:w="3930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422B8312" w14:textId="77777777" w:rsidR="00A22A40" w:rsidRDefault="00000000">
<w:r>
<w:rPr>
<w:b/>
<w:sz w:val="18"/>
</w:rPr>
<w:t xml:space="preserve">DATE D’INTERVENTION : </w:t>
</w:r>
</w:p>
</w:tc>
<w:tc>
<w:tcPr>
<w:tcW w:w="2774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1A5032F7" w14:textId="77777777" w:rsidR="00A22A40" w:rsidRDefault="00A22A40">
<w:r>
<w:rPr>
<w:sz w:val="18"/>
</w:rPr>
<w:t>{date_intervention}</w:t>
</w:r>
</w:p>
</w:tc>
</w:tr>
<w:tr w:rsidR="00A22A40" w14:paraId="08A66D00" w14:textId="77777777" w:rsidTr="001507AE">
<w:trPr>
<w:trHeight w:val="193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0C73FA4C" w14:textId="77777777" w:rsidR="00A22A40" w:rsidRDefault="00000000">
<w:r>
<w:rPr>
<w:b/>
<w:sz w:val="18"/>
</w:rPr>
<w:t xml:space="preserve">ETABLISSEMENT : </w:t>
</w:r>
<w:r>
<w:rPr>
<w:sz w:val="18"/>
</w:rPr>
<w:t>{etablissement}</w:t>
</w:r>
</w:p>
</w:tc>
<w:tc>
<w:tcPr>
<w:tcW w:w="393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5855DEAB" w14:textId="77777777" w:rsidR="00A22A40" w:rsidRDefault="00000000">
<w:r>
<w:rPr>
<w:b/>
<w:sz w:val="18"/>
</w:rPr>
<w:t xml:space="preserve">EQUIPEMENT : </w:t>
</w:r>
<w:r>
<w:rPr>
<w:sz w:val="18"/>
</w:rPr>
<w:t>{equipement}</w:t>
</w:r>
</w:p>
</w:tc>
<w:tc>
<w:tcPr>
<w:tcW w:w="277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138C4E59" w14:textId="77777777" w:rsidR="00A22A40" w:rsidRDefault="00000000">
<w:r>
<w:rPr>
<w:b/>
<w:sz w:val="18"/>
</w:rPr>
<w:t xml:space="preserve">MARQUE : </w:t>
</w:r>
<w:r>
<w:rPr>
<w:sz w:val="18"/>
</w:rPr>
<w:t>{marque}</w:t>
</w:r>
</w:p>
</w:tc>
</w:tr>
<w:tr w:rsidR="00A22A40" w14:paraId="78ABC081" w14:textId="77777777" w:rsidTr="001507AE">
<w:trPr>
<w:trHeight w:val="125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73B0431B" w14:textId="77777777" w:rsidR="00A22A40" w:rsidRDefault="00000000">
<w:r>
<w:rPr>
<w:b/>
<w:sz w:val="18"/>
</w:rPr>
<w:t xml:space="preserve">EMETTEUR DE L’APPEL : </w:t>
</w:r>
<w:r>
<w:rPr>
<w:sz w:val="18"/>
</w:rPr>
<w:t>{emetteur_appel}</w:t>
</w:r>
<w:r>
<w:rPr>
<w:b/>
<w:sz w:val="18"/>
</w:rPr>
<w:t xml:space="preserve"> | N° CONTACT : </w:t>
</w:r>
<w:r>
<w:rPr>
<w:sz w:val="18"/>
</w:rPr>
<w:t>{contact_emetteur}</w:t>
</w:r>
</w:p>
</w:tc>
<w:tc>
<w:tcPr>
<w:tcW w:w="393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4C0B6628" w14:textId="77777777" w:rsidR="00A22A40" w:rsidRDefault="00000000">
<w:r>
<w:rPr>
<w:b/>
<w:sz w:val="18"/>
</w:rPr>
<w:t xml:space="preserve">MODELE : </w:t>
</w:r>
<w:r>
<w:rPr>
<w:sz w:val="18"/>
</w:rPr>
<w:t>{modele}</w:t>
</w:r>
</w:p>
</w:tc>
<w:tc>
<w:tcPr>
<w:tcW w:w="277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6C5AF667" w14:textId="77777777" w:rsidR="00A22A40" w:rsidRDefault="00000000">
<w:r>
<w:rPr>
<w:b/>
<w:sz w:val="18"/>
</w:rPr>
<w:t xml:space="preserve">N° de SERIE : </w:t>
</w:r>
<w:r>
<w:rPr>
<w:sz w:val="18"/>
</w:rPr>
<w:t>{num_serie}</w:t>
</w:r>
</w:p>
</w:tc>
</w:tr>
<w:tr w:rsidR="00A22A40" w14:paraId="160836B2" w14:textId="77777777" w:rsidTr="001507AE">
<w:trPr>
<w:trHeight w:val="153"/>
</w:trPr>
<w:tc>
<w:tcPr>
<w:tcW w:w="8485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70051510" w14:textId="77777777" w:rsidR="00A22A40" w:rsidRDefault="00A22A40"/>
</w:tc>
<w:tc>
<w:tcPr>
<w:tcW w:w="393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0E05FEED" w14:textId="77777777" w:rsidR="00A22A40" w:rsidRDefault="00000000">
<w:r>
<w:rPr>
<w:b/>
<w:sz w:val="18"/>
</w:rPr>
<w:t xml:space="preserve">N° FICHE : </w:t>
</w:r>
<w:r>
<w:rPr>
<w:sz w:val="18"/>
</w:rPr>
<w:t>{num_fiche}</w:t>
</w:r>
</w:p>
</w:tc>
<w:tc>
<w:tcPr>
<w:tcW w:w="277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1711842B" w14:textId="77777777" w:rsidR="00A22A40" w:rsidRDefault="00000000">
<w:r>
<w:rPr>
<w:b/>
<w:sz w:val="18"/>
</w:rPr>
<w:t xml:space="preserve">Réf. Demande Intervention : </w:t>
</w:r>
<w:r>
<w:rPr>
<w:sz w:val="18"/>
</w:rPr>
<w:t>{ref_demande}</w:t>
</w:r>
</w:p>
</w:tc>
</w:tr>
</w:tbl>
<w:p w14:paraId="542712AB" w14:textId="53502698" w:rsidR="00A22A40" w:rsidRDefault="00000000" w:rsidP="001507AE"/>
<w:tbl>
<w:tblPr>
<w:tblStyle w:val="Grilledutableau"/>
<w:tblW w:w="15292" w:type="dxa"/>
<w:tblLook w:val="04A0" w:firstRow="1" w:lastRow="0" w:firstColumn="1" w:lastColumn="0" w:noHBand="0" w:noVBand="1"/>
</w:tblPr>
<w:tblGrid>
<w:gridCol w:w="15292"/>
</w:tblGrid>
<w:tr w:rsidR="00A22A40" w14:paraId="0A4C012F" w14:textId="77777777" w:rsidTr="00A040D3">
<w:trPr>
<w:trHeight w:val="343"/>
</w:trPr>
<w:tc>
<w:tcPr>
<w:tcW w:w="15292" w:type="dxa"/>
</w:tcPr>
<w:p w14:paraId="7A041950" w14:textId="77777777" w:rsidR="00A22A40" w:rsidRDefault="00000000">
<w:r>
<w:rPr>
<w:b/>
<w:sz w:val="18"/>
</w:rPr>
<w:t xml:space="preserve"> N° DU BON DE COMMANDE : </w:t>
</w:r>
<w:r>
<w:rPr>
<w:sz w:val="18"/>
</w:rPr>
<w:t>{num_bc}</w:t>
</w:r>
</w:p>
</w:tc>
</w:tr>
<w:tr w:rsidR="00A22A40" w14:paraId="5313A910" w14:textId="77777777" w:rsidTr="00A040D3">
<w:trPr>
<w:trHeight w:val="290"/>
</w:trPr>
<w:tc>
<w:tcPr>
<w:tcW w:w="15292" w:type="dxa"/>
</w:tcPr>
<w:p w14:paraId="20D629F0" w14:textId="77777777" w:rsidR="00A22A40" w:rsidRDefault="00000000">
<w:r>
<w:rPr>
<w:b/>
<w:sz w:val="18"/>
</w:rPr>
<w:t xml:space="preserve">NATURE D’INTERVENTION : </w:t>
</w:r>
<w:r>
<w:rPr>
<w:sz w:val="18"/>
</w:rPr>
<w:t>{nature_intervention}</w:t>
</w:r>
</w:p>
</w:tc>
</w:tr>
<w:tr w:rsidR="00A22A40" w14:paraId="0A55144A" w14:textId="77777777" w:rsidTr="00A040D3">
<w:trPr>
<w:trHeight w:val="422"/>
</w:trPr>
<w:tc>
<w:tcPr>
<w:tcW w:w="15292" w:type="dxa"/>
</w:tcPr>
<w:p w14:paraId="3449B297" w14:textId="77777777" w:rsidR="00A22A40" w:rsidRDefault="00000000">
<w:r>
<w:rPr>
<w:b/>
<w:sz w:val="18"/>
</w:rPr>
<w:t xml:space="preserve">DATE, HEURE ET MOTIF DE L’APPEL : </w:t>
</w:r>
<w:r>
<w:rPr>
<w:sz w:val="18"/>
</w:rPr>
<w:t>{motif_appel}</w:t>
</w:r>
</w:p>
</w:tc>
</w:tr>
<w:tr w:rsidR="00A22A40" w14:paraId="2B17DE96" w14:textId="77777777" w:rsidTr="004B6CB5">
<w:trPr>
<w:trHeight w:val="95"/>
</w:trPr>
<w:tc>
<w:tcPr>
<w:tcW w:w="15292" w:type="dxa"/>
</w:tcPr>
<w:p w14:paraId="1B9BE349" w14:textId="77777777" w:rsidR="004B6CB5" w:rsidRDefault="00000000">
<w:r>
<w:rPr>
<w:b/>
<w:sz w:val="18"/>
</w:rPr>
<w:t xml:space="preserve">PANNE CONSTATEE : </w:t>
</w:r>
<w:r>
<w:rPr>
<w:sz w:val="18"/>
</w:rPr>
<w:t>{panne_constatee}</w:t>
</w:r>
</w:p>
</w:tc>
</w:tr>
<w:tr w:rsidR="00A22A40" w14:paraId="67282863" w14:textId="77777777" w:rsidTr="00A040D3">
<w:trPr>
<w:trHeight w:val="132"/>
</w:trPr>
<w:tc>
<w:tcPr>
<w:tcW w:w="15292" w:type="dxa"/>
</w:tcPr>
<w:p w14:paraId="46F20FB2" w14:textId="77777777" w:rsidR="00A22A40" w:rsidRDefault="00000000">
<w:r>
<w:rPr>
<w:b/>
<w:sz w:val="18"/>
</w:rPr>
<w:t xml:space="preserve">CAUSE DE LA PANNE : </w:t>
</w:r>
<w:r>
<w:rPr>
<w:sz w:val="18"/>
</w:rPr>
<w:t>{cause_panne}</w:t>
</w:r>
</w:p>
</w:tc>
</w:tr>
</w:tbl>
<w:p w14:paraId="345D0C42" w14:textId="77777777" w:rsidR="004B6CB5" w:rsidRDefault="004B6CB5">
<w:r>
<w:br w:type="page"/>
</w:r>
</w:p>
<w:tbl>
<w:tblPr>
<w:tblStyle w:val="TableGrid"/>
<w:tblW w:w="15230" w:type="dxa"/>
<w:tblInd w:w="53" w:type="dxa"/>
<w:tblCellMar>
<w:top w:w="40" w:type="dxa"/>
<w:left w:w="0" w:type="dxa"/>
<w:bottom w:w="0" w:type="dxa"/>
<w:right w:w="2" w:type="dxa"/>
</w:tblCellMar>
<w:tblLook w:val="04A0" w:firstRow="1" w:lastRow="0" w:firstColumn="1" w:lastColumn="0" w:noHBand="0" w:noVBand="1"/>
</w:tblPr>
<w:tblGrid>
<w:gridCol w:w="444"/>
<w:gridCol w:w="2758"/>
<w:gridCol w:w="1457"/>
<w:gridCol w:w="1454"/>
<w:gridCol w:w="4115"/>
<w:gridCol w:w="1702"/>
<w:gridCol w:w="3300"/>
</w:tblGrid>
<w:tr w:rsidR="00A22A40" w14:paraId="68AC8EB3" w14:textId="77777777">
<w:trPr>
<w:trHeight w:val="293"/>
</w:trPr>
<w:tc>
<w:tcPr>
<w:tcW w:w="444" w:type="dxa"/>
<w:tcBorders>
<w:top w:val="nil"/>
<w:left w:val="nil"/>
<w:bottom w:val="single" w:sz="4" w:space="0" w:color="000000"/>
<w:right w:val="nil"/>
</w:tcBorders>
</w:tcPr>
<w:p w14:paraId="3B15A57E" w14:textId="5880838C" w:rsidR="00A22A40" w:rsidRDefault="00A22A40" w:rsidP="00A040D3"/>
</w:tc>
<w:tc>
<w:tcPr>
<w:tcW w:w="2758" w:type="dxa"/>
<w:tcBorders>
<w:top w:val="nil"/>
<w:left w:val="nil"/>
<w:bottom w:val="single" w:sz="4" w:space="0" w:color="000000"/>
<w:right w:val="nil"/>
</w:tcBorders>
</w:tcPr>
<w:p w14:paraId="487AA2B9" w14:textId="2457D484" w:rsidR="00A22A40" w:rsidRDefault="00A22A40" w:rsidP="00E711BB"/>
</w:tc>
<w:tc>
<w:tcPr>
<w:tcW w:w="1457" w:type="dxa"/>
<w:tcBorders>
<w:top w:val="nil"/>
<w:left w:val="nil"/>
<w:bottom w:val="single" w:sz="4" w:space="0" w:color="000000"/>
<w:right w:val="single" w:sz="4" w:space="0" w:color="000000"/>
</w:tcBorders>
</w:tcPr>
<w:p w14:paraId="23C165C8" w14:textId="3B32BBB5" w:rsidR="00A22A40" w:rsidRDefault="00A22A40" w:rsidP="00E711BB"/>
</w:tc>
<w:tc>
<w:tcPr>
<w:tcW w:w="1454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4D6A6393" w14:textId="77777777" w:rsidR="00A22A40" w:rsidRDefault="00A22A40"/>
</w:tc>
<w:tc>
<w:tcPr>
<w:tcW w:w="4115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057AE7E8" w14:textId="77777777" w:rsidR="00A22A40" w:rsidRDefault="00000000">
<w:pPr>
<w:ind w:left="533"/>
</w:pPr>
<w:r>
<w:rPr>
<w:b/>
<w:sz w:val="18"/>
</w:rPr>
<w:t xml:space="preserve">TRAVAUX EFFECTUES </w:t>
</w:r>
</w:p>
</w:tc>
<w:tc>
<w:tcPr>
<w:tcW w:w="5002" w:type="dxa"/>
<w:gridSpan w:val="2"/>
<w:tcBorders>
<w:top w:val="nil"/>
<w:left w:val="single" w:sz="4" w:space="0" w:color="000000"/>
<w:bottom w:val="single" w:sz="4" w:space="0" w:color="000000"/>
<w:right w:val="nil"/>
</w:tcBorders>
</w:tcPr>
<w:p w14:paraId="571F592A" w14:textId="7C253A19" w:rsidR="00A22A40" w:rsidRDefault="00A22A40" w:rsidP="00E711BB"/>
</w:tc>
</w:tr>
<w:tr w:rsidR="00A22A40" w14:paraId="759D20F4" w14:textId="77777777">
<w:trPr>
<w:trHeight w:val="296"/>
</w:trPr>
<w:tc>
<w:tcPr>
<w:tcW w:w="44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3EEB5F31" w14:textId="77777777" w:rsidR="00A22A40" w:rsidRDefault="00000000">
<w:pPr>
<w:ind w:left="132"/>
</w:pPr>
<w:r>
<w:rPr>
<w:b/>
<w:sz w:val="18"/>
</w:rPr>
<w:t xml:space="preserve">N° </w:t>
</w:r>
</w:p>
</w:tc>
<w:tc>
<w:tcPr>
<w:tcW w:w="2758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66AF9F6F" w14:textId="77777777" w:rsidR="00A22A40" w:rsidRDefault="00000000">
<w:pPr>
<w:ind w:right="4"/>
<w:jc w:val="center"/>
</w:pPr>
<w:r>
<w:rPr>
<w:b/>
<w:sz w:val="18"/>
</w:rPr>
<w:t xml:space="preserve">DESIGNATION </w:t>
</w:r>
</w:p>
</w:tc>
<w:tc>
<w:tcPr>
<w:tcW w:w="1457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7A844DD9" w14:textId="77777777" w:rsidR="00A22A40" w:rsidRDefault="00000000">
<w:pPr>
<w:ind w:right="1"/>
<w:jc w:val="center"/>
</w:pPr>
<w:r>
<w:rPr>
<w:b/>
<w:sz w:val="18"/>
</w:rPr>
<w:t xml:space="preserve">REFERENCE </w:t>
</w:r>
</w:p>
</w:tc>
<w:tc>
<w:tcPr>
<w:tcW w:w="145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40AB6695" w14:textId="77777777" w:rsidR="00A22A40" w:rsidRDefault="00000000">
<w:pPr>
<w:ind w:right="6"/>
<w:jc w:val="center"/>
</w:pPr>
<w:r>
<w:rPr>
<w:b/>
<w:sz w:val="18"/>
</w:rPr>
<w:t xml:space="preserve">QTE </w:t>
</w:r>
</w:p>
</w:tc>
<w:tc>
<w:tcPr>
<w:tcW w:w="4115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0A8B3993" w14:textId="77777777" w:rsidR="00A22A40" w:rsidRDefault="00000000">
<w:pPr>
<w:jc w:val="right"/>
</w:pPr>
<w:r>
<w:rPr>
<w:b/>
<w:sz w:val="18"/>
</w:rPr>
<w:t>DESCRIPTION DES TACHES REALISE</w:t>
</w:r>
</w:p>
</w:tc>
<w:tc>
<w:tcPr>
<w:tcW w:w="1702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1A2C6EE8" w14:textId="77777777" w:rsidR="00A22A40" w:rsidRDefault="00000000">
<w:pPr>
<w:ind w:left="-1"/>
</w:pPr>
<w:r>
<w:rPr>
<w:b/>
<w:sz w:val="18"/>
</w:rPr>
<w:t xml:space="preserve">ES </w:t>
</w:r>
</w:p>
</w:tc>
<w:tc>
<w:tcPr>
<w:tcW w:w="330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35A77E18" w14:textId="77777777" w:rsidR="00A22A40" w:rsidRDefault="00000000">
<w:pPr>
<w:ind w:right="2"/>
<w:jc w:val="center"/>
</w:pPr>
<w:r>
<w:rPr>
<w:b/>
<w:sz w:val="18"/>
</w:rPr>
<w:t xml:space="preserve">OBSERVATIONS </w:t>
</w:r>
</w:p>
</w:tc>
</w:tr>
<w:tr w:rsidR="00A22A40" w14:paraId="00E59B5B" w14:textId="77777777">
<w:trPr>
<w:trHeight w:val="667"/>
</w:trPr>
<w:tc>
<w:tcPr>
<w:tcW w:w="44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2806205C" w14:textId="77777777" w:rsidR="00A22A40" w:rsidRDefault="00000000">
<w:pPr>
<w:ind w:left="130"/>
</w:pPr>
<w:r>
<w:rPr>
<w:sz w:val="18"/>
</w:rPr>
<w:t>{#travaux}{index}</w:t>
</w:r>
</w:p>
</w:tc>
<w:tc>
<w:tcPr>
<w:tcW w:w="2758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0E143CAC" w14:textId="70ABFEEA" w:rsidR="00A22A40" w:rsidRDefault="00A22A40" w:rsidP="004B6CB5">
<w:r>
<w:rPr>
<w:sz w:val="18"/>
</w:rPr>
<w:t>{designation}</w:t>
</w:r>
</w:p>
</w:tc>
<w:tc>
<w:tcPr>
<w:tcW w:w="1457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39683E65" w14:textId="0936F7F5" w:rsidR="00A22A40" w:rsidRDefault="00A22A40" w:rsidP="004B6CB5">
<w:pPr>
<w:ind w:left="41"/>
</w:pPr>
<w:r>
<w:rPr>
<w:sz w:val="18"/>
</w:rPr>
<w:t>{reference}</w:t>
</w:r>
</w:p>
</w:tc>
<w:tc>
<w:tcPr>
<w:tcW w:w="1454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6F2E6D19" w14:textId="6A33C549" w:rsidR="00A22A40" w:rsidRDefault="00A22A40" w:rsidP="004B6CB5">
<w:r>
<w:rPr>
<w:sz w:val="18"/>
</w:rPr>
<w:t>{qte}</w:t>
</w:r>
</w:p>
</w:tc>
<w:tc>
<w:tcPr>
<w:tcW w:w="4115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1EE66E44" w14:textId="115F4707" w:rsidR="00A22A40" w:rsidRDefault="00A22A40" w:rsidP="004B6CB5">
<w:r>
<w:rPr>
<w:sz w:val="18"/>
</w:rPr>
<w:t>{description}</w:t>
</w:r>
</w:p>
</w:tc>
<w:tc>
<w:tcPr>
<w:tcW w:w="1702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0920FC33" w14:textId="77777777" w:rsidR="00A22A40" w:rsidRDefault="00A22A40"/>
</w:tc>
<w:tc>
<w:tcPr>
<w:tcW w:w="330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w:vAlign w:val="center"/>
</w:tcPr>
<w:p w14:paraId="5177EDAB" w14:textId="0F34A04D" w:rsidR="00A22A40" w:rsidRDefault="00A22A40" w:rsidP="004B6CB5">
<w:r>
<w:rPr>
<w:sz w:val="18"/>
</w:rPr>
<w:t>{observation}{/travaux}</w:t>
</w:r>
</w:p>
</w:tc>
</w:tr>
</w:tbl>
<w:p w14:paraId="24660486" w14:textId="243BCCED" w:rsidR="00A22A40" w:rsidRDefault="00A22A40" w:rsidP="00E711BB">
<w:pPr>
<w:spacing w:after="24"/>
<w:ind w:right="2004"/>
</w:pPr>
</w:p>
<w:p w14:paraId="3881509F" w14:textId="4232A70F" w:rsidR="00A22A40" w:rsidRDefault="00000000" w:rsidP="00A040D3">
<w:pPr>
<w:pBdr>
<w:top w:val="single" w:sz="4" w:space="0" w:color="000000"/>
<w:left w:val="single" w:sz="4" w:space="0" w:color="000000"/>
<w:bottom w:val="single" w:sz="4" w:space="0" w:color="000000"/>
<w:right w:val="single" w:sz="4" w:space="0" w:color="000000"/>
</w:pBdr>
<w:spacing w:after="36"/>
<w:ind w:left="122"/>
</w:pPr>
<w:r>
<w:rPr>
<w:b/>
<w:sz w:val="18"/>
</w:rPr>
<w:t xml:space="preserve">DUREE DE L’INTERVENTION (HEURES) : </w:t>
</w:r>
<w:r>
<w:rPr>
<w:sz w:val="18"/>
</w:rPr>
<w:t>{duree_heures}</w:t>
</w:r>
</w:p>
<w:p w14:paraId="4FD764D3" w14:textId="77777777" w:rsidR="00E711BB" w:rsidRDefault="00E711BB" w:rsidP="00E711BB">
<w:pPr>
<w:spacing w:after="38"/>
<w:ind w:left="53"/>
</w:pPr>
</w:p>
<w:tbl>
<w:tblPr>
<w:tblStyle w:val="TableGrid"/>
<w:tblW w:w="15230" w:type="dxa"/>
<w:tblInd w:w="53" w:type="dxa"/>
<w:tblCellMar>
<w:top w:w="67" w:type="dxa"/>
<w:left w:w="70" w:type="dxa"/>
<w:bottom w:w="0" w:type="dxa"/>
<w:right w:w="115" w:type="dxa"/>
</w:tblCellMar>
<w:tblLook w:val="04A0" w:firstRow="1" w:lastRow="0" w:firstColumn="1" w:lastColumn="0" w:noHBand="0" w:noVBand="1"/>
</w:tblPr>
<w:tblGrid>
<w:gridCol w:w="7110"/>
<w:gridCol w:w="8120"/>
</w:tblGrid>
<w:tr w:rsidR="00A22A40" w14:paraId="55FE1371" w14:textId="77777777" w:rsidTr="00A040D3">
<w:trPr>
<w:trHeight w:val="45"/>
</w:trPr>
<w:tc>
<w:tcPr>
<w:tcW w:w="711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4D037099" w14:textId="1AFF903B" w:rsidR="00A22A40" w:rsidRDefault="00000000">
<w:r>
<w:rPr>
<w:b/>
<w:sz w:val="18"/>
</w:rPr>
<w:t xml:space="preserve">PANNE (S) REPAREE (S) : </w:t>
</w:r>
<w:r>
<w:rPr>
<w:sz w:val="18"/>
</w:rPr>
<w:t>{panne_reparee}</w:t>
</w:r>
</w:p>
</w:tc>
<w:tc>
<w:tcPr>
<w:tcW w:w="8120" w:type="dxa"/>
<w:tcBorders>
<w:top w:val="single" w:sz="4" w:space="0" w:color="000000"/>
<w:left w:val="single" w:sz="4" w:space="0" w:color="000000"/>
<w:bottom w:val="single" w:sz="4" w:space="0" w:color="000000"/>
<w:right w:val="single" w:sz="4" w:space="0" w:color="000000"/>
</w:tcBorders>
</w:tcPr>
<w:p w14:paraId="180369C9" w14:textId="77777777" w:rsidR="00A22A40" w:rsidRDefault="00000000">
<w:r>
<w:rPr>
<w:b/>
<w:sz w:val="18"/>
</w:rPr>
<w:t xml:space="preserve">PANNE (S) NON REPAREE (S) : </w:t>
</w:r>
<w:r>
<w:rPr>
<w:sz w:val="18"/>
</w:rPr>
<w:t>{panne_non_reparee}</w:t>
</w:r>
</w:p>
</w:tc>
</w:tr>
<w:tr w:rsidR="00A22A40" w14:paraId="3B7CA04B" w14:textId="77777777" w:rsidTr="00A040D3">
<w:trPr>
<w:trHeight w:val="968"/>
</w:trPr>
<w:tc>
<w:tcPr>
<w:tcW w:w="7110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42F94304" w14:textId="75CFDECB" w:rsidR="00A22A40" w:rsidRDefault="00000000">
<w:r>
<w:rPr>
<w:b/>
<w:sz w:val="18"/>
</w:rPr>
<w:t xml:space="preserve">COMMENTAIRE GENERAL : </w:t>
</w:r>
<w:r>
<w:rPr>
<w:sz w:val="18"/>
</w:rPr>
<w:t>{commentaire_general}</w:t>
</w:r>
</w:p>
</w:tc>
<w:tc>
<w:tcPr>
<w:tcW w:w="8120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08EE5D44" w14:textId="77777777" w:rsidR="00A22A40" w:rsidRDefault="00A22A40"/>
</w:tc>
</w:tr>
</w:tbl>
<w:p w14:paraId="1A9656CD" w14:textId="579AB78B" w:rsidR="00A22A40" w:rsidRDefault="00A22A40" w:rsidP="00E711BB"/>
<w:tbl>
<w:tblPr>
<w:tblStyle w:val="TableGrid"/>
<w:tblW w:w="15230" w:type="dxa"/>
<w:tblInd w:w="53" w:type="dxa"/>
<w:tblCellMar>
<w:top w:w="103" w:type="dxa"/>
<w:left w:w="0" w:type="dxa"/>
<w:bottom w:w="0" w:type="dxa"/>
<w:right w:w="115" w:type="dxa"/>
</w:tblCellMar>
<w:tblLook w:val="04A0" w:firstRow="1" w:lastRow="0" w:firstColumn="1" w:lastColumn="0" w:noHBand="0" w:noVBand="1"/>
</w:tblPr>
<w:tblGrid>
<w:gridCol w:w="4727"/>
<w:gridCol w:w="506"/>
<w:gridCol w:w="950"/>
<w:gridCol w:w="463"/>
<w:gridCol w:w="795"/>
<w:gridCol w:w="389"/>
<w:gridCol w:w="778"/>
<w:gridCol w:w="1268"/>
<w:gridCol w:w="758"/>
<w:gridCol w:w="4596"/>
</w:tblGrid>
<w:tr w:rsidR="00A22A40" w14:paraId="2E5CD1BA" w14:textId="77777777" w:rsidTr="00A040D3">
<w:trPr>
<w:trHeight w:val="1018"/>
</w:trPr>
<w:tc>
<w:tcPr>
<w:tcW w:w="4727" w:type="dxa"/>
<w:tcBorders>
<w:top w:val="single" w:sz="4" w:space="0" w:color="000000"/>
<w:left w:val="single" w:sz="4" w:space="0" w:color="000000"/>
<w:bottom w:val="single" w:sz="4" w:space="0" w:color="000000"/>
<w:right w:val="nil"/>
</w:tcBorders>
</w:tcPr>
<w:p w14:paraId="148CAAA0" w14:textId="77777777" w:rsidR="00A22A40" w:rsidRDefault="00000000">
<w:pPr>
<w:spacing w:after="80"/>
<w:ind w:left="45"/>
<w:jc w:val="center"/>
</w:pPr>
<w:r>
<w:rPr>
<w:b/>
<w:sz w:val="18"/>
</w:rPr>
<w:t xml:space="preserve">VISA TECHNIQUE REGULUS </w:t>
</w:r>
</w:p>
<w:p w14:paraId="737A7FC8" w14:textId="77777777" w:rsidR="00A22A40" w:rsidRDefault="00000000">
<w:pPr>
<w:ind w:left="45"/>
<w:jc w:val="center"/>
</w:pPr>
<w:r>
<w:t>(Date, Nom, titre, contact, Signature et cachet)</w:t>
</w:r>
<w:r>
<w:rPr>
<w:b/>
<w:sz w:val="18"/>
</w:rPr>
<w:t xml:space="preserve"> </w:t>
</w:r>
</w:p>
<w:p w14:paraId="3D851CAF" w14:textId="77777777" w:rsidR="00A22A40" w:rsidRDefault="00000000">
<w:pPr>
<w:spacing w:after="43"/>
<w:ind w:left="86"/>
<w:jc w:val="center"/>
</w:pPr>
<w:r>
<w:rPr>
<w:b/>
<w:sz w:val="18"/>
</w:rPr>
<w:t xml:space="preserve"> </w:t>
</w:r>
</w:p>
<w:p w14:paraId="36AA3752" w14:textId="77777777" w:rsidR="00A22A40" w:rsidRDefault="00000000">
<w:pPr>
<w:spacing w:after="41"/>
<w:ind w:left="86"/>
<w:jc w:val="center"/>
</w:pPr>
<w:r>
<w:rPr>
<w:b/>
<w:sz w:val="18"/>
</w:rPr>
<w:t xml:space="preserve"> </w:t>
</w:r>
</w:p>
<w:p w14:paraId="3B192526" w14:textId="77777777" w:rsidR="00A22A40" w:rsidRDefault="00000000">
<w:pPr>
<w:spacing w:after="107"/>
<w:ind w:left="86"/>
<w:jc w:val="center"/>
</w:pPr>
<w:r>
<w:rPr>
<w:b/>
<w:sz w:val="18"/>
</w:rPr>
<w:t xml:space="preserve"> </w:t>
</w:r>
</w:p>
<w:p w14:paraId="4EB2ECE8" w14:textId="77777777" w:rsidR="00A22A40" w:rsidRDefault="00000000">
<w:pPr>
<w:ind w:left="70"/>
</w:pPr>
<w:r>
<w:rPr>
<w:b/>
<w:sz w:val="18"/>
</w:rPr>
<w:t xml:space="preserve"> </w:t>
</w:r>
<w:r>
<w:rPr>
<w:rFonts w:ascii="Times New Roman" w:eastAsia="Times New Roman" w:hAnsi="Times New Roman" w:cs="Times New Roman"/>
<w:i/>
<w:sz w:val="24"/>
</w:rPr>
<w:t xml:space="preserve"> </w:t>
</w:r>
</w:p>
</w:tc>
<w:tc>
<w:tcPr>
<w:tcW w:w="506" w:type="dxa"/>
<w:tcBorders>
<w:top w:val="single" w:sz="4" w:space="0" w:color="000000"/>
<w:left w:val="nil"/>
<w:bottom w:val="single" w:sz="4" w:space="0" w:color="000000"/>
<w:right w:val="nil"/>
</w:tcBorders>
</w:tcPr>
<w:p w14:paraId="413772C6" w14:textId="77777777" w:rsidR="00A22A40" w:rsidRDefault="00A22A40"/>
</w:tc>
<w:tc>
<w:tcPr>
<w:tcW w:w="950" w:type="dxa"/>
<w:tcBorders>
<w:top w:val="single" w:sz="4" w:space="0" w:color="000000"/>
<w:left w:val="nil"/>
<w:bottom w:val="single" w:sz="4" w:space="0" w:color="000000"/>
<w:right w:val="nil"/>
</w:tcBorders>
</w:tcPr>
<w:p w14:paraId="073ADE64" w14:textId="77777777" w:rsidR="00A22A40" w:rsidRDefault="00A22A40"/>
</w:tc>
<w:tc>
<w:tcPr>
<w:tcW w:w="463" w:type="dxa"/>
<w:tcBorders>
<w:top w:val="single" w:sz="4" w:space="0" w:color="000000"/>
<w:left w:val="nil"/>
<w:bottom w:val="single" w:sz="4" w:space="0" w:color="000000"/>
<w:right w:val="nil"/>
</w:tcBorders>
</w:tcPr>
<w:p w14:paraId="7872483D" w14:textId="77777777" w:rsidR="00A22A40" w:rsidRDefault="00A22A40"/>
</w:tc>
<w:tc>
<w:tcPr>
<w:tcW w:w="795" w:type="dxa"/>
<w:tcBorders>
<w:top w:val="single" w:sz="4" w:space="0" w:color="000000"/>
<w:left w:val="nil"/>
<w:bottom w:val="single" w:sz="4" w:space="0" w:color="000000"/>
<w:right w:val="nil"/>
</w:tcBorders>
</w:tcPr>
<w:p w14:paraId="534A48EA" w14:textId="77777777" w:rsidR="00A22A40" w:rsidRDefault="00A22A40"/>
</w:tc>
<w:tc>
<w:tcPr>
<w:tcW w:w="389" w:type="dxa"/>
<w:tcBorders>
<w:top w:val="single" w:sz="4" w:space="0" w:color="000000"/>
<w:left w:val="nil"/>
<w:bottom w:val="single" w:sz="4" w:space="0" w:color="000000"/>
<w:right w:val="nil"/>
</w:tcBorders>
</w:tcPr>
<w:p w14:paraId="63DC237B" w14:textId="5F24798E" w:rsidR="00A22A40" w:rsidRDefault="00A22A40"/>
</w:tc>
<w:tc>
<w:tcPr>
<w:tcW w:w="778" w:type="dxa"/>
<w:tcBorders>
<w:top w:val="single" w:sz="4" w:space="0" w:color="000000"/>
<w:left w:val="nil"/>
<w:bottom w:val="single" w:sz="4" w:space="0" w:color="000000"/>
<w:right w:val="nil"/>
</w:tcBorders>
</w:tcPr>
<w:p w14:paraId="0F4A03CC" w14:textId="77777777" w:rsidR="00A22A40" w:rsidRDefault="00A22A40"/>
</w:tc>
<w:tc>
<w:tcPr>
<w:tcW w:w="1268" w:type="dxa"/>
<w:tcBorders>
<w:top w:val="single" w:sz="4" w:space="0" w:color="000000"/>
<w:left w:val="nil"/>
<w:bottom w:val="single" w:sz="4" w:space="0" w:color="000000"/>
<w:right w:val="nil"/>
</w:tcBorders>
</w:tcPr>
<w:p w14:paraId="258061FB" w14:textId="77777777" w:rsidR="00A22A40" w:rsidRDefault="00A22A40"/>
</w:tc>
<w:tc>
<w:tcPr>
<w:tcW w:w="758" w:type="dxa"/>
<w:tcBorders>
<w:top w:val="single" w:sz="4" w:space="0" w:color="000000"/>
<w:left w:val="nil"/>
<w:bottom w:val="single" w:sz="4" w:space="0" w:color="000000"/>
<w:right w:val="nil"/>
</w:tcBorders>
</w:tcPr>
<w:p w14:paraId="493BAEDA" w14:textId="77777777" w:rsidR="00A22A40" w:rsidRDefault="00A22A40"/>
</w:tc>
<w:tc>
<w:tcPr>
<w:tcW w:w="4596" w:type="dxa"/>
<w:tcBorders>
<w:top w:val="single" w:sz="4" w:space="0" w:color="000000"/>
<w:left w:val="nil"/>
<w:bottom w:val="single" w:sz="4" w:space="0" w:color="000000"/>
<w:right w:val="single" w:sz="4" w:space="0" w:color="000000"/>
</w:tcBorders>
</w:tcPr>
<w:p w14:paraId="11AFC4C7" w14:textId="77777777" w:rsidR="00A22A40" w:rsidRDefault="00000000">
<w:pPr>
<w:spacing w:after="80"/>
<w:ind w:right="298"/>
<w:jc w:val="center"/>
</w:pPr>
<w:r>
<w:rPr>
<w:b/>
<w:sz w:val="18"/>
</w:rPr>
<w:t xml:space="preserve">VISA UTILISATEUR </w:t>
</w:r>
</w:p>
<w:p w14:paraId="1F1CC922" w14:textId="77777777" w:rsidR="00A22A40" w:rsidRDefault="00000000">
<w:r>
<w:t>(Date, Nom, titre, contact, Signature et cachet)</w:t>
</w:r>
<w:r>
<w:rPr>
<w:b/>
<w:sz w:val="18"/>
</w:rPr>
<w:t xml:space="preserve"> </w:t>
</w:r>
</w:p>
</w:tc>
</w:tr>
</w:tbl>
<w:p w14:paraId="6059FE03" w14:textId="51D8493F" w:rsidR="00A22A40" w:rsidRDefault="00A22A40"/>
<w:sectPr w:rsidR="00A22A40">
<w:pgSz w:w="16841" w:h="11899" w:orient="landscape"/>
<w:pgMar w:top="772" w:right="2741" w:bottom="1137" w:left="852" w:header="720" w:footer="720" w:gutter="0"/>
<w:cols w:space="720"/>
</w:sectPr>
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40"/>
    <w:rsid w:val="00080412"/>
    <w:rsid w:val="001507AE"/>
    <w:rsid w:val="0033400B"/>
    <w:rsid w:val="004B6CB5"/>
    <w:rsid w:val="00A040D3"/>
    <w:rsid w:val="00A22A40"/>
    <w:rsid w:val="00E7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C9CC6"/>
  <w15:docId w15:val="{7C50BC66-7105-4015-9065-DCFEDA59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fr-CI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150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7B914-0AE1-4CDF-AE1C-BA8761683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kalou christine</dc:creator>
  <cp:keywords/>
  <cp:lastModifiedBy>APPIA ADOU YOAN CHRIST ALEX</cp:lastModifiedBy>
  <cp:revision>3</cp:revision>
  <dcterms:created xsi:type="dcterms:W3CDTF">2026-10-01T16:25:00Z</dcterms:created>
  <dcterms:modified xsi:type="dcterms:W3CDTF">2026-10-01T16:30:00Z</dcterms:modified>
</cp:coreProperties>
</file>