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0165B">
      <w:pPr>
        <w:rPr>
          <w:rFonts w:hint="eastAsia" w:cs="宋体"/>
          <w:sz w:val="24"/>
          <w:szCs w:val="24"/>
          <w:lang w:val="en-US" w:eastAsia="zh-CN"/>
        </w:rPr>
      </w:pPr>
      <w:r>
        <w:rPr>
          <w:rFonts w:hint="default" w:cs="宋体"/>
          <w:sz w:val="24"/>
          <w:szCs w:val="24"/>
          <w:lang w:val="en-US"/>
        </w:rPr>
        <w:t>Python</w:t>
      </w:r>
      <w:r>
        <w:rPr>
          <w:rFonts w:hint="eastAsia" w:cs="宋体"/>
          <w:sz w:val="24"/>
          <w:szCs w:val="24"/>
          <w:lang w:val="en-US" w:eastAsia="zh-CN"/>
        </w:rPr>
        <w:t>实验3：</w:t>
      </w:r>
    </w:p>
    <w:p w14:paraId="534EF9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题1：编写一个平面二维点集类，要求这个类的实例对象（也就是一个点）能够计算到另一个点的距离；再编写一个函数，能够计算覆盖一系列点的最小矩形。</w:t>
      </w:r>
    </w:p>
    <w:p w14:paraId="288DC600">
      <w:pPr>
        <w:rPr>
          <w:rFonts w:hint="eastAsia"/>
          <w:lang w:val="en-US" w:eastAsia="zh-CN"/>
        </w:rPr>
      </w:pPr>
    </w:p>
    <w:p w14:paraId="327834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题2：编写一个电梯类，能够模拟日常电梯的各种操作。</w:t>
      </w:r>
    </w:p>
    <w:p w14:paraId="0CFDB9BB"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注意：题2要考虑电梯上升、下降、开门、关门等操作，对应的操作可以通过输出“上升”、“下降”等信息来表示。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U3YjY0ODFiZDE4ZjM0MzZmZWM3MjgwMWE5NTNkYWEifQ=="/>
  </w:docVars>
  <w:rsids>
    <w:rsidRoot w:val="310A19F3"/>
    <w:rsid w:val="310A19F3"/>
    <w:rsid w:val="3BC07D82"/>
    <w:rsid w:val="3D3761FD"/>
    <w:rsid w:val="57171972"/>
    <w:rsid w:val="5D5F1758"/>
    <w:rsid w:val="695A4266"/>
    <w:rsid w:val="6FAF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0"/>
    <w:pPr>
      <w:widowControl w:val="0"/>
      <w:wordWrap w:val="0"/>
      <w:adjustRightInd w:val="0"/>
      <w:snapToGrid w:val="0"/>
      <w:spacing w:line="360" w:lineRule="auto"/>
      <w:jc w:val="center"/>
      <w:textAlignment w:val="auto"/>
    </w:pPr>
    <w:rPr>
      <w:rFonts w:ascii="宋体" w:hAnsi="宋体" w:eastAsia="宋体" w:cs="宋体"/>
      <w:w w:val="100"/>
      <w:kern w:val="2"/>
      <w:sz w:val="28"/>
      <w:szCs w:val="20"/>
    </w:rPr>
  </w:style>
  <w:style w:type="character" w:customStyle="1" w:styleId="5">
    <w:name w:val="标题 字符"/>
    <w:basedOn w:val="4"/>
    <w:link w:val="2"/>
    <w:qFormat/>
    <w:uiPriority w:val="0"/>
    <w:rPr>
      <w:rFonts w:ascii="宋体" w:hAnsi="宋体" w:eastAsia="宋体" w:cs="宋体"/>
      <w:w w:val="100"/>
      <w:kern w:val="2"/>
      <w:sz w:val="2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2024-11-12T08:51:00Z</dcterms:created>
  <dc:creator>纬度</dc:creator>
  <cp:lastModifiedBy>纬度</cp:lastModifiedBy>
  <dcterms:modified xsi:type="dcterms:W3CDTF">2024-11-12T08:53:29Z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0F9469A8E04D49E4AF390EF596DC932A_11</vt:lpwstr>
  </property>
</Properties>
</file>