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A" w:rsidRDefault="001C4AF3">
      <w:r>
        <w:t>Data Sets Used</w:t>
      </w:r>
    </w:p>
    <w:p w:rsidR="001C4AF3" w:rsidRDefault="00A47DB8">
      <w:r>
        <w:t xml:space="preserve">Variables </w:t>
      </w:r>
      <w:r w:rsidR="00270811">
        <w:t>from</w:t>
      </w:r>
      <w:r>
        <w:t xml:space="preserve"> Each Data Set</w:t>
      </w:r>
    </w:p>
    <w:p w:rsidR="00270811" w:rsidRDefault="00270811"/>
    <w:p w:rsidR="00A47DB8" w:rsidRDefault="00A47DB8">
      <w:r>
        <w:t>Data Management</w:t>
      </w:r>
    </w:p>
    <w:p w:rsidR="00A47B50" w:rsidRDefault="00A47B50" w:rsidP="00A47B50">
      <w:pPr>
        <w:spacing w:after="0"/>
      </w:pPr>
      <w:r>
        <w:t>2/29</w:t>
      </w:r>
    </w:p>
    <w:p w:rsidR="00A47DB8" w:rsidRDefault="00A47DB8">
      <w:r>
        <w:t xml:space="preserve">Data was sorted from differing sources small to large by FIPS code </w:t>
      </w:r>
      <w:r w:rsidR="00270811">
        <w:t xml:space="preserve">and placed side by side in Excel </w:t>
      </w:r>
      <w:r>
        <w:t xml:space="preserve">to locate data that did not concur. Once </w:t>
      </w:r>
      <w:proofErr w:type="spellStart"/>
      <w:r>
        <w:t>nonconcurrent</w:t>
      </w:r>
      <w:proofErr w:type="spellEnd"/>
      <w:r>
        <w:t xml:space="preserve"> data was found</w:t>
      </w:r>
      <w:r w:rsidR="00270811">
        <w:t xml:space="preserve"> (in the form of counties or areas)</w:t>
      </w:r>
      <w:r>
        <w:t xml:space="preserve">, it was deleted from the selection. </w:t>
      </w:r>
      <w:r w:rsidR="00270811">
        <w:t xml:space="preserve">Then redundant columns (like duplicate FIPS codes) were eliminated. </w:t>
      </w:r>
    </w:p>
    <w:p w:rsidR="00A47B50" w:rsidRDefault="00A47B50" w:rsidP="00A47B50">
      <w:pPr>
        <w:spacing w:after="0"/>
      </w:pPr>
      <w:r>
        <w:t>3/7</w:t>
      </w:r>
    </w:p>
    <w:p w:rsidR="00A47B50" w:rsidRDefault="00A47B50" w:rsidP="00A47B50">
      <w:pPr>
        <w:spacing w:after="0"/>
      </w:pPr>
      <w:r>
        <w:t xml:space="preserve">Data was copied and pasted from Excel to the Data Editor in STATA. Then some variables were recoded to eliminate missing data, and </w:t>
      </w:r>
      <w:r w:rsidR="00014B52">
        <w:t>the commands were saved in the “CurrentP</w:t>
      </w:r>
      <w:r>
        <w:t>rogress</w:t>
      </w:r>
      <w:r w:rsidR="00014B52">
        <w:t>3-7.do”</w:t>
      </w:r>
      <w:r>
        <w:t xml:space="preserve"> Do File, for convenience. </w:t>
      </w:r>
    </w:p>
    <w:p w:rsidR="000D6F97" w:rsidRDefault="000D6F97" w:rsidP="00A47B50">
      <w:pPr>
        <w:spacing w:after="0"/>
      </w:pPr>
    </w:p>
    <w:p w:rsidR="004733FE" w:rsidRDefault="000D6F97" w:rsidP="00A47B50">
      <w:pPr>
        <w:spacing w:after="0"/>
      </w:pPr>
      <w:r>
        <w:t>Dichotomous variables were recoded from “1” and “2” to “0” and “1.”</w:t>
      </w:r>
    </w:p>
    <w:p w:rsidR="004733FE" w:rsidRDefault="004733FE" w:rsidP="00A47B50">
      <w:pPr>
        <w:spacing w:after="0"/>
      </w:pPr>
    </w:p>
    <w:p w:rsidR="004733FE" w:rsidRDefault="004733FE" w:rsidP="00A47B50">
      <w:pPr>
        <w:spacing w:after="0"/>
      </w:pPr>
      <w:r>
        <w:t>3/</w:t>
      </w:r>
    </w:p>
    <w:p w:rsidR="001D2A0E" w:rsidRDefault="001D2A0E" w:rsidP="00A47B50">
      <w:pPr>
        <w:spacing w:after="0"/>
      </w:pPr>
      <w:r>
        <w:t xml:space="preserve">Variables that used the “3,4,5,6,7,8” “favorability” scale (3=Represent 'Favorable to peers', 4=Represent 'Unfavorable to peers', 5=Represent 'Favorable to peers and favorable the U.S. Rate', 6=Represent 'Favorable to peers and unfavorable the U.S. Rate', 7=Represent 'Unfavorable to peers and favorable the U.S. Rate', 8=Represent 'Unfavorable to peers and unfavorable the U.S. Rate') were recoded to: </w:t>
      </w:r>
      <w:proofErr w:type="spellStart"/>
      <w:r>
        <w:t>askdfuhdasjk</w:t>
      </w:r>
      <w:proofErr w:type="spellEnd"/>
      <w:r w:rsidR="00160F83">
        <w:t xml:space="preserve"> </w:t>
      </w:r>
    </w:p>
    <w:p w:rsidR="000D6F97" w:rsidRDefault="000D6F97" w:rsidP="001D2A0E">
      <w:pPr>
        <w:spacing w:after="0"/>
      </w:pPr>
    </w:p>
    <w:p w:rsidR="009D1D81" w:rsidRDefault="009D1D81" w:rsidP="001D2A0E">
      <w:pPr>
        <w:spacing w:after="0"/>
      </w:pPr>
      <w:r>
        <w:t>Variables with long, cut off names were recoded to have shorter names.</w:t>
      </w:r>
      <w:bookmarkStart w:id="0" w:name="_GoBack"/>
      <w:bookmarkEnd w:id="0"/>
    </w:p>
    <w:sectPr w:rsidR="009D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F3"/>
    <w:rsid w:val="00014B52"/>
    <w:rsid w:val="000D6F97"/>
    <w:rsid w:val="00160F83"/>
    <w:rsid w:val="001C4AF3"/>
    <w:rsid w:val="001D2A0E"/>
    <w:rsid w:val="00270811"/>
    <w:rsid w:val="00415C2D"/>
    <w:rsid w:val="004733FE"/>
    <w:rsid w:val="005C679B"/>
    <w:rsid w:val="009A231E"/>
    <w:rsid w:val="009D1D81"/>
    <w:rsid w:val="00A47B50"/>
    <w:rsid w:val="00A47DB8"/>
    <w:rsid w:val="00E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APST670</dc:creator>
  <cp:lastModifiedBy>APST670</cp:lastModifiedBy>
  <cp:revision>9</cp:revision>
  <dcterms:created xsi:type="dcterms:W3CDTF">2012-03-07T22:10:00Z</dcterms:created>
  <dcterms:modified xsi:type="dcterms:W3CDTF">2012-03-07T23:41:00Z</dcterms:modified>
</cp:coreProperties>
</file>