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CCF" w:rsidRDefault="000D0141" w:rsidP="000D0141">
      <w:pPr>
        <w:jc w:val="center"/>
      </w:pPr>
      <w:r>
        <w:t>Descrição Caso de Uso</w:t>
      </w:r>
    </w:p>
    <w:p w:rsidR="000D0141" w:rsidRDefault="000D0141" w:rsidP="000D0141"/>
    <w:p w:rsidR="000D0141" w:rsidRDefault="000D0141" w:rsidP="000D0141">
      <w:r>
        <w:rPr>
          <w:b/>
        </w:rPr>
        <w:t xml:space="preserve">Nome: </w:t>
      </w:r>
      <w:r>
        <w:t>Alterar/Editar comentário</w:t>
      </w:r>
    </w:p>
    <w:p w:rsidR="000D0141" w:rsidRDefault="000D0141" w:rsidP="000D0141">
      <w:r>
        <w:rPr>
          <w:b/>
        </w:rPr>
        <w:t xml:space="preserve">Descrição: </w:t>
      </w:r>
      <w:r>
        <w:t>Alterar/Editar comentário sobre o trilho</w:t>
      </w:r>
    </w:p>
    <w:p w:rsidR="000D0141" w:rsidRDefault="000D0141" w:rsidP="000D0141">
      <w:proofErr w:type="gramStart"/>
      <w:r>
        <w:rPr>
          <w:b/>
        </w:rPr>
        <w:t>Pré – Condição</w:t>
      </w:r>
      <w:proofErr w:type="gramEnd"/>
      <w:r>
        <w:rPr>
          <w:b/>
        </w:rPr>
        <w:t xml:space="preserve">: </w:t>
      </w:r>
    </w:p>
    <w:p w:rsidR="000D0141" w:rsidRDefault="000D0141" w:rsidP="000D0141">
      <w:pPr>
        <w:pStyle w:val="PargrafodaLista"/>
        <w:numPr>
          <w:ilvl w:val="0"/>
          <w:numId w:val="3"/>
        </w:numPr>
      </w:pPr>
      <w:r>
        <w:t>Ter Login válido</w:t>
      </w:r>
    </w:p>
    <w:p w:rsidR="000D0141" w:rsidRDefault="000D0141" w:rsidP="000D0141">
      <w:r>
        <w:rPr>
          <w:b/>
        </w:rPr>
        <w:t>Caminho principal:</w:t>
      </w:r>
    </w:p>
    <w:p w:rsidR="000D0141" w:rsidRDefault="000D0141" w:rsidP="000D0141">
      <w:pPr>
        <w:pStyle w:val="PargrafodaLista"/>
        <w:numPr>
          <w:ilvl w:val="0"/>
          <w:numId w:val="4"/>
        </w:numPr>
      </w:pPr>
      <w:r>
        <w:t>O sistema apresenta o menu do turista</w:t>
      </w:r>
    </w:p>
    <w:p w:rsidR="000D0141" w:rsidRDefault="000D0141" w:rsidP="000D0141">
      <w:pPr>
        <w:pStyle w:val="PargrafodaLista"/>
        <w:numPr>
          <w:ilvl w:val="0"/>
          <w:numId w:val="4"/>
        </w:numPr>
      </w:pPr>
      <w:r>
        <w:t>O turista acede ao histórico de comentários já realizados</w:t>
      </w:r>
    </w:p>
    <w:p w:rsidR="000D0141" w:rsidRDefault="000D0141" w:rsidP="000D0141">
      <w:pPr>
        <w:pStyle w:val="PargrafodaLista"/>
        <w:numPr>
          <w:ilvl w:val="0"/>
          <w:numId w:val="4"/>
        </w:numPr>
      </w:pPr>
      <w:r>
        <w:t>O sistema apresenta todos os comentários já efetuados pelo turista</w:t>
      </w:r>
    </w:p>
    <w:p w:rsidR="000D0141" w:rsidRDefault="000D0141" w:rsidP="000D0141">
      <w:pPr>
        <w:pStyle w:val="PargrafodaLista"/>
        <w:numPr>
          <w:ilvl w:val="0"/>
          <w:numId w:val="4"/>
        </w:numPr>
      </w:pPr>
      <w:r>
        <w:t>O turista seleciona o comentário que pretende alterar</w:t>
      </w:r>
    </w:p>
    <w:p w:rsidR="000D0141" w:rsidRDefault="000D0141" w:rsidP="000D0141">
      <w:pPr>
        <w:pStyle w:val="PargrafodaLista"/>
        <w:numPr>
          <w:ilvl w:val="0"/>
          <w:numId w:val="4"/>
        </w:numPr>
      </w:pPr>
      <w:r>
        <w:t>O sistema mostra o comentário e permite a edição</w:t>
      </w:r>
    </w:p>
    <w:p w:rsidR="000D0141" w:rsidRDefault="000D0141" w:rsidP="0070760F">
      <w:pPr>
        <w:pStyle w:val="PargrafodaLista"/>
        <w:numPr>
          <w:ilvl w:val="0"/>
          <w:numId w:val="4"/>
        </w:numPr>
      </w:pPr>
      <w:r>
        <w:t>O turista efetua a alteração do comentário</w:t>
      </w:r>
      <w:r w:rsidR="0070760F">
        <w:t xml:space="preserve"> e guarda</w:t>
      </w:r>
    </w:p>
    <w:p w:rsidR="000D0141" w:rsidRDefault="000D0141" w:rsidP="000D0141">
      <w:pPr>
        <w:pStyle w:val="PargrafodaLista"/>
        <w:numPr>
          <w:ilvl w:val="0"/>
          <w:numId w:val="4"/>
        </w:numPr>
      </w:pPr>
      <w:r>
        <w:t>O sistema apresenta uma mensagem de sucesso</w:t>
      </w:r>
    </w:p>
    <w:p w:rsidR="000D0141" w:rsidRDefault="000D0141" w:rsidP="000D0141">
      <w:pPr>
        <w:rPr>
          <w:b/>
        </w:rPr>
      </w:pPr>
      <w:r>
        <w:rPr>
          <w:b/>
        </w:rPr>
        <w:t>Caminho alternativo:</w:t>
      </w:r>
    </w:p>
    <w:p w:rsidR="000D0141" w:rsidRDefault="000D0141" w:rsidP="000D0141">
      <w:r>
        <w:rPr>
          <w:b/>
        </w:rPr>
        <w:tab/>
      </w:r>
      <w:r>
        <w:t>3.a – O turista não fez qualquer comentário</w:t>
      </w:r>
      <w:r w:rsidR="0070760F">
        <w:t>, logo não permite alterar</w:t>
      </w:r>
    </w:p>
    <w:p w:rsidR="000D0141" w:rsidRDefault="000D0141" w:rsidP="000D0141">
      <w:r>
        <w:tab/>
      </w:r>
      <w:r w:rsidR="0070760F">
        <w:t>6</w:t>
      </w:r>
      <w:r>
        <w:t xml:space="preserve">.a – O turista não consegue guardar o comentário porque não tem caracteres </w:t>
      </w:r>
      <w:bookmarkStart w:id="0" w:name="_GoBack"/>
      <w:bookmarkEnd w:id="0"/>
      <w:r>
        <w:t>suficientes</w:t>
      </w:r>
    </w:p>
    <w:p w:rsidR="000D0141" w:rsidRDefault="000D0141" w:rsidP="000D0141">
      <w:r>
        <w:tab/>
      </w:r>
    </w:p>
    <w:p w:rsidR="000D0141" w:rsidRDefault="000D0141" w:rsidP="000D0141">
      <w:pPr>
        <w:rPr>
          <w:b/>
        </w:rPr>
      </w:pPr>
      <w:r>
        <w:rPr>
          <w:b/>
        </w:rPr>
        <w:t>Suplementos ou Adornos:</w:t>
      </w:r>
    </w:p>
    <w:p w:rsidR="000D0141" w:rsidRDefault="000D0141" w:rsidP="000D0141">
      <w:r>
        <w:tab/>
        <w:t>3</w:t>
      </w:r>
      <w:r w:rsidR="009F608C">
        <w:t xml:space="preserve"> </w:t>
      </w:r>
      <w:r>
        <w:t>- Verifica se existe algum comentário</w:t>
      </w:r>
    </w:p>
    <w:p w:rsidR="000D0141" w:rsidRDefault="000D0141" w:rsidP="000D0141">
      <w:r>
        <w:tab/>
      </w:r>
      <w:r w:rsidR="009F608C">
        <w:t>5 - O sistema apresenta o comentário correto</w:t>
      </w:r>
    </w:p>
    <w:p w:rsidR="009F608C" w:rsidRDefault="009F608C" w:rsidP="009F608C">
      <w:r>
        <w:tab/>
        <w:t>8 – Apresenta a mensagem de sucesso na atualização de comentário</w:t>
      </w:r>
    </w:p>
    <w:p w:rsidR="009F608C" w:rsidRDefault="009F608C" w:rsidP="009F608C">
      <w:pPr>
        <w:rPr>
          <w:b/>
        </w:rPr>
      </w:pPr>
      <w:r>
        <w:rPr>
          <w:b/>
        </w:rPr>
        <w:t>Pós – Condição:</w:t>
      </w:r>
    </w:p>
    <w:p w:rsidR="009F608C" w:rsidRPr="000D0141" w:rsidRDefault="009F608C" w:rsidP="009F608C">
      <w:pPr>
        <w:pStyle w:val="PargrafodaLista"/>
        <w:numPr>
          <w:ilvl w:val="0"/>
          <w:numId w:val="8"/>
        </w:numPr>
      </w:pPr>
      <w:r>
        <w:t xml:space="preserve">Após o comentário ser atualizado, o turista é redirecionado para a página do trilho para visualizar o seu comentário </w:t>
      </w:r>
    </w:p>
    <w:sectPr w:rsidR="009F608C" w:rsidRPr="000D0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26D8E"/>
    <w:multiLevelType w:val="hybridMultilevel"/>
    <w:tmpl w:val="8520A5D0"/>
    <w:lvl w:ilvl="0" w:tplc="DDEC619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11C73DC"/>
    <w:multiLevelType w:val="hybridMultilevel"/>
    <w:tmpl w:val="C0C85C70"/>
    <w:lvl w:ilvl="0" w:tplc="F7669AB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DB82C91"/>
    <w:multiLevelType w:val="hybridMultilevel"/>
    <w:tmpl w:val="9A22BABA"/>
    <w:lvl w:ilvl="0" w:tplc="00A88DF8">
      <w:start w:val="1"/>
      <w:numFmt w:val="decimal"/>
      <w:lvlText w:val="%1-"/>
      <w:lvlJc w:val="left"/>
      <w:pPr>
        <w:ind w:left="1065" w:hanging="360"/>
      </w:pPr>
      <w:rPr>
        <w:rFonts w:asciiTheme="minorHAnsi" w:eastAsiaTheme="minorHAnsi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99B1443"/>
    <w:multiLevelType w:val="hybridMultilevel"/>
    <w:tmpl w:val="F9A489D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69D0D3E"/>
    <w:multiLevelType w:val="hybridMultilevel"/>
    <w:tmpl w:val="8904D99E"/>
    <w:lvl w:ilvl="0" w:tplc="08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5" w15:restartNumberingAfterBreak="0">
    <w:nsid w:val="5C242E15"/>
    <w:multiLevelType w:val="hybridMultilevel"/>
    <w:tmpl w:val="3038330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6F21BDE"/>
    <w:multiLevelType w:val="hybridMultilevel"/>
    <w:tmpl w:val="28385226"/>
    <w:lvl w:ilvl="0" w:tplc="3C9EE3F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502161F"/>
    <w:multiLevelType w:val="hybridMultilevel"/>
    <w:tmpl w:val="ED3827F8"/>
    <w:lvl w:ilvl="0" w:tplc="47DE648C">
      <w:start w:val="1"/>
      <w:numFmt w:val="decimal"/>
      <w:lvlText w:val="%1-"/>
      <w:lvlJc w:val="left"/>
      <w:pPr>
        <w:ind w:left="1065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41"/>
    <w:rsid w:val="00005CCF"/>
    <w:rsid w:val="000D0141"/>
    <w:rsid w:val="004D0E1A"/>
    <w:rsid w:val="0070760F"/>
    <w:rsid w:val="009F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A40C7"/>
  <w15:chartTrackingRefBased/>
  <w15:docId w15:val="{059A54DE-83FE-4CC7-9848-970520DF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0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Sanchez</dc:creator>
  <cp:keywords/>
  <dc:description/>
  <cp:lastModifiedBy>Leonardo Sanchez</cp:lastModifiedBy>
  <cp:revision>3</cp:revision>
  <dcterms:created xsi:type="dcterms:W3CDTF">2017-11-17T22:39:00Z</dcterms:created>
  <dcterms:modified xsi:type="dcterms:W3CDTF">2017-11-20T18:20:00Z</dcterms:modified>
</cp:coreProperties>
</file>