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95F3" w14:textId="79B9306A" w:rsidR="009B5A88" w:rsidRPr="00FB241E" w:rsidRDefault="009B5A88" w:rsidP="00131286">
      <w:pPr>
        <w:spacing w:before="48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41E">
        <w:rPr>
          <w:rFonts w:ascii="Times New Roman" w:hAnsi="Times New Roman" w:cs="Times New Roman"/>
          <w:b/>
          <w:bCs/>
          <w:sz w:val="28"/>
          <w:szCs w:val="28"/>
        </w:rPr>
        <w:t>Supplementary material</w:t>
      </w:r>
    </w:p>
    <w:p w14:paraId="79A78CE9" w14:textId="77777777" w:rsidR="00131286" w:rsidRDefault="00131286" w:rsidP="00C921B1">
      <w:pPr>
        <w:spacing w:after="120" w:line="240" w:lineRule="auto"/>
        <w:jc w:val="both"/>
        <w:rPr>
          <w:rFonts w:ascii="Open Sans" w:hAnsi="Open Sans" w:cs="Open Sans"/>
          <w:b/>
          <w:bCs/>
          <w:sz w:val="28"/>
          <w:szCs w:val="28"/>
        </w:rPr>
      </w:pPr>
    </w:p>
    <w:p w14:paraId="1C63BC79" w14:textId="03692D7C" w:rsidR="00EE786D" w:rsidRDefault="00045996" w:rsidP="0042473D">
      <w:pPr>
        <w:tabs>
          <w:tab w:val="left" w:pos="6237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S2</w:t>
      </w:r>
      <w:r w:rsidR="00121A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7F13" w:rsidRPr="00C27F13">
        <w:rPr>
          <w:rFonts w:ascii="Times New Roman" w:eastAsia="Times New Roman" w:hAnsi="Times New Roman" w:cs="Times New Roman"/>
          <w:sz w:val="24"/>
          <w:szCs w:val="24"/>
        </w:rPr>
        <w:t>Assessment of bias and quality in all studies included in the systematic review.</w:t>
      </w:r>
    </w:p>
    <w:tbl>
      <w:tblPr>
        <w:tblStyle w:val="a"/>
        <w:tblW w:w="100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20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393"/>
      </w:tblGrid>
      <w:tr w:rsidR="00A83B18" w14:paraId="3104C6D6" w14:textId="77777777" w:rsidTr="007F6600">
        <w:trPr>
          <w:cantSplit/>
          <w:trHeight w:val="272"/>
          <w:jc w:val="center"/>
        </w:trPr>
        <w:tc>
          <w:tcPr>
            <w:tcW w:w="2520" w:type="dxa"/>
            <w:vMerge w:val="restart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2465B984" w14:textId="54C6B4B7" w:rsidR="00A83B18" w:rsidRDefault="00A83B18" w:rsidP="007F6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Quality criteria</w:t>
            </w:r>
          </w:p>
        </w:tc>
        <w:tc>
          <w:tcPr>
            <w:tcW w:w="7535" w:type="dxa"/>
            <w:gridSpan w:val="29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</w:tcPr>
          <w:p w14:paraId="138D5BBB" w14:textId="0AF0F0B8" w:rsidR="00A83B18" w:rsidRPr="00BB7D57" w:rsidRDefault="00A83B18" w:rsidP="00BB7D57">
            <w:pPr>
              <w:spacing w:after="0" w:line="240" w:lineRule="auto"/>
              <w:ind w:left="57" w:right="57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57CAE">
              <w:rPr>
                <w:rFonts w:ascii="Times New Roman" w:eastAsia="Times New Roman" w:hAnsi="Times New Roman" w:cs="Times New Roman"/>
                <w:b/>
                <w:bCs/>
              </w:rPr>
              <w:t>Study</w:t>
            </w:r>
          </w:p>
        </w:tc>
      </w:tr>
      <w:tr w:rsidR="00A83B18" w14:paraId="64F953A8" w14:textId="77777777" w:rsidTr="007F6600">
        <w:trPr>
          <w:cantSplit/>
          <w:trHeight w:val="3851"/>
          <w:jc w:val="center"/>
        </w:trPr>
        <w:tc>
          <w:tcPr>
            <w:tcW w:w="2520" w:type="dxa"/>
            <w:vMerge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39A32929" w14:textId="7A2E141E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  <w:textDirection w:val="btLr"/>
          </w:tcPr>
          <w:p w14:paraId="436EE4B5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SUGÁR et al., 2022</w:t>
            </w:r>
            <w:bookmarkStart w:id="0" w:name="bookmark=id.gjdgxs" w:colFirst="0" w:colLast="0"/>
            <w:bookmarkEnd w:id="0"/>
          </w:p>
        </w:tc>
        <w:tc>
          <w:tcPr>
            <w:tcW w:w="256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048D34A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BARBARA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4DE8810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BRASSELER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816A0E8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MERA-CORDERO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727CEFB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LUCKOS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D3C3FD5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BUONSENSO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B69C79D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FERNÁNDEZ-DE-LAS-PEÑAS et al,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41BA7FA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FUMAGALLI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40808C6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EDWARDS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3455D70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CHU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71E4C6E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SALIHEFENDIC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0670163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MÉNDEZ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AACFC3E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DA COSTA E SILVA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955C917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BRAGA-PAZ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B1046C8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GRISANTI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A782ED0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PACHALSKA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FA8B854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HERNDON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F3CC63B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AUGUSTIN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98D844C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KALAK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4D26032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MAIORANA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5C13EF8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KAATZ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199A401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FORTUNATO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1AF6B92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PARANHOS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1BEAC03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LIU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E859512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VAIRA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5B4D610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SAID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5850DD6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GAYLIS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C70A568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LENNOL et al., 2023</w:t>
            </w:r>
          </w:p>
        </w:tc>
        <w:tc>
          <w:tcPr>
            <w:tcW w:w="393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  <w:textDirection w:val="btLr"/>
          </w:tcPr>
          <w:p w14:paraId="48865861" w14:textId="77777777" w:rsidR="00A83B18" w:rsidRPr="00FE58B1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58B1">
              <w:rPr>
                <w:rFonts w:ascii="Times New Roman" w:eastAsia="Times New Roman" w:hAnsi="Times New Roman" w:cs="Times New Roman"/>
                <w:sz w:val="20"/>
                <w:szCs w:val="20"/>
              </w:rPr>
              <w:t>BHATTACHARYYA et al., 2022</w:t>
            </w:r>
          </w:p>
        </w:tc>
      </w:tr>
      <w:tr w:rsidR="00A83B18" w14:paraId="34F06A14" w14:textId="77777777" w:rsidTr="005D4546">
        <w:trPr>
          <w:trHeight w:val="297"/>
          <w:jc w:val="center"/>
        </w:trPr>
        <w:tc>
          <w:tcPr>
            <w:tcW w:w="2520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4C0B4CBE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688BE06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592C9EE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1FD96C7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732416C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4A8ADDE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4C6FF2C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7DC2CDC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55C6E2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35FAD6E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7313957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5158E00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599632A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7221CB3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157CFC2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76E3416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075124AD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4EF8B7EB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4A5C43CB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50A1A2F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549E655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5BA31BC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1B6D0187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13B8BA2D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30CB1B9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0DAB73E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05897727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05ACC2AD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4FB5207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single" w:sz="18" w:space="0" w:color="auto"/>
              <w:left w:val="nil"/>
              <w:bottom w:val="single" w:sz="4" w:space="0" w:color="FFFFFF"/>
              <w:right w:val="nil"/>
            </w:tcBorders>
            <w:shd w:val="clear" w:color="auto" w:fill="D9D9D9"/>
            <w:vAlign w:val="center"/>
          </w:tcPr>
          <w:p w14:paraId="72AB6937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6838CF25" w14:textId="77777777" w:rsidTr="005D4546">
        <w:trPr>
          <w:trHeight w:val="425"/>
          <w:jc w:val="center"/>
        </w:trPr>
        <w:tc>
          <w:tcPr>
            <w:tcW w:w="2520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  <w:vAlign w:val="center"/>
          </w:tcPr>
          <w:p w14:paraId="062247ED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Accurate and concise description of the content of the article</w:t>
            </w:r>
          </w:p>
        </w:tc>
        <w:tc>
          <w:tcPr>
            <w:tcW w:w="256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  <w:vAlign w:val="center"/>
          </w:tcPr>
          <w:p w14:paraId="6C2E0D9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-196210061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  <w:vAlign w:val="center"/>
          </w:tcPr>
          <w:p w14:paraId="3DCC201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"/>
                <w:id w:val="156553278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  <w:vAlign w:val="center"/>
          </w:tcPr>
          <w:p w14:paraId="5AF6E74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90920179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  <w:vAlign w:val="center"/>
          </w:tcPr>
          <w:p w14:paraId="4D140E2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"/>
                <w:id w:val="-50520162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156FA2D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-1725753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  <w:vAlign w:val="center"/>
          </w:tcPr>
          <w:p w14:paraId="76C7068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9042724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  <w:vAlign w:val="center"/>
          </w:tcPr>
          <w:p w14:paraId="4C52E6A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19610720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3684F2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-12682310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73B0FF2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98535772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683A5F2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4957805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2261341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-58923303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0618E0F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"/>
                <w:id w:val="-11715589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037AAEC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"/>
                <w:id w:val="-4494038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148F123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"/>
                <w:id w:val="-17947416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4FBA4AE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"/>
                <w:id w:val="97895737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38D85CF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"/>
                <w:id w:val="-5867678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5F73D39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"/>
                <w:id w:val="16112353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193E051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"/>
                <w:id w:val="4030291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7B56D10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"/>
                <w:id w:val="-63987994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566E1CD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"/>
                <w:id w:val="-182396185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595683F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"/>
                <w:id w:val="-20597731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67112BE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"/>
                <w:id w:val="-202392714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69C4ADC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"/>
                <w:id w:val="-114442097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394B2BF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"/>
                <w:id w:val="-113486625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7677F4A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"/>
                <w:id w:val="-13988914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72F293F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"/>
                <w:id w:val="-20346422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5F238C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"/>
                <w:id w:val="-193211114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71D1EAA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"/>
                <w:id w:val="-15935433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1D23246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"/>
                <w:id w:val="-31718391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18FB826F" w14:textId="77777777" w:rsidTr="005D4546">
        <w:trPr>
          <w:trHeight w:val="324"/>
          <w:jc w:val="center"/>
        </w:trPr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6FBA12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Summary of the background, objectives, methods, main findings and conclusions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4239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"/>
                <w:id w:val="28107718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2A4D21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"/>
                <w:id w:val="-18216468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1CC07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"/>
                <w:id w:val="-92025858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1004F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B9B8E5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"/>
                <w:id w:val="4710294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B056D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FFD7E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E0AD7C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"/>
                <w:id w:val="-27555606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104570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E8BF67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"/>
                <w:id w:val="-19869251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A7C342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"/>
                <w:id w:val="144657317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9E8FFE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"/>
                <w:id w:val="186762887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AAEFF7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"/>
                <w:id w:val="-11306360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68A4B7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"/>
                <w:id w:val="18431970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27D33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"/>
                <w:id w:val="-5122332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82D7C3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"/>
                <w:id w:val="11234270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403CF4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"/>
                <w:id w:val="13646697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6BE1C9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"/>
                <w:id w:val="5794890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65BCEA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"/>
                <w:id w:val="-11212678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F44505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9"/>
                <w:id w:val="-146503342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ACB892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"/>
                <w:id w:val="-141484561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D596BB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"/>
                <w:id w:val="3210158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A8BAFE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2"/>
                <w:id w:val="208101515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BE7A68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3AEC77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"/>
                <w:id w:val="-100058194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327D21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"/>
                <w:id w:val="-143459060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9B3818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5"/>
                <w:id w:val="-19185476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67C718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3" w:type="dxa"/>
            <w:tcBorders>
              <w:left w:val="nil"/>
              <w:right w:val="nil"/>
            </w:tcBorders>
            <w:vAlign w:val="center"/>
          </w:tcPr>
          <w:p w14:paraId="1F1C3A7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83B18" w14:paraId="01D150E3" w14:textId="77777777" w:rsidTr="005D4546">
        <w:trPr>
          <w:trHeight w:val="334"/>
          <w:jc w:val="center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78D5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Sufficient scientific background</w:t>
            </w:r>
          </w:p>
        </w:tc>
        <w:tc>
          <w:tcPr>
            <w:tcW w:w="2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5A16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"/>
                <w:id w:val="-6620068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E277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"/>
                <w:id w:val="-18289800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BDBE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8"/>
                <w:id w:val="134597048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06CE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"/>
                <w:id w:val="1121015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5FDE01E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"/>
                <w:id w:val="117253144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ADE2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"/>
                <w:id w:val="-195053421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9F1C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"/>
                <w:id w:val="2946432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5D2C8D0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"/>
                <w:id w:val="-1030012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112AE81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"/>
                <w:id w:val="15780867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361663B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"/>
                <w:id w:val="-121235220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13FC478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"/>
                <w:id w:val="-4074668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505032D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"/>
                <w:id w:val="200145635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FBC7D6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"/>
                <w:id w:val="-55855420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6D2319C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"/>
                <w:id w:val="47040221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76A0C6D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"/>
                <w:id w:val="-6322528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10F87D4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"/>
                <w:id w:val="-6633895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7EA9A3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"/>
                <w:id w:val="-5607121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75D9539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"/>
                <w:id w:val="157069158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D68BE0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"/>
                <w:id w:val="11360619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E25262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7"/>
                <w:id w:val="-153534377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62364A9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8"/>
                <w:id w:val="-19359727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57D940B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"/>
                <w:id w:val="-4598101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08A5741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2"/>
                <w:id w:val="-109825519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4E63A1F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3"/>
                <w:id w:val="203561392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01AD358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5"/>
                <w:id w:val="-17978986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6CEB833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6"/>
                <w:id w:val="134552028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215A28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7"/>
                <w:id w:val="90311163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33092C2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8"/>
                <w:id w:val="-102077142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left w:val="nil"/>
              <w:bottom w:val="nil"/>
              <w:right w:val="nil"/>
            </w:tcBorders>
            <w:vAlign w:val="center"/>
          </w:tcPr>
          <w:p w14:paraId="01F07BF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9"/>
                <w:id w:val="-974855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77682080" w14:textId="77777777" w:rsidTr="005D4546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18BBE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Rational explanation of the experimental approach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EC860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0"/>
                <w:id w:val="17216293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5DF27F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1"/>
                <w:id w:val="-197983091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D0E068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2"/>
                <w:id w:val="14188287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E1C446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3"/>
                <w:id w:val="207431038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D79E0F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4"/>
                <w:id w:val="199537676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B835A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5"/>
                <w:id w:val="67160908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EE296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6"/>
                <w:id w:val="90726672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BB7D61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7"/>
                <w:id w:val="10557479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69D49F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8"/>
                <w:id w:val="3096816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B2B23C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9"/>
                <w:id w:val="-56742660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108791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0"/>
                <w:id w:val="70699499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D1A1B2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1"/>
                <w:id w:val="-1025074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D8FAE8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2"/>
                <w:id w:val="87204087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C2786A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3"/>
                <w:id w:val="-63688091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3666A9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4"/>
                <w:id w:val="7682839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B13471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5"/>
                <w:id w:val="-197203748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D9A43E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6"/>
                <w:id w:val="-15136891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D61399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8"/>
                <w:id w:val="178222149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5EC038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9"/>
                <w:id w:val="75078260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11A824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1"/>
                <w:id w:val="-12508757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104BB1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2"/>
                <w:id w:val="-8696079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D89CD9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3"/>
                <w:id w:val="200254137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1371B1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6"/>
                <w:id w:val="-131255588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A16B37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7"/>
                <w:id w:val="23035060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8AE587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9"/>
                <w:id w:val="-156378892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3843B0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0"/>
                <w:id w:val="80035410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2D929C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1"/>
                <w:id w:val="156144369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0246D8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2"/>
                <w:id w:val="13045864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vAlign w:val="center"/>
          </w:tcPr>
          <w:p w14:paraId="008B347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3"/>
                <w:id w:val="-14096145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5CEA19F4" w14:textId="77777777" w:rsidTr="005D4546">
        <w:trPr>
          <w:trHeight w:val="391"/>
          <w:jc w:val="center"/>
        </w:trPr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B3D0F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 primary and secondary objectives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63E8C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4"/>
                <w:id w:val="205843150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E6B0F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1F481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5"/>
                <w:id w:val="-65922641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1EB20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6"/>
                <w:id w:val="9337052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4A10F4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7"/>
                <w:id w:val="213505488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D5363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8CF69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9DD54F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B12BFC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8"/>
                <w:id w:val="-1085137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954535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30D275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AAAF11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AEF2FC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9"/>
                <w:id w:val="90449472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508E96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0"/>
                <w:id w:val="-128026383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1EE841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1"/>
                <w:id w:val="7967244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64E02E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2"/>
                <w:id w:val="509646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9D2399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3"/>
                <w:id w:val="-17495754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F3946C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4"/>
                <w:id w:val="18177612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35D898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5"/>
                <w:id w:val="162410564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A983EF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6"/>
                <w:id w:val="17406001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DB52BC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7"/>
                <w:id w:val="-21728843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A5D502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8"/>
                <w:id w:val="2699372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EB140D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9"/>
                <w:id w:val="-96087414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111B12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31348E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5E1170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73DD94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AC4CF2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3" w:type="dxa"/>
            <w:tcBorders>
              <w:left w:val="nil"/>
              <w:right w:val="nil"/>
            </w:tcBorders>
            <w:vAlign w:val="center"/>
          </w:tcPr>
          <w:p w14:paraId="0B4B257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83B18" w14:paraId="0AE51DB6" w14:textId="77777777" w:rsidTr="005D4546">
        <w:trPr>
          <w:trHeight w:val="391"/>
          <w:jc w:val="center"/>
        </w:trPr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F294E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Ethical statement of individual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477E5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7C02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246AF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297AA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5530D1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2B176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2EC78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BA872F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84F0BB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B80C50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61409D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9CB5F9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A1F0AC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3EE70B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D668A8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1DC139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2E7449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FA3E0A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CEE98D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BD299D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96520D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7AA312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224BDA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68B73F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2E3631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85CCBD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B0494D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9CF4D4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left w:val="nil"/>
              <w:right w:val="nil"/>
            </w:tcBorders>
            <w:vAlign w:val="center"/>
          </w:tcPr>
          <w:p w14:paraId="30D5889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7330FFEB" w14:textId="77777777" w:rsidTr="005D4546">
        <w:trPr>
          <w:trHeight w:val="320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18C5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Ethical review permissions, licenses and official guidelines for use of individual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1821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0"/>
                <w:id w:val="-153796061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8140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442E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1"/>
                <w:id w:val="-101206403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872E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2"/>
                <w:id w:val="-154128349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D354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2B0F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3"/>
                <w:id w:val="97417529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B3C4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4"/>
                <w:id w:val="211355433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4867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5"/>
                <w:id w:val="-33738737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7B49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6"/>
                <w:id w:val="12666673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7B62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40A4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C09C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7"/>
                <w:id w:val="-28667171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0276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8"/>
                <w:id w:val="4572956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3996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9"/>
                <w:id w:val="-3963657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0736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0"/>
                <w:id w:val="7384395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8542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1"/>
                <w:id w:val="-168042562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0D07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2"/>
                <w:id w:val="-11490424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2F49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E56E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3"/>
                <w:id w:val="-79198032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F2A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4"/>
                <w:id w:val="-75843967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E528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00F2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5"/>
                <w:id w:val="-142756868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3BF7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4647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8A25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7"/>
                <w:id w:val="-67225169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8C02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8"/>
                <w:id w:val="20658228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00B6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9"/>
                <w:id w:val="-20947702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3597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0"/>
                <w:id w:val="7425373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B463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83B18" w14:paraId="4E864F5C" w14:textId="77777777" w:rsidTr="005D4546">
        <w:trPr>
          <w:trHeight w:val="320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6E21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Study design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B7E3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5EE3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116A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E56D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53D1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622F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7C4E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AB3A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AFBA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751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A908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797A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2EC1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E3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52D9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1DD4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1EEB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2032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0C46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1585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7A4B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65AB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C060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093F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9539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9BAD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1161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9E16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8ECE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506BC149" w14:textId="77777777" w:rsidTr="005D4546">
        <w:trPr>
          <w:trHeight w:val="320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19F61A7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Number of individual per group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A72065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1"/>
                <w:id w:val="190217019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36A9DD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2"/>
                <w:id w:val="-201390823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C36E1B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3"/>
                <w:id w:val="-171302357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7E907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4"/>
                <w:id w:val="1427830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279BEC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5"/>
                <w:id w:val="4695560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399FC4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6"/>
                <w:id w:val="175586085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6F9A3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7"/>
                <w:id w:val="-12318460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57BFDD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8"/>
                <w:id w:val="10956101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0C5A3A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9"/>
                <w:id w:val="133642712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9241E4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0"/>
                <w:id w:val="-91693900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9A95C4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1"/>
                <w:id w:val="-11607542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145419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2"/>
                <w:id w:val="211347624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8F13F9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3"/>
                <w:id w:val="1586683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A21CE4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4"/>
                <w:id w:val="-2171324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DF4A4F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5"/>
                <w:id w:val="-82898245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D69394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6"/>
                <w:id w:val="-6089712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8C800D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7"/>
                <w:id w:val="119782230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06D3B2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8"/>
                <w:id w:val="124407095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983F6C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9"/>
                <w:id w:val="-13946545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E600B8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0"/>
                <w:id w:val="99869460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5A6432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66A3F2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1"/>
                <w:id w:val="99268688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4DFF66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3"/>
                <w:id w:val="-8019200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EFC0B4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D44695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4"/>
                <w:id w:val="18445190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489C9C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5"/>
                <w:id w:val="-17402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50FBB3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6"/>
                <w:id w:val="-84108233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78D8BC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7"/>
                <w:id w:val="-7948357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vAlign w:val="center"/>
          </w:tcPr>
          <w:p w14:paraId="6C388C5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8"/>
                <w:id w:val="-162491875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58B32B24" w14:textId="77777777" w:rsidTr="005D4546">
        <w:trPr>
          <w:trHeight w:val="320"/>
          <w:jc w:val="center"/>
        </w:trPr>
        <w:tc>
          <w:tcPr>
            <w:tcW w:w="25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0E300D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on whether the experiment was performed as a blind controlled study</w:t>
            </w:r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2FA3DA2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9"/>
                <w:id w:val="-1388887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BF3C2E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118A255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BC73E4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0"/>
                <w:id w:val="11958877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5AC915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85194E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1CC9F58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ADDEC5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C01EA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B64686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605DD6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A0BBC2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F3D975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E4559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AB3C83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E158BD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BA2ECC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4302B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ACBA2C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C271FB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3F8502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827A32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F5A821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E3DE44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2FB5AF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FDD28F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27A76E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308BE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47507A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004A7408" w14:textId="77777777" w:rsidR="00AA4E47" w:rsidRDefault="00000000" w:rsidP="00BB7D57">
      <w:pPr>
        <w:rPr>
          <w:rFonts w:ascii="Times New Roman" w:eastAsia="Times New Roman" w:hAnsi="Times New Roman" w:cs="Times New Roman"/>
          <w:i/>
        </w:rPr>
      </w:pPr>
      <w:sdt>
        <w:sdtPr>
          <w:tag w:val="goog_rdk_191"/>
          <w:id w:val="-1401739114"/>
        </w:sdtPr>
        <w:sdtContent>
          <w:r w:rsidRPr="00AA4E47">
            <w:rPr>
              <w:rFonts w:ascii="Times New Roman" w:eastAsia="Gungsuh" w:hAnsi="Times New Roman" w:cs="Times New Roman"/>
              <w:i/>
            </w:rPr>
            <w:t>√, Criteria completed. (-), Uninformed/Criteria not completed</w:t>
          </w:r>
          <w:r>
            <w:rPr>
              <w:rFonts w:ascii="Gungsuh" w:eastAsia="Gungsuh" w:hAnsi="Gungsuh" w:cs="Gungsuh"/>
              <w:i/>
            </w:rPr>
            <w:t xml:space="preserve">. </w:t>
          </w:r>
        </w:sdtContent>
      </w:sdt>
    </w:p>
    <w:p w14:paraId="244211BE" w14:textId="7F3817A7" w:rsidR="00EE786D" w:rsidRPr="00AA4E47" w:rsidRDefault="00AA4E47" w:rsidP="00C27F1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0459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(continuation)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7F13" w:rsidRPr="00C27F13">
        <w:rPr>
          <w:rFonts w:ascii="Times New Roman" w:eastAsia="Times New Roman" w:hAnsi="Times New Roman" w:cs="Times New Roman"/>
          <w:sz w:val="24"/>
          <w:szCs w:val="24"/>
        </w:rPr>
        <w:t>Assessment of bias and quality in all studies included in the systematic review.</w:t>
      </w:r>
    </w:p>
    <w:tbl>
      <w:tblPr>
        <w:tblStyle w:val="a0"/>
        <w:tblW w:w="1006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07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416"/>
      </w:tblGrid>
      <w:tr w:rsidR="00A83B18" w14:paraId="40A92182" w14:textId="77777777" w:rsidTr="006C4F91">
        <w:trPr>
          <w:cantSplit/>
          <w:trHeight w:val="272"/>
          <w:jc w:val="center"/>
        </w:trPr>
        <w:tc>
          <w:tcPr>
            <w:tcW w:w="2507" w:type="dxa"/>
            <w:vMerge w:val="restart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68A688B7" w14:textId="6DC02CA3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Quality criteria</w:t>
            </w:r>
          </w:p>
        </w:tc>
        <w:tc>
          <w:tcPr>
            <w:tcW w:w="7558" w:type="dxa"/>
            <w:gridSpan w:val="29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26A26FD6" w14:textId="75765EC8" w:rsidR="00A83B18" w:rsidRPr="006E57DB" w:rsidRDefault="00A83B18" w:rsidP="0003403F">
            <w:pPr>
              <w:spacing w:after="0" w:line="240" w:lineRule="auto"/>
              <w:ind w:left="57" w:right="57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57DB">
              <w:rPr>
                <w:rFonts w:ascii="Times New Roman" w:eastAsia="Times New Roman" w:hAnsi="Times New Roman" w:cs="Times New Roman"/>
                <w:b/>
                <w:bCs/>
              </w:rPr>
              <w:t>Study</w:t>
            </w:r>
          </w:p>
        </w:tc>
      </w:tr>
      <w:tr w:rsidR="00A83B18" w14:paraId="324D1FE6" w14:textId="77777777" w:rsidTr="006C4F91">
        <w:trPr>
          <w:cantSplit/>
          <w:trHeight w:val="4094"/>
          <w:jc w:val="center"/>
        </w:trPr>
        <w:tc>
          <w:tcPr>
            <w:tcW w:w="2507" w:type="dxa"/>
            <w:vMerge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69BBCCB0" w14:textId="6E3041B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64A87D56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SUGÁR et al., 2022</w:t>
            </w:r>
          </w:p>
        </w:tc>
        <w:tc>
          <w:tcPr>
            <w:tcW w:w="2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2EDD40AF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BARBARA et al., 2022</w:t>
            </w:r>
          </w:p>
        </w:tc>
        <w:tc>
          <w:tcPr>
            <w:tcW w:w="2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79073763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BRASSELER et al., 2022</w:t>
            </w:r>
          </w:p>
        </w:tc>
        <w:tc>
          <w:tcPr>
            <w:tcW w:w="2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24E4CB8D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MERA-CORDERO et al., 2022</w:t>
            </w:r>
          </w:p>
        </w:tc>
        <w:tc>
          <w:tcPr>
            <w:tcW w:w="2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786199FD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LUCKOS et al., 2021</w:t>
            </w:r>
          </w:p>
        </w:tc>
        <w:tc>
          <w:tcPr>
            <w:tcW w:w="2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535D80D6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BUONSENSO et al., 2021</w:t>
            </w:r>
          </w:p>
        </w:tc>
        <w:tc>
          <w:tcPr>
            <w:tcW w:w="2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45246A62" w14:textId="77777777" w:rsidR="00A83B18" w:rsidRPr="008F1BAE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FERNÁNDEZ-DE-LAS-PEÑAS et al, 2022</w:t>
            </w:r>
          </w:p>
        </w:tc>
        <w:tc>
          <w:tcPr>
            <w:tcW w:w="2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211206DF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FUMAGALLI et al., 2022</w:t>
            </w:r>
          </w:p>
        </w:tc>
        <w:tc>
          <w:tcPr>
            <w:tcW w:w="255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4B9E679C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EDWARDS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16F9BA45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056BA071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SALIHEFENDIC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0CF6CB72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MÉNDEZ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72E79752" w14:textId="77777777" w:rsidR="00A83B18" w:rsidRPr="008F1BAE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DA COSTA E SILVA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39A52CDC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BRAGA-PAZ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10B6C85F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GRISANTI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4F318CD3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PACHALSKA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3AF449DA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HERNDON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56FF2D54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AUGUSTIN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167AD545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KALAK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228598F1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MAIORANA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7A49129E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KAATZ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605C1E29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FORTUNATO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66C779B6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PARANHOS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0D9533C1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LIU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0731E34E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VAIRA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1FE9CFB9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SAID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67D2C25F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GAYLIS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  <w:vAlign w:val="center"/>
          </w:tcPr>
          <w:p w14:paraId="1B77B25F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LENNOL et al., 2023</w:t>
            </w:r>
          </w:p>
        </w:tc>
        <w:tc>
          <w:tcPr>
            <w:tcW w:w="416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  <w:textDirection w:val="btLr"/>
            <w:vAlign w:val="center"/>
          </w:tcPr>
          <w:p w14:paraId="5A02A3A7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BHATTACHARYYA et al., 2022</w:t>
            </w:r>
          </w:p>
        </w:tc>
      </w:tr>
      <w:tr w:rsidR="00A83B18" w14:paraId="3E36016D" w14:textId="77777777" w:rsidTr="00444DF5">
        <w:trPr>
          <w:trHeight w:val="390"/>
          <w:jc w:val="center"/>
        </w:trPr>
        <w:tc>
          <w:tcPr>
            <w:tcW w:w="2507" w:type="dxa"/>
            <w:tcBorders>
              <w:top w:val="single" w:sz="18" w:space="0" w:color="auto"/>
              <w:left w:val="nil"/>
            </w:tcBorders>
            <w:shd w:val="clear" w:color="auto" w:fill="auto"/>
            <w:vAlign w:val="center"/>
          </w:tcPr>
          <w:p w14:paraId="53CD996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Experimental individual</w:t>
            </w:r>
          </w:p>
        </w:tc>
        <w:tc>
          <w:tcPr>
            <w:tcW w:w="256" w:type="dxa"/>
            <w:tcBorders>
              <w:top w:val="single" w:sz="18" w:space="0" w:color="auto"/>
              <w:right w:val="nil"/>
            </w:tcBorders>
            <w:shd w:val="clear" w:color="auto" w:fill="auto"/>
            <w:vAlign w:val="center"/>
          </w:tcPr>
          <w:p w14:paraId="11834FB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59557D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D58072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51775F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014E52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nil"/>
            </w:tcBorders>
            <w:shd w:val="clear" w:color="auto" w:fill="auto"/>
            <w:vAlign w:val="center"/>
          </w:tcPr>
          <w:p w14:paraId="1CA92A3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0C580A2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3E49BF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440602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34B455BC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549EA4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FADB5F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462A3DC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D903FE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1EF4CA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45C085E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1B073D6C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FCC182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1E21C6A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10CDA7D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3CABBF8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A746E9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FC2B45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FD0715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2A9A4B37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C4440A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170AE3D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3AD9524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06C8CD16" w14:textId="77777777" w:rsidTr="00444DF5">
        <w:trPr>
          <w:trHeight w:val="535"/>
          <w:jc w:val="center"/>
        </w:trPr>
        <w:tc>
          <w:tcPr>
            <w:tcW w:w="2507" w:type="dxa"/>
            <w:tcBorders>
              <w:left w:val="nil"/>
            </w:tcBorders>
            <w:shd w:val="clear" w:color="auto" w:fill="auto"/>
            <w:vAlign w:val="center"/>
          </w:tcPr>
          <w:p w14:paraId="38E17CB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regarding individual species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auto"/>
            <w:vAlign w:val="center"/>
          </w:tcPr>
          <w:p w14:paraId="3D79D18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2"/>
                <w:id w:val="-103588879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67A3C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3"/>
                <w:id w:val="-22553341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02AF3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4"/>
                <w:id w:val="183009054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085AA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5"/>
                <w:id w:val="-75103838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98A566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6"/>
                <w:id w:val="100555798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</w:tcBorders>
            <w:shd w:val="clear" w:color="auto" w:fill="auto"/>
            <w:vAlign w:val="center"/>
          </w:tcPr>
          <w:p w14:paraId="3B21FE9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7"/>
                <w:id w:val="-75582013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</w:tcBorders>
            <w:shd w:val="clear" w:color="auto" w:fill="auto"/>
            <w:vAlign w:val="center"/>
          </w:tcPr>
          <w:p w14:paraId="2231D2A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8"/>
                <w:id w:val="-13214958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right w:val="nil"/>
            </w:tcBorders>
            <w:shd w:val="clear" w:color="auto" w:fill="auto"/>
            <w:vAlign w:val="center"/>
          </w:tcPr>
          <w:p w14:paraId="6C6A658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9"/>
                <w:id w:val="-6499875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8C582E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0"/>
                <w:id w:val="7139287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C3B747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1"/>
                <w:id w:val="124630506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FEFDAE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2"/>
                <w:id w:val="2531810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FAEFDA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3"/>
                <w:id w:val="-92441748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744FE9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4"/>
                <w:id w:val="-70726710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CE8301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5"/>
                <w:id w:val="135662053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28A9E0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6"/>
                <w:id w:val="140710664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ADD560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7"/>
                <w:id w:val="89284729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83AEC9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8"/>
                <w:id w:val="-182072998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666B3D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9"/>
                <w:id w:val="207754718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D0D5F0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0"/>
                <w:id w:val="14866670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C76922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1"/>
                <w:id w:val="-5205442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BD1814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F58CFC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2"/>
                <w:id w:val="111185785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DE0090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4"/>
                <w:id w:val="62373659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6C7944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5"/>
                <w:id w:val="-74411188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C6E0DE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6"/>
                <w:id w:val="4390239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518002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7"/>
                <w:id w:val="16636632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4C9C83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8"/>
                <w:id w:val="-14613284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C135BE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9"/>
                <w:id w:val="-21279962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416" w:type="dxa"/>
            <w:tcBorders>
              <w:left w:val="nil"/>
              <w:right w:val="nil"/>
            </w:tcBorders>
            <w:vAlign w:val="center"/>
          </w:tcPr>
          <w:p w14:paraId="3DB93F9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0"/>
                <w:id w:val="-9382959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4F3671D6" w14:textId="77777777" w:rsidTr="00444DF5">
        <w:trPr>
          <w:trHeight w:val="345"/>
          <w:jc w:val="center"/>
        </w:trPr>
        <w:tc>
          <w:tcPr>
            <w:tcW w:w="2507" w:type="dxa"/>
            <w:tcBorders>
              <w:left w:val="nil"/>
            </w:tcBorders>
            <w:shd w:val="clear" w:color="auto" w:fill="auto"/>
            <w:vAlign w:val="center"/>
          </w:tcPr>
          <w:p w14:paraId="607080E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Strain of the individual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auto"/>
            <w:vAlign w:val="center"/>
          </w:tcPr>
          <w:p w14:paraId="570F36A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1"/>
                <w:id w:val="-10118335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B078B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2"/>
                <w:id w:val="-100635554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14BCD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3"/>
                <w:id w:val="-108513705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9E017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4"/>
                <w:id w:val="-142571707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</w:tcBorders>
            <w:vAlign w:val="center"/>
          </w:tcPr>
          <w:p w14:paraId="0CAA047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shd w:val="clear" w:color="auto" w:fill="auto"/>
            <w:vAlign w:val="center"/>
          </w:tcPr>
          <w:p w14:paraId="717A672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shd w:val="clear" w:color="auto" w:fill="auto"/>
            <w:vAlign w:val="center"/>
          </w:tcPr>
          <w:p w14:paraId="7FD525A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5"/>
                <w:id w:val="5929098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right w:val="nil"/>
            </w:tcBorders>
            <w:shd w:val="clear" w:color="auto" w:fill="auto"/>
            <w:vAlign w:val="center"/>
          </w:tcPr>
          <w:p w14:paraId="2F125EB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6"/>
                <w:id w:val="7872486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EC7A33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7"/>
                <w:id w:val="-18743773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BCD329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8"/>
                <w:id w:val="39501839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A19F0D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9"/>
                <w:id w:val="-18369197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03A48C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0"/>
                <w:id w:val="2653469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7076CE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1"/>
                <w:id w:val="892860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2EA065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2"/>
                <w:id w:val="12026717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7019CB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3"/>
                <w:id w:val="-209754956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3E59DA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4"/>
                <w:id w:val="177984004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ADDD79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5"/>
                <w:id w:val="-17078692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1B7021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6"/>
                <w:id w:val="3856408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4D77AD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7"/>
                <w:id w:val="153847481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1B90E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8"/>
                <w:id w:val="-14096766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36E29B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443ADA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9"/>
                <w:id w:val="-104459961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94FF4D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2"/>
                <w:id w:val="-12102679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B6FA95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9242FE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3"/>
                <w:id w:val="-8147197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C4F924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4"/>
                <w:id w:val="19584464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3AB9F4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5"/>
                <w:id w:val="-107812970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A0B7AA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6"/>
                <w:id w:val="121808601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416" w:type="dxa"/>
            <w:tcBorders>
              <w:left w:val="nil"/>
              <w:right w:val="nil"/>
            </w:tcBorders>
            <w:vAlign w:val="center"/>
          </w:tcPr>
          <w:p w14:paraId="056D5A8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7"/>
                <w:id w:val="-15808857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20FEDEBA" w14:textId="77777777" w:rsidTr="00444DF5">
        <w:trPr>
          <w:trHeight w:val="334"/>
          <w:jc w:val="center"/>
        </w:trPr>
        <w:tc>
          <w:tcPr>
            <w:tcW w:w="2507" w:type="dxa"/>
            <w:tcBorders>
              <w:right w:val="nil"/>
            </w:tcBorders>
            <w:shd w:val="clear" w:color="auto" w:fill="auto"/>
            <w:vAlign w:val="center"/>
          </w:tcPr>
          <w:p w14:paraId="76BA108E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 of the individual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1A146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8"/>
                <w:id w:val="-104637470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8E180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9"/>
                <w:id w:val="161223426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C7F2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63D3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bottom w:val="nil"/>
            </w:tcBorders>
            <w:vAlign w:val="center"/>
          </w:tcPr>
          <w:p w14:paraId="2AC6C57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0"/>
                <w:id w:val="1488512034"/>
              </w:sdtPr>
              <w:sdtContent>
                <w:r w:rsidR="00A83B18">
                  <w:rPr>
                    <w:rFonts w:ascii="Gungsuh" w:eastAsia="Gungsuh" w:hAnsi="Gungsuh" w:cs="Gungsuh"/>
                  </w:rPr>
                  <w:t xml:space="preserve">√ </w:t>
                </w:r>
              </w:sdtContent>
            </w:sdt>
          </w:p>
        </w:tc>
        <w:tc>
          <w:tcPr>
            <w:tcW w:w="255" w:type="dxa"/>
            <w:tcBorders>
              <w:bottom w:val="nil"/>
            </w:tcBorders>
            <w:shd w:val="clear" w:color="auto" w:fill="auto"/>
            <w:vAlign w:val="center"/>
          </w:tcPr>
          <w:p w14:paraId="26931ED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1"/>
                <w:id w:val="1552192552"/>
              </w:sdtPr>
              <w:sdtContent>
                <w:r w:rsidR="00A83B18">
                  <w:rPr>
                    <w:rFonts w:ascii="Gungsuh" w:eastAsia="Gungsuh" w:hAnsi="Gungsuh" w:cs="Gungsuh"/>
                  </w:rPr>
                  <w:t xml:space="preserve">√  </w:t>
                </w:r>
              </w:sdtContent>
            </w:sdt>
          </w:p>
        </w:tc>
        <w:tc>
          <w:tcPr>
            <w:tcW w:w="255" w:type="dxa"/>
            <w:tcBorders>
              <w:bottom w:val="nil"/>
            </w:tcBorders>
            <w:shd w:val="clear" w:color="auto" w:fill="auto"/>
            <w:vAlign w:val="center"/>
          </w:tcPr>
          <w:p w14:paraId="7512A3B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2"/>
                <w:id w:val="28679279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71FE1F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3"/>
                <w:id w:val="13758870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4D2BF6E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4"/>
                <w:id w:val="-139651180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AACBF2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5"/>
                <w:id w:val="-10495290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402E524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6"/>
                <w:id w:val="-5775183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4C18159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7"/>
                <w:id w:val="112797612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5301E00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8"/>
                <w:id w:val="-7028077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</w:tcBorders>
            <w:vAlign w:val="center"/>
          </w:tcPr>
          <w:p w14:paraId="09FB7A8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9"/>
                <w:id w:val="177273866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bottom w:val="nil"/>
            </w:tcBorders>
            <w:vAlign w:val="center"/>
          </w:tcPr>
          <w:p w14:paraId="0F976F2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bottom w:val="nil"/>
              <w:right w:val="nil"/>
            </w:tcBorders>
            <w:vAlign w:val="center"/>
          </w:tcPr>
          <w:p w14:paraId="3F90A95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0"/>
                <w:id w:val="183395998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BBCB3C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1"/>
                <w:id w:val="-17608159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1147F14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2"/>
                <w:id w:val="10237526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1001238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3"/>
                <w:id w:val="-70285598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757A745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4"/>
                <w:id w:val="-188756839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75CD072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55983C8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5"/>
                <w:id w:val="-4036804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2CF2855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7"/>
                <w:id w:val="-12245183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6EF12F5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8"/>
                <w:id w:val="-134848167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69365F7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9"/>
                <w:id w:val="183010158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65FA5F0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0"/>
                <w:id w:val="63028962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511D86B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1"/>
                <w:id w:val="7255692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  <w:vAlign w:val="center"/>
          </w:tcPr>
          <w:p w14:paraId="74C5B9C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2"/>
                <w:id w:val="206020232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  <w:vAlign w:val="center"/>
          </w:tcPr>
          <w:p w14:paraId="6075C47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83B18" w14:paraId="0327A77C" w14:textId="77777777" w:rsidTr="00444DF5">
        <w:trPr>
          <w:trHeight w:val="419"/>
          <w:jc w:val="center"/>
        </w:trPr>
        <w:tc>
          <w:tcPr>
            <w:tcW w:w="25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342B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Weight range of the individual</w:t>
            </w:r>
          </w:p>
        </w:tc>
        <w:tc>
          <w:tcPr>
            <w:tcW w:w="2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3225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3"/>
                <w:id w:val="19333984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98F4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A02D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4"/>
                <w:id w:val="-191107367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CA5F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5"/>
                <w:id w:val="67329995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89C3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6"/>
                <w:id w:val="148751313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FF05B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7"/>
                <w:id w:val="66929492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8AF57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8"/>
                <w:id w:val="4487516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DF730E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9"/>
                <w:id w:val="27568523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C6FA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248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13D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A23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A97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E13F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0C23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0"/>
                <w:id w:val="156699149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8D63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F171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6BF8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E705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1"/>
                <w:id w:val="12326563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8C05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87E8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B240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BD7E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7075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09F3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8E4A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0B0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B957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9C4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3"/>
                <w:id w:val="74160477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7CB08B44" w14:textId="77777777" w:rsidTr="00444DF5">
        <w:trPr>
          <w:trHeight w:val="419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0FE2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 of the individual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35AF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4"/>
                <w:id w:val="-126082334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6829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5"/>
                <w:id w:val="20125610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BA27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6"/>
                <w:id w:val="-607967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43BA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7"/>
                <w:id w:val="-174085548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1EEC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8"/>
                <w:id w:val="-182927930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0332CF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9"/>
                <w:id w:val="9751163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650577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0"/>
                <w:id w:val="13613968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9684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1"/>
                <w:id w:val="76620128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2F84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2"/>
                <w:id w:val="18664843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AF53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3"/>
                <w:id w:val="-118228195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E056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4"/>
                <w:id w:val="-13720678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2837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5"/>
                <w:id w:val="112450572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9F21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6"/>
                <w:id w:val="208047598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8A32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7"/>
                <w:id w:val="18079740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92B9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8"/>
                <w:id w:val="51002985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976A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9"/>
                <w:id w:val="-20472180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9ACC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0"/>
                <w:id w:val="-6475956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F12D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1"/>
                <w:id w:val="58296137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3441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2"/>
                <w:id w:val="170550844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8DAA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3"/>
                <w:id w:val="2641244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A1E1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0A91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4"/>
                <w:id w:val="207701053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43D4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6"/>
                <w:id w:val="35631620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F945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7"/>
                <w:id w:val="115896070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50EE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8"/>
                <w:id w:val="-9826202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95B0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9"/>
                <w:id w:val="8491436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614B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0"/>
                <w:id w:val="-154921774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50C3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1"/>
                <w:id w:val="17389788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2771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2"/>
                <w:id w:val="-21119674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542232C4" w14:textId="77777777" w:rsidTr="00444DF5">
        <w:trPr>
          <w:trHeight w:val="475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BB9F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related to previous procedures performed on the individual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957B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63F3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3"/>
                <w:id w:val="-62416553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5503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24EC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4"/>
                <w:id w:val="6264390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40B9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5"/>
                <w:id w:val="-16703985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BFE8D9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6"/>
                <w:id w:val="-21456460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A5728" w14:textId="77777777" w:rsidR="00A83B18" w:rsidRDefault="00A83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E850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336A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7"/>
                <w:id w:val="-88364147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4E3A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A44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8"/>
                <w:id w:val="-150435057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435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9"/>
                <w:id w:val="-187753059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35E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0"/>
                <w:id w:val="-8323674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5A11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1"/>
                <w:id w:val="60122537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31EC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2"/>
                <w:id w:val="-100705850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1276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3"/>
                <w:id w:val="-51777712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0F27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4"/>
                <w:id w:val="105249850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7243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5"/>
                <w:id w:val="5722438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5317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6"/>
                <w:id w:val="-11126636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D048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4A5E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DABE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7"/>
                <w:id w:val="16656657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C4CC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8"/>
                <w:id w:val="-72676456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B817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9"/>
                <w:id w:val="4532909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EFC3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DCE2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0"/>
                <w:id w:val="-90915452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971C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1"/>
                <w:id w:val="10305310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F869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2"/>
                <w:id w:val="2666695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AFC6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3"/>
                <w:id w:val="-10624036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0F51899B" w14:textId="77777777" w:rsidTr="00444DF5">
        <w:trPr>
          <w:trHeight w:val="398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2754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Housing and husbandry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8EF3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EF2F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AE41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D065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93C7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0F109D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3D69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D773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3509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6D7E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614E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CED8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07D4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2D99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27D0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3431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B64C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4F75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7F7F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09FA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AFE9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2923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13F3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2AE4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490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DDA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6FB0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A022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18D61005" w14:textId="77777777" w:rsidTr="00444DF5">
        <w:trPr>
          <w:trHeight w:val="419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8C75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Welfare-related assessments before, during, or after the experiment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3374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BA7B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4"/>
                <w:id w:val="-16655690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E991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5"/>
                <w:id w:val="5569044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3A70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6"/>
                <w:id w:val="-11324823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C713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7"/>
                <w:id w:val="-15529959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AF4C21" w14:textId="77777777" w:rsidR="00A83B1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8"/>
                <w:id w:val="-1393806234"/>
              </w:sdtPr>
              <w:sdtContent>
                <w:r w:rsidR="00A83B18">
                  <w:rPr>
                    <w:rFonts w:ascii="Gungsuh" w:eastAsia="Gungsuh" w:hAnsi="Gungsuh" w:cs="Gungsuh"/>
                  </w:rPr>
                  <w:t xml:space="preserve">√   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8540C" w14:textId="77777777" w:rsidR="00A83B18" w:rsidRDefault="00A83B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D23D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9"/>
                <w:id w:val="18345706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633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0"/>
                <w:id w:val="-12891234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E2D3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9455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1"/>
                <w:id w:val="32655642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6C4F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2"/>
                <w:id w:val="201803592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F432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3"/>
                <w:id w:val="121323821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0CA1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5F62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4"/>
                <w:id w:val="1945878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009A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5"/>
                <w:id w:val="183649142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0532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6"/>
                <w:id w:val="-31742375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545C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7"/>
                <w:id w:val="173557735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1D77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8"/>
                <w:id w:val="-60018290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71B6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9"/>
                <w:id w:val="10871241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4139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F7BE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0"/>
                <w:id w:val="191381511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563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E764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1"/>
                <w:id w:val="-151722658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18E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2"/>
                <w:id w:val="-18621630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16BD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3"/>
                <w:id w:val="11441631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34F6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4"/>
                <w:id w:val="21139287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B028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BFD0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83B18" w14:paraId="505E6CDB" w14:textId="77777777" w:rsidTr="00444DF5">
        <w:trPr>
          <w:trHeight w:val="344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13E92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NSample size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A4E1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1B2A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BF674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A6BA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1DE5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2B57D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5C1B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CDC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6949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F747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4E77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1452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5EEF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D236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38CD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CD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854A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37E5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A8D1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47C6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4963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290D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B30A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5F1D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B0FE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127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7619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8534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5C594DE2" w14:textId="77777777" w:rsidTr="00444DF5">
        <w:trPr>
          <w:trHeight w:val="419"/>
          <w:jc w:val="center"/>
        </w:trPr>
        <w:tc>
          <w:tcPr>
            <w:tcW w:w="250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82E6A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individual used in each experiment and group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D7470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ECC670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5"/>
                <w:id w:val="12409056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29A4E9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6"/>
                <w:id w:val="-132049902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C4D94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7"/>
                <w:id w:val="-65360562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ED0795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8"/>
                <w:id w:val="-14058170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ECCFFAA" w14:textId="77777777" w:rsidR="00A83B1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9"/>
                <w:id w:val="9443456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978E18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0"/>
                <w:id w:val="27931739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71619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1"/>
                <w:id w:val="-193404845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1B9E4B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2"/>
                <w:id w:val="69921535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3888B9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3"/>
                <w:id w:val="212704572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860C9E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4"/>
                <w:id w:val="-115652698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42F42F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5"/>
                <w:id w:val="16813975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427FA1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6"/>
                <w:id w:val="52930331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CB1CC1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7"/>
                <w:id w:val="95915319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BEEC39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8"/>
                <w:id w:val="-25992058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1D1D3F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9"/>
                <w:id w:val="20699153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9BD846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0"/>
                <w:id w:val="24492907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CE299B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1"/>
                <w:id w:val="58534708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C30420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2"/>
                <w:id w:val="-58252778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BA0221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3"/>
                <w:id w:val="200509019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948EE2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DE421A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4"/>
                <w:id w:val="-199972274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9E9BDC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7"/>
                <w:id w:val="40619631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7216F7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DF7B3B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8"/>
                <w:id w:val="147587661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2B537C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9"/>
                <w:id w:val="-71249217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D29F37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0"/>
                <w:id w:val="8119968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D6EB13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1"/>
                <w:id w:val="149915193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  <w:vAlign w:val="center"/>
          </w:tcPr>
          <w:p w14:paraId="7A925F2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2"/>
                <w:id w:val="-43436529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2CE03FFC" w14:textId="77777777" w:rsidTr="00444DF5">
        <w:trPr>
          <w:trHeight w:val="419"/>
          <w:jc w:val="center"/>
        </w:trPr>
        <w:tc>
          <w:tcPr>
            <w:tcW w:w="250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90DB48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Explanation regarding number of individual and sample size calculation</w:t>
            </w:r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DD3D90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3"/>
                <w:id w:val="39201155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33941D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4"/>
                <w:id w:val="-28997423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6A0020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5"/>
                <w:id w:val="191750684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37B1C2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6"/>
                <w:id w:val="14956138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F44BA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7"/>
                <w:id w:val="19042528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vAlign w:val="center"/>
          </w:tcPr>
          <w:p w14:paraId="1B062732" w14:textId="77777777" w:rsidR="00A83B18" w:rsidRDefault="00A83B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 </w:t>
            </w:r>
          </w:p>
        </w:tc>
        <w:tc>
          <w:tcPr>
            <w:tcW w:w="255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61A7C7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8"/>
                <w:id w:val="-17475618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1267A4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9"/>
                <w:id w:val="-199394118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2E292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0"/>
                <w:id w:val="84197789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1EE50F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1"/>
                <w:id w:val="-120817791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EA5786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D093C1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2"/>
                <w:id w:val="95930554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65255E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3"/>
                <w:id w:val="-39112626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B6772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4"/>
                <w:id w:val="3694181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606E7A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5"/>
                <w:id w:val="8150678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1F166C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6"/>
                <w:id w:val="-8487881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501B9B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7"/>
                <w:id w:val="-87437802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A64B49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8"/>
                <w:id w:val="97965571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47211E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9"/>
                <w:id w:val="122965960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762B8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0"/>
                <w:id w:val="-69631021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14CE42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DD9D4A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1"/>
                <w:id w:val="14767248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800AA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3"/>
                <w:id w:val="773500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2490F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DA6F7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4"/>
                <w:id w:val="-204528256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F24A6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5"/>
                <w:id w:val="-187969443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91DDB3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6"/>
                <w:id w:val="-102265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6EA4F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7"/>
                <w:id w:val="15890401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41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BC74F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8"/>
                <w:id w:val="617639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</w:tbl>
    <w:p w14:paraId="64DEC9E3" w14:textId="2E54F15E" w:rsidR="00EE786D" w:rsidRDefault="00000000" w:rsidP="00252691">
      <w:pPr>
        <w:jc w:val="both"/>
        <w:rPr>
          <w:rFonts w:ascii="Times New Roman" w:eastAsia="Times New Roman" w:hAnsi="Times New Roman" w:cs="Times New Roman"/>
          <w:i/>
        </w:rPr>
      </w:pPr>
      <w:sdt>
        <w:sdtPr>
          <w:tag w:val="goog_rdk_191"/>
          <w:id w:val="756257522"/>
        </w:sdtPr>
        <w:sdtContent>
          <w:r w:rsidR="00292757" w:rsidRPr="00AA4E47">
            <w:rPr>
              <w:rFonts w:ascii="Times New Roman" w:eastAsia="Gungsuh" w:hAnsi="Times New Roman" w:cs="Times New Roman"/>
              <w:i/>
            </w:rPr>
            <w:t>√, Criteria completed. (-), Uninformed/Criteria not completed</w:t>
          </w:r>
          <w:r w:rsidR="00292757">
            <w:rPr>
              <w:rFonts w:ascii="Gungsuh" w:eastAsia="Gungsuh" w:hAnsi="Gungsuh" w:cs="Gungsuh"/>
              <w:i/>
            </w:rPr>
            <w:t xml:space="preserve">. </w:t>
          </w:r>
        </w:sdtContent>
      </w:sdt>
    </w:p>
    <w:p w14:paraId="56AF8321" w14:textId="26465DCF" w:rsidR="00292757" w:rsidRDefault="00292757">
      <w:pPr>
        <w:rPr>
          <w:rFonts w:ascii="Times New Roman" w:eastAsia="Gungsuh" w:hAnsi="Times New Roman" w:cs="Times New Roman"/>
          <w:i/>
        </w:rPr>
      </w:pPr>
      <w:r>
        <w:rPr>
          <w:rFonts w:ascii="Times New Roman" w:eastAsia="Gungsuh" w:hAnsi="Times New Roman" w:cs="Times New Roman"/>
          <w:i/>
        </w:rPr>
        <w:br w:type="page"/>
      </w:r>
    </w:p>
    <w:p w14:paraId="66DA823E" w14:textId="1112C355" w:rsidR="00EE786D" w:rsidRDefault="00045996" w:rsidP="00742431">
      <w:pPr>
        <w:spacing w:after="0"/>
        <w:jc w:val="both"/>
        <w:rPr>
          <w:rFonts w:ascii="Times New Roman" w:eastAsia="Times New Roman" w:hAnsi="Times New Roman" w:cs="Times New Roman"/>
          <w:i/>
        </w:rPr>
      </w:pPr>
      <w:bookmarkStart w:id="1" w:name="_heading=h.6xvuwwrw19gd" w:colFirst="0" w:colLast="0"/>
      <w:bookmarkStart w:id="2" w:name="_heading=h.bce0anlwe1t5" w:colFirst="0" w:colLast="0"/>
      <w:bookmarkStart w:id="3" w:name="_heading=h.sveb9dwwamem" w:colFirst="0" w:colLast="0"/>
      <w:bookmarkStart w:id="4" w:name="_heading=h.30j0zll" w:colFirst="0" w:colLast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S2</w:t>
      </w:r>
      <w:r w:rsidR="00C27F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7F13">
        <w:rPr>
          <w:rFonts w:ascii="Times New Roman" w:eastAsia="Times New Roman" w:hAnsi="Times New Roman" w:cs="Times New Roman"/>
          <w:b/>
          <w:i/>
          <w:sz w:val="24"/>
          <w:szCs w:val="24"/>
        </w:rPr>
        <w:t>(continuation)</w:t>
      </w:r>
      <w:r w:rsidR="00C27F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7F13" w:rsidRPr="00C27F13">
        <w:rPr>
          <w:rFonts w:ascii="Times New Roman" w:eastAsia="Times New Roman" w:hAnsi="Times New Roman" w:cs="Times New Roman"/>
          <w:sz w:val="24"/>
          <w:szCs w:val="24"/>
        </w:rPr>
        <w:t>Assessment of bias and quality in all studies included in the systematic review.</w:t>
      </w:r>
    </w:p>
    <w:tbl>
      <w:tblPr>
        <w:tblStyle w:val="a1"/>
        <w:tblW w:w="100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20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393"/>
      </w:tblGrid>
      <w:tr w:rsidR="00A83B18" w14:paraId="421D217C" w14:textId="77777777" w:rsidTr="002D1075">
        <w:trPr>
          <w:cantSplit/>
          <w:trHeight w:val="272"/>
          <w:jc w:val="center"/>
        </w:trPr>
        <w:tc>
          <w:tcPr>
            <w:tcW w:w="2520" w:type="dxa"/>
            <w:vMerge w:val="restart"/>
            <w:tcBorders>
              <w:top w:val="single" w:sz="18" w:space="0" w:color="auto"/>
            </w:tcBorders>
            <w:shd w:val="clear" w:color="auto" w:fill="D9D9D9"/>
            <w:vAlign w:val="center"/>
          </w:tcPr>
          <w:p w14:paraId="1E194BE0" w14:textId="54262F28" w:rsidR="00A83B18" w:rsidRDefault="00A83B18" w:rsidP="006E5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Quality criteria</w:t>
            </w:r>
          </w:p>
        </w:tc>
        <w:tc>
          <w:tcPr>
            <w:tcW w:w="7535" w:type="dxa"/>
            <w:gridSpan w:val="29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</w:tcPr>
          <w:p w14:paraId="4402FFD3" w14:textId="5784E5F1" w:rsidR="00A83B18" w:rsidRPr="006E57DB" w:rsidRDefault="00A83B18" w:rsidP="006E57DB">
            <w:pPr>
              <w:spacing w:after="0" w:line="240" w:lineRule="auto"/>
              <w:ind w:left="57" w:right="57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57DB">
              <w:rPr>
                <w:rFonts w:ascii="Times New Roman" w:eastAsia="Times New Roman" w:hAnsi="Times New Roman" w:cs="Times New Roman"/>
                <w:b/>
                <w:bCs/>
              </w:rPr>
              <w:t>Study</w:t>
            </w:r>
          </w:p>
        </w:tc>
      </w:tr>
      <w:tr w:rsidR="00A83B18" w14:paraId="06D1F535" w14:textId="77777777" w:rsidTr="002D1075">
        <w:trPr>
          <w:cantSplit/>
          <w:trHeight w:val="4092"/>
          <w:jc w:val="center"/>
        </w:trPr>
        <w:tc>
          <w:tcPr>
            <w:tcW w:w="2520" w:type="dxa"/>
            <w:vMerge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7C73ECFB" w14:textId="6B60A071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6574F59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SUGÁR et al., 2022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E8BCE0A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BARBARA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46C4521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BRASSELER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8A4C141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MERA-CORDERO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396B248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LUCKOS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7423B90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BUONSENSO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2F3E11F" w14:textId="77777777" w:rsidR="00A83B18" w:rsidRPr="008F1BAE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FERNÁNDEZ-DE-LAS-PEÑAS et al,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1104BFD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FUMAGALLI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93FE7C7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EDWARDS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3AB7FFA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5598CFC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SALIHEFENDIC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782805B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MÉNDEZ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482F09D" w14:textId="77777777" w:rsidR="00A83B18" w:rsidRPr="008F1BAE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DA COSTA E SILVA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E556A70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BRAGA-PAZ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DE11565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GRISANTI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EFE7AD6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PACHALSKA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3BB57F4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HERNDON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C4B8160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AUGUSTIN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7AF1EE2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KALAK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FCF6303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MAIORANA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2165252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KAATZ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D60BA61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FORTUNATO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DF6D55A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PARANHOS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163A22E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LIU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372E99A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VAIRA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A788F7C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SAID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E258061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GAYLIS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FBAFE80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LENNOL et al., 2023</w:t>
            </w:r>
          </w:p>
        </w:tc>
        <w:tc>
          <w:tcPr>
            <w:tcW w:w="393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  <w:textDirection w:val="btLr"/>
          </w:tcPr>
          <w:p w14:paraId="23C2589B" w14:textId="77777777" w:rsidR="00A83B18" w:rsidRDefault="00A83B18" w:rsidP="00B34B99">
            <w:pPr>
              <w:spacing w:after="0" w:line="240" w:lineRule="auto"/>
              <w:ind w:left="57" w:right="57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BHATTACHARYYA et al., 2022</w:t>
            </w:r>
          </w:p>
        </w:tc>
      </w:tr>
      <w:tr w:rsidR="00A83B18" w14:paraId="590AF042" w14:textId="77777777" w:rsidTr="00976951">
        <w:trPr>
          <w:trHeight w:val="425"/>
          <w:jc w:val="center"/>
        </w:trPr>
        <w:tc>
          <w:tcPr>
            <w:tcW w:w="252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FB8A73B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Allocating individual to groups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9F4460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B2F018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559D44E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232ACC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3D19F15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74C0A78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B3A671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A920B3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4FC419DC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3120FCA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988F2B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5D57B0D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19DE909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A5ED0A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2771C3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E822E63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433A860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0CF6E9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0D2DFD0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18FD9E3B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4ABEF8F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3122EA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0F29747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5A26465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59C8AEE7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2EAB69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16BEDE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2492034C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10953F51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6F307472" w14:textId="77777777" w:rsidTr="00976951">
        <w:trPr>
          <w:trHeight w:val="425"/>
          <w:jc w:val="center"/>
        </w:trPr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AFE98C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details of how individual were allocated to groups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9F63F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0"/>
                <w:id w:val="-1462050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CAFF3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AD4D2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1"/>
                <w:id w:val="-8389911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74994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2"/>
                <w:id w:val="-39989769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029B5D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3148D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C4ADE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3"/>
                <w:id w:val="-107666397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051826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4"/>
                <w:id w:val="199914700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20404C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5"/>
                <w:id w:val="3608715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F3826F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83B1E4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F04859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6"/>
                <w:id w:val="37026432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B86EEB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280C70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7"/>
                <w:id w:val="17945565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160751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8"/>
                <w:id w:val="145444668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C79D95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9"/>
                <w:id w:val="-7382067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994B0F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7648FB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7EA166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1"/>
                <w:id w:val="-8134040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B0E573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0346BB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3"/>
                <w:id w:val="-20259382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6150EB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04E68F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B1DB33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6"/>
                <w:id w:val="-194482900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B559E9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EB28C5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7"/>
                <w:id w:val="-7008606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2BF560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8"/>
                <w:id w:val="-8861810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155062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9"/>
                <w:id w:val="183673054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left w:val="nil"/>
              <w:right w:val="nil"/>
            </w:tcBorders>
            <w:vAlign w:val="center"/>
          </w:tcPr>
          <w:p w14:paraId="25D96F9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0"/>
                <w:id w:val="-6557623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7302022B" w14:textId="77777777" w:rsidTr="00976951">
        <w:trPr>
          <w:trHeight w:val="324"/>
          <w:jc w:val="center"/>
        </w:trPr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F03B7E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 of individual inoculated and/or evaluated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B2710D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BDC73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8FA0C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16F2F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2"/>
                <w:id w:val="200686325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F74BCC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3"/>
                <w:id w:val="103715654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7C366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40DCB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760790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B10CB7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4"/>
                <w:id w:val="114131672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E59F1F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BA5506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5"/>
                <w:id w:val="-15295664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009481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F1EA22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5403E5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CA4469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6"/>
                <w:id w:val="-20277094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535683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7"/>
                <w:id w:val="-179798973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CEC2A3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8"/>
                <w:id w:val="-8014665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614102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ABDC43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00ABC4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6E67D8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36AC70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41870C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8AC6A8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0"/>
                <w:id w:val="-17807181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D6DCCF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85D440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D08672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2"/>
                <w:id w:val="-25250532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66A71D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3"/>
                <w:id w:val="-797646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left w:val="nil"/>
              <w:right w:val="nil"/>
            </w:tcBorders>
            <w:vAlign w:val="center"/>
          </w:tcPr>
          <w:p w14:paraId="3C9D950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4"/>
                <w:id w:val="157732808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36C746C5" w14:textId="77777777" w:rsidTr="00976951">
        <w:trPr>
          <w:trHeight w:val="324"/>
          <w:jc w:val="center"/>
        </w:trPr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1A210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Experimental outcomes</w:t>
            </w: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72220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900C2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2F3B6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107261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A4D900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9C566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ABAE2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9449DA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2861E6B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EDBDCE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3B68A7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6CEBF84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3A0F3A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0B0B75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6777F9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166BA0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1CFB167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8C5CCB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74BAC7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119A8E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070C9D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1FBC13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82F7B8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30A2000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7400BA2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5AF1A02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02994D3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left w:val="nil"/>
              <w:right w:val="nil"/>
            </w:tcBorders>
            <w:vAlign w:val="center"/>
          </w:tcPr>
          <w:p w14:paraId="4E34CD9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left w:val="nil"/>
              <w:right w:val="nil"/>
            </w:tcBorders>
            <w:vAlign w:val="center"/>
          </w:tcPr>
          <w:p w14:paraId="5ABEF43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7E2AFB3E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2B71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 experimental outcomes assessed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646F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6"/>
                <w:id w:val="96592874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E581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7"/>
                <w:id w:val="79695356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7223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8"/>
                <w:id w:val="-3801764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824A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9"/>
                <w:id w:val="208957541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9C2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0"/>
                <w:id w:val="-162391998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DE95F" w14:textId="77777777" w:rsidR="00A83B1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1"/>
                <w:id w:val="112056955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ED3D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2"/>
                <w:id w:val="730205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2331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3"/>
                <w:id w:val="66112325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E5AC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4"/>
                <w:id w:val="103724749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DA6A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5"/>
                <w:id w:val="-78003041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F92D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6"/>
                <w:id w:val="-77640100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0F5B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7"/>
                <w:id w:val="16250423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FD8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8"/>
                <w:id w:val="-49726796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EABF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9"/>
                <w:id w:val="-188932690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70C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0"/>
                <w:id w:val="2517829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75D1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1"/>
                <w:id w:val="161200800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A5BD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2"/>
                <w:id w:val="-100296831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0C5A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A9FE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4"/>
                <w:id w:val="209728892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8B5C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1BC0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6"/>
                <w:id w:val="7555736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634D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7"/>
                <w:id w:val="13574651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7659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03F4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0"/>
                <w:id w:val="177336349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540A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963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2"/>
                <w:id w:val="-155677160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5C1B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3"/>
                <w:id w:val="14379081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5DF2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4"/>
                <w:id w:val="-190150412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F9CB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5"/>
                <w:id w:val="-9971990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14F0C3DF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5717C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Statistical methods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F748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6D1C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DBDFD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64B3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135B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7275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E123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DDCB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9214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C2D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1B41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292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668E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26F2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F2F3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25D9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D4E3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9065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47A8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9599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EB5E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5DDD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DF5F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176D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27EB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375B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7BB6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5B0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D1B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2EEE8D08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396EE4B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Statistical methods used for each analysis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0409A8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7"/>
                <w:id w:val="-125165349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73DFA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8"/>
                <w:id w:val="162495349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585B5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9"/>
                <w:id w:val="-16889743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B4237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0"/>
                <w:id w:val="-103242124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6C2765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437C3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0221A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1"/>
                <w:id w:val="49369002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9D2CAC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2"/>
                <w:id w:val="18811081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6BB1C5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3"/>
                <w:id w:val="-202593307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33A792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5461D8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DE716B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4"/>
                <w:id w:val="27160079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55F221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5"/>
                <w:id w:val="150254189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DAB2A9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6"/>
                <w:id w:val="-92387864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A8CB33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7"/>
                <w:id w:val="-203464350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2C4748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8"/>
                <w:id w:val="-5520788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5B79C0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9"/>
                <w:id w:val="-190421616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8324DA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91"/>
                <w:id w:val="75208170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CDA644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92"/>
                <w:id w:val="-5200941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9D95B9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29C026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94"/>
                <w:id w:val="136409788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61512F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95"/>
                <w:id w:val="-16725637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B21A67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4FC313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98"/>
                <w:id w:val="-18365244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3654DC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065B3F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0"/>
                <w:id w:val="-153750351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8B6016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1"/>
                <w:id w:val="-51068033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96134E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2"/>
                <w:id w:val="784195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vAlign w:val="center"/>
          </w:tcPr>
          <w:p w14:paraId="71380D6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3"/>
                <w:id w:val="37766649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28CA540D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A54706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Specification of the unit of analysis for each dataset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FA25FD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5"/>
                <w:id w:val="213104880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3445AF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6"/>
                <w:id w:val="-144769531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06323C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7"/>
                <w:id w:val="-12501355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6065E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8"/>
                <w:id w:val="-151021431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B32535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4B322B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746B91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9"/>
                <w:id w:val="-7168904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F378A8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0"/>
                <w:id w:val="-154590313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0CB7CA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1"/>
                <w:id w:val="-172066227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97A9B7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2"/>
                <w:id w:val="27360380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FAAFAE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D690FA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3"/>
                <w:id w:val="-18712914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289F39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4"/>
                <w:id w:val="18548409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153197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5"/>
                <w:id w:val="-6708691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C03A3E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6"/>
                <w:id w:val="-11606809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2B3699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7"/>
                <w:id w:val="-97714774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7E6F18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18"/>
                <w:id w:val="-9628848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1FAEA1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20"/>
                <w:id w:val="-198939227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1F3F16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21"/>
                <w:id w:val="109289782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2F6C20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F7D433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23"/>
                <w:id w:val="-12532372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387B18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24"/>
                <w:id w:val="126526409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CAC2D0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44961B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27"/>
                <w:id w:val="-114719382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14C812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F030A3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29"/>
                <w:id w:val="20632849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2AC769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0"/>
                <w:id w:val="213004549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D4D595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1"/>
                <w:id w:val="-129860468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vAlign w:val="center"/>
          </w:tcPr>
          <w:p w14:paraId="3B692F1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2"/>
                <w:id w:val="6152695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3936F876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073C7A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Methods used to assess adequacy of the statistical approach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818A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4"/>
                <w:id w:val="158241021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C6436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5"/>
                <w:id w:val="-122005267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91417D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6"/>
                <w:id w:val="10375423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2E2612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7"/>
                <w:id w:val="-56133396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1B5DFCC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576BA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9C9B7A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8"/>
                <w:id w:val="119041525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A96DD7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39"/>
                <w:id w:val="-96953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8BB756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0"/>
                <w:id w:val="-23864381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A94A3D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35EA01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030472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1"/>
                <w:id w:val="102043744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7278BC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2"/>
                <w:id w:val="92993376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32AF40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3"/>
                <w:id w:val="-191122427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1E00E4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4"/>
                <w:id w:val="171400195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B91797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5"/>
                <w:id w:val="45082930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6EC92E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6"/>
                <w:id w:val="-148346176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D218BA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8"/>
                <w:id w:val="3901666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AF73CB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49"/>
                <w:id w:val="-131617818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FEF96D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57A0AC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51"/>
                <w:id w:val="-85250160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5FD0E6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52"/>
                <w:id w:val="1953570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E173A9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C2E834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55"/>
                <w:id w:val="-4140123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29A55E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5DE5CE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57"/>
                <w:id w:val="2761090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E9DF50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58"/>
                <w:id w:val="54517755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CCE372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59"/>
                <w:id w:val="2000600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vAlign w:val="center"/>
          </w:tcPr>
          <w:p w14:paraId="1E27C28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0"/>
                <w:id w:val="-135132839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3CDD14EC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0CE69BC4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Results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05F259F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3D720F3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5BBE19C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26EECF1E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328C68B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F9B3FB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11E8A25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24A84F9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68028DAD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50211AB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7B6CB59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147E83D3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5493EAC7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9A2A5D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7FC00E6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05F475B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0E546BE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7629F3A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274F8D4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289DDA10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AC362D1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4B2BEF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5C97B5FA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32D113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3EB1B439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25BBAAF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5415AC7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5E85D905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14:paraId="4FE390D2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3B18" w14:paraId="63C06EE0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788159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Baseline data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206DE1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2"/>
                <w:id w:val="121769998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C83F3E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3"/>
                <w:id w:val="-124294619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2F9D1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4"/>
                <w:id w:val="189693092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6AA1E2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5"/>
                <w:id w:val="987568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7526FE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6"/>
                <w:id w:val="-160356159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9B557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7"/>
                <w:id w:val="-20913023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22BB08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8"/>
                <w:id w:val="78576920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120A24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69"/>
                <w:id w:val="-14305769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BFF740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0"/>
                <w:id w:val="13626322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214489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1"/>
                <w:id w:val="-62778519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F32297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2"/>
                <w:id w:val="-17681460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26E8FD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3"/>
                <w:id w:val="-7222061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69095A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4"/>
                <w:id w:val="10803363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3CAE9A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5"/>
                <w:id w:val="132207987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A71D93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6"/>
                <w:id w:val="-130076633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CA8273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7"/>
                <w:id w:val="-106547985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9F5676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78"/>
                <w:id w:val="153776961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4A5C846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700E68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80"/>
                <w:id w:val="190225119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8C96B2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82"/>
                <w:id w:val="-207388034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21FBD0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83"/>
                <w:id w:val="100278158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6A3D94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84"/>
                <w:id w:val="79233124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9168071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87"/>
                <w:id w:val="-80585389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F4A4DB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88"/>
                <w:id w:val="214377156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6AE94E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0"/>
                <w:id w:val="-37168889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292D50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1"/>
                <w:id w:val="-90938518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603647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2"/>
                <w:id w:val="87689694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B319A1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3"/>
                <w:id w:val="-58422240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vAlign w:val="center"/>
          </w:tcPr>
          <w:p w14:paraId="78F1706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4"/>
                <w:id w:val="-11159771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A83B18" w14:paraId="419F95CE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86A6A6E" w14:textId="77777777" w:rsidR="00A83B18" w:rsidRDefault="00A83B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of health status of individual</w:t>
            </w:r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581DCB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6"/>
                <w:id w:val="19342982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1FE5C9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7"/>
                <w:id w:val="20622379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633A29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8"/>
                <w:id w:val="-176020818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5F2481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99"/>
                <w:id w:val="-133599222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C35E48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0"/>
                <w:id w:val="-18652503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404F38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1"/>
                <w:id w:val="-10250203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CFE85B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2"/>
                <w:id w:val="51296604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5D706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3"/>
                <w:id w:val="159613925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AAD5FC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4"/>
                <w:id w:val="8226704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8413383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5"/>
                <w:id w:val="-158584256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861DB9E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6"/>
                <w:id w:val="112403886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D330A9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7"/>
                <w:id w:val="-171372280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A2B67E0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8"/>
                <w:id w:val="42571116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E3CEEC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09"/>
                <w:id w:val="-103457546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A1A33D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0"/>
                <w:id w:val="-54637812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E000532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1"/>
                <w:id w:val="-2025625788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D4252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2"/>
                <w:id w:val="-29714917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66633C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4"/>
                <w:id w:val="11169496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EF9D649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5"/>
                <w:id w:val="-1346395321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A3CAFF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7"/>
                <w:id w:val="-1099104342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DAF8DE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18"/>
                <w:id w:val="-1739083974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2E394A8" w14:textId="77777777" w:rsidR="00A83B18" w:rsidRDefault="00A83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9D3C35B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1"/>
                <w:id w:val="119504071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BFA2FB4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2"/>
                <w:id w:val="-1698534480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511715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4"/>
                <w:id w:val="-1761673269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361D1A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5"/>
                <w:id w:val="1887754757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C074A15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6"/>
                <w:id w:val="169751378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EB1E716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7"/>
                <w:id w:val="-600721163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FB20B7" w14:textId="77777777" w:rsidR="00A83B1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28"/>
                <w:id w:val="-403683435"/>
              </w:sdtPr>
              <w:sdtContent>
                <w:r w:rsidR="00A83B18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</w:tbl>
    <w:p w14:paraId="4E8ECC57" w14:textId="549C72EC" w:rsidR="00EE786D" w:rsidRDefault="00000000" w:rsidP="00DF41B5">
      <w:pPr>
        <w:jc w:val="both"/>
        <w:rPr>
          <w:rFonts w:ascii="Times New Roman" w:eastAsia="Times New Roman" w:hAnsi="Times New Roman" w:cs="Times New Roman"/>
          <w:i/>
        </w:rPr>
      </w:pPr>
      <w:sdt>
        <w:sdtPr>
          <w:tag w:val="goog_rdk_191"/>
          <w:id w:val="1661261665"/>
        </w:sdtPr>
        <w:sdtContent>
          <w:r w:rsidR="0027102D" w:rsidRPr="00AA4E47">
            <w:rPr>
              <w:rFonts w:ascii="Times New Roman" w:eastAsia="Gungsuh" w:hAnsi="Times New Roman" w:cs="Times New Roman"/>
              <w:i/>
            </w:rPr>
            <w:t>√, Criteria completed. (-), Uninformed/Criteria not completed</w:t>
          </w:r>
          <w:r w:rsidR="0027102D">
            <w:rPr>
              <w:rFonts w:ascii="Gungsuh" w:eastAsia="Gungsuh" w:hAnsi="Gungsuh" w:cs="Gungsuh"/>
              <w:i/>
            </w:rPr>
            <w:t xml:space="preserve">. </w:t>
          </w:r>
        </w:sdtContent>
      </w:sdt>
    </w:p>
    <w:p w14:paraId="62C30108" w14:textId="795997D7" w:rsidR="00EE786D" w:rsidRPr="00B34B99" w:rsidRDefault="00B34B99" w:rsidP="00C27F13">
      <w:pPr>
        <w:spacing w:after="0"/>
        <w:jc w:val="both"/>
        <w:rPr>
          <w:rFonts w:ascii="Times New Roman" w:eastAsia="Gungsuh" w:hAnsi="Times New Roman" w:cs="Times New Roman"/>
          <w:i/>
        </w:rPr>
      </w:pPr>
      <w:r>
        <w:rPr>
          <w:rFonts w:ascii="Times New Roman" w:eastAsia="Gungsuh" w:hAnsi="Times New Roman" w:cs="Times New Roman"/>
          <w:i/>
        </w:rPr>
        <w:br w:type="page"/>
      </w:r>
      <w:r w:rsidR="000459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S2</w:t>
      </w:r>
      <w:r w:rsidR="00C27F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7F13">
        <w:rPr>
          <w:rFonts w:ascii="Times New Roman" w:eastAsia="Times New Roman" w:hAnsi="Times New Roman" w:cs="Times New Roman"/>
          <w:b/>
          <w:i/>
          <w:sz w:val="24"/>
          <w:szCs w:val="24"/>
        </w:rPr>
        <w:t>(continuation)</w:t>
      </w:r>
      <w:r w:rsidR="00C27F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7F13" w:rsidRPr="00C27F13">
        <w:rPr>
          <w:rFonts w:ascii="Times New Roman" w:eastAsia="Times New Roman" w:hAnsi="Times New Roman" w:cs="Times New Roman"/>
          <w:sz w:val="24"/>
          <w:szCs w:val="24"/>
        </w:rPr>
        <w:t>Assessment of bias and quality in all studies included in the systematic review.</w:t>
      </w:r>
    </w:p>
    <w:tbl>
      <w:tblPr>
        <w:tblStyle w:val="a2"/>
        <w:tblW w:w="100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20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393"/>
      </w:tblGrid>
      <w:tr w:rsidR="00982F54" w14:paraId="2173EE66" w14:textId="77777777" w:rsidTr="00D35B3B">
        <w:trPr>
          <w:cantSplit/>
          <w:trHeight w:val="272"/>
          <w:jc w:val="center"/>
        </w:trPr>
        <w:tc>
          <w:tcPr>
            <w:tcW w:w="2520" w:type="dxa"/>
            <w:vMerge w:val="restart"/>
            <w:tcBorders>
              <w:top w:val="single" w:sz="18" w:space="0" w:color="auto"/>
              <w:right w:val="nil"/>
            </w:tcBorders>
            <w:shd w:val="clear" w:color="auto" w:fill="D9D9D9"/>
            <w:vAlign w:val="center"/>
          </w:tcPr>
          <w:p w14:paraId="1CEF31FA" w14:textId="293F5D0D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Quality criteria</w:t>
            </w:r>
          </w:p>
        </w:tc>
        <w:tc>
          <w:tcPr>
            <w:tcW w:w="7535" w:type="dxa"/>
            <w:gridSpan w:val="29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</w:tcPr>
          <w:p w14:paraId="11AFD465" w14:textId="7F582091" w:rsidR="00982F54" w:rsidRPr="00AB1C07" w:rsidRDefault="00982F54" w:rsidP="00AB1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B1C07">
              <w:rPr>
                <w:rFonts w:ascii="Times New Roman" w:eastAsia="Times New Roman" w:hAnsi="Times New Roman" w:cs="Times New Roman"/>
                <w:b/>
                <w:bCs/>
              </w:rPr>
              <w:t>Study</w:t>
            </w:r>
          </w:p>
        </w:tc>
      </w:tr>
      <w:tr w:rsidR="00982F54" w14:paraId="7C0F28D5" w14:textId="77777777" w:rsidTr="00D35B3B">
        <w:trPr>
          <w:cantSplit/>
          <w:trHeight w:val="4304"/>
          <w:jc w:val="center"/>
        </w:trPr>
        <w:tc>
          <w:tcPr>
            <w:tcW w:w="2520" w:type="dxa"/>
            <w:vMerge/>
            <w:tcBorders>
              <w:bottom w:val="single" w:sz="18" w:space="0" w:color="auto"/>
              <w:right w:val="nil"/>
            </w:tcBorders>
            <w:shd w:val="clear" w:color="auto" w:fill="D9D9D9"/>
            <w:vAlign w:val="center"/>
          </w:tcPr>
          <w:p w14:paraId="3B21B452" w14:textId="28E165F9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70F7580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SUGÁR et al., 2022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71B5C75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BARBARA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FB6CDBD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BRASSELER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2FFD8AD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MERA-CORDERO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C2838FE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LUCKOS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E1F4170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BUONSENSO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01E455F" w14:textId="77777777" w:rsidR="00982F54" w:rsidRPr="008F1BAE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FERNÁNDEZ-DE-LAS-PEÑAS et al,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45825A1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FUMAGALLI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4A85C58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EDWARDS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9EB610E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5F71BB2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SALIHEFENDIC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3EE4BB0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MÉNDEZ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7DA787B" w14:textId="77777777" w:rsidR="00982F54" w:rsidRPr="008F1BAE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DA COSTA E SILVA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34CBC7C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BRAGA-PAZ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1E7A48F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GRISANTI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EA0CEAE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PACHALSKA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A25B3B1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HERNDON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7CB7F7F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AUGUSTIN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4E6F94A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KALAK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3818038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MAIORANA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A20C4EE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KAATZ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62F971C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FORTUNATO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B803348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PARANHOS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03C1018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LIU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B53136A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VAIRA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D1CB1A8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SAID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0D8664D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GAYLIS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8D983DE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LENNOL et al., 2023</w:t>
            </w:r>
          </w:p>
        </w:tc>
        <w:tc>
          <w:tcPr>
            <w:tcW w:w="393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  <w:textDirection w:val="btLr"/>
          </w:tcPr>
          <w:p w14:paraId="7BA4CB10" w14:textId="77777777" w:rsidR="00982F54" w:rsidRDefault="00982F54" w:rsidP="000D3C9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BH</w:t>
            </w:r>
            <w:r w:rsidRPr="000D3C92">
              <w:rPr>
                <w:rFonts w:ascii="Times New Roman" w:eastAsia="Times New Roman" w:hAnsi="Times New Roman" w:cs="Times New Roman"/>
              </w:rPr>
              <w:t>ATTACHARYYA et al., 2022</w:t>
            </w:r>
          </w:p>
        </w:tc>
      </w:tr>
      <w:tr w:rsidR="00982F54" w14:paraId="409A6934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E75AD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Numbers analyzed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56942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3C2BF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02F4F3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BE6C4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250DAE6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A8066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C9089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951BC8D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FBB2C76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AA59064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CA15154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B9C6E1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90F6487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E907120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650A98C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F85404B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6004E51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D9FC5F1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579774F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BD82851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E8F9765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5AFF427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3F65EB8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D9C5BB0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BBC4F87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243DC30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062F7B9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FC66FB0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AB799F8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82F54" w14:paraId="35202C57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2CCE0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individual in each group included in each analysis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A972D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1"/>
                <w:id w:val="-169630274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65F1A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2"/>
                <w:id w:val="928154605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B6CC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3"/>
                <w:id w:val="-214735290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89304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4"/>
                <w:id w:val="-99849863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C4F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C05C7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5"/>
                <w:id w:val="195567843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66DED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6"/>
                <w:id w:val="-83591925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3CD47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7"/>
                <w:id w:val="-107658748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6EEC4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8"/>
                <w:id w:val="-160881044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2A41B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39"/>
                <w:id w:val="45544877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5D8D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0"/>
                <w:id w:val="-118405610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7B77A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1"/>
                <w:id w:val="-145069359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6813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2"/>
                <w:id w:val="207153596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7CFCE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3"/>
                <w:id w:val="-1488772482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BEDDA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4"/>
                <w:id w:val="-187051446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079C5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5"/>
                <w:id w:val="-99295323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C4F8A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6"/>
                <w:id w:val="-169344677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AB7A4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8"/>
                <w:id w:val="2039622756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3C47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49"/>
                <w:id w:val="116867616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B7C5D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0"/>
                <w:id w:val="16568801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C5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449F0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1"/>
                <w:id w:val="66235328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D71FC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3"/>
                <w:id w:val="-109162220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AA8F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28FC1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4"/>
                <w:id w:val="-17581380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1D38C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5"/>
                <w:id w:val="-965742882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DAC8D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6"/>
                <w:id w:val="393635456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17F7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7"/>
                <w:id w:val="-180653335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363FF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8"/>
                <w:id w:val="-1566409762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982F54" w14:paraId="49EEEA3D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1E571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not included in the analysis (explanation of exclusion)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BDFBE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59"/>
                <w:id w:val="104031737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33EA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0"/>
                <w:id w:val="-182141431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6B90C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1"/>
                <w:id w:val="-684288985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5E64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0720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486B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1B99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A4AF2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2"/>
                <w:id w:val="-181434435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A056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F715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3"/>
                <w:id w:val="-139773413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FDE3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C819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4"/>
                <w:id w:val="-8877593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3DB0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5F08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987B9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5"/>
                <w:id w:val="77137126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8706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D72CB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6"/>
                <w:id w:val="-48763386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AE65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3D2C7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8"/>
                <w:id w:val="326642832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3195B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69"/>
                <w:id w:val="-81356947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07A3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D9F19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0"/>
                <w:id w:val="-27425024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194E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1"/>
                <w:id w:val="1486204316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586B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AE7D9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2"/>
                <w:id w:val="-149209262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D5D6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41B24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3"/>
                <w:id w:val="-87600053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22A2A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4"/>
                <w:id w:val="163505559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8714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82F54" w14:paraId="5FAA3A99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D1580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Outcomes and estimation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ECC8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A439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05A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92B7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6475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C4BF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A4D3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2248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3E0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5F96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D89E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F760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0873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651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6B6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39A9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EB84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CAA4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E87A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3026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A17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2959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55C7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8873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6FDB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0B2E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BCB5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964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25C4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F54" w14:paraId="727292E7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6F718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 information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222B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9CB6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BEB0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69F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60CF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B40F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7D4D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C304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562F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2A70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D7BD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50D4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F1C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83377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5"/>
                <w:id w:val="-45680148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B4EF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0774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9EB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3FFE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D009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F6D5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2FA9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5994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95F0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F6AE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9EAA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B1E9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0991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DB6D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CF5E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82F54" w14:paraId="2284AA72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AAF04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Adverse events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8F31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35E0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AF8E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B7EE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0143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594D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CFCA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4D9F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A05D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FA6C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F1D8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CA51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5AC5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212D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8F47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7E5A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2E4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2B79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EC2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EF31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1C97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AFF4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71B4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09A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A87D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9357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5F11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E389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19F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F54" w14:paraId="320840C7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B9F58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regarding mortality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CDB3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1DA0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6996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81AA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3336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82C9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2A66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643D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4097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6"/>
                <w:id w:val="31300522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8A97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9EE1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F69C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9E27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0D92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7675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3401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F0FB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783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CDC6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1241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A83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B938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16F2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0E46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9A29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0179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591F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D543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5D27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82F54" w14:paraId="721F0DA2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9DD73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Modifications to the protocols to reduce adverse events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13F5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8FB0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20C2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86C1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7775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9F4E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654B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D76F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9537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F55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5126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ECBD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A35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0CE2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062F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1603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4161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8A1E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9038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FD40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6D03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D96C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EFD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72A8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9B8D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5959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9324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B896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29DD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982F54" w14:paraId="107E13FD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C5B04B3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AD022D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DD472F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A4B025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AA5753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88E558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774361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04C21F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3BEF19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F4816C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B9F03C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E61E74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CF268C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AAAA04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ED321D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4C6772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CD697B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F8650C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13C1A9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9D5EDC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544FD7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2BDD2C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74B9D0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AFB9179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008A12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D65803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9F3F2E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EBA619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F3F616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D88B46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F54" w14:paraId="11E76A58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D17D58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Interpretation/scientific implications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267C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14B3E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45B67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7623D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9A77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9D76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B917C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D12DB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D2AC5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29E1D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CAC2D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A166C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F0D4B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DEE1D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44A2C1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24A63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0A9A7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014C6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DCBBE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F2D3E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B8BFD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A4F41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163C6C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18CF7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ED9FE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6DBDE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1B8F4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546565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C29C00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F54" w14:paraId="25C18790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E76A3D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Interpretation of the results, consider objectives, hypotheses, current theory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E38FCF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7"/>
                <w:id w:val="105088562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A10D689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8"/>
                <w:id w:val="94657760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03138C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79"/>
                <w:id w:val="195636114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11AA2B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0"/>
                <w:id w:val="14470058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8B9F1F5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1"/>
                <w:id w:val="-227996095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844901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2"/>
                <w:id w:val="51852335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F16EB9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3"/>
                <w:id w:val="-75042912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231945C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4"/>
                <w:id w:val="93186389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3156F80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5"/>
                <w:id w:val="54819220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86378DD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6"/>
                <w:id w:val="58265067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B20776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7"/>
                <w:id w:val="-20432973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679157F9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8"/>
                <w:id w:val="1120726505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DE8D614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89"/>
                <w:id w:val="-213424093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869A94F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0"/>
                <w:id w:val="-178503291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891390F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1"/>
                <w:id w:val="81422321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646A394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2"/>
                <w:id w:val="-180808829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EFE484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3"/>
                <w:id w:val="-128850752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DCC7F78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5"/>
                <w:id w:val="-48540116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1942F6C9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6"/>
                <w:id w:val="13838419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897756F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8"/>
                <w:id w:val="-120085065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5580E94E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99"/>
                <w:id w:val="-1110660882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4D83483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0"/>
                <w:id w:val="49144867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23FF335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3"/>
                <w:id w:val="606856048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A61EAD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4"/>
                <w:id w:val="-1149821767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23F7BB0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6"/>
                <w:id w:val="-213587886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71CE2BD1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7"/>
                <w:id w:val="-32728659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0D73E6F1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8"/>
                <w:id w:val="-950465695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vAlign w:val="center"/>
          </w:tcPr>
          <w:p w14:paraId="326F625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09"/>
                <w:id w:val="-46342707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vAlign w:val="center"/>
          </w:tcPr>
          <w:p w14:paraId="761BDB8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0"/>
                <w:id w:val="177474969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982F54" w14:paraId="3218943E" w14:textId="77777777" w:rsidTr="00976951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C7A57BD" w14:textId="77777777" w:rsidR="00982F54" w:rsidRDefault="00982F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Comments on limitations (bias, limitations of the model, imprecision of results)</w:t>
            </w:r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C849885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1"/>
                <w:id w:val="90558342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15DBFC43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2"/>
                <w:id w:val="68518347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36956EE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3"/>
                <w:id w:val="-188848662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B38B1F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1031D6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D54C82A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88FE2FA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4"/>
                <w:id w:val="-63734475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3036412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5"/>
                <w:id w:val="-174656289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22B273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224AA31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6"/>
                <w:id w:val="1756245050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A1DE10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7"/>
                <w:id w:val="20977195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D0D17F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8"/>
                <w:id w:val="178724063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D01CC20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19"/>
                <w:id w:val="-177138504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00E367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220E952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A3AEDB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977C6A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0"/>
                <w:id w:val="-137037163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74528FE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1"/>
                <w:id w:val="-87423131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27A34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2"/>
                <w:id w:val="75408823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D973AD5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119622574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DB8F410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-415175221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77FF3A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339244236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DB7707B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770279606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62F2D4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172C66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232287444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30EF6CF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01F2E0E" w14:textId="77777777" w:rsidR="00982F54" w:rsidRDefault="00982F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736942C" w14:textId="77777777" w:rsidR="00982F5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1319388709"/>
              </w:sdtPr>
              <w:sdtContent>
                <w:r w:rsidR="00982F54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DF2198" w14:textId="77777777" w:rsidR="00982F54" w:rsidRDefault="0098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sdt>
      <w:sdtPr>
        <w:tag w:val="goog_rdk_730"/>
        <w:id w:val="1474184976"/>
      </w:sdtPr>
      <w:sdtContent>
        <w:p w14:paraId="73FBE80F" w14:textId="1998BC78" w:rsidR="00EE786D" w:rsidRDefault="00000000" w:rsidP="00DF41B5">
          <w:pPr>
            <w:jc w:val="both"/>
            <w:rPr>
              <w:rFonts w:ascii="Times New Roman" w:eastAsia="Times New Roman" w:hAnsi="Times New Roman" w:cs="Times New Roman"/>
              <w:i/>
            </w:rPr>
          </w:pPr>
          <w:sdt>
            <w:sdtPr>
              <w:tag w:val="goog_rdk_191"/>
              <w:id w:val="-1401754370"/>
            </w:sdtPr>
            <w:sdtContent>
              <w:r w:rsidR="000E5416" w:rsidRPr="00AA4E47">
                <w:rPr>
                  <w:rFonts w:ascii="Times New Roman" w:eastAsia="Gungsuh" w:hAnsi="Times New Roman" w:cs="Times New Roman"/>
                  <w:i/>
                </w:rPr>
                <w:t>√, Criteria completed. (-), Uninformed/Criteria not completed</w:t>
              </w:r>
              <w:r w:rsidR="000E5416">
                <w:rPr>
                  <w:rFonts w:ascii="Gungsuh" w:eastAsia="Gungsuh" w:hAnsi="Gungsuh" w:cs="Gungsuh"/>
                  <w:i/>
                </w:rPr>
                <w:t xml:space="preserve">. </w:t>
              </w:r>
            </w:sdtContent>
          </w:sdt>
        </w:p>
      </w:sdtContent>
    </w:sdt>
    <w:p w14:paraId="2987D37A" w14:textId="4269D4E5" w:rsidR="00EE786D" w:rsidRPr="000E5416" w:rsidRDefault="000E5416" w:rsidP="00C27F13">
      <w:pPr>
        <w:spacing w:after="0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br w:type="page"/>
      </w:r>
      <w:r w:rsidR="000459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S2</w:t>
      </w:r>
      <w:r w:rsidR="00C27F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7F13">
        <w:rPr>
          <w:rFonts w:ascii="Times New Roman" w:eastAsia="Times New Roman" w:hAnsi="Times New Roman" w:cs="Times New Roman"/>
          <w:b/>
          <w:i/>
          <w:sz w:val="24"/>
          <w:szCs w:val="24"/>
        </w:rPr>
        <w:t>(continuation)</w:t>
      </w:r>
      <w:r w:rsidR="00C27F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7F13" w:rsidRPr="00C27F13">
        <w:rPr>
          <w:rFonts w:ascii="Times New Roman" w:eastAsia="Times New Roman" w:hAnsi="Times New Roman" w:cs="Times New Roman"/>
          <w:sz w:val="24"/>
          <w:szCs w:val="24"/>
        </w:rPr>
        <w:t>Assessment of bias and quality in all studies included in the systematic review.</w:t>
      </w:r>
    </w:p>
    <w:tbl>
      <w:tblPr>
        <w:tblStyle w:val="a3"/>
        <w:tblW w:w="100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20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393"/>
      </w:tblGrid>
      <w:tr w:rsidR="00791441" w14:paraId="5E402457" w14:textId="77777777" w:rsidTr="00456260">
        <w:trPr>
          <w:cantSplit/>
          <w:trHeight w:val="272"/>
          <w:jc w:val="center"/>
        </w:trPr>
        <w:tc>
          <w:tcPr>
            <w:tcW w:w="2520" w:type="dxa"/>
            <w:vMerge w:val="restart"/>
            <w:tcBorders>
              <w:top w:val="single" w:sz="18" w:space="0" w:color="auto"/>
              <w:right w:val="nil"/>
            </w:tcBorders>
            <w:shd w:val="clear" w:color="auto" w:fill="D9D9D9"/>
            <w:vAlign w:val="center"/>
          </w:tcPr>
          <w:p w14:paraId="65BC9B7C" w14:textId="7F287830" w:rsidR="00791441" w:rsidRPr="00ED39C6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Quality criteria</w:t>
            </w:r>
          </w:p>
        </w:tc>
        <w:tc>
          <w:tcPr>
            <w:tcW w:w="7535" w:type="dxa"/>
            <w:gridSpan w:val="29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</w:tcPr>
          <w:p w14:paraId="0E8D4FEE" w14:textId="6325047F" w:rsidR="00791441" w:rsidRPr="00ED39C6" w:rsidRDefault="00791441" w:rsidP="00ED3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39C6">
              <w:rPr>
                <w:rFonts w:ascii="Times New Roman" w:eastAsia="Times New Roman" w:hAnsi="Times New Roman" w:cs="Times New Roman"/>
                <w:b/>
                <w:bCs/>
              </w:rPr>
              <w:t>Study</w:t>
            </w:r>
          </w:p>
        </w:tc>
      </w:tr>
      <w:tr w:rsidR="00791441" w14:paraId="70006363" w14:textId="77777777" w:rsidTr="00456260">
        <w:trPr>
          <w:cantSplit/>
          <w:trHeight w:val="4317"/>
          <w:jc w:val="center"/>
        </w:trPr>
        <w:tc>
          <w:tcPr>
            <w:tcW w:w="2520" w:type="dxa"/>
            <w:vMerge/>
            <w:tcBorders>
              <w:bottom w:val="single" w:sz="18" w:space="0" w:color="auto"/>
              <w:right w:val="nil"/>
            </w:tcBorders>
            <w:shd w:val="clear" w:color="auto" w:fill="D9D9D9"/>
            <w:vAlign w:val="center"/>
          </w:tcPr>
          <w:p w14:paraId="3C2845F4" w14:textId="45CF9ACA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010824C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SUGÁR et al., 2022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4638396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BARBARA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8BBF393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BRASSELER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D7C1F54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MERA-CORDERO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DCA9396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LUCKOS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F8CB291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BUONSENSO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3AB2CAE" w14:textId="77777777" w:rsidR="00791441" w:rsidRPr="008F1BAE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FERNÁNDEZ-DE-LAS-PEÑAS et al,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8DDFE69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FUMAGALLI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775A489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EDWARDS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73603EC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E413AA5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SALIHEFENDIC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7739179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MÉNDEZ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7A0BE60" w14:textId="77777777" w:rsidR="00791441" w:rsidRPr="008F1BAE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lang w:val="pt-BR"/>
              </w:rPr>
            </w:pPr>
            <w:r w:rsidRPr="008F1BAE">
              <w:rPr>
                <w:rFonts w:ascii="Times New Roman" w:eastAsia="Times New Roman" w:hAnsi="Times New Roman" w:cs="Times New Roman"/>
                <w:lang w:val="pt-BR"/>
              </w:rPr>
              <w:t>DA COSTA E SILVA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4CB44689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BRAGA-PAZ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B02D18F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GRISANTI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62E21FA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PACHALSKA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62DA7B83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HERNDON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D005085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AUGUSTIN et al., 2021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01DEE0A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KALAK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C047439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MAIORANA et al., 2023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1EB997B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KAATZ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366BD74E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FORTUNATO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70D3E62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PARANHOS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521F3F78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LIU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173C3D84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VAIRA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7D10A2C7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SAID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0241A47B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GAYLIS et al., 2022</w:t>
            </w: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9D9D9"/>
            <w:textDirection w:val="btLr"/>
          </w:tcPr>
          <w:p w14:paraId="2B4FC3A6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LENNOL et al., 2023</w:t>
            </w:r>
          </w:p>
        </w:tc>
        <w:tc>
          <w:tcPr>
            <w:tcW w:w="393" w:type="dxa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/>
            <w:textDirection w:val="btLr"/>
          </w:tcPr>
          <w:p w14:paraId="2E117D4B" w14:textId="77777777" w:rsidR="00791441" w:rsidRDefault="00791441" w:rsidP="0008423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BHATTACHARYYA et al., 2022</w:t>
            </w:r>
          </w:p>
        </w:tc>
      </w:tr>
      <w:tr w:rsidR="00791441" w14:paraId="68F37170" w14:textId="77777777" w:rsidTr="00E86727">
        <w:trPr>
          <w:trHeight w:val="419"/>
          <w:jc w:val="center"/>
        </w:trPr>
        <w:tc>
          <w:tcPr>
            <w:tcW w:w="252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1AF32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Generalizability/translation</w:t>
            </w: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AF01A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9CE3E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9EE39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4E868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9F4C69A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40692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CD600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71A7200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C944616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F519CE6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8FCF467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B38ECE2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1E46F4C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38E7E3E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C8DDCE0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95F5ABC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A28C493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284A135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5292DF1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96183E1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D0D0D4E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8C43684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333C137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81414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F404D89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0EB6B17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27847F8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B6DBD2D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BFF3725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1441" w14:paraId="5CECA96F" w14:textId="77777777" w:rsidTr="00E86727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3BE36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 on how the findings are likely to translate to other species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5065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21B71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388FB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2085403330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AD13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9D2A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2FAB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8A16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500B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8BEC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B936A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090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EEC6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FD321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37D2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5AED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4E3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55B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046F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BF42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D0C0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45752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69D4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8528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257EF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1713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8D5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E0BA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191B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0962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91441" w14:paraId="7080E3C7" w14:textId="77777777" w:rsidTr="00E86727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CF6AA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Funding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FD4D1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40F8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53B7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7E4C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0933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D690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3BBB0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2FF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11F8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4319F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092F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26D95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F041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C2A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871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251F2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B3F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95B2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72C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ABB9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7CF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5621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46CE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391A0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6B07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BF6C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729A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6B59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0BF8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91441" w14:paraId="3AF9AEB7" w14:textId="77777777" w:rsidTr="00E86727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F308C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funding sources and the role of the funder(s) in the study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62A0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706B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A635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1E2E8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2"/>
                <w:id w:val="453602870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AEA7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1F81A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7D69D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692343879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0FE5A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AC12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1A63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DDFA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D856E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4"/>
                <w:id w:val="-849333802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49CFC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595905532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74916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6"/>
                <w:id w:val="-646436488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BAD2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E9B0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EC1B8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7"/>
                <w:id w:val="926853565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08E1C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8"/>
                <w:id w:val="439334682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8822B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9"/>
                <w:id w:val="-784421069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F2CB2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2977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A3C5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E505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B03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FD38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2E6D1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1"/>
                <w:id w:val="-1437976843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DB4A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8EEAA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2"/>
                <w:id w:val="-1342228587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8FB3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91441" w14:paraId="45DF2F8A" w14:textId="77777777" w:rsidTr="00E86727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7B07E7F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Quality of publication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8F183B5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456B21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CFACF15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CE7315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C5CD93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10590B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D8E450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5FBEBE0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C94B64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021D40F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CD0E62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519D0B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A69CCD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7E3EFF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E7A398A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1FE364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07619A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77CF24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F67CF0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4FB360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55937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2076160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4FBACCF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621676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813A9B0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5618440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91B77BF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DCDB4D3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79EE5B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91441" w14:paraId="5FD8E692" w14:textId="77777777" w:rsidTr="00E86727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F925C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Impact factor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E8301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47DF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20C32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B438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B3B4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E28CC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00CA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31859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9DD7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1A42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32D0F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4577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C40DB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0D61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31E7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43504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28B02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69102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5B95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3F0F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FE77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EEBEE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5DC36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DFD60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07C88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64992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298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3D2F2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08E1D" w14:textId="77777777" w:rsidR="00791441" w:rsidRDefault="00791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91441" w14:paraId="3919F8F9" w14:textId="77777777" w:rsidTr="00E86727">
        <w:trPr>
          <w:trHeight w:val="419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24895" w14:textId="77777777" w:rsidR="00791441" w:rsidRDefault="00791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Periodic with Journal Citation Reports (JCR) for impact factor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731EE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3"/>
                <w:id w:val="-1632711643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33AF9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4"/>
                <w:id w:val="-51009356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A2F2F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5"/>
                <w:id w:val="1497299520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0F7E9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6"/>
                <w:id w:val="-670171024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39DAF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7"/>
                <w:id w:val="45730398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4F59A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8"/>
                <w:id w:val="-302617925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EE32B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49"/>
                <w:id w:val="-493719024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DDABD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0"/>
                <w:id w:val="788242382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D50A4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1"/>
                <w:id w:val="-142044319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B5E18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2"/>
                <w:id w:val="1259101460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5B99B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3"/>
                <w:id w:val="490833969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E1E96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4"/>
                <w:id w:val="322552314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851F0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5"/>
                <w:id w:val="204522886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C17F7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6"/>
                <w:id w:val="-59480716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025EA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7"/>
                <w:id w:val="1915433750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B4AE9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8"/>
                <w:id w:val="456153709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5C2BB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59"/>
                <w:id w:val="1872262946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3C103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61"/>
                <w:id w:val="-806933840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07877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62"/>
                <w:id w:val="-120149469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D8D66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64"/>
                <w:id w:val="-1721038160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66E7B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65"/>
                <w:id w:val="1260802325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911CA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66"/>
                <w:id w:val="-438828357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F1B2B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69"/>
                <w:id w:val="2019192087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204E2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70"/>
                <w:id w:val="1863866339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75103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72"/>
                <w:id w:val="-815876332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B582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73"/>
                <w:id w:val="-322037968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F18C3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74"/>
                <w:id w:val="-409776324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5D732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75"/>
                <w:id w:val="-214199062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516F" w14:textId="77777777" w:rsidR="0079144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76"/>
                <w:id w:val="1062910992"/>
              </w:sdtPr>
              <w:sdtContent>
                <w:r w:rsidR="00791441">
                  <w:rPr>
                    <w:rFonts w:ascii="Gungsuh" w:eastAsia="Gungsuh" w:hAnsi="Gungsuh" w:cs="Gungsuh"/>
                  </w:rPr>
                  <w:t>√</w:t>
                </w:r>
              </w:sdtContent>
            </w:sdt>
          </w:p>
        </w:tc>
      </w:tr>
      <w:tr w:rsidR="00791441" w14:paraId="387A2BE6" w14:textId="77777777" w:rsidTr="004C4DD8">
        <w:trPr>
          <w:cantSplit/>
          <w:trHeight w:val="531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146A5" w14:textId="77777777" w:rsidR="00791441" w:rsidRPr="00BD375C" w:rsidRDefault="00791441" w:rsidP="0013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37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 completed (n)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78AFE7C7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0F5BB43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C1D12E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126BAE0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7FFB7D4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383C1AD4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74DE168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713E96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1EDE7AA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EDD370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794F251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820E10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066581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14F0057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ECCDF19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497A59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8B84DB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BEEF150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8AC5EB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E4EFDCA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76B0920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049C2D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A2F1B0D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C2D77D3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8B9B31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71854B1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75F43F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7280EF2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6D22FA2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791441" w14:paraId="5B3469D8" w14:textId="77777777" w:rsidTr="00E86727">
        <w:trPr>
          <w:cantSplit/>
          <w:trHeight w:val="446"/>
          <w:jc w:val="center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F2EC6C" w14:textId="77777777" w:rsidR="00791441" w:rsidRPr="00BD375C" w:rsidRDefault="00791441" w:rsidP="00136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37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 completed (%)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1F64CB3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256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78D4F0F7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1C2D3AD4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0E369DAD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604BB45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535233D0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139A93F9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2C2B700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19759BB4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4FE31617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55D3580E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27E5F9EA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3CB13DE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76A0B41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0E29A2C9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6E56B6F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0FB6C3B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23106E3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4860D6F9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6993A8CA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60BF3C4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2378430A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2757A9E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691E917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686DCB79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5723C47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1234C51A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0D7A2EF2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2367ABBE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</w:tr>
      <w:tr w:rsidR="00791441" w14:paraId="42BD720D" w14:textId="77777777" w:rsidTr="004C4DD8">
        <w:trPr>
          <w:cantSplit/>
          <w:trHeight w:val="748"/>
          <w:jc w:val="center"/>
        </w:trPr>
        <w:tc>
          <w:tcPr>
            <w:tcW w:w="25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4CD6ACC" w14:textId="77777777" w:rsidR="00791441" w:rsidRPr="00BD375C" w:rsidRDefault="00791441" w:rsidP="001368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D37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 not completed (%)</w:t>
            </w:r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5786DA17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6B69973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4CDB2AA4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0EFFB39E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029A664E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785370C2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3419CC0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5CB5C5C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4471E9FE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612A88A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37C9E854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57E2C10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3114BDB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03BF76A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633744E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5A5B04C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70D3C66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4A07BD0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25EB7E13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6737EE13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67B539AC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2E727578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4F5D255B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436F0580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5ACE7004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3CAC40F7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374512B5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6FEB6E76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  <w:vAlign w:val="center"/>
          </w:tcPr>
          <w:p w14:paraId="35F9945D" w14:textId="77777777" w:rsidR="00791441" w:rsidRDefault="00791441" w:rsidP="0013680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</w:tr>
    </w:tbl>
    <w:sdt>
      <w:sdtPr>
        <w:tag w:val="goog_rdk_730"/>
        <w:id w:val="-625461942"/>
      </w:sdtPr>
      <w:sdtContent>
        <w:p w14:paraId="419563B8" w14:textId="4A8E026C" w:rsidR="005851B2" w:rsidRDefault="00000000" w:rsidP="008F423B">
          <w:pPr>
            <w:jc w:val="both"/>
          </w:pPr>
          <w:sdt>
            <w:sdtPr>
              <w:tag w:val="goog_rdk_191"/>
              <w:id w:val="-1554147263"/>
            </w:sdtPr>
            <w:sdtContent>
              <w:r w:rsidR="000E5416" w:rsidRPr="00AA4E47">
                <w:rPr>
                  <w:rFonts w:ascii="Times New Roman" w:eastAsia="Gungsuh" w:hAnsi="Times New Roman" w:cs="Times New Roman"/>
                  <w:i/>
                </w:rPr>
                <w:t>√, Criteria completed. (-), Uninformed/Criteria not completed</w:t>
              </w:r>
              <w:r w:rsidR="000E5416">
                <w:rPr>
                  <w:rFonts w:ascii="Gungsuh" w:eastAsia="Gungsuh" w:hAnsi="Gungsuh" w:cs="Gungsuh"/>
                  <w:i/>
                </w:rPr>
                <w:t xml:space="preserve">. </w:t>
              </w:r>
            </w:sdtContent>
          </w:sdt>
        </w:p>
      </w:sdtContent>
    </w:sdt>
    <w:p w14:paraId="43F3EE26" w14:textId="7195CEE4" w:rsidR="00A070E7" w:rsidRPr="00FB241E" w:rsidRDefault="00A070E7" w:rsidP="00FB241E"/>
    <w:sectPr w:rsidR="00A070E7" w:rsidRPr="00FB241E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86D"/>
    <w:rsid w:val="0003403F"/>
    <w:rsid w:val="00045996"/>
    <w:rsid w:val="00084230"/>
    <w:rsid w:val="000D3C92"/>
    <w:rsid w:val="000D5DB8"/>
    <w:rsid w:val="000E5416"/>
    <w:rsid w:val="00121A6E"/>
    <w:rsid w:val="00131286"/>
    <w:rsid w:val="00136809"/>
    <w:rsid w:val="0014137C"/>
    <w:rsid w:val="001A7F54"/>
    <w:rsid w:val="00252691"/>
    <w:rsid w:val="0027102D"/>
    <w:rsid w:val="00292757"/>
    <w:rsid w:val="003C1A57"/>
    <w:rsid w:val="0042473D"/>
    <w:rsid w:val="00431E9D"/>
    <w:rsid w:val="00444DF5"/>
    <w:rsid w:val="004A21AE"/>
    <w:rsid w:val="004C4DD8"/>
    <w:rsid w:val="004C7C5C"/>
    <w:rsid w:val="00525F72"/>
    <w:rsid w:val="005851B2"/>
    <w:rsid w:val="005D4546"/>
    <w:rsid w:val="005F2727"/>
    <w:rsid w:val="00677CB6"/>
    <w:rsid w:val="006D6F44"/>
    <w:rsid w:val="006E57DB"/>
    <w:rsid w:val="006F1ED6"/>
    <w:rsid w:val="0070356B"/>
    <w:rsid w:val="00742431"/>
    <w:rsid w:val="00747C2F"/>
    <w:rsid w:val="00791441"/>
    <w:rsid w:val="007C6ADD"/>
    <w:rsid w:val="008F1BAE"/>
    <w:rsid w:val="008F423B"/>
    <w:rsid w:val="00960B24"/>
    <w:rsid w:val="00976951"/>
    <w:rsid w:val="00982F54"/>
    <w:rsid w:val="009B5A88"/>
    <w:rsid w:val="009F0397"/>
    <w:rsid w:val="00A070E7"/>
    <w:rsid w:val="00A83B18"/>
    <w:rsid w:val="00AA4E47"/>
    <w:rsid w:val="00AB1C07"/>
    <w:rsid w:val="00B02FDE"/>
    <w:rsid w:val="00B34B99"/>
    <w:rsid w:val="00B57CAE"/>
    <w:rsid w:val="00BB7D57"/>
    <w:rsid w:val="00BD375C"/>
    <w:rsid w:val="00C261E3"/>
    <w:rsid w:val="00C27F13"/>
    <w:rsid w:val="00C921B1"/>
    <w:rsid w:val="00C92E3F"/>
    <w:rsid w:val="00DB5B77"/>
    <w:rsid w:val="00DF41B5"/>
    <w:rsid w:val="00E86727"/>
    <w:rsid w:val="00ED39C6"/>
    <w:rsid w:val="00EE786D"/>
    <w:rsid w:val="00F15210"/>
    <w:rsid w:val="00F26A05"/>
    <w:rsid w:val="00FA6C0F"/>
    <w:rsid w:val="00FB241E"/>
    <w:rsid w:val="00FB7545"/>
    <w:rsid w:val="00FE58B1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D967A"/>
  <w15:docId w15:val="{A7D2B82F-D80A-CD43-B14F-513D90B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35"/>
  </w:style>
  <w:style w:type="paragraph" w:styleId="Ttulo1">
    <w:name w:val="heading 1"/>
    <w:basedOn w:val="Normal"/>
    <w:next w:val="Normal"/>
    <w:link w:val="Ttulo1Char"/>
    <w:uiPriority w:val="9"/>
    <w:qFormat/>
    <w:rsid w:val="0030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300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C10B7A"/>
    <w:rPr>
      <w:color w:val="0000FF" w:themeColor="hyperlink"/>
      <w:u w:val="single"/>
    </w:rPr>
  </w:style>
  <w:style w:type="character" w:customStyle="1" w:styleId="shorttext">
    <w:name w:val="short_text"/>
    <w:basedOn w:val="Fontepargpadro"/>
    <w:rsid w:val="00893CC5"/>
  </w:style>
  <w:style w:type="character" w:styleId="CitaoHTML">
    <w:name w:val="HTML Cite"/>
    <w:basedOn w:val="Fontepargpadro"/>
    <w:uiPriority w:val="99"/>
    <w:semiHidden/>
    <w:unhideWhenUsed/>
    <w:rsid w:val="00893CC5"/>
    <w:rPr>
      <w:i/>
      <w:iCs/>
    </w:rPr>
  </w:style>
  <w:style w:type="paragraph" w:customStyle="1" w:styleId="Corpo">
    <w:name w:val="Corpo"/>
    <w:rsid w:val="001C4694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  <w:style w:type="character" w:customStyle="1" w:styleId="Ttulo3Char">
    <w:name w:val="Título 3 Char"/>
    <w:basedOn w:val="Fontepargpadro"/>
    <w:link w:val="Ttulo3"/>
    <w:uiPriority w:val="9"/>
    <w:rsid w:val="003004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1Char">
    <w:name w:val="Título 1 Char"/>
    <w:basedOn w:val="Fontepargpadro"/>
    <w:link w:val="Ttulo1"/>
    <w:uiPriority w:val="9"/>
    <w:rsid w:val="00300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B104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A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09"/>
  </w:style>
  <w:style w:type="paragraph" w:styleId="Rodap">
    <w:name w:val="footer"/>
    <w:basedOn w:val="Normal"/>
    <w:link w:val="RodapChar"/>
    <w:uiPriority w:val="99"/>
    <w:unhideWhenUsed/>
    <w:rsid w:val="007A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09"/>
  </w:style>
  <w:style w:type="character" w:styleId="Refdecomentrio">
    <w:name w:val="annotation reference"/>
    <w:basedOn w:val="Fontepargpadro"/>
    <w:uiPriority w:val="99"/>
    <w:semiHidden/>
    <w:unhideWhenUsed/>
    <w:rsid w:val="005E70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70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70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70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70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0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56D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SimplesTabela21">
    <w:name w:val="Simples Tabela 21"/>
    <w:basedOn w:val="Tabelanormal"/>
    <w:uiPriority w:val="42"/>
    <w:rsid w:val="00C921B1"/>
    <w:pPr>
      <w:spacing w:after="0" w:line="240" w:lineRule="auto"/>
    </w:pPr>
    <w:rPr>
      <w:rFonts w:asciiTheme="minorHAnsi" w:eastAsiaTheme="minorHAnsi" w:hAnsiTheme="minorHAnsi" w:cstheme="minorBidi"/>
      <w:lang w:val="pt-BR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fase">
    <w:name w:val="Emphasis"/>
    <w:basedOn w:val="Fontepargpadro"/>
    <w:uiPriority w:val="20"/>
    <w:qFormat/>
    <w:rsid w:val="00C92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p7C5/fR8SBzHJ9wYGvLz0cFFCg==">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1679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Evandro Neves Silva</cp:lastModifiedBy>
  <cp:revision>73</cp:revision>
  <dcterms:created xsi:type="dcterms:W3CDTF">2023-03-02T21:25:00Z</dcterms:created>
  <dcterms:modified xsi:type="dcterms:W3CDTF">2024-06-22T21:05:00Z</dcterms:modified>
</cp:coreProperties>
</file>