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int stari_tranzitii,nr_stari_finale,contor=0;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struct tranz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st_init;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nr_tranzitii;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*fin;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char *litera;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tranz *L;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int * stf;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rec(char *sir,int k ,int stare_initiala)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   //cout&lt;&lt;k&lt;&lt;" "&lt;&lt;stare_initiala&lt;&lt;"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if(k&lt;=strlen(sir)-1)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for(int i=0; i&lt;stari_tranzitii;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if(L[i].st_init==stare_initiala)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for(int j=0; j&lt;L[i].nr_tranzitii; 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   if(L[i].litera[j]==sir[k] &amp;&amp; k!=strlen(sir)-1 )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       {cout&lt;&lt;stare_initiala&lt;&lt;" "&lt;&lt;L[i].litera[j]&lt;&lt;" "&lt;&lt;L[i].fin[j]&lt;&lt;endl;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           rec(sir,k+1,L[i].fin[j]);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   if(L[i].litera[j]=='#')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       {cout&lt;&lt;stare_initiala&lt;&lt;" "&lt;&lt;L[i].litera[j]&lt;&lt;" "&lt;&lt;L[i].fin[j]&lt;&lt;endl;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           rec(sir,k,L[i].fin[j]);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for(int m=0; m&lt;nr_stari_finale; m++)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if(stare_initiala==stf[m] &amp;&amp; contor==0)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cout&lt;&lt;"Accepted";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contor=1;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/* for(int i=0; i&lt;stari_tranzitii;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if(L[i].st_init==stare_initiala)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for(int j=0; j&lt;L[i].nr_tranzitii; 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for(int m=0; m&lt;nr_stari_finale; m++)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if(L[i].fin[j]==stf[m] &amp;&amp; contor==0)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    cout&lt;&lt;"Accepted";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    contor=1;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int nr_stari,card_alf,i;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char *cuv;*alf,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cuv=new char [20];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ifstream f("automat1.txt");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f&gt;&gt;nr_stari;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f&gt;&gt;card_alf;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alf =new char [card_alf];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for(i=0; i&lt;card_alf;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f&gt;&gt;alf[i];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f&gt;&gt;nr_stari_finale;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stf =new int [nr_stari_finale];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for(i=0; i&lt;nr_stari_finale;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f&gt;&gt;stf[i];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f&gt;&gt;stari_tranzitii;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L= new tranz [stari_tranzitii];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for(i=0; i&lt;stari_tranzitii;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f&gt;&gt;L[i].st_init;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f&gt;&gt;L[i].nr_tranzitii;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L[i].litera=new char[L[i].nr_tranzitii];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L[i].fin=new int [L[i].nr_tranzitii];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for(int j=0; j&lt;L[i].nr_tranzitii; 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f&gt;&gt;L[i].litera[j];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f&gt;&gt;L[i].fin[j];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/*  for(int i=0; i&lt;stari_tranzitii;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for(int j=0; j&lt;L[i].nr_tranzitii; 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if(L[i].litera[j]=='#')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 for(int m=0; m&lt;nr_stari_finale; m++)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     if(L[i].fin[j]==stf[m])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         stf[nr_stari_finale] =L[i].st_init;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         nr_stari_finale++;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     }  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gets(cuv);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//cout&lt;&lt;strlen(cuv);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rec(cuv,0,0);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if (contor == 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cout&lt;&lt;"Rejected";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