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E8" w:rsidRDefault="006604E8">
      <w:r>
        <w:t xml:space="preserve">Много </w:t>
      </w:r>
      <w:proofErr w:type="spellStart"/>
      <w:r>
        <w:t>непроведенных</w:t>
      </w:r>
      <w:proofErr w:type="spellEnd"/>
      <w:r>
        <w:t xml:space="preserve"> отпуском. Они </w:t>
      </w:r>
      <w:proofErr w:type="spellStart"/>
      <w:r>
        <w:t>замучали</w:t>
      </w:r>
      <w:proofErr w:type="spellEnd"/>
      <w:r>
        <w:t>. Давайте их проведем как есть.</w:t>
      </w:r>
    </w:p>
    <w:p w:rsidR="006604E8" w:rsidRDefault="006604E8"/>
    <w:p w:rsidR="00E850CD" w:rsidRDefault="00E850CD">
      <w:r>
        <w:t>Как это работает</w:t>
      </w:r>
    </w:p>
    <w:p w:rsidR="00E850CD" w:rsidRDefault="00E850CD">
      <w:r>
        <w:t>Есть не проведённый отпуск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3D7709A0" wp14:editId="31955A7D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Пробуем провести</w:t>
      </w:r>
    </w:p>
    <w:p w:rsidR="00E850CD" w:rsidRDefault="00E850CD"/>
    <w:p w:rsidR="00E850CD" w:rsidRDefault="00E850C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609C533" wp14:editId="55AC2D06">
            <wp:extent cx="5940425" cy="2544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Что делаем:</w:t>
      </w:r>
    </w:p>
    <w:p w:rsidR="00E850CD" w:rsidRDefault="00E850CD">
      <w:r>
        <w:t>Подключаем расширение</w:t>
      </w:r>
    </w:p>
    <w:p w:rsidR="00E850CD" w:rsidRDefault="00E850CD"/>
    <w:p w:rsidR="00E850CD" w:rsidRDefault="00E850CD">
      <w:r>
        <w:rPr>
          <w:noProof/>
          <w:lang w:eastAsia="ru-RU"/>
        </w:rPr>
        <w:lastRenderedPageBreak/>
        <w:drawing>
          <wp:inline distT="0" distB="0" distL="0" distR="0" wp14:anchorId="710987A5" wp14:editId="3E37A7C2">
            <wp:extent cx="5940425" cy="376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/>
    <w:p w:rsidR="00E850CD" w:rsidRDefault="00E850CD">
      <w:r>
        <w:rPr>
          <w:noProof/>
          <w:lang w:eastAsia="ru-RU"/>
        </w:rPr>
        <w:drawing>
          <wp:inline distT="0" distB="0" distL="0" distR="0" wp14:anchorId="1764B53C" wp14:editId="2216C109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«Добавить» и добавляем расширение «Отмена проверок»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1B9E2E87" wp14:editId="41406801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Безопасный режим и защиту от опасных действий отменяем</w:t>
      </w:r>
    </w:p>
    <w:p w:rsidR="00E850CD" w:rsidRDefault="00E850CD">
      <w:r>
        <w:rPr>
          <w:noProof/>
          <w:lang w:eastAsia="ru-RU"/>
        </w:rPr>
        <w:lastRenderedPageBreak/>
        <w:drawing>
          <wp:inline distT="0" distB="0" distL="0" distR="0" wp14:anchorId="3A0A0303" wp14:editId="5DAB9B36">
            <wp:extent cx="5940425" cy="890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ПЕРЕЗАПУСКАЕМ 1С</w:t>
      </w:r>
    </w:p>
    <w:p w:rsidR="00E850CD" w:rsidRDefault="00E850CD"/>
    <w:p w:rsidR="00E850CD" w:rsidRDefault="00E850CD">
      <w:r>
        <w:t>Идем в отпуска</w:t>
      </w:r>
    </w:p>
    <w:p w:rsidR="00E850CD" w:rsidRDefault="00E850CD">
      <w:r>
        <w:t xml:space="preserve">Опять пытаемся провести </w:t>
      </w:r>
      <w:proofErr w:type="spellStart"/>
      <w:r>
        <w:t>Богатееву</w:t>
      </w:r>
      <w:proofErr w:type="spellEnd"/>
      <w:r>
        <w:t xml:space="preserve"> </w:t>
      </w:r>
      <w:proofErr w:type="gramStart"/>
      <w:r>
        <w:t>и  -</w:t>
      </w:r>
      <w:proofErr w:type="gramEnd"/>
      <w:r>
        <w:t xml:space="preserve"> </w:t>
      </w:r>
      <w:proofErr w:type="spellStart"/>
      <w:r>
        <w:t>вуаля</w:t>
      </w:r>
      <w:proofErr w:type="spellEnd"/>
    </w:p>
    <w:p w:rsidR="00E850CD" w:rsidRDefault="00E850CD">
      <w:r>
        <w:rPr>
          <w:noProof/>
          <w:lang w:eastAsia="ru-RU"/>
        </w:rPr>
        <w:drawing>
          <wp:inline distT="0" distB="0" distL="0" distR="0" wp14:anchorId="0C35AC65" wp14:editId="2677F3AD">
            <wp:extent cx="5940425" cy="1558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>
      <w:r>
        <w:t>Провелась!</w:t>
      </w:r>
    </w:p>
    <w:p w:rsidR="00E850CD" w:rsidRDefault="00E850CD"/>
    <w:p w:rsidR="00E850CD" w:rsidRDefault="00E850CD">
      <w:r>
        <w:rPr>
          <w:noProof/>
          <w:lang w:eastAsia="ru-RU"/>
        </w:rPr>
        <w:drawing>
          <wp:inline distT="0" distB="0" distL="0" distR="0" wp14:anchorId="35D5C8E3" wp14:editId="343EE1C3">
            <wp:extent cx="5940425" cy="1203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Работает не со всеми трудностями, но можно будет добавлять</w:t>
      </w:r>
    </w:p>
    <w:p w:rsidR="00E850CD" w:rsidRDefault="00E850CD"/>
    <w:p w:rsidR="00E850CD" w:rsidRDefault="0043241C">
      <w:r>
        <w:t>Как это реализовано технологически:</w:t>
      </w:r>
    </w:p>
    <w:p w:rsidR="00E850CD" w:rsidRDefault="00E850CD"/>
    <w:p w:rsidR="00460F3C" w:rsidRDefault="005514EA">
      <w:r>
        <w:t>Создаем расширение</w:t>
      </w:r>
    </w:p>
    <w:p w:rsidR="005514EA" w:rsidRDefault="005514EA" w:rsidP="005514EA">
      <w:r>
        <w:t xml:space="preserve">Основная конфигурация в расширение </w:t>
      </w:r>
      <w:proofErr w:type="spellStart"/>
      <w:r>
        <w:t>ОбщийМодуль.РасчетЗарплатыРасширенный.Модуль</w:t>
      </w:r>
      <w:proofErr w:type="spellEnd"/>
    </w:p>
    <w:p w:rsidR="005514EA" w:rsidRDefault="005514EA" w:rsidP="005514EA"/>
    <w:p w:rsidR="005514EA" w:rsidRDefault="005514EA" w:rsidP="005514EA">
      <w:r>
        <w:lastRenderedPageBreak/>
        <w:t>Там поломаны все процедуры ответственные в модуле начисления за проверку</w:t>
      </w:r>
    </w:p>
    <w:p w:rsidR="005514EA" w:rsidRDefault="005514EA" w:rsidP="005514EA"/>
    <w:p w:rsidR="005514EA" w:rsidRDefault="005514EA" w:rsidP="005514EA">
      <w:r>
        <w:t>&amp;Вместо("</w:t>
      </w:r>
      <w:proofErr w:type="spellStart"/>
      <w:r>
        <w:t>ПроверитьПересечениеФактическогоПериодаДействия</w:t>
      </w:r>
      <w:proofErr w:type="spellEnd"/>
      <w:r>
        <w:t>")</w:t>
      </w:r>
    </w:p>
    <w:p w:rsidR="005514EA" w:rsidRDefault="005514EA" w:rsidP="005514EA">
      <w:r>
        <w:t xml:space="preserve">Процедура </w:t>
      </w:r>
      <w:proofErr w:type="spellStart"/>
      <w:r>
        <w:t>Отм_</w:t>
      </w:r>
      <w:proofErr w:type="gramStart"/>
      <w:r>
        <w:t>ПроверитьПересечениеФактическогоПериодаДействия</w:t>
      </w:r>
      <w:proofErr w:type="spellEnd"/>
      <w:r>
        <w:t>(</w:t>
      </w:r>
      <w:proofErr w:type="gramEnd"/>
      <w:r>
        <w:t>Параметры, Отказ = Ложь) Экспорт</w:t>
      </w:r>
    </w:p>
    <w:p w:rsidR="005514EA" w:rsidRDefault="005514EA" w:rsidP="005514EA">
      <w:proofErr w:type="spellStart"/>
      <w:r>
        <w:t>КонецПроцедуры</w:t>
      </w:r>
      <w:proofErr w:type="spellEnd"/>
    </w:p>
    <w:p w:rsidR="005514EA" w:rsidRDefault="005514EA" w:rsidP="005514EA"/>
    <w:p w:rsidR="005514EA" w:rsidRDefault="005514EA" w:rsidP="005514EA">
      <w:r>
        <w:t>&amp;Вместо("</w:t>
      </w:r>
      <w:proofErr w:type="spellStart"/>
      <w:r>
        <w:t>ПроверитьМножественностьОплатыВремени</w:t>
      </w:r>
      <w:proofErr w:type="spellEnd"/>
      <w:r>
        <w:t>")</w:t>
      </w:r>
    </w:p>
    <w:p w:rsidR="005514EA" w:rsidRDefault="005514EA" w:rsidP="005514EA">
      <w:r>
        <w:t xml:space="preserve">Процедура </w:t>
      </w:r>
      <w:proofErr w:type="spellStart"/>
      <w:r>
        <w:t>Отм_</w:t>
      </w:r>
      <w:proofErr w:type="gramStart"/>
      <w:r>
        <w:t>ПроверитьМножественностьОплатыВремени</w:t>
      </w:r>
      <w:proofErr w:type="spellEnd"/>
      <w:r>
        <w:t>(</w:t>
      </w:r>
      <w:proofErr w:type="spellStart"/>
      <w:proofErr w:type="gramEnd"/>
      <w:r>
        <w:t>ТаблицаНачислений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, Документ = </w:t>
      </w:r>
      <w:proofErr w:type="spellStart"/>
      <w:r>
        <w:t>Неопределено</w:t>
      </w:r>
      <w:proofErr w:type="spellEnd"/>
      <w:r>
        <w:t xml:space="preserve">, Отказ = Ложь, </w:t>
      </w:r>
      <w:proofErr w:type="spellStart"/>
      <w:r>
        <w:t>ДатаСобытия</w:t>
      </w:r>
      <w:proofErr w:type="spellEnd"/>
      <w:r>
        <w:t xml:space="preserve"> = '00010101', </w:t>
      </w:r>
      <w:proofErr w:type="spellStart"/>
      <w:r>
        <w:t>ИсправленныйДокумент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) Экспорт </w:t>
      </w:r>
    </w:p>
    <w:p w:rsidR="005514EA" w:rsidRDefault="005514EA" w:rsidP="005514EA">
      <w:proofErr w:type="spellStart"/>
      <w:r>
        <w:t>КонецПроцедуры</w:t>
      </w:r>
      <w:proofErr w:type="spellEnd"/>
    </w:p>
    <w:p w:rsidR="005514EA" w:rsidRDefault="005514EA" w:rsidP="005514EA"/>
    <w:p w:rsidR="005514EA" w:rsidRDefault="005514EA" w:rsidP="005514EA">
      <w:r>
        <w:t>&amp;Вместо("ПроверитьИзмененияВнесенныеДокументомМножественностьОплатыВремени")</w:t>
      </w:r>
    </w:p>
    <w:p w:rsidR="005514EA" w:rsidRDefault="005514EA" w:rsidP="005514EA">
      <w:r>
        <w:t>Процедура Отм_</w:t>
      </w:r>
      <w:proofErr w:type="gramStart"/>
      <w:r>
        <w:t>ПроверитьИзмененияВнесенныеДокументомМножественностьОплатыВремени(</w:t>
      </w:r>
      <w:proofErr w:type="gramEnd"/>
      <w:r>
        <w:t>МенеджерВременныхТаблиц, Документ, Отказ)</w:t>
      </w:r>
    </w:p>
    <w:p w:rsidR="005514EA" w:rsidRDefault="005514EA" w:rsidP="005514EA">
      <w:proofErr w:type="spellStart"/>
      <w:r>
        <w:t>КонецПроцедуры</w:t>
      </w:r>
      <w:proofErr w:type="spellEnd"/>
    </w:p>
    <w:p w:rsidR="005514EA" w:rsidRDefault="005514EA" w:rsidP="005514EA"/>
    <w:p w:rsidR="005514EA" w:rsidRDefault="005514EA" w:rsidP="005514EA">
      <w:r>
        <w:t>&amp;Вместо("</w:t>
      </w:r>
      <w:proofErr w:type="spellStart"/>
      <w:r>
        <w:t>ПроверитьМножественностьОплатыВремениРаботникВШапке</w:t>
      </w:r>
      <w:proofErr w:type="spellEnd"/>
      <w:r>
        <w:t>")</w:t>
      </w:r>
    </w:p>
    <w:p w:rsidR="005514EA" w:rsidRDefault="005514EA" w:rsidP="005514EA">
      <w:r>
        <w:t xml:space="preserve">Процедура </w:t>
      </w:r>
      <w:proofErr w:type="spellStart"/>
      <w:r>
        <w:t>Отм_</w:t>
      </w:r>
      <w:proofErr w:type="gramStart"/>
      <w:r>
        <w:t>ПроверитьМножественностьОплатыВремениРаботникВШапке</w:t>
      </w:r>
      <w:proofErr w:type="spellEnd"/>
      <w:r>
        <w:t>(</w:t>
      </w:r>
      <w:proofErr w:type="gramEnd"/>
      <w:r>
        <w:t xml:space="preserve">Период, Сотрудник, Начисления, Документ, Отказ = Ложь, Действие = </w:t>
      </w:r>
      <w:proofErr w:type="spellStart"/>
      <w:r>
        <w:t>Неопределено</w:t>
      </w:r>
      <w:proofErr w:type="spellEnd"/>
      <w:r>
        <w:t xml:space="preserve">, </w:t>
      </w:r>
      <w:proofErr w:type="spellStart"/>
      <w:r>
        <w:t>ИсправленныйДокумент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) Экспорт </w:t>
      </w:r>
    </w:p>
    <w:p w:rsidR="005514EA" w:rsidRDefault="005514EA" w:rsidP="005514EA">
      <w:proofErr w:type="spellStart"/>
      <w:r>
        <w:t>КонецПроцедуры</w:t>
      </w:r>
      <w:proofErr w:type="spellEnd"/>
    </w:p>
    <w:p w:rsidR="005514EA" w:rsidRDefault="005514EA" w:rsidP="005514EA"/>
    <w:p w:rsidR="005514EA" w:rsidRDefault="005514EA" w:rsidP="005514EA"/>
    <w:p w:rsidR="005514EA" w:rsidRDefault="005514EA" w:rsidP="005514EA">
      <w:r>
        <w:t>Найдено вхождений: 2</w:t>
      </w:r>
    </w:p>
    <w:sectPr w:rsidR="0055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A"/>
    <w:rsid w:val="0003176A"/>
    <w:rsid w:val="000962C8"/>
    <w:rsid w:val="0043241C"/>
    <w:rsid w:val="00460F3C"/>
    <w:rsid w:val="005514EA"/>
    <w:rsid w:val="0058217C"/>
    <w:rsid w:val="00635125"/>
    <w:rsid w:val="006604E8"/>
    <w:rsid w:val="00703043"/>
    <w:rsid w:val="00806785"/>
    <w:rsid w:val="00C44D62"/>
    <w:rsid w:val="00E850CD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639A"/>
  <w15:chartTrackingRefBased/>
  <w15:docId w15:val="{95054E54-BB0A-4E2B-B904-634F8108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2019-12-21T20:09:00Z</dcterms:created>
  <dcterms:modified xsi:type="dcterms:W3CDTF">2020-03-13T12:45:00Z</dcterms:modified>
</cp:coreProperties>
</file>