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CAA22" w14:textId="7FF9DAC2" w:rsidR="00EF4013" w:rsidRDefault="00EF4013" w:rsidP="005F427A">
      <w:r>
        <w:t>Задание 2.</w:t>
      </w:r>
    </w:p>
    <w:p w14:paraId="21A6EB8F" w14:textId="77777777" w:rsidR="007C29AB" w:rsidRDefault="00047CD2" w:rsidP="007C29AB">
      <w:pPr>
        <w:pStyle w:val="a3"/>
        <w:numPr>
          <w:ilvl w:val="0"/>
          <w:numId w:val="1"/>
        </w:numPr>
      </w:pPr>
      <w:bookmarkStart w:id="0" w:name="_GoBack"/>
      <w:r>
        <w:t>Количество тестов</w:t>
      </w:r>
      <w:r w:rsidR="007C29AB">
        <w:t xml:space="preserve">: </w:t>
      </w:r>
    </w:p>
    <w:p w14:paraId="54A5B1E1" w14:textId="38A14402" w:rsidR="00494ABA" w:rsidRDefault="005B7B31" w:rsidP="007C29AB">
      <w:pPr>
        <w:pStyle w:val="a3"/>
        <w:numPr>
          <w:ilvl w:val="1"/>
          <w:numId w:val="1"/>
        </w:numPr>
      </w:pPr>
      <w:r>
        <w:t>Создание г</w:t>
      </w:r>
      <w:r w:rsidR="00494ABA">
        <w:t>рупп</w:t>
      </w:r>
      <w:r>
        <w:t>ы</w:t>
      </w:r>
      <w:r w:rsidR="00EF4013">
        <w:t xml:space="preserve"> товаров</w:t>
      </w:r>
    </w:p>
    <w:p w14:paraId="3F3B1915" w14:textId="61B02C59" w:rsidR="00557DC9" w:rsidRDefault="005B7B31" w:rsidP="007C29AB">
      <w:pPr>
        <w:pStyle w:val="a3"/>
        <w:numPr>
          <w:ilvl w:val="1"/>
          <w:numId w:val="1"/>
        </w:numPr>
      </w:pPr>
      <w:r>
        <w:t>Создание т</w:t>
      </w:r>
      <w:r w:rsidR="007C29AB">
        <w:t>овар</w:t>
      </w:r>
      <w:r>
        <w:t>а</w:t>
      </w:r>
    </w:p>
    <w:p w14:paraId="662B4D74" w14:textId="73C933B4" w:rsidR="007C29AB" w:rsidRDefault="007C29AB" w:rsidP="007C29AB">
      <w:pPr>
        <w:pStyle w:val="a3"/>
        <w:numPr>
          <w:ilvl w:val="2"/>
          <w:numId w:val="1"/>
        </w:numPr>
      </w:pPr>
      <w:r>
        <w:t>Товар с характеристиками</w:t>
      </w:r>
    </w:p>
    <w:p w14:paraId="3AFFD65A" w14:textId="037EAEF7" w:rsidR="007C29AB" w:rsidRDefault="007C29AB" w:rsidP="007C29AB">
      <w:pPr>
        <w:pStyle w:val="a3"/>
        <w:numPr>
          <w:ilvl w:val="2"/>
          <w:numId w:val="1"/>
        </w:numPr>
      </w:pPr>
      <w:r>
        <w:t>Товар без характеристик</w:t>
      </w:r>
    </w:p>
    <w:p w14:paraId="06386D47" w14:textId="1CBEA544" w:rsidR="007C29AB" w:rsidRDefault="005B7B31" w:rsidP="007C29AB">
      <w:pPr>
        <w:pStyle w:val="a3"/>
        <w:numPr>
          <w:ilvl w:val="1"/>
          <w:numId w:val="1"/>
        </w:numPr>
      </w:pPr>
      <w:r>
        <w:t>Создание у</w:t>
      </w:r>
      <w:r w:rsidR="007C29AB">
        <w:t>слуг</w:t>
      </w:r>
      <w:r>
        <w:t>и</w:t>
      </w:r>
    </w:p>
    <w:p w14:paraId="15944892" w14:textId="54A39E51" w:rsidR="005F3B16" w:rsidRDefault="005F3B16" w:rsidP="005F3B16">
      <w:pPr>
        <w:pStyle w:val="a3"/>
        <w:numPr>
          <w:ilvl w:val="2"/>
          <w:numId w:val="1"/>
        </w:numPr>
      </w:pPr>
      <w:r>
        <w:t>Услуга</w:t>
      </w:r>
      <w:r>
        <w:t xml:space="preserve"> с характеристиками</w:t>
      </w:r>
    </w:p>
    <w:p w14:paraId="6DDB6A92" w14:textId="4E3AFFB3" w:rsidR="005F3B16" w:rsidRDefault="005F3B16" w:rsidP="005F3B16">
      <w:pPr>
        <w:pStyle w:val="a3"/>
        <w:numPr>
          <w:ilvl w:val="2"/>
          <w:numId w:val="1"/>
        </w:numPr>
      </w:pPr>
      <w:r>
        <w:t>Услуга</w:t>
      </w:r>
      <w:r>
        <w:t xml:space="preserve"> без характеристик</w:t>
      </w:r>
    </w:p>
    <w:p w14:paraId="4D83B978" w14:textId="19668183" w:rsidR="00FB71A1" w:rsidRDefault="005B7B31" w:rsidP="007C29AB">
      <w:pPr>
        <w:pStyle w:val="a3"/>
        <w:numPr>
          <w:ilvl w:val="1"/>
          <w:numId w:val="1"/>
        </w:numPr>
      </w:pPr>
      <w:r>
        <w:t>Добавление</w:t>
      </w:r>
      <w:r w:rsidR="00FB71A1">
        <w:t xml:space="preserve"> </w:t>
      </w:r>
      <w:r w:rsidR="005F3B16">
        <w:t>картинки</w:t>
      </w:r>
      <w:r w:rsidR="00FB71A1">
        <w:t xml:space="preserve"> товара</w:t>
      </w:r>
    </w:p>
    <w:p w14:paraId="1A698A28" w14:textId="7784C281" w:rsidR="005F3B16" w:rsidRDefault="005B7B31" w:rsidP="007C29AB">
      <w:pPr>
        <w:pStyle w:val="a3"/>
        <w:numPr>
          <w:ilvl w:val="1"/>
          <w:numId w:val="1"/>
        </w:numPr>
      </w:pPr>
      <w:r>
        <w:t>Добавление</w:t>
      </w:r>
      <w:r w:rsidR="005F3B16">
        <w:t xml:space="preserve"> файл</w:t>
      </w:r>
      <w:r>
        <w:t>а к товару</w:t>
      </w:r>
    </w:p>
    <w:p w14:paraId="38370CF9" w14:textId="46F32395" w:rsidR="005F3B16" w:rsidRDefault="005B7B31" w:rsidP="007C29AB">
      <w:pPr>
        <w:pStyle w:val="a3"/>
        <w:numPr>
          <w:ilvl w:val="1"/>
          <w:numId w:val="1"/>
        </w:numPr>
      </w:pPr>
      <w:r>
        <w:t>Добавление</w:t>
      </w:r>
      <w:r w:rsidR="005F3B16">
        <w:t xml:space="preserve"> цен</w:t>
      </w:r>
      <w:r>
        <w:t>ы к товару</w:t>
      </w:r>
    </w:p>
    <w:p w14:paraId="062165B7" w14:textId="7425BCCF" w:rsidR="00900BF3" w:rsidRDefault="00900BF3" w:rsidP="00900BF3">
      <w:pPr>
        <w:pStyle w:val="a3"/>
        <w:numPr>
          <w:ilvl w:val="0"/>
          <w:numId w:val="1"/>
        </w:numPr>
      </w:pPr>
      <w:r>
        <w:t xml:space="preserve">Среднее время на написание и выполнение одного теста 10 минут. Итого </w:t>
      </w:r>
      <w:r w:rsidR="005F3B16">
        <w:t>8</w:t>
      </w:r>
      <w:r>
        <w:t xml:space="preserve"> тестов по 10 минут = </w:t>
      </w:r>
      <w:r w:rsidR="005F3B16">
        <w:t>8</w:t>
      </w:r>
      <w:r>
        <w:t>0 минут.</w:t>
      </w:r>
    </w:p>
    <w:p w14:paraId="569FFF33" w14:textId="761E650D" w:rsidR="00900BF3" w:rsidRDefault="00900BF3" w:rsidP="00900BF3">
      <w:pPr>
        <w:pStyle w:val="a3"/>
        <w:numPr>
          <w:ilvl w:val="0"/>
          <w:numId w:val="1"/>
        </w:numPr>
      </w:pPr>
      <w:r>
        <w:t xml:space="preserve">Количество возможных ошибок </w:t>
      </w:r>
      <w:r w:rsidR="005F3B16">
        <w:t>3</w:t>
      </w:r>
      <w:r>
        <w:t xml:space="preserve"> и время на работу с одним дефектом 1</w:t>
      </w:r>
      <w:r w:rsidR="009E0650">
        <w:t>0</w:t>
      </w:r>
      <w:r>
        <w:t xml:space="preserve"> минут. Итого </w:t>
      </w:r>
      <w:r w:rsidR="005F3B16">
        <w:t>3</w:t>
      </w:r>
      <w:r w:rsidR="009E0650">
        <w:t>0</w:t>
      </w:r>
      <w:r>
        <w:t xml:space="preserve"> минут.</w:t>
      </w:r>
    </w:p>
    <w:p w14:paraId="5FE7D874" w14:textId="31ADA4C6" w:rsidR="00900BF3" w:rsidRDefault="009E0650" w:rsidP="00900BF3">
      <w:pPr>
        <w:pStyle w:val="a3"/>
        <w:numPr>
          <w:ilvl w:val="0"/>
          <w:numId w:val="1"/>
        </w:numPr>
      </w:pPr>
      <w:r>
        <w:t xml:space="preserve">Дополнительные затраты времени и риски. </w:t>
      </w:r>
      <w:r w:rsidR="005F3B16">
        <w:t>2</w:t>
      </w:r>
      <w:r>
        <w:t>0 минут.</w:t>
      </w:r>
    </w:p>
    <w:p w14:paraId="1A0AB25F" w14:textId="6DB2222D" w:rsidR="009E0650" w:rsidRDefault="009E0650" w:rsidP="00900BF3">
      <w:pPr>
        <w:pStyle w:val="a3"/>
        <w:numPr>
          <w:ilvl w:val="0"/>
          <w:numId w:val="1"/>
        </w:numPr>
      </w:pPr>
      <w:r>
        <w:t>Время на прогон ранее написанных тестов. 120 минут.</w:t>
      </w:r>
    </w:p>
    <w:p w14:paraId="65D61D45" w14:textId="4125C921" w:rsidR="009E0650" w:rsidRDefault="009E0650" w:rsidP="00900BF3">
      <w:pPr>
        <w:pStyle w:val="a3"/>
        <w:numPr>
          <w:ilvl w:val="0"/>
          <w:numId w:val="1"/>
        </w:numPr>
      </w:pPr>
      <w:r>
        <w:t xml:space="preserve">Итого = </w:t>
      </w:r>
      <w:r w:rsidR="005F3B16">
        <w:t>25</w:t>
      </w:r>
      <w:r>
        <w:t>0 минут.</w:t>
      </w:r>
    </w:p>
    <w:p w14:paraId="53A9F3C8" w14:textId="6CA5C77C" w:rsidR="00EF4013" w:rsidRDefault="00566863" w:rsidP="00EF4013">
      <w:pPr>
        <w:pStyle w:val="a3"/>
      </w:pPr>
      <w:r>
        <w:t xml:space="preserve">Для повторной итерации </w:t>
      </w:r>
      <w:r w:rsidR="00BA5438">
        <w:t>потребуется меньше времени: 1 минута*</w:t>
      </w:r>
      <w:r w:rsidR="005F3B16">
        <w:t>8</w:t>
      </w:r>
      <w:r w:rsidR="00BA5438">
        <w:t xml:space="preserve"> тестов (только запуск, т.к. писать их уже не требуется) + </w:t>
      </w:r>
      <w:r w:rsidR="005F3B16">
        <w:t>1</w:t>
      </w:r>
      <w:r w:rsidR="00BA5438">
        <w:t>*10 (</w:t>
      </w:r>
      <w:r w:rsidR="005F3B16">
        <w:t>1</w:t>
      </w:r>
      <w:r w:rsidR="00BA5438">
        <w:t xml:space="preserve"> возможн</w:t>
      </w:r>
      <w:r w:rsidR="005F3B16">
        <w:t>ая</w:t>
      </w:r>
      <w:r w:rsidR="00BA5438">
        <w:t xml:space="preserve"> ошибк</w:t>
      </w:r>
      <w:r w:rsidR="005F3B16">
        <w:t>а</w:t>
      </w:r>
      <w:r w:rsidR="00BA5438">
        <w:t xml:space="preserve">, 10 минут на обработку </w:t>
      </w:r>
      <w:r w:rsidR="005F3B16">
        <w:t>ошибки</w:t>
      </w:r>
      <w:r w:rsidR="00BA5438">
        <w:t xml:space="preserve">) + </w:t>
      </w:r>
      <w:r w:rsidR="005F3B16">
        <w:t>1</w:t>
      </w:r>
      <w:r w:rsidR="00BA5438">
        <w:t>0 (дополнительные затраты и риски) + 120 минут (время на прогон ранее написанных тестов не изменится) = 1</w:t>
      </w:r>
      <w:r w:rsidR="005F3B16">
        <w:t>48</w:t>
      </w:r>
      <w:r w:rsidR="00BA5438">
        <w:t xml:space="preserve"> минут.</w:t>
      </w:r>
      <w:bookmarkEnd w:id="0"/>
    </w:p>
    <w:sectPr w:rsidR="00EF4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E526E"/>
    <w:multiLevelType w:val="hybridMultilevel"/>
    <w:tmpl w:val="8AD6A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FF"/>
    <w:rsid w:val="00047CD2"/>
    <w:rsid w:val="003D3DFF"/>
    <w:rsid w:val="00494ABA"/>
    <w:rsid w:val="00557DC9"/>
    <w:rsid w:val="00566863"/>
    <w:rsid w:val="005B7B31"/>
    <w:rsid w:val="005F3B16"/>
    <w:rsid w:val="005F427A"/>
    <w:rsid w:val="007C29AB"/>
    <w:rsid w:val="00900BF3"/>
    <w:rsid w:val="009E0650"/>
    <w:rsid w:val="00A42391"/>
    <w:rsid w:val="00BA5438"/>
    <w:rsid w:val="00C862DA"/>
    <w:rsid w:val="00EF4013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3879"/>
  <w15:chartTrackingRefBased/>
  <w15:docId w15:val="{5F423EFD-7A2A-4028-BB00-689EE983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Косивцова Ольга Владимировна</dc:creator>
  <cp:keywords/>
  <dc:description/>
  <cp:lastModifiedBy>Косивцова Ольга Владимировна</cp:lastModifiedBy>
  <cp:revision>11</cp:revision>
  <dcterms:created xsi:type="dcterms:W3CDTF">2022-02-28T09:40:00Z</dcterms:created>
  <dcterms:modified xsi:type="dcterms:W3CDTF">2022-02-28T12:37:00Z</dcterms:modified>
</cp:coreProperties>
</file>