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C2F68" w14:textId="77777777" w:rsidR="000F0903" w:rsidRPr="00B72C48" w:rsidRDefault="000F0903" w:rsidP="00B72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2C48">
        <w:rPr>
          <w:rFonts w:ascii="Times New Roman" w:hAnsi="Times New Roman" w:cs="Times New Roman"/>
          <w:b/>
          <w:bCs/>
          <w:sz w:val="28"/>
          <w:szCs w:val="28"/>
        </w:rPr>
        <w:t>Правила игры «Змейка»:</w:t>
      </w:r>
    </w:p>
    <w:p w14:paraId="0423876B" w14:textId="77777777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i/>
          <w:iCs/>
          <w:sz w:val="28"/>
          <w:szCs w:val="28"/>
        </w:rPr>
        <w:t>Цель игры</w:t>
      </w:r>
      <w:r w:rsidRPr="00B72C48">
        <w:rPr>
          <w:rFonts w:ascii="Times New Roman" w:hAnsi="Times New Roman" w:cs="Times New Roman"/>
          <w:sz w:val="28"/>
          <w:szCs w:val="28"/>
        </w:rPr>
        <w:t xml:space="preserve"> — набрать как можно больше очков за счёт увеличения длины змейки. При поглощении специального объекта на игровом экране длина змейки увеличивается на один блок.</w:t>
      </w:r>
    </w:p>
    <w:p w14:paraId="620ED728" w14:textId="0E4B129F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Игрок начинает движение с левой стороны экрана.  Он может двигаться влево, вправо, вверх или вниз.</w:t>
      </w:r>
    </w:p>
    <w:p w14:paraId="6E60F7B7" w14:textId="71160E63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Игрок не может двигаться за пределы экрана, при столкновении с границами игра заканчивается.</w:t>
      </w:r>
    </w:p>
    <w:p w14:paraId="190C0DAF" w14:textId="7632E7BE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Игра заканчивается, когда змейка врезается сама в себя. Ещё игра заканчивается, когда пользователь закрывает окно.</w:t>
      </w:r>
    </w:p>
    <w:p w14:paraId="7E75C31E" w14:textId="77777777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</w:p>
    <w:p w14:paraId="433703CF" w14:textId="19F166ED" w:rsidR="000F0903" w:rsidRPr="00B72C48" w:rsidRDefault="000F0903" w:rsidP="00B72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2C48">
        <w:rPr>
          <w:rFonts w:ascii="Times New Roman" w:hAnsi="Times New Roman" w:cs="Times New Roman"/>
          <w:b/>
          <w:bCs/>
          <w:sz w:val="28"/>
          <w:szCs w:val="28"/>
        </w:rPr>
        <w:t>Требования к игре:</w:t>
      </w:r>
    </w:p>
    <w:p w14:paraId="3099F045" w14:textId="5D065229" w:rsidR="000F0903" w:rsidRPr="00B72C48" w:rsidRDefault="000F0903" w:rsidP="00B72C4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C48">
        <w:rPr>
          <w:rFonts w:ascii="Times New Roman" w:hAnsi="Times New Roman" w:cs="Times New Roman"/>
          <w:i/>
          <w:iCs/>
          <w:sz w:val="28"/>
          <w:szCs w:val="28"/>
        </w:rPr>
        <w:t>1. Графика:</w:t>
      </w:r>
    </w:p>
    <w:p w14:paraId="1CA35944" w14:textId="568AD459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Простая 2D-графика.</w:t>
      </w:r>
    </w:p>
    <w:p w14:paraId="55B0BA2E" w14:textId="270131ED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Возможность отображения змеи и еды (квадратные или круглые).</w:t>
      </w:r>
    </w:p>
    <w:p w14:paraId="77E36B72" w14:textId="77777777" w:rsidR="000F0903" w:rsidRPr="00B72C48" w:rsidRDefault="000F0903" w:rsidP="00B72C4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C48">
        <w:rPr>
          <w:rFonts w:ascii="Times New Roman" w:hAnsi="Times New Roman" w:cs="Times New Roman"/>
          <w:i/>
          <w:iCs/>
          <w:sz w:val="28"/>
          <w:szCs w:val="28"/>
        </w:rPr>
        <w:t>2. Управление:</w:t>
      </w:r>
    </w:p>
    <w:p w14:paraId="48B86367" w14:textId="73E51188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Управление с помощью клавиатуры (стрелки или WASD) для изменения направления движения змеи.</w:t>
      </w:r>
    </w:p>
    <w:p w14:paraId="64CA4F04" w14:textId="77777777" w:rsidR="000F0903" w:rsidRPr="00B72C48" w:rsidRDefault="000F0903" w:rsidP="00B72C4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C48">
        <w:rPr>
          <w:rFonts w:ascii="Times New Roman" w:hAnsi="Times New Roman" w:cs="Times New Roman"/>
          <w:i/>
          <w:iCs/>
          <w:sz w:val="28"/>
          <w:szCs w:val="28"/>
        </w:rPr>
        <w:t>3. Игровая логика:</w:t>
      </w:r>
    </w:p>
    <w:p w14:paraId="40463C2C" w14:textId="35DE96B4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Начальная длина змеи (например, 3 сегмента).</w:t>
      </w:r>
    </w:p>
    <w:p w14:paraId="617F3727" w14:textId="37483A74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Увеличение длины змеи при поедании еды.</w:t>
      </w:r>
    </w:p>
    <w:p w14:paraId="6873C4D5" w14:textId="68F73D6B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Появление еды в случайных местах на игровом поле.</w:t>
      </w:r>
    </w:p>
    <w:p w14:paraId="3C530E46" w14:textId="6FFC246F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Проверка на столкновение с гранями игрового поля или самим собой.</w:t>
      </w:r>
    </w:p>
    <w:p w14:paraId="595766AC" w14:textId="370EAC1D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- Обработка окончания игры и вывода результата (счёт).</w:t>
      </w:r>
    </w:p>
    <w:p w14:paraId="090ACD1F" w14:textId="77777777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</w:p>
    <w:p w14:paraId="0BE3B41C" w14:textId="48ED9CB1" w:rsidR="000F0903" w:rsidRPr="00B72C48" w:rsidRDefault="000F0903" w:rsidP="00B72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2C48">
        <w:rPr>
          <w:rFonts w:ascii="Times New Roman" w:hAnsi="Times New Roman" w:cs="Times New Roman"/>
          <w:b/>
          <w:bCs/>
          <w:sz w:val="28"/>
          <w:szCs w:val="28"/>
        </w:rPr>
        <w:t>Аналоги:</w:t>
      </w:r>
    </w:p>
    <w:p w14:paraId="39813E8F" w14:textId="687B7D85" w:rsidR="000F0903" w:rsidRPr="00B72C48" w:rsidRDefault="000F0903" w:rsidP="00B72C4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B72C48">
          <w:rPr>
            <w:rStyle w:val="ac"/>
            <w:rFonts w:ascii="Times New Roman" w:hAnsi="Times New Roman" w:cs="Times New Roman"/>
            <w:sz w:val="28"/>
            <w:szCs w:val="28"/>
          </w:rPr>
          <w:t>https://vseigru.net/igry-zmejka/42599-igra-vesjolaya-zmejka.html</w:t>
        </w:r>
      </w:hyperlink>
    </w:p>
    <w:p w14:paraId="63548BB2" w14:textId="19758F1B" w:rsidR="000F0903" w:rsidRPr="00B72C48" w:rsidRDefault="000F0903" w:rsidP="009749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2C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FCE62" wp14:editId="3C81A02A">
            <wp:extent cx="4232586" cy="6263640"/>
            <wp:effectExtent l="0" t="0" r="0" b="3810"/>
            <wp:docPr id="30997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77341" name=""/>
                    <pic:cNvPicPr/>
                  </pic:nvPicPr>
                  <pic:blipFill rotWithShape="1">
                    <a:blip r:embed="rId6"/>
                    <a:srcRect l="46948" t="14246" r="22266"/>
                    <a:stretch/>
                  </pic:blipFill>
                  <pic:spPr bwMode="auto">
                    <a:xfrm>
                      <a:off x="0" y="0"/>
                      <a:ext cx="4255569" cy="62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E3A24" w14:textId="6B0B9278" w:rsidR="00952CDD" w:rsidRPr="00B72C48" w:rsidRDefault="00952CDD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Рисунок 1</w:t>
      </w:r>
    </w:p>
    <w:p w14:paraId="2E49CA1E" w14:textId="5EA10911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В игре есть уровни. Змейка растет только когда ест яблоки. Как промежуточные очки появляются желтые кружочки, которые нужно собирать. количество собранных яблок зависит от сложности уровня.</w:t>
      </w:r>
    </w:p>
    <w:p w14:paraId="5FDBB664" w14:textId="34A5935D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Минусы:</w:t>
      </w:r>
    </w:p>
    <w:p w14:paraId="0AF0FDD6" w14:textId="62E5B80D" w:rsidR="000F0903" w:rsidRPr="00B72C48" w:rsidRDefault="000F0903" w:rsidP="00B72C4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 xml:space="preserve">Очки появляются сразу все, которые нужно </w:t>
      </w:r>
      <w:proofErr w:type="spellStart"/>
      <w:r w:rsidRPr="00B72C48">
        <w:rPr>
          <w:rFonts w:ascii="Times New Roman" w:hAnsi="Times New Roman" w:cs="Times New Roman"/>
          <w:sz w:val="28"/>
          <w:szCs w:val="28"/>
        </w:rPr>
        <w:t>сьесть</w:t>
      </w:r>
      <w:proofErr w:type="spellEnd"/>
      <w:r w:rsidRPr="00B72C48">
        <w:rPr>
          <w:rFonts w:ascii="Times New Roman" w:hAnsi="Times New Roman" w:cs="Times New Roman"/>
          <w:sz w:val="28"/>
          <w:szCs w:val="28"/>
        </w:rPr>
        <w:t>.</w:t>
      </w:r>
    </w:p>
    <w:p w14:paraId="5A46B69C" w14:textId="75010FDD" w:rsidR="000F0903" w:rsidRPr="00B72C48" w:rsidRDefault="000F0903" w:rsidP="00B72C4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Нестандартное управление</w:t>
      </w:r>
    </w:p>
    <w:p w14:paraId="65D85D87" w14:textId="2AC633F3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Плюсы:</w:t>
      </w:r>
    </w:p>
    <w:p w14:paraId="38890299" w14:textId="21D2B3A0" w:rsidR="000F0903" w:rsidRPr="00B72C48" w:rsidRDefault="000F0903" w:rsidP="00B72C4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Наличие уровней</w:t>
      </w:r>
    </w:p>
    <w:p w14:paraId="7B357967" w14:textId="2B41BFFE" w:rsidR="000F0903" w:rsidRPr="00B72C48" w:rsidRDefault="000F0903" w:rsidP="00B72C48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Наличие препятствий</w:t>
      </w:r>
    </w:p>
    <w:p w14:paraId="4D7F4BBE" w14:textId="77777777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</w:p>
    <w:p w14:paraId="2789A472" w14:textId="77777777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</w:p>
    <w:p w14:paraId="4EBD2DAB" w14:textId="641EF977" w:rsidR="00A300EB" w:rsidRPr="00B72C48" w:rsidRDefault="00A300EB" w:rsidP="00B72C4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B72C48">
          <w:rPr>
            <w:rStyle w:val="ac"/>
            <w:rFonts w:ascii="Times New Roman" w:hAnsi="Times New Roman" w:cs="Times New Roman"/>
            <w:sz w:val="28"/>
            <w:szCs w:val="28"/>
          </w:rPr>
          <w:t>https://googlesnakemods.com/v/current/</w:t>
        </w:r>
      </w:hyperlink>
    </w:p>
    <w:p w14:paraId="729231E6" w14:textId="5BE5258B" w:rsidR="00A300EB" w:rsidRPr="00B72C48" w:rsidRDefault="00A300EB" w:rsidP="00974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E3D76" wp14:editId="46DCFFE9">
            <wp:extent cx="6279056" cy="5920740"/>
            <wp:effectExtent l="0" t="0" r="7620" b="3810"/>
            <wp:docPr id="127597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2436" name=""/>
                    <pic:cNvPicPr/>
                  </pic:nvPicPr>
                  <pic:blipFill rotWithShape="1">
                    <a:blip r:embed="rId8"/>
                    <a:srcRect l="26297" t="12796" r="26499" b="3421"/>
                    <a:stretch/>
                  </pic:blipFill>
                  <pic:spPr bwMode="auto">
                    <a:xfrm>
                      <a:off x="0" y="0"/>
                      <a:ext cx="6310964" cy="595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118D" w14:textId="3479A112" w:rsidR="00952CDD" w:rsidRPr="00B72C48" w:rsidRDefault="00952CDD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Рисунок 2</w:t>
      </w:r>
    </w:p>
    <w:p w14:paraId="6AA1D147" w14:textId="146F35F6" w:rsidR="000F0903" w:rsidRPr="00B72C48" w:rsidRDefault="00A300EB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В</w:t>
      </w:r>
      <w:r w:rsidR="000F0903" w:rsidRPr="00B72C48">
        <w:rPr>
          <w:rFonts w:ascii="Times New Roman" w:hAnsi="Times New Roman" w:cs="Times New Roman"/>
          <w:sz w:val="28"/>
          <w:szCs w:val="28"/>
        </w:rPr>
        <w:t xml:space="preserve"> игре есть возможность изменить цвет фона, змейку и бонусные очки.</w:t>
      </w:r>
    </w:p>
    <w:p w14:paraId="5CE66F34" w14:textId="19C90A8F" w:rsidR="000F0903" w:rsidRPr="00B72C48" w:rsidRDefault="000F0903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«</w:t>
      </w:r>
      <w:r w:rsidR="00A300EB" w:rsidRPr="00B72C48">
        <w:rPr>
          <w:rFonts w:ascii="Times New Roman" w:hAnsi="Times New Roman" w:cs="Times New Roman"/>
          <w:sz w:val="28"/>
          <w:szCs w:val="28"/>
        </w:rPr>
        <w:t>Я</w:t>
      </w:r>
      <w:r w:rsidRPr="00B72C48">
        <w:rPr>
          <w:rFonts w:ascii="Times New Roman" w:hAnsi="Times New Roman" w:cs="Times New Roman"/>
          <w:sz w:val="28"/>
          <w:szCs w:val="28"/>
        </w:rPr>
        <w:t>блоки» появляются по очереди, сразу после того, как игрок съест настоящее.</w:t>
      </w:r>
    </w:p>
    <w:p w14:paraId="0F44F2A3" w14:textId="0975EB2C" w:rsidR="000F0903" w:rsidRPr="00B72C48" w:rsidRDefault="00A300EB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М</w:t>
      </w:r>
      <w:r w:rsidR="000F0903" w:rsidRPr="00B72C48">
        <w:rPr>
          <w:rFonts w:ascii="Times New Roman" w:hAnsi="Times New Roman" w:cs="Times New Roman"/>
          <w:sz w:val="28"/>
          <w:szCs w:val="28"/>
        </w:rPr>
        <w:t>инусы:</w:t>
      </w:r>
    </w:p>
    <w:p w14:paraId="631D1B66" w14:textId="0BCBB16F" w:rsidR="000F0903" w:rsidRPr="00B72C48" w:rsidRDefault="00A300EB" w:rsidP="00B72C4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</w:t>
      </w:r>
      <w:r w:rsidR="000F0903" w:rsidRPr="00B72C48">
        <w:rPr>
          <w:rFonts w:ascii="Times New Roman" w:hAnsi="Times New Roman" w:cs="Times New Roman"/>
          <w:sz w:val="28"/>
          <w:szCs w:val="28"/>
        </w:rPr>
        <w:t>ет кнопок управления</w:t>
      </w:r>
    </w:p>
    <w:p w14:paraId="6EB0FD21" w14:textId="058D1893" w:rsidR="000F0903" w:rsidRPr="00B72C48" w:rsidRDefault="00A300EB" w:rsidP="00B72C48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О</w:t>
      </w:r>
      <w:r w:rsidR="000F0903" w:rsidRPr="00B72C48">
        <w:rPr>
          <w:rFonts w:ascii="Times New Roman" w:hAnsi="Times New Roman" w:cs="Times New Roman"/>
          <w:sz w:val="28"/>
          <w:szCs w:val="28"/>
        </w:rPr>
        <w:t>тсутствие уровней</w:t>
      </w:r>
    </w:p>
    <w:p w14:paraId="16EBDC78" w14:textId="20629684" w:rsidR="000F0903" w:rsidRPr="00B72C48" w:rsidRDefault="00A300EB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0F0903" w:rsidRPr="00B72C48">
        <w:rPr>
          <w:rFonts w:ascii="Times New Roman" w:hAnsi="Times New Roman" w:cs="Times New Roman"/>
          <w:sz w:val="28"/>
          <w:szCs w:val="28"/>
        </w:rPr>
        <w:t>люсы:</w:t>
      </w:r>
    </w:p>
    <w:p w14:paraId="71759645" w14:textId="0134F95C" w:rsidR="000F0903" w:rsidRPr="00B72C48" w:rsidRDefault="00A300EB" w:rsidP="00B72C4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В</w:t>
      </w:r>
      <w:r w:rsidR="000F0903" w:rsidRPr="00B72C48">
        <w:rPr>
          <w:rFonts w:ascii="Times New Roman" w:hAnsi="Times New Roman" w:cs="Times New Roman"/>
          <w:sz w:val="28"/>
          <w:szCs w:val="28"/>
        </w:rPr>
        <w:t>озможность редактирования оформления игры</w:t>
      </w:r>
    </w:p>
    <w:p w14:paraId="4712DB7D" w14:textId="619A5FE2" w:rsidR="000F0903" w:rsidRPr="00B72C48" w:rsidRDefault="00A300EB" w:rsidP="00B72C4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П</w:t>
      </w:r>
      <w:r w:rsidR="000F0903" w:rsidRPr="00B72C48">
        <w:rPr>
          <w:rFonts w:ascii="Times New Roman" w:hAnsi="Times New Roman" w:cs="Times New Roman"/>
          <w:sz w:val="28"/>
          <w:szCs w:val="28"/>
        </w:rPr>
        <w:t>оочередное появление бонусных очков</w:t>
      </w:r>
    </w:p>
    <w:p w14:paraId="6253228F" w14:textId="684EE2C3" w:rsidR="000F0903" w:rsidRPr="00B72C48" w:rsidRDefault="00A300EB" w:rsidP="00B72C48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</w:t>
      </w:r>
      <w:r w:rsidR="000F0903" w:rsidRPr="00B72C48">
        <w:rPr>
          <w:rFonts w:ascii="Times New Roman" w:hAnsi="Times New Roman" w:cs="Times New Roman"/>
          <w:sz w:val="28"/>
          <w:szCs w:val="28"/>
        </w:rPr>
        <w:t>аличие анимации</w:t>
      </w:r>
    </w:p>
    <w:p w14:paraId="74E6E8EC" w14:textId="2887F30E" w:rsidR="0090474C" w:rsidRPr="00B72C48" w:rsidRDefault="0090474C" w:rsidP="00B72C4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B72C48">
          <w:rPr>
            <w:rStyle w:val="ac"/>
            <w:rFonts w:ascii="Times New Roman" w:hAnsi="Times New Roman" w:cs="Times New Roman"/>
            <w:sz w:val="28"/>
            <w:szCs w:val="28"/>
          </w:rPr>
          <w:t>https://yandex.ru/games/app/265965</w:t>
        </w:r>
      </w:hyperlink>
    </w:p>
    <w:p w14:paraId="206AE76D" w14:textId="77777777" w:rsidR="0090474C" w:rsidRPr="00B72C48" w:rsidRDefault="0090474C" w:rsidP="00B72C48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867205B" w14:textId="2E18F3BB" w:rsidR="0090474C" w:rsidRPr="00B72C48" w:rsidRDefault="0090474C" w:rsidP="00B72C48">
      <w:pPr>
        <w:pStyle w:val="a7"/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334CDA4" wp14:editId="0D38E182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00071" cy="3017520"/>
            <wp:effectExtent l="0" t="0" r="5715" b="0"/>
            <wp:wrapTight wrapText="bothSides">
              <wp:wrapPolygon edited="0">
                <wp:start x="0" y="0"/>
                <wp:lineTo x="0" y="21409"/>
                <wp:lineTo x="21551" y="21409"/>
                <wp:lineTo x="21551" y="0"/>
                <wp:lineTo x="0" y="0"/>
              </wp:wrapPolygon>
            </wp:wrapTight>
            <wp:docPr id="2140262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200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3" t="20283" r="18546"/>
                    <a:stretch/>
                  </pic:blipFill>
                  <pic:spPr bwMode="auto">
                    <a:xfrm>
                      <a:off x="0" y="0"/>
                      <a:ext cx="5900071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2C48" w:rsidRPr="00B72C48">
        <w:rPr>
          <w:rFonts w:ascii="Times New Roman" w:hAnsi="Times New Roman" w:cs="Times New Roman"/>
          <w:sz w:val="28"/>
          <w:szCs w:val="28"/>
        </w:rPr>
        <w:t>Рисунок 3</w:t>
      </w:r>
    </w:p>
    <w:p w14:paraId="7EB971DA" w14:textId="355E305A" w:rsidR="000F0903" w:rsidRPr="00B72C48" w:rsidRDefault="0090474C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З</w:t>
      </w:r>
      <w:r w:rsidR="000F0903" w:rsidRPr="00B72C48">
        <w:rPr>
          <w:rFonts w:ascii="Times New Roman" w:hAnsi="Times New Roman" w:cs="Times New Roman"/>
          <w:sz w:val="28"/>
          <w:szCs w:val="28"/>
        </w:rPr>
        <w:t xml:space="preserve">мейка в игре состоит из квадратиков. </w:t>
      </w:r>
      <w:r w:rsidRPr="00B72C48">
        <w:rPr>
          <w:rFonts w:ascii="Times New Roman" w:hAnsi="Times New Roman" w:cs="Times New Roman"/>
          <w:sz w:val="28"/>
          <w:szCs w:val="28"/>
        </w:rPr>
        <w:t>З</w:t>
      </w:r>
      <w:r w:rsidR="000F0903" w:rsidRPr="00B72C48">
        <w:rPr>
          <w:rFonts w:ascii="Times New Roman" w:hAnsi="Times New Roman" w:cs="Times New Roman"/>
          <w:sz w:val="28"/>
          <w:szCs w:val="28"/>
        </w:rPr>
        <w:t>а каждое б</w:t>
      </w:r>
      <w:r w:rsidRPr="00B72C48">
        <w:rPr>
          <w:rFonts w:ascii="Times New Roman" w:hAnsi="Times New Roman" w:cs="Times New Roman"/>
          <w:sz w:val="28"/>
          <w:szCs w:val="28"/>
        </w:rPr>
        <w:t>о</w:t>
      </w:r>
      <w:r w:rsidR="000F0903" w:rsidRPr="00B72C48">
        <w:rPr>
          <w:rFonts w:ascii="Times New Roman" w:hAnsi="Times New Roman" w:cs="Times New Roman"/>
          <w:sz w:val="28"/>
          <w:szCs w:val="28"/>
        </w:rPr>
        <w:t>нусное очко к змейке прибавляется один квадратик</w:t>
      </w:r>
      <w:r w:rsidRPr="00B72C48">
        <w:rPr>
          <w:rFonts w:ascii="Times New Roman" w:hAnsi="Times New Roman" w:cs="Times New Roman"/>
          <w:sz w:val="28"/>
          <w:szCs w:val="28"/>
        </w:rPr>
        <w:t>.</w:t>
      </w:r>
    </w:p>
    <w:p w14:paraId="2B51BE9E" w14:textId="7971C602" w:rsidR="000F0903" w:rsidRPr="00B72C48" w:rsidRDefault="0090474C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М</w:t>
      </w:r>
      <w:r w:rsidR="000F0903" w:rsidRPr="00B72C48">
        <w:rPr>
          <w:rFonts w:ascii="Times New Roman" w:hAnsi="Times New Roman" w:cs="Times New Roman"/>
          <w:sz w:val="28"/>
          <w:szCs w:val="28"/>
        </w:rPr>
        <w:t>инусы:</w:t>
      </w:r>
    </w:p>
    <w:p w14:paraId="7A0A8824" w14:textId="1CC62859" w:rsidR="000F0903" w:rsidRPr="00B72C48" w:rsidRDefault="0090474C" w:rsidP="00B72C48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Н</w:t>
      </w:r>
      <w:r w:rsidR="000F0903" w:rsidRPr="00B72C48">
        <w:rPr>
          <w:rFonts w:ascii="Times New Roman" w:hAnsi="Times New Roman" w:cs="Times New Roman"/>
          <w:sz w:val="28"/>
          <w:szCs w:val="28"/>
        </w:rPr>
        <w:t>е прорисованная змейка</w:t>
      </w:r>
    </w:p>
    <w:p w14:paraId="0115B7A1" w14:textId="5AB705D3" w:rsidR="000F0903" w:rsidRPr="00B72C48" w:rsidRDefault="0090474C" w:rsidP="00B72C48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О</w:t>
      </w:r>
      <w:r w:rsidR="000F0903" w:rsidRPr="00B72C48">
        <w:rPr>
          <w:rFonts w:ascii="Times New Roman" w:hAnsi="Times New Roman" w:cs="Times New Roman"/>
          <w:sz w:val="28"/>
          <w:szCs w:val="28"/>
        </w:rPr>
        <w:t>тсутствие уровней и возможности повышения сложности</w:t>
      </w:r>
    </w:p>
    <w:p w14:paraId="39325A5B" w14:textId="7906AE47" w:rsidR="000F0903" w:rsidRPr="00B72C48" w:rsidRDefault="0090474C" w:rsidP="00B72C48">
      <w:p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П</w:t>
      </w:r>
      <w:r w:rsidR="000F0903" w:rsidRPr="00B72C48">
        <w:rPr>
          <w:rFonts w:ascii="Times New Roman" w:hAnsi="Times New Roman" w:cs="Times New Roman"/>
          <w:sz w:val="28"/>
          <w:szCs w:val="28"/>
        </w:rPr>
        <w:t>люсы:</w:t>
      </w:r>
    </w:p>
    <w:p w14:paraId="5BC117BF" w14:textId="1058D2BB" w:rsidR="000F0903" w:rsidRPr="00B72C48" w:rsidRDefault="0090474C" w:rsidP="00B72C4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Стандартный</w:t>
      </w:r>
      <w:r w:rsidR="000F0903" w:rsidRPr="00B72C48">
        <w:rPr>
          <w:rFonts w:ascii="Times New Roman" w:hAnsi="Times New Roman" w:cs="Times New Roman"/>
          <w:sz w:val="28"/>
          <w:szCs w:val="28"/>
        </w:rPr>
        <w:t xml:space="preserve"> интерфейс, привычный пользователю</w:t>
      </w:r>
    </w:p>
    <w:p w14:paraId="432BF7A8" w14:textId="24AF8F4B" w:rsidR="00D241A4" w:rsidRPr="00B72C48" w:rsidRDefault="0090474C" w:rsidP="00B72C4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72C48">
        <w:rPr>
          <w:rFonts w:ascii="Times New Roman" w:hAnsi="Times New Roman" w:cs="Times New Roman"/>
          <w:sz w:val="28"/>
          <w:szCs w:val="28"/>
        </w:rPr>
        <w:t>П</w:t>
      </w:r>
      <w:r w:rsidR="000F0903" w:rsidRPr="00B72C48">
        <w:rPr>
          <w:rFonts w:ascii="Times New Roman" w:hAnsi="Times New Roman" w:cs="Times New Roman"/>
          <w:sz w:val="28"/>
          <w:szCs w:val="28"/>
        </w:rPr>
        <w:t>одсчет очков</w:t>
      </w:r>
    </w:p>
    <w:sectPr w:rsidR="00D241A4" w:rsidRPr="00B72C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18"/>
    <w:multiLevelType w:val="hybridMultilevel"/>
    <w:tmpl w:val="32EAB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62137"/>
    <w:multiLevelType w:val="hybridMultilevel"/>
    <w:tmpl w:val="FC8E6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C2B33"/>
    <w:multiLevelType w:val="hybridMultilevel"/>
    <w:tmpl w:val="2B943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B3FDF"/>
    <w:multiLevelType w:val="hybridMultilevel"/>
    <w:tmpl w:val="154A1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54536"/>
    <w:multiLevelType w:val="hybridMultilevel"/>
    <w:tmpl w:val="F4366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87F4A"/>
    <w:multiLevelType w:val="hybridMultilevel"/>
    <w:tmpl w:val="B140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4598C"/>
    <w:multiLevelType w:val="hybridMultilevel"/>
    <w:tmpl w:val="4E404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C9371D"/>
    <w:multiLevelType w:val="hybridMultilevel"/>
    <w:tmpl w:val="3AC4C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52985">
    <w:abstractNumId w:val="1"/>
  </w:num>
  <w:num w:numId="2" w16cid:durableId="961500573">
    <w:abstractNumId w:val="4"/>
  </w:num>
  <w:num w:numId="3" w16cid:durableId="1575050451">
    <w:abstractNumId w:val="5"/>
  </w:num>
  <w:num w:numId="4" w16cid:durableId="138692986">
    <w:abstractNumId w:val="2"/>
  </w:num>
  <w:num w:numId="5" w16cid:durableId="160315085">
    <w:abstractNumId w:val="0"/>
  </w:num>
  <w:num w:numId="6" w16cid:durableId="1009871929">
    <w:abstractNumId w:val="3"/>
  </w:num>
  <w:num w:numId="7" w16cid:durableId="1770854083">
    <w:abstractNumId w:val="7"/>
  </w:num>
  <w:num w:numId="8" w16cid:durableId="1072654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903"/>
    <w:rsid w:val="000F0903"/>
    <w:rsid w:val="00174DB2"/>
    <w:rsid w:val="00345643"/>
    <w:rsid w:val="004335DD"/>
    <w:rsid w:val="005B0EAF"/>
    <w:rsid w:val="0090474C"/>
    <w:rsid w:val="00952CDD"/>
    <w:rsid w:val="00974932"/>
    <w:rsid w:val="00A300EB"/>
    <w:rsid w:val="00B72C48"/>
    <w:rsid w:val="00D241A4"/>
    <w:rsid w:val="00F2269C"/>
    <w:rsid w:val="00F36EE2"/>
    <w:rsid w:val="00F6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8050B"/>
  <w15:chartTrackingRefBased/>
  <w15:docId w15:val="{462F6619-5CD8-4603-853B-7034D6CC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09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9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9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9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9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9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9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9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9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09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F0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09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090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090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09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09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09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090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09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0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09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09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09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090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090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090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09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090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F0903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090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F0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ooglesnakemods.com/v/current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vseigru.net/igry-zmejka/42599-igra-vesjolaya-zmejka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26596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Чудиновских</dc:creator>
  <cp:keywords/>
  <dc:description/>
  <cp:lastModifiedBy>Валерия Чудиновских</cp:lastModifiedBy>
  <cp:revision>3</cp:revision>
  <dcterms:created xsi:type="dcterms:W3CDTF">2025-01-17T16:18:00Z</dcterms:created>
  <dcterms:modified xsi:type="dcterms:W3CDTF">2025-01-18T06:40:00Z</dcterms:modified>
</cp:coreProperties>
</file>