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EC5D8A">
      <w:pP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Документация разработчика</w:t>
      </w:r>
    </w:p>
    <w:p w14:paraId="6EB06DD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Текст программы</w:t>
      </w:r>
    </w:p>
    <w:p w14:paraId="06C5FD2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Название программы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7"/>
          <w:rFonts w:hint="default" w:ascii="Times New Roman" w:hAnsi="Times New Roman" w:cs="Times New Roman"/>
          <w:sz w:val="28"/>
          <w:szCs w:val="28"/>
        </w:rPr>
        <w:t>ColorConverter</w:t>
      </w:r>
      <w:r>
        <w:rPr>
          <w:rFonts w:hint="default" w:ascii="Times New Roman" w:hAnsi="Times New Roman" w:cs="Times New Roman"/>
          <w:sz w:val="28"/>
          <w:szCs w:val="28"/>
        </w:rPr>
        <w:t xml:space="preserve"> — приложение для преобразования цветов между различными цветовыми моделями (RGB, CMYK, H</w:t>
      </w:r>
      <w:r>
        <w:rPr>
          <w:rFonts w:hint="default" w:cs="Times New Roman"/>
          <w:sz w:val="28"/>
          <w:szCs w:val="28"/>
          <w:lang w:val="en-GB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S) с использованием библиотеки Qt.</w:t>
      </w:r>
    </w:p>
    <w:p w14:paraId="5303969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Область применения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Программа предназначена для работы с цветовыми моделями и их преобразованием. Она полезна дизайнерам, разработчикам и другим специалистам, работающим с цветами в различных форматах.</w:t>
      </w:r>
    </w:p>
    <w:p w14:paraId="79FC36C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Назначение программы</w:t>
      </w:r>
    </w:p>
    <w:p w14:paraId="71DD6A6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Конвертация цветов между моделями RGB, CMYK и H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S.</w:t>
      </w:r>
    </w:p>
    <w:p w14:paraId="48A6D6B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Визуализация цветов.</w:t>
      </w:r>
    </w:p>
    <w:p w14:paraId="73ADAE3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Интерактивная настройка параметров цвета.</w:t>
      </w:r>
    </w:p>
    <w:p w14:paraId="0CFFF46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Выбор цвета через стандартный диалог.</w:t>
      </w:r>
    </w:p>
    <w:p w14:paraId="6CE3F0C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Контроль корректности ввода данных.</w:t>
      </w:r>
    </w:p>
    <w:p w14:paraId="361915B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Отслеживание потерь цвета при преобразовании.</w:t>
      </w:r>
    </w:p>
    <w:p w14:paraId="48E94BE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Функциональные возможности</w:t>
      </w:r>
    </w:p>
    <w:p w14:paraId="320EAE5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Поддержка ввода и использования значений в форматах: </w:t>
      </w:r>
    </w:p>
    <w:p w14:paraId="414523B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RGB (0–255 для каждого канала).</w:t>
      </w:r>
    </w:p>
    <w:p w14:paraId="3FC0B34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CMYK (0–1 для каждого канала).</w:t>
      </w:r>
    </w:p>
    <w:p w14:paraId="6BC53C9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HSL (0–360 для H, 0–1 для S и L).</w:t>
      </w:r>
    </w:p>
    <w:p w14:paraId="3C2A269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Настройка цвета с помощью RGB-слайдеров.</w:t>
      </w:r>
    </w:p>
    <w:p w14:paraId="55AC51F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Выбор цвета через встроенный диалог.</w:t>
      </w:r>
    </w:p>
    <w:p w14:paraId="25E7B5F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Отображение изменений цвета при потерях во время конвертации.</w:t>
      </w:r>
    </w:p>
    <w:p w14:paraId="44A107C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Автоматическое обновление всех форматов при изменении значений.</w:t>
      </w:r>
    </w:p>
    <w:p w14:paraId="28F6D1D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Визуализация двух цветов (фона и текста окна).</w:t>
      </w:r>
    </w:p>
    <w:p w14:paraId="347F091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Автоматическое изменение цвета текста в зависимости от яркости фона.</w:t>
      </w:r>
    </w:p>
    <w:p w14:paraId="764FA7A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Описание программы</w:t>
      </w:r>
    </w:p>
    <w:p w14:paraId="3C3D5B5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Структура программы</w:t>
      </w:r>
    </w:p>
    <w:p w14:paraId="6BE7346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</w:rPr>
        <w:t>MainWindow</w:t>
      </w:r>
      <w:r>
        <w:rPr>
          <w:rFonts w:hint="default" w:ascii="Times New Roman" w:hAnsi="Times New Roman" w:cs="Times New Roman"/>
          <w:sz w:val="28"/>
          <w:szCs w:val="28"/>
        </w:rPr>
        <w:t xml:space="preserve"> — главный класс приложения, наследуется от QMainWindow.</w:t>
      </w:r>
    </w:p>
    <w:p w14:paraId="375DDC3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Основные компоненты: </w:t>
      </w:r>
    </w:p>
    <w:p w14:paraId="58514A0C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Поля ввода для RGB, CMYK, H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S.</w:t>
      </w:r>
    </w:p>
    <w:p w14:paraId="7C88232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RGB-слайдеры.</w:t>
      </w:r>
    </w:p>
    <w:p w14:paraId="2F15487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Метки для отображения данных.</w:t>
      </w:r>
    </w:p>
    <w:p w14:paraId="67AB9AF9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Область для предварительного просмотра цвета (фон окна).</w:t>
      </w:r>
    </w:p>
    <w:p w14:paraId="0F524EC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Вспомогательные функции: </w:t>
      </w:r>
    </w:p>
    <w:p w14:paraId="26E15326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roundToTwoDecimals</w:t>
      </w:r>
      <w:r>
        <w:rPr>
          <w:rFonts w:hint="default" w:ascii="Times New Roman" w:hAnsi="Times New Roman" w:cs="Times New Roman"/>
          <w:sz w:val="28"/>
          <w:szCs w:val="28"/>
        </w:rPr>
        <w:t xml:space="preserve"> — округление до двух десятичных знаков.</w:t>
      </w:r>
    </w:p>
    <w:p w14:paraId="2F667E77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string_to_vector</w:t>
      </w:r>
      <w:r>
        <w:rPr>
          <w:rFonts w:hint="default" w:ascii="Times New Roman" w:hAnsi="Times New Roman" w:cs="Times New Roman"/>
          <w:sz w:val="28"/>
          <w:szCs w:val="28"/>
        </w:rPr>
        <w:t xml:space="preserve"> — преобразование строки в массив чисел.</w:t>
      </w:r>
    </w:p>
    <w:p w14:paraId="4A32A78B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vector_to_string</w:t>
      </w:r>
      <w:r>
        <w:rPr>
          <w:rFonts w:hint="default" w:ascii="Times New Roman" w:hAnsi="Times New Roman" w:cs="Times New Roman"/>
          <w:sz w:val="28"/>
          <w:szCs w:val="28"/>
        </w:rPr>
        <w:t xml:space="preserve"> — преобразование массива чисел в строку.</w:t>
      </w:r>
    </w:p>
    <w:p w14:paraId="3B25B331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Функции конвертации</w:t>
      </w:r>
    </w:p>
    <w:p w14:paraId="1C95098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rgb_to_cmyk</w:t>
      </w:r>
      <w:r>
        <w:rPr>
          <w:rFonts w:hint="default" w:ascii="Times New Roman" w:hAnsi="Times New Roman" w:cs="Times New Roman"/>
          <w:sz w:val="28"/>
          <w:szCs w:val="28"/>
        </w:rPr>
        <w:t xml:space="preserve"> — перевод из RGB в CMYK.</w:t>
      </w:r>
    </w:p>
    <w:p w14:paraId="33742E3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cmyk_to_rgb</w:t>
      </w:r>
      <w:r>
        <w:rPr>
          <w:rFonts w:hint="default" w:ascii="Times New Roman" w:hAnsi="Times New Roman" w:cs="Times New Roman"/>
          <w:sz w:val="28"/>
          <w:szCs w:val="28"/>
        </w:rPr>
        <w:t xml:space="preserve"> — перевод из CMYK в RGB.</w:t>
      </w:r>
    </w:p>
    <w:p w14:paraId="68C7D63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rgb_to_h</w:t>
      </w:r>
      <w:r>
        <w:rPr>
          <w:rStyle w:val="8"/>
          <w:rFonts w:hint="default" w:ascii="Times New Roman" w:hAnsi="Times New Roman" w:cs="Times New Roman"/>
          <w:sz w:val="28"/>
          <w:szCs w:val="28"/>
          <w:lang w:val="en-GB"/>
        </w:rPr>
        <w:t>ls</w:t>
      </w:r>
      <w:r>
        <w:rPr>
          <w:rFonts w:hint="default" w:ascii="Times New Roman" w:hAnsi="Times New Roman" w:cs="Times New Roman"/>
          <w:sz w:val="28"/>
          <w:szCs w:val="28"/>
        </w:rPr>
        <w:t xml:space="preserve"> — перевод из RGB в H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LS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A78D75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h</w:t>
      </w:r>
      <w:r>
        <w:rPr>
          <w:rStyle w:val="8"/>
          <w:rFonts w:hint="default" w:ascii="Times New Roman" w:hAnsi="Times New Roman" w:cs="Times New Roman"/>
          <w:sz w:val="28"/>
          <w:szCs w:val="28"/>
          <w:lang w:val="en-GB"/>
        </w:rPr>
        <w:t>ls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_to_rgb</w:t>
      </w:r>
      <w:r>
        <w:rPr>
          <w:rFonts w:hint="default" w:ascii="Times New Roman" w:hAnsi="Times New Roman" w:cs="Times New Roman"/>
          <w:sz w:val="28"/>
          <w:szCs w:val="28"/>
        </w:rPr>
        <w:t xml:space="preserve"> — перевод из H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LS</w:t>
      </w:r>
      <w:r>
        <w:rPr>
          <w:rFonts w:hint="default" w:ascii="Times New Roman" w:hAnsi="Times New Roman" w:cs="Times New Roman"/>
          <w:sz w:val="28"/>
          <w:szCs w:val="28"/>
        </w:rPr>
        <w:t xml:space="preserve"> в RGB.</w:t>
      </w:r>
    </w:p>
    <w:p w14:paraId="2956A39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Методы обновления интерфейса</w:t>
      </w:r>
    </w:p>
    <w:p w14:paraId="243F92C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update_rgb</w:t>
      </w:r>
      <w:r>
        <w:rPr>
          <w:rFonts w:hint="default" w:ascii="Times New Roman" w:hAnsi="Times New Roman" w:cs="Times New Roman"/>
          <w:sz w:val="28"/>
          <w:szCs w:val="28"/>
        </w:rPr>
        <w:t xml:space="preserve"> — обновление данных RGB.</w:t>
      </w:r>
    </w:p>
    <w:p w14:paraId="7E0E5C5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update_sliders</w:t>
      </w:r>
      <w:r>
        <w:rPr>
          <w:rFonts w:hint="default" w:ascii="Times New Roman" w:hAnsi="Times New Roman" w:cs="Times New Roman"/>
          <w:sz w:val="28"/>
          <w:szCs w:val="28"/>
        </w:rPr>
        <w:t xml:space="preserve"> — настройка положения слайдеров.</w:t>
      </w:r>
    </w:p>
    <w:p w14:paraId="4F41991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update_color</w:t>
      </w:r>
      <w:r>
        <w:rPr>
          <w:rFonts w:hint="default" w:ascii="Times New Roman" w:hAnsi="Times New Roman" w:cs="Times New Roman"/>
          <w:sz w:val="28"/>
          <w:szCs w:val="28"/>
        </w:rPr>
        <w:t xml:space="preserve"> — обновление фона и текста.</w:t>
      </w:r>
    </w:p>
    <w:p w14:paraId="4732F0A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Алгоритмы конвертации</w:t>
      </w:r>
    </w:p>
    <w:p w14:paraId="6247AB8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RGB → CMYK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06B2687E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Нормализация RGB (0–1).</w:t>
      </w:r>
    </w:p>
    <w:p w14:paraId="2C5FE73D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Вычисление черного канала (K).</w:t>
      </w:r>
    </w:p>
    <w:p w14:paraId="5344CD1B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Расчет C, M, Y на основе K.</w:t>
      </w:r>
    </w:p>
    <w:p w14:paraId="287FB4B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CMYK → RGB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46DB90B6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Формулы пересчета с учетом K.</w:t>
      </w:r>
    </w:p>
    <w:p w14:paraId="4944E25C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Масштабирование (0–255).</w:t>
      </w:r>
    </w:p>
    <w:p w14:paraId="6BE5022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RGB → H</w:t>
      </w:r>
      <w:r>
        <w:rPr>
          <w:rStyle w:val="9"/>
          <w:rFonts w:hint="default" w:ascii="Times New Roman" w:hAnsi="Times New Roman" w:cs="Times New Roman"/>
          <w:sz w:val="28"/>
          <w:szCs w:val="28"/>
          <w:lang w:val="en-GB"/>
        </w:rPr>
        <w:t>LS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4410AA14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Нормализация RGB.</w:t>
      </w:r>
    </w:p>
    <w:p w14:paraId="2E836F28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Нахождение максимума и минимума.</w:t>
      </w:r>
    </w:p>
    <w:p w14:paraId="3C46CDFB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Вычисление H,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L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4FB0126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H</w:t>
      </w:r>
      <w:r>
        <w:rPr>
          <w:rStyle w:val="9"/>
          <w:rFonts w:hint="default" w:ascii="Times New Roman" w:hAnsi="Times New Roman" w:cs="Times New Roman"/>
          <w:sz w:val="28"/>
          <w:szCs w:val="28"/>
          <w:lang w:val="en-GB"/>
        </w:rPr>
        <w:t>LS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 xml:space="preserve"> → RGB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65880832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Расчет промежуточных значений.</w:t>
      </w:r>
    </w:p>
    <w:p w14:paraId="23641C56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Формулы преобразования.</w:t>
      </w:r>
    </w:p>
    <w:p w14:paraId="2CC35C76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Масштабирование результата.</w:t>
      </w:r>
    </w:p>
    <w:p w14:paraId="6A5590D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Обработка ошибок</w:t>
      </w:r>
    </w:p>
    <w:p w14:paraId="2C8EC0A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Проверка корректности введенных данных.</w:t>
      </w:r>
    </w:p>
    <w:p w14:paraId="2D227D8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Проверка диапазонов для каждой цветовой модели.</w:t>
      </w:r>
    </w:p>
    <w:p w14:paraId="7152221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Отслеживание потерь цвета.</w:t>
      </w:r>
    </w:p>
    <w:p w14:paraId="3EBD868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Визуальные предупреждения при возникновении ошибок.</w:t>
      </w:r>
    </w:p>
    <w:p w14:paraId="5F564C8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Используемые библиотеки и модули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Программа использует библиотеки Qt и стандартные модули C++.</w:t>
      </w:r>
    </w:p>
    <w:p w14:paraId="1DA994A3">
      <w:pPr>
        <w:pStyle w:val="10"/>
        <w:keepNext w:val="0"/>
        <w:keepLines w:val="0"/>
        <w:widowControl/>
        <w:suppressLineNumbers w:val="0"/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Запуск программы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Откройте файл </w:t>
      </w:r>
      <w:r>
        <w:rPr>
          <w:rStyle w:val="8"/>
          <w:rFonts w:hint="default" w:ascii="Times New Roman" w:hAnsi="Times New Roman" w:cs="Times New Roman"/>
          <w:sz w:val="28"/>
          <w:szCs w:val="28"/>
          <w:lang w:val="en-GB"/>
        </w:rPr>
        <w:t>PKGL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ab1</w:t>
      </w:r>
      <w:r>
        <w:rPr>
          <w:rStyle w:val="8"/>
          <w:rFonts w:hint="default" w:ascii="Times New Roman" w:hAnsi="Times New Roman" w:cs="Times New Roman"/>
          <w:sz w:val="28"/>
          <w:szCs w:val="28"/>
          <w:lang w:val="en-GB"/>
        </w:rPr>
        <w:t>_2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.pro</w:t>
      </w:r>
      <w:r>
        <w:rPr>
          <w:rFonts w:hint="default" w:ascii="Times New Roman" w:hAnsi="Times New Roman" w:cs="Times New Roman"/>
          <w:sz w:val="28"/>
          <w:szCs w:val="28"/>
        </w:rPr>
        <w:t xml:space="preserve"> и запустите проект. 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Если установлен Qt Designer, вы сможете открыть и выполнить проект из него</w:t>
      </w:r>
      <w:r>
        <w:t>.</w:t>
      </w:r>
    </w:p>
    <w:p w14:paraId="612E0D11"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9A790F"/>
    <w:multiLevelType w:val="multilevel"/>
    <w:tmpl w:val="809A79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3C522FD"/>
    <w:multiLevelType w:val="multilevel"/>
    <w:tmpl w:val="A3C522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DBA6B51"/>
    <w:multiLevelType w:val="multilevel"/>
    <w:tmpl w:val="BDBA6B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04D30C6"/>
    <w:multiLevelType w:val="multilevel"/>
    <w:tmpl w:val="E04D30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EA51799"/>
    <w:multiLevelType w:val="multilevel"/>
    <w:tmpl w:val="3EA517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233512B"/>
    <w:multiLevelType w:val="multilevel"/>
    <w:tmpl w:val="423351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3B0CB94"/>
    <w:multiLevelType w:val="multilevel"/>
    <w:tmpl w:val="53B0CB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46DD6"/>
    <w:rsid w:val="68D76EA3"/>
    <w:rsid w:val="7064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9">
    <w:name w:val="Strong"/>
    <w:basedOn w:val="5"/>
    <w:qFormat/>
    <w:uiPriority w:val="0"/>
    <w:rPr>
      <w:b/>
      <w:bCs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2024-12-22T17:05:00Z</dcterms:created>
  <dc:creator>Lera</dc:creator>
  <cp:lastModifiedBy>Lerka</cp:lastModifiedBy>
  <dcterms:modified xsi:type="dcterms:W3CDTF">2024-12-22T17:23:54Z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C4DADFEAF62E47369015C66E59EA0A5B_11</vt:lpwstr>
  </property>
</Properties>
</file>