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D446" w14:textId="0ECC52F9" w:rsidR="00765250" w:rsidRDefault="00580D75" w:rsidP="00580D75">
      <w:pPr>
        <w:ind w:firstLine="0"/>
        <w:jc w:val="center"/>
      </w:pPr>
      <w:r>
        <w:t>МИНИСТЕРСТВО ОБРАЗОВАНИЯ РЕСПУБЛИКИ БЕЛАРУСЬ</w:t>
      </w:r>
    </w:p>
    <w:p w14:paraId="4F97C11F" w14:textId="2C89F53F" w:rsidR="00580D75" w:rsidRDefault="00580D75" w:rsidP="00580D75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43924C07" w14:textId="5E7B6FB9" w:rsidR="00580D75" w:rsidRDefault="00580D75"/>
    <w:p w14:paraId="4079FB7A" w14:textId="4CCAA31D" w:rsidR="00580D75" w:rsidRDefault="00580D75"/>
    <w:p w14:paraId="14E07E35" w14:textId="03567599" w:rsidR="00580D75" w:rsidRDefault="00580D75"/>
    <w:p w14:paraId="26EA26DB" w14:textId="77777777" w:rsidR="00580D75" w:rsidRDefault="00580D75"/>
    <w:p w14:paraId="05FF5507" w14:textId="2417F3E3" w:rsidR="00580D75" w:rsidRDefault="00580D75" w:rsidP="00580D75">
      <w:pPr>
        <w:jc w:val="right"/>
      </w:pPr>
      <w:r>
        <w:t>Факультет информационных технологий</w:t>
      </w:r>
    </w:p>
    <w:p w14:paraId="45F41B6A" w14:textId="665B1842" w:rsidR="00580D75" w:rsidRDefault="00580D75" w:rsidP="00580D75">
      <w:pPr>
        <w:jc w:val="right"/>
      </w:pPr>
      <w:r>
        <w:t xml:space="preserve">Кафедра </w:t>
      </w:r>
      <w:r w:rsidR="003E1C05">
        <w:t>технологий программирования</w:t>
      </w:r>
    </w:p>
    <w:p w14:paraId="3995F09C" w14:textId="483C754D" w:rsidR="00580D75" w:rsidRDefault="00580D75"/>
    <w:p w14:paraId="526CE2A3" w14:textId="363F74FC" w:rsidR="00580D75" w:rsidRDefault="00580D75"/>
    <w:p w14:paraId="3B77C55C" w14:textId="7CDB1DC7" w:rsidR="00580D75" w:rsidRDefault="00580D75"/>
    <w:p w14:paraId="611A5BE5" w14:textId="4B443F5A" w:rsidR="00580D75" w:rsidRDefault="00580D75"/>
    <w:p w14:paraId="143F2D66" w14:textId="04A4020E" w:rsidR="00580D75" w:rsidRPr="00FF11FC" w:rsidRDefault="00580D75" w:rsidP="00580D75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BA568C">
        <w:rPr>
          <w:b/>
          <w:bCs/>
        </w:rPr>
        <w:t>1</w:t>
      </w:r>
    </w:p>
    <w:p w14:paraId="71026E64" w14:textId="74ADA7D7" w:rsidR="00580D75" w:rsidRDefault="00580D75" w:rsidP="001E76F1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1E76F1">
        <w:t>Программирование мобильных систем</w:t>
      </w:r>
      <w:r>
        <w:t>»</w:t>
      </w:r>
    </w:p>
    <w:p w14:paraId="1A532B7A" w14:textId="7045306D" w:rsidR="00580D75" w:rsidRDefault="003E1C05" w:rsidP="00580D75">
      <w:pPr>
        <w:ind w:firstLine="0"/>
        <w:jc w:val="center"/>
      </w:pPr>
      <w:r>
        <w:t>на тему</w:t>
      </w:r>
      <w:r w:rsidRPr="003E1C05">
        <w:t xml:space="preserve">: </w:t>
      </w:r>
      <w:r w:rsidR="00580D75">
        <w:t>«</w:t>
      </w:r>
      <w:r w:rsidR="001E76F1" w:rsidRPr="001E76F1">
        <w:t>Создание первого приложения под Androi</w:t>
      </w:r>
      <w:r w:rsidR="001E76F1">
        <w:t>d. Ресурсы в Android приложении</w:t>
      </w:r>
      <w:r w:rsidR="00580D75">
        <w:t>»</w:t>
      </w:r>
    </w:p>
    <w:p w14:paraId="5ACAEAA4" w14:textId="295FC5E0" w:rsidR="007A768F" w:rsidRPr="007A768F" w:rsidRDefault="007A768F" w:rsidP="001E76F1">
      <w:pPr>
        <w:ind w:firstLine="0"/>
      </w:pPr>
    </w:p>
    <w:p w14:paraId="0ED05883" w14:textId="69E04FE9" w:rsidR="00580D75" w:rsidRDefault="00580D75"/>
    <w:p w14:paraId="5D6691EF" w14:textId="42F95411" w:rsidR="00580D75" w:rsidRDefault="00580D75"/>
    <w:p w14:paraId="721AECA2" w14:textId="06F8CC62" w:rsidR="00580D75" w:rsidRDefault="00580D75"/>
    <w:p w14:paraId="11C58B2E" w14:textId="62792F0D" w:rsidR="00580D75" w:rsidRDefault="00580D75"/>
    <w:p w14:paraId="5E0EE4EB" w14:textId="7C70EFC6" w:rsidR="00580D75" w:rsidRDefault="00580D75"/>
    <w:p w14:paraId="13AB680F" w14:textId="31C3B4EF" w:rsidR="00580D75" w:rsidRDefault="00580D75"/>
    <w:p w14:paraId="46F725E6" w14:textId="7FE162D7" w:rsidR="00580D75" w:rsidRDefault="00580D75"/>
    <w:p w14:paraId="0499D6A8" w14:textId="1CCCAAF3" w:rsidR="00580D75" w:rsidRDefault="00580D75"/>
    <w:p w14:paraId="4C4D5BBD" w14:textId="77777777" w:rsidR="00580D75" w:rsidRDefault="00580D75"/>
    <w:p w14:paraId="0C57B844" w14:textId="1C44C4A6" w:rsidR="00580D75" w:rsidRDefault="00580D75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5155"/>
      </w:tblGrid>
      <w:tr w:rsidR="00580D75" w14:paraId="13E777B9" w14:textId="77777777" w:rsidTr="00580D75">
        <w:tc>
          <w:tcPr>
            <w:tcW w:w="4672" w:type="dxa"/>
          </w:tcPr>
          <w:p w14:paraId="496D2FAE" w14:textId="78793C0F" w:rsidR="00580D75" w:rsidRDefault="00580D75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047BAD57" w14:textId="52D9F718" w:rsidR="00580D75" w:rsidRPr="003E1C05" w:rsidRDefault="00580D75" w:rsidP="00580D75">
            <w:pPr>
              <w:ind w:firstLine="0"/>
              <w:jc w:val="right"/>
            </w:pPr>
            <w:r>
              <w:t>Студент группы 2</w:t>
            </w:r>
            <w:r w:rsidR="00CF148A">
              <w:t>1</w:t>
            </w:r>
            <w:r>
              <w:t>-</w:t>
            </w:r>
            <w:r w:rsidR="003E1C05">
              <w:t>ИТ-</w:t>
            </w:r>
            <w:r w:rsidR="002A1A8F" w:rsidRPr="002A1A8F">
              <w:t>1</w:t>
            </w:r>
          </w:p>
          <w:p w14:paraId="7CCB0764" w14:textId="256FBA45" w:rsidR="00580D75" w:rsidRDefault="002A1A8F" w:rsidP="00580D75">
            <w:pPr>
              <w:ind w:firstLine="0"/>
              <w:jc w:val="right"/>
            </w:pPr>
            <w:r>
              <w:t>Чиникайло А.П.</w:t>
            </w:r>
          </w:p>
        </w:tc>
      </w:tr>
      <w:tr w:rsidR="00580D75" w14:paraId="1B856179" w14:textId="77777777" w:rsidTr="00580D75">
        <w:tc>
          <w:tcPr>
            <w:tcW w:w="4672" w:type="dxa"/>
          </w:tcPr>
          <w:p w14:paraId="02850CC6" w14:textId="77777777" w:rsidR="00580D75" w:rsidRDefault="00580D75">
            <w:pPr>
              <w:ind w:firstLine="0"/>
            </w:pPr>
          </w:p>
          <w:p w14:paraId="6E4EBB09" w14:textId="77777777" w:rsidR="00580D75" w:rsidRDefault="00580D75">
            <w:pPr>
              <w:ind w:firstLine="0"/>
            </w:pPr>
          </w:p>
          <w:p w14:paraId="7F2BC4EE" w14:textId="4547CB4A" w:rsidR="00580D75" w:rsidRDefault="00580D75">
            <w:pPr>
              <w:ind w:firstLine="0"/>
            </w:pPr>
          </w:p>
        </w:tc>
        <w:tc>
          <w:tcPr>
            <w:tcW w:w="4673" w:type="dxa"/>
          </w:tcPr>
          <w:p w14:paraId="4D2EE7F4" w14:textId="77777777" w:rsidR="00580D75" w:rsidRDefault="00580D75" w:rsidP="00580D75">
            <w:pPr>
              <w:ind w:firstLine="0"/>
              <w:jc w:val="right"/>
            </w:pPr>
          </w:p>
        </w:tc>
      </w:tr>
      <w:tr w:rsidR="00580D75" w14:paraId="78C70678" w14:textId="77777777" w:rsidTr="00580D75">
        <w:tc>
          <w:tcPr>
            <w:tcW w:w="4672" w:type="dxa"/>
          </w:tcPr>
          <w:p w14:paraId="31E8B95E" w14:textId="0DA19809" w:rsidR="00580D75" w:rsidRDefault="00580D75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40209C04" w14:textId="77777777" w:rsidR="0086522C" w:rsidRPr="0086522C" w:rsidRDefault="0086522C" w:rsidP="0086522C">
            <w:pPr>
              <w:ind w:left="2405"/>
              <w:rPr>
                <w:w w:val="90"/>
                <w:sz w:val="32"/>
                <w:szCs w:val="32"/>
              </w:rPr>
            </w:pPr>
            <w:r w:rsidRPr="0086522C">
              <w:rPr>
                <w:w w:val="90"/>
                <w:sz w:val="32"/>
                <w:szCs w:val="32"/>
              </w:rPr>
              <w:t>Преподаватель</w:t>
            </w:r>
          </w:p>
          <w:p w14:paraId="481C17BA" w14:textId="37397363" w:rsidR="00580D75" w:rsidRDefault="001E76F1" w:rsidP="001E76F1">
            <w:pPr>
              <w:ind w:firstLine="0"/>
              <w:jc w:val="right"/>
            </w:pPr>
            <w:r>
              <w:t>Васильева</w:t>
            </w:r>
            <w:r w:rsidR="00580D75">
              <w:t xml:space="preserve"> </w:t>
            </w:r>
            <w:r w:rsidR="003734DF">
              <w:t>Д.М</w:t>
            </w:r>
            <w:r w:rsidR="00580D75">
              <w:t>.</w:t>
            </w:r>
          </w:p>
        </w:tc>
      </w:tr>
    </w:tbl>
    <w:p w14:paraId="1538D3C6" w14:textId="111237CD" w:rsidR="00580D75" w:rsidRDefault="00580D75"/>
    <w:p w14:paraId="02F3659B" w14:textId="4E8D8C47" w:rsidR="00580D75" w:rsidRDefault="00580D75"/>
    <w:p w14:paraId="274B56A4" w14:textId="104789B4" w:rsidR="00580D75" w:rsidRDefault="00580D75"/>
    <w:p w14:paraId="237A73BE" w14:textId="2BB70017" w:rsidR="00580D75" w:rsidRDefault="00580D75"/>
    <w:p w14:paraId="268B3172" w14:textId="44F4BA01" w:rsidR="00580D75" w:rsidRDefault="00580D75"/>
    <w:p w14:paraId="7B909F29" w14:textId="7636F030" w:rsidR="00580D75" w:rsidRDefault="00580D75"/>
    <w:p w14:paraId="55A96BBF" w14:textId="5F97700D" w:rsidR="00580D75" w:rsidRDefault="00580D75"/>
    <w:p w14:paraId="4FB2919E" w14:textId="10892DA6" w:rsidR="00580D75" w:rsidRDefault="00580D75"/>
    <w:p w14:paraId="79A8E536" w14:textId="5F6E3363" w:rsidR="00580D75" w:rsidRDefault="00580D75"/>
    <w:p w14:paraId="06460420" w14:textId="47190502" w:rsidR="00580D75" w:rsidRDefault="00580D75"/>
    <w:p w14:paraId="62432B91" w14:textId="4BFEF2E5" w:rsidR="00580D75" w:rsidRDefault="001E76F1" w:rsidP="00580D75">
      <w:pPr>
        <w:ind w:firstLine="0"/>
        <w:jc w:val="center"/>
      </w:pPr>
      <w:r>
        <w:t>Полоцк 2024</w:t>
      </w:r>
    </w:p>
    <w:p w14:paraId="4E337C72" w14:textId="77777777" w:rsidR="001E76F1" w:rsidRDefault="00524BF0" w:rsidP="001E76F1">
      <w:pPr>
        <w:contextualSpacing/>
        <w:rPr>
          <w:szCs w:val="28"/>
        </w:rPr>
      </w:pPr>
      <w:r w:rsidRPr="003C247E">
        <w:rPr>
          <w:b/>
          <w:szCs w:val="28"/>
        </w:rPr>
        <w:lastRenderedPageBreak/>
        <w:t>Цель работы:</w:t>
      </w:r>
      <w:r w:rsidRPr="00C761F5">
        <w:rPr>
          <w:b/>
          <w:szCs w:val="28"/>
        </w:rPr>
        <w:t xml:space="preserve"> </w:t>
      </w:r>
      <w:r w:rsidR="001E76F1" w:rsidRPr="001E76F1">
        <w:rPr>
          <w:szCs w:val="28"/>
        </w:rPr>
        <w:t xml:space="preserve">Создать приложение под Android. Изучить жизненный </w:t>
      </w:r>
      <w:r w:rsidR="001E76F1">
        <w:rPr>
          <w:szCs w:val="28"/>
        </w:rPr>
        <w:t xml:space="preserve">цикл активности. Ознакомиться с </w:t>
      </w:r>
      <w:r w:rsidR="001E76F1" w:rsidRPr="001E76F1">
        <w:rPr>
          <w:szCs w:val="28"/>
        </w:rPr>
        <w:t>основными видами ресурсов. Научиться использовать ресурсы в разрабатываемых</w:t>
      </w:r>
      <w:r w:rsidR="001E76F1">
        <w:rPr>
          <w:szCs w:val="28"/>
        </w:rPr>
        <w:t xml:space="preserve"> </w:t>
      </w:r>
      <w:r w:rsidR="001E76F1" w:rsidRPr="001E76F1">
        <w:rPr>
          <w:szCs w:val="28"/>
        </w:rPr>
        <w:t>приложениях.</w:t>
      </w:r>
    </w:p>
    <w:p w14:paraId="3CBA0206" w14:textId="27BDF6C8" w:rsidR="00524BF0" w:rsidRDefault="00524BF0" w:rsidP="00524BF0">
      <w:pPr>
        <w:contextualSpacing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451EE506" w14:textId="52F01B43" w:rsidR="001E76F1" w:rsidRPr="001E76F1" w:rsidRDefault="001E76F1" w:rsidP="001E76F1">
      <w:pPr>
        <w:contextualSpacing/>
        <w:rPr>
          <w:szCs w:val="28"/>
        </w:rPr>
      </w:pPr>
      <w:r>
        <w:rPr>
          <w:szCs w:val="28"/>
        </w:rPr>
        <w:t xml:space="preserve">1. </w:t>
      </w:r>
      <w:r w:rsidRPr="001E76F1">
        <w:rPr>
          <w:szCs w:val="28"/>
        </w:rPr>
        <w:t>В проекте HelloAndroidWorld откройте в редакторе класс HelloAndroidWorld.java.</w:t>
      </w:r>
    </w:p>
    <w:p w14:paraId="3DB11991" w14:textId="4CEC3D57" w:rsid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2. Переопределите методы onPause, onStart, onRestart</w:t>
      </w:r>
      <w:r>
        <w:rPr>
          <w:szCs w:val="28"/>
        </w:rPr>
        <w:t xml:space="preserve"> для класса и внесите изменения </w:t>
      </w:r>
      <w:r w:rsidRPr="001E76F1">
        <w:rPr>
          <w:szCs w:val="28"/>
        </w:rPr>
        <w:t>в метод onCreate:</w:t>
      </w:r>
    </w:p>
    <w:p w14:paraId="1DFA21BB" w14:textId="79D41D40" w:rsid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3. В проекте HelloAndroidWorld отредактировать файл colors.xml в</w:t>
      </w:r>
      <w:r>
        <w:rPr>
          <w:szCs w:val="28"/>
        </w:rPr>
        <w:t xml:space="preserve"> каталоге </w:t>
      </w:r>
      <w:r w:rsidRPr="001E76F1">
        <w:rPr>
          <w:szCs w:val="28"/>
        </w:rPr>
        <w:t>res/values:</w:t>
      </w:r>
    </w:p>
    <w:p w14:paraId="597320C0" w14:textId="3FB02714" w:rsid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4. Отредактируйте содержимое файла res/values/strings.xml:</w:t>
      </w:r>
    </w:p>
    <w:p w14:paraId="63D81363" w14:textId="6E6504E2" w:rsid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5. Внесите изменения в файл разметки res/layout/activity_main.xml:</w:t>
      </w:r>
    </w:p>
    <w:p w14:paraId="3AC3AF56" w14:textId="77777777" w:rsidR="001E76F1" w:rsidRP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6. Сохранить все несохраненные файлы и запустить приложение.</w:t>
      </w:r>
    </w:p>
    <w:p w14:paraId="002A4E36" w14:textId="77777777" w:rsidR="001E76F1" w:rsidRP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7. Убедиться, что внешний вид приложения изменился в соответствии с</w:t>
      </w:r>
    </w:p>
    <w:p w14:paraId="72072A88" w14:textId="77777777" w:rsidR="001E76F1" w:rsidRP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определенными нами ресурсами.</w:t>
      </w:r>
    </w:p>
    <w:p w14:paraId="106C6D55" w14:textId="5F140CD9" w:rsidR="001E76F1" w:rsidRP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8. Изменить значения цветов, прозрачность и HTML-</w:t>
      </w:r>
      <w:r>
        <w:rPr>
          <w:szCs w:val="28"/>
        </w:rPr>
        <w:t xml:space="preserve">тэги в строковых константах для </w:t>
      </w:r>
      <w:r w:rsidRPr="001E76F1">
        <w:rPr>
          <w:szCs w:val="28"/>
        </w:rPr>
        <w:t>изменения внешнего вида приложения.</w:t>
      </w:r>
    </w:p>
    <w:p w14:paraId="347950CE" w14:textId="415469C5" w:rsidR="001E76F1" w:rsidRPr="001E76F1" w:rsidRDefault="001E76F1" w:rsidP="001E76F1">
      <w:pPr>
        <w:contextualSpacing/>
        <w:rPr>
          <w:szCs w:val="28"/>
        </w:rPr>
      </w:pPr>
      <w:r w:rsidRPr="001E76F1">
        <w:rPr>
          <w:szCs w:val="28"/>
        </w:rPr>
        <w:t>9. Изменить ресурсы таким образом, чтобы при</w:t>
      </w:r>
      <w:r>
        <w:rPr>
          <w:szCs w:val="28"/>
        </w:rPr>
        <w:t xml:space="preserve">ложение отображало два варианта </w:t>
      </w:r>
      <w:r w:rsidRPr="001E76F1">
        <w:rPr>
          <w:szCs w:val="28"/>
        </w:rPr>
        <w:t>интерфейса на русском языке и на английском в зависимости от выбранного языка</w:t>
      </w:r>
      <w:r>
        <w:rPr>
          <w:szCs w:val="28"/>
        </w:rPr>
        <w:t xml:space="preserve"> </w:t>
      </w:r>
      <w:r w:rsidRPr="001E76F1">
        <w:rPr>
          <w:szCs w:val="28"/>
        </w:rPr>
        <w:t>в системе.</w:t>
      </w:r>
    </w:p>
    <w:p w14:paraId="37F89ADE" w14:textId="77777777" w:rsidR="001F5086" w:rsidRPr="00F506E5" w:rsidRDefault="001F5086" w:rsidP="001F5086">
      <w:pPr>
        <w:ind w:firstLine="0"/>
        <w:contextualSpacing/>
        <w:rPr>
          <w:szCs w:val="28"/>
        </w:rPr>
      </w:pPr>
    </w:p>
    <w:p w14:paraId="34FBBE31" w14:textId="77777777" w:rsidR="001F5086" w:rsidRDefault="001F5086" w:rsidP="001F5086">
      <w:pPr>
        <w:contextualSpacing/>
        <w:rPr>
          <w:szCs w:val="28"/>
        </w:rPr>
      </w:pPr>
    </w:p>
    <w:p w14:paraId="21A969BC" w14:textId="14793133" w:rsidR="00CB7840" w:rsidRDefault="00856542" w:rsidP="00856542">
      <w:pPr>
        <w:contextualSpacing/>
        <w:jc w:val="center"/>
        <w:rPr>
          <w:b/>
          <w:szCs w:val="28"/>
        </w:rPr>
      </w:pPr>
      <w:r w:rsidRPr="00856542">
        <w:rPr>
          <w:b/>
          <w:szCs w:val="28"/>
        </w:rPr>
        <w:t>Результат работы</w:t>
      </w:r>
    </w:p>
    <w:p w14:paraId="7E9DD13E" w14:textId="4116E8DC" w:rsidR="006645AD" w:rsidRPr="003734DF" w:rsidRDefault="003734DF" w:rsidP="003734D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3734DF">
        <w:rPr>
          <w:szCs w:val="28"/>
          <w:lang w:val="en-US"/>
        </w:rPr>
        <w:t xml:space="preserve"> 1 – </w:t>
      </w:r>
      <w:r w:rsidRPr="003734DF">
        <w:rPr>
          <w:szCs w:val="28"/>
          <w:lang w:val="en-US"/>
        </w:rPr>
        <w:t>MainActivity</w:t>
      </w:r>
      <w:r>
        <w:rPr>
          <w:szCs w:val="28"/>
          <w:lang w:val="en-US"/>
        </w:rPr>
        <w:t>.kt</w:t>
      </w:r>
    </w:p>
    <w:p w14:paraId="78E5E911" w14:textId="77777777" w:rsid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class MainActivity : ComponentActivity()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override fun onCreate(savedInstanceState: Bundle?)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super.onCreate(savedInstanceState)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//setContentView(R.layout.activity_main);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Toast.makeText(this, "onCreate()", Toast.LENGTH_LONG).show();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setContent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    Lab_1Theme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        setContentView(R.layout.activity_main);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        // A surface container using the 'background' color from the theme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//                Surface(modifier = Modifier.fillMaxSize(), color = MaterialTheme.colorScheme.background)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//                    Greeting("Android")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//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//                }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    }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}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}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@Override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protected override fun onPause()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super.onPause();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Toast.makeText(this, "onPause()", Toast.LENGTH_LONG</w:t>
      </w:r>
      <w:r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).show();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}</w:t>
      </w:r>
    </w:p>
    <w:p w14:paraId="05D0FCF7" w14:textId="77777777" w:rsidR="003734DF" w:rsidRPr="003734DF" w:rsidRDefault="003734DF" w:rsidP="003734DF">
      <w:pPr>
        <w:ind w:firstLine="0"/>
        <w:jc w:val="right"/>
        <w:rPr>
          <w:rFonts w:eastAsiaTheme="minorHAnsi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eastAsiaTheme="minorHAnsi"/>
          <w:kern w:val="0"/>
          <w:szCs w:val="28"/>
          <w:lang w:eastAsia="en-US"/>
          <w14:ligatures w14:val="none"/>
        </w:rPr>
        <w:lastRenderedPageBreak/>
        <w:t>Продолжение</w:t>
      </w:r>
      <w:r w:rsidRPr="003734DF">
        <w:rPr>
          <w:rFonts w:eastAsiaTheme="minorHAnsi"/>
          <w:kern w:val="0"/>
          <w:szCs w:val="28"/>
          <w:lang w:val="en-US" w:eastAsia="en-US"/>
          <w14:ligatures w14:val="none"/>
        </w:rPr>
        <w:t xml:space="preserve"> </w:t>
      </w:r>
      <w:r w:rsidRPr="003734DF">
        <w:rPr>
          <w:rFonts w:eastAsiaTheme="minorHAnsi"/>
          <w:kern w:val="0"/>
          <w:szCs w:val="28"/>
          <w:lang w:eastAsia="en-US"/>
          <w14:ligatures w14:val="none"/>
        </w:rPr>
        <w:t>листинга</w:t>
      </w:r>
      <w:r w:rsidRPr="003734DF">
        <w:rPr>
          <w:rFonts w:eastAsiaTheme="minorHAnsi"/>
          <w:kern w:val="0"/>
          <w:szCs w:val="28"/>
          <w:lang w:val="en-US" w:eastAsia="en-US"/>
          <w14:ligatures w14:val="none"/>
        </w:rPr>
        <w:t xml:space="preserve"> 1</w:t>
      </w:r>
    </w:p>
    <w:p w14:paraId="22873666" w14:textId="27D2463D" w:rsidR="003734DF" w:rsidRPr="00D31B86" w:rsidRDefault="003734DF" w:rsidP="00D31B86">
      <w:pPr>
        <w:spacing w:after="12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@Override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protected override fun onRestart()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super.onRestart();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Toast.makeText(this, "onRestart()", Toast.LENGTH_LONG).show();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}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@Override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protected override fun onStart() {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super.onStart();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    Toast.makeText(this, "onStart()", Toast.LENGTH_LONG).show();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}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}</w:t>
      </w:r>
    </w:p>
    <w:p w14:paraId="092AF8AA" w14:textId="21482C4F" w:rsidR="003734DF" w:rsidRPr="003734DF" w:rsidRDefault="003734DF" w:rsidP="003734D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3734DF">
        <w:rPr>
          <w:szCs w:val="28"/>
          <w:lang w:val="en-US"/>
        </w:rPr>
        <w:t xml:space="preserve"> 2 – </w:t>
      </w:r>
      <w:r>
        <w:rPr>
          <w:szCs w:val="28"/>
          <w:lang w:val="en-US"/>
        </w:rPr>
        <w:t>activity_main.xml</w:t>
      </w:r>
    </w:p>
    <w:p w14:paraId="30FE965A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&lt;?xml version="1.0" encoding="utf-8"?&gt;</w:t>
      </w:r>
    </w:p>
    <w:p w14:paraId="31DAC147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&lt;LinearLayout xmlns:android="http://schemas.android.com/apk/res/android"</w:t>
      </w:r>
    </w:p>
    <w:p w14:paraId="30359EAE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android:layout_width="fill_parent"</w:t>
      </w:r>
    </w:p>
    <w:p w14:paraId="1415438B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android:layout_height="fill_parent"    </w:t>
      </w:r>
    </w:p>
    <w:p w14:paraId="0ECCE62B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android:orientation="vertical"</w:t>
      </w:r>
    </w:p>
    <w:p w14:paraId="65A6BBB6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android:background="@color/screen_bkg_color"&gt;</w:t>
      </w:r>
    </w:p>
    <w:p w14:paraId="487C28E2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&lt;TextView</w:t>
      </w:r>
    </w:p>
    <w:p w14:paraId="5E3931ED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    android:layout_width="fill_parent"</w:t>
      </w:r>
    </w:p>
    <w:p w14:paraId="533D4A68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    android:layout_height="wrap_content"</w:t>
      </w:r>
    </w:p>
    <w:p w14:paraId="715C548A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    android:text="@string/hello"</w:t>
      </w:r>
    </w:p>
    <w:p w14:paraId="7E242D63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    android:background="@color/view_bkg_color"</w:t>
      </w:r>
    </w:p>
    <w:p w14:paraId="4CEE2786" w14:textId="77777777" w:rsidR="003734DF" w:rsidRPr="003734DF" w:rsidRDefault="003734DF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 xml:space="preserve">        android:textColor="@color/text_color"/&gt;</w:t>
      </w:r>
    </w:p>
    <w:p w14:paraId="4F4492BD" w14:textId="491EB6C7" w:rsidR="003734DF" w:rsidRDefault="003734DF" w:rsidP="00D31B86">
      <w:pPr>
        <w:spacing w:after="12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&lt;/LinearLayout&gt;</w:t>
      </w:r>
    </w:p>
    <w:p w14:paraId="27A03577" w14:textId="76D9FC9F" w:rsidR="003734DF" w:rsidRPr="003734DF" w:rsidRDefault="003734DF" w:rsidP="003734D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3734DF">
        <w:rPr>
          <w:szCs w:val="28"/>
          <w:lang w:val="en-US"/>
        </w:rPr>
        <w:t xml:space="preserve"> </w:t>
      </w:r>
      <w:r w:rsidR="00D31B86">
        <w:rPr>
          <w:szCs w:val="28"/>
          <w:lang w:val="en-US"/>
        </w:rPr>
        <w:t>3</w:t>
      </w:r>
      <w:r w:rsidRPr="003734DF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>strings</w:t>
      </w:r>
      <w:r>
        <w:rPr>
          <w:szCs w:val="28"/>
          <w:lang w:val="en-US"/>
        </w:rPr>
        <w:t>.xml</w:t>
      </w:r>
    </w:p>
    <w:p w14:paraId="3395D2CA" w14:textId="304478A0" w:rsidR="00D31B86" w:rsidRDefault="003734DF" w:rsidP="00D31B86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&lt;resources&gt;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&lt;string name="app_name"&gt;HelloAndroidWorld&lt;/string&gt;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&lt;string name="hello"&gt;Full name of the student&lt;/string&gt;</w:t>
      </w:r>
      <w:r w:rsidRPr="003734DF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&lt;/resources&gt;</w:t>
      </w:r>
    </w:p>
    <w:p w14:paraId="0BFF1EF5" w14:textId="3872F6FB" w:rsidR="00D31B86" w:rsidRPr="003734DF" w:rsidRDefault="00D31B86" w:rsidP="00D31B86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3734D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</w:t>
      </w:r>
      <w:r w:rsidRPr="003734DF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>strings.xml</w:t>
      </w:r>
    </w:p>
    <w:p w14:paraId="00D1BE91" w14:textId="2FAC6921" w:rsidR="00D31B86" w:rsidRDefault="00D31B86" w:rsidP="00D31B86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&lt;resources&gt;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&lt;string name="app_name"&gt;Привет, мир Android!&lt;/string&gt;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&lt;string name="hello"&gt;Полное ФИО студента&lt;/string&gt;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&lt;/resources&gt;</w:t>
      </w:r>
    </w:p>
    <w:p w14:paraId="221EF868" w14:textId="12F7842C" w:rsidR="00D31B86" w:rsidRPr="003734DF" w:rsidRDefault="00D31B86" w:rsidP="00D31B86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3734D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5</w:t>
      </w:r>
      <w:r w:rsidRPr="003734DF">
        <w:rPr>
          <w:szCs w:val="28"/>
          <w:lang w:val="en-US"/>
        </w:rPr>
        <w:t xml:space="preserve"> – </w:t>
      </w:r>
      <w:r>
        <w:rPr>
          <w:szCs w:val="28"/>
          <w:lang w:val="en-US"/>
        </w:rPr>
        <w:t>colors</w:t>
      </w:r>
      <w:r>
        <w:rPr>
          <w:szCs w:val="28"/>
          <w:lang w:val="en-US"/>
        </w:rPr>
        <w:t>.xml</w:t>
      </w:r>
    </w:p>
    <w:p w14:paraId="32610881" w14:textId="77777777" w:rsidR="00D31B86" w:rsidRDefault="00D31B86" w:rsidP="00D31B86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t>&lt;?xml version="1.0" encoding="utf-8"?&gt;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&lt;resources&gt;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name="purple_200"&gt;#FFBB86FC&lt;/color&gt;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name="purple_500"&gt;#FF6200EE&lt;/color&gt;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name="purple_700"&gt;#FF3700B3&lt;/color&gt;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name="teal_200"&gt;#FF03DAC5&lt;/color&gt;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name="teal_700"&gt;#FF018786&lt;/color&gt;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name="black"&gt;#FF000000&lt;/color&gt;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name="white"&gt;#FFFFFFFF&lt;/color&gt;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name="view_bkg_color"&gt;#7FFF00&lt;/color&gt;</w:t>
      </w:r>
    </w:p>
    <w:p w14:paraId="4F90114F" w14:textId="2E9FBE85" w:rsidR="00D31B86" w:rsidRPr="003734DF" w:rsidRDefault="00D31B86" w:rsidP="00D31B86">
      <w:pPr>
        <w:ind w:firstLine="0"/>
        <w:jc w:val="right"/>
        <w:rPr>
          <w:rFonts w:eastAsiaTheme="minorHAnsi"/>
          <w:kern w:val="0"/>
          <w:sz w:val="24"/>
          <w:szCs w:val="28"/>
          <w:lang w:val="en-US" w:eastAsia="en-US"/>
          <w14:ligatures w14:val="none"/>
        </w:rPr>
      </w:pPr>
      <w:r w:rsidRPr="003734DF">
        <w:rPr>
          <w:rFonts w:eastAsiaTheme="minorHAnsi"/>
          <w:kern w:val="0"/>
          <w:szCs w:val="28"/>
          <w:lang w:eastAsia="en-US"/>
          <w14:ligatures w14:val="none"/>
        </w:rPr>
        <w:lastRenderedPageBreak/>
        <w:t>Продолжение</w:t>
      </w:r>
      <w:r w:rsidRPr="003734DF">
        <w:rPr>
          <w:rFonts w:eastAsiaTheme="minorHAnsi"/>
          <w:kern w:val="0"/>
          <w:szCs w:val="28"/>
          <w:lang w:val="en-US" w:eastAsia="en-US"/>
          <w14:ligatures w14:val="none"/>
        </w:rPr>
        <w:t xml:space="preserve"> </w:t>
      </w:r>
      <w:r w:rsidRPr="003734DF">
        <w:rPr>
          <w:rFonts w:eastAsiaTheme="minorHAnsi"/>
          <w:kern w:val="0"/>
          <w:szCs w:val="28"/>
          <w:lang w:eastAsia="en-US"/>
          <w14:ligatures w14:val="none"/>
        </w:rPr>
        <w:t>листинга</w:t>
      </w:r>
      <w:r>
        <w:rPr>
          <w:rFonts w:eastAsiaTheme="minorHAnsi"/>
          <w:kern w:val="0"/>
          <w:szCs w:val="28"/>
          <w:lang w:val="en-US" w:eastAsia="en-US"/>
          <w14:ligatures w14:val="none"/>
        </w:rPr>
        <w:t xml:space="preserve"> 5</w:t>
      </w:r>
    </w:p>
    <w:p w14:paraId="7A48F146" w14:textId="415CB115" w:rsidR="00D31B86" w:rsidRDefault="00D31B86" w:rsidP="00D31B86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name="screen_bkg_color"&gt;#673AB7&lt;/color&gt;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 xml:space="preserve">    &lt;color name="text_color"&gt;#88141437&lt;/color&gt;</w:t>
      </w:r>
      <w:r w:rsidRPr="00D31B86"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  <w:br/>
        <w:t>&lt;/resources&gt;</w:t>
      </w:r>
    </w:p>
    <w:p w14:paraId="0449E691" w14:textId="27C36877" w:rsidR="00D31B86" w:rsidRDefault="00D31B86" w:rsidP="00D31B86">
      <w:pPr>
        <w:ind w:firstLine="0"/>
        <w:jc w:val="center"/>
        <w:rPr>
          <w:rFonts w:ascii="Courier New" w:eastAsiaTheme="minorHAnsi" w:hAnsi="Courier New" w:cs="Courier New"/>
          <w:kern w:val="0"/>
          <w:sz w:val="24"/>
          <w:szCs w:val="28"/>
          <w:lang w:val="en-US" w:eastAsia="en-US"/>
          <w14:ligatures w14:val="none"/>
        </w:rPr>
      </w:pPr>
      <w:r>
        <w:rPr>
          <w:noProof/>
          <w:lang w:val="en-US" w:eastAsia="en-US"/>
        </w:rPr>
        <w:drawing>
          <wp:inline distT="0" distB="0" distL="0" distR="0" wp14:anchorId="3BB512BA" wp14:editId="13E3DDDF">
            <wp:extent cx="2609524" cy="5695238"/>
            <wp:effectExtent l="419100" t="171450" r="419735" b="1727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695238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0E8B5667" w14:textId="02C14DF0" w:rsidR="00D31B86" w:rsidRPr="00D31B86" w:rsidRDefault="00D31B86" w:rsidP="00D31B86">
      <w:pPr>
        <w:ind w:firstLine="0"/>
        <w:jc w:val="center"/>
        <w:rPr>
          <w:rFonts w:eastAsiaTheme="minorHAnsi"/>
          <w:kern w:val="0"/>
          <w:szCs w:val="28"/>
          <w:lang w:eastAsia="en-US"/>
          <w14:ligatures w14:val="none"/>
        </w:rPr>
      </w:pPr>
      <w:r w:rsidRPr="00D31B86">
        <w:rPr>
          <w:rFonts w:eastAsiaTheme="minorHAnsi"/>
          <w:kern w:val="0"/>
          <w:szCs w:val="28"/>
          <w:lang w:eastAsia="en-US"/>
          <w14:ligatures w14:val="none"/>
        </w:rPr>
        <w:t xml:space="preserve">Рисунок 1 – Проверка работы метода </w:t>
      </w:r>
      <w:r w:rsidRPr="00D31B86">
        <w:rPr>
          <w:rFonts w:eastAsiaTheme="minorHAnsi"/>
          <w:kern w:val="0"/>
          <w:szCs w:val="28"/>
          <w:lang w:val="en-US" w:eastAsia="en-US"/>
          <w14:ligatures w14:val="none"/>
        </w:rPr>
        <w:t>Restart</w:t>
      </w:r>
      <w:r w:rsidRPr="00D31B86">
        <w:rPr>
          <w:rFonts w:eastAsiaTheme="minorHAnsi"/>
          <w:kern w:val="0"/>
          <w:szCs w:val="28"/>
          <w:lang w:eastAsia="en-US"/>
          <w14:ligatures w14:val="none"/>
        </w:rPr>
        <w:t>()</w:t>
      </w:r>
    </w:p>
    <w:p w14:paraId="010CEA5D" w14:textId="77777777" w:rsidR="00D31B86" w:rsidRPr="003734DF" w:rsidRDefault="00D31B86" w:rsidP="003734DF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8"/>
          <w:lang w:eastAsia="en-US"/>
          <w14:ligatures w14:val="none"/>
        </w:rPr>
      </w:pPr>
    </w:p>
    <w:p w14:paraId="1A94C762" w14:textId="1E27EC8B" w:rsidR="00637B9C" w:rsidRPr="00D31B86" w:rsidRDefault="00637B9C" w:rsidP="00BA568C">
      <w:pPr>
        <w:ind w:firstLine="0"/>
        <w:rPr>
          <w:szCs w:val="28"/>
        </w:rPr>
      </w:pPr>
    </w:p>
    <w:p w14:paraId="45009657" w14:textId="77777777" w:rsidR="00524BF0" w:rsidRPr="00D31B86" w:rsidRDefault="00524BF0" w:rsidP="00524BF0">
      <w:pPr>
        <w:jc w:val="center"/>
        <w:rPr>
          <w:noProof/>
        </w:rPr>
      </w:pPr>
    </w:p>
    <w:p w14:paraId="42946BEF" w14:textId="24620A8A" w:rsidR="00524BF0" w:rsidRPr="003A4F20" w:rsidRDefault="00524BF0" w:rsidP="00524BF0">
      <w:pPr>
        <w:contextualSpacing/>
        <w:rPr>
          <w:szCs w:val="28"/>
        </w:rPr>
      </w:pPr>
      <w:r w:rsidRPr="002F6D22">
        <w:rPr>
          <w:b/>
          <w:szCs w:val="28"/>
        </w:rPr>
        <w:t>Вывод:</w:t>
      </w:r>
      <w:r>
        <w:rPr>
          <w:szCs w:val="28"/>
        </w:rPr>
        <w:t xml:space="preserve"> В ходе данный лабораторной работе было </w:t>
      </w:r>
      <w:r w:rsidR="00D31B86">
        <w:rPr>
          <w:szCs w:val="28"/>
        </w:rPr>
        <w:t>создано приложение под Android. Изучен</w:t>
      </w:r>
      <w:r w:rsidR="00D31B86" w:rsidRPr="001E76F1">
        <w:rPr>
          <w:szCs w:val="28"/>
        </w:rPr>
        <w:t xml:space="preserve"> жизненный </w:t>
      </w:r>
      <w:r w:rsidR="00D31B86">
        <w:rPr>
          <w:szCs w:val="28"/>
        </w:rPr>
        <w:t>цикл активности. Ознакомился</w:t>
      </w:r>
      <w:r w:rsidR="00D31B86">
        <w:rPr>
          <w:szCs w:val="28"/>
        </w:rPr>
        <w:t xml:space="preserve"> с </w:t>
      </w:r>
      <w:r w:rsidR="00D31B86" w:rsidRPr="001E76F1">
        <w:rPr>
          <w:szCs w:val="28"/>
        </w:rPr>
        <w:t>осно</w:t>
      </w:r>
      <w:r w:rsidR="00D31B86">
        <w:rPr>
          <w:szCs w:val="28"/>
        </w:rPr>
        <w:t>вными видами ресурсов. Научился</w:t>
      </w:r>
      <w:bookmarkStart w:id="0" w:name="_GoBack"/>
      <w:bookmarkEnd w:id="0"/>
      <w:r w:rsidR="00D31B86" w:rsidRPr="001E76F1">
        <w:rPr>
          <w:szCs w:val="28"/>
        </w:rPr>
        <w:t xml:space="preserve"> использовать ресурсы в разрабатываемых</w:t>
      </w:r>
      <w:r w:rsidR="00D31B86">
        <w:rPr>
          <w:szCs w:val="28"/>
        </w:rPr>
        <w:t xml:space="preserve"> </w:t>
      </w:r>
      <w:r w:rsidR="00D31B86" w:rsidRPr="001E76F1">
        <w:rPr>
          <w:szCs w:val="28"/>
        </w:rPr>
        <w:t>приложениях.</w:t>
      </w:r>
    </w:p>
    <w:p w14:paraId="68EA6291" w14:textId="77777777" w:rsidR="00524BF0" w:rsidRPr="00580D75" w:rsidRDefault="00524BF0" w:rsidP="00524BF0">
      <w:pPr>
        <w:ind w:firstLine="0"/>
        <w:jc w:val="left"/>
      </w:pPr>
    </w:p>
    <w:sectPr w:rsidR="00524BF0" w:rsidRPr="0058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72272" w14:textId="77777777" w:rsidR="00B021B6" w:rsidRDefault="00B021B6" w:rsidP="001F5086">
      <w:r>
        <w:separator/>
      </w:r>
    </w:p>
  </w:endnote>
  <w:endnote w:type="continuationSeparator" w:id="0">
    <w:p w14:paraId="0B3B4304" w14:textId="77777777" w:rsidR="00B021B6" w:rsidRDefault="00B021B6" w:rsidP="001F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BB060" w14:textId="77777777" w:rsidR="00B021B6" w:rsidRDefault="00B021B6" w:rsidP="001F5086">
      <w:r>
        <w:separator/>
      </w:r>
    </w:p>
  </w:footnote>
  <w:footnote w:type="continuationSeparator" w:id="0">
    <w:p w14:paraId="42DF7991" w14:textId="77777777" w:rsidR="00B021B6" w:rsidRDefault="00B021B6" w:rsidP="001F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2E5A"/>
    <w:multiLevelType w:val="hybridMultilevel"/>
    <w:tmpl w:val="8674B3C0"/>
    <w:lvl w:ilvl="0" w:tplc="1912404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13FF2"/>
    <w:multiLevelType w:val="hybridMultilevel"/>
    <w:tmpl w:val="042092A4"/>
    <w:lvl w:ilvl="0" w:tplc="30AED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5273AE"/>
    <w:multiLevelType w:val="hybridMultilevel"/>
    <w:tmpl w:val="7102B8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DB192D"/>
    <w:multiLevelType w:val="hybridMultilevel"/>
    <w:tmpl w:val="30B0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23C55"/>
    <w:multiLevelType w:val="hybridMultilevel"/>
    <w:tmpl w:val="D14CF9B6"/>
    <w:lvl w:ilvl="0" w:tplc="39D2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3A3D92"/>
    <w:multiLevelType w:val="hybridMultilevel"/>
    <w:tmpl w:val="58B0DF2E"/>
    <w:lvl w:ilvl="0" w:tplc="3CB8D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452BC"/>
    <w:multiLevelType w:val="hybridMultilevel"/>
    <w:tmpl w:val="5D841DE0"/>
    <w:lvl w:ilvl="0" w:tplc="5434C97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8" w15:restartNumberingAfterBreak="0">
    <w:nsid w:val="4EC64E93"/>
    <w:multiLevelType w:val="hybridMultilevel"/>
    <w:tmpl w:val="606A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5701"/>
    <w:multiLevelType w:val="hybridMultilevel"/>
    <w:tmpl w:val="30EA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071E7"/>
    <w:multiLevelType w:val="hybridMultilevel"/>
    <w:tmpl w:val="04209B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D0A650A"/>
    <w:multiLevelType w:val="hybridMultilevel"/>
    <w:tmpl w:val="94BA4A48"/>
    <w:lvl w:ilvl="0" w:tplc="0DD28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A3AEF"/>
    <w:rsid w:val="001E76F1"/>
    <w:rsid w:val="001F5086"/>
    <w:rsid w:val="002A1A8F"/>
    <w:rsid w:val="002F249D"/>
    <w:rsid w:val="00305908"/>
    <w:rsid w:val="003734DF"/>
    <w:rsid w:val="003E1C05"/>
    <w:rsid w:val="00466330"/>
    <w:rsid w:val="004A5EE3"/>
    <w:rsid w:val="004D1DD9"/>
    <w:rsid w:val="00524BF0"/>
    <w:rsid w:val="005425EE"/>
    <w:rsid w:val="005602DB"/>
    <w:rsid w:val="00563F58"/>
    <w:rsid w:val="00580D75"/>
    <w:rsid w:val="00635D7A"/>
    <w:rsid w:val="00637B9C"/>
    <w:rsid w:val="006645AD"/>
    <w:rsid w:val="00687907"/>
    <w:rsid w:val="00691FDF"/>
    <w:rsid w:val="00765250"/>
    <w:rsid w:val="007A768F"/>
    <w:rsid w:val="007B691A"/>
    <w:rsid w:val="007C5943"/>
    <w:rsid w:val="00856542"/>
    <w:rsid w:val="0086522C"/>
    <w:rsid w:val="00874897"/>
    <w:rsid w:val="00A0754A"/>
    <w:rsid w:val="00A35FD4"/>
    <w:rsid w:val="00A73859"/>
    <w:rsid w:val="00AB4682"/>
    <w:rsid w:val="00AE550C"/>
    <w:rsid w:val="00B021B6"/>
    <w:rsid w:val="00BA568C"/>
    <w:rsid w:val="00C81105"/>
    <w:rsid w:val="00CA330A"/>
    <w:rsid w:val="00CB7840"/>
    <w:rsid w:val="00CD643E"/>
    <w:rsid w:val="00CF148A"/>
    <w:rsid w:val="00D31B86"/>
    <w:rsid w:val="00E377E2"/>
    <w:rsid w:val="00E64433"/>
    <w:rsid w:val="00EE125D"/>
    <w:rsid w:val="00EE3AB0"/>
    <w:rsid w:val="00F506E5"/>
    <w:rsid w:val="00F74BED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387"/>
  <w15:chartTrackingRefBased/>
  <w15:docId w15:val="{1F8EF993-04EA-41A3-90C5-388DE61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B86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524BF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lang w:eastAsia="en-US"/>
      <w14:ligatures w14:val="none"/>
    </w:rPr>
  </w:style>
  <w:style w:type="paragraph" w:styleId="af6">
    <w:name w:val="header"/>
    <w:basedOn w:val="a"/>
    <w:link w:val="af7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f8">
    <w:name w:val="footer"/>
    <w:basedOn w:val="a"/>
    <w:link w:val="af9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Хирьянов Иван Дмитриевич</dc:creator>
  <cp:keywords/>
  <dc:description/>
  <cp:lastModifiedBy>Lesha</cp:lastModifiedBy>
  <cp:revision>27</cp:revision>
  <cp:lastPrinted>2023-03-27T12:18:00Z</cp:lastPrinted>
  <dcterms:created xsi:type="dcterms:W3CDTF">2023-03-16T20:48:00Z</dcterms:created>
  <dcterms:modified xsi:type="dcterms:W3CDTF">2024-02-09T09:58:00Z</dcterms:modified>
</cp:coreProperties>
</file>