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 w:rsidR="00694A62" w:rsidRDefault="00C52696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</w:t>
      </w:r>
      <w:r>
        <w:rPr>
          <w:b/>
          <w:bCs/>
        </w:rPr>
        <w:t xml:space="preserve">                   </w:t>
      </w:r>
      <w:r>
        <w:rPr>
          <w:rFonts w:hint="eastAsia"/>
          <w:b/>
          <w:bCs/>
        </w:rPr>
        <w:t>学年：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学期：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694A62">
        <w:trPr>
          <w:trHeight w:val="459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694A62" w:rsidRDefault="000A73CE">
            <w:pPr>
              <w:jc w:val="center"/>
            </w:pPr>
            <w:r>
              <w:rPr>
                <w:rFonts w:hint="eastAsia"/>
              </w:rPr>
              <w:t>白烨淞</w:t>
            </w:r>
          </w:p>
        </w:tc>
        <w:tc>
          <w:tcPr>
            <w:tcW w:w="1275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694A62" w:rsidRDefault="000A73CE">
            <w:pPr>
              <w:jc w:val="center"/>
            </w:pPr>
            <w:r>
              <w:rPr>
                <w:rFonts w:hint="eastAsia"/>
              </w:rPr>
              <w:t>2016522050</w:t>
            </w:r>
          </w:p>
        </w:tc>
      </w:tr>
      <w:tr w:rsidR="00694A62">
        <w:trPr>
          <w:trHeight w:val="435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694A62" w:rsidRDefault="000A73CE">
            <w:pPr>
              <w:jc w:val="center"/>
            </w:pPr>
            <w:r>
              <w:rPr>
                <w:rFonts w:hint="eastAsia"/>
              </w:rPr>
              <w:t>卢本捷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A62" w:rsidRDefault="00C52696">
            <w:pPr>
              <w:jc w:val="center"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694A62" w:rsidRDefault="00694A62">
            <w:pPr>
              <w:jc w:val="center"/>
            </w:pPr>
          </w:p>
        </w:tc>
      </w:tr>
      <w:tr w:rsidR="00694A62">
        <w:trPr>
          <w:trHeight w:val="450"/>
        </w:trPr>
        <w:tc>
          <w:tcPr>
            <w:tcW w:w="1995" w:type="dxa"/>
            <w:gridSpan w:val="2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694A62" w:rsidRDefault="000A73CE">
            <w:pPr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的防沉迷游戏厅项目</w:t>
            </w:r>
          </w:p>
        </w:tc>
      </w:tr>
      <w:tr w:rsidR="00694A62">
        <w:trPr>
          <w:trHeight w:val="3258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9542D6" w:rsidRDefault="009542D6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94A62" w:rsidRDefault="000A73CE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本项目基于C#语言进行Windows窗体项目开发，项目实现了集合多款小游戏的游戏厅体系，包括扫雷、拼图、打字游戏和打地鼠共5款小游戏。</w:t>
            </w:r>
            <w:r w:rsidR="009B6C73">
              <w:rPr>
                <w:rFonts w:ascii="宋体" w:hAnsi="宋体" w:cs="宋体" w:hint="eastAsia"/>
                <w:kern w:val="0"/>
                <w:szCs w:val="21"/>
              </w:rPr>
              <w:t>在游戏厅的主界面，以按钮的形式提供游戏入口，并在界面</w:t>
            </w:r>
            <w:r w:rsidR="00DD0F40">
              <w:rPr>
                <w:rFonts w:ascii="宋体" w:hAnsi="宋体" w:cs="宋体" w:hint="eastAsia"/>
                <w:kern w:val="0"/>
                <w:szCs w:val="21"/>
              </w:rPr>
              <w:t>右</w:t>
            </w:r>
            <w:r w:rsidR="009B6C73">
              <w:rPr>
                <w:rFonts w:ascii="宋体" w:hAnsi="宋体" w:cs="宋体" w:hint="eastAsia"/>
                <w:kern w:val="0"/>
                <w:szCs w:val="21"/>
              </w:rPr>
              <w:t>侧附有该款游戏的游戏介绍以及游戏规则等必要信息。此外，本项目创新性的引入了防沉迷功能，用户必须在设置好截止时间之后才可以进行游戏，这项功能采用部分Windows控制接口，时间截止后将会强行关闭计算机，并且通过类间通信，一旦设置成果便无法修改取消。</w:t>
            </w:r>
          </w:p>
        </w:tc>
      </w:tr>
      <w:tr w:rsidR="00694A62">
        <w:trPr>
          <w:trHeight w:val="3239"/>
        </w:trPr>
        <w:tc>
          <w:tcPr>
            <w:tcW w:w="900" w:type="dxa"/>
            <w:vAlign w:val="center"/>
          </w:tcPr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694A62" w:rsidRDefault="00C5269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DF6C4B" w:rsidRDefault="00DF6C4B" w:rsidP="009542D6">
            <w:pPr>
              <w:rPr>
                <w:szCs w:val="21"/>
              </w:rPr>
            </w:pPr>
          </w:p>
          <w:p w:rsidR="00694A62" w:rsidRDefault="009542D6" w:rsidP="009542D6">
            <w:pPr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作为组长，我在本次项目中主要负责界面设计、防沉迷系统编写以及另外两款小游戏的编写工作。在主界面设计过程中，我逐渐掌握了</w:t>
            </w:r>
            <w:r>
              <w:rPr>
                <w:rFonts w:hint="eastAsia"/>
                <w:szCs w:val="21"/>
              </w:rPr>
              <w:t>Windows</w:t>
            </w:r>
            <w:r>
              <w:rPr>
                <w:rFonts w:hint="eastAsia"/>
                <w:szCs w:val="21"/>
              </w:rPr>
              <w:t>窗体应用开发中常用组建的使用以及属性含义，并对于各组件不同特点有了深层次的了解，并且可以简单运用。此外，对于防沉迷程序的研发是我对于</w:t>
            </w:r>
            <w:proofErr w:type="spellStart"/>
            <w:r>
              <w:rPr>
                <w:rFonts w:hint="eastAsia"/>
                <w:szCs w:val="21"/>
              </w:rPr>
              <w:t>Windows</w:t>
            </w:r>
            <w:r>
              <w:rPr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部分有了初步的了解，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对于系统权限的赋予有了一定的体验。</w:t>
            </w:r>
            <w:r w:rsidR="00C65A97">
              <w:rPr>
                <w:rFonts w:hint="eastAsia"/>
                <w:szCs w:val="21"/>
              </w:rPr>
              <w:t>通过对于游戏的开发，</w:t>
            </w:r>
            <w:r w:rsidR="00DF6C4B">
              <w:rPr>
                <w:rFonts w:hint="eastAsia"/>
                <w:szCs w:val="21"/>
              </w:rPr>
              <w:t>锻炼了我的编程能力，同时也对于前端与后台的联系对应有了更深的了解。</w:t>
            </w:r>
          </w:p>
        </w:tc>
      </w:tr>
      <w:tr w:rsidR="00694A62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 w:rsidR="00694A62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694A62" w:rsidRDefault="00C526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 w:rsidR="00694A62" w:rsidRDefault="00694A62">
            <w:pPr>
              <w:ind w:firstLineChars="2756" w:firstLine="5810"/>
              <w:rPr>
                <w:b/>
                <w:bCs/>
              </w:rPr>
            </w:pPr>
          </w:p>
          <w:p w:rsidR="00694A62" w:rsidRDefault="00C52696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694A62" w:rsidRDefault="00C52696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694A62" w:rsidRDefault="00694A62" w:rsidP="00C52696"/>
    <w:sectPr w:rsidR="00694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4C7"/>
    <w:rsid w:val="000A73CE"/>
    <w:rsid w:val="006514C7"/>
    <w:rsid w:val="00694A62"/>
    <w:rsid w:val="00766E10"/>
    <w:rsid w:val="009542D6"/>
    <w:rsid w:val="009B6C73"/>
    <w:rsid w:val="00B32660"/>
    <w:rsid w:val="00C52696"/>
    <w:rsid w:val="00C65A97"/>
    <w:rsid w:val="00DD0F40"/>
    <w:rsid w:val="00DD4631"/>
    <w:rsid w:val="00DF6C4B"/>
    <w:rsid w:val="062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309D"/>
  <w15:docId w15:val="{BCEF776A-3342-4CFC-8CA5-62C1D4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</dc:creator>
  <cp:lastModifiedBy>烨淞 白</cp:lastModifiedBy>
  <cp:revision>7</cp:revision>
  <dcterms:created xsi:type="dcterms:W3CDTF">2016-01-21T01:12:00Z</dcterms:created>
  <dcterms:modified xsi:type="dcterms:W3CDTF">2018-12-29T09:23:00Z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