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79136" w14:textId="77777777" w:rsidR="0085765D" w:rsidRPr="0085765D" w:rsidRDefault="0085765D" w:rsidP="00857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 &amp; Acceptance Criteria</w:t>
      </w:r>
    </w:p>
    <w:p w14:paraId="271AC2A6" w14:textId="77777777" w:rsidR="0085765D" w:rsidRPr="0085765D" w:rsidRDefault="0085765D" w:rsidP="008576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Climate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connect system</w:t>
      </w:r>
    </w:p>
    <w:p w14:paraId="48AA21DC" w14:textId="77777777" w:rsidR="0085765D" w:rsidRPr="0085765D" w:rsidRDefault="0085765D" w:rsidP="008576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As a climate researcher, I want to analyze historical and real-time climate data so that I can predict future trends and assess risks.</w:t>
      </w:r>
    </w:p>
    <w:p w14:paraId="41E1E0AB" w14:textId="77777777" w:rsidR="0085765D" w:rsidRPr="0085765D" w:rsidRDefault="0085765D" w:rsidP="008576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74E19B" w14:textId="77777777" w:rsidR="0085765D" w:rsidRPr="0085765D" w:rsidRDefault="0085765D" w:rsidP="008576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System fetches climate data from APIs (NOAA, NASA, </w:t>
      </w:r>
      <w:proofErr w:type="spellStart"/>
      <w:r w:rsidRPr="0085765D">
        <w:rPr>
          <w:rFonts w:ascii="Times New Roman" w:eastAsia="Times New Roman" w:hAnsi="Times New Roman" w:cs="Times New Roman"/>
          <w:sz w:val="24"/>
          <w:szCs w:val="24"/>
        </w:rPr>
        <w:t>OpenWeatherMap</w:t>
      </w:r>
      <w:proofErr w:type="spellEnd"/>
      <w:r w:rsidRPr="0085765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BFFB6D9" w14:textId="77777777" w:rsidR="0085765D" w:rsidRPr="0085765D" w:rsidRDefault="0085765D" w:rsidP="008576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sz w:val="24"/>
          <w:szCs w:val="24"/>
        </w:rPr>
        <w:t>Machine learning model processes data and generates predictions.</w:t>
      </w:r>
    </w:p>
    <w:p w14:paraId="2C167DDF" w14:textId="77777777" w:rsidR="0085765D" w:rsidRPr="0085765D" w:rsidRDefault="0085765D" w:rsidP="00182B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sz w:val="24"/>
          <w:szCs w:val="24"/>
        </w:rPr>
        <w:t>Dashboard visualizes climate trends and predictions.</w:t>
      </w:r>
    </w:p>
    <w:p w14:paraId="75E7A216" w14:textId="77777777" w:rsidR="0085765D" w:rsidRPr="0085765D" w:rsidRDefault="0085765D" w:rsidP="008576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Smart Air Quality Monitoring System</w:t>
      </w:r>
    </w:p>
    <w:p w14:paraId="52420A2C" w14:textId="77777777" w:rsidR="0085765D" w:rsidRPr="0085765D" w:rsidRDefault="0085765D" w:rsidP="008576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Story: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As a city planner, I want to monitor air quality in different locations so that I can implement pollution control measures.</w:t>
      </w:r>
    </w:p>
    <w:p w14:paraId="4A8D0E47" w14:textId="77777777" w:rsidR="0085765D" w:rsidRPr="0085765D" w:rsidRDefault="0085765D" w:rsidP="008576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69A0E6" w14:textId="77777777" w:rsidR="0085765D" w:rsidRPr="0085765D" w:rsidRDefault="0085765D" w:rsidP="008576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sz w:val="24"/>
          <w:szCs w:val="24"/>
        </w:rPr>
        <w:t>IoT sensors collect real-time air quality data.</w:t>
      </w:r>
    </w:p>
    <w:p w14:paraId="0F4E48A3" w14:textId="77777777" w:rsidR="0085765D" w:rsidRPr="0085765D" w:rsidRDefault="0085765D" w:rsidP="008576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sz w:val="24"/>
          <w:szCs w:val="24"/>
        </w:rPr>
        <w:t>AI model predicts air pollution trends.</w:t>
      </w:r>
    </w:p>
    <w:p w14:paraId="494547B7" w14:textId="77777777" w:rsidR="0085765D" w:rsidRPr="0085765D" w:rsidRDefault="0085765D" w:rsidP="0085765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sz w:val="24"/>
          <w:szCs w:val="24"/>
        </w:rPr>
        <w:t>Dashboard displays air quality levels and sends alerts for hazardous conditions.</w:t>
      </w:r>
    </w:p>
    <w:p w14:paraId="01DD21A8" w14:textId="77777777" w:rsidR="0085765D" w:rsidRPr="0085765D" w:rsidRDefault="00000000" w:rsidP="00857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B053E08">
          <v:rect id="_x0000_i1025" style="width:0;height:1.5pt" o:hralign="center" o:hrstd="t" o:hr="t" fillcolor="#a0a0a0" stroked="f"/>
        </w:pict>
      </w:r>
    </w:p>
    <w:p w14:paraId="1B60EC45" w14:textId="77777777" w:rsidR="0085765D" w:rsidRPr="0085765D" w:rsidRDefault="0085765D" w:rsidP="00857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Development</w:t>
      </w:r>
    </w:p>
    <w:p w14:paraId="7054DC6C" w14:textId="77777777" w:rsidR="0085765D" w:rsidRPr="0085765D" w:rsidRDefault="0085765D" w:rsidP="008576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2B99">
        <w:rPr>
          <w:rFonts w:ascii="Times New Roman" w:eastAsia="Times New Roman" w:hAnsi="Times New Roman" w:cs="Times New Roman"/>
          <w:sz w:val="24"/>
          <w:szCs w:val="24"/>
        </w:rPr>
        <w:t>Climate connect</w:t>
      </w:r>
    </w:p>
    <w:p w14:paraId="02990569" w14:textId="77777777" w:rsidR="0085765D" w:rsidRPr="0085765D" w:rsidRDefault="0085765D" w:rsidP="008576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Primary Actor: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Climate Researcher</w:t>
      </w:r>
    </w:p>
    <w:p w14:paraId="43714F75" w14:textId="77777777" w:rsidR="0085765D" w:rsidRPr="0085765D" w:rsidRDefault="0085765D" w:rsidP="008576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 Actors: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Government agencies, Environmental NGOs</w:t>
      </w:r>
    </w:p>
    <w:p w14:paraId="6D020BD4" w14:textId="77777777" w:rsidR="0085765D" w:rsidRPr="0085765D" w:rsidRDefault="0085765D" w:rsidP="008576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System has access to climate APIs and historical data.</w:t>
      </w:r>
    </w:p>
    <w:p w14:paraId="028CAA12" w14:textId="77777777" w:rsidR="0085765D" w:rsidRPr="0085765D" w:rsidRDefault="0085765D" w:rsidP="008576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Basic Flow: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65374C" w14:textId="77777777" w:rsidR="0085765D" w:rsidRPr="0085765D" w:rsidRDefault="0085765D" w:rsidP="008576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sz w:val="24"/>
          <w:szCs w:val="24"/>
        </w:rPr>
        <w:t>User selects climate parameters (temperature, humidity, CO2 levels, etc.).</w:t>
      </w:r>
    </w:p>
    <w:p w14:paraId="6B0758BE" w14:textId="77777777" w:rsidR="0085765D" w:rsidRPr="0085765D" w:rsidRDefault="0085765D" w:rsidP="008576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sz w:val="24"/>
          <w:szCs w:val="24"/>
        </w:rPr>
        <w:t>System fetches data from APIs.</w:t>
      </w:r>
    </w:p>
    <w:p w14:paraId="13E464B7" w14:textId="77777777" w:rsidR="0085765D" w:rsidRPr="0085765D" w:rsidRDefault="0085765D" w:rsidP="008576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sz w:val="24"/>
          <w:szCs w:val="24"/>
        </w:rPr>
        <w:t>Machine learning model processes data.</w:t>
      </w:r>
    </w:p>
    <w:p w14:paraId="3BF88557" w14:textId="77777777" w:rsidR="0085765D" w:rsidRPr="0085765D" w:rsidRDefault="0085765D" w:rsidP="008576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sz w:val="24"/>
          <w:szCs w:val="24"/>
        </w:rPr>
        <w:t>System generates and displays predictions.</w:t>
      </w:r>
    </w:p>
    <w:p w14:paraId="482031AC" w14:textId="77777777" w:rsidR="0085765D" w:rsidRPr="0085765D" w:rsidRDefault="0085765D" w:rsidP="008576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sz w:val="24"/>
          <w:szCs w:val="24"/>
        </w:rPr>
        <w:t>User reviews and downloads the report.</w:t>
      </w:r>
    </w:p>
    <w:p w14:paraId="161E6FE0" w14:textId="77777777" w:rsidR="0085765D" w:rsidRDefault="0085765D" w:rsidP="008576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Alternate Flow: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API is unavailable, and system notifies the user.</w:t>
      </w:r>
    </w:p>
    <w:p w14:paraId="28B6966E" w14:textId="77777777" w:rsidR="00182B99" w:rsidRPr="0085765D" w:rsidRDefault="00182B99" w:rsidP="00182B9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FB5BA52" w14:textId="77777777" w:rsidR="0085765D" w:rsidRPr="0085765D" w:rsidRDefault="0085765D" w:rsidP="008576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Monitor Air Quality</w:t>
      </w:r>
    </w:p>
    <w:p w14:paraId="79B9DD1D" w14:textId="77777777" w:rsidR="0085765D" w:rsidRPr="0085765D" w:rsidRDefault="0085765D" w:rsidP="008576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Primary Actor: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City Planner</w:t>
      </w:r>
    </w:p>
    <w:p w14:paraId="6A648F27" w14:textId="77777777" w:rsidR="0085765D" w:rsidRPr="0085765D" w:rsidRDefault="0085765D" w:rsidP="008576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Secondary Actors: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Residents, Health Agencies</w:t>
      </w:r>
    </w:p>
    <w:p w14:paraId="2ED4C17B" w14:textId="77777777" w:rsidR="0085765D" w:rsidRPr="0085765D" w:rsidRDefault="0085765D" w:rsidP="008576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Preconditions: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IoT sensors are active and transmitting data.</w:t>
      </w:r>
    </w:p>
    <w:p w14:paraId="330F5E41" w14:textId="77777777" w:rsidR="0085765D" w:rsidRPr="0085765D" w:rsidRDefault="0085765D" w:rsidP="008576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Basic Flow: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9FC3E5" w14:textId="77777777" w:rsidR="0085765D" w:rsidRPr="0085765D" w:rsidRDefault="0085765D" w:rsidP="008576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sz w:val="24"/>
          <w:szCs w:val="24"/>
        </w:rPr>
        <w:t>IoT sensors collect air quality data.</w:t>
      </w:r>
    </w:p>
    <w:p w14:paraId="5F2B11B0" w14:textId="77777777" w:rsidR="0085765D" w:rsidRPr="0085765D" w:rsidRDefault="0085765D" w:rsidP="008576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sz w:val="24"/>
          <w:szCs w:val="24"/>
        </w:rPr>
        <w:t>AI processes and predicts pollution levels.</w:t>
      </w:r>
    </w:p>
    <w:p w14:paraId="1252838D" w14:textId="77777777" w:rsidR="0085765D" w:rsidRPr="0085765D" w:rsidRDefault="0085765D" w:rsidP="008576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sz w:val="24"/>
          <w:szCs w:val="24"/>
        </w:rPr>
        <w:t>Dashboard displays current and predicted air quality.</w:t>
      </w:r>
    </w:p>
    <w:p w14:paraId="028D804F" w14:textId="77777777" w:rsidR="0085765D" w:rsidRPr="0085765D" w:rsidRDefault="0085765D" w:rsidP="008576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Alternate Flow: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Sensor failure, system notifies maintenance team.</w:t>
      </w:r>
    </w:p>
    <w:p w14:paraId="09800023" w14:textId="77777777" w:rsidR="0085765D" w:rsidRPr="0085765D" w:rsidRDefault="00000000" w:rsidP="00857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32983E9">
          <v:rect id="_x0000_i1026" style="width:0;height:1.5pt" o:hralign="center" o:hrstd="t" o:hr="t" fillcolor="#a0a0a0" stroked="f"/>
        </w:pict>
      </w:r>
    </w:p>
    <w:p w14:paraId="0E92035B" w14:textId="77777777" w:rsidR="0085765D" w:rsidRPr="0085765D" w:rsidRDefault="0085765D" w:rsidP="00857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Data Modeling</w:t>
      </w:r>
    </w:p>
    <w:p w14:paraId="12976CDB" w14:textId="77777777" w:rsidR="0085765D" w:rsidRPr="0085765D" w:rsidRDefault="0085765D" w:rsidP="00857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Entities:</w:t>
      </w:r>
    </w:p>
    <w:p w14:paraId="5637B7A1" w14:textId="77777777" w:rsidR="0085765D" w:rsidRPr="0085765D" w:rsidRDefault="0085765D" w:rsidP="00182B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Climate Data (ID, Date, Temperature, Humidity, CO2 Levels)</w:t>
      </w:r>
      <w:r w:rsidR="00182B99" w:rsidRPr="00182B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28C882C" w14:textId="77777777" w:rsidR="0085765D" w:rsidRPr="0085765D" w:rsidRDefault="0085765D" w:rsidP="00857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Air Quality (ID, Location, Date, AQI, Pollutants)</w:t>
      </w:r>
    </w:p>
    <w:p w14:paraId="5450D8B3" w14:textId="77777777" w:rsidR="0085765D" w:rsidRPr="0085765D" w:rsidRDefault="0085765D" w:rsidP="00857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User (ID, Name, Role, Contact Info)</w:t>
      </w:r>
    </w:p>
    <w:p w14:paraId="3C962744" w14:textId="77777777" w:rsidR="0085765D" w:rsidRPr="0085765D" w:rsidRDefault="0085765D" w:rsidP="008576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Notifications (ID, </w:t>
      </w:r>
      <w:proofErr w:type="spellStart"/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UserID</w:t>
      </w:r>
      <w:proofErr w:type="spellEnd"/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, Type, Message, Timestamp)</w:t>
      </w:r>
    </w:p>
    <w:p w14:paraId="676D262E" w14:textId="77777777" w:rsidR="0085765D" w:rsidRPr="0085765D" w:rsidRDefault="0085765D" w:rsidP="00857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CRUD Matrix:</w:t>
      </w:r>
    </w:p>
    <w:tbl>
      <w:tblPr>
        <w:tblW w:w="5363" w:type="dxa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837"/>
        <w:gridCol w:w="659"/>
        <w:gridCol w:w="897"/>
        <w:gridCol w:w="804"/>
      </w:tblGrid>
      <w:tr w:rsidR="0085765D" w:rsidRPr="0085765D" w14:paraId="06975329" w14:textId="77777777" w:rsidTr="0085765D">
        <w:trPr>
          <w:trHeight w:val="196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15EA1AE" w14:textId="77777777" w:rsidR="0085765D" w:rsidRPr="0085765D" w:rsidRDefault="0085765D" w:rsidP="00857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66D6A6E" w14:textId="77777777" w:rsidR="0085765D" w:rsidRPr="0085765D" w:rsidRDefault="0085765D" w:rsidP="00857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E98A5C0" w14:textId="77777777" w:rsidR="0085765D" w:rsidRPr="0085765D" w:rsidRDefault="0085765D" w:rsidP="00857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11B7B89" w14:textId="77777777" w:rsidR="0085765D" w:rsidRPr="0085765D" w:rsidRDefault="0085765D" w:rsidP="00857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F06DF" w14:textId="77777777" w:rsidR="0085765D" w:rsidRPr="0085765D" w:rsidRDefault="0085765D" w:rsidP="00857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Delete</w:t>
            </w:r>
          </w:p>
        </w:tc>
      </w:tr>
      <w:tr w:rsidR="0085765D" w:rsidRPr="0085765D" w14:paraId="687F7E9A" w14:textId="77777777" w:rsidTr="0085765D">
        <w:trPr>
          <w:trHeight w:val="20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65DFD92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Climate Data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ED5B44A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772443D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5B0AB55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5A9A72E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5765D" w:rsidRPr="0085765D" w14:paraId="26EDDCB7" w14:textId="77777777" w:rsidTr="0085765D">
        <w:trPr>
          <w:trHeight w:val="196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E28D38D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Deforestation Alert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F48C0DB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51B7C7C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A835C51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95CE8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5765D" w:rsidRPr="0085765D" w14:paraId="7C4757AB" w14:textId="77777777" w:rsidTr="0085765D">
        <w:trPr>
          <w:trHeight w:val="20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E39274F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Air Quality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1A5B879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DA2CB55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95F3965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529B667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5765D" w:rsidRPr="0085765D" w14:paraId="1C614C4E" w14:textId="77777777" w:rsidTr="0085765D">
        <w:trPr>
          <w:trHeight w:val="196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7FB3B8C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C285096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11A86575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449009D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FA948F8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5765D" w:rsidRPr="0085765D" w14:paraId="2798084B" w14:textId="77777777" w:rsidTr="0085765D">
        <w:trPr>
          <w:trHeight w:val="20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BB909B3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4B60F29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77090C1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46E156D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8E438" w14:textId="77777777" w:rsidR="0085765D" w:rsidRPr="0085765D" w:rsidRDefault="0085765D" w:rsidP="008576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5D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E82F7D2" w14:textId="77777777" w:rsidR="0085765D" w:rsidRPr="0085765D" w:rsidRDefault="00000000" w:rsidP="008576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B654A9">
          <v:rect id="_x0000_i1027" style="width:0;height:1.5pt" o:hralign="center" o:hrstd="t" o:hr="t" fillcolor="#a0a0a0" stroked="f"/>
        </w:pict>
      </w:r>
    </w:p>
    <w:p w14:paraId="5169ED35" w14:textId="77777777" w:rsidR="0085765D" w:rsidRPr="0085765D" w:rsidRDefault="0085765D" w:rsidP="00857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Nonfunctional Considerations</w:t>
      </w:r>
    </w:p>
    <w:p w14:paraId="67BDF3C0" w14:textId="77777777" w:rsidR="0085765D" w:rsidRPr="0085765D" w:rsidRDefault="0085765D" w:rsidP="008576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The system must handle large climate datasets and process them efficiently to provide real-time insights.</w:t>
      </w:r>
    </w:p>
    <w:p w14:paraId="7D3D035C" w14:textId="77777777" w:rsidR="0085765D" w:rsidRDefault="0085765D" w:rsidP="008576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5D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85765D">
        <w:rPr>
          <w:rFonts w:ascii="Times New Roman" w:eastAsia="Times New Roman" w:hAnsi="Times New Roman" w:cs="Times New Roman"/>
          <w:sz w:val="24"/>
          <w:szCs w:val="24"/>
        </w:rPr>
        <w:t xml:space="preserve"> The system should be able to scale to accommodate additional climate data sources and new regions.</w:t>
      </w:r>
    </w:p>
    <w:p w14:paraId="28B6CEDE" w14:textId="77777777" w:rsidR="00182B99" w:rsidRPr="00182B99" w:rsidRDefault="00182B99" w:rsidP="00182B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B99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182B99">
        <w:rPr>
          <w:rFonts w:ascii="Times New Roman" w:eastAsia="Times New Roman" w:hAnsi="Times New Roman" w:cs="Times New Roman"/>
          <w:sz w:val="24"/>
          <w:szCs w:val="24"/>
        </w:rPr>
        <w:t xml:space="preserve"> Data encryption must be implemented to protect sensitive environmental data.</w:t>
      </w:r>
    </w:p>
    <w:p w14:paraId="082AEA9A" w14:textId="77777777" w:rsidR="00182B99" w:rsidRPr="00182B99" w:rsidRDefault="00182B99" w:rsidP="00182B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B99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Reliability:</w:t>
      </w:r>
      <w:r w:rsidRPr="00182B99">
        <w:rPr>
          <w:rFonts w:ascii="Times New Roman" w:eastAsia="Times New Roman" w:hAnsi="Times New Roman" w:cs="Times New Roman"/>
          <w:sz w:val="24"/>
          <w:szCs w:val="24"/>
        </w:rPr>
        <w:t xml:space="preserve"> The system should ensure a 99.9% uptime to provide continuous monitoring and analysis.</w:t>
      </w:r>
    </w:p>
    <w:p w14:paraId="7176C226" w14:textId="77777777" w:rsidR="00182B99" w:rsidRDefault="00182B99" w:rsidP="00182B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2B99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Usability:</w:t>
      </w:r>
      <w:r w:rsidRPr="00182B99">
        <w:rPr>
          <w:rFonts w:ascii="Times New Roman" w:eastAsia="Times New Roman" w:hAnsi="Times New Roman" w:cs="Times New Roman"/>
          <w:sz w:val="24"/>
          <w:szCs w:val="24"/>
        </w:rPr>
        <w:t xml:space="preserve"> The interface should be user-friendly, allowing users to easily interpret environmental insights and predictions.</w:t>
      </w:r>
    </w:p>
    <w:p w14:paraId="74033273" w14:textId="77777777" w:rsidR="00746992" w:rsidRPr="00106DE2" w:rsidRDefault="00746992" w:rsidP="00746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6DE2">
        <w:rPr>
          <w:rFonts w:ascii="Times New Roman" w:eastAsia="Times New Roman" w:hAnsi="Times New Roman" w:cs="Times New Roman"/>
          <w:b/>
          <w:bCs/>
          <w:sz w:val="27"/>
          <w:szCs w:val="27"/>
        </w:rPr>
        <w:t>Business Requirements:</w:t>
      </w:r>
    </w:p>
    <w:p w14:paraId="39B34F5A" w14:textId="77777777" w:rsidR="00746992" w:rsidRPr="00106DE2" w:rsidRDefault="00746992" w:rsidP="007469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Educate users and industries on climate change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 xml:space="preserve"> through AI-driven learning modules.</w:t>
      </w:r>
    </w:p>
    <w:p w14:paraId="2EF806FD" w14:textId="77777777" w:rsidR="00746992" w:rsidRPr="00106DE2" w:rsidRDefault="00746992" w:rsidP="007469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Enable interactive engagement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30E2D6" w14:textId="77777777" w:rsidR="00746992" w:rsidRPr="00106DE2" w:rsidRDefault="00746992" w:rsidP="007469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sz w:val="24"/>
          <w:szCs w:val="24"/>
        </w:rPr>
        <w:t>Twitter-like discussion forum for insights and solutions.</w:t>
      </w:r>
    </w:p>
    <w:p w14:paraId="7A7B1E28" w14:textId="77777777" w:rsidR="00746992" w:rsidRPr="00106DE2" w:rsidRDefault="00746992" w:rsidP="007469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sz w:val="24"/>
          <w:szCs w:val="24"/>
        </w:rPr>
        <w:t>Corporate pledge &amp; ranking system to track companies’ climate commitments.</w:t>
      </w:r>
    </w:p>
    <w:p w14:paraId="6040CC75" w14:textId="77777777" w:rsidR="00746992" w:rsidRPr="00106DE2" w:rsidRDefault="00746992" w:rsidP="007469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Provide real-time climate data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 xml:space="preserve"> via APIs on:</w:t>
      </w:r>
    </w:p>
    <w:p w14:paraId="30F07BF2" w14:textId="77777777" w:rsidR="00746992" w:rsidRPr="00106DE2" w:rsidRDefault="00746992" w:rsidP="007469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sz w:val="24"/>
          <w:szCs w:val="24"/>
        </w:rPr>
        <w:t>Carbon emissions</w:t>
      </w:r>
    </w:p>
    <w:p w14:paraId="14CFCBC8" w14:textId="77777777" w:rsidR="00746992" w:rsidRPr="00106DE2" w:rsidRDefault="00746992" w:rsidP="007469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sz w:val="24"/>
          <w:szCs w:val="24"/>
        </w:rPr>
        <w:t>Deforestation rates</w:t>
      </w:r>
    </w:p>
    <w:p w14:paraId="02C97B78" w14:textId="77777777" w:rsidR="00746992" w:rsidRPr="00106DE2" w:rsidRDefault="00746992" w:rsidP="007469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sz w:val="24"/>
          <w:szCs w:val="24"/>
        </w:rPr>
        <w:t>Extreme weather patterns</w:t>
      </w:r>
    </w:p>
    <w:p w14:paraId="06926CD6" w14:textId="77777777" w:rsidR="00746992" w:rsidRPr="00106DE2" w:rsidRDefault="00746992" w:rsidP="007469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Monitor industry emissions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14:paraId="3A65F0BD" w14:textId="77777777" w:rsidR="00746992" w:rsidRPr="00106DE2" w:rsidRDefault="00746992" w:rsidP="007469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sz w:val="24"/>
          <w:szCs w:val="24"/>
        </w:rPr>
        <w:lastRenderedPageBreak/>
        <w:t>Real-time emissions dashboard for various sectors.</w:t>
      </w:r>
    </w:p>
    <w:p w14:paraId="73D14675" w14:textId="77777777" w:rsidR="00746992" w:rsidRPr="00106DE2" w:rsidRDefault="00746992" w:rsidP="007469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sz w:val="24"/>
          <w:szCs w:val="24"/>
        </w:rPr>
        <w:t>Corporate sustainability index.</w:t>
      </w:r>
    </w:p>
    <w:p w14:paraId="3E88F62F" w14:textId="77777777" w:rsidR="00746992" w:rsidRPr="00106DE2" w:rsidRDefault="00746992" w:rsidP="0074699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sz w:val="24"/>
          <w:szCs w:val="24"/>
        </w:rPr>
        <w:t>AI-powered predictive analytics for environmental impact forecasts and green policy recommendations.</w:t>
      </w:r>
    </w:p>
    <w:p w14:paraId="27593055" w14:textId="77777777" w:rsidR="00746992" w:rsidRPr="00106DE2" w:rsidRDefault="00746992" w:rsidP="007469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AI Chatbot for Climate Assistance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9FFCC1" w14:textId="77777777" w:rsidR="00746992" w:rsidRPr="00106DE2" w:rsidRDefault="00746992" w:rsidP="00746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6DE2">
        <w:rPr>
          <w:rFonts w:ascii="Times New Roman" w:eastAsia="Times New Roman" w:hAnsi="Times New Roman" w:cs="Times New Roman"/>
          <w:b/>
          <w:bCs/>
          <w:sz w:val="27"/>
          <w:szCs w:val="27"/>
        </w:rPr>
        <w:t>Functional Requirements:</w:t>
      </w:r>
    </w:p>
    <w:p w14:paraId="4BB043B7" w14:textId="77777777" w:rsidR="00746992" w:rsidRPr="00106DE2" w:rsidRDefault="00746992" w:rsidP="007469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AI-driven learning modules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 xml:space="preserve"> for climate education.</w:t>
      </w:r>
    </w:p>
    <w:p w14:paraId="4422A7E2" w14:textId="77777777" w:rsidR="00746992" w:rsidRPr="00106DE2" w:rsidRDefault="00746992" w:rsidP="007469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data APIs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8F723B" w14:textId="77777777" w:rsidR="00746992" w:rsidRPr="00106DE2" w:rsidRDefault="00746992" w:rsidP="007469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sz w:val="24"/>
          <w:szCs w:val="24"/>
        </w:rPr>
        <w:t>Carbon emissions data</w:t>
      </w:r>
    </w:p>
    <w:p w14:paraId="1A1DEED8" w14:textId="77777777" w:rsidR="00746992" w:rsidRPr="00106DE2" w:rsidRDefault="00746992" w:rsidP="007469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sz w:val="24"/>
          <w:szCs w:val="24"/>
        </w:rPr>
        <w:t>Deforestation rates data</w:t>
      </w:r>
    </w:p>
    <w:p w14:paraId="09608ACC" w14:textId="77777777" w:rsidR="00746992" w:rsidRPr="00106DE2" w:rsidRDefault="00746992" w:rsidP="0074699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sz w:val="24"/>
          <w:szCs w:val="24"/>
        </w:rPr>
        <w:t>Extreme weather patterns data</w:t>
      </w:r>
    </w:p>
    <w:p w14:paraId="57B9672C" w14:textId="77777777" w:rsidR="00746992" w:rsidRPr="00106DE2" w:rsidRDefault="00746992" w:rsidP="007469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Emissions monitoring dashboard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 xml:space="preserve"> for tracking sector-specific emissions.</w:t>
      </w:r>
    </w:p>
    <w:p w14:paraId="7EB7E7DF" w14:textId="77777777" w:rsidR="00746992" w:rsidRPr="00106DE2" w:rsidRDefault="00746992" w:rsidP="007469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Corporate sustainability index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 xml:space="preserve"> for ranking based on eco-friendly efforts.</w:t>
      </w:r>
    </w:p>
    <w:p w14:paraId="70475949" w14:textId="77777777" w:rsidR="00746992" w:rsidRPr="00106DE2" w:rsidRDefault="00746992" w:rsidP="007469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Predictive analytics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 xml:space="preserve"> for environmental impact forecasts and policy recommendations.</w:t>
      </w:r>
    </w:p>
    <w:p w14:paraId="7C392859" w14:textId="77777777" w:rsidR="00746992" w:rsidRPr="00106DE2" w:rsidRDefault="00746992" w:rsidP="007469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Discussion forum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 xml:space="preserve"> for user and expert interactions.</w:t>
      </w:r>
    </w:p>
    <w:p w14:paraId="37CDCEA6" w14:textId="77777777" w:rsidR="00746992" w:rsidRPr="00106DE2" w:rsidRDefault="00746992" w:rsidP="007469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Corporate pledge tracking system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 xml:space="preserve"> for climate commitments.</w:t>
      </w:r>
    </w:p>
    <w:p w14:paraId="6D7D9AEE" w14:textId="77777777" w:rsidR="00746992" w:rsidRPr="00106DE2" w:rsidRDefault="00746992" w:rsidP="007469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AI Chatbot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 xml:space="preserve"> for real-time climate assistance.</w:t>
      </w:r>
    </w:p>
    <w:p w14:paraId="06AD9A7F" w14:textId="77777777" w:rsidR="00746992" w:rsidRPr="00106DE2" w:rsidRDefault="00746992" w:rsidP="00746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6DE2">
        <w:rPr>
          <w:rFonts w:ascii="Times New Roman" w:eastAsia="Times New Roman" w:hAnsi="Times New Roman" w:cs="Times New Roman"/>
          <w:b/>
          <w:bCs/>
          <w:sz w:val="27"/>
          <w:szCs w:val="27"/>
        </w:rPr>
        <w:t>External Requirements:</w:t>
      </w:r>
    </w:p>
    <w:p w14:paraId="4D0C9B54" w14:textId="77777777" w:rsidR="00746992" w:rsidRPr="00106DE2" w:rsidRDefault="00746992" w:rsidP="007469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Sources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>: Integration with external climate data providers for real-time updates.</w:t>
      </w:r>
    </w:p>
    <w:p w14:paraId="77AFD142" w14:textId="77777777" w:rsidR="00746992" w:rsidRPr="00106DE2" w:rsidRDefault="00746992" w:rsidP="007469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Industry Standards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>: Compliance with environmental regulations and standards.</w:t>
      </w:r>
    </w:p>
    <w:p w14:paraId="2EFBD8D3" w14:textId="77777777" w:rsidR="00746992" w:rsidRPr="00106DE2" w:rsidRDefault="00746992" w:rsidP="007469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Third-Party Services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>: Use of third-party services for data analytics, API management, etc.</w:t>
      </w:r>
    </w:p>
    <w:p w14:paraId="0EB9D645" w14:textId="77777777" w:rsidR="00746992" w:rsidRPr="00106DE2" w:rsidRDefault="00746992" w:rsidP="007469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6DE2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Constraints:</w:t>
      </w:r>
    </w:p>
    <w:p w14:paraId="0A5DD0B7" w14:textId="77777777" w:rsidR="00746992" w:rsidRPr="00106DE2" w:rsidRDefault="00746992" w:rsidP="007469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Budget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>: Limitations on project funding and resources.</w:t>
      </w:r>
    </w:p>
    <w:p w14:paraId="4C1CA012" w14:textId="77777777" w:rsidR="00746992" w:rsidRPr="00106DE2" w:rsidRDefault="00746992" w:rsidP="007469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Timeline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>: Project deadlines and delivery schedules.</w:t>
      </w:r>
    </w:p>
    <w:p w14:paraId="0135B719" w14:textId="77777777" w:rsidR="00746992" w:rsidRPr="00106DE2" w:rsidRDefault="00746992" w:rsidP="007469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Data Privacy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>: Adherence to data protection and privacy laws.</w:t>
      </w:r>
    </w:p>
    <w:p w14:paraId="04BDE46C" w14:textId="77777777" w:rsidR="00746992" w:rsidRPr="00106DE2" w:rsidRDefault="00746992" w:rsidP="007469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DE2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Technological Limitations</w:t>
      </w:r>
      <w:r w:rsidRPr="00106DE2">
        <w:rPr>
          <w:rFonts w:ascii="Times New Roman" w:eastAsia="Times New Roman" w:hAnsi="Times New Roman" w:cs="Times New Roman"/>
          <w:sz w:val="24"/>
          <w:szCs w:val="24"/>
        </w:rPr>
        <w:t>: Constraints posed by current technology and infrastructure.</w:t>
      </w:r>
    </w:p>
    <w:p w14:paraId="03F0A867" w14:textId="77777777" w:rsidR="00746992" w:rsidRDefault="00746992" w:rsidP="00746992"/>
    <w:p w14:paraId="427939FD" w14:textId="77777777" w:rsidR="00746992" w:rsidRPr="0085765D" w:rsidRDefault="00746992" w:rsidP="00746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5C442" w14:textId="77777777" w:rsidR="00E02545" w:rsidRPr="00E02545" w:rsidRDefault="00E02545" w:rsidP="00E02545">
      <w:pPr>
        <w:rPr>
          <w:lang w:val="en-KE"/>
        </w:rPr>
      </w:pPr>
      <w:r w:rsidRPr="00E02545">
        <w:rPr>
          <w:b/>
          <w:bCs/>
          <w:lang w:val="en-KE"/>
        </w:rPr>
        <w:t>Validation Checklist</w:t>
      </w:r>
    </w:p>
    <w:p w14:paraId="3656D6B1" w14:textId="77777777" w:rsidR="00E02545" w:rsidRPr="00E02545" w:rsidRDefault="00E02545" w:rsidP="00E02545">
      <w:pPr>
        <w:rPr>
          <w:lang w:val="en-KE"/>
        </w:rPr>
      </w:pPr>
      <w:r w:rsidRPr="00E02545">
        <w:rPr>
          <w:b/>
          <w:bCs/>
          <w:lang w:val="en-KE"/>
        </w:rPr>
        <w:t>Functional Requirements:</w:t>
      </w:r>
    </w:p>
    <w:p w14:paraId="3C771F6A" w14:textId="77777777" w:rsidR="00E02545" w:rsidRPr="00E02545" w:rsidRDefault="00E02545" w:rsidP="00E02545">
      <w:pPr>
        <w:numPr>
          <w:ilvl w:val="0"/>
          <w:numId w:val="10"/>
        </w:numPr>
        <w:rPr>
          <w:lang w:val="en-KE"/>
        </w:rPr>
      </w:pPr>
      <w:r w:rsidRPr="00E02545">
        <w:rPr>
          <w:lang w:val="en-KE"/>
        </w:rPr>
        <w:t xml:space="preserve">Does the system fetch climate data from external APIs (NOAA, NASA, </w:t>
      </w:r>
      <w:proofErr w:type="spellStart"/>
      <w:r w:rsidRPr="00E02545">
        <w:rPr>
          <w:lang w:val="en-KE"/>
        </w:rPr>
        <w:t>OpenWeatherMap</w:t>
      </w:r>
      <w:proofErr w:type="spellEnd"/>
      <w:r w:rsidRPr="00E02545">
        <w:rPr>
          <w:lang w:val="en-KE"/>
        </w:rPr>
        <w:t>)?</w:t>
      </w:r>
    </w:p>
    <w:p w14:paraId="40FCFA8D" w14:textId="77777777" w:rsidR="00E02545" w:rsidRPr="00E02545" w:rsidRDefault="00E02545" w:rsidP="00E02545">
      <w:pPr>
        <w:numPr>
          <w:ilvl w:val="0"/>
          <w:numId w:val="10"/>
        </w:numPr>
        <w:rPr>
          <w:lang w:val="en-KE"/>
        </w:rPr>
      </w:pPr>
      <w:r w:rsidRPr="00E02545">
        <w:rPr>
          <w:lang w:val="en-KE"/>
        </w:rPr>
        <w:t>Does the machine learning model process climate data and generate predictions accurately?</w:t>
      </w:r>
    </w:p>
    <w:p w14:paraId="4424D348" w14:textId="77777777" w:rsidR="00E02545" w:rsidRPr="00E02545" w:rsidRDefault="00E02545" w:rsidP="00E02545">
      <w:pPr>
        <w:numPr>
          <w:ilvl w:val="0"/>
          <w:numId w:val="10"/>
        </w:numPr>
        <w:rPr>
          <w:lang w:val="en-KE"/>
        </w:rPr>
      </w:pPr>
      <w:r w:rsidRPr="00E02545">
        <w:rPr>
          <w:lang w:val="en-KE"/>
        </w:rPr>
        <w:t>Does the dashboard visualize climate trends and predictions in an easy-to-understand format?</w:t>
      </w:r>
    </w:p>
    <w:p w14:paraId="53CA45C0" w14:textId="77777777" w:rsidR="00E02545" w:rsidRPr="00E02545" w:rsidRDefault="00E02545" w:rsidP="00E02545">
      <w:pPr>
        <w:numPr>
          <w:ilvl w:val="0"/>
          <w:numId w:val="10"/>
        </w:numPr>
        <w:rPr>
          <w:lang w:val="en-KE"/>
        </w:rPr>
      </w:pPr>
      <w:r w:rsidRPr="00E02545">
        <w:rPr>
          <w:lang w:val="en-KE"/>
        </w:rPr>
        <w:lastRenderedPageBreak/>
        <w:t>Does the IoT sensor system collect real-time air quality data?</w:t>
      </w:r>
    </w:p>
    <w:p w14:paraId="11E2B35D" w14:textId="77777777" w:rsidR="00E02545" w:rsidRPr="00E02545" w:rsidRDefault="00E02545" w:rsidP="00E02545">
      <w:pPr>
        <w:numPr>
          <w:ilvl w:val="0"/>
          <w:numId w:val="10"/>
        </w:numPr>
        <w:rPr>
          <w:lang w:val="en-KE"/>
        </w:rPr>
      </w:pPr>
      <w:r w:rsidRPr="00E02545">
        <w:rPr>
          <w:lang w:val="en-KE"/>
        </w:rPr>
        <w:t>Does the AI model predict air pollution trends with a reasonable accuracy margin?</w:t>
      </w:r>
    </w:p>
    <w:p w14:paraId="4107BDBE" w14:textId="77777777" w:rsidR="00E02545" w:rsidRPr="00E02545" w:rsidRDefault="00E02545" w:rsidP="00E02545">
      <w:pPr>
        <w:numPr>
          <w:ilvl w:val="0"/>
          <w:numId w:val="10"/>
        </w:numPr>
        <w:rPr>
          <w:lang w:val="en-KE"/>
        </w:rPr>
      </w:pPr>
      <w:r w:rsidRPr="00E02545">
        <w:rPr>
          <w:lang w:val="en-KE"/>
        </w:rPr>
        <w:t>Does the system provide real-time air quality alerts for hazardous conditions?</w:t>
      </w:r>
    </w:p>
    <w:p w14:paraId="6106FC63" w14:textId="77777777" w:rsidR="00E02545" w:rsidRPr="00E02545" w:rsidRDefault="00E02545" w:rsidP="00E02545">
      <w:pPr>
        <w:numPr>
          <w:ilvl w:val="0"/>
          <w:numId w:val="10"/>
        </w:numPr>
        <w:rPr>
          <w:lang w:val="en-KE"/>
        </w:rPr>
      </w:pPr>
      <w:r w:rsidRPr="00E02545">
        <w:rPr>
          <w:lang w:val="en-KE"/>
        </w:rPr>
        <w:t>Does the emissions monitoring dashboard track sector-specific emissions accurately?</w:t>
      </w:r>
    </w:p>
    <w:p w14:paraId="640D3E0D" w14:textId="77777777" w:rsidR="00E02545" w:rsidRPr="00E02545" w:rsidRDefault="00E02545" w:rsidP="00E02545">
      <w:pPr>
        <w:numPr>
          <w:ilvl w:val="0"/>
          <w:numId w:val="10"/>
        </w:numPr>
        <w:rPr>
          <w:lang w:val="en-KE"/>
        </w:rPr>
      </w:pPr>
      <w:r w:rsidRPr="00E02545">
        <w:rPr>
          <w:lang w:val="en-KE"/>
        </w:rPr>
        <w:t>Does the corporate sustainability index rank companies based on their eco-friendly efforts?</w:t>
      </w:r>
    </w:p>
    <w:p w14:paraId="6B125BA0" w14:textId="77777777" w:rsidR="00E02545" w:rsidRPr="00E02545" w:rsidRDefault="00E02545" w:rsidP="00E02545">
      <w:pPr>
        <w:numPr>
          <w:ilvl w:val="0"/>
          <w:numId w:val="10"/>
        </w:numPr>
        <w:rPr>
          <w:lang w:val="en-KE"/>
        </w:rPr>
      </w:pPr>
      <w:r w:rsidRPr="00E02545">
        <w:rPr>
          <w:lang w:val="en-KE"/>
        </w:rPr>
        <w:t>Does the AI chatbot provide real-time climate assistance and relevant insights?</w:t>
      </w:r>
    </w:p>
    <w:p w14:paraId="3A520056" w14:textId="77777777" w:rsidR="00E02545" w:rsidRPr="00E02545" w:rsidRDefault="00E02545" w:rsidP="00E02545">
      <w:pPr>
        <w:numPr>
          <w:ilvl w:val="0"/>
          <w:numId w:val="10"/>
        </w:numPr>
        <w:rPr>
          <w:lang w:val="en-KE"/>
        </w:rPr>
      </w:pPr>
      <w:r w:rsidRPr="00E02545">
        <w:rPr>
          <w:lang w:val="en-KE"/>
        </w:rPr>
        <w:t>Does the discussion forum facilitate engagement and knowledge sharing on climate issues?</w:t>
      </w:r>
    </w:p>
    <w:p w14:paraId="76E3BCC7" w14:textId="77777777" w:rsidR="00E02545" w:rsidRPr="00E02545" w:rsidRDefault="00E02545" w:rsidP="00E02545">
      <w:pPr>
        <w:rPr>
          <w:lang w:val="en-KE"/>
        </w:rPr>
      </w:pPr>
      <w:r w:rsidRPr="00E02545">
        <w:rPr>
          <w:b/>
          <w:bCs/>
          <w:lang w:val="en-KE"/>
        </w:rPr>
        <w:t>Non-functional Requirements:</w:t>
      </w:r>
    </w:p>
    <w:p w14:paraId="19CE20D2" w14:textId="77777777" w:rsidR="00E02545" w:rsidRPr="00E02545" w:rsidRDefault="00E02545" w:rsidP="00E02545">
      <w:pPr>
        <w:numPr>
          <w:ilvl w:val="0"/>
          <w:numId w:val="11"/>
        </w:numPr>
        <w:rPr>
          <w:lang w:val="en-KE"/>
        </w:rPr>
      </w:pPr>
      <w:r w:rsidRPr="00E02545">
        <w:rPr>
          <w:lang w:val="en-KE"/>
        </w:rPr>
        <w:t>Does the system process large climate datasets efficiently?</w:t>
      </w:r>
    </w:p>
    <w:p w14:paraId="13CDDBF4" w14:textId="77777777" w:rsidR="00E02545" w:rsidRPr="00E02545" w:rsidRDefault="00E02545" w:rsidP="00E02545">
      <w:pPr>
        <w:numPr>
          <w:ilvl w:val="0"/>
          <w:numId w:val="11"/>
        </w:numPr>
        <w:rPr>
          <w:lang w:val="en-KE"/>
        </w:rPr>
      </w:pPr>
      <w:r w:rsidRPr="00E02545">
        <w:rPr>
          <w:lang w:val="en-KE"/>
        </w:rPr>
        <w:t>Does the system scale to accommodate additional climate data sources and new regions?</w:t>
      </w:r>
    </w:p>
    <w:p w14:paraId="5B7BD3F0" w14:textId="77777777" w:rsidR="00E02545" w:rsidRPr="00E02545" w:rsidRDefault="00E02545" w:rsidP="00E02545">
      <w:pPr>
        <w:numPr>
          <w:ilvl w:val="0"/>
          <w:numId w:val="11"/>
        </w:numPr>
        <w:rPr>
          <w:lang w:val="en-KE"/>
        </w:rPr>
      </w:pPr>
      <w:r w:rsidRPr="00E02545">
        <w:rPr>
          <w:lang w:val="en-KE"/>
        </w:rPr>
        <w:t>Are data encryption and security protocols in place to protect sensitive environmental data?</w:t>
      </w:r>
    </w:p>
    <w:p w14:paraId="387E9626" w14:textId="77777777" w:rsidR="00E02545" w:rsidRPr="00E02545" w:rsidRDefault="00E02545" w:rsidP="00E02545">
      <w:pPr>
        <w:numPr>
          <w:ilvl w:val="0"/>
          <w:numId w:val="11"/>
        </w:numPr>
        <w:rPr>
          <w:lang w:val="en-KE"/>
        </w:rPr>
      </w:pPr>
      <w:r w:rsidRPr="00E02545">
        <w:rPr>
          <w:lang w:val="en-KE"/>
        </w:rPr>
        <w:t>Does the system maintain 99.9% uptime for continuous monitoring and analysis?</w:t>
      </w:r>
    </w:p>
    <w:p w14:paraId="6B530239" w14:textId="77777777" w:rsidR="00E02545" w:rsidRPr="00E02545" w:rsidRDefault="00E02545" w:rsidP="00E02545">
      <w:pPr>
        <w:numPr>
          <w:ilvl w:val="0"/>
          <w:numId w:val="11"/>
        </w:numPr>
        <w:rPr>
          <w:lang w:val="en-KE"/>
        </w:rPr>
      </w:pPr>
      <w:r w:rsidRPr="00E02545">
        <w:rPr>
          <w:lang w:val="en-KE"/>
        </w:rPr>
        <w:t>Is the user interface designed for accessibility and ease of use?</w:t>
      </w:r>
    </w:p>
    <w:p w14:paraId="6A893D6A" w14:textId="77777777" w:rsidR="00E02545" w:rsidRPr="00E02545" w:rsidRDefault="00E02545" w:rsidP="00E02545">
      <w:pPr>
        <w:rPr>
          <w:lang w:val="en-KE"/>
        </w:rPr>
      </w:pPr>
      <w:r w:rsidRPr="00E02545">
        <w:rPr>
          <w:lang w:val="en-KE"/>
        </w:rPr>
        <w:pict w14:anchorId="56751780">
          <v:rect id="_x0000_i1064" style="width:0;height:1.5pt" o:hralign="center" o:hrstd="t" o:hr="t" fillcolor="#a0a0a0" stroked="f"/>
        </w:pict>
      </w:r>
    </w:p>
    <w:p w14:paraId="2E05FD53" w14:textId="77777777" w:rsidR="00E02545" w:rsidRPr="00E02545" w:rsidRDefault="00E02545" w:rsidP="00E02545">
      <w:pPr>
        <w:rPr>
          <w:lang w:val="en-KE"/>
        </w:rPr>
      </w:pPr>
      <w:r w:rsidRPr="00E02545">
        <w:rPr>
          <w:b/>
          <w:bCs/>
          <w:lang w:val="en-KE"/>
        </w:rPr>
        <w:t>Peer Review Plan</w:t>
      </w:r>
    </w:p>
    <w:p w14:paraId="36D42F9F" w14:textId="77777777" w:rsidR="00E02545" w:rsidRPr="00E02545" w:rsidRDefault="00E02545" w:rsidP="00E02545">
      <w:pPr>
        <w:rPr>
          <w:lang w:val="en-KE"/>
        </w:rPr>
      </w:pPr>
      <w:r w:rsidRPr="00E02545">
        <w:rPr>
          <w:b/>
          <w:bCs/>
          <w:lang w:val="en-KE"/>
        </w:rPr>
        <w:t>Roles:</w:t>
      </w:r>
    </w:p>
    <w:p w14:paraId="0533B1C5" w14:textId="77777777" w:rsidR="00E02545" w:rsidRPr="00E02545" w:rsidRDefault="00E02545" w:rsidP="00E02545">
      <w:pPr>
        <w:numPr>
          <w:ilvl w:val="0"/>
          <w:numId w:val="12"/>
        </w:numPr>
        <w:rPr>
          <w:lang w:val="en-KE"/>
        </w:rPr>
      </w:pPr>
      <w:r w:rsidRPr="00E02545">
        <w:rPr>
          <w:b/>
          <w:bCs/>
          <w:lang w:val="en-KE"/>
        </w:rPr>
        <w:t>Moderator:</w:t>
      </w:r>
      <w:r w:rsidRPr="00E02545">
        <w:rPr>
          <w:lang w:val="en-KE"/>
        </w:rPr>
        <w:t xml:space="preserve"> Ensures the review process stays on track.</w:t>
      </w:r>
    </w:p>
    <w:p w14:paraId="2B377F3A" w14:textId="77777777" w:rsidR="00E02545" w:rsidRPr="00E02545" w:rsidRDefault="00E02545" w:rsidP="00E02545">
      <w:pPr>
        <w:numPr>
          <w:ilvl w:val="0"/>
          <w:numId w:val="12"/>
        </w:numPr>
        <w:rPr>
          <w:lang w:val="en-KE"/>
        </w:rPr>
      </w:pPr>
      <w:r w:rsidRPr="00E02545">
        <w:rPr>
          <w:b/>
          <w:bCs/>
          <w:lang w:val="en-KE"/>
        </w:rPr>
        <w:t>Author:</w:t>
      </w:r>
      <w:r w:rsidRPr="00E02545">
        <w:rPr>
          <w:lang w:val="en-KE"/>
        </w:rPr>
        <w:t xml:space="preserve"> Presents the developed feature.</w:t>
      </w:r>
    </w:p>
    <w:p w14:paraId="0B189171" w14:textId="77777777" w:rsidR="00E02545" w:rsidRPr="00E02545" w:rsidRDefault="00E02545" w:rsidP="00E02545">
      <w:pPr>
        <w:numPr>
          <w:ilvl w:val="0"/>
          <w:numId w:val="12"/>
        </w:numPr>
        <w:rPr>
          <w:lang w:val="en-KE"/>
        </w:rPr>
      </w:pPr>
      <w:r w:rsidRPr="00E02545">
        <w:rPr>
          <w:b/>
          <w:bCs/>
          <w:lang w:val="en-KE"/>
        </w:rPr>
        <w:t>Reviewers:</w:t>
      </w:r>
      <w:r w:rsidRPr="00E02545">
        <w:rPr>
          <w:lang w:val="en-KE"/>
        </w:rPr>
        <w:t xml:space="preserve"> Evaluate the system for completeness and correctness.</w:t>
      </w:r>
    </w:p>
    <w:p w14:paraId="48904676" w14:textId="77777777" w:rsidR="00E02545" w:rsidRPr="00E02545" w:rsidRDefault="00E02545" w:rsidP="00E02545">
      <w:pPr>
        <w:rPr>
          <w:lang w:val="en-KE"/>
        </w:rPr>
      </w:pPr>
      <w:r w:rsidRPr="00E02545">
        <w:rPr>
          <w:b/>
          <w:bCs/>
          <w:lang w:val="en-KE"/>
        </w:rPr>
        <w:t>Checklist:</w:t>
      </w:r>
    </w:p>
    <w:p w14:paraId="61EBEF5D" w14:textId="77777777" w:rsidR="00E02545" w:rsidRPr="00E02545" w:rsidRDefault="00E02545" w:rsidP="00E02545">
      <w:pPr>
        <w:numPr>
          <w:ilvl w:val="0"/>
          <w:numId w:val="13"/>
        </w:numPr>
        <w:rPr>
          <w:lang w:val="en-KE"/>
        </w:rPr>
      </w:pPr>
      <w:r w:rsidRPr="00E02545">
        <w:rPr>
          <w:lang w:val="en-KE"/>
        </w:rPr>
        <w:t>Are all edge cases handled (e.g., API unavailability, sensor failure)?</w:t>
      </w:r>
    </w:p>
    <w:p w14:paraId="334A9C1A" w14:textId="77777777" w:rsidR="00E02545" w:rsidRPr="00E02545" w:rsidRDefault="00E02545" w:rsidP="00E02545">
      <w:pPr>
        <w:numPr>
          <w:ilvl w:val="0"/>
          <w:numId w:val="13"/>
        </w:numPr>
        <w:rPr>
          <w:lang w:val="en-KE"/>
        </w:rPr>
      </w:pPr>
      <w:r w:rsidRPr="00E02545">
        <w:rPr>
          <w:lang w:val="en-KE"/>
        </w:rPr>
        <w:t>Is there a fallback mechanism for missing or delayed data?</w:t>
      </w:r>
    </w:p>
    <w:p w14:paraId="505358B4" w14:textId="77777777" w:rsidR="00E02545" w:rsidRPr="00E02545" w:rsidRDefault="00E02545" w:rsidP="00E02545">
      <w:pPr>
        <w:numPr>
          <w:ilvl w:val="0"/>
          <w:numId w:val="13"/>
        </w:numPr>
        <w:rPr>
          <w:lang w:val="en-KE"/>
        </w:rPr>
      </w:pPr>
      <w:r w:rsidRPr="00E02545">
        <w:rPr>
          <w:lang w:val="en-KE"/>
        </w:rPr>
        <w:t>Does the system comply with relevant environmental regulations and data privacy laws?</w:t>
      </w:r>
    </w:p>
    <w:p w14:paraId="287EC144" w14:textId="77777777" w:rsidR="00E02545" w:rsidRPr="00E02545" w:rsidRDefault="00E02545" w:rsidP="00E02545">
      <w:pPr>
        <w:rPr>
          <w:lang w:val="en-KE"/>
        </w:rPr>
      </w:pPr>
      <w:r w:rsidRPr="00E02545">
        <w:rPr>
          <w:b/>
          <w:bCs/>
          <w:lang w:val="en-KE"/>
        </w:rPr>
        <w:t>Hypothetical Issue Found:</w:t>
      </w:r>
    </w:p>
    <w:p w14:paraId="21C9194F" w14:textId="77777777" w:rsidR="00E02545" w:rsidRPr="00E02545" w:rsidRDefault="00E02545" w:rsidP="00E02545">
      <w:pPr>
        <w:numPr>
          <w:ilvl w:val="0"/>
          <w:numId w:val="14"/>
        </w:numPr>
        <w:rPr>
          <w:lang w:val="en-KE"/>
        </w:rPr>
      </w:pPr>
      <w:r w:rsidRPr="00E02545">
        <w:rPr>
          <w:lang w:val="en-KE"/>
        </w:rPr>
        <w:t>Missing requirement to notify researchers when API data is outdated or unavailable.</w:t>
      </w:r>
    </w:p>
    <w:p w14:paraId="3ADCA9BE" w14:textId="77777777" w:rsidR="00E02545" w:rsidRPr="00E02545" w:rsidRDefault="00E02545" w:rsidP="00E02545">
      <w:pPr>
        <w:rPr>
          <w:lang w:val="en-KE"/>
        </w:rPr>
      </w:pPr>
      <w:r w:rsidRPr="00E02545">
        <w:rPr>
          <w:lang w:val="en-KE"/>
        </w:rPr>
        <w:pict w14:anchorId="65136E94">
          <v:rect id="_x0000_i1065" style="width:0;height:1.5pt" o:hralign="center" o:hrstd="t" o:hr="t" fillcolor="#a0a0a0" stroked="f"/>
        </w:pict>
      </w:r>
    </w:p>
    <w:p w14:paraId="3E68A0C9" w14:textId="77777777" w:rsidR="00E02545" w:rsidRPr="00E02545" w:rsidRDefault="00E02545" w:rsidP="00E02545">
      <w:pPr>
        <w:rPr>
          <w:lang w:val="en-KE"/>
        </w:rPr>
      </w:pPr>
      <w:r w:rsidRPr="00E02545">
        <w:rPr>
          <w:b/>
          <w:bCs/>
          <w:lang w:val="en-KE"/>
        </w:rPr>
        <w:t>Prototyping Strategy</w:t>
      </w:r>
    </w:p>
    <w:p w14:paraId="4EED12CA" w14:textId="77777777" w:rsidR="00E02545" w:rsidRPr="00E02545" w:rsidRDefault="00E02545" w:rsidP="00E02545">
      <w:pPr>
        <w:numPr>
          <w:ilvl w:val="0"/>
          <w:numId w:val="15"/>
        </w:numPr>
        <w:rPr>
          <w:lang w:val="en-KE"/>
        </w:rPr>
      </w:pPr>
      <w:proofErr w:type="spellStart"/>
      <w:r w:rsidRPr="00E02545">
        <w:rPr>
          <w:b/>
          <w:bCs/>
          <w:lang w:val="en-KE"/>
        </w:rPr>
        <w:t>Mockup</w:t>
      </w:r>
      <w:proofErr w:type="spellEnd"/>
      <w:r w:rsidRPr="00E02545">
        <w:rPr>
          <w:b/>
          <w:bCs/>
          <w:lang w:val="en-KE"/>
        </w:rPr>
        <w:t xml:space="preserve"> (Horizontal Prototype)</w:t>
      </w:r>
      <w:r w:rsidRPr="00E02545">
        <w:rPr>
          <w:lang w:val="en-KE"/>
        </w:rPr>
        <w:t xml:space="preserve"> is more suitable for validating the user interface (e.g., dashboard layout, climate visualization, air quality alerts).</w:t>
      </w:r>
    </w:p>
    <w:p w14:paraId="77F6AC11" w14:textId="77777777" w:rsidR="00E02545" w:rsidRPr="00E02545" w:rsidRDefault="00E02545" w:rsidP="00E02545">
      <w:pPr>
        <w:numPr>
          <w:ilvl w:val="0"/>
          <w:numId w:val="15"/>
        </w:numPr>
        <w:rPr>
          <w:lang w:val="en-KE"/>
        </w:rPr>
      </w:pPr>
      <w:r w:rsidRPr="00E02545">
        <w:rPr>
          <w:b/>
          <w:bCs/>
          <w:lang w:val="en-KE"/>
        </w:rPr>
        <w:lastRenderedPageBreak/>
        <w:t>Proof of Concept (Vertical Prototype)</w:t>
      </w:r>
      <w:r w:rsidRPr="00E02545">
        <w:rPr>
          <w:lang w:val="en-KE"/>
        </w:rPr>
        <w:t xml:space="preserve"> is necessary for backend integration challenges, such as API data retrieval, machine learning model performance, and IoT sensor data processing.</w:t>
      </w:r>
    </w:p>
    <w:p w14:paraId="4D33FC77" w14:textId="77777777" w:rsidR="00E02545" w:rsidRPr="00E02545" w:rsidRDefault="00E02545" w:rsidP="00E02545">
      <w:pPr>
        <w:rPr>
          <w:lang w:val="en-KE"/>
        </w:rPr>
      </w:pPr>
      <w:r w:rsidRPr="00E02545">
        <w:rPr>
          <w:lang w:val="en-KE"/>
        </w:rPr>
        <w:pict w14:anchorId="3585FEE1">
          <v:rect id="_x0000_i1066" style="width:0;height:1.5pt" o:hralign="center" o:hrstd="t" o:hr="t" fillcolor="#a0a0a0" stroked="f"/>
        </w:pict>
      </w:r>
    </w:p>
    <w:p w14:paraId="5E693779" w14:textId="77777777" w:rsidR="00E02545" w:rsidRPr="00E02545" w:rsidRDefault="00E02545" w:rsidP="00E02545">
      <w:pPr>
        <w:rPr>
          <w:lang w:val="en-KE"/>
        </w:rPr>
      </w:pPr>
      <w:r w:rsidRPr="00E02545">
        <w:rPr>
          <w:b/>
          <w:bCs/>
          <w:lang w:val="en-KE"/>
        </w:rPr>
        <w:t>Traceability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3084"/>
        <w:gridCol w:w="2455"/>
        <w:gridCol w:w="2304"/>
      </w:tblGrid>
      <w:tr w:rsidR="00E02545" w:rsidRPr="00E02545" w14:paraId="31385129" w14:textId="77777777" w:rsidTr="00E025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81F96C" w14:textId="77777777" w:rsidR="00E02545" w:rsidRPr="00E02545" w:rsidRDefault="00E02545" w:rsidP="00E02545">
            <w:pPr>
              <w:rPr>
                <w:b/>
                <w:bCs/>
                <w:lang w:val="en-KE"/>
              </w:rPr>
            </w:pPr>
            <w:r w:rsidRPr="00E02545">
              <w:rPr>
                <w:b/>
                <w:bCs/>
                <w:lang w:val="en-KE"/>
              </w:rPr>
              <w:t>Requirement ID</w:t>
            </w:r>
          </w:p>
        </w:tc>
        <w:tc>
          <w:tcPr>
            <w:tcW w:w="0" w:type="auto"/>
            <w:vAlign w:val="center"/>
            <w:hideMark/>
          </w:tcPr>
          <w:p w14:paraId="664A5D41" w14:textId="77777777" w:rsidR="00E02545" w:rsidRPr="00E02545" w:rsidRDefault="00E02545" w:rsidP="00E02545">
            <w:pPr>
              <w:rPr>
                <w:b/>
                <w:bCs/>
                <w:lang w:val="en-KE"/>
              </w:rPr>
            </w:pPr>
            <w:r w:rsidRPr="00E02545">
              <w:rPr>
                <w:b/>
                <w:bCs/>
                <w:lang w:val="en-K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DE86938" w14:textId="77777777" w:rsidR="00E02545" w:rsidRPr="00E02545" w:rsidRDefault="00E02545" w:rsidP="00E02545">
            <w:pPr>
              <w:rPr>
                <w:b/>
                <w:bCs/>
                <w:lang w:val="en-KE"/>
              </w:rPr>
            </w:pPr>
            <w:r w:rsidRPr="00E02545">
              <w:rPr>
                <w:b/>
                <w:bCs/>
                <w:lang w:val="en-KE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681964AE" w14:textId="77777777" w:rsidR="00E02545" w:rsidRPr="00E02545" w:rsidRDefault="00E02545" w:rsidP="00E02545">
            <w:pPr>
              <w:rPr>
                <w:b/>
                <w:bCs/>
                <w:lang w:val="en-KE"/>
              </w:rPr>
            </w:pPr>
            <w:r w:rsidRPr="00E02545">
              <w:rPr>
                <w:b/>
                <w:bCs/>
                <w:lang w:val="en-KE"/>
              </w:rPr>
              <w:t>Implementation</w:t>
            </w:r>
          </w:p>
        </w:tc>
      </w:tr>
      <w:tr w:rsidR="00E02545" w:rsidRPr="00E02545" w14:paraId="0FEDEAEE" w14:textId="77777777" w:rsidTr="00E02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E6597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Feature-01</w:t>
            </w:r>
          </w:p>
        </w:tc>
        <w:tc>
          <w:tcPr>
            <w:tcW w:w="0" w:type="auto"/>
            <w:vAlign w:val="center"/>
            <w:hideMark/>
          </w:tcPr>
          <w:p w14:paraId="69DC2792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Fetch climate data from APIs</w:t>
            </w:r>
          </w:p>
        </w:tc>
        <w:tc>
          <w:tcPr>
            <w:tcW w:w="0" w:type="auto"/>
            <w:vAlign w:val="center"/>
            <w:hideMark/>
          </w:tcPr>
          <w:p w14:paraId="3DE70473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Climate Researchers</w:t>
            </w:r>
          </w:p>
        </w:tc>
        <w:tc>
          <w:tcPr>
            <w:tcW w:w="0" w:type="auto"/>
            <w:vAlign w:val="center"/>
            <w:hideMark/>
          </w:tcPr>
          <w:p w14:paraId="62A285A5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API Integration Module</w:t>
            </w:r>
          </w:p>
        </w:tc>
      </w:tr>
      <w:tr w:rsidR="00E02545" w:rsidRPr="00E02545" w14:paraId="494D1090" w14:textId="77777777" w:rsidTr="00E02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A53B9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Feature-02</w:t>
            </w:r>
          </w:p>
        </w:tc>
        <w:tc>
          <w:tcPr>
            <w:tcW w:w="0" w:type="auto"/>
            <w:vAlign w:val="center"/>
            <w:hideMark/>
          </w:tcPr>
          <w:p w14:paraId="654AC0F0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Process climate data using ML</w:t>
            </w:r>
          </w:p>
        </w:tc>
        <w:tc>
          <w:tcPr>
            <w:tcW w:w="0" w:type="auto"/>
            <w:vAlign w:val="center"/>
            <w:hideMark/>
          </w:tcPr>
          <w:p w14:paraId="7FD8A421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Climate Researchers</w:t>
            </w:r>
          </w:p>
        </w:tc>
        <w:tc>
          <w:tcPr>
            <w:tcW w:w="0" w:type="auto"/>
            <w:vAlign w:val="center"/>
            <w:hideMark/>
          </w:tcPr>
          <w:p w14:paraId="351D8A3D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ML Model</w:t>
            </w:r>
          </w:p>
        </w:tc>
      </w:tr>
      <w:tr w:rsidR="00E02545" w:rsidRPr="00E02545" w14:paraId="5AFE7E05" w14:textId="77777777" w:rsidTr="00E02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14C51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Feature-03</w:t>
            </w:r>
          </w:p>
        </w:tc>
        <w:tc>
          <w:tcPr>
            <w:tcW w:w="0" w:type="auto"/>
            <w:vAlign w:val="center"/>
            <w:hideMark/>
          </w:tcPr>
          <w:p w14:paraId="77597765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Display predictions on dashboard</w:t>
            </w:r>
          </w:p>
        </w:tc>
        <w:tc>
          <w:tcPr>
            <w:tcW w:w="0" w:type="auto"/>
            <w:vAlign w:val="center"/>
            <w:hideMark/>
          </w:tcPr>
          <w:p w14:paraId="3E4651D5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Climate Researchers</w:t>
            </w:r>
          </w:p>
        </w:tc>
        <w:tc>
          <w:tcPr>
            <w:tcW w:w="0" w:type="auto"/>
            <w:vAlign w:val="center"/>
            <w:hideMark/>
          </w:tcPr>
          <w:p w14:paraId="2ABE20D6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UI, Visualization Module</w:t>
            </w:r>
          </w:p>
        </w:tc>
      </w:tr>
      <w:tr w:rsidR="00E02545" w:rsidRPr="00E02545" w14:paraId="0D7D4BE2" w14:textId="77777777" w:rsidTr="00E02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55C35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Feature-04</w:t>
            </w:r>
          </w:p>
        </w:tc>
        <w:tc>
          <w:tcPr>
            <w:tcW w:w="0" w:type="auto"/>
            <w:vAlign w:val="center"/>
            <w:hideMark/>
          </w:tcPr>
          <w:p w14:paraId="4A1F47A7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Monitor air quality in real time</w:t>
            </w:r>
          </w:p>
        </w:tc>
        <w:tc>
          <w:tcPr>
            <w:tcW w:w="0" w:type="auto"/>
            <w:vAlign w:val="center"/>
            <w:hideMark/>
          </w:tcPr>
          <w:p w14:paraId="2D0CA8D0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City Planners</w:t>
            </w:r>
          </w:p>
        </w:tc>
        <w:tc>
          <w:tcPr>
            <w:tcW w:w="0" w:type="auto"/>
            <w:vAlign w:val="center"/>
            <w:hideMark/>
          </w:tcPr>
          <w:p w14:paraId="59B4F08E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IoT Sensor Network</w:t>
            </w:r>
          </w:p>
        </w:tc>
      </w:tr>
      <w:tr w:rsidR="00E02545" w:rsidRPr="00E02545" w14:paraId="79B8CB94" w14:textId="77777777" w:rsidTr="00E02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4DDD8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Feature-05</w:t>
            </w:r>
          </w:p>
        </w:tc>
        <w:tc>
          <w:tcPr>
            <w:tcW w:w="0" w:type="auto"/>
            <w:vAlign w:val="center"/>
            <w:hideMark/>
          </w:tcPr>
          <w:p w14:paraId="734F588B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Predict pollution trends</w:t>
            </w:r>
          </w:p>
        </w:tc>
        <w:tc>
          <w:tcPr>
            <w:tcW w:w="0" w:type="auto"/>
            <w:vAlign w:val="center"/>
            <w:hideMark/>
          </w:tcPr>
          <w:p w14:paraId="4604CBB9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City Planners</w:t>
            </w:r>
          </w:p>
        </w:tc>
        <w:tc>
          <w:tcPr>
            <w:tcW w:w="0" w:type="auto"/>
            <w:vAlign w:val="center"/>
            <w:hideMark/>
          </w:tcPr>
          <w:p w14:paraId="41086288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AI Model</w:t>
            </w:r>
          </w:p>
        </w:tc>
      </w:tr>
      <w:tr w:rsidR="00E02545" w:rsidRPr="00E02545" w14:paraId="41AA3D9A" w14:textId="77777777" w:rsidTr="00E02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6D43E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Feature-06</w:t>
            </w:r>
          </w:p>
        </w:tc>
        <w:tc>
          <w:tcPr>
            <w:tcW w:w="0" w:type="auto"/>
            <w:vAlign w:val="center"/>
            <w:hideMark/>
          </w:tcPr>
          <w:p w14:paraId="20E92285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Provide real-time air quality alerts</w:t>
            </w:r>
          </w:p>
        </w:tc>
        <w:tc>
          <w:tcPr>
            <w:tcW w:w="0" w:type="auto"/>
            <w:vAlign w:val="center"/>
            <w:hideMark/>
          </w:tcPr>
          <w:p w14:paraId="2ADE138C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Residents, Health Agencies</w:t>
            </w:r>
          </w:p>
        </w:tc>
        <w:tc>
          <w:tcPr>
            <w:tcW w:w="0" w:type="auto"/>
            <w:vAlign w:val="center"/>
            <w:hideMark/>
          </w:tcPr>
          <w:p w14:paraId="24A0A36C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Alert Notification System</w:t>
            </w:r>
          </w:p>
        </w:tc>
      </w:tr>
      <w:tr w:rsidR="00E02545" w:rsidRPr="00E02545" w14:paraId="39C29AAF" w14:textId="77777777" w:rsidTr="00E025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A0ED8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Feature-07</w:t>
            </w:r>
          </w:p>
        </w:tc>
        <w:tc>
          <w:tcPr>
            <w:tcW w:w="0" w:type="auto"/>
            <w:vAlign w:val="center"/>
            <w:hideMark/>
          </w:tcPr>
          <w:p w14:paraId="0BE83C67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Track corporate sustainability</w:t>
            </w:r>
          </w:p>
        </w:tc>
        <w:tc>
          <w:tcPr>
            <w:tcW w:w="0" w:type="auto"/>
            <w:vAlign w:val="center"/>
            <w:hideMark/>
          </w:tcPr>
          <w:p w14:paraId="6761FD47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Environmental NGOs</w:t>
            </w:r>
          </w:p>
        </w:tc>
        <w:tc>
          <w:tcPr>
            <w:tcW w:w="0" w:type="auto"/>
            <w:vAlign w:val="center"/>
            <w:hideMark/>
          </w:tcPr>
          <w:p w14:paraId="353E8009" w14:textId="77777777" w:rsidR="00E02545" w:rsidRPr="00E02545" w:rsidRDefault="00E02545" w:rsidP="00E02545">
            <w:pPr>
              <w:rPr>
                <w:lang w:val="en-KE"/>
              </w:rPr>
            </w:pPr>
            <w:r w:rsidRPr="00E02545">
              <w:rPr>
                <w:lang w:val="en-KE"/>
              </w:rPr>
              <w:t>Sustainability Index</w:t>
            </w:r>
          </w:p>
        </w:tc>
      </w:tr>
    </w:tbl>
    <w:p w14:paraId="79B4F500" w14:textId="77777777" w:rsidR="00E02545" w:rsidRPr="00E02545" w:rsidRDefault="00E02545" w:rsidP="00E02545">
      <w:pPr>
        <w:rPr>
          <w:lang w:val="en-KE"/>
        </w:rPr>
      </w:pPr>
      <w:r w:rsidRPr="00E02545">
        <w:rPr>
          <w:lang w:val="en-KE"/>
        </w:rPr>
        <w:pict w14:anchorId="708FD2C7">
          <v:rect id="_x0000_i1067" style="width:0;height:1.5pt" o:hralign="center" o:hrstd="t" o:hr="t" fillcolor="#a0a0a0" stroked="f"/>
        </w:pict>
      </w:r>
    </w:p>
    <w:p w14:paraId="2E280181" w14:textId="77777777" w:rsidR="00E02545" w:rsidRPr="00E02545" w:rsidRDefault="00E02545" w:rsidP="00E02545">
      <w:pPr>
        <w:rPr>
          <w:lang w:val="en-KE"/>
        </w:rPr>
      </w:pPr>
      <w:r w:rsidRPr="00E02545">
        <w:rPr>
          <w:b/>
          <w:bCs/>
          <w:lang w:val="en-KE"/>
        </w:rPr>
        <w:t>Tool Selection</w:t>
      </w:r>
    </w:p>
    <w:p w14:paraId="4FCE791F" w14:textId="77777777" w:rsidR="00E02545" w:rsidRPr="00E02545" w:rsidRDefault="00E02545" w:rsidP="00E02545">
      <w:pPr>
        <w:numPr>
          <w:ilvl w:val="0"/>
          <w:numId w:val="16"/>
        </w:numPr>
        <w:rPr>
          <w:lang w:val="en-KE"/>
        </w:rPr>
      </w:pPr>
      <w:r w:rsidRPr="00E02545">
        <w:rPr>
          <w:b/>
          <w:bCs/>
          <w:lang w:val="en-KE"/>
        </w:rPr>
        <w:t>Figma (Prototyping Tool)</w:t>
      </w:r>
    </w:p>
    <w:p w14:paraId="3F096A23" w14:textId="77777777" w:rsidR="00E02545" w:rsidRPr="00E02545" w:rsidRDefault="00E02545" w:rsidP="00E02545">
      <w:pPr>
        <w:numPr>
          <w:ilvl w:val="1"/>
          <w:numId w:val="16"/>
        </w:numPr>
        <w:rPr>
          <w:lang w:val="en-KE"/>
        </w:rPr>
      </w:pPr>
      <w:r w:rsidRPr="00E02545">
        <w:rPr>
          <w:lang w:val="en-KE"/>
        </w:rPr>
        <w:t>Purpose: UI/UX design and validation.</w:t>
      </w:r>
    </w:p>
    <w:p w14:paraId="67398C51" w14:textId="77777777" w:rsidR="00E02545" w:rsidRPr="00E02545" w:rsidRDefault="00E02545" w:rsidP="00E02545">
      <w:pPr>
        <w:numPr>
          <w:ilvl w:val="1"/>
          <w:numId w:val="16"/>
        </w:numPr>
        <w:rPr>
          <w:lang w:val="en-KE"/>
        </w:rPr>
      </w:pPr>
      <w:r w:rsidRPr="00E02545">
        <w:rPr>
          <w:lang w:val="en-KE"/>
        </w:rPr>
        <w:t xml:space="preserve">Usage: Create interactive </w:t>
      </w:r>
      <w:proofErr w:type="spellStart"/>
      <w:r w:rsidRPr="00E02545">
        <w:rPr>
          <w:lang w:val="en-KE"/>
        </w:rPr>
        <w:t>mockups</w:t>
      </w:r>
      <w:proofErr w:type="spellEnd"/>
      <w:r w:rsidRPr="00E02545">
        <w:rPr>
          <w:lang w:val="en-KE"/>
        </w:rPr>
        <w:t xml:space="preserve"> for the dashboard, chatbot, and discussion forum to validate user flows.</w:t>
      </w:r>
    </w:p>
    <w:p w14:paraId="25C8E3D5" w14:textId="77777777" w:rsidR="00E02545" w:rsidRPr="00E02545" w:rsidRDefault="00E02545" w:rsidP="00E02545">
      <w:pPr>
        <w:numPr>
          <w:ilvl w:val="0"/>
          <w:numId w:val="16"/>
        </w:numPr>
        <w:rPr>
          <w:lang w:val="en-KE"/>
        </w:rPr>
      </w:pPr>
      <w:r w:rsidRPr="00E02545">
        <w:rPr>
          <w:b/>
          <w:bCs/>
          <w:lang w:val="en-KE"/>
        </w:rPr>
        <w:t>Postman (API Testing Tool)</w:t>
      </w:r>
    </w:p>
    <w:p w14:paraId="26D92524" w14:textId="77777777" w:rsidR="00E02545" w:rsidRPr="00E02545" w:rsidRDefault="00E02545" w:rsidP="00E02545">
      <w:pPr>
        <w:numPr>
          <w:ilvl w:val="1"/>
          <w:numId w:val="16"/>
        </w:numPr>
        <w:rPr>
          <w:lang w:val="en-KE"/>
        </w:rPr>
      </w:pPr>
      <w:r w:rsidRPr="00E02545">
        <w:rPr>
          <w:lang w:val="en-KE"/>
        </w:rPr>
        <w:t>Purpose: Validate API integration and data retrieval.</w:t>
      </w:r>
    </w:p>
    <w:p w14:paraId="7372A9D8" w14:textId="77777777" w:rsidR="00E02545" w:rsidRPr="00E02545" w:rsidRDefault="00E02545" w:rsidP="00E02545">
      <w:pPr>
        <w:numPr>
          <w:ilvl w:val="1"/>
          <w:numId w:val="16"/>
        </w:numPr>
        <w:rPr>
          <w:lang w:val="en-KE"/>
        </w:rPr>
      </w:pPr>
      <w:r w:rsidRPr="00E02545">
        <w:rPr>
          <w:lang w:val="en-KE"/>
        </w:rPr>
        <w:t>Usage: Test API calls to ensure data is fetched, processed, and displayed correctly.</w:t>
      </w:r>
    </w:p>
    <w:p w14:paraId="10EAC686" w14:textId="77777777" w:rsidR="00E02545" w:rsidRPr="00E02545" w:rsidRDefault="00E02545" w:rsidP="00E02545">
      <w:pPr>
        <w:rPr>
          <w:lang w:val="en-KE"/>
        </w:rPr>
      </w:pPr>
      <w:r w:rsidRPr="00E02545">
        <w:rPr>
          <w:lang w:val="en-KE"/>
        </w:rPr>
        <w:pict w14:anchorId="589622B7">
          <v:rect id="_x0000_i1068" style="width:0;height:1.5pt" o:hralign="center" o:hrstd="t" o:hr="t" fillcolor="#a0a0a0" stroked="f"/>
        </w:pict>
      </w:r>
    </w:p>
    <w:p w14:paraId="19CEAA52" w14:textId="77777777" w:rsidR="00E02545" w:rsidRPr="00E02545" w:rsidRDefault="00E02545" w:rsidP="00E02545">
      <w:pPr>
        <w:rPr>
          <w:lang w:val="en-KE"/>
        </w:rPr>
      </w:pPr>
      <w:r w:rsidRPr="00E02545">
        <w:rPr>
          <w:b/>
          <w:bCs/>
          <w:lang w:val="en-KE"/>
        </w:rPr>
        <w:t>Feasibility Assessment</w:t>
      </w:r>
    </w:p>
    <w:p w14:paraId="2868C2A3" w14:textId="77777777" w:rsidR="00E02545" w:rsidRPr="00E02545" w:rsidRDefault="00E02545" w:rsidP="00E02545">
      <w:pPr>
        <w:numPr>
          <w:ilvl w:val="0"/>
          <w:numId w:val="17"/>
        </w:numPr>
        <w:rPr>
          <w:lang w:val="en-KE"/>
        </w:rPr>
      </w:pPr>
      <w:r w:rsidRPr="00E02545">
        <w:rPr>
          <w:b/>
          <w:bCs/>
          <w:lang w:val="en-KE"/>
        </w:rPr>
        <w:t>Technical Feasibility:</w:t>
      </w:r>
    </w:p>
    <w:p w14:paraId="55FFBF8E" w14:textId="77777777" w:rsidR="00E02545" w:rsidRPr="00E02545" w:rsidRDefault="00E02545" w:rsidP="00E02545">
      <w:pPr>
        <w:numPr>
          <w:ilvl w:val="1"/>
          <w:numId w:val="17"/>
        </w:numPr>
        <w:rPr>
          <w:lang w:val="en-KE"/>
        </w:rPr>
      </w:pPr>
      <w:r w:rsidRPr="00E02545">
        <w:rPr>
          <w:lang w:val="en-KE"/>
        </w:rPr>
        <w:t>Integrating IoT sensors with AI predictions is complex but feasible with proper data processing pipelines.</w:t>
      </w:r>
    </w:p>
    <w:p w14:paraId="4F648A58" w14:textId="77777777" w:rsidR="00E02545" w:rsidRPr="00E02545" w:rsidRDefault="00E02545" w:rsidP="00E02545">
      <w:pPr>
        <w:numPr>
          <w:ilvl w:val="1"/>
          <w:numId w:val="17"/>
        </w:numPr>
        <w:rPr>
          <w:lang w:val="en-KE"/>
        </w:rPr>
      </w:pPr>
      <w:r w:rsidRPr="00E02545">
        <w:rPr>
          <w:lang w:val="en-KE"/>
        </w:rPr>
        <w:t>Machine learning models require large datasets, making cloud computing resources necessary.</w:t>
      </w:r>
    </w:p>
    <w:p w14:paraId="5F1C310D" w14:textId="77777777" w:rsidR="00E02545" w:rsidRPr="00E02545" w:rsidRDefault="00E02545" w:rsidP="00E02545">
      <w:pPr>
        <w:numPr>
          <w:ilvl w:val="0"/>
          <w:numId w:val="17"/>
        </w:numPr>
        <w:rPr>
          <w:lang w:val="en-KE"/>
        </w:rPr>
      </w:pPr>
      <w:r w:rsidRPr="00E02545">
        <w:rPr>
          <w:b/>
          <w:bCs/>
          <w:lang w:val="en-KE"/>
        </w:rPr>
        <w:lastRenderedPageBreak/>
        <w:t>Resource Feasibility:</w:t>
      </w:r>
    </w:p>
    <w:p w14:paraId="5792ACD1" w14:textId="77777777" w:rsidR="00E02545" w:rsidRPr="00E02545" w:rsidRDefault="00E02545" w:rsidP="00E02545">
      <w:pPr>
        <w:numPr>
          <w:ilvl w:val="1"/>
          <w:numId w:val="17"/>
        </w:numPr>
        <w:rPr>
          <w:lang w:val="en-KE"/>
        </w:rPr>
      </w:pPr>
      <w:r w:rsidRPr="00E02545">
        <w:rPr>
          <w:lang w:val="en-KE"/>
        </w:rPr>
        <w:t>Requires a skilled team in AI, IoT, and full-stack development.</w:t>
      </w:r>
    </w:p>
    <w:p w14:paraId="30FCB9C0" w14:textId="77777777" w:rsidR="00E02545" w:rsidRPr="00E02545" w:rsidRDefault="00E02545" w:rsidP="00E02545">
      <w:pPr>
        <w:numPr>
          <w:ilvl w:val="1"/>
          <w:numId w:val="17"/>
        </w:numPr>
        <w:rPr>
          <w:lang w:val="en-KE"/>
        </w:rPr>
      </w:pPr>
      <w:r w:rsidRPr="00E02545">
        <w:rPr>
          <w:lang w:val="en-KE"/>
        </w:rPr>
        <w:t>Timeline must accommodate iterative testing and API reliability checks.</w:t>
      </w:r>
    </w:p>
    <w:p w14:paraId="6A6EBCD6" w14:textId="77777777" w:rsidR="00E02545" w:rsidRPr="00E02545" w:rsidRDefault="00E02545" w:rsidP="00E02545">
      <w:pPr>
        <w:rPr>
          <w:lang w:val="en-KE"/>
        </w:rPr>
      </w:pPr>
      <w:r w:rsidRPr="00E02545">
        <w:rPr>
          <w:b/>
          <w:bCs/>
          <w:lang w:val="en-KE"/>
        </w:rPr>
        <w:t>Risk &amp; Mitigation Strategy:</w:t>
      </w:r>
    </w:p>
    <w:p w14:paraId="354F3F86" w14:textId="77777777" w:rsidR="00E02545" w:rsidRPr="00E02545" w:rsidRDefault="00E02545" w:rsidP="00E02545">
      <w:pPr>
        <w:numPr>
          <w:ilvl w:val="0"/>
          <w:numId w:val="18"/>
        </w:numPr>
        <w:rPr>
          <w:lang w:val="en-KE"/>
        </w:rPr>
      </w:pPr>
      <w:r w:rsidRPr="00E02545">
        <w:rPr>
          <w:b/>
          <w:bCs/>
          <w:lang w:val="en-KE"/>
        </w:rPr>
        <w:t>Risk:</w:t>
      </w:r>
      <w:r w:rsidRPr="00E02545">
        <w:rPr>
          <w:lang w:val="en-KE"/>
        </w:rPr>
        <w:t xml:space="preserve"> API data might be unavailable due to downtime or restrictions.</w:t>
      </w:r>
    </w:p>
    <w:p w14:paraId="3C44D318" w14:textId="77777777" w:rsidR="00E02545" w:rsidRPr="00E02545" w:rsidRDefault="00E02545" w:rsidP="00E02545">
      <w:pPr>
        <w:numPr>
          <w:ilvl w:val="0"/>
          <w:numId w:val="18"/>
        </w:numPr>
        <w:rPr>
          <w:lang w:val="en-KE"/>
        </w:rPr>
      </w:pPr>
      <w:r w:rsidRPr="00E02545">
        <w:rPr>
          <w:b/>
          <w:bCs/>
          <w:lang w:val="en-KE"/>
        </w:rPr>
        <w:t>Mitigation:</w:t>
      </w:r>
      <w:r w:rsidRPr="00E02545">
        <w:rPr>
          <w:lang w:val="en-KE"/>
        </w:rPr>
        <w:t xml:space="preserve"> Implement a caching mechanism to store the latest available data and notify users of outdated information.</w:t>
      </w:r>
    </w:p>
    <w:p w14:paraId="37630A46" w14:textId="77777777" w:rsidR="00E02545" w:rsidRPr="00E02545" w:rsidRDefault="00E02545" w:rsidP="00E02545">
      <w:pPr>
        <w:rPr>
          <w:lang w:val="en-KE"/>
        </w:rPr>
      </w:pPr>
      <w:r w:rsidRPr="00E02545">
        <w:rPr>
          <w:lang w:val="en-KE"/>
        </w:rPr>
        <w:pict w14:anchorId="12BE9B3A">
          <v:rect id="_x0000_i1069" style="width:0;height:1.5pt" o:hralign="center" o:hrstd="t" o:hr="t" fillcolor="#a0a0a0" stroked="f"/>
        </w:pict>
      </w:r>
    </w:p>
    <w:p w14:paraId="6D8DEF00" w14:textId="77777777" w:rsidR="00E02545" w:rsidRPr="00E02545" w:rsidRDefault="00E02545" w:rsidP="00E02545">
      <w:pPr>
        <w:rPr>
          <w:lang w:val="en-KE"/>
        </w:rPr>
      </w:pPr>
      <w:r w:rsidRPr="00E02545">
        <w:rPr>
          <w:lang w:val="en-KE"/>
        </w:rPr>
        <w:t xml:space="preserve">This validation document ensures a structured approach to evaluating the system before deployment. Let me know if you need any refinements! </w:t>
      </w:r>
      <w:r w:rsidRPr="00E02545">
        <w:rPr>
          <w:rFonts w:ascii="Segoe UI Emoji" w:hAnsi="Segoe UI Emoji" w:cs="Segoe UI Emoji"/>
          <w:lang w:val="en-KE"/>
        </w:rPr>
        <w:t>🚀</w:t>
      </w:r>
    </w:p>
    <w:p w14:paraId="3FB26CD0" w14:textId="77777777" w:rsidR="001211BF" w:rsidRDefault="001211BF"/>
    <w:sectPr w:rsidR="0012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91E79"/>
    <w:multiLevelType w:val="multilevel"/>
    <w:tmpl w:val="6566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436CB"/>
    <w:multiLevelType w:val="multilevel"/>
    <w:tmpl w:val="8F64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94837"/>
    <w:multiLevelType w:val="multilevel"/>
    <w:tmpl w:val="2F8C7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C3D63"/>
    <w:multiLevelType w:val="multilevel"/>
    <w:tmpl w:val="73BE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23B9C"/>
    <w:multiLevelType w:val="multilevel"/>
    <w:tmpl w:val="30742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B86611"/>
    <w:multiLevelType w:val="multilevel"/>
    <w:tmpl w:val="ADCAB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25DAE"/>
    <w:multiLevelType w:val="multilevel"/>
    <w:tmpl w:val="6D70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F0D2D"/>
    <w:multiLevelType w:val="multilevel"/>
    <w:tmpl w:val="4984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35E96"/>
    <w:multiLevelType w:val="multilevel"/>
    <w:tmpl w:val="CE68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181E3D"/>
    <w:multiLevelType w:val="multilevel"/>
    <w:tmpl w:val="81623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EC4F51"/>
    <w:multiLevelType w:val="multilevel"/>
    <w:tmpl w:val="36A4B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E04220"/>
    <w:multiLevelType w:val="multilevel"/>
    <w:tmpl w:val="0BD44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9F2F52"/>
    <w:multiLevelType w:val="multilevel"/>
    <w:tmpl w:val="2B04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F84B95"/>
    <w:multiLevelType w:val="multilevel"/>
    <w:tmpl w:val="9572C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7115A0"/>
    <w:multiLevelType w:val="multilevel"/>
    <w:tmpl w:val="83141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B87D55"/>
    <w:multiLevelType w:val="multilevel"/>
    <w:tmpl w:val="CF32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8807DD"/>
    <w:multiLevelType w:val="multilevel"/>
    <w:tmpl w:val="B9F2E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5641FC"/>
    <w:multiLevelType w:val="multilevel"/>
    <w:tmpl w:val="2938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133240">
    <w:abstractNumId w:val="11"/>
  </w:num>
  <w:num w:numId="2" w16cid:durableId="1427918202">
    <w:abstractNumId w:val="13"/>
  </w:num>
  <w:num w:numId="3" w16cid:durableId="1185899247">
    <w:abstractNumId w:val="7"/>
  </w:num>
  <w:num w:numId="4" w16cid:durableId="624241003">
    <w:abstractNumId w:val="0"/>
  </w:num>
  <w:num w:numId="5" w16cid:durableId="577979206">
    <w:abstractNumId w:val="10"/>
  </w:num>
  <w:num w:numId="6" w16cid:durableId="363991351">
    <w:abstractNumId w:val="5"/>
  </w:num>
  <w:num w:numId="7" w16cid:durableId="1297881396">
    <w:abstractNumId w:val="9"/>
  </w:num>
  <w:num w:numId="8" w16cid:durableId="91173877">
    <w:abstractNumId w:val="14"/>
  </w:num>
  <w:num w:numId="9" w16cid:durableId="809053469">
    <w:abstractNumId w:val="1"/>
  </w:num>
  <w:num w:numId="10" w16cid:durableId="710031599">
    <w:abstractNumId w:val="4"/>
  </w:num>
  <w:num w:numId="11" w16cid:durableId="244612797">
    <w:abstractNumId w:val="16"/>
  </w:num>
  <w:num w:numId="12" w16cid:durableId="1262058845">
    <w:abstractNumId w:val="15"/>
  </w:num>
  <w:num w:numId="13" w16cid:durableId="1098019035">
    <w:abstractNumId w:val="8"/>
  </w:num>
  <w:num w:numId="14" w16cid:durableId="815997030">
    <w:abstractNumId w:val="12"/>
  </w:num>
  <w:num w:numId="15" w16cid:durableId="1614090719">
    <w:abstractNumId w:val="3"/>
  </w:num>
  <w:num w:numId="16" w16cid:durableId="374542579">
    <w:abstractNumId w:val="2"/>
  </w:num>
  <w:num w:numId="17" w16cid:durableId="1322855934">
    <w:abstractNumId w:val="17"/>
  </w:num>
  <w:num w:numId="18" w16cid:durableId="19571711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65D"/>
    <w:rsid w:val="001211BF"/>
    <w:rsid w:val="00182B99"/>
    <w:rsid w:val="002B0769"/>
    <w:rsid w:val="00746992"/>
    <w:rsid w:val="0085765D"/>
    <w:rsid w:val="00E0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4271"/>
  <w15:chartTrackingRefBased/>
  <w15:docId w15:val="{65440A81-6175-4CF9-ABE7-4A255EF3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76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65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76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1241</Words>
  <Characters>7077</Characters>
  <Application>Microsoft Office Word</Application>
  <DocSecurity>0</DocSecurity>
  <Lines>58</Lines>
  <Paragraphs>16</Paragraphs>
  <ScaleCrop>false</ScaleCrop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Levi Jr.</cp:lastModifiedBy>
  <cp:revision>2</cp:revision>
  <dcterms:created xsi:type="dcterms:W3CDTF">2025-03-10T07:33:00Z</dcterms:created>
  <dcterms:modified xsi:type="dcterms:W3CDTF">2025-03-10T07:33:00Z</dcterms:modified>
</cp:coreProperties>
</file>