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1866" w14:textId="77777777" w:rsidR="00015FBE" w:rsidRDefault="002035E5" w:rsidP="002035E5">
      <w:pPr>
        <w:pStyle w:val="Heading1"/>
        <w:rPr>
          <w:lang w:val="en-US"/>
        </w:rPr>
      </w:pPr>
      <w:r>
        <w:rPr>
          <w:lang w:val="en-US"/>
        </w:rPr>
        <w:t>7</w:t>
      </w:r>
      <w:r w:rsidRPr="002035E5">
        <w:rPr>
          <w:vertAlign w:val="superscript"/>
          <w:lang w:val="en-US"/>
        </w:rPr>
        <w:t>th</w:t>
      </w:r>
      <w:r>
        <w:rPr>
          <w:lang w:val="en-US"/>
        </w:rPr>
        <w:t xml:space="preserve"> Testing – 17</w:t>
      </w:r>
      <w:r w:rsidRPr="002035E5">
        <w:rPr>
          <w:vertAlign w:val="superscript"/>
          <w:lang w:val="en-US"/>
        </w:rPr>
        <w:t>th</w:t>
      </w:r>
      <w:r>
        <w:rPr>
          <w:lang w:val="en-US"/>
        </w:rPr>
        <w:t xml:space="preserve"> May</w:t>
      </w:r>
    </w:p>
    <w:p w14:paraId="766DC157" w14:textId="77777777" w:rsidR="002035E5" w:rsidRDefault="002035E5" w:rsidP="002035E5">
      <w:pPr>
        <w:rPr>
          <w:lang w:val="en-US"/>
        </w:rPr>
      </w:pPr>
      <w:r>
        <w:rPr>
          <w:lang w:val="en-US"/>
        </w:rPr>
        <w:t>Story 16: Manually Add Meta Data when Uploading files</w:t>
      </w:r>
    </w:p>
    <w:p w14:paraId="6B9F20F6" w14:textId="77777777" w:rsidR="002035E5" w:rsidRDefault="002035E5" w:rsidP="002035E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77C7D18" wp14:editId="1DD7B6EC">
            <wp:extent cx="2880000" cy="1621279"/>
            <wp:effectExtent l="0" t="0" r="0" b="4445"/>
            <wp:docPr id="11" name="Picture 11" descr="/Users/seantria/Desktop/Screen Shot 2017-06-04 at 2.54.54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eantria/Desktop/Screen Shot 2017-06-04 at 2.54.54 p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6F08" w14:textId="77777777" w:rsidR="002035E5" w:rsidRDefault="002035E5" w:rsidP="002035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“Edit Description” functions and adds a pop up message to edit file’s description</w:t>
      </w:r>
    </w:p>
    <w:p w14:paraId="3B7074E0" w14:textId="77777777" w:rsidR="002035E5" w:rsidRPr="00122127" w:rsidRDefault="002035E5" w:rsidP="002035E5">
      <w:pPr>
        <w:pStyle w:val="ListParagraph"/>
        <w:rPr>
          <w:lang w:val="en-US"/>
        </w:rPr>
      </w:pPr>
    </w:p>
    <w:p w14:paraId="64408F96" w14:textId="77777777" w:rsidR="002035E5" w:rsidRDefault="002035E5" w:rsidP="002035E5">
      <w:pPr>
        <w:tabs>
          <w:tab w:val="left" w:pos="3278"/>
        </w:tabs>
        <w:rPr>
          <w:lang w:val="en-US"/>
        </w:rPr>
      </w:pPr>
      <w:r>
        <w:rPr>
          <w:lang w:val="en-US"/>
        </w:rPr>
        <w:t>Story 13: Search a File</w:t>
      </w:r>
      <w:r>
        <w:rPr>
          <w:lang w:val="en-US"/>
        </w:rPr>
        <w:tab/>
      </w:r>
    </w:p>
    <w:p w14:paraId="1BD16202" w14:textId="77777777" w:rsidR="002035E5" w:rsidRDefault="002035E5" w:rsidP="002035E5">
      <w:pPr>
        <w:tabs>
          <w:tab w:val="left" w:pos="3278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7912DDC" wp14:editId="17993E9F">
            <wp:extent cx="2880000" cy="1621279"/>
            <wp:effectExtent l="0" t="0" r="0" b="4445"/>
            <wp:docPr id="12" name="Picture 12" descr="/Users/seantria/Desktop/Screen Shot 2017-06-04 at 2.58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seantria/Desktop/Screen Shot 2017-06-04 at 2.58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AB83" w14:textId="77777777" w:rsidR="002035E5" w:rsidRDefault="002035E5" w:rsidP="002035E5">
      <w:pPr>
        <w:pStyle w:val="ListParagraph"/>
        <w:numPr>
          <w:ilvl w:val="0"/>
          <w:numId w:val="1"/>
        </w:numPr>
        <w:tabs>
          <w:tab w:val="left" w:pos="3278"/>
        </w:tabs>
        <w:rPr>
          <w:lang w:val="en-US"/>
        </w:rPr>
      </w:pPr>
      <w:r>
        <w:rPr>
          <w:lang w:val="en-US"/>
        </w:rPr>
        <w:t>Search box is added</w:t>
      </w:r>
    </w:p>
    <w:p w14:paraId="6A2590B0" w14:textId="77777777" w:rsidR="002035E5" w:rsidRDefault="002035E5" w:rsidP="002035E5">
      <w:pPr>
        <w:pStyle w:val="ListParagraph"/>
        <w:numPr>
          <w:ilvl w:val="0"/>
          <w:numId w:val="1"/>
        </w:numPr>
        <w:tabs>
          <w:tab w:val="left" w:pos="3278"/>
        </w:tabs>
        <w:rPr>
          <w:lang w:val="en-US"/>
        </w:rPr>
      </w:pPr>
      <w:r>
        <w:rPr>
          <w:lang w:val="en-US"/>
        </w:rPr>
        <w:t>Test shows that search is functioning</w:t>
      </w:r>
    </w:p>
    <w:p w14:paraId="3E2C9072" w14:textId="77777777" w:rsidR="002035E5" w:rsidRDefault="002035E5" w:rsidP="002035E5">
      <w:pPr>
        <w:pStyle w:val="ListParagraph"/>
        <w:numPr>
          <w:ilvl w:val="0"/>
          <w:numId w:val="1"/>
        </w:numPr>
        <w:tabs>
          <w:tab w:val="left" w:pos="3278"/>
        </w:tabs>
        <w:rPr>
          <w:lang w:val="en-US"/>
        </w:rPr>
      </w:pPr>
      <w:r>
        <w:rPr>
          <w:lang w:val="en-US"/>
        </w:rPr>
        <w:t>Retrieves the searched file from SQL search results</w:t>
      </w:r>
    </w:p>
    <w:p w14:paraId="4EAE3D74" w14:textId="77777777" w:rsidR="002035E5" w:rsidRPr="009F4CD9" w:rsidRDefault="002035E5" w:rsidP="002035E5">
      <w:pPr>
        <w:tabs>
          <w:tab w:val="left" w:pos="3278"/>
        </w:tabs>
        <w:rPr>
          <w:lang w:val="en-US"/>
        </w:rPr>
      </w:pPr>
    </w:p>
    <w:p w14:paraId="0D787564" w14:textId="77777777" w:rsidR="002035E5" w:rsidRDefault="002035E5" w:rsidP="002035E5">
      <w:pPr>
        <w:rPr>
          <w:lang w:val="en-US"/>
        </w:rPr>
      </w:pPr>
      <w:r>
        <w:rPr>
          <w:lang w:val="en-US"/>
        </w:rPr>
        <w:t>Story 16B: Automatically Add Meta Data when Uploading files</w:t>
      </w:r>
    </w:p>
    <w:p w14:paraId="613C4688" w14:textId="77777777" w:rsidR="002035E5" w:rsidRDefault="002035E5" w:rsidP="002035E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D040A3D" wp14:editId="4F09B401">
            <wp:extent cx="4153535" cy="1108710"/>
            <wp:effectExtent l="0" t="0" r="12065" b="8890"/>
            <wp:docPr id="13" name="Picture 13" descr="/Users/seantria/Desktop/Screen Shot 2017-06-04 at 2.5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eantria/Desktop/Screen Shot 2017-06-04 at 2.54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BB00" w14:textId="77777777" w:rsidR="002035E5" w:rsidRPr="009F4CD9" w:rsidRDefault="002035E5" w:rsidP="00203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Tests shows uploading a file/folder automatically adds meta data</w:t>
      </w:r>
    </w:p>
    <w:p w14:paraId="7994E8E8" w14:textId="77777777" w:rsidR="002035E5" w:rsidRDefault="002035E5" w:rsidP="002035E5">
      <w:pPr>
        <w:rPr>
          <w:lang w:val="en-US"/>
        </w:rPr>
      </w:pPr>
    </w:p>
    <w:p w14:paraId="60B7FA6D" w14:textId="77777777" w:rsidR="002035E5" w:rsidRPr="002035E5" w:rsidRDefault="002035E5" w:rsidP="002035E5">
      <w:pPr>
        <w:rPr>
          <w:lang w:val="en-US"/>
        </w:rPr>
      </w:pPr>
      <w:r>
        <w:rPr>
          <w:lang w:val="en-US"/>
        </w:rPr>
        <w:t>Summary: Testing process successful. User stories are completed and functioning</w:t>
      </w:r>
      <w:bookmarkStart w:id="0" w:name="_GoBack"/>
      <w:bookmarkEnd w:id="0"/>
    </w:p>
    <w:sectPr w:rsidR="002035E5" w:rsidRPr="002035E5" w:rsidSect="00853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64C63"/>
    <w:multiLevelType w:val="hybridMultilevel"/>
    <w:tmpl w:val="1DC8F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C4F37"/>
    <w:multiLevelType w:val="hybridMultilevel"/>
    <w:tmpl w:val="D9FAD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E5"/>
    <w:rsid w:val="001F3123"/>
    <w:rsid w:val="002035E5"/>
    <w:rsid w:val="00265B21"/>
    <w:rsid w:val="00535018"/>
    <w:rsid w:val="008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49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Macintosh Word</Application>
  <DocSecurity>0</DocSecurity>
  <Lines>3</Lines>
  <Paragraphs>1</Paragraphs>
  <ScaleCrop>false</ScaleCrop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1</cp:revision>
  <dcterms:created xsi:type="dcterms:W3CDTF">2017-06-05T00:35:00Z</dcterms:created>
  <dcterms:modified xsi:type="dcterms:W3CDTF">2017-06-05T00:37:00Z</dcterms:modified>
</cp:coreProperties>
</file>