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8D1B" w14:textId="77777777"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14:paraId="65652DA2" w14:textId="77777777"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14:paraId="75947E2F" w14:textId="77777777"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14:paraId="5CB9C536" w14:textId="77777777"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14:paraId="5DCF976F" w14:textId="77777777"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14:paraId="7FF16FF6" w14:textId="77777777"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14:paraId="6C612D1F" w14:textId="77777777"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14:paraId="670CE8BC" w14:textId="77777777"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14:paraId="7549527B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14:paraId="18EE1EE3" w14:textId="77777777"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14:paraId="0223BB04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14:paraId="2FCA460C" w14:textId="77777777"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</w:p>
    <w:p w14:paraId="7DEDF9AC" w14:textId="77777777"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14:paraId="2D903EFC" w14:textId="77777777"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>% Range, +</w:t>
      </w:r>
      <w:r w:rsidR="00553AE7">
        <w:rPr>
          <w:sz w:val="24"/>
        </w:rPr>
        <w:t>3</w:t>
      </w:r>
      <w:r>
        <w:rPr>
          <w:sz w:val="24"/>
        </w:rPr>
        <w:t xml:space="preserve">%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 Rate of Fire.</w:t>
      </w:r>
      <w:r w:rsidR="00DD6E90" w:rsidRPr="00DD6E90">
        <w:t xml:space="preserve"> </w:t>
      </w:r>
    </w:p>
    <w:p w14:paraId="11CD1AFF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14:paraId="04916D20" w14:textId="77777777"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+10%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14:paraId="5A1418D9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14:paraId="500A2DD3" w14:textId="77777777" w:rsidR="00553AE7" w:rsidRDefault="008F4240" w:rsidP="00902499">
      <w:pPr>
        <w:rPr>
          <w:sz w:val="24"/>
        </w:rPr>
      </w:pPr>
      <w:r>
        <w:rPr>
          <w:sz w:val="24"/>
        </w:rPr>
        <w:t>Steel Barrel: +10% Accuracy.</w:t>
      </w:r>
    </w:p>
    <w:p w14:paraId="318CCE32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14:paraId="01CF2624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14:paraId="02F6DB9E" w14:textId="77777777"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+2% Accuracy, +3% Stability, </w:t>
      </w:r>
      <w:r w:rsidR="00BC1DF2">
        <w:rPr>
          <w:sz w:val="24"/>
        </w:rPr>
        <w:t>-</w:t>
      </w:r>
      <w:r w:rsidR="00031533">
        <w:rPr>
          <w:sz w:val="24"/>
        </w:rPr>
        <w:t>2% Rate of Fire</w:t>
      </w:r>
      <w:r>
        <w:rPr>
          <w:sz w:val="24"/>
        </w:rPr>
        <w:t>.</w:t>
      </w:r>
    </w:p>
    <w:p w14:paraId="5353FA24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14:paraId="57B01B54" w14:textId="77777777"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14:paraId="1A15391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14:paraId="3B3AE298" w14:textId="77777777"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+15% Accuracy, -5% Stability.</w:t>
      </w:r>
    </w:p>
    <w:p w14:paraId="5D13BB82" w14:textId="77777777"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14:paraId="590D3F58" w14:textId="77777777"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14:paraId="6C43F9FE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14:paraId="06DA7C1D" w14:textId="77777777"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+5% Accuracy, +5% Range.</w:t>
      </w:r>
    </w:p>
    <w:p w14:paraId="06D81B5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14:paraId="2B9C7713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14:paraId="2C90D16C" w14:textId="77777777" w:rsidR="002C6424" w:rsidRDefault="00D64DF4" w:rsidP="00902499">
      <w:pPr>
        <w:rPr>
          <w:sz w:val="24"/>
        </w:rPr>
      </w:pPr>
      <w:r>
        <w:rPr>
          <w:sz w:val="24"/>
        </w:rPr>
        <w:t xml:space="preserve">Muzzle Break: +10%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14:paraId="4ABED495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14:paraId="15EE2263" w14:textId="77777777"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 xml:space="preserve">+5% Accuracy, </w:t>
      </w:r>
      <w:r w:rsidR="00BC1DF2">
        <w:rPr>
          <w:sz w:val="24"/>
        </w:rPr>
        <w:t>-</w:t>
      </w:r>
      <w:r w:rsidR="0006597F">
        <w:rPr>
          <w:sz w:val="24"/>
        </w:rPr>
        <w:t>5% Rate of Fire, +3% Damage.</w:t>
      </w:r>
    </w:p>
    <w:p w14:paraId="6BA9E3AA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14:paraId="6F8FD755" w14:textId="77777777"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+5% Accuracy, -7% Rate of Fire, +5% Damage.</w:t>
      </w:r>
    </w:p>
    <w:p w14:paraId="7C44CB57" w14:textId="77777777" w:rsidR="0095644C" w:rsidRPr="0095644C" w:rsidRDefault="0095644C" w:rsidP="00902499">
      <w:pPr>
        <w:rPr>
          <w:i/>
        </w:rPr>
      </w:pPr>
      <w:r w:rsidRPr="0095644C">
        <w:rPr>
          <w:i/>
        </w:rPr>
        <w:t>Optimizes the rounds power to full effect.</w:t>
      </w:r>
    </w:p>
    <w:p w14:paraId="7639C55C" w14:textId="77777777"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  <w:r w:rsidR="0095644C">
        <w:rPr>
          <w:sz w:val="24"/>
        </w:rPr>
        <w:t>+5% Range, +5% Accuracy.</w:t>
      </w:r>
    </w:p>
    <w:p w14:paraId="215544E6" w14:textId="77777777" w:rsidR="0095644C" w:rsidRPr="0095644C" w:rsidRDefault="0095644C" w:rsidP="00902499">
      <w:pPr>
        <w:rPr>
          <w:i/>
        </w:rPr>
      </w:pPr>
      <w:r>
        <w:rPr>
          <w:i/>
        </w:rPr>
        <w:t>Suppresses this weapons noise, while also lengthening the barrel.</w:t>
      </w:r>
    </w:p>
    <w:p w14:paraId="5F40E360" w14:textId="77777777" w:rsidR="00D64DF4" w:rsidRDefault="00D64DF4" w:rsidP="00902499">
      <w:pPr>
        <w:rPr>
          <w:sz w:val="24"/>
        </w:rPr>
      </w:pPr>
      <w:r>
        <w:rPr>
          <w:sz w:val="24"/>
        </w:rPr>
        <w:t>Flash Suppressor:</w:t>
      </w:r>
      <w:r w:rsidR="0095644C">
        <w:rPr>
          <w:sz w:val="24"/>
        </w:rPr>
        <w:t xml:space="preserve"> +5% Stability, +5% Accuracy.</w:t>
      </w:r>
    </w:p>
    <w:p w14:paraId="575FC013" w14:textId="77777777" w:rsidR="0095644C" w:rsidRPr="0095644C" w:rsidRDefault="0095644C" w:rsidP="00902499">
      <w:pPr>
        <w:rPr>
          <w:i/>
        </w:rPr>
      </w:pPr>
      <w:r>
        <w:rPr>
          <w:i/>
        </w:rPr>
        <w:t>Limits the weapons muzzle flash making it easier to acquire targets.</w:t>
      </w:r>
    </w:p>
    <w:p w14:paraId="0F588FD1" w14:textId="36447263"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</w:p>
    <w:p w14:paraId="3EB52DFD" w14:textId="77777777" w:rsidR="00CF0930" w:rsidRDefault="00CF0930" w:rsidP="00902499">
      <w:pPr>
        <w:rPr>
          <w:sz w:val="24"/>
        </w:rPr>
      </w:pPr>
      <w:r>
        <w:rPr>
          <w:sz w:val="24"/>
        </w:rPr>
        <w:t>Rubber Padding: +5% Stability, +5% Accuracy.</w:t>
      </w:r>
    </w:p>
    <w:p w14:paraId="246E9D07" w14:textId="77777777" w:rsidR="00CF0930" w:rsidRDefault="00CF0930" w:rsidP="00902499">
      <w:pPr>
        <w:rPr>
          <w:i/>
        </w:rPr>
      </w:pPr>
      <w:r>
        <w:rPr>
          <w:i/>
        </w:rPr>
        <w:t>Adds extra grip and padding to the stock making it easier to control.</w:t>
      </w:r>
    </w:p>
    <w:p w14:paraId="1E25A1DB" w14:textId="53C5AB01" w:rsidR="00CF0930" w:rsidRDefault="00CF0930" w:rsidP="00902499">
      <w:pPr>
        <w:rPr>
          <w:sz w:val="24"/>
        </w:rPr>
      </w:pPr>
      <w:r>
        <w:rPr>
          <w:sz w:val="24"/>
        </w:rPr>
        <w:t>Reinforced Stock: +13% accuracy, -5% stability.</w:t>
      </w:r>
    </w:p>
    <w:p w14:paraId="3003C22E" w14:textId="1B3D199B" w:rsidR="00CF0930" w:rsidRPr="00CF0930" w:rsidRDefault="00CF0930" w:rsidP="00902499">
      <w:pPr>
        <w:rPr>
          <w:i/>
        </w:rPr>
      </w:pPr>
      <w:r>
        <w:rPr>
          <w:i/>
        </w:rPr>
        <w:t>Improved stock durability while decreasing padding.</w:t>
      </w:r>
    </w:p>
    <w:p w14:paraId="5D8C7E83" w14:textId="106CCDE8" w:rsidR="00CF0930" w:rsidRDefault="00CF0930" w:rsidP="00902499">
      <w:pPr>
        <w:rPr>
          <w:sz w:val="24"/>
        </w:rPr>
      </w:pPr>
      <w:r>
        <w:rPr>
          <w:sz w:val="24"/>
        </w:rPr>
        <w:t>Lightweight Stock: +</w:t>
      </w:r>
      <w:r w:rsidR="00EB2C0B">
        <w:rPr>
          <w:sz w:val="24"/>
        </w:rPr>
        <w:t>15% Accuracy, -5% Stability.</w:t>
      </w:r>
    </w:p>
    <w:p w14:paraId="3923EF56" w14:textId="79B4F9B9" w:rsidR="00EB2C0B" w:rsidRPr="00EB2C0B" w:rsidRDefault="00EB2C0B" w:rsidP="00902499">
      <w:pPr>
        <w:rPr>
          <w:i/>
        </w:rPr>
      </w:pPr>
      <w:r>
        <w:rPr>
          <w:i/>
        </w:rPr>
        <w:t>Makes the weapon easier to aim while making recoil harder to control.</w:t>
      </w:r>
    </w:p>
    <w:p w14:paraId="7AE50C8A" w14:textId="598D1807" w:rsidR="00CF0930" w:rsidRDefault="00CF0930" w:rsidP="00902499">
      <w:pPr>
        <w:rPr>
          <w:sz w:val="24"/>
        </w:rPr>
      </w:pPr>
      <w:r>
        <w:rPr>
          <w:sz w:val="24"/>
        </w:rPr>
        <w:t xml:space="preserve">Removed Stock: </w:t>
      </w:r>
      <w:r w:rsidR="00EB2C0B">
        <w:rPr>
          <w:sz w:val="24"/>
        </w:rPr>
        <w:t>-15% Accuracy, +2% damage, +10% Rate of Fire</w:t>
      </w:r>
      <w:r w:rsidR="00B46178">
        <w:rPr>
          <w:sz w:val="24"/>
        </w:rPr>
        <w:t>,</w:t>
      </w:r>
      <w:r w:rsidR="00EB2C0B">
        <w:rPr>
          <w:sz w:val="24"/>
        </w:rPr>
        <w:t xml:space="preserve"> +2 Agility.</w:t>
      </w:r>
    </w:p>
    <w:p w14:paraId="3604CD69" w14:textId="4A7216DF" w:rsidR="00EB2C0B" w:rsidRDefault="00EB2C0B" w:rsidP="00902499">
      <w:pPr>
        <w:rPr>
          <w:i/>
        </w:rPr>
      </w:pPr>
      <w:r>
        <w:rPr>
          <w:i/>
        </w:rPr>
        <w:t>Removes to stock to reduce weight and spray n’ pray.</w:t>
      </w:r>
    </w:p>
    <w:p w14:paraId="15E438D0" w14:textId="4851245E" w:rsidR="00EB2C0B" w:rsidRDefault="00EB2C0B" w:rsidP="00902499">
      <w:pPr>
        <w:rPr>
          <w:sz w:val="24"/>
        </w:rPr>
      </w:pPr>
      <w:r>
        <w:rPr>
          <w:sz w:val="24"/>
        </w:rPr>
        <w:t>Wire Stock: -5% Accuracy, +5% Stability, +5% Range, +1 Agility.</w:t>
      </w:r>
    </w:p>
    <w:p w14:paraId="6BED0423" w14:textId="1F93434A" w:rsidR="00644B87" w:rsidRPr="00644B87" w:rsidRDefault="00644B87" w:rsidP="00902499">
      <w:pPr>
        <w:rPr>
          <w:i/>
        </w:rPr>
      </w:pPr>
      <w:r>
        <w:rPr>
          <w:i/>
        </w:rPr>
        <w:t>Reduces weight while preserving most accuracy and stability.</w:t>
      </w:r>
    </w:p>
    <w:p w14:paraId="53920284" w14:textId="6B66D9CD"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14:paraId="63BE74CC" w14:textId="77777777" w:rsidR="006803A8" w:rsidRPr="006803A8" w:rsidRDefault="006803A8" w:rsidP="00902499">
      <w:pPr>
        <w:rPr>
          <w:sz w:val="24"/>
        </w:rPr>
      </w:pPr>
      <w:bookmarkStart w:id="0" w:name="_GoBack"/>
      <w:bookmarkEnd w:id="0"/>
    </w:p>
    <w:p w14:paraId="237767A2" w14:textId="77777777"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14:paraId="36CF77FC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lastRenderedPageBreak/>
        <w:t>Noteworthy:</w:t>
      </w:r>
    </w:p>
    <w:p w14:paraId="503AD8FC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14:paraId="7CA31E99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</w:p>
    <w:p w14:paraId="18D9D8BB" w14:textId="77777777" w:rsidR="00902499" w:rsidRDefault="00902499" w:rsidP="00AA17C8">
      <w:pPr>
        <w:rPr>
          <w:b/>
          <w:sz w:val="28"/>
          <w:u w:val="single"/>
        </w:rPr>
      </w:pPr>
    </w:p>
    <w:p w14:paraId="785C4F3A" w14:textId="77777777"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82300"/>
    <w:rsid w:val="002A5552"/>
    <w:rsid w:val="002C0AF3"/>
    <w:rsid w:val="002C6424"/>
    <w:rsid w:val="003371B5"/>
    <w:rsid w:val="00442C54"/>
    <w:rsid w:val="00553AE7"/>
    <w:rsid w:val="00554FD4"/>
    <w:rsid w:val="005652DB"/>
    <w:rsid w:val="005934DC"/>
    <w:rsid w:val="005B4C57"/>
    <w:rsid w:val="00644B87"/>
    <w:rsid w:val="006803A8"/>
    <w:rsid w:val="0080261B"/>
    <w:rsid w:val="008A572B"/>
    <w:rsid w:val="008C1BAE"/>
    <w:rsid w:val="008F4240"/>
    <w:rsid w:val="008F7B38"/>
    <w:rsid w:val="00902499"/>
    <w:rsid w:val="00905331"/>
    <w:rsid w:val="0095644C"/>
    <w:rsid w:val="00984125"/>
    <w:rsid w:val="00AA17C8"/>
    <w:rsid w:val="00AE43D5"/>
    <w:rsid w:val="00B46178"/>
    <w:rsid w:val="00B761CE"/>
    <w:rsid w:val="00BC1DF2"/>
    <w:rsid w:val="00CF0930"/>
    <w:rsid w:val="00D06FCB"/>
    <w:rsid w:val="00D520AA"/>
    <w:rsid w:val="00D64DF4"/>
    <w:rsid w:val="00DD6E90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7DCD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28</cp:revision>
  <dcterms:created xsi:type="dcterms:W3CDTF">2019-02-06T22:53:00Z</dcterms:created>
  <dcterms:modified xsi:type="dcterms:W3CDTF">2019-02-07T15:14:00Z</dcterms:modified>
</cp:coreProperties>
</file>