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2DCE" w14:textId="0C336EFC" w:rsidR="00181C69" w:rsidRDefault="00D60B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CFCB8" wp14:editId="52CE4612">
                <wp:simplePos x="0" y="0"/>
                <wp:positionH relativeFrom="column">
                  <wp:posOffset>166658</wp:posOffset>
                </wp:positionH>
                <wp:positionV relativeFrom="paragraph">
                  <wp:posOffset>8867256</wp:posOffset>
                </wp:positionV>
                <wp:extent cx="394854" cy="166254"/>
                <wp:effectExtent l="0" t="0" r="2476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3F328" id="Rectangle 6" o:spid="_x0000_s1026" style="position:absolute;margin-left:13.1pt;margin-top:698.2pt;width:31.1pt;height:1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" filled="f" strokecolor="red" strokeweight="1pt"/>
            </w:pict>
          </mc:Fallback>
        </mc:AlternateContent>
      </w:r>
      <w:r w:rsidR="00307D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2A405" wp14:editId="759F8A28">
                <wp:simplePos x="0" y="0"/>
                <wp:positionH relativeFrom="column">
                  <wp:posOffset>174337</wp:posOffset>
                </wp:positionH>
                <wp:positionV relativeFrom="paragraph">
                  <wp:posOffset>8881110</wp:posOffset>
                </wp:positionV>
                <wp:extent cx="394854" cy="166254"/>
                <wp:effectExtent l="0" t="0" r="247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AE635" id="Rectangle 5" o:spid="_x0000_s1026" style="position:absolute;margin-left:13.75pt;margin-top:699.3pt;width:31.1pt;height:13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" filled="f" strokecolor="red" strokeweight="1pt"/>
            </w:pict>
          </mc:Fallback>
        </mc:AlternateContent>
      </w:r>
      <w:r w:rsidR="00307D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AFBDA" wp14:editId="1C3913EB">
                <wp:simplePos x="0" y="0"/>
                <wp:positionH relativeFrom="column">
                  <wp:posOffset>700405</wp:posOffset>
                </wp:positionH>
                <wp:positionV relativeFrom="paragraph">
                  <wp:posOffset>8652914</wp:posOffset>
                </wp:positionV>
                <wp:extent cx="3997036" cy="796636"/>
                <wp:effectExtent l="0" t="0" r="2286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036" cy="796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9022C" w14:textId="6D0B40E0" w:rsidR="00307DCE" w:rsidRDefault="00307DCE">
                            <w:r>
                              <w:t xml:space="preserve">On cherche si le nom de l’article est dans fruit, on </w:t>
                            </w:r>
                            <w:r w:rsidR="00395E01">
                              <w:t>prend</w:t>
                            </w:r>
                            <w:r>
                              <w:t xml:space="preserve"> num rows si =0 alors on remplit numLeg sinon numFruit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AFB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.15pt;margin-top:681.35pt;width:314.75pt;height: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" fillcolor="white [3201]" strokeweight=".5pt">
                <v:textbox>
                  <w:txbxContent>
                    <w:p w14:paraId="6A29022C" w14:textId="6D0B40E0" w:rsidR="00307DCE" w:rsidRDefault="00307DCE">
                      <w:r>
                        <w:t xml:space="preserve">On cherche si le nom de l’article est dans fruit, on </w:t>
                      </w:r>
                      <w:r w:rsidR="00395E01">
                        <w:t>prend</w:t>
                      </w:r>
                      <w:r>
                        <w:t xml:space="preserve"> num rows si =0 alors on remplit numLeg sinon numFruit</w:t>
                      </w:r>
                    </w:p>
                  </w:txbxContent>
                </v:textbox>
              </v:shape>
            </w:pict>
          </mc:Fallback>
        </mc:AlternateContent>
      </w:r>
      <w:r w:rsidR="00924C1D">
        <w:t>Tables :</w:t>
      </w:r>
      <w:r w:rsidR="007D64C6">
        <w:t xml:space="preserve"> PARAMETRE : prix min liv : </w:t>
      </w:r>
      <w:r w:rsidR="00E952B1">
        <w:t>2</w:t>
      </w:r>
      <w:r w:rsidR="007D64C6">
        <w:t>0€</w:t>
      </w:r>
      <w:r w:rsidR="004C398C">
        <w:t>, nbMaxComGrp = 10</w:t>
      </w:r>
      <w:r w:rsidR="00395E01">
        <w:t xml:space="preserve"> CALC : prix panier total</w:t>
      </w:r>
      <w:r w:rsidR="009404C5">
        <w:t>, prix commande total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750"/>
        <w:gridCol w:w="8451"/>
      </w:tblGrid>
      <w:tr w:rsidR="00F50197" w14:paraId="0B6E23D1" w14:textId="77777777" w:rsidTr="00C2196D">
        <w:trPr>
          <w:trHeight w:val="1015"/>
        </w:trPr>
        <w:tc>
          <w:tcPr>
            <w:tcW w:w="1750" w:type="dxa"/>
          </w:tcPr>
          <w:p w14:paraId="63484D82" w14:textId="413F97DB" w:rsidR="00F50197" w:rsidRDefault="00F50197">
            <w:r>
              <w:t>Nom</w:t>
            </w:r>
          </w:p>
        </w:tc>
        <w:tc>
          <w:tcPr>
            <w:tcW w:w="8451" w:type="dxa"/>
          </w:tcPr>
          <w:p w14:paraId="67D2575B" w14:textId="78E1D518" w:rsidR="00F50197" w:rsidRDefault="00627A08">
            <w:r>
              <w:t>Attributs</w:t>
            </w:r>
          </w:p>
        </w:tc>
      </w:tr>
      <w:tr w:rsidR="00F50197" w14:paraId="18F73356" w14:textId="77777777" w:rsidTr="00C2196D">
        <w:trPr>
          <w:trHeight w:val="959"/>
        </w:trPr>
        <w:tc>
          <w:tcPr>
            <w:tcW w:w="1750" w:type="dxa"/>
          </w:tcPr>
          <w:p w14:paraId="102959C0" w14:textId="77777777" w:rsidR="00F50197" w:rsidRDefault="00F50197"/>
          <w:p w14:paraId="1B60AFAB" w14:textId="4FED0618" w:rsidR="00C2196D" w:rsidRDefault="00C2196D">
            <w:r>
              <w:t>Client</w:t>
            </w:r>
          </w:p>
        </w:tc>
        <w:tc>
          <w:tcPr>
            <w:tcW w:w="8451" w:type="dxa"/>
          </w:tcPr>
          <w:p w14:paraId="673FE313" w14:textId="67CFCDF8" w:rsidR="00F50197" w:rsidRDefault="00C2196D">
            <w:r>
              <w:t>Id</w:t>
            </w:r>
            <w:r w:rsidR="00DB5964">
              <w:t>_Client</w:t>
            </w:r>
            <w:r w:rsidR="00DC3A64">
              <w:t xml:space="preserve"> </w:t>
            </w:r>
            <w:r>
              <w:t>(primary key), nom</w:t>
            </w:r>
            <w:r w:rsidR="009E4C40">
              <w:t>Client</w:t>
            </w:r>
            <w:r>
              <w:t>, pr</w:t>
            </w:r>
            <w:r w:rsidR="0089748F">
              <w:t>e</w:t>
            </w:r>
            <w:r>
              <w:t>nom</w:t>
            </w:r>
            <w:r w:rsidR="00EC1CA1">
              <w:t>Client</w:t>
            </w:r>
            <w:r>
              <w:t>, mail</w:t>
            </w:r>
            <w:r w:rsidR="00782DF7">
              <w:t>Client</w:t>
            </w:r>
            <w:r>
              <w:t>,</w:t>
            </w:r>
            <w:r w:rsidR="00C02EF3">
              <w:t xml:space="preserve"> (booléen)envoiMail, </w:t>
            </w:r>
            <w:r w:rsidR="007A2FFD">
              <w:t>adresse</w:t>
            </w:r>
            <w:r w:rsidR="00FF3C7F">
              <w:t>Client</w:t>
            </w:r>
            <w:r w:rsidR="00E537D1">
              <w:t xml:space="preserve"> </w:t>
            </w:r>
            <w:r w:rsidR="006B34F4">
              <w:t>(foreign key), mdp</w:t>
            </w:r>
            <w:r w:rsidR="005116FF">
              <w:t>Clie</w:t>
            </w:r>
            <w:r w:rsidR="009D3C70">
              <w:t>nt</w:t>
            </w:r>
            <w:r w:rsidR="001C4053">
              <w:t>(sécurisé)</w:t>
            </w:r>
            <w:r w:rsidR="00375A14">
              <w:t>, heb</w:t>
            </w:r>
            <w:r w:rsidR="009D6CDC">
              <w:t>d</w:t>
            </w:r>
            <w:r w:rsidR="00375A14">
              <w:t>o (booléen)</w:t>
            </w:r>
            <w:r w:rsidR="00304792">
              <w:t>, telephoneClient</w:t>
            </w:r>
          </w:p>
        </w:tc>
      </w:tr>
      <w:tr w:rsidR="00F50197" w14:paraId="615F9643" w14:textId="77777777" w:rsidTr="00C2196D">
        <w:trPr>
          <w:trHeight w:val="1015"/>
        </w:trPr>
        <w:tc>
          <w:tcPr>
            <w:tcW w:w="1750" w:type="dxa"/>
          </w:tcPr>
          <w:p w14:paraId="428249BC" w14:textId="77777777" w:rsidR="00F50197" w:rsidRDefault="00F50197"/>
          <w:p w14:paraId="5E791F24" w14:textId="07C771A8" w:rsidR="005D6F2C" w:rsidRDefault="005D6F2C">
            <w:r>
              <w:t>Adresse</w:t>
            </w:r>
          </w:p>
        </w:tc>
        <w:tc>
          <w:tcPr>
            <w:tcW w:w="8451" w:type="dxa"/>
          </w:tcPr>
          <w:p w14:paraId="67AC8B0E" w14:textId="5807C91F" w:rsidR="00F50197" w:rsidRDefault="00DB5964">
            <w:r>
              <w:t>Id</w:t>
            </w:r>
            <w:r w:rsidR="00643546">
              <w:t xml:space="preserve">_adresse </w:t>
            </w:r>
            <w:r>
              <w:t xml:space="preserve">(primary key), </w:t>
            </w:r>
            <w:r w:rsidR="003A0982">
              <w:t xml:space="preserve">codePostal, </w:t>
            </w:r>
            <w:r w:rsidR="0018415E">
              <w:t>v</w:t>
            </w:r>
            <w:r w:rsidR="003A0982">
              <w:t>ille, adresse</w:t>
            </w:r>
          </w:p>
        </w:tc>
      </w:tr>
      <w:tr w:rsidR="00F50197" w14:paraId="0FF68F93" w14:textId="77777777" w:rsidTr="00C2196D">
        <w:trPr>
          <w:trHeight w:val="959"/>
        </w:trPr>
        <w:tc>
          <w:tcPr>
            <w:tcW w:w="1750" w:type="dxa"/>
          </w:tcPr>
          <w:p w14:paraId="3212506C" w14:textId="77777777" w:rsidR="00F50197" w:rsidRDefault="00F50197"/>
          <w:p w14:paraId="2B14840C" w14:textId="380D8599" w:rsidR="005D6F2C" w:rsidRDefault="00140F59">
            <w:r>
              <w:t>Légume</w:t>
            </w:r>
          </w:p>
        </w:tc>
        <w:tc>
          <w:tcPr>
            <w:tcW w:w="8451" w:type="dxa"/>
          </w:tcPr>
          <w:p w14:paraId="4D1A95ED" w14:textId="54AA5DE4" w:rsidR="00F50197" w:rsidRDefault="00DE059F">
            <w:r>
              <w:t>Id_legume (primary key)</w:t>
            </w:r>
            <w:r w:rsidR="00B42956">
              <w:t>, nom</w:t>
            </w:r>
            <w:r w:rsidR="00AF456E">
              <w:t>Leg</w:t>
            </w:r>
            <w:r w:rsidR="00B42956">
              <w:t>, prix</w:t>
            </w:r>
            <w:r w:rsidR="00821F07">
              <w:t>Leg</w:t>
            </w:r>
            <w:r w:rsidR="00B42956">
              <w:t>, quantité</w:t>
            </w:r>
            <w:r w:rsidR="00212A29">
              <w:t>Leg</w:t>
            </w:r>
            <w:r w:rsidR="00B42956">
              <w:t>,</w:t>
            </w:r>
            <w:r w:rsidR="00BD6367">
              <w:t xml:space="preserve"> </w:t>
            </w:r>
            <w:r w:rsidR="00A21E5E">
              <w:t>famille</w:t>
            </w:r>
            <w:r w:rsidR="00F6117A">
              <w:t>Leg</w:t>
            </w:r>
            <w:r w:rsidR="00BD6367">
              <w:t>(foreign key), detailVente</w:t>
            </w:r>
            <w:r w:rsidR="00385A1D">
              <w:t>Legume</w:t>
            </w:r>
            <w:r w:rsidR="00A21E5E">
              <w:t>, saison</w:t>
            </w:r>
            <w:r w:rsidR="00D23CAD">
              <w:t>Leg</w:t>
            </w:r>
            <w:r w:rsidR="00220B27">
              <w:t>(foreign key)</w:t>
            </w:r>
            <w:r w:rsidR="00A21E5E">
              <w:t>,</w:t>
            </w:r>
            <w:r w:rsidR="006842EC">
              <w:t xml:space="preserve"> </w:t>
            </w:r>
            <w:r w:rsidR="00D30694">
              <w:t>nomPhoto</w:t>
            </w:r>
            <w:r w:rsidR="007B4C2A">
              <w:t>Leg</w:t>
            </w:r>
            <w:r w:rsidR="0027775A">
              <w:t>, desc</w:t>
            </w:r>
            <w:r w:rsidR="00B83D17">
              <w:t>Legume</w:t>
            </w:r>
          </w:p>
        </w:tc>
      </w:tr>
      <w:tr w:rsidR="00F50197" w14:paraId="7526C34D" w14:textId="77777777" w:rsidTr="00C2196D">
        <w:trPr>
          <w:trHeight w:val="1015"/>
        </w:trPr>
        <w:tc>
          <w:tcPr>
            <w:tcW w:w="1750" w:type="dxa"/>
          </w:tcPr>
          <w:p w14:paraId="40CF9D14" w14:textId="77777777" w:rsidR="00F50197" w:rsidRDefault="00F50197"/>
          <w:p w14:paraId="00EEB227" w14:textId="235F971D" w:rsidR="00140F59" w:rsidRDefault="000B24FB">
            <w:r>
              <w:t>FamilleLegume</w:t>
            </w:r>
          </w:p>
        </w:tc>
        <w:tc>
          <w:tcPr>
            <w:tcW w:w="8451" w:type="dxa"/>
          </w:tcPr>
          <w:p w14:paraId="60353B09" w14:textId="077177FB" w:rsidR="00F50197" w:rsidRDefault="00D30694">
            <w:r>
              <w:t>Id_</w:t>
            </w:r>
            <w:r w:rsidR="009758E6">
              <w:t>famille</w:t>
            </w:r>
            <w:r>
              <w:t>_leg(PK), nom</w:t>
            </w:r>
            <w:r w:rsidR="00693E03">
              <w:t>Famille</w:t>
            </w:r>
            <w:r w:rsidR="00BD6688">
              <w:t>Leg</w:t>
            </w:r>
          </w:p>
        </w:tc>
      </w:tr>
      <w:tr w:rsidR="00F50197" w14:paraId="58D2190F" w14:textId="77777777" w:rsidTr="00C2196D">
        <w:trPr>
          <w:trHeight w:val="959"/>
        </w:trPr>
        <w:tc>
          <w:tcPr>
            <w:tcW w:w="1750" w:type="dxa"/>
          </w:tcPr>
          <w:p w14:paraId="5CB8D40B" w14:textId="77777777" w:rsidR="00F50197" w:rsidRDefault="00F50197"/>
          <w:p w14:paraId="6B1F5004" w14:textId="04A11BA7" w:rsidR="00F30CA5" w:rsidRDefault="00F30CA5">
            <w:r>
              <w:t>Saison</w:t>
            </w:r>
          </w:p>
        </w:tc>
        <w:tc>
          <w:tcPr>
            <w:tcW w:w="8451" w:type="dxa"/>
          </w:tcPr>
          <w:p w14:paraId="2B4D8AC9" w14:textId="54213B05" w:rsidR="00F50197" w:rsidRDefault="00F30CA5">
            <w:r>
              <w:t>Id_saison(PK), nom</w:t>
            </w:r>
            <w:r w:rsidR="008C2310">
              <w:t>Saison</w:t>
            </w:r>
          </w:p>
        </w:tc>
      </w:tr>
      <w:tr w:rsidR="00F50197" w14:paraId="5B701D07" w14:textId="77777777" w:rsidTr="00C2196D">
        <w:trPr>
          <w:trHeight w:val="1015"/>
        </w:trPr>
        <w:tc>
          <w:tcPr>
            <w:tcW w:w="1750" w:type="dxa"/>
          </w:tcPr>
          <w:p w14:paraId="00A84B13" w14:textId="77777777" w:rsidR="008D4B4A" w:rsidRDefault="008D4B4A"/>
          <w:p w14:paraId="5A183351" w14:textId="79CB206F" w:rsidR="00F50197" w:rsidRDefault="008D4B4A">
            <w:r>
              <w:t>Fruit</w:t>
            </w:r>
          </w:p>
          <w:p w14:paraId="0F183EB3" w14:textId="1E8B1E5A" w:rsidR="008D4B4A" w:rsidRDefault="008D4B4A"/>
        </w:tc>
        <w:tc>
          <w:tcPr>
            <w:tcW w:w="8451" w:type="dxa"/>
          </w:tcPr>
          <w:p w14:paraId="302A223C" w14:textId="1BAF32CF" w:rsidR="00F50197" w:rsidRDefault="00F6117A">
            <w:r>
              <w:t xml:space="preserve">Id_fruit(PK), </w:t>
            </w:r>
            <w:r w:rsidR="002371D4">
              <w:t>familleFruit(FK)</w:t>
            </w:r>
            <w:r w:rsidR="00574EEB">
              <w:t>,nomFruit</w:t>
            </w:r>
            <w:r w:rsidR="00385A1D">
              <w:t>, saisonFruit(FK), prixFruit, detailVenteFruit</w:t>
            </w:r>
            <w:r w:rsidR="001921A0">
              <w:t xml:space="preserve">, quantiteFruit, </w:t>
            </w:r>
            <w:r w:rsidR="00FD4621">
              <w:t>nomPhotoFruit, descFruit</w:t>
            </w:r>
          </w:p>
        </w:tc>
      </w:tr>
      <w:tr w:rsidR="00F50197" w14:paraId="4884642C" w14:textId="77777777" w:rsidTr="00C2196D">
        <w:trPr>
          <w:trHeight w:val="959"/>
        </w:trPr>
        <w:tc>
          <w:tcPr>
            <w:tcW w:w="1750" w:type="dxa"/>
          </w:tcPr>
          <w:p w14:paraId="776DF527" w14:textId="77777777" w:rsidR="00F50197" w:rsidRDefault="00F50197"/>
          <w:p w14:paraId="77168F73" w14:textId="0178F4F5" w:rsidR="008D4B4A" w:rsidRDefault="00DB6A2C">
            <w:r>
              <w:t>FamilleFruit</w:t>
            </w:r>
          </w:p>
        </w:tc>
        <w:tc>
          <w:tcPr>
            <w:tcW w:w="8451" w:type="dxa"/>
          </w:tcPr>
          <w:p w14:paraId="378A1CEC" w14:textId="6ABC0129" w:rsidR="00F50197" w:rsidRDefault="00B85B60">
            <w:r>
              <w:t>Id_famille</w:t>
            </w:r>
            <w:r w:rsidR="00AE0D5F">
              <w:t>_f</w:t>
            </w:r>
            <w:r>
              <w:t>ruit(PK), nomFamilleFruit</w:t>
            </w:r>
          </w:p>
        </w:tc>
      </w:tr>
      <w:tr w:rsidR="00A92291" w14:paraId="002D2C48" w14:textId="77777777" w:rsidTr="00C2196D">
        <w:trPr>
          <w:trHeight w:val="959"/>
        </w:trPr>
        <w:tc>
          <w:tcPr>
            <w:tcW w:w="1750" w:type="dxa"/>
          </w:tcPr>
          <w:p w14:paraId="61B0B51F" w14:textId="77777777" w:rsidR="00A92291" w:rsidRDefault="00A92291"/>
          <w:p w14:paraId="503D18A2" w14:textId="3A196A37" w:rsidR="00A3719C" w:rsidRDefault="00A3719C">
            <w:r>
              <w:t>PanierHebdo</w:t>
            </w:r>
          </w:p>
        </w:tc>
        <w:tc>
          <w:tcPr>
            <w:tcW w:w="8451" w:type="dxa"/>
          </w:tcPr>
          <w:p w14:paraId="52E6ED5F" w14:textId="6399A84C" w:rsidR="00A92291" w:rsidRDefault="00A3719C">
            <w:r>
              <w:t>Id_panier_hebdo(PK)</w:t>
            </w:r>
            <w:r w:rsidR="007E5736">
              <w:t>, prix</w:t>
            </w:r>
            <w:r w:rsidR="005E7E52">
              <w:t>PanierHebd</w:t>
            </w:r>
            <w:r w:rsidR="00BF1399">
              <w:t>o</w:t>
            </w:r>
            <w:r w:rsidR="002C018D">
              <w:t>, nbPers</w:t>
            </w:r>
            <w:r w:rsidR="006F0CC5">
              <w:t>, dateLiv</w:t>
            </w:r>
            <w:r w:rsidR="004529FC">
              <w:t>Panier</w:t>
            </w:r>
          </w:p>
        </w:tc>
      </w:tr>
      <w:tr w:rsidR="00A92291" w14:paraId="5B91972B" w14:textId="77777777" w:rsidTr="00C2196D">
        <w:trPr>
          <w:trHeight w:val="959"/>
        </w:trPr>
        <w:tc>
          <w:tcPr>
            <w:tcW w:w="1750" w:type="dxa"/>
          </w:tcPr>
          <w:p w14:paraId="6FD97832" w14:textId="3E657D88" w:rsidR="00A92291" w:rsidRDefault="00A92291"/>
          <w:p w14:paraId="568DB1E2" w14:textId="629088BF" w:rsidR="00EB7037" w:rsidRDefault="00A40EC4">
            <w:r>
              <w:t>RecetteHebdo</w:t>
            </w:r>
          </w:p>
          <w:p w14:paraId="5C02AE6E" w14:textId="755C453F" w:rsidR="00D0473F" w:rsidRDefault="00D0473F"/>
        </w:tc>
        <w:tc>
          <w:tcPr>
            <w:tcW w:w="8451" w:type="dxa"/>
          </w:tcPr>
          <w:p w14:paraId="6DEA9636" w14:textId="7B2A6068" w:rsidR="00A92291" w:rsidRDefault="00A40EC4">
            <w:r>
              <w:t xml:space="preserve">Id_recette(PK), </w:t>
            </w:r>
            <w:r w:rsidR="00FE4890">
              <w:t>nomRecette, tempsPrep, descIngr, descRecette</w:t>
            </w:r>
            <w:r w:rsidR="00260189">
              <w:t>, nomPhotoRecette</w:t>
            </w:r>
          </w:p>
        </w:tc>
      </w:tr>
      <w:tr w:rsidR="00BC397D" w14:paraId="2DA829B4" w14:textId="77777777" w:rsidTr="00C2196D">
        <w:trPr>
          <w:trHeight w:val="959"/>
        </w:trPr>
        <w:tc>
          <w:tcPr>
            <w:tcW w:w="1750" w:type="dxa"/>
          </w:tcPr>
          <w:p w14:paraId="77240D00" w14:textId="77777777" w:rsidR="00BC397D" w:rsidRDefault="00BC397D"/>
          <w:p w14:paraId="393CD2D7" w14:textId="4E058E3D" w:rsidR="00BC397D" w:rsidRDefault="00BC397D">
            <w:r>
              <w:t>LignePanier</w:t>
            </w:r>
          </w:p>
        </w:tc>
        <w:tc>
          <w:tcPr>
            <w:tcW w:w="8451" w:type="dxa"/>
          </w:tcPr>
          <w:p w14:paraId="6D714670" w14:textId="0429A9F9" w:rsidR="00BC397D" w:rsidRDefault="00BC397D">
            <w:r>
              <w:t>Id_ligne_panier(PK), numClientP(</w:t>
            </w:r>
            <w:r w:rsidR="00D60BE7">
              <w:t xml:space="preserve">PK </w:t>
            </w:r>
            <w:r>
              <w:t>FK),</w:t>
            </w:r>
            <w:r w:rsidR="00D60BE7">
              <w:t xml:space="preserve"> numPanier(PK FK)</w:t>
            </w:r>
            <w:r w:rsidR="00187231">
              <w:t>,</w:t>
            </w:r>
            <w:r>
              <w:t xml:space="preserve"> numFruitP(FK), numLegumeP(FK), quantiteP</w:t>
            </w:r>
          </w:p>
        </w:tc>
      </w:tr>
      <w:tr w:rsidR="00A92291" w14:paraId="51B76C1A" w14:textId="77777777" w:rsidTr="00C2196D">
        <w:trPr>
          <w:trHeight w:val="959"/>
        </w:trPr>
        <w:tc>
          <w:tcPr>
            <w:tcW w:w="1750" w:type="dxa"/>
          </w:tcPr>
          <w:p w14:paraId="2CCCD82A" w14:textId="77777777" w:rsidR="00A92291" w:rsidRDefault="00A92291"/>
          <w:p w14:paraId="5ACB463E" w14:textId="03354A87" w:rsidR="007D64C6" w:rsidRDefault="00C169D3">
            <w:r>
              <w:t>PanierClient</w:t>
            </w:r>
          </w:p>
        </w:tc>
        <w:tc>
          <w:tcPr>
            <w:tcW w:w="8451" w:type="dxa"/>
          </w:tcPr>
          <w:p w14:paraId="435291FD" w14:textId="53F2F7DA" w:rsidR="00A92291" w:rsidRDefault="007A79C8">
            <w:r>
              <w:t>Id_panier_client(PK</w:t>
            </w:r>
            <w:r w:rsidR="00D60BE7">
              <w:t>)</w:t>
            </w:r>
          </w:p>
        </w:tc>
      </w:tr>
      <w:tr w:rsidR="00A92291" w14:paraId="14B8228F" w14:textId="77777777" w:rsidTr="00C2196D">
        <w:trPr>
          <w:trHeight w:val="959"/>
        </w:trPr>
        <w:tc>
          <w:tcPr>
            <w:tcW w:w="1750" w:type="dxa"/>
          </w:tcPr>
          <w:p w14:paraId="19CE17FB" w14:textId="09ED299C" w:rsidR="00A92291" w:rsidRDefault="00A92291"/>
          <w:p w14:paraId="609D02C7" w14:textId="02549F1D" w:rsidR="005179B4" w:rsidRDefault="005179B4">
            <w:r>
              <w:t>Commande</w:t>
            </w:r>
          </w:p>
        </w:tc>
        <w:tc>
          <w:tcPr>
            <w:tcW w:w="8451" w:type="dxa"/>
          </w:tcPr>
          <w:p w14:paraId="02807293" w14:textId="72C34480" w:rsidR="00A92291" w:rsidRDefault="005179B4">
            <w:r>
              <w:t>Id_commande(PK</w:t>
            </w:r>
            <w:r w:rsidR="0015666A">
              <w:t>)</w:t>
            </w:r>
            <w:r w:rsidR="00866B9E">
              <w:t>, dateCom</w:t>
            </w:r>
            <w:r w:rsidR="00555611">
              <w:t xml:space="preserve">, </w:t>
            </w:r>
            <w:r w:rsidR="008A39E3">
              <w:t>numT</w:t>
            </w:r>
            <w:r w:rsidR="00555611">
              <w:t>ypeLiv(FK)</w:t>
            </w:r>
          </w:p>
        </w:tc>
      </w:tr>
      <w:tr w:rsidR="008A39E3" w14:paraId="0AFFDDB7" w14:textId="77777777" w:rsidTr="00C2196D">
        <w:trPr>
          <w:trHeight w:val="959"/>
        </w:trPr>
        <w:tc>
          <w:tcPr>
            <w:tcW w:w="1750" w:type="dxa"/>
          </w:tcPr>
          <w:p w14:paraId="2064E7F2" w14:textId="7C6D0D34" w:rsidR="008A39E3" w:rsidRDefault="008A39E3">
            <w:r>
              <w:lastRenderedPageBreak/>
              <w:t>TypeLiv</w:t>
            </w:r>
          </w:p>
        </w:tc>
        <w:tc>
          <w:tcPr>
            <w:tcW w:w="8451" w:type="dxa"/>
          </w:tcPr>
          <w:p w14:paraId="5A22FAE4" w14:textId="2F8F65E0" w:rsidR="008A39E3" w:rsidRDefault="00B57D9F">
            <w:r>
              <w:t>IdTypeLiv(PK), nomTypeLiv</w:t>
            </w:r>
          </w:p>
        </w:tc>
      </w:tr>
      <w:tr w:rsidR="00A92291" w14:paraId="1741D359" w14:textId="77777777" w:rsidTr="00C2196D">
        <w:trPr>
          <w:trHeight w:val="959"/>
        </w:trPr>
        <w:tc>
          <w:tcPr>
            <w:tcW w:w="1750" w:type="dxa"/>
          </w:tcPr>
          <w:p w14:paraId="3A1E32CB" w14:textId="77777777" w:rsidR="00A92291" w:rsidRDefault="00A92291"/>
          <w:p w14:paraId="293D7E15" w14:textId="528B074A" w:rsidR="005179B4" w:rsidRDefault="005179B4">
            <w:r>
              <w:t>LigneCommande</w:t>
            </w:r>
          </w:p>
        </w:tc>
        <w:tc>
          <w:tcPr>
            <w:tcW w:w="8451" w:type="dxa"/>
          </w:tcPr>
          <w:p w14:paraId="371AB941" w14:textId="45C5E874" w:rsidR="00A92291" w:rsidRDefault="00DF6833">
            <w:r>
              <w:t>Id_ligne_com(PK), numCom(FK PK), numClientCom(PK FK), numFruitCom(FK), numLegCom(FK), quantiteCom</w:t>
            </w:r>
          </w:p>
        </w:tc>
      </w:tr>
      <w:tr w:rsidR="00BC397D" w14:paraId="0849B737" w14:textId="77777777" w:rsidTr="00C2196D">
        <w:trPr>
          <w:trHeight w:val="959"/>
        </w:trPr>
        <w:tc>
          <w:tcPr>
            <w:tcW w:w="1750" w:type="dxa"/>
          </w:tcPr>
          <w:p w14:paraId="066D85CA" w14:textId="77777777" w:rsidR="00BC397D" w:rsidRDefault="00BC397D"/>
          <w:p w14:paraId="55B145B4" w14:textId="7EF77308" w:rsidR="00866B9E" w:rsidRDefault="00866B9E">
            <w:r>
              <w:t>Livraison</w:t>
            </w:r>
          </w:p>
        </w:tc>
        <w:tc>
          <w:tcPr>
            <w:tcW w:w="8451" w:type="dxa"/>
          </w:tcPr>
          <w:p w14:paraId="0CCBFA30" w14:textId="0D2C6533" w:rsidR="00BC397D" w:rsidRDefault="00C668D6">
            <w:r>
              <w:t>Id_liv(PK)</w:t>
            </w:r>
            <w:r w:rsidR="00F53069">
              <w:t xml:space="preserve">, </w:t>
            </w:r>
            <w:r w:rsidR="004C398C">
              <w:t>numCom(FK), adresseChoisie, dateLivraison</w:t>
            </w:r>
            <w:r w:rsidR="00312E83">
              <w:t xml:space="preserve">, </w:t>
            </w:r>
            <w:r w:rsidR="00C934BA">
              <w:t>numGroupeMail(FK)</w:t>
            </w:r>
          </w:p>
        </w:tc>
      </w:tr>
      <w:tr w:rsidR="00A92291" w14:paraId="270377CA" w14:textId="77777777" w:rsidTr="00C2196D">
        <w:trPr>
          <w:trHeight w:val="959"/>
        </w:trPr>
        <w:tc>
          <w:tcPr>
            <w:tcW w:w="1750" w:type="dxa"/>
          </w:tcPr>
          <w:p w14:paraId="7273FFEF" w14:textId="77777777" w:rsidR="00A92291" w:rsidRDefault="00A92291"/>
          <w:p w14:paraId="5539AC85" w14:textId="643986C2" w:rsidR="00C934BA" w:rsidRDefault="00C934BA">
            <w:r>
              <w:t>GroupeMail</w:t>
            </w:r>
          </w:p>
        </w:tc>
        <w:tc>
          <w:tcPr>
            <w:tcW w:w="8451" w:type="dxa"/>
          </w:tcPr>
          <w:p w14:paraId="209C4B5A" w14:textId="3405DDE5" w:rsidR="00A92291" w:rsidRDefault="00C934BA">
            <w:r>
              <w:t>idGroupeMail(PK)</w:t>
            </w:r>
          </w:p>
        </w:tc>
      </w:tr>
      <w:tr w:rsidR="00C934BA" w14:paraId="104C304A" w14:textId="77777777" w:rsidTr="00C2196D">
        <w:trPr>
          <w:trHeight w:val="959"/>
        </w:trPr>
        <w:tc>
          <w:tcPr>
            <w:tcW w:w="1750" w:type="dxa"/>
          </w:tcPr>
          <w:p w14:paraId="56F6C1D7" w14:textId="77777777" w:rsidR="00C934BA" w:rsidRDefault="00C934BA"/>
          <w:p w14:paraId="32F6C266" w14:textId="6B20CE1A" w:rsidR="00C934BA" w:rsidRDefault="00C934BA">
            <w:r>
              <w:t>LigneMail</w:t>
            </w:r>
          </w:p>
        </w:tc>
        <w:tc>
          <w:tcPr>
            <w:tcW w:w="8451" w:type="dxa"/>
          </w:tcPr>
          <w:p w14:paraId="3F8C9C12" w14:textId="776F5139" w:rsidR="00C934BA" w:rsidRDefault="00C934BA">
            <w:r>
              <w:t>IdLigneMail(PK),</w:t>
            </w:r>
            <w:r w:rsidR="00C058DC">
              <w:t xml:space="preserve"> numGroupeMail( PK FK),</w:t>
            </w:r>
            <w:r>
              <w:t xml:space="preserve"> mai</w:t>
            </w:r>
            <w:r w:rsidR="00072743">
              <w:t>lMembre</w:t>
            </w:r>
          </w:p>
        </w:tc>
      </w:tr>
    </w:tbl>
    <w:p w14:paraId="572AC26F" w14:textId="7AE86D07" w:rsidR="00924C1D" w:rsidRDefault="00F50197">
      <w:r>
        <w:t xml:space="preserve"> </w:t>
      </w:r>
    </w:p>
    <w:sectPr w:rsidR="00924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D7"/>
    <w:rsid w:val="00021F2B"/>
    <w:rsid w:val="00072743"/>
    <w:rsid w:val="000B24FB"/>
    <w:rsid w:val="000E4617"/>
    <w:rsid w:val="00140F59"/>
    <w:rsid w:val="0015666A"/>
    <w:rsid w:val="00181C69"/>
    <w:rsid w:val="0018415E"/>
    <w:rsid w:val="00187231"/>
    <w:rsid w:val="001921A0"/>
    <w:rsid w:val="001C4053"/>
    <w:rsid w:val="00212A29"/>
    <w:rsid w:val="00220B27"/>
    <w:rsid w:val="002371D4"/>
    <w:rsid w:val="00260189"/>
    <w:rsid w:val="0027775A"/>
    <w:rsid w:val="002C018D"/>
    <w:rsid w:val="002C1AC7"/>
    <w:rsid w:val="00304792"/>
    <w:rsid w:val="00307DCE"/>
    <w:rsid w:val="00312E83"/>
    <w:rsid w:val="00375A14"/>
    <w:rsid w:val="00385806"/>
    <w:rsid w:val="00385A1D"/>
    <w:rsid w:val="00395E01"/>
    <w:rsid w:val="003A0982"/>
    <w:rsid w:val="003E3AF4"/>
    <w:rsid w:val="00412A0C"/>
    <w:rsid w:val="004529FC"/>
    <w:rsid w:val="004C398C"/>
    <w:rsid w:val="005116FF"/>
    <w:rsid w:val="005179B4"/>
    <w:rsid w:val="00555611"/>
    <w:rsid w:val="00574EEB"/>
    <w:rsid w:val="005D6F2C"/>
    <w:rsid w:val="005E7E52"/>
    <w:rsid w:val="00627A08"/>
    <w:rsid w:val="00643546"/>
    <w:rsid w:val="006842EC"/>
    <w:rsid w:val="00693E03"/>
    <w:rsid w:val="006B34F4"/>
    <w:rsid w:val="006F0CC5"/>
    <w:rsid w:val="00724901"/>
    <w:rsid w:val="00735FD7"/>
    <w:rsid w:val="00782DF7"/>
    <w:rsid w:val="00787C37"/>
    <w:rsid w:val="007A2FFD"/>
    <w:rsid w:val="007A79C8"/>
    <w:rsid w:val="007B4C2A"/>
    <w:rsid w:val="007D64C6"/>
    <w:rsid w:val="007E5736"/>
    <w:rsid w:val="00821F07"/>
    <w:rsid w:val="00866B9E"/>
    <w:rsid w:val="0089748F"/>
    <w:rsid w:val="008A39E3"/>
    <w:rsid w:val="008C2310"/>
    <w:rsid w:val="008D4B4A"/>
    <w:rsid w:val="00924C1D"/>
    <w:rsid w:val="00937CE8"/>
    <w:rsid w:val="00940420"/>
    <w:rsid w:val="009404C5"/>
    <w:rsid w:val="0096240E"/>
    <w:rsid w:val="009758E6"/>
    <w:rsid w:val="009D3C70"/>
    <w:rsid w:val="009D6CDC"/>
    <w:rsid w:val="009E4C40"/>
    <w:rsid w:val="00A026E5"/>
    <w:rsid w:val="00A21E5E"/>
    <w:rsid w:val="00A3719C"/>
    <w:rsid w:val="00A40EC4"/>
    <w:rsid w:val="00A50FAD"/>
    <w:rsid w:val="00A92291"/>
    <w:rsid w:val="00AE023B"/>
    <w:rsid w:val="00AE0D5F"/>
    <w:rsid w:val="00AF456E"/>
    <w:rsid w:val="00B25819"/>
    <w:rsid w:val="00B42956"/>
    <w:rsid w:val="00B57D9F"/>
    <w:rsid w:val="00B83D17"/>
    <w:rsid w:val="00B85B60"/>
    <w:rsid w:val="00BC397D"/>
    <w:rsid w:val="00BD6367"/>
    <w:rsid w:val="00BD6688"/>
    <w:rsid w:val="00BF1399"/>
    <w:rsid w:val="00C02EF3"/>
    <w:rsid w:val="00C058DC"/>
    <w:rsid w:val="00C10066"/>
    <w:rsid w:val="00C169D3"/>
    <w:rsid w:val="00C2196D"/>
    <w:rsid w:val="00C24B81"/>
    <w:rsid w:val="00C668D6"/>
    <w:rsid w:val="00C77E96"/>
    <w:rsid w:val="00C934BA"/>
    <w:rsid w:val="00D0473F"/>
    <w:rsid w:val="00D23CAD"/>
    <w:rsid w:val="00D30694"/>
    <w:rsid w:val="00D60BE7"/>
    <w:rsid w:val="00D964A4"/>
    <w:rsid w:val="00DB2947"/>
    <w:rsid w:val="00DB5964"/>
    <w:rsid w:val="00DB6A2C"/>
    <w:rsid w:val="00DC3A64"/>
    <w:rsid w:val="00DE059F"/>
    <w:rsid w:val="00DF6833"/>
    <w:rsid w:val="00E537D1"/>
    <w:rsid w:val="00E740E3"/>
    <w:rsid w:val="00E952B1"/>
    <w:rsid w:val="00EB7037"/>
    <w:rsid w:val="00EC1CA1"/>
    <w:rsid w:val="00F0415E"/>
    <w:rsid w:val="00F27141"/>
    <w:rsid w:val="00F30CA5"/>
    <w:rsid w:val="00F50197"/>
    <w:rsid w:val="00F53069"/>
    <w:rsid w:val="00F6117A"/>
    <w:rsid w:val="00FD4621"/>
    <w:rsid w:val="00FE4890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8C1D"/>
  <w15:chartTrackingRefBased/>
  <w15:docId w15:val="{88DCCED6-1BE7-4891-91F1-63FC514C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0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114</cp:revision>
  <dcterms:created xsi:type="dcterms:W3CDTF">2020-11-10T14:57:00Z</dcterms:created>
  <dcterms:modified xsi:type="dcterms:W3CDTF">2020-11-11T10:25:00Z</dcterms:modified>
</cp:coreProperties>
</file>