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38A0" w14:textId="77777777" w:rsidR="001C6128" w:rsidRPr="004E1003" w:rsidRDefault="001C6128" w:rsidP="001C6128">
      <w:pPr>
        <w:jc w:val="center"/>
        <w:rPr>
          <w:sz w:val="40"/>
          <w:szCs w:val="40"/>
        </w:rPr>
      </w:pPr>
      <w:r>
        <w:rPr>
          <w:sz w:val="40"/>
          <w:szCs w:val="40"/>
        </w:rPr>
        <w:t>How graphs can be represented in a data structure</w:t>
      </w:r>
    </w:p>
    <w:p w14:paraId="6ECA158F" w14:textId="77777777" w:rsidR="001C6128" w:rsidRDefault="001C6128" w:rsidP="001C6128">
      <w:pPr>
        <w:rPr>
          <w:sz w:val="28"/>
          <w:szCs w:val="28"/>
        </w:rPr>
      </w:pPr>
      <w:r>
        <w:rPr>
          <w:sz w:val="28"/>
          <w:szCs w:val="28"/>
        </w:rPr>
        <w:t>In terms of representing graphs in a data structure, there are three ways that are possible, adjacency matrix, adjacency list and adjacency set.</w:t>
      </w:r>
    </w:p>
    <w:p w14:paraId="59A9FB12" w14:textId="77777777" w:rsidR="001C6128" w:rsidRDefault="001C6128" w:rsidP="001C61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3DFF9F" wp14:editId="0C845DCB">
            <wp:extent cx="2638425" cy="1733550"/>
            <wp:effectExtent l="0" t="0" r="9525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BF92" w14:textId="77777777" w:rsidR="001C6128" w:rsidRDefault="001C6128" w:rsidP="001C6128">
      <w:pPr>
        <w:rPr>
          <w:sz w:val="28"/>
          <w:szCs w:val="28"/>
        </w:rPr>
      </w:pPr>
      <w:r w:rsidRPr="00CC74B5">
        <w:rPr>
          <w:sz w:val="28"/>
          <w:szCs w:val="28"/>
        </w:rPr>
        <w:t>Figure 1</w:t>
      </w:r>
    </w:p>
    <w:p w14:paraId="68EF42AA" w14:textId="77777777" w:rsidR="001C6128" w:rsidRDefault="001C6128" w:rsidP="001C61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0EDEDB" wp14:editId="4E88548B">
            <wp:extent cx="1714500" cy="1714500"/>
            <wp:effectExtent l="0" t="0" r="0" b="0"/>
            <wp:docPr id="3" name="Picture 3" descr="An undir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undirected grap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0424B" wp14:editId="739C235D">
            <wp:extent cx="2459924" cy="2066925"/>
            <wp:effectExtent l="0" t="0" r="0" b="0"/>
            <wp:docPr id="4" name="Picture 4" descr="Matrix representation of th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rix representation of the 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61" cy="207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72E9" w14:textId="77777777" w:rsidR="001C6128" w:rsidRPr="00CC74B5" w:rsidRDefault="001C6128" w:rsidP="001C6128">
      <w:pPr>
        <w:rPr>
          <w:sz w:val="28"/>
          <w:szCs w:val="28"/>
        </w:rPr>
      </w:pPr>
    </w:p>
    <w:p w14:paraId="738E37D9" w14:textId="77777777" w:rsidR="001C6128" w:rsidRDefault="001C6128" w:rsidP="001C6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 2</w:t>
      </w:r>
    </w:p>
    <w:p w14:paraId="32016C8E" w14:textId="77777777" w:rsidR="001C6128" w:rsidRPr="00381AF5" w:rsidRDefault="001C6128" w:rsidP="001C6128">
      <w:pPr>
        <w:rPr>
          <w:b/>
          <w:bCs/>
          <w:sz w:val="28"/>
          <w:szCs w:val="28"/>
        </w:rPr>
      </w:pPr>
    </w:p>
    <w:p w14:paraId="7BAE4CA3" w14:textId="77777777" w:rsidR="001C6128" w:rsidRDefault="001C6128" w:rsidP="001C6128">
      <w:pPr>
        <w:rPr>
          <w:sz w:val="28"/>
          <w:szCs w:val="28"/>
        </w:rPr>
      </w:pPr>
      <w:r w:rsidRPr="00676EC7">
        <w:rPr>
          <w:b/>
          <w:bCs/>
          <w:sz w:val="28"/>
          <w:szCs w:val="28"/>
        </w:rPr>
        <w:t>Adjacency matrix: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 adjacency matrix is a table with rows and columns where each label from the row and columns represents a node. In figure 1, we can see that the number of rows, columns and nodes are the same. The zeros and ones represent whether there is a path to each node. For example, vertices 4 in the diagram on the left has three paths to vertices 1, 2 and 3, which means their value is represented as a one, whereas vertices 1 only has a path to vertices 4, leaving vertices 2 and 3 to have values of zero. We can also see this in figure 2, where vertices 0 has three paths to vertices 1, 2 and 3, but vertices 3 only has one path to vertices 0. </w:t>
      </w:r>
    </w:p>
    <w:p w14:paraId="68BF0D3D" w14:textId="77777777" w:rsidR="001C6128" w:rsidRDefault="001C6128" w:rsidP="001C6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figure 3, this is known as a directed graph, whereas figures 1 and 2 were undirected. This means that the connection is specified by the direction of the </w:t>
      </w:r>
    </w:p>
    <w:p w14:paraId="046BB91A" w14:textId="77777777" w:rsidR="001C6128" w:rsidRDefault="001C6128" w:rsidP="001C6128">
      <w:pPr>
        <w:rPr>
          <w:sz w:val="28"/>
          <w:szCs w:val="28"/>
        </w:rPr>
      </w:pPr>
    </w:p>
    <w:p w14:paraId="33A8C90D" w14:textId="77777777" w:rsidR="001C6128" w:rsidRDefault="001C6128" w:rsidP="001C61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05AB1C" wp14:editId="1C82229F">
            <wp:extent cx="2630714" cy="1428750"/>
            <wp:effectExtent l="0" t="0" r="0" b="0"/>
            <wp:docPr id="2" name="Picture 2" descr="The adjacency list - Learning JavaScript Data Structures and Algorithms -  Thir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jacency list - Learning JavaScript Data Structures and Algorithms -  Third Edition [Book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27" cy="14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D0CF" w14:textId="77777777" w:rsidR="001C6128" w:rsidRDefault="001C6128" w:rsidP="001C6128">
      <w:pPr>
        <w:rPr>
          <w:sz w:val="28"/>
          <w:szCs w:val="28"/>
        </w:rPr>
      </w:pPr>
      <w:r>
        <w:rPr>
          <w:sz w:val="28"/>
          <w:szCs w:val="28"/>
        </w:rPr>
        <w:t>Figure 3</w:t>
      </w:r>
    </w:p>
    <w:p w14:paraId="44989447" w14:textId="77777777" w:rsidR="001C6128" w:rsidRDefault="001C6128" w:rsidP="001C6128">
      <w:pPr>
        <w:rPr>
          <w:sz w:val="28"/>
          <w:szCs w:val="28"/>
        </w:rPr>
      </w:pPr>
    </w:p>
    <w:p w14:paraId="2C7D4408" w14:textId="77777777" w:rsidR="001C6128" w:rsidRPr="00094806" w:rsidRDefault="001C6128" w:rsidP="001C6128">
      <w:pPr>
        <w:rPr>
          <w:b/>
          <w:bCs/>
          <w:sz w:val="28"/>
          <w:szCs w:val="28"/>
        </w:rPr>
      </w:pPr>
      <w:r w:rsidRPr="00094806">
        <w:rPr>
          <w:b/>
          <w:bCs/>
          <w:sz w:val="28"/>
          <w:szCs w:val="28"/>
        </w:rPr>
        <w:t>Adjacency list:</w:t>
      </w:r>
    </w:p>
    <w:p w14:paraId="5CA7B162" w14:textId="77777777" w:rsidR="001C6128" w:rsidRDefault="001C6128" w:rsidP="001C6128">
      <w:pPr>
        <w:rPr>
          <w:sz w:val="28"/>
          <w:szCs w:val="28"/>
        </w:rPr>
      </w:pPr>
    </w:p>
    <w:p w14:paraId="284CEB92" w14:textId="77777777" w:rsidR="001C6128" w:rsidRPr="00094806" w:rsidRDefault="001C6128" w:rsidP="001C6128">
      <w:pPr>
        <w:rPr>
          <w:b/>
          <w:bCs/>
          <w:sz w:val="28"/>
          <w:szCs w:val="28"/>
        </w:rPr>
      </w:pPr>
      <w:r w:rsidRPr="00094806">
        <w:rPr>
          <w:b/>
          <w:bCs/>
          <w:sz w:val="28"/>
          <w:szCs w:val="28"/>
        </w:rPr>
        <w:t>Adjacency set:</w:t>
      </w:r>
    </w:p>
    <w:p w14:paraId="29F61A41" w14:textId="77777777" w:rsidR="001C6128" w:rsidRDefault="001C6128" w:rsidP="001C6128"/>
    <w:p w14:paraId="6159FDC3" w14:textId="77777777" w:rsidR="001C6128" w:rsidRDefault="001C6128" w:rsidP="001C6128"/>
    <w:p w14:paraId="54690CFD" w14:textId="77777777" w:rsidR="001C6128" w:rsidRDefault="001C6128" w:rsidP="001C6128"/>
    <w:p w14:paraId="5D241602" w14:textId="77777777" w:rsidR="001C6128" w:rsidRDefault="001C6128" w:rsidP="001C6128"/>
    <w:p w14:paraId="4C6D2B3C" w14:textId="77777777" w:rsidR="001C6128" w:rsidRDefault="001C6128" w:rsidP="001C6128"/>
    <w:p w14:paraId="132074D7" w14:textId="77777777" w:rsidR="001C6128" w:rsidRDefault="001C6128" w:rsidP="001C6128"/>
    <w:p w14:paraId="5F2F1FFD" w14:textId="77777777" w:rsidR="001C6128" w:rsidRDefault="001C6128" w:rsidP="001C6128"/>
    <w:p w14:paraId="2DEB1C7B" w14:textId="77777777" w:rsidR="001C6128" w:rsidRDefault="001C6128" w:rsidP="001C6128"/>
    <w:p w14:paraId="2FB05FEB" w14:textId="77777777" w:rsidR="001C6128" w:rsidRDefault="001C6128" w:rsidP="001C6128">
      <w:pPr>
        <w:rPr>
          <w:b/>
          <w:bCs/>
          <w:color w:val="FF0000"/>
          <w:sz w:val="32"/>
          <w:szCs w:val="32"/>
        </w:rPr>
      </w:pPr>
      <w:r w:rsidRPr="004E1003">
        <w:rPr>
          <w:b/>
          <w:bCs/>
          <w:color w:val="FF0000"/>
          <w:sz w:val="32"/>
          <w:szCs w:val="32"/>
        </w:rPr>
        <w:t>Sources:</w:t>
      </w:r>
    </w:p>
    <w:p w14:paraId="1C5C8DEB" w14:textId="77777777" w:rsidR="001C6128" w:rsidRDefault="001C6128" w:rsidP="001C6128">
      <w:pPr>
        <w:rPr>
          <w:b/>
          <w:bCs/>
          <w:color w:val="FF0000"/>
          <w:sz w:val="32"/>
          <w:szCs w:val="32"/>
        </w:rPr>
      </w:pPr>
    </w:p>
    <w:p w14:paraId="25BD3828" w14:textId="77777777" w:rsidR="001C6128" w:rsidRPr="004E1003" w:rsidRDefault="001C6128" w:rsidP="001C6128">
      <w:pPr>
        <w:rPr>
          <w:sz w:val="32"/>
          <w:szCs w:val="32"/>
        </w:rPr>
      </w:pPr>
      <w:r w:rsidRPr="004E1003">
        <w:rPr>
          <w:sz w:val="32"/>
          <w:szCs w:val="32"/>
        </w:rPr>
        <w:t>https://www.mygreatlearning.com/blog/representing-graphs-in-data-structures</w:t>
      </w:r>
    </w:p>
    <w:p w14:paraId="67200A74" w14:textId="77777777" w:rsidR="001C6128" w:rsidRPr="004E1003" w:rsidRDefault="001C6128" w:rsidP="001C6128">
      <w:pPr>
        <w:rPr>
          <w:color w:val="FF0000"/>
        </w:rPr>
      </w:pPr>
    </w:p>
    <w:p w14:paraId="5852BD56" w14:textId="77777777" w:rsidR="00D34AA7" w:rsidRDefault="00D34AA7"/>
    <w:sectPr w:rsidR="00D3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7"/>
    <w:rsid w:val="001C6128"/>
    <w:rsid w:val="002207E7"/>
    <w:rsid w:val="00D3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2465"/>
  <w15:chartTrackingRefBased/>
  <w15:docId w15:val="{82CC11CF-8A38-4169-8894-0DC35826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BRYANT - STUDENT</dc:creator>
  <cp:keywords/>
  <dc:description/>
  <cp:lastModifiedBy>LIAM BRYANT - STUDENT</cp:lastModifiedBy>
  <cp:revision>3</cp:revision>
  <dcterms:created xsi:type="dcterms:W3CDTF">2022-04-25T12:59:00Z</dcterms:created>
  <dcterms:modified xsi:type="dcterms:W3CDTF">2022-04-26T11:25:00Z</dcterms:modified>
</cp:coreProperties>
</file>