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1CE27734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237778">
        <w:rPr>
          <w:b/>
          <w:i/>
          <w:sz w:val="28"/>
          <w:szCs w:val="28"/>
        </w:rPr>
        <w:t>30</w:t>
      </w:r>
      <w:r>
        <w:rPr>
          <w:b/>
          <w:i/>
          <w:sz w:val="28"/>
          <w:szCs w:val="28"/>
        </w:rPr>
        <w:t xml:space="preserve"> </w:t>
      </w:r>
      <w:r w:rsidR="00EA2230">
        <w:rPr>
          <w:b/>
          <w:i/>
          <w:sz w:val="28"/>
          <w:szCs w:val="28"/>
        </w:rPr>
        <w:t>2</w:t>
      </w:r>
      <w:r w:rsidR="00237778">
        <w:rPr>
          <w:b/>
          <w:i/>
          <w:sz w:val="28"/>
          <w:szCs w:val="28"/>
        </w:rPr>
        <w:t>7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6A4F5D">
        <w:rPr>
          <w:b/>
          <w:i/>
          <w:sz w:val="28"/>
          <w:szCs w:val="28"/>
        </w:rPr>
        <w:t>3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6A4F5D">
        <w:rPr>
          <w:b/>
          <w:i/>
          <w:sz w:val="28"/>
          <w:szCs w:val="28"/>
        </w:rPr>
        <w:t>Mar</w:t>
      </w:r>
      <w:r w:rsidR="00387C72">
        <w:rPr>
          <w:b/>
          <w:i/>
          <w:sz w:val="28"/>
          <w:szCs w:val="28"/>
        </w:rPr>
        <w:t xml:space="preserve"> </w:t>
      </w:r>
      <w:r w:rsidR="00C35A3D">
        <w:rPr>
          <w:b/>
          <w:i/>
          <w:sz w:val="28"/>
          <w:szCs w:val="28"/>
        </w:rPr>
        <w:t>2</w:t>
      </w:r>
      <w:r w:rsidR="00237778">
        <w:rPr>
          <w:b/>
          <w:i/>
          <w:sz w:val="28"/>
          <w:szCs w:val="28"/>
        </w:rPr>
        <w:t>7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314"/>
        <w:gridCol w:w="5131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0AD01B52" w14:textId="77777777" w:rsidR="00A10201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Company Work</w:t>
            </w:r>
          </w:p>
          <w:p w14:paraId="1422DFB1" w14:textId="7203506D" w:rsidR="004F4334" w:rsidRPr="000360BC" w:rsidRDefault="004F4334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NOCTI </w:t>
            </w:r>
            <w:r w:rsidR="006A4F5D">
              <w:t>Prep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2B6A6DD" w14:textId="69EDAD26" w:rsidR="00194A96" w:rsidRDefault="00194A96" w:rsidP="00C35A3D">
            <w:pPr>
              <w:pStyle w:val="ListParagraph"/>
              <w:numPr>
                <w:ilvl w:val="0"/>
                <w:numId w:val="29"/>
              </w:numPr>
            </w:pPr>
            <w:r>
              <w:t xml:space="preserve">March </w:t>
            </w:r>
            <w:r w:rsidR="00237778">
              <w:t>27</w:t>
            </w:r>
            <w:r w:rsidRPr="00194A96">
              <w:rPr>
                <w:vertAlign w:val="superscript"/>
              </w:rPr>
              <w:t>th</w:t>
            </w:r>
            <w:r>
              <w:t xml:space="preserve"> Early Dismissal</w:t>
            </w:r>
          </w:p>
          <w:p w14:paraId="3A1DED61" w14:textId="545EE799" w:rsidR="007E7251" w:rsidRPr="00A10201" w:rsidRDefault="00194A96" w:rsidP="00C35A3D">
            <w:pPr>
              <w:pStyle w:val="ListParagraph"/>
              <w:numPr>
                <w:ilvl w:val="0"/>
                <w:numId w:val="29"/>
              </w:numPr>
            </w:pPr>
            <w:r>
              <w:t xml:space="preserve">March </w:t>
            </w:r>
            <w:r w:rsidR="00237778">
              <w:t>30</w:t>
            </w:r>
            <w:r w:rsidRPr="00194A96">
              <w:rPr>
                <w:vertAlign w:val="superscript"/>
              </w:rPr>
              <w:t>th</w:t>
            </w:r>
            <w:r>
              <w:t xml:space="preserve"> Early Dismissal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7421139" w14:textId="3AFD95BB" w:rsidR="001E3010" w:rsidRPr="006910B4" w:rsidRDefault="007E7251" w:rsidP="006910B4">
            <w:pPr>
              <w:pStyle w:val="ListParagraph"/>
              <w:numPr>
                <w:ilvl w:val="0"/>
                <w:numId w:val="23"/>
              </w:numPr>
            </w:pPr>
            <w:r>
              <w:t>Students in company need to check the Job Openings as per the “Get Hired” assignment.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14:paraId="7B3CDD19" w14:textId="77777777" w:rsidTr="00955FF7">
              <w:tc>
                <w:tcPr>
                  <w:tcW w:w="2818" w:type="dxa"/>
                  <w:vAlign w:val="center"/>
                </w:tcPr>
                <w:p w14:paraId="2B3BC301" w14:textId="44AD6C07" w:rsidR="00654344" w:rsidRPr="00955FF7" w:rsidRDefault="00654344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Get Hired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EB4CBF7" w14:textId="3C8DCE31" w:rsidR="00654344" w:rsidRDefault="00654344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 xml:space="preserve">All students not </w:t>
                  </w:r>
                  <w:r w:rsidR="00E771DA">
                    <w:rPr>
                      <w:sz w:val="21"/>
                    </w:rPr>
                    <w:t>listed in the Job Openings document</w:t>
                  </w:r>
                </w:p>
              </w:tc>
              <w:tc>
                <w:tcPr>
                  <w:tcW w:w="1260" w:type="dxa"/>
                </w:tcPr>
                <w:p w14:paraId="69018AF6" w14:textId="77777777" w:rsidR="00654344" w:rsidRPr="00955FF7" w:rsidRDefault="00654344" w:rsidP="00A23A9D">
                  <w:pPr>
                    <w:rPr>
                      <w:sz w:val="21"/>
                    </w:rPr>
                  </w:pPr>
                </w:p>
              </w:tc>
            </w:tr>
            <w:tr w:rsidR="00E771DA" w14:paraId="45FAE056" w14:textId="77777777" w:rsidTr="00955FF7">
              <w:tc>
                <w:tcPr>
                  <w:tcW w:w="2818" w:type="dxa"/>
                  <w:vAlign w:val="center"/>
                </w:tcPr>
                <w:p w14:paraId="6B0FB8E1" w14:textId="5EED6B2E" w:rsidR="00E771DA" w:rsidRDefault="00237778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NOCTI Prep</w:t>
                  </w:r>
                </w:p>
              </w:tc>
              <w:tc>
                <w:tcPr>
                  <w:tcW w:w="6162" w:type="dxa"/>
                  <w:vAlign w:val="center"/>
                </w:tcPr>
                <w:p w14:paraId="5534835A" w14:textId="311D10CF" w:rsidR="00E771DA" w:rsidRDefault="006A4F5D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Seniors</w:t>
                  </w:r>
                </w:p>
              </w:tc>
              <w:tc>
                <w:tcPr>
                  <w:tcW w:w="1260" w:type="dxa"/>
                </w:tcPr>
                <w:p w14:paraId="5A9FF806" w14:textId="77777777" w:rsidR="00E771DA" w:rsidRPr="00955FF7" w:rsidRDefault="00E771DA" w:rsidP="00A23A9D">
                  <w:pPr>
                    <w:rPr>
                      <w:sz w:val="21"/>
                    </w:rPr>
                  </w:pPr>
                </w:p>
              </w:tc>
            </w:tr>
            <w:tr w:rsidR="00E97695" w14:paraId="39AF62D0" w14:textId="77777777" w:rsidTr="00955FF7">
              <w:tc>
                <w:tcPr>
                  <w:tcW w:w="2818" w:type="dxa"/>
                  <w:vAlign w:val="center"/>
                </w:tcPr>
                <w:p w14:paraId="1BF71911" w14:textId="07165D8F" w:rsidR="00E97695" w:rsidRDefault="00E97695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NOCTI </w:t>
                  </w:r>
                  <w:proofErr w:type="spellStart"/>
                  <w:r>
                    <w:rPr>
                      <w:b/>
                      <w:sz w:val="21"/>
                    </w:rPr>
                    <w:t>Quizbank</w:t>
                  </w:r>
                  <w:proofErr w:type="spellEnd"/>
                </w:p>
              </w:tc>
              <w:tc>
                <w:tcPr>
                  <w:tcW w:w="6162" w:type="dxa"/>
                  <w:vAlign w:val="center"/>
                </w:tcPr>
                <w:p w14:paraId="71896129" w14:textId="771BE34B" w:rsidR="00E97695" w:rsidRDefault="00E97695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Seniors</w:t>
                  </w:r>
                </w:p>
              </w:tc>
              <w:tc>
                <w:tcPr>
                  <w:tcW w:w="1260" w:type="dxa"/>
                </w:tcPr>
                <w:p w14:paraId="3E6166BE" w14:textId="77777777" w:rsidR="00E97695" w:rsidRPr="00955FF7" w:rsidRDefault="00E97695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18D47831" w:rsidR="00654344" w:rsidRPr="00955FF7" w:rsidRDefault="00E97695" w:rsidP="00C07107">
                  <w:pPr>
                    <w:rPr>
                      <w:sz w:val="21"/>
                    </w:rPr>
                  </w:pPr>
                  <w:r w:rsidRPr="00E97695">
                    <w:rPr>
                      <w:sz w:val="21"/>
                    </w:rPr>
                    <w:t>ONLY JUNIORS! Juniors SCRUM with the seniors on Monday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01663AB0" w14:textId="593DD116" w:rsidR="004F4334" w:rsidRDefault="004F4334" w:rsidP="004F4334">
      <w:pPr>
        <w:pStyle w:val="Heading1"/>
      </w:pPr>
      <w:r>
        <w:t xml:space="preserve">NOCTI </w:t>
      </w:r>
      <w:r w:rsidR="006A4F5D">
        <w:t>Prep</w:t>
      </w:r>
    </w:p>
    <w:p w14:paraId="338B24D1" w14:textId="5BC8956F" w:rsidR="001C06CF" w:rsidRPr="001C06CF" w:rsidRDefault="001C06CF" w:rsidP="001C06CF">
      <w:r>
        <w:t>Previous Week’s NOCTI Prep is exempt. No need to submit anything.</w:t>
      </w:r>
    </w:p>
    <w:p w14:paraId="0B33B9D4" w14:textId="11D3016E" w:rsidR="00237778" w:rsidRDefault="00237778" w:rsidP="00237778">
      <w:r>
        <w:t>Each day, seniors must complete each of these tasks, and have them checked and initialed by the teacher. If the cell is blacked out, you are exempt that day.</w:t>
      </w:r>
    </w:p>
    <w:p w14:paraId="5206F4C7" w14:textId="6D508D4E" w:rsidR="00237778" w:rsidRDefault="00237778" w:rsidP="00237778">
      <w:pPr>
        <w:pStyle w:val="ListParagraph"/>
        <w:numPr>
          <w:ilvl w:val="0"/>
          <w:numId w:val="23"/>
        </w:numPr>
      </w:pPr>
      <w:r>
        <w:t>MOCTI Code: Complete the MOCTI Code assig</w:t>
      </w:r>
      <w:bookmarkStart w:id="0" w:name="_GoBack"/>
      <w:bookmarkEnd w:id="0"/>
      <w:r>
        <w:t>nment in less than an hour, as instructed.</w:t>
      </w:r>
    </w:p>
    <w:p w14:paraId="4649D562" w14:textId="11F27338" w:rsidR="00237778" w:rsidRDefault="00237778" w:rsidP="00237778">
      <w:pPr>
        <w:pStyle w:val="ListParagraph"/>
        <w:numPr>
          <w:ilvl w:val="0"/>
          <w:numId w:val="23"/>
        </w:numPr>
      </w:pPr>
      <w:r>
        <w:t>MOCTI Chart: Complete the MOCTI Chart assignment in less than an hour, as instructed.</w:t>
      </w:r>
    </w:p>
    <w:p w14:paraId="1D3AECAF" w14:textId="61A107DC" w:rsidR="00237778" w:rsidRDefault="00237778" w:rsidP="00237778">
      <w:pPr>
        <w:pStyle w:val="ListParagraph"/>
        <w:numPr>
          <w:ilvl w:val="0"/>
          <w:numId w:val="23"/>
        </w:numPr>
      </w:pPr>
      <w:proofErr w:type="spellStart"/>
      <w:r>
        <w:t>Quizbank</w:t>
      </w:r>
      <w:proofErr w:type="spellEnd"/>
      <w:r>
        <w:t xml:space="preserve"> Mastery: Get your mastery at or above the indicated percent for that day.</w:t>
      </w:r>
    </w:p>
    <w:p w14:paraId="79B76B5E" w14:textId="0EC3D9AD" w:rsidR="00237778" w:rsidRDefault="00237778" w:rsidP="00237778">
      <w:pPr>
        <w:pStyle w:val="ListParagraph"/>
        <w:numPr>
          <w:ilvl w:val="0"/>
          <w:numId w:val="23"/>
        </w:numPr>
      </w:pPr>
      <w:proofErr w:type="spellStart"/>
      <w:r>
        <w:t>Quizbank</w:t>
      </w:r>
      <w:proofErr w:type="spellEnd"/>
      <w:r>
        <w:t xml:space="preserve"> Overall: Get over an 80% on an Overall Test on any day.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2086"/>
        <w:gridCol w:w="2086"/>
        <w:gridCol w:w="2086"/>
        <w:gridCol w:w="2086"/>
      </w:tblGrid>
      <w:tr w:rsidR="00237778" w14:paraId="2FA53F79" w14:textId="77777777" w:rsidTr="00237778">
        <w:tc>
          <w:tcPr>
            <w:tcW w:w="2086" w:type="dxa"/>
          </w:tcPr>
          <w:p w14:paraId="055D0040" w14:textId="4765ADFA" w:rsidR="00237778" w:rsidRDefault="00237778" w:rsidP="00237778">
            <w:r>
              <w:t>Activity</w:t>
            </w:r>
          </w:p>
        </w:tc>
        <w:tc>
          <w:tcPr>
            <w:tcW w:w="2086" w:type="dxa"/>
          </w:tcPr>
          <w:p w14:paraId="5BDF5511" w14:textId="20303CEA" w:rsidR="00237778" w:rsidRDefault="00237778" w:rsidP="00237778">
            <w:r>
              <w:t>Monday</w:t>
            </w:r>
          </w:p>
        </w:tc>
        <w:tc>
          <w:tcPr>
            <w:tcW w:w="2086" w:type="dxa"/>
          </w:tcPr>
          <w:p w14:paraId="21CF4166" w14:textId="1A1C8FA7" w:rsidR="00237778" w:rsidRDefault="00237778" w:rsidP="00237778">
            <w:r>
              <w:t>Tuesday</w:t>
            </w:r>
          </w:p>
        </w:tc>
        <w:tc>
          <w:tcPr>
            <w:tcW w:w="2086" w:type="dxa"/>
          </w:tcPr>
          <w:p w14:paraId="270C9FD4" w14:textId="458C773F" w:rsidR="00237778" w:rsidRDefault="00237778" w:rsidP="00237778">
            <w:r>
              <w:t>Wednesday</w:t>
            </w:r>
          </w:p>
        </w:tc>
        <w:tc>
          <w:tcPr>
            <w:tcW w:w="2086" w:type="dxa"/>
          </w:tcPr>
          <w:p w14:paraId="2A5C3D37" w14:textId="3C13E6B2" w:rsidR="00237778" w:rsidRDefault="00237778" w:rsidP="00237778">
            <w:r>
              <w:t>Thursday</w:t>
            </w:r>
          </w:p>
        </w:tc>
      </w:tr>
      <w:tr w:rsidR="00237778" w14:paraId="66D83411" w14:textId="77777777" w:rsidTr="00237778">
        <w:tc>
          <w:tcPr>
            <w:tcW w:w="2086" w:type="dxa"/>
          </w:tcPr>
          <w:p w14:paraId="7180CC49" w14:textId="380DBE2F" w:rsidR="00237778" w:rsidRDefault="00237778" w:rsidP="00237778">
            <w:r>
              <w:t>MOCTI Code</w:t>
            </w:r>
          </w:p>
        </w:tc>
        <w:tc>
          <w:tcPr>
            <w:tcW w:w="2086" w:type="dxa"/>
          </w:tcPr>
          <w:p w14:paraId="752A09B9" w14:textId="77777777" w:rsidR="00237778" w:rsidRDefault="00237778" w:rsidP="00237778"/>
        </w:tc>
        <w:tc>
          <w:tcPr>
            <w:tcW w:w="2086" w:type="dxa"/>
          </w:tcPr>
          <w:p w14:paraId="68C3EC20" w14:textId="77777777" w:rsidR="00237778" w:rsidRDefault="00237778" w:rsidP="00237778"/>
        </w:tc>
        <w:tc>
          <w:tcPr>
            <w:tcW w:w="2086" w:type="dxa"/>
          </w:tcPr>
          <w:p w14:paraId="3F467372" w14:textId="77777777" w:rsidR="00237778" w:rsidRDefault="00237778" w:rsidP="00237778"/>
        </w:tc>
        <w:tc>
          <w:tcPr>
            <w:tcW w:w="2086" w:type="dxa"/>
          </w:tcPr>
          <w:p w14:paraId="0CC7C4DE" w14:textId="77777777" w:rsidR="00237778" w:rsidRDefault="00237778" w:rsidP="00237778"/>
        </w:tc>
      </w:tr>
      <w:tr w:rsidR="00237778" w14:paraId="3E03C79D" w14:textId="77777777" w:rsidTr="00237778">
        <w:tc>
          <w:tcPr>
            <w:tcW w:w="2086" w:type="dxa"/>
          </w:tcPr>
          <w:p w14:paraId="0F524B97" w14:textId="7CFA39AD" w:rsidR="00237778" w:rsidRDefault="00237778" w:rsidP="00237778">
            <w:r>
              <w:t>MOCTI Chart</w:t>
            </w:r>
          </w:p>
        </w:tc>
        <w:tc>
          <w:tcPr>
            <w:tcW w:w="2086" w:type="dxa"/>
            <w:shd w:val="clear" w:color="auto" w:fill="000000" w:themeFill="text1"/>
          </w:tcPr>
          <w:p w14:paraId="632AAA68" w14:textId="77777777" w:rsidR="00237778" w:rsidRDefault="00237778" w:rsidP="00237778"/>
        </w:tc>
        <w:tc>
          <w:tcPr>
            <w:tcW w:w="2086" w:type="dxa"/>
          </w:tcPr>
          <w:p w14:paraId="76D84DB7" w14:textId="77777777" w:rsidR="00237778" w:rsidRDefault="00237778" w:rsidP="00237778"/>
        </w:tc>
        <w:tc>
          <w:tcPr>
            <w:tcW w:w="2086" w:type="dxa"/>
            <w:shd w:val="clear" w:color="auto" w:fill="000000" w:themeFill="text1"/>
          </w:tcPr>
          <w:p w14:paraId="632A61EF" w14:textId="77777777" w:rsidR="00237778" w:rsidRDefault="00237778" w:rsidP="00237778"/>
        </w:tc>
        <w:tc>
          <w:tcPr>
            <w:tcW w:w="2086" w:type="dxa"/>
          </w:tcPr>
          <w:p w14:paraId="6BFC02C9" w14:textId="77777777" w:rsidR="00237778" w:rsidRDefault="00237778" w:rsidP="00237778"/>
        </w:tc>
      </w:tr>
      <w:tr w:rsidR="00237778" w14:paraId="25422A84" w14:textId="77777777" w:rsidTr="00237778">
        <w:tc>
          <w:tcPr>
            <w:tcW w:w="2086" w:type="dxa"/>
          </w:tcPr>
          <w:p w14:paraId="320DAFC6" w14:textId="0653D82A" w:rsidR="00237778" w:rsidRDefault="00237778" w:rsidP="00237778">
            <w:proofErr w:type="spellStart"/>
            <w:r>
              <w:t>Quizbank</w:t>
            </w:r>
            <w:proofErr w:type="spellEnd"/>
          </w:p>
        </w:tc>
        <w:tc>
          <w:tcPr>
            <w:tcW w:w="2086" w:type="dxa"/>
          </w:tcPr>
          <w:p w14:paraId="521CFB52" w14:textId="57611798" w:rsidR="00237778" w:rsidRDefault="00237778" w:rsidP="00237778">
            <w:r>
              <w:t>20%</w:t>
            </w:r>
          </w:p>
        </w:tc>
        <w:tc>
          <w:tcPr>
            <w:tcW w:w="2086" w:type="dxa"/>
          </w:tcPr>
          <w:p w14:paraId="3CE26210" w14:textId="6E6E6707" w:rsidR="00237778" w:rsidRDefault="00237778" w:rsidP="00237778">
            <w:r>
              <w:t>60%</w:t>
            </w:r>
          </w:p>
        </w:tc>
        <w:tc>
          <w:tcPr>
            <w:tcW w:w="2086" w:type="dxa"/>
          </w:tcPr>
          <w:p w14:paraId="53D8E185" w14:textId="174F3C39" w:rsidR="00237778" w:rsidRDefault="00237778" w:rsidP="00237778">
            <w:r>
              <w:t>70%</w:t>
            </w:r>
          </w:p>
        </w:tc>
        <w:tc>
          <w:tcPr>
            <w:tcW w:w="2086" w:type="dxa"/>
          </w:tcPr>
          <w:p w14:paraId="42507FC3" w14:textId="4DD869C5" w:rsidR="00237778" w:rsidRDefault="00237778" w:rsidP="00237778">
            <w:r>
              <w:t>90%</w:t>
            </w:r>
          </w:p>
        </w:tc>
      </w:tr>
      <w:tr w:rsidR="00237778" w14:paraId="63F1CCC5" w14:textId="77777777" w:rsidTr="00DB6DA9">
        <w:tc>
          <w:tcPr>
            <w:tcW w:w="2086" w:type="dxa"/>
          </w:tcPr>
          <w:p w14:paraId="739B686C" w14:textId="4ABD7792" w:rsidR="00237778" w:rsidRDefault="00237778" w:rsidP="00237778">
            <w:proofErr w:type="spellStart"/>
            <w:r>
              <w:t>Quizbank</w:t>
            </w:r>
            <w:proofErr w:type="spellEnd"/>
            <w:r>
              <w:t xml:space="preserve"> Overall</w:t>
            </w:r>
          </w:p>
        </w:tc>
        <w:tc>
          <w:tcPr>
            <w:tcW w:w="8344" w:type="dxa"/>
            <w:gridSpan w:val="4"/>
          </w:tcPr>
          <w:p w14:paraId="38E5D38E" w14:textId="78D4567C" w:rsidR="00237778" w:rsidRDefault="00237778" w:rsidP="00237778">
            <w:r>
              <w:t>&gt;80%</w:t>
            </w:r>
          </w:p>
        </w:tc>
      </w:tr>
    </w:tbl>
    <w:p w14:paraId="30718380" w14:textId="5535AA49" w:rsidR="00E97695" w:rsidRDefault="00E97695" w:rsidP="00E97695">
      <w:pPr>
        <w:pStyle w:val="Heading1"/>
      </w:pPr>
      <w:r>
        <w:t xml:space="preserve">NOCTI </w:t>
      </w:r>
      <w:proofErr w:type="spellStart"/>
      <w:r>
        <w:t>Quizbank</w:t>
      </w:r>
      <w:proofErr w:type="spellEnd"/>
    </w:p>
    <w:p w14:paraId="0008D5A2" w14:textId="77777777" w:rsidR="00E97695" w:rsidRDefault="00E97695" w:rsidP="00E97695">
      <w:r>
        <w:t xml:space="preserve">Navigate to </w:t>
      </w:r>
      <w:hyperlink r:id="rId11" w:history="1">
        <w:r w:rsidRPr="00886C1A">
          <w:rPr>
            <w:rStyle w:val="Hyperlink"/>
          </w:rPr>
          <w:t>https://quizbank.yorktechapps.com/</w:t>
        </w:r>
      </w:hyperlink>
      <w:r>
        <w:t xml:space="preserve"> . Log in with </w:t>
      </w:r>
      <w:proofErr w:type="spellStart"/>
      <w:r>
        <w:t>Formbar</w:t>
      </w:r>
      <w:proofErr w:type="spellEnd"/>
      <w:r>
        <w:t xml:space="preserve"> and go to the NOCTI course in the </w:t>
      </w:r>
      <w:proofErr w:type="gramStart"/>
      <w:r>
        <w:t>Upper Class</w:t>
      </w:r>
      <w:proofErr w:type="gramEnd"/>
      <w:r>
        <w:t xml:space="preserve"> </w:t>
      </w:r>
      <w:proofErr w:type="spellStart"/>
      <w:r>
        <w:t>class</w:t>
      </w:r>
      <w:proofErr w:type="spellEnd"/>
      <w:r>
        <w:t>. Take Progress Tests to improve your overall mastery for NOCTI. Use the AI coach for any sections you struggle with.</w:t>
      </w:r>
    </w:p>
    <w:p w14:paraId="2FD06F3B" w14:textId="5D6EF7D7" w:rsidR="007E7251" w:rsidRDefault="00E97695" w:rsidP="00E97695">
      <w:r>
        <w:t xml:space="preserve">Your overall Mastery for NOCTI must be at least </w:t>
      </w:r>
      <w:r w:rsidR="00237778">
        <w:t>90</w:t>
      </w:r>
      <w:r>
        <w:t>% by the end of the week. No need to submit.</w:t>
      </w:r>
      <w:r w:rsidR="007E7251">
        <w:br w:type="page"/>
      </w:r>
    </w:p>
    <w:p w14:paraId="530EF4E1" w14:textId="7F9841C6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2BD27BED" w:rsidR="006D4892" w:rsidRPr="006D4892" w:rsidRDefault="006D4892" w:rsidP="00EA2230">
      <w:pPr>
        <w:spacing w:before="240"/>
        <w:rPr>
          <w:b/>
        </w:rPr>
      </w:pPr>
      <w:r>
        <w:rPr>
          <w:b/>
        </w:rPr>
        <w:t xml:space="preserve"> 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02CBD54B" w14:textId="75DA7816" w:rsidR="006A4F5D" w:rsidRDefault="006A4F5D" w:rsidP="006A4F5D">
      <w:pPr>
        <w:pStyle w:val="Heading1"/>
      </w:pPr>
      <w:r>
        <w:t>NOCTI Prep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6A4F5D" w:rsidRPr="00384D10" w14:paraId="61F8E812" w14:textId="77777777" w:rsidTr="00F9010B">
        <w:trPr>
          <w:trHeight w:val="20"/>
        </w:trPr>
        <w:tc>
          <w:tcPr>
            <w:tcW w:w="720" w:type="dxa"/>
            <w:hideMark/>
          </w:tcPr>
          <w:p w14:paraId="60C252EB" w14:textId="77777777" w:rsidR="006A4F5D" w:rsidRPr="00384D10" w:rsidRDefault="006A4F5D" w:rsidP="00F9010B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9F3F5D1" w14:textId="2A82F164" w:rsidR="006A4F5D" w:rsidRPr="00384D10" w:rsidRDefault="006A4F5D" w:rsidP="00F9010B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Completion/Grade</w:t>
            </w:r>
          </w:p>
        </w:tc>
        <w:tc>
          <w:tcPr>
            <w:tcW w:w="7344" w:type="dxa"/>
            <w:hideMark/>
          </w:tcPr>
          <w:p w14:paraId="3F2A0162" w14:textId="49B7DCB3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Grading Rubric is on the assignment</w:t>
            </w:r>
          </w:p>
        </w:tc>
        <w:tc>
          <w:tcPr>
            <w:tcW w:w="720" w:type="dxa"/>
            <w:noWrap/>
            <w:hideMark/>
          </w:tcPr>
          <w:p w14:paraId="4983D7C1" w14:textId="77777777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2A82E29E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2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69C0A2" w14:textId="77777777" w:rsidR="00E65972" w:rsidRDefault="00E65972">
      <w:pPr>
        <w:spacing w:after="0" w:line="240" w:lineRule="auto"/>
      </w:pPr>
      <w:r>
        <w:separator/>
      </w:r>
    </w:p>
  </w:endnote>
  <w:endnote w:type="continuationSeparator" w:id="0">
    <w:p w14:paraId="3CEF5AB0" w14:textId="77777777" w:rsidR="00E65972" w:rsidRDefault="00E65972">
      <w:pPr>
        <w:spacing w:after="0" w:line="240" w:lineRule="auto"/>
      </w:pPr>
      <w:r>
        <w:continuationSeparator/>
      </w:r>
    </w:p>
  </w:endnote>
  <w:endnote w:type="continuationNotice" w:id="1">
    <w:p w14:paraId="7FA752CC" w14:textId="77777777" w:rsidR="00E65972" w:rsidRDefault="00E659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885CA9" w14:textId="77777777" w:rsidR="00E65972" w:rsidRDefault="00E65972">
      <w:pPr>
        <w:spacing w:after="0" w:line="240" w:lineRule="auto"/>
      </w:pPr>
      <w:r>
        <w:separator/>
      </w:r>
    </w:p>
  </w:footnote>
  <w:footnote w:type="continuationSeparator" w:id="0">
    <w:p w14:paraId="761D8CD1" w14:textId="77777777" w:rsidR="00E65972" w:rsidRDefault="00E65972">
      <w:pPr>
        <w:spacing w:after="0" w:line="240" w:lineRule="auto"/>
      </w:pPr>
      <w:r>
        <w:continuationSeparator/>
      </w:r>
    </w:p>
  </w:footnote>
  <w:footnote w:type="continuationNotice" w:id="1">
    <w:p w14:paraId="0D0C5A96" w14:textId="77777777" w:rsidR="00E65972" w:rsidRDefault="00E6597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8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7"/>
  </w:num>
  <w:num w:numId="29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quizbank.yorktechapps.com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575191-EDC8-459F-B3CA-0CEC91BDC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10299</TotalTime>
  <Pages>4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143</cp:revision>
  <cp:lastPrinted>2022-11-18T15:25:00Z</cp:lastPrinted>
  <dcterms:created xsi:type="dcterms:W3CDTF">2024-08-23T12:59:00Z</dcterms:created>
  <dcterms:modified xsi:type="dcterms:W3CDTF">2026-03-23T16:14:00Z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