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1FD3C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C51DF5" w:rsidRPr="00B96DC8" w:rsidRDefault="00190955" w:rsidP="00C51DF5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2B2C596" wp14:editId="4F52FF41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</w:t>
      </w:r>
      <w:r w:rsidR="00B96DC8">
        <w:rPr>
          <w:rFonts w:ascii="Tahoma" w:hAnsi="Tahoma" w:cs="Tahoma"/>
          <w:lang w:val="en-US"/>
        </w:rPr>
        <w:t xml:space="preserve">                                </w:t>
      </w:r>
      <w:r w:rsidR="00C51DF5">
        <w:rPr>
          <w:rFonts w:ascii="Tahoma" w:hAnsi="Tahoma" w:cs="Tahoma"/>
          <w:lang w:val="en-US"/>
        </w:rPr>
        <w:t xml:space="preserve">                                </w:t>
      </w:r>
      <w:r w:rsidR="00B96DC8">
        <w:rPr>
          <w:rFonts w:ascii="Tahoma" w:hAnsi="Tahoma" w:cs="Tahoma"/>
          <w:lang w:val="en-US"/>
        </w:rPr>
        <w:t xml:space="preserve">           </w:t>
      </w:r>
    </w:p>
    <w:p w:rsidR="007C3127" w:rsidRPr="00895520" w:rsidRDefault="00C51DF5" w:rsidP="00C51DF5">
      <w:pPr>
        <w:spacing w:after="0" w:line="240" w:lineRule="auto"/>
        <w:ind w:firstLine="720"/>
        <w:rPr>
          <w:rFonts w:ascii="Tahoma" w:hAnsi="Tahoma" w:cs="Tahoma"/>
          <w:lang w:val="en-US"/>
        </w:rPr>
      </w:pPr>
      <w:r w:rsidRPr="00895520">
        <w:rPr>
          <w:rFonts w:ascii="Tahoma" w:hAnsi="Tahoma" w:cs="Tahoma"/>
        </w:rPr>
        <w:t xml:space="preserve">                                    </w:t>
      </w:r>
      <w:r w:rsidR="00AA49D5" w:rsidRPr="00895520">
        <w:rPr>
          <w:rFonts w:ascii="Tahoma" w:hAnsi="Tahoma" w:cs="Tahoma"/>
        </w:rPr>
        <w:t xml:space="preserve">                               </w:t>
      </w:r>
      <w:r w:rsidR="00956881" w:rsidRPr="00895520">
        <w:rPr>
          <w:rFonts w:ascii="Tahoma" w:hAnsi="Tahoma" w:cs="Tahoma"/>
        </w:rPr>
        <w:t xml:space="preserve">Bandung, </w:t>
      </w:r>
      <w:r w:rsidR="009D6184" w:rsidRPr="00895520">
        <w:rPr>
          <w:rFonts w:ascii="Tahoma" w:hAnsi="Tahoma" w:cs="Tahoma"/>
          <w:lang w:val="en-US"/>
        </w:rPr>
        <w:t>${</w:t>
      </w:r>
      <w:proofErr w:type="spellStart"/>
      <w:r w:rsidR="00F630F8" w:rsidRPr="00895520">
        <w:rPr>
          <w:rFonts w:ascii="Tahoma" w:hAnsi="Tahoma" w:cs="Tahoma"/>
          <w:lang w:val="en-US"/>
        </w:rPr>
        <w:t>v_tglpertek</w:t>
      </w:r>
      <w:proofErr w:type="spellEnd"/>
      <w:r w:rsidR="00F630F8" w:rsidRPr="00895520">
        <w:rPr>
          <w:rFonts w:ascii="Tahoma" w:hAnsi="Tahoma" w:cs="Tahoma"/>
          <w:lang w:val="en-US"/>
        </w:rPr>
        <w:t xml:space="preserve"> </w:t>
      </w:r>
      <w:r w:rsidR="009D6184" w:rsidRPr="00895520">
        <w:rPr>
          <w:rFonts w:ascii="Tahoma" w:hAnsi="Tahoma" w:cs="Tahoma"/>
          <w:lang w:val="en-US"/>
        </w:rPr>
        <w:t>}</w:t>
      </w:r>
    </w:p>
    <w:p w:rsidR="007C3127" w:rsidRPr="00895520" w:rsidRDefault="007C3127" w:rsidP="00B96DC8">
      <w:pPr>
        <w:spacing w:after="0" w:line="240" w:lineRule="auto"/>
        <w:rPr>
          <w:rFonts w:ascii="Tahoma" w:hAnsi="Tahoma" w:cs="Tahoma"/>
        </w:rPr>
      </w:pPr>
    </w:p>
    <w:p w:rsidR="009A1CDC" w:rsidRPr="00895520" w:rsidRDefault="00AA49D5" w:rsidP="009A1CDC">
      <w:pPr>
        <w:spacing w:after="0" w:line="240" w:lineRule="auto"/>
        <w:ind w:left="5040"/>
        <w:rPr>
          <w:rFonts w:ascii="Tahoma" w:hAnsi="Tahoma" w:cs="Tahoma"/>
        </w:rPr>
      </w:pPr>
      <w:r w:rsidRPr="00895520">
        <w:rPr>
          <w:rFonts w:ascii="Tahoma" w:hAnsi="Tahoma" w:cs="Tahoma"/>
        </w:rPr>
        <w:t xml:space="preserve">    </w:t>
      </w:r>
      <w:r w:rsidR="009A1CDC" w:rsidRPr="00895520">
        <w:rPr>
          <w:rFonts w:ascii="Tahoma" w:hAnsi="Tahoma" w:cs="Tahoma"/>
        </w:rPr>
        <w:t>Kepada</w:t>
      </w:r>
    </w:p>
    <w:p w:rsidR="009A1CDC" w:rsidRPr="00895520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 w:rsidRPr="00895520">
        <w:rPr>
          <w:rFonts w:ascii="Tahoma" w:hAnsi="Tahoma" w:cs="Tahoma"/>
        </w:rPr>
        <w:t xml:space="preserve">Nomor           :   </w:t>
      </w:r>
      <w:r w:rsidR="00F630F8" w:rsidRPr="00895520">
        <w:rPr>
          <w:rFonts w:ascii="Tahoma" w:hAnsi="Tahoma" w:cs="Tahoma"/>
          <w:lang w:val="en-US"/>
        </w:rPr>
        <w:t>${</w:t>
      </w:r>
      <w:proofErr w:type="spellStart"/>
      <w:r w:rsidR="00F630F8" w:rsidRPr="00895520">
        <w:rPr>
          <w:rFonts w:ascii="Tahoma" w:hAnsi="Tahoma" w:cs="Tahoma"/>
          <w:lang w:val="en-US"/>
        </w:rPr>
        <w:t>v_nopertek</w:t>
      </w:r>
      <w:proofErr w:type="spellEnd"/>
      <w:r w:rsidR="00F630F8" w:rsidRPr="00895520">
        <w:rPr>
          <w:rFonts w:ascii="Tahoma" w:hAnsi="Tahoma" w:cs="Tahoma"/>
          <w:lang w:val="en-US"/>
        </w:rPr>
        <w:t>}</w:t>
      </w:r>
      <w:r w:rsidR="00F630F8" w:rsidRPr="00895520">
        <w:rPr>
          <w:rFonts w:ascii="Tahoma" w:hAnsi="Tahoma" w:cs="Tahoma"/>
        </w:rPr>
        <w:t xml:space="preserve">        </w:t>
      </w:r>
      <w:r w:rsidR="00AA49D5" w:rsidRPr="00895520">
        <w:rPr>
          <w:rFonts w:ascii="Tahoma" w:hAnsi="Tahoma" w:cs="Tahoma"/>
        </w:rPr>
        <w:t xml:space="preserve">                        </w:t>
      </w:r>
      <w:r w:rsidRPr="00895520">
        <w:rPr>
          <w:rFonts w:ascii="Tahoma" w:hAnsi="Tahoma" w:cs="Tahoma"/>
          <w:lang w:val="sv-SE"/>
        </w:rPr>
        <w:t xml:space="preserve">Yth. Kepala </w:t>
      </w:r>
      <w:r w:rsidRPr="00895520">
        <w:rPr>
          <w:rFonts w:ascii="Tahoma" w:hAnsi="Tahoma" w:cs="Tahoma"/>
        </w:rPr>
        <w:t xml:space="preserve">DPMPTSP </w:t>
      </w:r>
      <w:r w:rsidRPr="00895520">
        <w:rPr>
          <w:rFonts w:ascii="Tahoma" w:hAnsi="Tahoma" w:cs="Tahoma"/>
          <w:lang w:val="sv-SE"/>
        </w:rPr>
        <w:t xml:space="preserve"> Provinsi Jawa Barat </w:t>
      </w:r>
    </w:p>
    <w:p w:rsidR="009A1CDC" w:rsidRPr="00895520" w:rsidRDefault="009A1CDC" w:rsidP="009A1CDC">
      <w:pPr>
        <w:spacing w:after="0" w:line="240" w:lineRule="auto"/>
        <w:rPr>
          <w:rFonts w:ascii="Tahoma" w:hAnsi="Tahoma" w:cs="Tahoma"/>
        </w:rPr>
      </w:pPr>
      <w:r w:rsidRPr="00895520">
        <w:rPr>
          <w:rFonts w:ascii="Tahoma" w:hAnsi="Tahoma" w:cs="Tahoma"/>
          <w:lang w:val="sv-SE"/>
        </w:rPr>
        <w:t>Si</w:t>
      </w:r>
      <w:r w:rsidRPr="00895520">
        <w:rPr>
          <w:rFonts w:ascii="Tahoma" w:hAnsi="Tahoma" w:cs="Tahoma"/>
        </w:rPr>
        <w:t>f</w:t>
      </w:r>
      <w:r w:rsidRPr="00895520">
        <w:rPr>
          <w:rFonts w:ascii="Tahoma" w:hAnsi="Tahoma" w:cs="Tahoma"/>
          <w:lang w:val="sv-SE"/>
        </w:rPr>
        <w:t>at</w:t>
      </w:r>
      <w:r w:rsidRPr="00895520">
        <w:rPr>
          <w:rFonts w:ascii="Tahoma" w:hAnsi="Tahoma" w:cs="Tahoma"/>
          <w:lang w:val="sv-SE"/>
        </w:rPr>
        <w:tab/>
      </w:r>
      <w:r w:rsidRPr="00895520">
        <w:rPr>
          <w:rFonts w:ascii="Tahoma" w:hAnsi="Tahoma" w:cs="Tahoma"/>
          <w:lang w:val="sv-SE"/>
        </w:rPr>
        <w:tab/>
        <w:t xml:space="preserve">:  Biasa                        </w:t>
      </w:r>
      <w:r w:rsidR="00AA49D5" w:rsidRPr="00895520">
        <w:rPr>
          <w:rFonts w:ascii="Tahoma" w:hAnsi="Tahoma" w:cs="Tahoma"/>
          <w:lang w:val="sv-SE"/>
        </w:rPr>
        <w:t xml:space="preserve">                            </w:t>
      </w:r>
      <w:r w:rsidR="00AA49D5" w:rsidRPr="00895520">
        <w:rPr>
          <w:rFonts w:ascii="Tahoma" w:hAnsi="Tahoma" w:cs="Tahoma"/>
        </w:rPr>
        <w:t xml:space="preserve"> </w:t>
      </w:r>
      <w:r w:rsidRPr="00895520">
        <w:rPr>
          <w:rFonts w:ascii="Tahoma" w:hAnsi="Tahoma" w:cs="Tahoma"/>
          <w:lang w:val="sv-SE"/>
        </w:rPr>
        <w:t xml:space="preserve">Jl. </w:t>
      </w:r>
      <w:r w:rsidRPr="00895520">
        <w:rPr>
          <w:rFonts w:ascii="Tahoma" w:hAnsi="Tahoma" w:cs="Tahoma"/>
        </w:rPr>
        <w:t xml:space="preserve">Windu </w:t>
      </w:r>
      <w:r w:rsidRPr="00895520">
        <w:rPr>
          <w:rFonts w:ascii="Tahoma" w:hAnsi="Tahoma" w:cs="Tahoma"/>
          <w:lang w:val="sv-SE"/>
        </w:rPr>
        <w:t>No.</w:t>
      </w:r>
      <w:r w:rsidRPr="00895520">
        <w:rPr>
          <w:rFonts w:ascii="Tahoma" w:hAnsi="Tahoma" w:cs="Tahoma"/>
        </w:rPr>
        <w:t>26 Bandung</w:t>
      </w:r>
    </w:p>
    <w:p w:rsidR="009A1CDC" w:rsidRPr="00895520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 w:rsidRPr="00895520">
        <w:rPr>
          <w:rFonts w:ascii="Tahoma" w:hAnsi="Tahoma" w:cs="Tahoma"/>
          <w:lang w:val="sv-SE"/>
        </w:rPr>
        <w:t>Lamp</w:t>
      </w:r>
      <w:r w:rsidRPr="00895520">
        <w:rPr>
          <w:rFonts w:ascii="Tahoma" w:hAnsi="Tahoma" w:cs="Tahoma"/>
        </w:rPr>
        <w:t>iran</w:t>
      </w:r>
      <w:r w:rsidRPr="00895520">
        <w:rPr>
          <w:rFonts w:ascii="Tahoma" w:hAnsi="Tahoma" w:cs="Tahoma"/>
          <w:lang w:val="sv-SE"/>
        </w:rPr>
        <w:tab/>
        <w:t xml:space="preserve">:  1 (satu) berkas                                    </w:t>
      </w:r>
    </w:p>
    <w:p w:rsidR="009A1CDC" w:rsidRPr="00895520" w:rsidRDefault="009A1CDC" w:rsidP="009A1CDC">
      <w:pPr>
        <w:spacing w:after="0" w:line="240" w:lineRule="auto"/>
        <w:rPr>
          <w:rFonts w:ascii="Tahoma" w:hAnsi="Tahoma" w:cs="Tahoma"/>
        </w:rPr>
      </w:pPr>
      <w:r w:rsidRPr="00895520">
        <w:rPr>
          <w:rFonts w:ascii="Tahoma" w:hAnsi="Tahoma" w:cs="Tahoma"/>
        </w:rPr>
        <w:t>Hal</w:t>
      </w:r>
      <w:r w:rsidRPr="00895520">
        <w:rPr>
          <w:rFonts w:ascii="Tahoma" w:hAnsi="Tahoma" w:cs="Tahoma"/>
          <w:lang w:val="it-IT"/>
        </w:rPr>
        <w:tab/>
      </w:r>
      <w:r w:rsidRPr="00895520">
        <w:rPr>
          <w:rFonts w:ascii="Tahoma" w:hAnsi="Tahoma" w:cs="Tahoma"/>
          <w:lang w:val="it-IT"/>
        </w:rPr>
        <w:tab/>
        <w:t xml:space="preserve">:  Pertimbangan Teknis                           </w:t>
      </w:r>
      <w:r w:rsidR="00AA49D5" w:rsidRPr="00895520">
        <w:rPr>
          <w:rFonts w:ascii="Tahoma" w:hAnsi="Tahoma" w:cs="Tahoma"/>
        </w:rPr>
        <w:t xml:space="preserve">    </w:t>
      </w:r>
      <w:r w:rsidRPr="00895520">
        <w:rPr>
          <w:rFonts w:ascii="Tahoma" w:hAnsi="Tahoma" w:cs="Tahoma"/>
        </w:rPr>
        <w:t>di</w:t>
      </w:r>
    </w:p>
    <w:p w:rsidR="009A1CDC" w:rsidRPr="00895520" w:rsidRDefault="009A1CDC" w:rsidP="009A1CDC">
      <w:pPr>
        <w:spacing w:after="0" w:line="240" w:lineRule="auto"/>
        <w:rPr>
          <w:rFonts w:ascii="Tahoma" w:hAnsi="Tahoma" w:cs="Tahoma"/>
        </w:rPr>
      </w:pPr>
      <w:r w:rsidRPr="00895520">
        <w:rPr>
          <w:rFonts w:ascii="Tahoma" w:hAnsi="Tahoma" w:cs="Tahoma"/>
          <w:lang w:val="it-IT"/>
        </w:rPr>
        <w:t xml:space="preserve">                                                             </w:t>
      </w:r>
      <w:r w:rsidR="00AA49D5" w:rsidRPr="00895520">
        <w:rPr>
          <w:rFonts w:ascii="Tahoma" w:hAnsi="Tahoma" w:cs="Tahoma"/>
          <w:lang w:val="it-IT"/>
        </w:rPr>
        <w:t xml:space="preserve">                           </w:t>
      </w:r>
      <w:r w:rsidRPr="00895520">
        <w:rPr>
          <w:rFonts w:ascii="Tahoma" w:hAnsi="Tahoma" w:cs="Tahoma"/>
          <w:lang w:val="it-IT"/>
        </w:rPr>
        <w:t>T</w:t>
      </w:r>
      <w:r w:rsidRPr="00895520">
        <w:rPr>
          <w:rFonts w:ascii="Tahoma" w:hAnsi="Tahoma" w:cs="Tahoma"/>
        </w:rPr>
        <w:t>empat</w:t>
      </w:r>
    </w:p>
    <w:p w:rsidR="00C51DF5" w:rsidRPr="00895520" w:rsidRDefault="00C51DF5" w:rsidP="00C51DF5">
      <w:pPr>
        <w:spacing w:after="0" w:line="240" w:lineRule="auto"/>
        <w:rPr>
          <w:rFonts w:ascii="Tahoma" w:hAnsi="Tahoma" w:cs="Tahoma"/>
        </w:rPr>
      </w:pPr>
    </w:p>
    <w:p w:rsidR="00C51DF5" w:rsidRPr="00895520" w:rsidRDefault="00C51DF5" w:rsidP="00C51DF5">
      <w:pPr>
        <w:spacing w:after="0" w:line="240" w:lineRule="auto"/>
        <w:rPr>
          <w:rFonts w:ascii="Times New Roman" w:hAnsi="Times New Roman"/>
          <w:lang w:val="en-US"/>
        </w:rPr>
      </w:pPr>
    </w:p>
    <w:p w:rsidR="00C51DF5" w:rsidRPr="00895520" w:rsidRDefault="00C51DF5" w:rsidP="00AA49D5">
      <w:pPr>
        <w:spacing w:after="0" w:line="240" w:lineRule="auto"/>
        <w:ind w:left="1620" w:right="360" w:firstLine="15"/>
        <w:jc w:val="both"/>
        <w:rPr>
          <w:rFonts w:ascii="Tahoma" w:hAnsi="Tahoma" w:cs="Tahoma"/>
          <w:lang w:val="en-US"/>
        </w:rPr>
      </w:pPr>
      <w:r w:rsidRPr="00895520">
        <w:rPr>
          <w:rFonts w:ascii="Tahoma" w:hAnsi="Tahoma" w:cs="Tahoma"/>
          <w:lang w:val="en-US"/>
        </w:rPr>
        <w:t xml:space="preserve">        </w:t>
      </w:r>
      <w:r w:rsidRPr="00895520">
        <w:rPr>
          <w:rFonts w:ascii="Tahoma" w:hAnsi="Tahoma" w:cs="Tahoma"/>
        </w:rPr>
        <w:t>M</w:t>
      </w:r>
      <w:r w:rsidR="008C507B" w:rsidRPr="00895520">
        <w:rPr>
          <w:rFonts w:ascii="Tahoma" w:hAnsi="Tahoma" w:cs="Tahoma"/>
        </w:rPr>
        <w:t>emp</w:t>
      </w:r>
      <w:r w:rsidR="00DF5799" w:rsidRPr="00895520">
        <w:rPr>
          <w:rFonts w:ascii="Tahoma" w:hAnsi="Tahoma" w:cs="Tahoma"/>
        </w:rPr>
        <w:t>erhatik</w:t>
      </w:r>
      <w:r w:rsidR="0020793E" w:rsidRPr="00895520">
        <w:rPr>
          <w:rFonts w:ascii="Tahoma" w:hAnsi="Tahoma" w:cs="Tahoma"/>
        </w:rPr>
        <w:t>a</w:t>
      </w:r>
      <w:r w:rsidR="00C82720" w:rsidRPr="00895520">
        <w:rPr>
          <w:rFonts w:ascii="Tahoma" w:hAnsi="Tahoma" w:cs="Tahoma"/>
        </w:rPr>
        <w:t>n s</w:t>
      </w:r>
      <w:r w:rsidR="002E0E3E" w:rsidRPr="00895520">
        <w:rPr>
          <w:rFonts w:ascii="Tahoma" w:hAnsi="Tahoma" w:cs="Tahoma"/>
        </w:rPr>
        <w:t>u</w:t>
      </w:r>
      <w:r w:rsidR="00AA49D5" w:rsidRPr="00895520">
        <w:rPr>
          <w:rFonts w:ascii="Tahoma" w:hAnsi="Tahoma" w:cs="Tahoma"/>
        </w:rPr>
        <w:t xml:space="preserve">rat PT. </w:t>
      </w:r>
      <w:r w:rsidR="009D6184" w:rsidRPr="00895520">
        <w:rPr>
          <w:rFonts w:ascii="Tahoma" w:hAnsi="Tahoma" w:cs="Tahoma"/>
          <w:lang w:val="en-US"/>
        </w:rPr>
        <w:t>${</w:t>
      </w:r>
      <w:proofErr w:type="spellStart"/>
      <w:r w:rsidR="009D6184" w:rsidRPr="00895520">
        <w:rPr>
          <w:rFonts w:ascii="Tahoma" w:hAnsi="Tahoma" w:cs="Tahoma"/>
          <w:lang w:val="en-US"/>
        </w:rPr>
        <w:t>nperusahaan</w:t>
      </w:r>
      <w:proofErr w:type="spellEnd"/>
      <w:r w:rsidR="009D6184" w:rsidRPr="00895520">
        <w:rPr>
          <w:rFonts w:ascii="Tahoma" w:hAnsi="Tahoma" w:cs="Tahoma"/>
          <w:lang w:val="en-US"/>
        </w:rPr>
        <w:t>}</w:t>
      </w:r>
      <w:r w:rsidR="00F630F8" w:rsidRPr="00895520">
        <w:rPr>
          <w:rFonts w:ascii="Tahoma" w:hAnsi="Tahoma" w:cs="Tahoma"/>
          <w:lang w:val="en-US"/>
        </w:rPr>
        <w:t xml:space="preserve"> </w:t>
      </w:r>
      <w:proofErr w:type="gramStart"/>
      <w:r w:rsidR="00AA49D5" w:rsidRPr="00895520">
        <w:rPr>
          <w:rFonts w:ascii="Tahoma" w:hAnsi="Tahoma" w:cs="Tahoma"/>
        </w:rPr>
        <w:t>Nomor :</w:t>
      </w:r>
      <w:proofErr w:type="gramEnd"/>
      <w:r w:rsidR="00AA49D5" w:rsidRPr="00895520">
        <w:rPr>
          <w:rFonts w:ascii="Tahoma" w:hAnsi="Tahoma" w:cs="Tahoma"/>
        </w:rPr>
        <w:t xml:space="preserve"> </w:t>
      </w:r>
      <w:r w:rsidR="009D6184" w:rsidRPr="00895520">
        <w:rPr>
          <w:rFonts w:ascii="Tahoma" w:hAnsi="Tahoma" w:cs="Tahoma"/>
          <w:lang w:val="en-US"/>
        </w:rPr>
        <w:t>${</w:t>
      </w:r>
      <w:proofErr w:type="spellStart"/>
      <w:r w:rsidR="009D6184" w:rsidRPr="00895520">
        <w:rPr>
          <w:rFonts w:ascii="Tahoma" w:hAnsi="Tahoma" w:cs="Tahoma"/>
          <w:lang w:val="en-US"/>
        </w:rPr>
        <w:t>v_nosrtpermohonan</w:t>
      </w:r>
      <w:proofErr w:type="spellEnd"/>
      <w:r w:rsidR="009D6184" w:rsidRPr="00895520">
        <w:rPr>
          <w:rFonts w:ascii="Tahoma" w:hAnsi="Tahoma" w:cs="Tahoma"/>
          <w:lang w:val="en-US"/>
        </w:rPr>
        <w:t>}</w:t>
      </w:r>
      <w:r w:rsidR="00AA49D5" w:rsidRPr="00895520">
        <w:rPr>
          <w:rFonts w:ascii="Tahoma" w:hAnsi="Tahoma" w:cs="Tahoma"/>
        </w:rPr>
        <w:t xml:space="preserve"> tertanggal, </w:t>
      </w:r>
      <w:r w:rsidR="009D6184" w:rsidRPr="00895520">
        <w:rPr>
          <w:rFonts w:ascii="Tahoma" w:hAnsi="Tahoma" w:cs="Tahoma"/>
          <w:lang w:val="en-US"/>
        </w:rPr>
        <w:t>${</w:t>
      </w:r>
      <w:proofErr w:type="spellStart"/>
      <w:r w:rsidR="009D6184" w:rsidRPr="00895520">
        <w:rPr>
          <w:rFonts w:ascii="Tahoma" w:hAnsi="Tahoma" w:cs="Tahoma"/>
          <w:lang w:val="en-US"/>
        </w:rPr>
        <w:t>v_tglsrtpermohonan</w:t>
      </w:r>
      <w:proofErr w:type="spellEnd"/>
      <w:r w:rsidR="009D6184" w:rsidRPr="00895520">
        <w:rPr>
          <w:rFonts w:ascii="Tahoma" w:hAnsi="Tahoma" w:cs="Tahoma"/>
          <w:lang w:val="en-US"/>
        </w:rPr>
        <w:t>}</w:t>
      </w:r>
      <w:r w:rsidR="0020793E" w:rsidRPr="00895520">
        <w:rPr>
          <w:rFonts w:ascii="Tahoma" w:hAnsi="Tahoma" w:cs="Tahoma"/>
        </w:rPr>
        <w:t xml:space="preserve"> hal </w:t>
      </w:r>
      <w:r w:rsidR="00B2685D" w:rsidRPr="00895520">
        <w:rPr>
          <w:rFonts w:ascii="Tahoma" w:hAnsi="Tahoma" w:cs="Tahoma"/>
          <w:lang w:val="en-US"/>
        </w:rPr>
        <w:t>${</w:t>
      </w:r>
      <w:proofErr w:type="spellStart"/>
      <w:r w:rsidR="00B2685D" w:rsidRPr="00895520">
        <w:rPr>
          <w:rFonts w:ascii="Tahoma" w:hAnsi="Tahoma" w:cs="Tahoma"/>
          <w:lang w:val="en-US"/>
        </w:rPr>
        <w:t>v_perihal</w:t>
      </w:r>
      <w:proofErr w:type="spellEnd"/>
      <w:r w:rsidR="00B2685D" w:rsidRPr="00895520">
        <w:rPr>
          <w:rFonts w:ascii="Tahoma" w:hAnsi="Tahoma" w:cs="Tahoma"/>
          <w:lang w:val="en-US"/>
        </w:rPr>
        <w:t>}</w:t>
      </w:r>
      <w:r w:rsidR="00FF7624" w:rsidRPr="00895520">
        <w:rPr>
          <w:rFonts w:ascii="Tahoma" w:hAnsi="Tahoma" w:cs="Tahoma"/>
        </w:rPr>
        <w:t>, mengingat :</w:t>
      </w:r>
    </w:p>
    <w:p w:rsidR="00502F69" w:rsidRPr="00895520" w:rsidRDefault="00502F69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7427"/>
      </w:tblGrid>
      <w:tr w:rsidR="00895520" w:rsidRPr="00895520" w:rsidTr="0020793E">
        <w:tc>
          <w:tcPr>
            <w:tcW w:w="52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  <w:lang w:val="en-US"/>
              </w:rPr>
              <w:t>1.</w:t>
            </w:r>
          </w:p>
        </w:tc>
        <w:tc>
          <w:tcPr>
            <w:tcW w:w="760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UU No. 13 Tahun 2003, Tentang Ketenagakerjaan</w:t>
            </w:r>
            <w:r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895520" w:rsidRPr="00895520" w:rsidTr="0020793E">
        <w:tc>
          <w:tcPr>
            <w:tcW w:w="52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  <w:lang w:val="en-US"/>
              </w:rPr>
              <w:t>2.</w:t>
            </w:r>
          </w:p>
        </w:tc>
        <w:tc>
          <w:tcPr>
            <w:tcW w:w="760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UU No. 32 Tahun 2004 Tentang Pemerintahan Daerah</w:t>
            </w:r>
            <w:r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895520" w:rsidRPr="00895520" w:rsidTr="0020793E">
        <w:tc>
          <w:tcPr>
            <w:tcW w:w="523" w:type="dxa"/>
          </w:tcPr>
          <w:p w:rsidR="00502F69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3</w:t>
            </w:r>
            <w:r w:rsidR="00502F69" w:rsidRPr="00895520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 xml:space="preserve">PP No. 38 Tahun 2007 Tentang Pembagian Kewenangan antara Pusat </w:t>
            </w:r>
            <w:r w:rsidRPr="00895520">
              <w:rPr>
                <w:rFonts w:ascii="Tahoma" w:hAnsi="Tahoma" w:cs="Tahoma"/>
                <w:lang w:val="en-US"/>
              </w:rPr>
              <w:t xml:space="preserve"> </w:t>
            </w:r>
            <w:r w:rsidRPr="00895520">
              <w:rPr>
                <w:rFonts w:ascii="Tahoma" w:hAnsi="Tahoma" w:cs="Tahoma"/>
              </w:rPr>
              <w:t>Provinsi dan Kabupaten/Kota</w:t>
            </w:r>
            <w:r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895520" w:rsidRPr="00895520" w:rsidTr="0020793E">
        <w:tc>
          <w:tcPr>
            <w:tcW w:w="523" w:type="dxa"/>
          </w:tcPr>
          <w:p w:rsidR="00502F69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4</w:t>
            </w:r>
            <w:r w:rsidR="00502F69" w:rsidRPr="00895520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Keppres No. 36 Tahun 2002 tentang Pengesahan Konvensi ILO Nomor 88</w:t>
            </w:r>
            <w:r w:rsidR="00AA49D5" w:rsidRPr="00895520">
              <w:rPr>
                <w:rFonts w:ascii="Tahoma" w:hAnsi="Tahoma" w:cs="Tahoma"/>
              </w:rPr>
              <w:t xml:space="preserve"> </w:t>
            </w:r>
            <w:r w:rsidRPr="00895520">
              <w:rPr>
                <w:rFonts w:ascii="Tahoma" w:hAnsi="Tahoma" w:cs="Tahoma"/>
              </w:rPr>
              <w:t>mengenai Lembaga Pelayanan Penempatan Tenaga Kerja;</w:t>
            </w:r>
          </w:p>
        </w:tc>
      </w:tr>
      <w:tr w:rsidR="00895520" w:rsidRPr="00895520" w:rsidTr="0020793E">
        <w:tc>
          <w:tcPr>
            <w:tcW w:w="523" w:type="dxa"/>
          </w:tcPr>
          <w:p w:rsidR="00502F69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5</w:t>
            </w:r>
            <w:r w:rsidR="00502F69" w:rsidRPr="00895520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895520">
              <w:rPr>
                <w:rFonts w:ascii="Tahoma" w:hAnsi="Tahoma" w:cs="Tahoma"/>
                <w:lang w:val="en-US"/>
              </w:rPr>
              <w:t>Keppres</w:t>
            </w:r>
            <w:proofErr w:type="spellEnd"/>
            <w:r w:rsidRPr="00895520">
              <w:rPr>
                <w:rFonts w:ascii="Tahoma" w:hAnsi="Tahoma" w:cs="Tahoma"/>
                <w:lang w:val="en-US"/>
              </w:rPr>
              <w:t xml:space="preserve"> No. 4 </w:t>
            </w:r>
            <w:proofErr w:type="spellStart"/>
            <w:r w:rsidRPr="00895520">
              <w:rPr>
                <w:rFonts w:ascii="Tahoma" w:hAnsi="Tahoma" w:cs="Tahoma"/>
                <w:lang w:val="en-US"/>
              </w:rPr>
              <w:t>Tahun</w:t>
            </w:r>
            <w:proofErr w:type="spellEnd"/>
            <w:r w:rsidRPr="00895520">
              <w:rPr>
                <w:rFonts w:ascii="Tahoma" w:hAnsi="Tahoma" w:cs="Tahoma"/>
                <w:lang w:val="en-US"/>
              </w:rPr>
              <w:t xml:space="preserve"> 1980 </w:t>
            </w:r>
            <w:proofErr w:type="spellStart"/>
            <w:r w:rsidRPr="00895520">
              <w:rPr>
                <w:rFonts w:ascii="Tahoma" w:hAnsi="Tahoma" w:cs="Tahoma"/>
                <w:lang w:val="en-US"/>
              </w:rPr>
              <w:t>Tentang</w:t>
            </w:r>
            <w:proofErr w:type="spellEnd"/>
            <w:r w:rsidR="00FF7624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895520">
              <w:rPr>
                <w:rFonts w:ascii="Tahoma" w:hAnsi="Tahoma" w:cs="Tahoma"/>
                <w:lang w:val="en-US"/>
              </w:rPr>
              <w:t>Wajib</w:t>
            </w:r>
            <w:proofErr w:type="spellEnd"/>
            <w:r w:rsidR="00FF7624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895520">
              <w:rPr>
                <w:rFonts w:ascii="Tahoma" w:hAnsi="Tahoma" w:cs="Tahoma"/>
                <w:lang w:val="en-US"/>
              </w:rPr>
              <w:t>Lapor</w:t>
            </w:r>
            <w:proofErr w:type="spellEnd"/>
            <w:r w:rsidR="00FF7624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895520">
              <w:rPr>
                <w:rFonts w:ascii="Tahoma" w:hAnsi="Tahoma" w:cs="Tahoma"/>
                <w:lang w:val="en-US"/>
              </w:rPr>
              <w:t>Lowongan</w:t>
            </w:r>
            <w:proofErr w:type="spellEnd"/>
            <w:r w:rsidR="00FF7624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895520">
              <w:rPr>
                <w:rFonts w:ascii="Tahoma" w:hAnsi="Tahoma" w:cs="Tahoma"/>
                <w:lang w:val="en-US"/>
              </w:rPr>
              <w:t>Pekerjaan</w:t>
            </w:r>
            <w:proofErr w:type="spellEnd"/>
            <w:r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895520" w:rsidRPr="00895520" w:rsidTr="0020793E">
        <w:tc>
          <w:tcPr>
            <w:tcW w:w="523" w:type="dxa"/>
          </w:tcPr>
          <w:p w:rsidR="00502F69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6</w:t>
            </w:r>
            <w:r w:rsidR="00502F69" w:rsidRPr="00895520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895520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Permenakertrans No. 39/MEN/IV/2016</w:t>
            </w:r>
            <w:r w:rsidR="00502F69" w:rsidRPr="00895520">
              <w:rPr>
                <w:rFonts w:ascii="Tahoma" w:hAnsi="Tahoma" w:cs="Tahoma"/>
              </w:rPr>
              <w:t xml:space="preserve"> tentang Penempatan Tenaga Kerja</w:t>
            </w:r>
            <w:r w:rsidR="00502F69"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895520" w:rsidRPr="00895520" w:rsidTr="0020793E">
        <w:tc>
          <w:tcPr>
            <w:tcW w:w="523" w:type="dxa"/>
          </w:tcPr>
          <w:p w:rsidR="00502F69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7</w:t>
            </w:r>
            <w:r w:rsidR="00502F69" w:rsidRPr="00895520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895520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 xml:space="preserve">Keputusan Dirjen </w:t>
            </w:r>
            <w:proofErr w:type="spellStart"/>
            <w:r w:rsidR="00502F69" w:rsidRPr="00895520">
              <w:rPr>
                <w:rFonts w:ascii="Tahoma" w:hAnsi="Tahoma" w:cs="Tahoma"/>
                <w:lang w:val="en-US"/>
              </w:rPr>
              <w:t>Binapenta</w:t>
            </w:r>
            <w:proofErr w:type="spellEnd"/>
            <w:r w:rsidR="00502F69" w:rsidRPr="00895520">
              <w:rPr>
                <w:rFonts w:ascii="Tahoma" w:hAnsi="Tahoma" w:cs="Tahoma"/>
                <w:lang w:val="en-US"/>
              </w:rPr>
              <w:t xml:space="preserve"> No. 251/DPPTK/IX/2008 </w:t>
            </w:r>
            <w:proofErr w:type="spellStart"/>
            <w:r w:rsidR="00502F69" w:rsidRPr="00895520">
              <w:rPr>
                <w:rFonts w:ascii="Tahoma" w:hAnsi="Tahoma" w:cs="Tahoma"/>
                <w:lang w:val="en-US"/>
              </w:rPr>
              <w:t>Te</w:t>
            </w:r>
            <w:r w:rsidR="009A1CDC" w:rsidRPr="00895520">
              <w:rPr>
                <w:rFonts w:ascii="Tahoma" w:hAnsi="Tahoma" w:cs="Tahoma"/>
                <w:lang w:val="en-US"/>
              </w:rPr>
              <w:t>ntang</w:t>
            </w:r>
            <w:proofErr w:type="spellEnd"/>
            <w:r w:rsidR="009A1CDC" w:rsidRPr="00895520">
              <w:rPr>
                <w:rFonts w:ascii="Tahoma" w:hAnsi="Tahoma" w:cs="Tahoma"/>
                <w:lang w:val="en-US"/>
              </w:rPr>
              <w:t xml:space="preserve"> Tata </w:t>
            </w:r>
            <w:proofErr w:type="spellStart"/>
            <w:r w:rsidR="009A1CDC" w:rsidRPr="00895520">
              <w:rPr>
                <w:rFonts w:ascii="Tahoma" w:hAnsi="Tahoma" w:cs="Tahoma"/>
                <w:lang w:val="en-US"/>
              </w:rPr>
              <w:t>cara</w:t>
            </w:r>
            <w:proofErr w:type="spellEnd"/>
            <w:r w:rsidR="009A1CDC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9A1CDC" w:rsidRPr="00895520">
              <w:rPr>
                <w:rFonts w:ascii="Tahoma" w:hAnsi="Tahoma" w:cs="Tahoma"/>
                <w:lang w:val="en-US"/>
              </w:rPr>
              <w:t>Pelayanan</w:t>
            </w:r>
            <w:proofErr w:type="spellEnd"/>
            <w:r w:rsidR="009A1CDC" w:rsidRPr="00895520">
              <w:rPr>
                <w:rFonts w:ascii="Tahoma" w:hAnsi="Tahoma" w:cs="Tahoma"/>
                <w:lang w:val="en-US"/>
              </w:rPr>
              <w:t xml:space="preserve"> P</w:t>
            </w:r>
            <w:r w:rsidR="009A1CDC" w:rsidRPr="00895520">
              <w:rPr>
                <w:rFonts w:ascii="Tahoma" w:hAnsi="Tahoma" w:cs="Tahoma"/>
              </w:rPr>
              <w:t xml:space="preserve">enempatan Tenaga Kerja </w:t>
            </w:r>
            <w:r w:rsidR="00502F69" w:rsidRPr="00895520">
              <w:rPr>
                <w:rFonts w:ascii="Tahoma" w:hAnsi="Tahoma" w:cs="Tahoma"/>
                <w:lang w:val="en-US"/>
              </w:rPr>
              <w:t>AKL</w:t>
            </w:r>
            <w:r w:rsidR="009A1CDC" w:rsidRPr="00895520">
              <w:rPr>
                <w:rFonts w:ascii="Tahoma" w:hAnsi="Tahoma" w:cs="Tahoma"/>
              </w:rPr>
              <w:t>-AKAD</w:t>
            </w:r>
            <w:r w:rsidR="00502F69"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895520" w:rsidRPr="00895520" w:rsidTr="0020793E">
        <w:trPr>
          <w:trHeight w:val="585"/>
        </w:trPr>
        <w:tc>
          <w:tcPr>
            <w:tcW w:w="523" w:type="dxa"/>
          </w:tcPr>
          <w:p w:rsidR="0020793E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>8</w:t>
            </w:r>
          </w:p>
          <w:p w:rsidR="00502F69" w:rsidRPr="00895520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7603" w:type="dxa"/>
          </w:tcPr>
          <w:p w:rsidR="00502F69" w:rsidRPr="00895520" w:rsidRDefault="006B3C53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895520">
              <w:rPr>
                <w:rFonts w:ascii="Tahoma" w:hAnsi="Tahoma" w:cs="Tahoma"/>
                <w:lang w:val="en-US"/>
              </w:rPr>
              <w:t>Peraturan</w:t>
            </w:r>
            <w:proofErr w:type="spellEnd"/>
            <w:r w:rsidRPr="00895520">
              <w:rPr>
                <w:rFonts w:ascii="Tahoma" w:hAnsi="Tahoma" w:cs="Tahoma"/>
                <w:lang w:val="en-US"/>
              </w:rPr>
              <w:t xml:space="preserve"> Daerah </w:t>
            </w:r>
            <w:proofErr w:type="spellStart"/>
            <w:r w:rsidRPr="00895520">
              <w:rPr>
                <w:rFonts w:ascii="Tahoma" w:hAnsi="Tahoma" w:cs="Tahoma"/>
                <w:lang w:val="en-US"/>
              </w:rPr>
              <w:t>Provinsi</w:t>
            </w:r>
            <w:proofErr w:type="spellEnd"/>
            <w:r w:rsidRPr="00895520">
              <w:rPr>
                <w:rFonts w:ascii="Tahoma" w:hAnsi="Tahoma" w:cs="Tahoma"/>
                <w:lang w:val="en-US"/>
              </w:rPr>
              <w:t xml:space="preserve"> </w:t>
            </w:r>
            <w:r w:rsidRPr="00895520">
              <w:rPr>
                <w:rFonts w:ascii="Tahoma" w:hAnsi="Tahoma" w:cs="Tahoma"/>
              </w:rPr>
              <w:t>J</w:t>
            </w:r>
            <w:proofErr w:type="spellStart"/>
            <w:r w:rsidR="00502F69" w:rsidRPr="00895520">
              <w:rPr>
                <w:rFonts w:ascii="Tahoma" w:hAnsi="Tahoma" w:cs="Tahoma"/>
                <w:lang w:val="en-US"/>
              </w:rPr>
              <w:t>awa</w:t>
            </w:r>
            <w:proofErr w:type="spellEnd"/>
            <w:r w:rsidR="00502F69" w:rsidRPr="00895520">
              <w:rPr>
                <w:rFonts w:ascii="Tahoma" w:hAnsi="Tahoma" w:cs="Tahoma"/>
                <w:lang w:val="en-US"/>
              </w:rPr>
              <w:t xml:space="preserve"> Barat No. 07 </w:t>
            </w:r>
            <w:proofErr w:type="spellStart"/>
            <w:r w:rsidR="00502F69" w:rsidRPr="00895520">
              <w:rPr>
                <w:rFonts w:ascii="Tahoma" w:hAnsi="Tahoma" w:cs="Tahoma"/>
                <w:lang w:val="en-US"/>
              </w:rPr>
              <w:t>Tahun</w:t>
            </w:r>
            <w:proofErr w:type="spellEnd"/>
            <w:r w:rsidR="00502F69" w:rsidRPr="00895520">
              <w:rPr>
                <w:rFonts w:ascii="Tahoma" w:hAnsi="Tahoma" w:cs="Tahoma"/>
                <w:lang w:val="en-US"/>
              </w:rPr>
              <w:t xml:space="preserve"> 2010 </w:t>
            </w:r>
            <w:proofErr w:type="spellStart"/>
            <w:r w:rsidR="00502F69" w:rsidRPr="00895520">
              <w:rPr>
                <w:rFonts w:ascii="Tahoma" w:hAnsi="Tahoma" w:cs="Tahoma"/>
                <w:lang w:val="en-US"/>
              </w:rPr>
              <w:t>Tentang</w:t>
            </w:r>
            <w:proofErr w:type="spellEnd"/>
            <w:r w:rsidR="00502F69" w:rsidRPr="00895520">
              <w:rPr>
                <w:rFonts w:ascii="Tahoma" w:hAnsi="Tahoma" w:cs="Tahoma"/>
                <w:lang w:val="en-US"/>
              </w:rPr>
              <w:t xml:space="preserve">        </w:t>
            </w:r>
            <w:proofErr w:type="spellStart"/>
            <w:r w:rsidR="00502F69" w:rsidRPr="00895520">
              <w:rPr>
                <w:rFonts w:ascii="Tahoma" w:hAnsi="Tahoma" w:cs="Tahoma"/>
                <w:lang w:val="en-US"/>
              </w:rPr>
              <w:t>P</w:t>
            </w:r>
            <w:r w:rsidR="00AF11E7" w:rsidRPr="00895520">
              <w:rPr>
                <w:rFonts w:ascii="Tahoma" w:hAnsi="Tahoma" w:cs="Tahoma"/>
                <w:lang w:val="en-US"/>
              </w:rPr>
              <w:t>enyelenggaraan</w:t>
            </w:r>
            <w:proofErr w:type="spellEnd"/>
            <w:r w:rsidR="00AF11E7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AF11E7" w:rsidRPr="00895520">
              <w:rPr>
                <w:rFonts w:ascii="Tahoma" w:hAnsi="Tahoma" w:cs="Tahoma"/>
                <w:lang w:val="en-US"/>
              </w:rPr>
              <w:t>Pelayanan</w:t>
            </w:r>
            <w:proofErr w:type="spellEnd"/>
            <w:r w:rsidR="00AF11E7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AF11E7" w:rsidRPr="00895520">
              <w:rPr>
                <w:rFonts w:ascii="Tahoma" w:hAnsi="Tahoma" w:cs="Tahoma"/>
                <w:lang w:val="en-US"/>
              </w:rPr>
              <w:t>Periji</w:t>
            </w:r>
            <w:r w:rsidR="00502F69" w:rsidRPr="00895520">
              <w:rPr>
                <w:rFonts w:ascii="Tahoma" w:hAnsi="Tahoma" w:cs="Tahoma"/>
                <w:lang w:val="en-US"/>
              </w:rPr>
              <w:t>n</w:t>
            </w:r>
            <w:proofErr w:type="spellEnd"/>
            <w:r w:rsidR="00AF11E7" w:rsidRPr="00895520">
              <w:rPr>
                <w:rFonts w:ascii="Tahoma" w:hAnsi="Tahoma" w:cs="Tahoma"/>
              </w:rPr>
              <w:t>an</w:t>
            </w:r>
            <w:r w:rsidR="00FF7624" w:rsidRPr="0089552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895520">
              <w:rPr>
                <w:rFonts w:ascii="Tahoma" w:hAnsi="Tahoma" w:cs="Tahoma"/>
                <w:lang w:val="en-US"/>
              </w:rPr>
              <w:t>Terpadu</w:t>
            </w:r>
            <w:proofErr w:type="spellEnd"/>
            <w:r w:rsidR="00502F69" w:rsidRPr="00895520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20793E" w:rsidRPr="00895520" w:rsidTr="0020793E">
        <w:trPr>
          <w:trHeight w:val="863"/>
        </w:trPr>
        <w:tc>
          <w:tcPr>
            <w:tcW w:w="523" w:type="dxa"/>
          </w:tcPr>
          <w:p w:rsidR="0020793E" w:rsidRPr="00895520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>9</w:t>
            </w:r>
            <w:r w:rsidRPr="00895520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20793E" w:rsidRPr="00895520" w:rsidRDefault="0020793E" w:rsidP="00B2685D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>Rekomendasi da</w:t>
            </w:r>
            <w:r w:rsidR="009C44B9" w:rsidRPr="00895520">
              <w:rPr>
                <w:rFonts w:ascii="Tahoma" w:hAnsi="Tahoma" w:cs="Tahoma"/>
              </w:rPr>
              <w:t>ri</w:t>
            </w:r>
            <w:r w:rsidR="00AD3248" w:rsidRPr="00895520">
              <w:rPr>
                <w:rFonts w:ascii="Tahoma" w:hAnsi="Tahoma" w:cs="Tahoma"/>
              </w:rPr>
              <w:t xml:space="preserve"> Dinas Tenaga </w:t>
            </w:r>
            <w:r w:rsidR="00AA49D5" w:rsidRPr="00895520">
              <w:rPr>
                <w:rFonts w:ascii="Tahoma" w:hAnsi="Tahoma" w:cs="Tahoma"/>
              </w:rPr>
              <w:t xml:space="preserve">Kerja </w:t>
            </w:r>
            <w:r w:rsidR="009D6184" w:rsidRPr="00895520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9D6184" w:rsidRPr="00895520">
              <w:rPr>
                <w:rFonts w:ascii="Tahoma" w:hAnsi="Tahoma" w:cs="Tahoma"/>
                <w:lang w:val="en-US"/>
              </w:rPr>
              <w:t>v_kab_kota_rekom</w:t>
            </w:r>
            <w:proofErr w:type="spellEnd"/>
            <w:r w:rsidR="009D6184" w:rsidRPr="00895520">
              <w:rPr>
                <w:rFonts w:ascii="Tahoma" w:hAnsi="Tahoma" w:cs="Tahoma"/>
                <w:lang w:val="en-US"/>
              </w:rPr>
              <w:t>}</w:t>
            </w:r>
            <w:r w:rsidR="002E0E3E" w:rsidRPr="00895520">
              <w:rPr>
                <w:rFonts w:ascii="Tahoma" w:hAnsi="Tahoma" w:cs="Tahoma"/>
              </w:rPr>
              <w:t xml:space="preserve">                      </w:t>
            </w:r>
            <w:r w:rsidR="00AA49D5" w:rsidRPr="00895520">
              <w:rPr>
                <w:rFonts w:ascii="Tahoma" w:hAnsi="Tahoma" w:cs="Tahoma"/>
              </w:rPr>
              <w:t xml:space="preserve">         Nomor : </w:t>
            </w:r>
            <w:r w:rsidR="009D6184" w:rsidRPr="00895520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9D6184" w:rsidRPr="00895520">
              <w:rPr>
                <w:rFonts w:ascii="Tahoma" w:hAnsi="Tahoma" w:cs="Tahoma"/>
                <w:lang w:val="en-US"/>
              </w:rPr>
              <w:t>v_nosrtrekomen</w:t>
            </w:r>
            <w:proofErr w:type="spellEnd"/>
            <w:r w:rsidR="009D6184" w:rsidRPr="00895520">
              <w:rPr>
                <w:rFonts w:ascii="Tahoma" w:hAnsi="Tahoma" w:cs="Tahoma"/>
                <w:lang w:val="en-US"/>
              </w:rPr>
              <w:t>}</w:t>
            </w:r>
            <w:r w:rsidR="00AA49D5" w:rsidRPr="00895520">
              <w:rPr>
                <w:rFonts w:ascii="Tahoma" w:hAnsi="Tahoma" w:cs="Tahoma"/>
              </w:rPr>
              <w:t xml:space="preserve"> Tentang </w:t>
            </w:r>
            <w:r w:rsidR="00B2685D" w:rsidRPr="00895520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B2685D" w:rsidRPr="00895520">
              <w:rPr>
                <w:rFonts w:ascii="Tahoma" w:hAnsi="Tahoma" w:cs="Tahoma"/>
                <w:lang w:val="en-US"/>
              </w:rPr>
              <w:t>v_perihalsrt_rekomen</w:t>
            </w:r>
            <w:proofErr w:type="spellEnd"/>
            <w:r w:rsidR="00B2685D" w:rsidRPr="00895520">
              <w:rPr>
                <w:rFonts w:ascii="Tahoma" w:hAnsi="Tahoma" w:cs="Tahoma"/>
                <w:lang w:val="en-US"/>
              </w:rPr>
              <w:t>}</w:t>
            </w:r>
            <w:r w:rsidRPr="00895520">
              <w:rPr>
                <w:rFonts w:ascii="Tahoma" w:hAnsi="Tahoma" w:cs="Tahoma"/>
              </w:rPr>
              <w:t xml:space="preserve">. </w:t>
            </w:r>
          </w:p>
        </w:tc>
      </w:tr>
    </w:tbl>
    <w:p w:rsidR="00A64710" w:rsidRPr="00895520" w:rsidRDefault="00A64710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p w:rsidR="00C51DF5" w:rsidRPr="00895520" w:rsidRDefault="002E0E3E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  <w:r w:rsidRPr="00895520">
        <w:rPr>
          <w:rFonts w:ascii="Tahoma" w:hAnsi="Tahoma" w:cs="Tahoma"/>
        </w:rPr>
        <w:t xml:space="preserve">    </w:t>
      </w:r>
      <w:r w:rsidR="00C51DF5" w:rsidRPr="00895520">
        <w:rPr>
          <w:rFonts w:ascii="Tahoma" w:hAnsi="Tahoma" w:cs="Tahoma"/>
        </w:rPr>
        <w:t>Sehubungan dengan hal tersebut di</w:t>
      </w:r>
      <w:r w:rsidR="00FF7624" w:rsidRPr="00895520">
        <w:rPr>
          <w:rFonts w:ascii="Tahoma" w:hAnsi="Tahoma" w:cs="Tahoma"/>
        </w:rPr>
        <w:t xml:space="preserve"> </w:t>
      </w:r>
      <w:r w:rsidR="00C51DF5" w:rsidRPr="00895520">
        <w:rPr>
          <w:rFonts w:ascii="Tahoma" w:hAnsi="Tahoma" w:cs="Tahoma"/>
        </w:rPr>
        <w:t>atas</w:t>
      </w:r>
      <w:r w:rsidR="00A64710" w:rsidRPr="00895520">
        <w:rPr>
          <w:rFonts w:ascii="Tahoma" w:hAnsi="Tahoma" w:cs="Tahoma"/>
          <w:lang w:val="en-US"/>
        </w:rPr>
        <w:t xml:space="preserve">, </w:t>
      </w:r>
      <w:proofErr w:type="spellStart"/>
      <w:r w:rsidR="00A64710" w:rsidRPr="00895520">
        <w:rPr>
          <w:rFonts w:ascii="Tahoma" w:hAnsi="Tahoma" w:cs="Tahoma"/>
          <w:lang w:val="en-US"/>
        </w:rPr>
        <w:t>sepanjang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telah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terpenuhinya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persyaratan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admini</w:t>
      </w:r>
      <w:proofErr w:type="spellEnd"/>
      <w:r w:rsidR="00FF7624" w:rsidRPr="00895520">
        <w:rPr>
          <w:rFonts w:ascii="Tahoma" w:hAnsi="Tahoma" w:cs="Tahoma"/>
        </w:rPr>
        <w:t>s</w:t>
      </w:r>
      <w:proofErr w:type="spellStart"/>
      <w:r w:rsidR="00A64710" w:rsidRPr="00895520">
        <w:rPr>
          <w:rFonts w:ascii="Tahoma" w:hAnsi="Tahoma" w:cs="Tahoma"/>
          <w:lang w:val="en-US"/>
        </w:rPr>
        <w:t>trasi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sesuai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dengan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ketentuan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yang </w:t>
      </w:r>
      <w:proofErr w:type="spellStart"/>
      <w:r w:rsidR="00A64710" w:rsidRPr="00895520">
        <w:rPr>
          <w:rFonts w:ascii="Tahoma" w:hAnsi="Tahoma" w:cs="Tahoma"/>
          <w:lang w:val="en-US"/>
        </w:rPr>
        <w:t>berlaku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, kami </w:t>
      </w:r>
      <w:proofErr w:type="spellStart"/>
      <w:r w:rsidR="00A64710" w:rsidRPr="00895520">
        <w:rPr>
          <w:rFonts w:ascii="Tahoma" w:hAnsi="Tahoma" w:cs="Tahoma"/>
          <w:lang w:val="en-US"/>
        </w:rPr>
        <w:t>tidak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berkeberatan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untuk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diterbitkannya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Surat </w:t>
      </w:r>
      <w:proofErr w:type="spellStart"/>
      <w:r w:rsidR="00A64710" w:rsidRPr="00895520">
        <w:rPr>
          <w:rFonts w:ascii="Tahoma" w:hAnsi="Tahoma" w:cs="Tahoma"/>
          <w:lang w:val="en-US"/>
        </w:rPr>
        <w:t>Izin</w:t>
      </w:r>
      <w:proofErr w:type="spellEnd"/>
      <w:r w:rsidR="00A64710" w:rsidRPr="00895520">
        <w:rPr>
          <w:rFonts w:ascii="Tahoma" w:hAnsi="Tahoma" w:cs="Tahoma"/>
          <w:lang w:val="en-US"/>
        </w:rPr>
        <w:t xml:space="preserve"> </w:t>
      </w:r>
      <w:proofErr w:type="spellStart"/>
      <w:r w:rsidR="00A64710" w:rsidRPr="00895520">
        <w:rPr>
          <w:rFonts w:ascii="Tahoma" w:hAnsi="Tahoma" w:cs="Tahoma"/>
          <w:lang w:val="en-US"/>
        </w:rPr>
        <w:t>Pe</w:t>
      </w:r>
      <w:proofErr w:type="spellEnd"/>
      <w:r w:rsidR="00BA55F8" w:rsidRPr="00895520">
        <w:rPr>
          <w:rFonts w:ascii="Tahoma" w:hAnsi="Tahoma" w:cs="Tahoma"/>
        </w:rPr>
        <w:t xml:space="preserve">rpanjangan </w:t>
      </w:r>
      <w:proofErr w:type="spellStart"/>
      <w:r w:rsidR="00502F69" w:rsidRPr="00895520">
        <w:rPr>
          <w:rFonts w:ascii="Tahoma" w:hAnsi="Tahoma" w:cs="Tahoma"/>
          <w:lang w:val="en-US"/>
        </w:rPr>
        <w:t>Lembaga</w:t>
      </w:r>
      <w:proofErr w:type="spellEnd"/>
      <w:r w:rsidR="00502F69" w:rsidRPr="00895520">
        <w:rPr>
          <w:rFonts w:ascii="Tahoma" w:hAnsi="Tahoma" w:cs="Tahoma"/>
          <w:lang w:val="en-US"/>
        </w:rPr>
        <w:t xml:space="preserve"> </w:t>
      </w:r>
      <w:proofErr w:type="spellStart"/>
      <w:r w:rsidR="00502F69" w:rsidRPr="00895520">
        <w:rPr>
          <w:rFonts w:ascii="Tahoma" w:hAnsi="Tahoma" w:cs="Tahoma"/>
          <w:lang w:val="en-US"/>
        </w:rPr>
        <w:t>Penempatan</w:t>
      </w:r>
      <w:proofErr w:type="spellEnd"/>
      <w:r w:rsidR="00FF7624" w:rsidRPr="00895520">
        <w:rPr>
          <w:rFonts w:ascii="Tahoma" w:hAnsi="Tahoma" w:cs="Tahoma"/>
          <w:lang w:val="en-US"/>
        </w:rPr>
        <w:t xml:space="preserve"> Tenaga </w:t>
      </w:r>
      <w:proofErr w:type="spellStart"/>
      <w:r w:rsidR="00FF7624" w:rsidRPr="00895520">
        <w:rPr>
          <w:rFonts w:ascii="Tahoma" w:hAnsi="Tahoma" w:cs="Tahoma"/>
          <w:lang w:val="en-US"/>
        </w:rPr>
        <w:t>Kerja</w:t>
      </w:r>
      <w:proofErr w:type="spellEnd"/>
      <w:r w:rsidR="00FF7624" w:rsidRPr="00895520">
        <w:rPr>
          <w:rFonts w:ascii="Tahoma" w:hAnsi="Tahoma" w:cs="Tahoma"/>
        </w:rPr>
        <w:t xml:space="preserve"> </w:t>
      </w:r>
      <w:proofErr w:type="spellStart"/>
      <w:r w:rsidR="009A1CDC" w:rsidRPr="00895520">
        <w:rPr>
          <w:rFonts w:ascii="Tahoma" w:hAnsi="Tahoma" w:cs="Tahoma"/>
          <w:lang w:val="en-US"/>
        </w:rPr>
        <w:t>Swasta</w:t>
      </w:r>
      <w:proofErr w:type="spellEnd"/>
      <w:r w:rsidR="00FF7624" w:rsidRPr="00895520">
        <w:rPr>
          <w:rFonts w:ascii="Tahoma" w:hAnsi="Tahoma" w:cs="Tahoma"/>
        </w:rPr>
        <w:t xml:space="preserve"> </w:t>
      </w:r>
      <w:r w:rsidR="009C44B9" w:rsidRPr="00895520">
        <w:rPr>
          <w:rFonts w:ascii="Tahoma" w:hAnsi="Tahoma" w:cs="Tahoma"/>
        </w:rPr>
        <w:t>Antar Kerja Lokal</w:t>
      </w:r>
      <w:r w:rsidR="005E5264" w:rsidRPr="00895520">
        <w:rPr>
          <w:rFonts w:ascii="Tahoma" w:hAnsi="Tahoma" w:cs="Tahoma"/>
          <w:lang w:val="en-US"/>
        </w:rPr>
        <w:t xml:space="preserve"> (</w:t>
      </w:r>
      <w:r w:rsidR="009A1CDC" w:rsidRPr="00895520">
        <w:rPr>
          <w:rFonts w:ascii="Tahoma" w:hAnsi="Tahoma" w:cs="Tahoma"/>
          <w:lang w:val="en-US"/>
        </w:rPr>
        <w:t xml:space="preserve">LPTKS </w:t>
      </w:r>
      <w:r w:rsidR="009C44B9" w:rsidRPr="00895520">
        <w:rPr>
          <w:rFonts w:ascii="Tahoma" w:hAnsi="Tahoma" w:cs="Tahoma"/>
        </w:rPr>
        <w:t>AKL</w:t>
      </w:r>
      <w:r w:rsidR="00502F69" w:rsidRPr="00895520">
        <w:rPr>
          <w:rFonts w:ascii="Tahoma" w:hAnsi="Tahoma" w:cs="Tahoma"/>
          <w:lang w:val="en-US"/>
        </w:rPr>
        <w:t>)</w:t>
      </w:r>
      <w:r w:rsidR="009C44B9" w:rsidRPr="00895520">
        <w:rPr>
          <w:rFonts w:ascii="Tahoma" w:hAnsi="Tahoma" w:cs="Tahoma"/>
          <w:b/>
        </w:rPr>
        <w:t xml:space="preserve">                                           </w:t>
      </w:r>
      <w:r w:rsidR="00B63AF1" w:rsidRPr="00895520">
        <w:rPr>
          <w:rFonts w:ascii="Tahoma" w:hAnsi="Tahoma" w:cs="Tahoma"/>
          <w:lang w:val="en-US"/>
        </w:rPr>
        <w:t>${</w:t>
      </w:r>
      <w:proofErr w:type="spellStart"/>
      <w:r w:rsidR="00B63AF1" w:rsidRPr="00895520">
        <w:rPr>
          <w:rFonts w:ascii="Tahoma" w:hAnsi="Tahoma" w:cs="Tahoma"/>
          <w:lang w:val="en-US"/>
        </w:rPr>
        <w:t>nperusahaan</w:t>
      </w:r>
      <w:proofErr w:type="spellEnd"/>
      <w:r w:rsidR="00B63AF1" w:rsidRPr="00895520">
        <w:rPr>
          <w:rFonts w:ascii="Tahoma" w:hAnsi="Tahoma" w:cs="Tahoma"/>
          <w:lang w:val="en-US"/>
        </w:rPr>
        <w:t>}</w:t>
      </w:r>
      <w:r w:rsidRPr="00895520">
        <w:rPr>
          <w:rFonts w:ascii="Tahoma" w:hAnsi="Tahoma" w:cs="Tahoma"/>
          <w:b/>
        </w:rPr>
        <w:t xml:space="preserve"> </w:t>
      </w:r>
      <w:r w:rsidR="00C51DF5" w:rsidRPr="00895520">
        <w:rPr>
          <w:rFonts w:ascii="Tahoma" w:hAnsi="Tahoma" w:cs="Tahoma"/>
        </w:rPr>
        <w:t xml:space="preserve">yang  </w:t>
      </w:r>
      <w:proofErr w:type="spellStart"/>
      <w:r w:rsidR="00C51DF5" w:rsidRPr="00895520">
        <w:rPr>
          <w:rFonts w:ascii="Tahoma" w:hAnsi="Tahoma" w:cs="Tahoma"/>
          <w:lang w:val="en-US"/>
        </w:rPr>
        <w:t>beralamat</w:t>
      </w:r>
      <w:proofErr w:type="spellEnd"/>
      <w:r w:rsidRPr="00895520">
        <w:rPr>
          <w:rFonts w:ascii="Tahoma" w:hAnsi="Tahoma" w:cs="Tahoma"/>
        </w:rPr>
        <w:t xml:space="preserve"> </w:t>
      </w:r>
      <w:r w:rsidR="00B63AF1" w:rsidRPr="00895520">
        <w:rPr>
          <w:rFonts w:ascii="Tahoma" w:hAnsi="Tahoma" w:cs="Tahoma"/>
          <w:lang w:val="en-US"/>
        </w:rPr>
        <w:t>${</w:t>
      </w:r>
      <w:proofErr w:type="spellStart"/>
      <w:r w:rsidR="00B63AF1" w:rsidRPr="00895520">
        <w:rPr>
          <w:rFonts w:ascii="Tahoma" w:hAnsi="Tahoma" w:cs="Tahoma"/>
          <w:lang w:val="en-US"/>
        </w:rPr>
        <w:t>alamatperusahaan</w:t>
      </w:r>
      <w:proofErr w:type="spellEnd"/>
      <w:r w:rsidR="00B63AF1" w:rsidRPr="00895520">
        <w:rPr>
          <w:rFonts w:ascii="Tahoma" w:hAnsi="Tahoma" w:cs="Tahoma"/>
          <w:lang w:val="en-US"/>
        </w:rPr>
        <w:t>}</w:t>
      </w:r>
      <w:r w:rsidR="00AA49D5" w:rsidRPr="00895520">
        <w:rPr>
          <w:rFonts w:ascii="Tahoma" w:hAnsi="Tahoma" w:cs="Tahoma"/>
        </w:rPr>
        <w:t xml:space="preserve"> </w:t>
      </w:r>
      <w:r w:rsidR="009C44B9" w:rsidRPr="00895520">
        <w:rPr>
          <w:rFonts w:ascii="Tahoma" w:hAnsi="Tahoma" w:cs="Tahoma"/>
        </w:rPr>
        <w:t>.</w:t>
      </w:r>
    </w:p>
    <w:p w:rsidR="00DF5799" w:rsidRPr="00895520" w:rsidRDefault="00DF5799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C51DF5" w:rsidRPr="00895520" w:rsidRDefault="00FF7624" w:rsidP="00AA49D5">
      <w:pPr>
        <w:tabs>
          <w:tab w:val="left" w:pos="162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895520">
        <w:rPr>
          <w:rFonts w:ascii="Tahoma" w:hAnsi="Tahoma" w:cs="Tahoma"/>
        </w:rPr>
        <w:t xml:space="preserve">       </w:t>
      </w:r>
      <w:r w:rsidR="00AA49D5" w:rsidRPr="00895520">
        <w:rPr>
          <w:rFonts w:ascii="Tahoma" w:hAnsi="Tahoma" w:cs="Tahoma"/>
        </w:rPr>
        <w:t xml:space="preserve">   </w:t>
      </w:r>
      <w:r w:rsidRPr="00895520">
        <w:rPr>
          <w:rFonts w:ascii="Tahoma" w:hAnsi="Tahoma" w:cs="Tahoma"/>
        </w:rPr>
        <w:t>Demikian, atas perhatian dan kerjasamanya disampaikan terima kasih.</w:t>
      </w:r>
    </w:p>
    <w:p w:rsidR="00C51DF5" w:rsidRPr="00895520" w:rsidRDefault="00C51DF5" w:rsidP="00AA49D5">
      <w:pPr>
        <w:spacing w:after="0" w:line="240" w:lineRule="auto"/>
        <w:ind w:right="360"/>
        <w:jc w:val="both"/>
        <w:rPr>
          <w:rFonts w:ascii="Tahoma" w:hAnsi="Tahoma" w:cs="Tahoma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46"/>
        <w:tblW w:w="68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2"/>
      </w:tblGrid>
      <w:tr w:rsidR="00895520" w:rsidRPr="00895520" w:rsidTr="00AA49D5">
        <w:tc>
          <w:tcPr>
            <w:tcW w:w="6822" w:type="dxa"/>
          </w:tcPr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 xml:space="preserve">Plt. KEPALA BIDANG PENEMPATAN, PERLUASAN 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>TENAGA KERJA DAN TRANSMIGRASI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 xml:space="preserve">Selaku Ketua Tim Teknis Bidang Ketenagakerjaan 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 xml:space="preserve">  Penyelenggaraan Pelayanan Terpadu Satu Pintu,</w:t>
            </w:r>
          </w:p>
          <w:p w:rsidR="00AA49D5" w:rsidRPr="00895520" w:rsidRDefault="00976388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GoBack"/>
            <w:r>
              <w:rPr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15E823EF" wp14:editId="05B74891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103505</wp:posOffset>
                  </wp:positionV>
                  <wp:extent cx="1324610" cy="803910"/>
                  <wp:effectExtent l="0" t="0" r="8890" b="0"/>
                  <wp:wrapNone/>
                  <wp:docPr id="2" name="Picture 2" descr="TTD PAK PUPU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 PAK PUPU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10" cy="80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895520">
              <w:rPr>
                <w:rFonts w:ascii="Tahoma" w:hAnsi="Tahoma" w:cs="Tahoma"/>
              </w:rPr>
              <w:t xml:space="preserve">                                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 xml:space="preserve">  Ir. H. PUPUN SAEFUNUDIN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 xml:space="preserve">Pembina Tk.I 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895520">
              <w:rPr>
                <w:rFonts w:ascii="Tahoma" w:hAnsi="Tahoma" w:cs="Tahoma"/>
              </w:rPr>
              <w:t xml:space="preserve">  NIP. 19680624 199303 1 005</w:t>
            </w:r>
          </w:p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895520" w:rsidRDefault="00AA49D5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  <w:tr w:rsidR="00895520" w:rsidRPr="00895520" w:rsidTr="00AA49D5">
        <w:tc>
          <w:tcPr>
            <w:tcW w:w="6822" w:type="dxa"/>
          </w:tcPr>
          <w:p w:rsidR="00AA49D5" w:rsidRPr="00895520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:rsidR="004C01B5" w:rsidRPr="00895520" w:rsidRDefault="004C01B5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5850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AF11E7" w:rsidRPr="00895520" w:rsidTr="00AA49D5">
        <w:tc>
          <w:tcPr>
            <w:tcW w:w="5850" w:type="dxa"/>
          </w:tcPr>
          <w:p w:rsidR="001261B8" w:rsidRPr="00895520" w:rsidRDefault="001261B8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</w:tbl>
    <w:p w:rsidR="009A1CDC" w:rsidRPr="00895520" w:rsidRDefault="009A1CDC" w:rsidP="00E14678"/>
    <w:p w:rsidR="008D418E" w:rsidRPr="00956881" w:rsidRDefault="008D418E" w:rsidP="00E14678"/>
    <w:sectPr w:rsidR="008D418E" w:rsidRPr="00956881" w:rsidSect="00AF11E7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763" w:rsidRDefault="004C1763">
      <w:r>
        <w:separator/>
      </w:r>
    </w:p>
  </w:endnote>
  <w:endnote w:type="continuationSeparator" w:id="0">
    <w:p w:rsidR="004C1763" w:rsidRDefault="004C1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763" w:rsidRDefault="004C1763">
      <w:r>
        <w:separator/>
      </w:r>
    </w:p>
  </w:footnote>
  <w:footnote w:type="continuationSeparator" w:id="0">
    <w:p w:rsidR="004C1763" w:rsidRDefault="004C1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74B8"/>
    <w:rsid w:val="000122AF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61"/>
    <w:rsid w:val="000569C4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D74"/>
    <w:rsid w:val="000C0273"/>
    <w:rsid w:val="000C13C2"/>
    <w:rsid w:val="000C1CD6"/>
    <w:rsid w:val="000C281D"/>
    <w:rsid w:val="000D63A1"/>
    <w:rsid w:val="000D77B0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3B76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82BBE"/>
    <w:rsid w:val="00187C34"/>
    <w:rsid w:val="00190955"/>
    <w:rsid w:val="00191F2F"/>
    <w:rsid w:val="00192D5E"/>
    <w:rsid w:val="00193CCC"/>
    <w:rsid w:val="001A38CC"/>
    <w:rsid w:val="001A4E7D"/>
    <w:rsid w:val="001A6950"/>
    <w:rsid w:val="001B092E"/>
    <w:rsid w:val="001B498C"/>
    <w:rsid w:val="001C666D"/>
    <w:rsid w:val="001D27A2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075B0"/>
    <w:rsid w:val="0020793E"/>
    <w:rsid w:val="002107F4"/>
    <w:rsid w:val="00211538"/>
    <w:rsid w:val="002207BB"/>
    <w:rsid w:val="00224920"/>
    <w:rsid w:val="002277F5"/>
    <w:rsid w:val="0023046C"/>
    <w:rsid w:val="002306E6"/>
    <w:rsid w:val="002313F3"/>
    <w:rsid w:val="00235D54"/>
    <w:rsid w:val="00236AA3"/>
    <w:rsid w:val="00236DF4"/>
    <w:rsid w:val="00241507"/>
    <w:rsid w:val="0024153B"/>
    <w:rsid w:val="0024396F"/>
    <w:rsid w:val="002460D1"/>
    <w:rsid w:val="00256D9F"/>
    <w:rsid w:val="0026050E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A1939"/>
    <w:rsid w:val="002A2BE6"/>
    <w:rsid w:val="002A708F"/>
    <w:rsid w:val="002B24F9"/>
    <w:rsid w:val="002B4578"/>
    <w:rsid w:val="002C1515"/>
    <w:rsid w:val="002C2490"/>
    <w:rsid w:val="002C5B8B"/>
    <w:rsid w:val="002C7A3D"/>
    <w:rsid w:val="002D39E0"/>
    <w:rsid w:val="002D7882"/>
    <w:rsid w:val="002D7E85"/>
    <w:rsid w:val="002E0E3E"/>
    <w:rsid w:val="002E3B58"/>
    <w:rsid w:val="002E5420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7C97"/>
    <w:rsid w:val="0032261E"/>
    <w:rsid w:val="00322867"/>
    <w:rsid w:val="00324DD3"/>
    <w:rsid w:val="00333DD8"/>
    <w:rsid w:val="00333E3F"/>
    <w:rsid w:val="003342B1"/>
    <w:rsid w:val="00335811"/>
    <w:rsid w:val="003427C3"/>
    <w:rsid w:val="00343D16"/>
    <w:rsid w:val="003454DA"/>
    <w:rsid w:val="00345B0F"/>
    <w:rsid w:val="00346C32"/>
    <w:rsid w:val="003547CF"/>
    <w:rsid w:val="00356E53"/>
    <w:rsid w:val="00363544"/>
    <w:rsid w:val="00363DF0"/>
    <w:rsid w:val="003642D2"/>
    <w:rsid w:val="0036527A"/>
    <w:rsid w:val="003668E3"/>
    <w:rsid w:val="00373855"/>
    <w:rsid w:val="00376714"/>
    <w:rsid w:val="003809E0"/>
    <w:rsid w:val="003845A0"/>
    <w:rsid w:val="00385FB5"/>
    <w:rsid w:val="003971D6"/>
    <w:rsid w:val="003A0010"/>
    <w:rsid w:val="003A096A"/>
    <w:rsid w:val="003A2E22"/>
    <w:rsid w:val="003B02ED"/>
    <w:rsid w:val="003B12C7"/>
    <w:rsid w:val="003B62B3"/>
    <w:rsid w:val="003C4F94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2336B"/>
    <w:rsid w:val="004238E8"/>
    <w:rsid w:val="00430FA4"/>
    <w:rsid w:val="00435298"/>
    <w:rsid w:val="00435C6A"/>
    <w:rsid w:val="00437192"/>
    <w:rsid w:val="00437F8A"/>
    <w:rsid w:val="00441B93"/>
    <w:rsid w:val="00443377"/>
    <w:rsid w:val="00445B95"/>
    <w:rsid w:val="00450AE7"/>
    <w:rsid w:val="00452D76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9368C"/>
    <w:rsid w:val="004941AF"/>
    <w:rsid w:val="00494927"/>
    <w:rsid w:val="00495153"/>
    <w:rsid w:val="00496A8F"/>
    <w:rsid w:val="004A192E"/>
    <w:rsid w:val="004A353A"/>
    <w:rsid w:val="004A65E1"/>
    <w:rsid w:val="004B214C"/>
    <w:rsid w:val="004B281A"/>
    <w:rsid w:val="004C01B5"/>
    <w:rsid w:val="004C1763"/>
    <w:rsid w:val="004C1DF6"/>
    <w:rsid w:val="004C25BE"/>
    <w:rsid w:val="004C44E4"/>
    <w:rsid w:val="004C6F9F"/>
    <w:rsid w:val="004C791A"/>
    <w:rsid w:val="004D0EA2"/>
    <w:rsid w:val="004D3166"/>
    <w:rsid w:val="004D3F59"/>
    <w:rsid w:val="004D4BD7"/>
    <w:rsid w:val="004D55CD"/>
    <w:rsid w:val="004D650F"/>
    <w:rsid w:val="004E0E96"/>
    <w:rsid w:val="004E1236"/>
    <w:rsid w:val="004E63A9"/>
    <w:rsid w:val="004E7DD5"/>
    <w:rsid w:val="004F2A22"/>
    <w:rsid w:val="004F5063"/>
    <w:rsid w:val="00502F69"/>
    <w:rsid w:val="005055FF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25F1E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662B"/>
    <w:rsid w:val="00557213"/>
    <w:rsid w:val="00557D09"/>
    <w:rsid w:val="00564C53"/>
    <w:rsid w:val="00567ABE"/>
    <w:rsid w:val="005843D7"/>
    <w:rsid w:val="00584FA8"/>
    <w:rsid w:val="005851A5"/>
    <w:rsid w:val="00591120"/>
    <w:rsid w:val="00596913"/>
    <w:rsid w:val="005A2EDE"/>
    <w:rsid w:val="005B0117"/>
    <w:rsid w:val="005B1AA9"/>
    <w:rsid w:val="005B1F05"/>
    <w:rsid w:val="005C16B8"/>
    <w:rsid w:val="005C1DBC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5264"/>
    <w:rsid w:val="005F0A43"/>
    <w:rsid w:val="005F0AD0"/>
    <w:rsid w:val="005F1F30"/>
    <w:rsid w:val="005F6A7A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41B8C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90B"/>
    <w:rsid w:val="006809ED"/>
    <w:rsid w:val="00693AA6"/>
    <w:rsid w:val="00694885"/>
    <w:rsid w:val="006A1641"/>
    <w:rsid w:val="006A60ED"/>
    <w:rsid w:val="006A648E"/>
    <w:rsid w:val="006A652C"/>
    <w:rsid w:val="006B3C53"/>
    <w:rsid w:val="006B4058"/>
    <w:rsid w:val="006C276D"/>
    <w:rsid w:val="006C3607"/>
    <w:rsid w:val="006D1808"/>
    <w:rsid w:val="006D1949"/>
    <w:rsid w:val="006D40CC"/>
    <w:rsid w:val="006D661F"/>
    <w:rsid w:val="006E146B"/>
    <w:rsid w:val="006E17CD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4B50"/>
    <w:rsid w:val="00724D2D"/>
    <w:rsid w:val="00726302"/>
    <w:rsid w:val="007300E9"/>
    <w:rsid w:val="0073119E"/>
    <w:rsid w:val="00733E6B"/>
    <w:rsid w:val="00734C63"/>
    <w:rsid w:val="00746A25"/>
    <w:rsid w:val="007555F3"/>
    <w:rsid w:val="00763078"/>
    <w:rsid w:val="00770229"/>
    <w:rsid w:val="00780D66"/>
    <w:rsid w:val="0078215A"/>
    <w:rsid w:val="00785F70"/>
    <w:rsid w:val="00792B64"/>
    <w:rsid w:val="00792E8B"/>
    <w:rsid w:val="007A3CBB"/>
    <w:rsid w:val="007A7247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496"/>
    <w:rsid w:val="007F750A"/>
    <w:rsid w:val="008011AE"/>
    <w:rsid w:val="0080307E"/>
    <w:rsid w:val="00803D78"/>
    <w:rsid w:val="00804907"/>
    <w:rsid w:val="00805646"/>
    <w:rsid w:val="00805C83"/>
    <w:rsid w:val="00806E6D"/>
    <w:rsid w:val="00810EF4"/>
    <w:rsid w:val="00811A06"/>
    <w:rsid w:val="00812F2E"/>
    <w:rsid w:val="00815265"/>
    <w:rsid w:val="00820268"/>
    <w:rsid w:val="00821D6C"/>
    <w:rsid w:val="008255A1"/>
    <w:rsid w:val="00826427"/>
    <w:rsid w:val="00826CBC"/>
    <w:rsid w:val="00833BFD"/>
    <w:rsid w:val="00834E91"/>
    <w:rsid w:val="00836CC2"/>
    <w:rsid w:val="00841F9D"/>
    <w:rsid w:val="00842228"/>
    <w:rsid w:val="00843450"/>
    <w:rsid w:val="00844789"/>
    <w:rsid w:val="008449F7"/>
    <w:rsid w:val="00844B13"/>
    <w:rsid w:val="00846B57"/>
    <w:rsid w:val="0085591B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5520"/>
    <w:rsid w:val="00897A6E"/>
    <w:rsid w:val="00897ACB"/>
    <w:rsid w:val="008A0DA5"/>
    <w:rsid w:val="008A3CF9"/>
    <w:rsid w:val="008A4B50"/>
    <w:rsid w:val="008A7734"/>
    <w:rsid w:val="008B01A2"/>
    <w:rsid w:val="008B06B4"/>
    <w:rsid w:val="008B3E03"/>
    <w:rsid w:val="008C1EC0"/>
    <w:rsid w:val="008C46BD"/>
    <w:rsid w:val="008C507B"/>
    <w:rsid w:val="008C5674"/>
    <w:rsid w:val="008D27AC"/>
    <w:rsid w:val="008D2855"/>
    <w:rsid w:val="008D418E"/>
    <w:rsid w:val="008D4511"/>
    <w:rsid w:val="008D6B4D"/>
    <w:rsid w:val="008E291A"/>
    <w:rsid w:val="008F1935"/>
    <w:rsid w:val="008F2ACB"/>
    <w:rsid w:val="008F693C"/>
    <w:rsid w:val="008F6BC5"/>
    <w:rsid w:val="008F709D"/>
    <w:rsid w:val="008F7EEF"/>
    <w:rsid w:val="00900E56"/>
    <w:rsid w:val="009027BD"/>
    <w:rsid w:val="00903E31"/>
    <w:rsid w:val="0091315A"/>
    <w:rsid w:val="00915ADC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400EF"/>
    <w:rsid w:val="00942512"/>
    <w:rsid w:val="00952D62"/>
    <w:rsid w:val="009530C3"/>
    <w:rsid w:val="00954698"/>
    <w:rsid w:val="00956881"/>
    <w:rsid w:val="00957738"/>
    <w:rsid w:val="0096124F"/>
    <w:rsid w:val="00965DF9"/>
    <w:rsid w:val="00966ABD"/>
    <w:rsid w:val="00966F73"/>
    <w:rsid w:val="00971405"/>
    <w:rsid w:val="009748EA"/>
    <w:rsid w:val="009752B0"/>
    <w:rsid w:val="00975898"/>
    <w:rsid w:val="00976388"/>
    <w:rsid w:val="00976BF0"/>
    <w:rsid w:val="009924A1"/>
    <w:rsid w:val="009A11D4"/>
    <w:rsid w:val="009A1BB4"/>
    <w:rsid w:val="009A1CDC"/>
    <w:rsid w:val="009A7C38"/>
    <w:rsid w:val="009B5CB2"/>
    <w:rsid w:val="009C02A6"/>
    <w:rsid w:val="009C25FC"/>
    <w:rsid w:val="009C3567"/>
    <w:rsid w:val="009C44B9"/>
    <w:rsid w:val="009C58BA"/>
    <w:rsid w:val="009C6C6C"/>
    <w:rsid w:val="009D52E2"/>
    <w:rsid w:val="009D6184"/>
    <w:rsid w:val="009D6B0C"/>
    <w:rsid w:val="009E4998"/>
    <w:rsid w:val="009E625F"/>
    <w:rsid w:val="009F0920"/>
    <w:rsid w:val="009F2F67"/>
    <w:rsid w:val="009F3FD4"/>
    <w:rsid w:val="009F455B"/>
    <w:rsid w:val="009F4EB2"/>
    <w:rsid w:val="009F6AC5"/>
    <w:rsid w:val="00A0558A"/>
    <w:rsid w:val="00A0723A"/>
    <w:rsid w:val="00A10779"/>
    <w:rsid w:val="00A21072"/>
    <w:rsid w:val="00A26668"/>
    <w:rsid w:val="00A31779"/>
    <w:rsid w:val="00A34BBB"/>
    <w:rsid w:val="00A358AE"/>
    <w:rsid w:val="00A36BB6"/>
    <w:rsid w:val="00A436A6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48D"/>
    <w:rsid w:val="00A67D88"/>
    <w:rsid w:val="00A72BA3"/>
    <w:rsid w:val="00A73B5F"/>
    <w:rsid w:val="00A74161"/>
    <w:rsid w:val="00A775B2"/>
    <w:rsid w:val="00A81CAB"/>
    <w:rsid w:val="00A820F7"/>
    <w:rsid w:val="00A90EED"/>
    <w:rsid w:val="00A910C4"/>
    <w:rsid w:val="00A92861"/>
    <w:rsid w:val="00A9294C"/>
    <w:rsid w:val="00A93162"/>
    <w:rsid w:val="00A951E3"/>
    <w:rsid w:val="00A9644B"/>
    <w:rsid w:val="00A975F6"/>
    <w:rsid w:val="00AA49D5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D3248"/>
    <w:rsid w:val="00AD6851"/>
    <w:rsid w:val="00AE03A7"/>
    <w:rsid w:val="00AE1B2C"/>
    <w:rsid w:val="00AE30D6"/>
    <w:rsid w:val="00AE37F9"/>
    <w:rsid w:val="00AE3AD5"/>
    <w:rsid w:val="00AE3B4C"/>
    <w:rsid w:val="00AF11E7"/>
    <w:rsid w:val="00AF15DF"/>
    <w:rsid w:val="00AF5959"/>
    <w:rsid w:val="00AF6E13"/>
    <w:rsid w:val="00AF70A9"/>
    <w:rsid w:val="00AF7124"/>
    <w:rsid w:val="00B0287C"/>
    <w:rsid w:val="00B03D11"/>
    <w:rsid w:val="00B101C7"/>
    <w:rsid w:val="00B105CA"/>
    <w:rsid w:val="00B15758"/>
    <w:rsid w:val="00B162D5"/>
    <w:rsid w:val="00B21BC0"/>
    <w:rsid w:val="00B233B7"/>
    <w:rsid w:val="00B25F95"/>
    <w:rsid w:val="00B2685D"/>
    <w:rsid w:val="00B26F0A"/>
    <w:rsid w:val="00B318FD"/>
    <w:rsid w:val="00B31B94"/>
    <w:rsid w:val="00B32D6B"/>
    <w:rsid w:val="00B34030"/>
    <w:rsid w:val="00B34E23"/>
    <w:rsid w:val="00B36716"/>
    <w:rsid w:val="00B431A2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AF1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DC8"/>
    <w:rsid w:val="00BA55F8"/>
    <w:rsid w:val="00BB1D67"/>
    <w:rsid w:val="00BB4E4B"/>
    <w:rsid w:val="00BB6D77"/>
    <w:rsid w:val="00BC2960"/>
    <w:rsid w:val="00BD2ADD"/>
    <w:rsid w:val="00BD44F6"/>
    <w:rsid w:val="00BD679E"/>
    <w:rsid w:val="00BE065E"/>
    <w:rsid w:val="00BE58CE"/>
    <w:rsid w:val="00BE7A1E"/>
    <w:rsid w:val="00BF28AC"/>
    <w:rsid w:val="00BF3506"/>
    <w:rsid w:val="00BF5D30"/>
    <w:rsid w:val="00BF6B15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300BA"/>
    <w:rsid w:val="00C307D1"/>
    <w:rsid w:val="00C3375B"/>
    <w:rsid w:val="00C363F4"/>
    <w:rsid w:val="00C37375"/>
    <w:rsid w:val="00C41C3E"/>
    <w:rsid w:val="00C43029"/>
    <w:rsid w:val="00C43558"/>
    <w:rsid w:val="00C44091"/>
    <w:rsid w:val="00C51DF5"/>
    <w:rsid w:val="00C52380"/>
    <w:rsid w:val="00C53B03"/>
    <w:rsid w:val="00C573E8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720"/>
    <w:rsid w:val="00C84CD6"/>
    <w:rsid w:val="00C8738B"/>
    <w:rsid w:val="00C919AB"/>
    <w:rsid w:val="00C9240D"/>
    <w:rsid w:val="00C97AE5"/>
    <w:rsid w:val="00CA1FC2"/>
    <w:rsid w:val="00CA4B03"/>
    <w:rsid w:val="00CA538D"/>
    <w:rsid w:val="00CA63B8"/>
    <w:rsid w:val="00CB1138"/>
    <w:rsid w:val="00CB1B8F"/>
    <w:rsid w:val="00CB43CE"/>
    <w:rsid w:val="00CB5461"/>
    <w:rsid w:val="00CB5ABA"/>
    <w:rsid w:val="00CB72CF"/>
    <w:rsid w:val="00CB7C4A"/>
    <w:rsid w:val="00CC205C"/>
    <w:rsid w:val="00CD61F5"/>
    <w:rsid w:val="00CE08A6"/>
    <w:rsid w:val="00CE11AF"/>
    <w:rsid w:val="00CE1947"/>
    <w:rsid w:val="00CE1BCA"/>
    <w:rsid w:val="00CE461F"/>
    <w:rsid w:val="00CE567E"/>
    <w:rsid w:val="00CF0DA3"/>
    <w:rsid w:val="00CF3476"/>
    <w:rsid w:val="00CF76B5"/>
    <w:rsid w:val="00D11B65"/>
    <w:rsid w:val="00D140F6"/>
    <w:rsid w:val="00D14E4C"/>
    <w:rsid w:val="00D15054"/>
    <w:rsid w:val="00D40C36"/>
    <w:rsid w:val="00D43282"/>
    <w:rsid w:val="00D50C53"/>
    <w:rsid w:val="00D57AB6"/>
    <w:rsid w:val="00D57BCB"/>
    <w:rsid w:val="00D64E6C"/>
    <w:rsid w:val="00D70C86"/>
    <w:rsid w:val="00D722C3"/>
    <w:rsid w:val="00D72CBC"/>
    <w:rsid w:val="00D76D50"/>
    <w:rsid w:val="00D814C1"/>
    <w:rsid w:val="00D84A2E"/>
    <w:rsid w:val="00D902C8"/>
    <w:rsid w:val="00D92D39"/>
    <w:rsid w:val="00D9402F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C12B9"/>
    <w:rsid w:val="00DC2774"/>
    <w:rsid w:val="00DC30FF"/>
    <w:rsid w:val="00DC46F8"/>
    <w:rsid w:val="00DC7D55"/>
    <w:rsid w:val="00DD0307"/>
    <w:rsid w:val="00DD1F71"/>
    <w:rsid w:val="00DD20A5"/>
    <w:rsid w:val="00DD7CA4"/>
    <w:rsid w:val="00DE1571"/>
    <w:rsid w:val="00DE335D"/>
    <w:rsid w:val="00DE37F1"/>
    <w:rsid w:val="00DF0986"/>
    <w:rsid w:val="00DF0D0A"/>
    <w:rsid w:val="00DF148E"/>
    <w:rsid w:val="00DF5799"/>
    <w:rsid w:val="00DF58F4"/>
    <w:rsid w:val="00E011F0"/>
    <w:rsid w:val="00E012BE"/>
    <w:rsid w:val="00E024A3"/>
    <w:rsid w:val="00E07CAA"/>
    <w:rsid w:val="00E101EA"/>
    <w:rsid w:val="00E11B02"/>
    <w:rsid w:val="00E11E79"/>
    <w:rsid w:val="00E1302C"/>
    <w:rsid w:val="00E14678"/>
    <w:rsid w:val="00E16C69"/>
    <w:rsid w:val="00E26282"/>
    <w:rsid w:val="00E26617"/>
    <w:rsid w:val="00E26A23"/>
    <w:rsid w:val="00E3004E"/>
    <w:rsid w:val="00E306D5"/>
    <w:rsid w:val="00E320CF"/>
    <w:rsid w:val="00E34102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1244"/>
    <w:rsid w:val="00E92FDB"/>
    <w:rsid w:val="00E95D38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6B63"/>
    <w:rsid w:val="00EC7F88"/>
    <w:rsid w:val="00ED1777"/>
    <w:rsid w:val="00ED18BE"/>
    <w:rsid w:val="00ED58D9"/>
    <w:rsid w:val="00EE018F"/>
    <w:rsid w:val="00EE0E75"/>
    <w:rsid w:val="00EF6595"/>
    <w:rsid w:val="00F017B9"/>
    <w:rsid w:val="00F0430A"/>
    <w:rsid w:val="00F0445D"/>
    <w:rsid w:val="00F059C1"/>
    <w:rsid w:val="00F120F1"/>
    <w:rsid w:val="00F166A9"/>
    <w:rsid w:val="00F20E85"/>
    <w:rsid w:val="00F21AF5"/>
    <w:rsid w:val="00F23873"/>
    <w:rsid w:val="00F32DE0"/>
    <w:rsid w:val="00F34AB8"/>
    <w:rsid w:val="00F356BC"/>
    <w:rsid w:val="00F43186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65C5"/>
    <w:rsid w:val="00F57DCB"/>
    <w:rsid w:val="00F62BC1"/>
    <w:rsid w:val="00F630F8"/>
    <w:rsid w:val="00F639AA"/>
    <w:rsid w:val="00F64688"/>
    <w:rsid w:val="00F667BF"/>
    <w:rsid w:val="00F66A36"/>
    <w:rsid w:val="00F71460"/>
    <w:rsid w:val="00F729F3"/>
    <w:rsid w:val="00F74ED6"/>
    <w:rsid w:val="00F75B21"/>
    <w:rsid w:val="00F838CB"/>
    <w:rsid w:val="00F922F7"/>
    <w:rsid w:val="00F942B4"/>
    <w:rsid w:val="00F95098"/>
    <w:rsid w:val="00F9532F"/>
    <w:rsid w:val="00F955B0"/>
    <w:rsid w:val="00FA04E1"/>
    <w:rsid w:val="00FA6C90"/>
    <w:rsid w:val="00FA7A77"/>
    <w:rsid w:val="00FB3AB8"/>
    <w:rsid w:val="00FC47DE"/>
    <w:rsid w:val="00FC589F"/>
    <w:rsid w:val="00FC7B2A"/>
    <w:rsid w:val="00FD0FFD"/>
    <w:rsid w:val="00FD2EAB"/>
    <w:rsid w:val="00FE1559"/>
    <w:rsid w:val="00FE2707"/>
    <w:rsid w:val="00FE2770"/>
    <w:rsid w:val="00FE2A19"/>
    <w:rsid w:val="00FE4D80"/>
    <w:rsid w:val="00FE5C57"/>
    <w:rsid w:val="00FF46F5"/>
    <w:rsid w:val="00FF59F6"/>
    <w:rsid w:val="00FF7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E2F269-6B83-443B-AA71-4DEF8D8F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DE407-CE51-40C0-B2C2-AE5EDA907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8</cp:revision>
  <cp:lastPrinted>2018-11-30T01:34:00Z</cp:lastPrinted>
  <dcterms:created xsi:type="dcterms:W3CDTF">2019-06-17T07:05:00Z</dcterms:created>
  <dcterms:modified xsi:type="dcterms:W3CDTF">2019-06-28T02:27:00Z</dcterms:modified>
</cp:coreProperties>
</file>