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horzAnchor="margin" w:tblpXSpec="center" w:tblpY="-612"/>
        <w:tblW w:w="10350" w:type="dxa"/>
        <w:tblBorders>
          <w:bottom w:val="thickThinLargeGap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8820"/>
      </w:tblGrid>
      <w:tr w:rsidR="00880CB6" w:rsidRPr="009F784E" w14:paraId="6D746045" w14:textId="77777777" w:rsidTr="00880CB6">
        <w:trPr>
          <w:trHeight w:val="1782"/>
        </w:trPr>
        <w:tc>
          <w:tcPr>
            <w:tcW w:w="1530" w:type="dxa"/>
          </w:tcPr>
          <w:p w14:paraId="7DB0B1A6" w14:textId="77777777" w:rsidR="00880CB6" w:rsidRDefault="00880CB6" w:rsidP="00880CB6">
            <w:pPr>
              <w:spacing w:before="60"/>
              <w:ind w:left="-115" w:right="-115"/>
              <w:jc w:val="center"/>
              <w:rPr>
                <w:rFonts w:ascii="Tahoma" w:hAnsi="Tahoma"/>
              </w:rPr>
            </w:pPr>
            <w:bookmarkStart w:id="0" w:name="_GoBack"/>
            <w:bookmarkEnd w:id="0"/>
            <w:r>
              <w:rPr>
                <w:rFonts w:ascii="Tahoma" w:hAnsi="Tahoma"/>
                <w:noProof/>
              </w:rPr>
              <w:drawing>
                <wp:inline distT="0" distB="0" distL="0" distR="0" wp14:anchorId="249E36BF" wp14:editId="64A704A4">
                  <wp:extent cx="857250" cy="1019175"/>
                  <wp:effectExtent l="19050" t="0" r="0" b="0"/>
                  <wp:docPr id="20" name="Picture 20" descr="LOGO PROVINSI JAWA BARA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 PROVINSI JAWA BARA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1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0" w:type="dxa"/>
          </w:tcPr>
          <w:p w14:paraId="7E9C166D" w14:textId="77777777" w:rsidR="00880CB6" w:rsidRPr="00B016E4" w:rsidRDefault="00880CB6" w:rsidP="00880CB6">
            <w:pPr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 xml:space="preserve">PEMERINTAH </w:t>
            </w:r>
            <w:r>
              <w:rPr>
                <w:rFonts w:ascii="Arial" w:hAnsi="Arial" w:cs="Arial"/>
                <w:sz w:val="28"/>
                <w:szCs w:val="28"/>
                <w:lang w:val="sv-SE"/>
              </w:rPr>
              <w:t xml:space="preserve">DAERAH </w:t>
            </w: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>PROVINSI JAWA  BARAT</w:t>
            </w:r>
          </w:p>
          <w:p w14:paraId="45154DCE" w14:textId="77777777" w:rsidR="00880CB6" w:rsidRPr="00B016E4" w:rsidRDefault="00880CB6" w:rsidP="00880CB6">
            <w:pPr>
              <w:pStyle w:val="Heading5"/>
              <w:spacing w:before="60" w:after="60"/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</w:pPr>
            <w:r w:rsidRPr="00B016E4"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>DINAS KELAUTAN</w:t>
            </w:r>
            <w:r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 xml:space="preserve"> DAN PERIKANAN</w:t>
            </w:r>
          </w:p>
          <w:p w14:paraId="5D56BB90" w14:textId="77777777" w:rsidR="00880CB6" w:rsidRPr="00B016E4" w:rsidRDefault="00880CB6" w:rsidP="00880CB6">
            <w:pPr>
              <w:pStyle w:val="Heading3"/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</w:pP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Jalan Wastukencana  Nomor 17  Telepon : (022) 4203471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 (Hunting) Fax : 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(022) 4232541 Website: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www.dkp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.jabarprov.go.id  e-mail: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@jabarprov.go.id</w:t>
            </w:r>
          </w:p>
          <w:p w14:paraId="63667A72" w14:textId="77777777" w:rsidR="00880CB6" w:rsidRPr="009F784E" w:rsidRDefault="00880CB6" w:rsidP="00880CB6">
            <w:pPr>
              <w:jc w:val="center"/>
              <w:rPr>
                <w:rFonts w:ascii="Bookman Old Style" w:hAnsi="Bookman Old Style"/>
                <w:lang w:val="pt-BR"/>
              </w:rPr>
            </w:pPr>
            <w:r w:rsidRPr="00B016E4">
              <w:rPr>
                <w:rFonts w:ascii="Arial" w:hAnsi="Arial" w:cs="Arial"/>
                <w:bCs/>
                <w:lang w:val="pt-BR"/>
              </w:rPr>
              <w:t>B A N D U N G  -  40117</w:t>
            </w:r>
          </w:p>
        </w:tc>
      </w:tr>
    </w:tbl>
    <w:p w14:paraId="57B5E20E" w14:textId="7669FDD0" w:rsidR="00775A28" w:rsidRPr="00880CB6" w:rsidRDefault="00775A28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4252" w:type="dxa"/>
        <w:tblInd w:w="5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</w:tblGrid>
      <w:tr w:rsidR="00880CB6" w:rsidRPr="00880CB6" w14:paraId="7C76B94A" w14:textId="77777777" w:rsidTr="00B2375C">
        <w:tc>
          <w:tcPr>
            <w:tcW w:w="4252" w:type="dxa"/>
          </w:tcPr>
          <w:p w14:paraId="53FBC30D" w14:textId="748890A8" w:rsidR="00880CB6" w:rsidRPr="00880CB6" w:rsidRDefault="00880CB6">
            <w:pPr>
              <w:rPr>
                <w:rFonts w:ascii="Arial" w:hAnsi="Arial" w:cs="Arial"/>
                <w:sz w:val="22"/>
                <w:szCs w:val="22"/>
              </w:rPr>
            </w:pPr>
            <w:r w:rsidRPr="00880CB6">
              <w:rPr>
                <w:rFonts w:ascii="Arial" w:hAnsi="Arial" w:cs="Arial"/>
                <w:sz w:val="22"/>
                <w:szCs w:val="22"/>
              </w:rPr>
              <w:t>Bandung, ${</w:t>
            </w:r>
            <w:proofErr w:type="spellStart"/>
            <w:r w:rsidRPr="00880CB6">
              <w:rPr>
                <w:rFonts w:ascii="Arial" w:hAnsi="Arial" w:cs="Arial"/>
                <w:sz w:val="22"/>
                <w:szCs w:val="22"/>
              </w:rPr>
              <w:t>v_tglpertek</w:t>
            </w:r>
            <w:proofErr w:type="spellEnd"/>
            <w:r w:rsidRPr="00880CB6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5B3B0687" w14:textId="02764D87" w:rsidR="00880CB6" w:rsidRPr="00880CB6" w:rsidRDefault="00880CB6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7"/>
        <w:gridCol w:w="278"/>
        <w:gridCol w:w="3904"/>
        <w:gridCol w:w="608"/>
        <w:gridCol w:w="4233"/>
      </w:tblGrid>
      <w:tr w:rsidR="00880CB6" w:rsidRPr="00880CB6" w14:paraId="4CAFD75C" w14:textId="282FFB3B" w:rsidTr="00B2375C">
        <w:tc>
          <w:tcPr>
            <w:tcW w:w="1471" w:type="dxa"/>
          </w:tcPr>
          <w:p w14:paraId="523815F9" w14:textId="7680CD2E" w:rsidR="00880CB6" w:rsidRPr="00880CB6" w:rsidRDefault="00880CB6" w:rsidP="00880CB6">
            <w:pPr>
              <w:ind w:left="33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78" w:type="dxa"/>
          </w:tcPr>
          <w:p w14:paraId="49975260" w14:textId="422F131C" w:rsidR="00880CB6" w:rsidRP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922" w:type="dxa"/>
          </w:tcPr>
          <w:p w14:paraId="01C9863C" w14:textId="50A96CC9" w:rsidR="00880CB6" w:rsidRP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v_nopertek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4819" w:type="dxa"/>
            <w:gridSpan w:val="2"/>
          </w:tcPr>
          <w:p w14:paraId="53C5D602" w14:textId="7031AA89" w:rsidR="00880CB6" w:rsidRP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Kepada</w:t>
            </w:r>
            <w:proofErr w:type="spellEnd"/>
          </w:p>
        </w:tc>
      </w:tr>
      <w:tr w:rsidR="00880CB6" w:rsidRPr="00880CB6" w14:paraId="6720A0F9" w14:textId="1A4E8D8F" w:rsidTr="00B2375C">
        <w:tc>
          <w:tcPr>
            <w:tcW w:w="1471" w:type="dxa"/>
          </w:tcPr>
          <w:p w14:paraId="7BCF9F56" w14:textId="2FA1A47B" w:rsidR="00880CB6" w:rsidRDefault="00880CB6" w:rsidP="00821C9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8" w:type="dxa"/>
          </w:tcPr>
          <w:p w14:paraId="450D15C5" w14:textId="3E7D4A5D" w:rsid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22" w:type="dxa"/>
          </w:tcPr>
          <w:p w14:paraId="556C5BE4" w14:textId="2F8570E0" w:rsidR="00821C9C" w:rsidRDefault="00821C9C" w:rsidP="00880CB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vMerge w:val="restart"/>
          </w:tcPr>
          <w:p w14:paraId="0EA7B9AA" w14:textId="33818ADA" w:rsid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Yth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4252" w:type="dxa"/>
            <w:vMerge w:val="restart"/>
          </w:tcPr>
          <w:p w14:paraId="1096BFDF" w14:textId="77777777" w:rsidR="00880CB6" w:rsidRDefault="00880CB6" w:rsidP="008439D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Dinas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Penanaman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Modal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Pelayanan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Terpadu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Satu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Pintu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(DPMPTSP)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Jawa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Barat</w:t>
            </w:r>
          </w:p>
          <w:p w14:paraId="75F6EB86" w14:textId="77777777" w:rsid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</w:t>
            </w:r>
          </w:p>
          <w:p w14:paraId="52997972" w14:textId="7BD6B3F4" w:rsid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ab/>
              <w:t>Bandung</w:t>
            </w:r>
          </w:p>
        </w:tc>
      </w:tr>
      <w:tr w:rsidR="00880CB6" w:rsidRPr="00880CB6" w14:paraId="43A279AE" w14:textId="46D89894" w:rsidTr="00B2375C">
        <w:tc>
          <w:tcPr>
            <w:tcW w:w="1471" w:type="dxa"/>
          </w:tcPr>
          <w:p w14:paraId="12C8FD1A" w14:textId="5893AEE7" w:rsidR="00880CB6" w:rsidRDefault="00880CB6" w:rsidP="00880CB6">
            <w:pPr>
              <w:ind w:left="3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Hal</w:t>
            </w:r>
          </w:p>
        </w:tc>
        <w:tc>
          <w:tcPr>
            <w:tcW w:w="278" w:type="dxa"/>
          </w:tcPr>
          <w:p w14:paraId="111CFB5A" w14:textId="5C629301" w:rsid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922" w:type="dxa"/>
          </w:tcPr>
          <w:p w14:paraId="7B854182" w14:textId="643F37FA" w:rsidR="00880CB6" w:rsidRPr="00880CB6" w:rsidRDefault="00880CB6" w:rsidP="00880CB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Pertimbangan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Teknis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Izin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Pengadaan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Kapal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Penangkap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Ikan</w:t>
            </w:r>
            <w:proofErr w:type="spellEnd"/>
          </w:p>
        </w:tc>
        <w:tc>
          <w:tcPr>
            <w:tcW w:w="567" w:type="dxa"/>
            <w:vMerge/>
          </w:tcPr>
          <w:p w14:paraId="34B1FF97" w14:textId="77777777" w:rsidR="00880CB6" w:rsidRPr="00880CB6" w:rsidRDefault="00880CB6" w:rsidP="00880CB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2" w:type="dxa"/>
            <w:vMerge/>
          </w:tcPr>
          <w:p w14:paraId="7E62406D" w14:textId="77777777" w:rsidR="00880CB6" w:rsidRPr="00880CB6" w:rsidRDefault="00880CB6" w:rsidP="00880CB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F88D76A" w14:textId="3AFE5074" w:rsidR="00880CB6" w:rsidRDefault="00880CB6">
      <w:pPr>
        <w:rPr>
          <w:rFonts w:ascii="Tahoma" w:hAnsi="Tahoma" w:cs="Tahoma"/>
        </w:rPr>
      </w:pPr>
    </w:p>
    <w:tbl>
      <w:tblPr>
        <w:tblStyle w:val="TableGrid"/>
        <w:tblW w:w="95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493"/>
        <w:gridCol w:w="249"/>
        <w:gridCol w:w="278"/>
        <w:gridCol w:w="5001"/>
      </w:tblGrid>
      <w:tr w:rsidR="00F47B1C" w14:paraId="5CF8069C" w14:textId="77777777" w:rsidTr="00727712">
        <w:tc>
          <w:tcPr>
            <w:tcW w:w="9588" w:type="dxa"/>
            <w:gridSpan w:val="5"/>
          </w:tcPr>
          <w:p w14:paraId="08EBE68B" w14:textId="78F84BC1" w:rsidR="00F47B1C" w:rsidRDefault="00F47B1C" w:rsidP="00704445">
            <w:pPr>
              <w:ind w:firstLine="46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Menindaklanjuti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Surat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DPMPTSP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Jawa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Barat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: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</w:t>
            </w:r>
            <w:r w:rsidR="00F31976">
              <w:rPr>
                <w:rFonts w:ascii="Arial" w:hAnsi="Arial" w:cs="Arial"/>
                <w:sz w:val="22"/>
                <w:szCs w:val="22"/>
              </w:rPr>
              <w:t>osrtpermohonan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04445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v_tgl</w:t>
            </w:r>
            <w:r w:rsidR="00F31976">
              <w:rPr>
                <w:rFonts w:ascii="Arial" w:hAnsi="Arial" w:cs="Arial"/>
                <w:sz w:val="22"/>
                <w:szCs w:val="22"/>
              </w:rPr>
              <w:t>srtpermohonan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tentang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Permohonan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Pertimbangan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Teknis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, Bersama 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 kami 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sampaikan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hal-hal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sbb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 :</w:t>
            </w:r>
          </w:p>
        </w:tc>
      </w:tr>
      <w:tr w:rsidR="00704445" w14:paraId="2BC97B65" w14:textId="77777777" w:rsidTr="00727712">
        <w:tc>
          <w:tcPr>
            <w:tcW w:w="9588" w:type="dxa"/>
            <w:gridSpan w:val="5"/>
          </w:tcPr>
          <w:p w14:paraId="2FBAC94E" w14:textId="7E862F3D" w:rsidR="00704445" w:rsidRPr="00704445" w:rsidRDefault="00704445" w:rsidP="00704445">
            <w:pPr>
              <w:pStyle w:val="ListParagraph"/>
              <w:numPr>
                <w:ilvl w:val="0"/>
                <w:numId w:val="1"/>
              </w:numPr>
              <w:ind w:left="46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Hasil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kajian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dokumen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administrasi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terhadap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pengajuan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Izin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Pengadaan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Penangkap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serta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spesifikasi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alat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penangkap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; dan</w:t>
            </w:r>
          </w:p>
        </w:tc>
      </w:tr>
      <w:tr w:rsidR="00704445" w14:paraId="71D56EE1" w14:textId="77777777" w:rsidTr="00727712">
        <w:tc>
          <w:tcPr>
            <w:tcW w:w="9588" w:type="dxa"/>
            <w:gridSpan w:val="5"/>
          </w:tcPr>
          <w:p w14:paraId="3438605C" w14:textId="00A68737" w:rsidR="00704445" w:rsidRDefault="00704445" w:rsidP="00704445">
            <w:pPr>
              <w:pStyle w:val="ListParagraph"/>
              <w:numPr>
                <w:ilvl w:val="0"/>
                <w:numId w:val="1"/>
              </w:numPr>
              <w:ind w:left="46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Hasil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koordinasi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UPTD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v_koor_uptd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serta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instansi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teknis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terkait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704445" w14:paraId="01BC2214" w14:textId="77777777" w:rsidTr="00727712">
        <w:tc>
          <w:tcPr>
            <w:tcW w:w="9588" w:type="dxa"/>
            <w:gridSpan w:val="5"/>
          </w:tcPr>
          <w:p w14:paraId="3CAE31E0" w14:textId="77777777" w:rsidR="00704445" w:rsidRDefault="00704445" w:rsidP="00704445">
            <w:pPr>
              <w:pStyle w:val="ListParagraph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04445" w14:paraId="0E609AD1" w14:textId="77777777" w:rsidTr="00727712">
        <w:tc>
          <w:tcPr>
            <w:tcW w:w="9588" w:type="dxa"/>
            <w:gridSpan w:val="5"/>
          </w:tcPr>
          <w:p w14:paraId="61DDA06F" w14:textId="2C0A83C9" w:rsidR="00704445" w:rsidRPr="00704445" w:rsidRDefault="00704445" w:rsidP="00704445">
            <w:pPr>
              <w:ind w:firstLine="46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Berkenaan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tersebut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diatas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prinsipnya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permohonan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pertimbangan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teknis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berikut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:</w:t>
            </w:r>
            <w:proofErr w:type="gramEnd"/>
          </w:p>
        </w:tc>
      </w:tr>
      <w:tr w:rsidR="000D6D68" w14:paraId="490831DA" w14:textId="77777777" w:rsidTr="00727712">
        <w:tc>
          <w:tcPr>
            <w:tcW w:w="9588" w:type="dxa"/>
            <w:gridSpan w:val="5"/>
            <w:tcBorders>
              <w:bottom w:val="single" w:sz="4" w:space="0" w:color="auto"/>
            </w:tcBorders>
          </w:tcPr>
          <w:p w14:paraId="66C25A1E" w14:textId="77777777" w:rsidR="000D6D68" w:rsidRDefault="000D6D68" w:rsidP="00704445">
            <w:pPr>
              <w:ind w:firstLine="46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04445" w14:paraId="64AB98E8" w14:textId="33F3B1E7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76787" w14:textId="133263D3"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19168" w14:textId="38864E28" w:rsidR="00704445" w:rsidRPr="00704445" w:rsidRDefault="00704445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Pemohon</w:t>
            </w:r>
            <w:proofErr w:type="spellEnd"/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57E81" w14:textId="587AFD06" w:rsidR="00704445" w:rsidRP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CAA16" w14:textId="3DA1EB3F" w:rsidR="00704445" w:rsidRP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v_nmpemilik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04445" w14:paraId="48FA6A00" w14:textId="658389E9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71510" w14:textId="77777777"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FC3E1" w14:textId="28ADC1A3" w:rsidR="00704445" w:rsidRDefault="00704445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Alamat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1EF78" w14:textId="0149B623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EA835" w14:textId="72E38082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v_alamatpemilik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04445" w14:paraId="0E3F75C6" w14:textId="4D8870E0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771FA" w14:textId="77777777"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C46A8" w14:textId="146A1361" w:rsidR="00704445" w:rsidRDefault="00704445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Kapal</w:t>
            </w:r>
            <w:proofErr w:type="spellEnd"/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0AB9E" w14:textId="03DCFFDC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F22EF" w14:textId="54C82B2A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v_nmkapal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04445" w14:paraId="432DAA6C" w14:textId="32EB764A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76B92" w14:textId="77777777"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6B800" w14:textId="22A3930C" w:rsidR="00704445" w:rsidRDefault="00704445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Pembuatan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Kapal</w:t>
            </w:r>
            <w:proofErr w:type="spellEnd"/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B09CA" w14:textId="505055AB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5B09B" w14:textId="03DE4599" w:rsidR="00704445" w:rsidRDefault="006531E4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v_tmp_pembuatan_kapal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04445" w14:paraId="5867DAB6" w14:textId="045521E4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18C7D" w14:textId="77777777"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793A3" w14:textId="2918E277" w:rsidR="00704445" w:rsidRDefault="00704445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Alat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Tangkap</w:t>
            </w:r>
            <w:proofErr w:type="spellEnd"/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E7FE8" w14:textId="34F34FAE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1CA38" w14:textId="3E09E991" w:rsidR="00704445" w:rsidRDefault="006531E4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v_alat_tangkap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04445" w14:paraId="52689423" w14:textId="1B11AD8D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D7729" w14:textId="77777777"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15E3A" w14:textId="631531C8" w:rsidR="00704445" w:rsidRDefault="00704445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SIUP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884D6" w14:textId="75449688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BAFCD" w14:textId="10D1D69B" w:rsidR="00704445" w:rsidRDefault="006531E4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v_nosiup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04445" w14:paraId="7282F45F" w14:textId="2604891A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40839" w14:textId="77777777"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C3324" w14:textId="06664B41" w:rsidR="00704445" w:rsidRDefault="00C77F3F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Izin</w:t>
            </w:r>
            <w:proofErr w:type="spellEnd"/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15EBC" w14:textId="634FD4D1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C7334" w14:textId="40F7CFE6" w:rsidR="00704445" w:rsidRDefault="006531E4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C77F3F">
              <w:rPr>
                <w:rFonts w:ascii="Arial" w:hAnsi="Arial" w:cs="Arial"/>
                <w:sz w:val="22"/>
                <w:szCs w:val="22"/>
              </w:rPr>
              <w:t>jenis</w:t>
            </w:r>
            <w:r>
              <w:rPr>
                <w:rFonts w:ascii="Arial" w:hAnsi="Arial" w:cs="Arial"/>
                <w:sz w:val="22"/>
                <w:szCs w:val="22"/>
              </w:rPr>
              <w:t>izin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6531E4" w14:paraId="4F6CDBAF" w14:textId="77777777" w:rsidTr="00727712">
        <w:tc>
          <w:tcPr>
            <w:tcW w:w="9588" w:type="dxa"/>
            <w:gridSpan w:val="5"/>
            <w:tcBorders>
              <w:top w:val="single" w:sz="4" w:space="0" w:color="auto"/>
            </w:tcBorders>
          </w:tcPr>
          <w:p w14:paraId="07AE93E8" w14:textId="77777777" w:rsidR="006531E4" w:rsidRDefault="006531E4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531E4" w14:paraId="3E537ACA" w14:textId="77777777" w:rsidTr="00727712">
        <w:tc>
          <w:tcPr>
            <w:tcW w:w="9588" w:type="dxa"/>
            <w:gridSpan w:val="5"/>
          </w:tcPr>
          <w:p w14:paraId="219DD079" w14:textId="5EA5CEC0" w:rsidR="006531E4" w:rsidRDefault="0088305A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v_statusproses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lebih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lanjut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diterbitkan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Surat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Izin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Pengadaan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Kapal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Penangkap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Ikan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sesuai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permohonan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597873" w14:paraId="23921055" w14:textId="77777777" w:rsidTr="00727712">
        <w:tc>
          <w:tcPr>
            <w:tcW w:w="9588" w:type="dxa"/>
            <w:gridSpan w:val="5"/>
          </w:tcPr>
          <w:p w14:paraId="3F2257E0" w14:textId="45806B1E" w:rsidR="00597873" w:rsidRDefault="00597873" w:rsidP="00704445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597873" w14:paraId="755B5112" w14:textId="77777777" w:rsidTr="00727712">
        <w:tc>
          <w:tcPr>
            <w:tcW w:w="9588" w:type="dxa"/>
            <w:gridSpan w:val="5"/>
          </w:tcPr>
          <w:p w14:paraId="3E5F9EC9" w14:textId="565C329A" w:rsidR="00597873" w:rsidRDefault="00597873" w:rsidP="00704445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Keterangan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:</w:t>
            </w:r>
            <w:proofErr w:type="gram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v_keterangan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  <w:tr w:rsidR="006531E4" w14:paraId="3D59C818" w14:textId="77777777" w:rsidTr="00727712">
        <w:tc>
          <w:tcPr>
            <w:tcW w:w="9588" w:type="dxa"/>
            <w:gridSpan w:val="5"/>
          </w:tcPr>
          <w:p w14:paraId="08E1111A" w14:textId="77777777" w:rsidR="006531E4" w:rsidRDefault="006531E4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531E4" w14:paraId="3CB78F17" w14:textId="77777777" w:rsidTr="00727712">
        <w:tc>
          <w:tcPr>
            <w:tcW w:w="9588" w:type="dxa"/>
            <w:gridSpan w:val="5"/>
          </w:tcPr>
          <w:p w14:paraId="0D7E2E01" w14:textId="671EDAD8" w:rsidR="006531E4" w:rsidRDefault="006531E4" w:rsidP="006531E4">
            <w:pPr>
              <w:ind w:left="602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Demikian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disampaikan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dipergunakan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sebagaimana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mestinya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6531E4" w14:paraId="7268CB0C" w14:textId="77777777" w:rsidTr="00727712">
        <w:tc>
          <w:tcPr>
            <w:tcW w:w="9588" w:type="dxa"/>
            <w:gridSpan w:val="5"/>
          </w:tcPr>
          <w:p w14:paraId="0F20A50E" w14:textId="77777777" w:rsidR="006531E4" w:rsidRDefault="006531E4" w:rsidP="006531E4">
            <w:pPr>
              <w:ind w:left="602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531E4" w14:paraId="35AF93A7" w14:textId="4D49129B" w:rsidTr="00727712">
        <w:tc>
          <w:tcPr>
            <w:tcW w:w="4060" w:type="dxa"/>
            <w:gridSpan w:val="2"/>
          </w:tcPr>
          <w:p w14:paraId="45F72768" w14:textId="77777777" w:rsidR="006531E4" w:rsidRDefault="006531E4" w:rsidP="006531E4">
            <w:pPr>
              <w:ind w:left="602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28" w:type="dxa"/>
            <w:gridSpan w:val="3"/>
          </w:tcPr>
          <w:p w14:paraId="075BA86B" w14:textId="07C485D5" w:rsidR="006531E4" w:rsidRDefault="006531E4" w:rsidP="006531E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a.n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 KEPALA DINAS KELAUTAN DAN PERIKANAN PROVINSI JAWA BARAT</w:t>
            </w:r>
          </w:p>
        </w:tc>
      </w:tr>
      <w:tr w:rsidR="006531E4" w14:paraId="45BB55D9" w14:textId="57DF1FE8" w:rsidTr="00727712">
        <w:tc>
          <w:tcPr>
            <w:tcW w:w="4060" w:type="dxa"/>
            <w:gridSpan w:val="2"/>
          </w:tcPr>
          <w:p w14:paraId="09E8DEE3" w14:textId="1EA42E1A" w:rsidR="006531E4" w:rsidRDefault="00B2375C" w:rsidP="006531E4">
            <w:pPr>
              <w:ind w:left="60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1" layoutInCell="1" allowOverlap="1" wp14:anchorId="1B8967A6" wp14:editId="139E4D63">
                      <wp:simplePos x="0" y="0"/>
                      <wp:positionH relativeFrom="margin">
                        <wp:posOffset>-71755</wp:posOffset>
                      </wp:positionH>
                      <wp:positionV relativeFrom="paragraph">
                        <wp:posOffset>-5080</wp:posOffset>
                      </wp:positionV>
                      <wp:extent cx="1939925" cy="1767205"/>
                      <wp:effectExtent l="0" t="0" r="0" b="4445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9925" cy="17672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54C513B" w14:textId="77777777" w:rsidR="00B2375C" w:rsidRDefault="00B2375C" w:rsidP="00B2375C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7BD504DE" w14:textId="77777777" w:rsidR="00B2375C" w:rsidRPr="0063016A" w:rsidRDefault="00B2375C" w:rsidP="00B2375C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3628C0F2" w14:textId="77777777" w:rsidR="00B2375C" w:rsidRPr="00B37F08" w:rsidRDefault="00B2375C" w:rsidP="00B2375C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8967A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left:0;text-align:left;margin-left:-5.65pt;margin-top:-.4pt;width:152.75pt;height:139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" filled="f" stroked="f">
                      <v:textbox>
                        <w:txbxContent>
                          <w:p w14:paraId="254C513B" w14:textId="77777777" w:rsidR="00B2375C" w:rsidRDefault="00B2375C" w:rsidP="00B2375C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7BD504DE" w14:textId="77777777" w:rsidR="00B2375C" w:rsidRPr="0063016A" w:rsidRDefault="00B2375C" w:rsidP="00B2375C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3628C0F2" w14:textId="77777777" w:rsidR="00B2375C" w:rsidRPr="00B37F08" w:rsidRDefault="00B2375C" w:rsidP="00B2375C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528" w:type="dxa"/>
            <w:gridSpan w:val="3"/>
          </w:tcPr>
          <w:p w14:paraId="775A9793" w14:textId="77777777" w:rsidR="006531E4" w:rsidRDefault="006531E4" w:rsidP="006531E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KEPALA BIDANG PERIKANAN TANGKAP</w:t>
            </w:r>
          </w:p>
          <w:p w14:paraId="25D7DB47" w14:textId="6975E680" w:rsidR="006531E4" w:rsidRDefault="006531E4" w:rsidP="006531E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Selaku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ketua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Tim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Teknis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,</w:t>
            </w:r>
          </w:p>
        </w:tc>
      </w:tr>
      <w:tr w:rsidR="006531E4" w14:paraId="69AB8368" w14:textId="4273C000" w:rsidTr="00727712">
        <w:tc>
          <w:tcPr>
            <w:tcW w:w="4060" w:type="dxa"/>
            <w:gridSpan w:val="2"/>
          </w:tcPr>
          <w:p w14:paraId="30668FE8" w14:textId="106F8DB0" w:rsidR="006531E4" w:rsidRDefault="006531E4" w:rsidP="006531E4">
            <w:pPr>
              <w:ind w:left="602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28" w:type="dxa"/>
            <w:gridSpan w:val="3"/>
          </w:tcPr>
          <w:p w14:paraId="6BD45D90" w14:textId="6CE13A3B" w:rsidR="006531E4" w:rsidRDefault="00821C9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id-ID" w:eastAsia="id-ID"/>
              </w:rPr>
              <w:drawing>
                <wp:anchor distT="0" distB="0" distL="114300" distR="114300" simplePos="0" relativeHeight="251661312" behindDoc="0" locked="0" layoutInCell="1" allowOverlap="1" wp14:anchorId="6E154E91" wp14:editId="0F6865FE">
                  <wp:simplePos x="0" y="0"/>
                  <wp:positionH relativeFrom="column">
                    <wp:posOffset>1063432</wp:posOffset>
                  </wp:positionH>
                  <wp:positionV relativeFrom="paragraph">
                    <wp:posOffset>116508</wp:posOffset>
                  </wp:positionV>
                  <wp:extent cx="1157467" cy="742702"/>
                  <wp:effectExtent l="0" t="0" r="5080" b="635"/>
                  <wp:wrapNone/>
                  <wp:docPr id="1" name="Picture 0" descr="ttd eri diska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td eri diskan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467" cy="742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FD4EE9" w14:textId="70AE618C" w:rsid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B266C10" w14:textId="4CC405A1" w:rsid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A0F77E1" w14:textId="61A81E86" w:rsid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4E37C95" w14:textId="162F3361" w:rsid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2BD2BC26" w14:textId="77777777" w:rsid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E5519C0" w14:textId="77777777" w:rsidR="00B2375C" w:rsidRDefault="00B2375C" w:rsidP="00B2375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2375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ERI DONARI, </w:t>
            </w:r>
            <w:proofErr w:type="spellStart"/>
            <w:r w:rsidRPr="00B2375C">
              <w:rPr>
                <w:rFonts w:ascii="Arial" w:hAnsi="Arial" w:cs="Arial"/>
                <w:b/>
                <w:bCs/>
                <w:sz w:val="22"/>
                <w:szCs w:val="22"/>
              </w:rPr>
              <w:t>A.Pi</w:t>
            </w:r>
            <w:proofErr w:type="gramStart"/>
            <w:r w:rsidRPr="00B2375C">
              <w:rPr>
                <w:rFonts w:ascii="Arial" w:hAnsi="Arial" w:cs="Arial"/>
                <w:b/>
                <w:bCs/>
                <w:sz w:val="22"/>
                <w:szCs w:val="22"/>
              </w:rPr>
              <w:t>.,M.P</w:t>
            </w:r>
            <w:proofErr w:type="spellEnd"/>
            <w:r w:rsidRPr="00B2375C"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  <w:proofErr w:type="gramEnd"/>
          </w:p>
          <w:p w14:paraId="584AC6DD" w14:textId="77777777" w:rsid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Pembina Tingkat I</w:t>
            </w:r>
          </w:p>
          <w:p w14:paraId="6D99A839" w14:textId="207A2E7F" w:rsidR="00B2375C" w:rsidRP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19660410 199103 1 013</w:t>
            </w:r>
          </w:p>
        </w:tc>
      </w:tr>
      <w:tr w:rsidR="00B2375C" w14:paraId="244203D2" w14:textId="77777777" w:rsidTr="00727712">
        <w:tc>
          <w:tcPr>
            <w:tcW w:w="9588" w:type="dxa"/>
            <w:gridSpan w:val="5"/>
          </w:tcPr>
          <w:p w14:paraId="4314FC8F" w14:textId="77777777" w:rsidR="00B2375C" w:rsidRDefault="00B2375C" w:rsidP="00B2375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Tembusan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:</w:t>
            </w:r>
            <w:proofErr w:type="gramEnd"/>
          </w:p>
          <w:p w14:paraId="110FBFE9" w14:textId="2A4BCBED" w:rsidR="00B2375C" w:rsidRDefault="00B2375C" w:rsidP="00B2375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Dinas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Kelautan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Perikanan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Jawa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Barat di Bandung (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laporan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</w:tbl>
    <w:p w14:paraId="49614D54" w14:textId="3E8CED05" w:rsidR="00F47B1C" w:rsidRDefault="00F47B1C">
      <w:pPr>
        <w:rPr>
          <w:rFonts w:ascii="Arial" w:hAnsi="Arial" w:cs="Arial"/>
          <w:sz w:val="22"/>
          <w:szCs w:val="22"/>
        </w:rPr>
      </w:pPr>
    </w:p>
    <w:sectPr w:rsidR="00F47B1C" w:rsidSect="00880CB6">
      <w:pgSz w:w="11906" w:h="18709" w:code="1000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2C3157"/>
    <w:multiLevelType w:val="hybridMultilevel"/>
    <w:tmpl w:val="DE0291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2A21C2"/>
    <w:multiLevelType w:val="hybridMultilevel"/>
    <w:tmpl w:val="ABB000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B23E5C"/>
    <w:multiLevelType w:val="hybridMultilevel"/>
    <w:tmpl w:val="8A426CCE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6E810CD5"/>
    <w:multiLevelType w:val="hybridMultilevel"/>
    <w:tmpl w:val="5E16F2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8C179C"/>
    <w:multiLevelType w:val="hybridMultilevel"/>
    <w:tmpl w:val="C5782F4E"/>
    <w:lvl w:ilvl="0" w:tplc="8708AA64">
      <w:start w:val="1"/>
      <w:numFmt w:val="decimal"/>
      <w:lvlText w:val="%1."/>
      <w:lvlJc w:val="left"/>
      <w:pPr>
        <w:tabs>
          <w:tab w:val="num" w:pos="659"/>
        </w:tabs>
        <w:ind w:left="6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CB6"/>
    <w:rsid w:val="000D6D68"/>
    <w:rsid w:val="00103039"/>
    <w:rsid w:val="001200C3"/>
    <w:rsid w:val="00280782"/>
    <w:rsid w:val="004E3474"/>
    <w:rsid w:val="00597873"/>
    <w:rsid w:val="006531E4"/>
    <w:rsid w:val="00704445"/>
    <w:rsid w:val="00727712"/>
    <w:rsid w:val="00775A28"/>
    <w:rsid w:val="00821C9C"/>
    <w:rsid w:val="008439DB"/>
    <w:rsid w:val="00880CB6"/>
    <w:rsid w:val="0088305A"/>
    <w:rsid w:val="00A96092"/>
    <w:rsid w:val="00B2375C"/>
    <w:rsid w:val="00C77F3F"/>
    <w:rsid w:val="00E357EB"/>
    <w:rsid w:val="00F31976"/>
    <w:rsid w:val="00F4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E3140"/>
  <w15:chartTrackingRefBased/>
  <w15:docId w15:val="{474C3FAA-87D0-4F9A-9669-10B0425A5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CB6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880CB6"/>
    <w:pPr>
      <w:keepNext/>
      <w:jc w:val="center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880CB6"/>
    <w:pPr>
      <w:keepNext/>
      <w:jc w:val="center"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880CB6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Heading5Char">
    <w:name w:val="Heading 5 Char"/>
    <w:basedOn w:val="DefaultParagraphFont"/>
    <w:link w:val="Heading5"/>
    <w:rsid w:val="00880CB6"/>
    <w:rPr>
      <w:rFonts w:ascii="Times New Roman" w:eastAsia="Times New Roman" w:hAnsi="Times New Roman" w:cs="Times New Roman"/>
      <w:b/>
      <w:szCs w:val="20"/>
      <w:u w:val="single"/>
    </w:rPr>
  </w:style>
  <w:style w:type="table" w:styleId="TableGrid">
    <w:name w:val="Table Grid"/>
    <w:basedOn w:val="TableNormal"/>
    <w:uiPriority w:val="39"/>
    <w:rsid w:val="00880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4445"/>
    <w:pPr>
      <w:ind w:left="720"/>
      <w:contextualSpacing/>
    </w:pPr>
  </w:style>
  <w:style w:type="character" w:styleId="Hyperlink">
    <w:name w:val="Hyperlink"/>
    <w:rsid w:val="002807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2</cp:revision>
  <cp:lastPrinted>2020-01-28T01:14:00Z</cp:lastPrinted>
  <dcterms:created xsi:type="dcterms:W3CDTF">2020-02-21T08:19:00Z</dcterms:created>
  <dcterms:modified xsi:type="dcterms:W3CDTF">2020-02-21T08:19:00Z</dcterms:modified>
</cp:coreProperties>
</file>