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B196" w14:textId="77777777" w:rsidR="009A489E" w:rsidRDefault="00A008BB" w:rsidP="00190471">
      <w:pPr>
        <w:pStyle w:val="Title"/>
      </w:pPr>
      <w:r w:rsidRPr="009661F0">
        <w:t xml:space="preserve">Wide </w:t>
      </w:r>
      <w:r w:rsidRPr="00190471">
        <w:t>World</w:t>
      </w:r>
      <w:r w:rsidRPr="009661F0">
        <w:t xml:space="preserve"> Importers</w:t>
      </w:r>
    </w:p>
    <w:p w14:paraId="4DBCB5B6" w14:textId="77777777" w:rsidR="009A489E" w:rsidRDefault="009661F0" w:rsidP="00190471">
      <w:pPr>
        <w:pStyle w:val="Heading1"/>
      </w:pPr>
      <w:r w:rsidRPr="009661F0">
        <w:t>Consultation Request</w:t>
      </w:r>
    </w:p>
    <w:p w14:paraId="54495BBE" w14:textId="7BB644AE" w:rsidR="009A489E" w:rsidRDefault="009661F0" w:rsidP="00190471">
      <w:r w:rsidRPr="009661F0">
        <w:t>Please complete this form</w:t>
      </w:r>
      <w:r w:rsidR="00DC24DB">
        <w:t>.</w:t>
      </w:r>
    </w:p>
    <w:p w14:paraId="4F0BE957" w14:textId="77777777" w:rsidR="00DC24DB" w:rsidRPr="00DC24DB" w:rsidRDefault="00DC24DB" w:rsidP="00DC24DB"/>
    <w:p w14:paraId="17037BEF" w14:textId="77777777" w:rsidR="00DC24DB" w:rsidRPr="00DC24DB" w:rsidRDefault="00DC24DB" w:rsidP="00DC24DB"/>
    <w:p w14:paraId="240783D9" w14:textId="3AB703B3" w:rsidR="009A489E" w:rsidRDefault="00F018AC" w:rsidP="00190471">
      <w:pPr>
        <w:pStyle w:val="Heading2"/>
      </w:pPr>
      <w:r w:rsidRPr="009661F0">
        <w:t>Consultation Type</w:t>
      </w:r>
      <w:r w:rsidR="002F4C50">
        <w:t xml:space="preserve"> (check all that apply)</w:t>
      </w:r>
    </w:p>
    <w:p w14:paraId="4F59E2F0" w14:textId="77777777" w:rsidR="009A489E" w:rsidRPr="00787158" w:rsidRDefault="00F018AC" w:rsidP="00787158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Theme="majorHAnsi" w:hAnsiTheme="majorHAnsi"/>
        </w:rPr>
      </w:pPr>
      <w:r w:rsidRPr="00787158">
        <w:rPr>
          <w:rFonts w:asciiTheme="majorHAnsi" w:hAnsiTheme="majorHAnsi"/>
        </w:rPr>
        <w:t>Overall room design</w:t>
      </w:r>
    </w:p>
    <w:p w14:paraId="4663F97D" w14:textId="77777777" w:rsidR="009A489E" w:rsidRPr="00787158" w:rsidRDefault="00F018AC" w:rsidP="00787158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Theme="majorHAnsi" w:hAnsiTheme="majorHAnsi"/>
        </w:rPr>
      </w:pPr>
      <w:r w:rsidRPr="00787158">
        <w:rPr>
          <w:rFonts w:asciiTheme="majorHAnsi" w:hAnsiTheme="majorHAnsi"/>
        </w:rPr>
        <w:t>Window treatments</w:t>
      </w:r>
    </w:p>
    <w:p w14:paraId="04670442" w14:textId="77777777" w:rsidR="009A489E" w:rsidRPr="00787158" w:rsidRDefault="00F018AC" w:rsidP="00787158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Theme="majorHAnsi" w:hAnsiTheme="majorHAnsi"/>
        </w:rPr>
      </w:pPr>
      <w:r w:rsidRPr="00787158">
        <w:rPr>
          <w:rFonts w:asciiTheme="majorHAnsi" w:hAnsiTheme="majorHAnsi"/>
        </w:rPr>
        <w:t>Color schemes</w:t>
      </w:r>
    </w:p>
    <w:p w14:paraId="7F1B1544" w14:textId="77777777" w:rsidR="009A489E" w:rsidRPr="00787158" w:rsidRDefault="00F018AC" w:rsidP="00787158">
      <w:pPr>
        <w:pStyle w:val="ListParagraph"/>
        <w:numPr>
          <w:ilvl w:val="0"/>
          <w:numId w:val="1"/>
        </w:numPr>
        <w:tabs>
          <w:tab w:val="left" w:pos="2160"/>
        </w:tabs>
        <w:rPr>
          <w:rFonts w:asciiTheme="majorHAnsi" w:hAnsiTheme="majorHAnsi"/>
        </w:rPr>
      </w:pPr>
      <w:r w:rsidRPr="00787158">
        <w:rPr>
          <w:rFonts w:asciiTheme="majorHAnsi" w:hAnsiTheme="majorHAnsi"/>
        </w:rPr>
        <w:t>Textiles selection</w:t>
      </w:r>
    </w:p>
    <w:p w14:paraId="31A3A3F9" w14:textId="77777777" w:rsidR="00190471" w:rsidRDefault="00190471" w:rsidP="00190471">
      <w:pPr>
        <w:pStyle w:val="Heading2"/>
      </w:pPr>
    </w:p>
    <w:p w14:paraId="4D0BC1DF" w14:textId="663F9E2A" w:rsidR="009A489E" w:rsidRDefault="00F018AC" w:rsidP="00190471">
      <w:pPr>
        <w:pStyle w:val="Heading2"/>
      </w:pPr>
      <w:r w:rsidRPr="009661F0">
        <w:t>Available Consultants</w:t>
      </w:r>
      <w:r w:rsidR="002F4C50">
        <w:t xml:space="preserve"> (check your consultant’s name)</w:t>
      </w:r>
    </w:p>
    <w:p w14:paraId="243F35FD" w14:textId="1C28932A" w:rsidR="00170B7F" w:rsidRPr="00787158" w:rsidRDefault="00F00499" w:rsidP="00787158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r>
        <w:rPr>
          <w:rFonts w:asciiTheme="majorHAnsi" w:hAnsiTheme="majorHAnsi"/>
        </w:rPr>
        <w:t>Jaime Odell</w:t>
      </w:r>
    </w:p>
    <w:p w14:paraId="263E1D93" w14:textId="12115410" w:rsidR="00170B7F" w:rsidRPr="00787158" w:rsidRDefault="00F00499" w:rsidP="00787158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r>
        <w:rPr>
          <w:rFonts w:asciiTheme="majorHAnsi" w:hAnsiTheme="majorHAnsi"/>
        </w:rPr>
        <w:t>Joan Lambert</w:t>
      </w:r>
    </w:p>
    <w:p w14:paraId="2806E129" w14:textId="591E7F28" w:rsidR="00170B7F" w:rsidRPr="00787158" w:rsidRDefault="00F00499" w:rsidP="00787158">
      <w:pPr>
        <w:pStyle w:val="ListParagraph"/>
        <w:numPr>
          <w:ilvl w:val="0"/>
          <w:numId w:val="2"/>
        </w:numPr>
        <w:tabs>
          <w:tab w:val="left" w:pos="2160"/>
        </w:tabs>
        <w:rPr>
          <w:rFonts w:asciiTheme="majorHAnsi" w:hAnsiTheme="majorHAnsi"/>
        </w:rPr>
      </w:pPr>
      <w:r>
        <w:rPr>
          <w:rFonts w:asciiTheme="majorHAnsi" w:hAnsiTheme="majorHAnsi"/>
        </w:rPr>
        <w:t>Susie Carr</w:t>
      </w:r>
      <w:bookmarkStart w:id="0" w:name="_GoBack"/>
      <w:bookmarkEnd w:id="0"/>
    </w:p>
    <w:p w14:paraId="01C187A6" w14:textId="2E3B3CF4" w:rsidR="0019569D" w:rsidRDefault="0019569D" w:rsidP="00EF0FCD">
      <w:pPr>
        <w:spacing w:before="240" w:after="120"/>
        <w:rPr>
          <w:rFonts w:asciiTheme="majorHAnsi" w:hAnsiTheme="majorHAnsi"/>
          <w:b/>
          <w:color w:val="4F6228" w:themeColor="accent3" w:themeShade="80"/>
        </w:rPr>
      </w:pPr>
    </w:p>
    <w:p w14:paraId="319E2E2A" w14:textId="77777777" w:rsidR="001018B1" w:rsidRDefault="001018B1" w:rsidP="00EF0FCD">
      <w:pPr>
        <w:spacing w:before="240" w:after="120"/>
        <w:rPr>
          <w:rFonts w:asciiTheme="majorHAnsi" w:hAnsiTheme="majorHAnsi"/>
          <w:b/>
          <w:color w:val="4F6228" w:themeColor="accent3" w:themeShade="80"/>
        </w:rPr>
      </w:pPr>
    </w:p>
    <w:tbl>
      <w:tblPr>
        <w:tblStyle w:val="GridTable4-Accent1"/>
        <w:tblW w:w="4032" w:type="dxa"/>
        <w:tblLook w:val="0420" w:firstRow="1" w:lastRow="0" w:firstColumn="0" w:lastColumn="0" w:noHBand="0" w:noVBand="1"/>
      </w:tblPr>
      <w:tblGrid>
        <w:gridCol w:w="2016"/>
        <w:gridCol w:w="2016"/>
      </w:tblGrid>
      <w:tr w:rsidR="001018B1" w:rsidRPr="001018B1" w14:paraId="2F1B9EFD" w14:textId="77777777" w:rsidTr="0078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32" w:type="dxa"/>
            <w:gridSpan w:val="2"/>
          </w:tcPr>
          <w:p w14:paraId="1E409833" w14:textId="12644325" w:rsidR="001018B1" w:rsidRPr="001018B1" w:rsidRDefault="001018B1" w:rsidP="001018B1">
            <w:pPr>
              <w:jc w:val="center"/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 xml:space="preserve">Consultation Fee </w:t>
            </w:r>
          </w:p>
        </w:tc>
      </w:tr>
      <w:tr w:rsidR="001018B1" w:rsidRPr="001018B1" w14:paraId="10BF6893" w14:textId="77777777" w:rsidTr="0078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6" w:type="dxa"/>
          </w:tcPr>
          <w:p w14:paraId="4E6465D1" w14:textId="77777777" w:rsidR="001018B1" w:rsidRPr="001018B1" w:rsidRDefault="001018B1" w:rsidP="00C954ED">
            <w:pPr>
              <w:rPr>
                <w:rFonts w:asciiTheme="majorHAnsi" w:hAnsiTheme="majorHAnsi"/>
                <w:b/>
              </w:rPr>
            </w:pPr>
            <w:r w:rsidRPr="001018B1">
              <w:rPr>
                <w:rFonts w:asciiTheme="majorHAnsi" w:hAnsiTheme="majorHAnsi"/>
                <w:b/>
              </w:rPr>
              <w:t>Location</w:t>
            </w:r>
          </w:p>
        </w:tc>
        <w:tc>
          <w:tcPr>
            <w:tcW w:w="2016" w:type="dxa"/>
          </w:tcPr>
          <w:p w14:paraId="7CA2E886" w14:textId="77777777" w:rsidR="001018B1" w:rsidRPr="001018B1" w:rsidRDefault="001018B1" w:rsidP="00C954ED">
            <w:pPr>
              <w:rPr>
                <w:rFonts w:asciiTheme="majorHAnsi" w:hAnsiTheme="majorHAnsi"/>
                <w:b/>
              </w:rPr>
            </w:pPr>
            <w:r w:rsidRPr="001018B1">
              <w:rPr>
                <w:rFonts w:asciiTheme="majorHAnsi" w:hAnsiTheme="majorHAnsi"/>
                <w:b/>
              </w:rPr>
              <w:t>Hourly Rate</w:t>
            </w:r>
          </w:p>
        </w:tc>
      </w:tr>
      <w:tr w:rsidR="001018B1" w:rsidRPr="001018B1" w14:paraId="4187E589" w14:textId="77777777" w:rsidTr="00787158">
        <w:tc>
          <w:tcPr>
            <w:tcW w:w="2016" w:type="dxa"/>
          </w:tcPr>
          <w:p w14:paraId="1A1B87AD" w14:textId="77777777" w:rsidR="001018B1" w:rsidRPr="001018B1" w:rsidRDefault="001018B1" w:rsidP="00C954ED">
            <w:pPr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>In home</w:t>
            </w:r>
          </w:p>
        </w:tc>
        <w:tc>
          <w:tcPr>
            <w:tcW w:w="2016" w:type="dxa"/>
          </w:tcPr>
          <w:p w14:paraId="2D30BB22" w14:textId="77777777" w:rsidR="001018B1" w:rsidRPr="001018B1" w:rsidRDefault="001018B1" w:rsidP="00C954ED">
            <w:pPr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>$50.00</w:t>
            </w:r>
          </w:p>
        </w:tc>
      </w:tr>
      <w:tr w:rsidR="001018B1" w:rsidRPr="001018B1" w14:paraId="6C701551" w14:textId="77777777" w:rsidTr="0078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16" w:type="dxa"/>
          </w:tcPr>
          <w:p w14:paraId="157D9EFA" w14:textId="77777777" w:rsidR="001018B1" w:rsidRPr="001018B1" w:rsidRDefault="001018B1" w:rsidP="00C954ED">
            <w:pPr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>Phone</w:t>
            </w:r>
          </w:p>
        </w:tc>
        <w:tc>
          <w:tcPr>
            <w:tcW w:w="2016" w:type="dxa"/>
          </w:tcPr>
          <w:p w14:paraId="0F488702" w14:textId="77777777" w:rsidR="001018B1" w:rsidRPr="001018B1" w:rsidRDefault="001018B1" w:rsidP="00C954ED">
            <w:pPr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>$35.00</w:t>
            </w:r>
          </w:p>
        </w:tc>
      </w:tr>
      <w:tr w:rsidR="001018B1" w:rsidRPr="001018B1" w14:paraId="663B3EDC" w14:textId="77777777" w:rsidTr="00787158">
        <w:tc>
          <w:tcPr>
            <w:tcW w:w="2016" w:type="dxa"/>
          </w:tcPr>
          <w:p w14:paraId="22EEAA1B" w14:textId="77777777" w:rsidR="001018B1" w:rsidRPr="001018B1" w:rsidRDefault="001018B1" w:rsidP="00C954ED">
            <w:pPr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>In store</w:t>
            </w:r>
          </w:p>
        </w:tc>
        <w:tc>
          <w:tcPr>
            <w:tcW w:w="2016" w:type="dxa"/>
          </w:tcPr>
          <w:p w14:paraId="39009404" w14:textId="77777777" w:rsidR="001018B1" w:rsidRPr="001018B1" w:rsidRDefault="001018B1" w:rsidP="00C954ED">
            <w:pPr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>$40.00</w:t>
            </w:r>
          </w:p>
        </w:tc>
      </w:tr>
    </w:tbl>
    <w:p w14:paraId="6FD2F5FC" w14:textId="5FB543B3" w:rsidR="000560F6" w:rsidRDefault="000560F6" w:rsidP="000560F6">
      <w:pPr>
        <w:tabs>
          <w:tab w:val="left" w:pos="2563"/>
        </w:tabs>
        <w:spacing w:before="240" w:after="120"/>
        <w:rPr>
          <w:rFonts w:asciiTheme="majorHAnsi" w:hAnsiTheme="majorHAnsi"/>
          <w:b/>
          <w:color w:val="4F6228" w:themeColor="accent3" w:themeShade="80"/>
        </w:rPr>
      </w:pPr>
    </w:p>
    <w:tbl>
      <w:tblPr>
        <w:tblStyle w:val="GridTable4-Accent1"/>
        <w:tblW w:w="4032" w:type="dxa"/>
        <w:tblLook w:val="04A0" w:firstRow="1" w:lastRow="0" w:firstColumn="1" w:lastColumn="0" w:noHBand="0" w:noVBand="1"/>
      </w:tblPr>
      <w:tblGrid>
        <w:gridCol w:w="2016"/>
        <w:gridCol w:w="2016"/>
      </w:tblGrid>
      <w:tr w:rsidR="001018B1" w:rsidRPr="001018B1" w14:paraId="08378CD9" w14:textId="77777777" w:rsidTr="00787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gridSpan w:val="2"/>
          </w:tcPr>
          <w:p w14:paraId="087B9609" w14:textId="7ACE8445" w:rsidR="001018B1" w:rsidRPr="001018B1" w:rsidRDefault="001018B1" w:rsidP="001018B1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</w:rPr>
              <w:t>Trip Charges</w:t>
            </w:r>
          </w:p>
        </w:tc>
      </w:tr>
      <w:tr w:rsidR="001018B1" w:rsidRPr="001018B1" w14:paraId="1600DB7C" w14:textId="77777777" w:rsidTr="0078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6024DE28" w14:textId="77777777" w:rsidR="001018B1" w:rsidRPr="001018B1" w:rsidRDefault="001018B1" w:rsidP="001018B1">
            <w:pPr>
              <w:rPr>
                <w:rFonts w:asciiTheme="majorHAnsi" w:hAnsiTheme="majorHAnsi"/>
                <w:b w:val="0"/>
              </w:rPr>
            </w:pPr>
            <w:r w:rsidRPr="001018B1">
              <w:rPr>
                <w:rFonts w:asciiTheme="majorHAnsi" w:hAnsiTheme="majorHAnsi"/>
              </w:rPr>
              <w:t>Distance</w:t>
            </w:r>
          </w:p>
        </w:tc>
        <w:tc>
          <w:tcPr>
            <w:tcW w:w="2016" w:type="dxa"/>
          </w:tcPr>
          <w:p w14:paraId="016B8CB0" w14:textId="77777777" w:rsidR="001018B1" w:rsidRPr="001018B1" w:rsidRDefault="001018B1" w:rsidP="00101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1018B1">
              <w:rPr>
                <w:rFonts w:asciiTheme="majorHAnsi" w:hAnsiTheme="majorHAnsi"/>
                <w:b/>
              </w:rPr>
              <w:t>Fee</w:t>
            </w:r>
          </w:p>
        </w:tc>
      </w:tr>
      <w:tr w:rsidR="001018B1" w:rsidRPr="001018B1" w14:paraId="60089EEB" w14:textId="77777777" w:rsidTr="00787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39F0E995" w14:textId="77777777" w:rsidR="001018B1" w:rsidRPr="001018B1" w:rsidRDefault="001018B1" w:rsidP="001018B1">
            <w:pPr>
              <w:rPr>
                <w:rFonts w:asciiTheme="majorHAnsi" w:hAnsiTheme="majorHAnsi"/>
                <w:b w:val="0"/>
              </w:rPr>
            </w:pPr>
            <w:r w:rsidRPr="001018B1">
              <w:rPr>
                <w:rFonts w:asciiTheme="majorHAnsi" w:hAnsiTheme="majorHAnsi"/>
                <w:b w:val="0"/>
              </w:rPr>
              <w:t>0-10 miles</w:t>
            </w:r>
          </w:p>
        </w:tc>
        <w:tc>
          <w:tcPr>
            <w:tcW w:w="2016" w:type="dxa"/>
          </w:tcPr>
          <w:p w14:paraId="6A3DCDAF" w14:textId="77777777" w:rsidR="001018B1" w:rsidRPr="001018B1" w:rsidRDefault="001018B1" w:rsidP="0010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>No charge</w:t>
            </w:r>
          </w:p>
        </w:tc>
      </w:tr>
      <w:tr w:rsidR="001018B1" w:rsidRPr="001018B1" w14:paraId="460A2BC1" w14:textId="77777777" w:rsidTr="00787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45C5903C" w14:textId="77777777" w:rsidR="001018B1" w:rsidRPr="001018B1" w:rsidRDefault="001018B1" w:rsidP="001018B1">
            <w:pPr>
              <w:rPr>
                <w:rFonts w:asciiTheme="majorHAnsi" w:hAnsiTheme="majorHAnsi"/>
                <w:b w:val="0"/>
              </w:rPr>
            </w:pPr>
            <w:r w:rsidRPr="001018B1">
              <w:rPr>
                <w:rFonts w:asciiTheme="majorHAnsi" w:hAnsiTheme="majorHAnsi"/>
                <w:b w:val="0"/>
              </w:rPr>
              <w:t>11-20 miles</w:t>
            </w:r>
          </w:p>
        </w:tc>
        <w:tc>
          <w:tcPr>
            <w:tcW w:w="2016" w:type="dxa"/>
          </w:tcPr>
          <w:p w14:paraId="473B3918" w14:textId="77777777" w:rsidR="001018B1" w:rsidRPr="001018B1" w:rsidRDefault="001018B1" w:rsidP="00101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>$10.00</w:t>
            </w:r>
          </w:p>
        </w:tc>
      </w:tr>
      <w:tr w:rsidR="001018B1" w:rsidRPr="001018B1" w14:paraId="2AD644C0" w14:textId="77777777" w:rsidTr="00787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F3D6362" w14:textId="77777777" w:rsidR="001018B1" w:rsidRPr="001018B1" w:rsidRDefault="001018B1" w:rsidP="001018B1">
            <w:pPr>
              <w:rPr>
                <w:rFonts w:asciiTheme="majorHAnsi" w:hAnsiTheme="majorHAnsi"/>
                <w:b w:val="0"/>
              </w:rPr>
            </w:pPr>
            <w:r w:rsidRPr="001018B1">
              <w:rPr>
                <w:rFonts w:asciiTheme="majorHAnsi" w:hAnsiTheme="majorHAnsi"/>
                <w:b w:val="0"/>
              </w:rPr>
              <w:t>Over 20 miles</w:t>
            </w:r>
          </w:p>
        </w:tc>
        <w:tc>
          <w:tcPr>
            <w:tcW w:w="2016" w:type="dxa"/>
          </w:tcPr>
          <w:p w14:paraId="411A5907" w14:textId="77777777" w:rsidR="001018B1" w:rsidRPr="001018B1" w:rsidRDefault="001018B1" w:rsidP="001018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1018B1">
              <w:rPr>
                <w:rFonts w:asciiTheme="majorHAnsi" w:hAnsiTheme="majorHAnsi"/>
              </w:rPr>
              <w:t>$20.00</w:t>
            </w:r>
          </w:p>
        </w:tc>
      </w:tr>
    </w:tbl>
    <w:p w14:paraId="3BD18473" w14:textId="77777777" w:rsidR="000560F6" w:rsidRDefault="000560F6" w:rsidP="001018B1">
      <w:pPr>
        <w:spacing w:after="120"/>
        <w:rPr>
          <w:rFonts w:asciiTheme="majorHAnsi" w:hAnsiTheme="majorHAnsi"/>
        </w:rPr>
      </w:pPr>
    </w:p>
    <w:sectPr w:rsidR="000560F6" w:rsidSect="002D4255">
      <w:pgSz w:w="12240" w:h="15840"/>
      <w:pgMar w:top="864" w:right="1800" w:bottom="86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5BAB"/>
    <w:multiLevelType w:val="hybridMultilevel"/>
    <w:tmpl w:val="FFFC0866"/>
    <w:lvl w:ilvl="0" w:tplc="6F0EF1CE">
      <w:start w:val="1"/>
      <w:numFmt w:val="bullet"/>
      <w:lvlText w:val="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F4BDA"/>
    <w:multiLevelType w:val="hybridMultilevel"/>
    <w:tmpl w:val="77B873BC"/>
    <w:lvl w:ilvl="0" w:tplc="6F0EF1CE">
      <w:start w:val="1"/>
      <w:numFmt w:val="bullet"/>
      <w:lvlText w:val=""/>
      <w:lvlJc w:val="left"/>
      <w:pPr>
        <w:ind w:left="720" w:hanging="360"/>
      </w:pPr>
      <w:rPr>
        <w:rFonts w:ascii="ZapfDingbats" w:hAnsi="ZapfDingbat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E48"/>
    <w:rsid w:val="00024136"/>
    <w:rsid w:val="000560F6"/>
    <w:rsid w:val="001018B1"/>
    <w:rsid w:val="00115D68"/>
    <w:rsid w:val="00125E48"/>
    <w:rsid w:val="00170B7F"/>
    <w:rsid w:val="00190471"/>
    <w:rsid w:val="0019569D"/>
    <w:rsid w:val="00223085"/>
    <w:rsid w:val="002902C5"/>
    <w:rsid w:val="00295578"/>
    <w:rsid w:val="002C29A2"/>
    <w:rsid w:val="002D4255"/>
    <w:rsid w:val="002F4C50"/>
    <w:rsid w:val="00326AC7"/>
    <w:rsid w:val="00376A2C"/>
    <w:rsid w:val="003B03A0"/>
    <w:rsid w:val="004103D5"/>
    <w:rsid w:val="004301BC"/>
    <w:rsid w:val="004C6AA4"/>
    <w:rsid w:val="004D6439"/>
    <w:rsid w:val="00535DA9"/>
    <w:rsid w:val="005F1C66"/>
    <w:rsid w:val="00690AA2"/>
    <w:rsid w:val="00787158"/>
    <w:rsid w:val="007A3BBB"/>
    <w:rsid w:val="008F7523"/>
    <w:rsid w:val="009661F0"/>
    <w:rsid w:val="009A489E"/>
    <w:rsid w:val="00A008BB"/>
    <w:rsid w:val="00A06E54"/>
    <w:rsid w:val="00A96763"/>
    <w:rsid w:val="00A967B9"/>
    <w:rsid w:val="00AB4B2B"/>
    <w:rsid w:val="00AD18E0"/>
    <w:rsid w:val="00C1042F"/>
    <w:rsid w:val="00C46A2A"/>
    <w:rsid w:val="00C56131"/>
    <w:rsid w:val="00DC24DB"/>
    <w:rsid w:val="00DF3BBB"/>
    <w:rsid w:val="00E0407F"/>
    <w:rsid w:val="00E96203"/>
    <w:rsid w:val="00EF0FCD"/>
    <w:rsid w:val="00F00499"/>
    <w:rsid w:val="00F018AC"/>
    <w:rsid w:val="00F0309E"/>
    <w:rsid w:val="00F678AA"/>
    <w:rsid w:val="00F961DB"/>
    <w:rsid w:val="00FA7DFB"/>
    <w:rsid w:val="00FC4571"/>
    <w:rsid w:val="00FC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D8AA"/>
  <w15:docId w15:val="{414A94F3-9A20-4C78-8C0E-4369002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4" w:qFormat="1"/>
    <w:lsdException w:name="heading 3" w:uiPriority="4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29" w:qFormat="1"/>
    <w:lsdException w:name="Quote" w:uiPriority="2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E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1904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1904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5E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008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08BB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29"/>
    <w:qFormat/>
    <w:rsid w:val="00A96763"/>
    <w:pPr>
      <w:ind w:left="720"/>
    </w:pPr>
  </w:style>
  <w:style w:type="table" w:styleId="GridTable4-Accent1">
    <w:name w:val="Grid Table 4 Accent 1"/>
    <w:basedOn w:val="TableNormal"/>
    <w:uiPriority w:val="49"/>
    <w:rsid w:val="001018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018B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018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8B1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4"/>
    <w:rsid w:val="001904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1904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ge xmlns="ed963139-f1b8-4f00-b246-887165390163">Jaime/Susie Update</Stage>
  </documentManagement>
</p: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5C33B3-A9A6-4AA4-8BC6-95BF8AC1E74B}">
  <ds:schemaRefs>
    <ds:schemaRef ds:uri="http://schemas.microsoft.com/office/2006/metadata/properties"/>
    <ds:schemaRef ds:uri="ed963139-f1b8-4f00-b246-887165390163"/>
  </ds:schemaRefs>
</ds:datastoreItem>
</file>

<file path=customXml/itemProps2.xml><?xml version="1.0" encoding="utf-8"?>
<ds:datastoreItem xmlns:ds="http://schemas.openxmlformats.org/officeDocument/2006/customXml" ds:itemID="{C4D460FB-357B-4BB0-82CB-F0664E8160D2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33AAD415-1755-4AE3-BF43-FBC7B18C3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63139-f1b8-4f00-b246-8871653901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47BC05-4C08-49B4-A465-8809F0BFF0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377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8</cp:revision>
  <dcterms:created xsi:type="dcterms:W3CDTF">2010-05-03T18:36:00Z</dcterms:created>
  <dcterms:modified xsi:type="dcterms:W3CDTF">2018-09-24T05:23:00Z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Used in Chapter">
    <vt:lpwstr>true</vt:lpwstr>
  </property>
  <property fmtid="{D5CDD505-2E9C-101B-9397-08002B2CF9AE}" pid="4" name="_dlc_DocIdItemGuid">
    <vt:lpwstr>af7411f3-f15d-4162-bd55-07a478980861</vt:lpwstr>
  </property>
</Properties>
</file>