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F5173" w14:textId="77777777" w:rsidR="000054B1" w:rsidRDefault="0036172D" w:rsidP="000054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0054B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</w:t>
      </w:r>
    </w:p>
    <w:p w14:paraId="63D95416" w14:textId="629E0E2D" w:rsidR="00F06D84" w:rsidRPr="000054B1" w:rsidRDefault="00F06D84" w:rsidP="00F06D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 w:hint="eastAsia"/>
          <w:color w:val="000000" w:themeColor="text1"/>
          <w:kern w:val="0"/>
          <w:sz w:val="20"/>
          <w:szCs w:val="20"/>
          <w14:ligatures w14:val="none"/>
        </w:rPr>
      </w:pPr>
      <w:r w:rsidRPr="000054B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train: [ "20</w:t>
      </w:r>
      <w:r w:rsidR="00CD0497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1</w:t>
      </w:r>
      <w:r w:rsidRPr="000054B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6-01-01", "2023-12-31" ]</w:t>
      </w:r>
      <w:r w:rsidRPr="000054B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br/>
        <w:t>valid: [ "2024-01-01", "2025-12-31" ]</w:t>
      </w:r>
      <w:r w:rsidRPr="000054B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br/>
        <w:t>test:  [ "2026-01-01", "2026-03-08" ]</w:t>
      </w:r>
      <w:r w:rsidRPr="000054B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br/>
        <w:t xml:space="preserve">topk: </w:t>
      </w:r>
      <w:r>
        <w:rPr>
          <w:rFonts w:ascii="Courier New" w:eastAsia="Times New Roman" w:hAnsi="Courier New" w:cs="Courier New" w:hint="eastAsia"/>
          <w:color w:val="000000" w:themeColor="text1"/>
          <w:kern w:val="0"/>
          <w:sz w:val="20"/>
          <w:szCs w:val="20"/>
          <w14:ligatures w14:val="none"/>
        </w:rPr>
        <w:t>3</w:t>
      </w:r>
      <w:r>
        <w:rPr>
          <w:rFonts w:ascii="Courier New" w:eastAsia="Times New Roman" w:hAnsi="Courier New" w:cs="Courier New" w:hint="eastAsia"/>
          <w:color w:val="000000" w:themeColor="text1"/>
          <w:kern w:val="0"/>
          <w:sz w:val="20"/>
          <w:szCs w:val="20"/>
          <w14:ligatures w14:val="none"/>
        </w:rPr>
        <w:t>0</w:t>
      </w:r>
      <w:r w:rsidRPr="000054B1">
        <w:rPr>
          <w:rFonts w:ascii="Courier New" w:eastAsia="Times New Roman" w:hAnsi="Courier New" w:cs="Courier New"/>
          <w:i/>
          <w:iCs/>
          <w:color w:val="000000" w:themeColor="text1"/>
          <w:kern w:val="0"/>
          <w:sz w:val="20"/>
          <w:szCs w:val="20"/>
          <w14:ligatures w14:val="none"/>
        </w:rPr>
        <w:br/>
      </w:r>
      <w:r w:rsidRPr="000054B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n_drop: </w:t>
      </w:r>
      <w:r>
        <w:rPr>
          <w:rFonts w:ascii="Courier New" w:eastAsia="Times New Roman" w:hAnsi="Courier New" w:cs="Courier New" w:hint="eastAsia"/>
          <w:color w:val="000000" w:themeColor="text1"/>
          <w:kern w:val="0"/>
          <w:sz w:val="20"/>
          <w:szCs w:val="20"/>
          <w14:ligatures w14:val="none"/>
        </w:rPr>
        <w:t>5</w:t>
      </w:r>
    </w:p>
    <w:p w14:paraId="691061F1" w14:textId="77777777" w:rsidR="00D456FD" w:rsidRPr="00D456FD" w:rsidRDefault="00D456FD" w:rsidP="00D45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</w:p>
    <w:p w14:paraId="1866124D" w14:textId="77777777" w:rsidR="00680988" w:rsidRPr="00680988" w:rsidRDefault="00680988" w:rsidP="006809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</w:p>
    <w:p w14:paraId="1ED8D922" w14:textId="77777777" w:rsidR="00680988" w:rsidRPr="00680988" w:rsidRDefault="00680988" w:rsidP="006809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68098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[mean]</w:t>
      </w:r>
    </w:p>
    <w:p w14:paraId="000EB9EF" w14:textId="77777777" w:rsidR="00680988" w:rsidRPr="00680988" w:rsidRDefault="00680988" w:rsidP="006809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68098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  risk                : +0.0037</w:t>
      </w:r>
    </w:p>
    <w:p w14:paraId="4FFFAB5D" w14:textId="77777777" w:rsidR="00680988" w:rsidRPr="00680988" w:rsidRDefault="00680988" w:rsidP="006809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</w:p>
    <w:p w14:paraId="1E5DE8B4" w14:textId="77777777" w:rsidR="00680988" w:rsidRPr="00680988" w:rsidRDefault="00680988" w:rsidP="006809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68098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[std]</w:t>
      </w:r>
    </w:p>
    <w:p w14:paraId="13B5014F" w14:textId="77777777" w:rsidR="00680988" w:rsidRPr="00680988" w:rsidRDefault="00680988" w:rsidP="006809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68098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  risk                : +0.0188</w:t>
      </w:r>
    </w:p>
    <w:p w14:paraId="21FFE4DB" w14:textId="77777777" w:rsidR="00680988" w:rsidRPr="00680988" w:rsidRDefault="00680988" w:rsidP="006809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</w:p>
    <w:p w14:paraId="70FB5F07" w14:textId="77777777" w:rsidR="00680988" w:rsidRPr="00680988" w:rsidRDefault="00680988" w:rsidP="006809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68098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[annualized_return]</w:t>
      </w:r>
    </w:p>
    <w:p w14:paraId="76797598" w14:textId="77777777" w:rsidR="00680988" w:rsidRPr="00680988" w:rsidRDefault="00680988" w:rsidP="006809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68098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  risk                : +0.8754</w:t>
      </w:r>
    </w:p>
    <w:p w14:paraId="2CA13132" w14:textId="77777777" w:rsidR="00680988" w:rsidRPr="00680988" w:rsidRDefault="00680988" w:rsidP="006809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</w:p>
    <w:p w14:paraId="3EE91113" w14:textId="77777777" w:rsidR="00680988" w:rsidRPr="00680988" w:rsidRDefault="00680988" w:rsidP="006809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68098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[information_ratio]</w:t>
      </w:r>
    </w:p>
    <w:p w14:paraId="0E40CB70" w14:textId="77777777" w:rsidR="00680988" w:rsidRPr="00680988" w:rsidRDefault="00680988" w:rsidP="006809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68098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  risk                : +3.0131</w:t>
      </w:r>
    </w:p>
    <w:p w14:paraId="66C950BE" w14:textId="77777777" w:rsidR="00680988" w:rsidRPr="00680988" w:rsidRDefault="00680988" w:rsidP="006809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</w:p>
    <w:p w14:paraId="542B66AF" w14:textId="77777777" w:rsidR="00680988" w:rsidRPr="00680988" w:rsidRDefault="00680988" w:rsidP="006809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68098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[max_drawdown]</w:t>
      </w:r>
    </w:p>
    <w:p w14:paraId="200F235D" w14:textId="77777777" w:rsidR="00680988" w:rsidRPr="00680988" w:rsidRDefault="00680988" w:rsidP="006809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68098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  risk                : -0.0741</w:t>
      </w:r>
    </w:p>
    <w:p w14:paraId="7FCC6DD0" w14:textId="77777777" w:rsidR="00680988" w:rsidRPr="00680988" w:rsidRDefault="00680988" w:rsidP="006809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</w:p>
    <w:p w14:paraId="609DCC42" w14:textId="77777777" w:rsidR="00680988" w:rsidRPr="00680988" w:rsidRDefault="00680988" w:rsidP="006809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68098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[Monthly Returns Table]</w:t>
      </w:r>
    </w:p>
    <w:p w14:paraId="20B1D805" w14:textId="77777777" w:rsidR="00680988" w:rsidRPr="00680988" w:rsidRDefault="00680988" w:rsidP="006809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68098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  Month           |     Return</w:t>
      </w:r>
    </w:p>
    <w:p w14:paraId="61B8FBB3" w14:textId="77777777" w:rsidR="00680988" w:rsidRPr="00680988" w:rsidRDefault="00680988" w:rsidP="006809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68098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  ----------------|-----------</w:t>
      </w:r>
    </w:p>
    <w:p w14:paraId="109CF199" w14:textId="77777777" w:rsidR="00680988" w:rsidRPr="00680988" w:rsidRDefault="00680988" w:rsidP="006809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68098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  2026-01         |    +12.07%</w:t>
      </w:r>
    </w:p>
    <w:p w14:paraId="6FED3FD0" w14:textId="77777777" w:rsidR="00680988" w:rsidRPr="00680988" w:rsidRDefault="00680988" w:rsidP="006809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68098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  2026-02         |     +3.95%</w:t>
      </w:r>
    </w:p>
    <w:p w14:paraId="7BB60878" w14:textId="77777777" w:rsidR="00680988" w:rsidRPr="00680988" w:rsidRDefault="00680988" w:rsidP="006809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68098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  2026-03         |     -1.61%</w:t>
      </w:r>
    </w:p>
    <w:p w14:paraId="116FD1D1" w14:textId="77777777" w:rsidR="00680988" w:rsidRPr="00680988" w:rsidRDefault="00680988" w:rsidP="006809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</w:p>
    <w:p w14:paraId="09D0F9E6" w14:textId="77777777" w:rsidR="00680988" w:rsidRPr="00680988" w:rsidRDefault="00680988" w:rsidP="006809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68098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[Monthly Returns Summary]</w:t>
      </w:r>
    </w:p>
    <w:p w14:paraId="310F9E29" w14:textId="77777777" w:rsidR="00680988" w:rsidRPr="00680988" w:rsidRDefault="00680988" w:rsidP="006809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68098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  Max Monthly Return   : +12.07%</w:t>
      </w:r>
    </w:p>
    <w:p w14:paraId="3F3347D0" w14:textId="77777777" w:rsidR="00680988" w:rsidRPr="00680988" w:rsidRDefault="00680988" w:rsidP="006809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68098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  Min Monthly Return   : -1.61%</w:t>
      </w:r>
    </w:p>
    <w:p w14:paraId="1340E3A7" w14:textId="2D56C3E4" w:rsidR="00DF57C2" w:rsidRDefault="00680988" w:rsidP="006809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680988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  Positive Months      : 2 / 3</w:t>
      </w:r>
    </w:p>
    <w:p w14:paraId="72B6A857" w14:textId="77777777" w:rsidR="00361F19" w:rsidRDefault="00361F19" w:rsidP="00F06D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</w:p>
    <w:p w14:paraId="20483281" w14:textId="77777777" w:rsidR="00D456FD" w:rsidRDefault="00D456FD" w:rsidP="00D456FD">
      <w:pPr>
        <w:spacing w:after="0" w:line="240" w:lineRule="auto"/>
      </w:pPr>
      <w:r>
        <w:t>==================================================</w:t>
      </w:r>
    </w:p>
    <w:p w14:paraId="77CBDD7E" w14:textId="77777777" w:rsidR="00DF57C2" w:rsidRDefault="00DF57C2" w:rsidP="00F06D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 w:hint="eastAsia"/>
          <w:color w:val="000000" w:themeColor="text1"/>
          <w:kern w:val="0"/>
          <w:sz w:val="20"/>
          <w:szCs w:val="20"/>
          <w14:ligatures w14:val="none"/>
        </w:rPr>
      </w:pPr>
    </w:p>
    <w:p w14:paraId="5CBBA4B1" w14:textId="77777777" w:rsidR="00F06D84" w:rsidRDefault="00F06D84" w:rsidP="00F06D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</w:p>
    <w:p w14:paraId="212F7E04" w14:textId="77777777" w:rsidR="00DF57C2" w:rsidRDefault="00DF57C2" w:rsidP="00F06D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</w:p>
    <w:p w14:paraId="65C0CDA4" w14:textId="6BF484CE" w:rsidR="00DF57C2" w:rsidRPr="000054B1" w:rsidRDefault="00DF57C2" w:rsidP="00DF57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 w:hint="eastAsia"/>
          <w:color w:val="000000" w:themeColor="text1"/>
          <w:kern w:val="0"/>
          <w:sz w:val="20"/>
          <w:szCs w:val="20"/>
          <w14:ligatures w14:val="none"/>
        </w:rPr>
      </w:pPr>
      <w:r w:rsidRPr="000054B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train: [ "20</w:t>
      </w:r>
      <w:r w:rsidR="00CD0497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1</w:t>
      </w:r>
      <w:r w:rsidRPr="000054B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6-01-01", "2023-12-31" ]</w:t>
      </w:r>
      <w:r w:rsidRPr="000054B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br/>
        <w:t>valid: [ "2024-01-01", "2025-12-31" ]</w:t>
      </w:r>
      <w:r w:rsidRPr="000054B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br/>
        <w:t>test:  [ "2026-01-01", "2026-03-08" ]</w:t>
      </w:r>
      <w:r w:rsidRPr="000054B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br/>
        <w:t xml:space="preserve">topk: </w:t>
      </w:r>
      <w:r>
        <w:rPr>
          <w:rFonts w:ascii="Courier New" w:eastAsia="Times New Roman" w:hAnsi="Courier New" w:cs="Courier New" w:hint="eastAsia"/>
          <w:color w:val="000000" w:themeColor="text1"/>
          <w:kern w:val="0"/>
          <w:sz w:val="20"/>
          <w:szCs w:val="20"/>
          <w14:ligatures w14:val="none"/>
        </w:rPr>
        <w:t>5</w:t>
      </w:r>
      <w:r w:rsidRPr="000054B1">
        <w:rPr>
          <w:rFonts w:ascii="Courier New" w:eastAsia="Times New Roman" w:hAnsi="Courier New" w:cs="Courier New"/>
          <w:i/>
          <w:iCs/>
          <w:color w:val="000000" w:themeColor="text1"/>
          <w:kern w:val="0"/>
          <w:sz w:val="20"/>
          <w:szCs w:val="20"/>
          <w14:ligatures w14:val="none"/>
        </w:rPr>
        <w:br/>
      </w:r>
      <w:r w:rsidRPr="000054B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n_drop: </w:t>
      </w:r>
      <w:r>
        <w:rPr>
          <w:rFonts w:ascii="Courier New" w:eastAsia="Times New Roman" w:hAnsi="Courier New" w:cs="Courier New" w:hint="eastAsia"/>
          <w:color w:val="000000" w:themeColor="text1"/>
          <w:kern w:val="0"/>
          <w:sz w:val="20"/>
          <w:szCs w:val="20"/>
          <w14:ligatures w14:val="none"/>
        </w:rPr>
        <w:t>3</w:t>
      </w:r>
    </w:p>
    <w:p w14:paraId="2992B568" w14:textId="77777777" w:rsidR="00DF57C2" w:rsidRDefault="00DF57C2" w:rsidP="00F06D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 w:hint="eastAsia"/>
          <w:color w:val="000000" w:themeColor="text1"/>
          <w:kern w:val="0"/>
          <w:sz w:val="20"/>
          <w:szCs w:val="20"/>
          <w14:ligatures w14:val="none"/>
        </w:rPr>
      </w:pPr>
    </w:p>
    <w:p w14:paraId="3C829D75" w14:textId="77777777" w:rsidR="00A539AF" w:rsidRPr="00A539AF" w:rsidRDefault="00A539AF" w:rsidP="00A539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</w:p>
    <w:p w14:paraId="79DF663F" w14:textId="77777777" w:rsidR="00A539AF" w:rsidRPr="00A539AF" w:rsidRDefault="00A539AF" w:rsidP="00A539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A539A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[mean]</w:t>
      </w:r>
    </w:p>
    <w:p w14:paraId="0A626970" w14:textId="77777777" w:rsidR="00A539AF" w:rsidRPr="00A539AF" w:rsidRDefault="00A539AF" w:rsidP="00A539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A539A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  risk                : +0.0026</w:t>
      </w:r>
    </w:p>
    <w:p w14:paraId="7C73AC66" w14:textId="77777777" w:rsidR="00A539AF" w:rsidRPr="00A539AF" w:rsidRDefault="00A539AF" w:rsidP="00A539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</w:p>
    <w:p w14:paraId="7CA9C687" w14:textId="77777777" w:rsidR="00A539AF" w:rsidRPr="00A539AF" w:rsidRDefault="00A539AF" w:rsidP="00A539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A539A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[std]</w:t>
      </w:r>
    </w:p>
    <w:p w14:paraId="18322474" w14:textId="77777777" w:rsidR="00A539AF" w:rsidRPr="00A539AF" w:rsidRDefault="00A539AF" w:rsidP="00A539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A539A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  risk                : +0.0322</w:t>
      </w:r>
    </w:p>
    <w:p w14:paraId="56AD2FE9" w14:textId="77777777" w:rsidR="00A539AF" w:rsidRPr="00A539AF" w:rsidRDefault="00A539AF" w:rsidP="00A539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</w:p>
    <w:p w14:paraId="4D13D935" w14:textId="77777777" w:rsidR="00A539AF" w:rsidRPr="00A539AF" w:rsidRDefault="00A539AF" w:rsidP="00A539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A539A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[annualized_return]</w:t>
      </w:r>
    </w:p>
    <w:p w14:paraId="0D809EBF" w14:textId="77777777" w:rsidR="00A539AF" w:rsidRPr="00A539AF" w:rsidRDefault="00A539AF" w:rsidP="00A539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A539A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  risk                : +0.6173</w:t>
      </w:r>
    </w:p>
    <w:p w14:paraId="1A56CCB9" w14:textId="77777777" w:rsidR="00A539AF" w:rsidRPr="00A539AF" w:rsidRDefault="00A539AF" w:rsidP="00A539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</w:p>
    <w:p w14:paraId="0EF885B0" w14:textId="77777777" w:rsidR="00A539AF" w:rsidRPr="00A539AF" w:rsidRDefault="00A539AF" w:rsidP="00A539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A539A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[information_ratio]</w:t>
      </w:r>
    </w:p>
    <w:p w14:paraId="6F2D786B" w14:textId="77777777" w:rsidR="00A539AF" w:rsidRPr="00A539AF" w:rsidRDefault="00A539AF" w:rsidP="00A539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A539A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lastRenderedPageBreak/>
        <w:t xml:space="preserve">    risk                : +1.2442</w:t>
      </w:r>
    </w:p>
    <w:p w14:paraId="3E7185A6" w14:textId="77777777" w:rsidR="00A539AF" w:rsidRPr="00A539AF" w:rsidRDefault="00A539AF" w:rsidP="00A539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</w:p>
    <w:p w14:paraId="242116FC" w14:textId="77777777" w:rsidR="00A539AF" w:rsidRPr="00A539AF" w:rsidRDefault="00A539AF" w:rsidP="00A539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A539A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[max_drawdown]</w:t>
      </w:r>
    </w:p>
    <w:p w14:paraId="247B87AF" w14:textId="77777777" w:rsidR="00A539AF" w:rsidRPr="00A539AF" w:rsidRDefault="00A539AF" w:rsidP="00A539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A539A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  risk                : -0.2604</w:t>
      </w:r>
    </w:p>
    <w:p w14:paraId="3210F8A7" w14:textId="77777777" w:rsidR="00A539AF" w:rsidRPr="00A539AF" w:rsidRDefault="00A539AF" w:rsidP="00A539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</w:p>
    <w:p w14:paraId="501FDB5C" w14:textId="77777777" w:rsidR="00A539AF" w:rsidRPr="00A539AF" w:rsidRDefault="00A539AF" w:rsidP="00A539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A539A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[Monthly Returns Table]</w:t>
      </w:r>
    </w:p>
    <w:p w14:paraId="712F3734" w14:textId="77777777" w:rsidR="00A539AF" w:rsidRPr="00A539AF" w:rsidRDefault="00A539AF" w:rsidP="00A539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A539A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  Month           |     Return</w:t>
      </w:r>
    </w:p>
    <w:p w14:paraId="3B65BD7A" w14:textId="77777777" w:rsidR="00A539AF" w:rsidRPr="00A539AF" w:rsidRDefault="00A539AF" w:rsidP="00A539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A539A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  ----------------|-----------</w:t>
      </w:r>
    </w:p>
    <w:p w14:paraId="4922C743" w14:textId="77777777" w:rsidR="00A539AF" w:rsidRPr="00A539AF" w:rsidRDefault="00A539AF" w:rsidP="00A539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A539A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  2026-01         |     -6.63%</w:t>
      </w:r>
    </w:p>
    <w:p w14:paraId="56433C4A" w14:textId="77777777" w:rsidR="00A539AF" w:rsidRPr="00A539AF" w:rsidRDefault="00A539AF" w:rsidP="00A539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A539A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  2026-02         |    +16.04%</w:t>
      </w:r>
    </w:p>
    <w:p w14:paraId="6C6CD2C0" w14:textId="77777777" w:rsidR="00A539AF" w:rsidRPr="00A539AF" w:rsidRDefault="00A539AF" w:rsidP="00A539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A539A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  2026-03         |     +0.12%</w:t>
      </w:r>
    </w:p>
    <w:p w14:paraId="25DDF0DC" w14:textId="77777777" w:rsidR="00A539AF" w:rsidRPr="00A539AF" w:rsidRDefault="00A539AF" w:rsidP="00A539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</w:p>
    <w:p w14:paraId="4E6DEAFB" w14:textId="77777777" w:rsidR="00A539AF" w:rsidRPr="00A539AF" w:rsidRDefault="00A539AF" w:rsidP="00A539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A539A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[Monthly Returns Summary]</w:t>
      </w:r>
    </w:p>
    <w:p w14:paraId="69DC8ED3" w14:textId="77777777" w:rsidR="00A539AF" w:rsidRPr="00A539AF" w:rsidRDefault="00A539AF" w:rsidP="00A539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A539A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  Max Monthly Return   : +16.04%</w:t>
      </w:r>
    </w:p>
    <w:p w14:paraId="4D602738" w14:textId="77777777" w:rsidR="00A539AF" w:rsidRPr="00A539AF" w:rsidRDefault="00A539AF" w:rsidP="00A539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A539A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  Min Monthly Return   : -6.63%</w:t>
      </w:r>
    </w:p>
    <w:p w14:paraId="09AE4CDB" w14:textId="5BAD5547" w:rsidR="00F06D84" w:rsidRDefault="00A539AF" w:rsidP="00A539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480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A539AF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Positive Months      : 2 / 3</w:t>
      </w:r>
    </w:p>
    <w:p w14:paraId="7E99570C" w14:textId="77777777" w:rsidR="00A539AF" w:rsidRDefault="00A539AF" w:rsidP="00A539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480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</w:p>
    <w:p w14:paraId="1398218C" w14:textId="77777777" w:rsidR="005B5BFC" w:rsidRDefault="005B5BFC" w:rsidP="005B5BFC">
      <w:pPr>
        <w:spacing w:after="0" w:line="240" w:lineRule="auto"/>
      </w:pPr>
      <w:r>
        <w:t>==================================================</w:t>
      </w:r>
    </w:p>
    <w:p w14:paraId="36A49AF4" w14:textId="77777777" w:rsidR="00F06D84" w:rsidRDefault="00F06D84" w:rsidP="00F06D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</w:p>
    <w:p w14:paraId="68FD4AD1" w14:textId="3C7D525F" w:rsidR="00F06D84" w:rsidRPr="000054B1" w:rsidRDefault="00F06D84" w:rsidP="00F06D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 w:hint="eastAsia"/>
          <w:color w:val="000000" w:themeColor="text1"/>
          <w:kern w:val="0"/>
          <w:sz w:val="20"/>
          <w:szCs w:val="20"/>
          <w14:ligatures w14:val="none"/>
        </w:rPr>
      </w:pPr>
      <w:r w:rsidRPr="000054B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train: [ "20</w:t>
      </w:r>
      <w:r w:rsidR="00CD0497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1</w:t>
      </w:r>
      <w:r w:rsidRPr="000054B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6-01-01", "2023-12-31" ]</w:t>
      </w:r>
      <w:r w:rsidRPr="000054B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br/>
        <w:t>valid: [ "2024-01-01", "2025-12-31" ]</w:t>
      </w:r>
      <w:r w:rsidRPr="000054B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br/>
        <w:t>test:  [ "2026-01-01", "2026-03-08" ]</w:t>
      </w:r>
      <w:r w:rsidRPr="000054B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br/>
        <w:t xml:space="preserve">topk: </w:t>
      </w:r>
      <w:r>
        <w:rPr>
          <w:rFonts w:ascii="Courier New" w:eastAsia="Times New Roman" w:hAnsi="Courier New" w:cs="Courier New" w:hint="eastAsia"/>
          <w:color w:val="000000" w:themeColor="text1"/>
          <w:kern w:val="0"/>
          <w:sz w:val="20"/>
          <w:szCs w:val="20"/>
          <w14:ligatures w14:val="none"/>
        </w:rPr>
        <w:t>5</w:t>
      </w:r>
      <w:r w:rsidRPr="000054B1">
        <w:rPr>
          <w:rFonts w:ascii="Courier New" w:eastAsia="Times New Roman" w:hAnsi="Courier New" w:cs="Courier New"/>
          <w:i/>
          <w:iCs/>
          <w:color w:val="000000" w:themeColor="text1"/>
          <w:kern w:val="0"/>
          <w:sz w:val="20"/>
          <w:szCs w:val="20"/>
          <w14:ligatures w14:val="none"/>
        </w:rPr>
        <w:br/>
      </w:r>
      <w:r w:rsidRPr="000054B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n_drop: </w:t>
      </w:r>
      <w:r>
        <w:rPr>
          <w:rFonts w:ascii="Courier New" w:eastAsia="Times New Roman" w:hAnsi="Courier New" w:cs="Courier New" w:hint="eastAsia"/>
          <w:color w:val="000000" w:themeColor="text1"/>
          <w:kern w:val="0"/>
          <w:sz w:val="20"/>
          <w:szCs w:val="20"/>
          <w14:ligatures w14:val="none"/>
        </w:rPr>
        <w:t>2</w:t>
      </w:r>
    </w:p>
    <w:p w14:paraId="2EDC3592" w14:textId="77777777" w:rsidR="00F06D84" w:rsidRDefault="00F06D84" w:rsidP="000054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 w:hint="eastAsia"/>
          <w:color w:val="000000" w:themeColor="text1"/>
          <w:kern w:val="0"/>
          <w:sz w:val="20"/>
          <w:szCs w:val="20"/>
          <w14:ligatures w14:val="none"/>
        </w:rPr>
      </w:pPr>
    </w:p>
    <w:p w14:paraId="65D34411" w14:textId="77777777" w:rsidR="00E51801" w:rsidRPr="00E51801" w:rsidRDefault="00E51801" w:rsidP="00E51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</w:p>
    <w:p w14:paraId="74E73A15" w14:textId="77777777" w:rsidR="00E51801" w:rsidRPr="00E51801" w:rsidRDefault="00E51801" w:rsidP="00E51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E5180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[mean]</w:t>
      </w:r>
    </w:p>
    <w:p w14:paraId="65AC25C6" w14:textId="77777777" w:rsidR="00E51801" w:rsidRPr="00E51801" w:rsidRDefault="00E51801" w:rsidP="00E51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E5180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  risk                : +0.0059</w:t>
      </w:r>
    </w:p>
    <w:p w14:paraId="1831F739" w14:textId="77777777" w:rsidR="00E51801" w:rsidRPr="00E51801" w:rsidRDefault="00E51801" w:rsidP="00E51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</w:p>
    <w:p w14:paraId="4FE5F476" w14:textId="77777777" w:rsidR="00E51801" w:rsidRPr="00E51801" w:rsidRDefault="00E51801" w:rsidP="00E51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E5180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[std]</w:t>
      </w:r>
    </w:p>
    <w:p w14:paraId="43E039E5" w14:textId="77777777" w:rsidR="00E51801" w:rsidRPr="00E51801" w:rsidRDefault="00E51801" w:rsidP="00E51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E5180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  risk                : +0.0332</w:t>
      </w:r>
    </w:p>
    <w:p w14:paraId="0C19D6AB" w14:textId="77777777" w:rsidR="00E51801" w:rsidRPr="00E51801" w:rsidRDefault="00E51801" w:rsidP="00E51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</w:p>
    <w:p w14:paraId="564D14BE" w14:textId="77777777" w:rsidR="00E51801" w:rsidRPr="00E51801" w:rsidRDefault="00E51801" w:rsidP="00E51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E5180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[annualized_return]</w:t>
      </w:r>
    </w:p>
    <w:p w14:paraId="6621A6D2" w14:textId="77777777" w:rsidR="00E51801" w:rsidRPr="00E51801" w:rsidRDefault="00E51801" w:rsidP="00E51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E5180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  risk                : +1.4048</w:t>
      </w:r>
    </w:p>
    <w:p w14:paraId="3409B269" w14:textId="77777777" w:rsidR="00E51801" w:rsidRPr="00E51801" w:rsidRDefault="00E51801" w:rsidP="00E51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</w:p>
    <w:p w14:paraId="730E441A" w14:textId="77777777" w:rsidR="00E51801" w:rsidRPr="00E51801" w:rsidRDefault="00E51801" w:rsidP="00E51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E5180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[information_ratio]</w:t>
      </w:r>
    </w:p>
    <w:p w14:paraId="0557911C" w14:textId="77777777" w:rsidR="00E51801" w:rsidRPr="00E51801" w:rsidRDefault="00E51801" w:rsidP="00E51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E5180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  risk                : +2.7413</w:t>
      </w:r>
    </w:p>
    <w:p w14:paraId="0B6695CC" w14:textId="77777777" w:rsidR="00E51801" w:rsidRPr="00E51801" w:rsidRDefault="00E51801" w:rsidP="00E51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</w:p>
    <w:p w14:paraId="798D768B" w14:textId="77777777" w:rsidR="00E51801" w:rsidRPr="00E51801" w:rsidRDefault="00E51801" w:rsidP="00E51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E5180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[max_drawdown]</w:t>
      </w:r>
    </w:p>
    <w:p w14:paraId="43099E9E" w14:textId="77777777" w:rsidR="00E51801" w:rsidRPr="00E51801" w:rsidRDefault="00E51801" w:rsidP="00E51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E5180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  risk                : -0.1872</w:t>
      </w:r>
    </w:p>
    <w:p w14:paraId="6316F16E" w14:textId="77777777" w:rsidR="00E51801" w:rsidRPr="00E51801" w:rsidRDefault="00E51801" w:rsidP="00E51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</w:p>
    <w:p w14:paraId="02390798" w14:textId="77777777" w:rsidR="00E51801" w:rsidRPr="00E51801" w:rsidRDefault="00E51801" w:rsidP="00E51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E5180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[Monthly Returns Table]</w:t>
      </w:r>
    </w:p>
    <w:p w14:paraId="60E504A5" w14:textId="77777777" w:rsidR="00E51801" w:rsidRPr="00E51801" w:rsidRDefault="00E51801" w:rsidP="00E51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E5180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  Month           |     Return</w:t>
      </w:r>
    </w:p>
    <w:p w14:paraId="4CF01126" w14:textId="77777777" w:rsidR="00E51801" w:rsidRPr="00E51801" w:rsidRDefault="00E51801" w:rsidP="00E51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E5180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  ----------------|-----------</w:t>
      </w:r>
    </w:p>
    <w:p w14:paraId="30CEBC2B" w14:textId="77777777" w:rsidR="00E51801" w:rsidRPr="00E51801" w:rsidRDefault="00E51801" w:rsidP="00E51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E5180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  2026-01         |     +2.94%</w:t>
      </w:r>
    </w:p>
    <w:p w14:paraId="06157D8A" w14:textId="77777777" w:rsidR="00E51801" w:rsidRPr="00E51801" w:rsidRDefault="00E51801" w:rsidP="00E51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E5180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  2026-02         |    +19.76%</w:t>
      </w:r>
    </w:p>
    <w:p w14:paraId="017DC84A" w14:textId="77777777" w:rsidR="00E51801" w:rsidRPr="00E51801" w:rsidRDefault="00E51801" w:rsidP="00E51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E5180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  2026-03         |     -0.07%</w:t>
      </w:r>
    </w:p>
    <w:p w14:paraId="5179785A" w14:textId="77777777" w:rsidR="00E51801" w:rsidRPr="00E51801" w:rsidRDefault="00E51801" w:rsidP="00E51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</w:p>
    <w:p w14:paraId="3C0AFAC0" w14:textId="77777777" w:rsidR="00E51801" w:rsidRPr="00E51801" w:rsidRDefault="00E51801" w:rsidP="00E51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E5180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[Monthly Returns Summary]</w:t>
      </w:r>
    </w:p>
    <w:p w14:paraId="0C4265D4" w14:textId="77777777" w:rsidR="00E51801" w:rsidRPr="00E51801" w:rsidRDefault="00E51801" w:rsidP="00E51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E5180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  Max Monthly Return   : +19.76%</w:t>
      </w:r>
    </w:p>
    <w:p w14:paraId="6A4933D4" w14:textId="77777777" w:rsidR="00E51801" w:rsidRPr="00E51801" w:rsidRDefault="00E51801" w:rsidP="00E51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E5180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  Min Monthly Return   : -0.07%</w:t>
      </w:r>
    </w:p>
    <w:p w14:paraId="7005D404" w14:textId="2734F97D" w:rsidR="00F06D84" w:rsidRDefault="00E51801" w:rsidP="00E51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480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E5180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Positive Months      : 2 / 3</w:t>
      </w:r>
    </w:p>
    <w:p w14:paraId="7402B70A" w14:textId="77777777" w:rsidR="00E51801" w:rsidRDefault="00E51801" w:rsidP="00E51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480"/>
        <w:rPr>
          <w:rFonts w:ascii="Courier New" w:eastAsia="Times New Roman" w:hAnsi="Courier New" w:cs="Courier New" w:hint="eastAsia"/>
          <w:color w:val="000000" w:themeColor="text1"/>
          <w:kern w:val="0"/>
          <w:sz w:val="20"/>
          <w:szCs w:val="20"/>
          <w14:ligatures w14:val="none"/>
        </w:rPr>
      </w:pPr>
    </w:p>
    <w:p w14:paraId="7B08970F" w14:textId="77777777" w:rsidR="005B5BFC" w:rsidRDefault="005B5BFC" w:rsidP="005B5BFC">
      <w:pPr>
        <w:spacing w:after="0" w:line="240" w:lineRule="auto"/>
      </w:pPr>
      <w:r>
        <w:t>==================================================</w:t>
      </w:r>
    </w:p>
    <w:p w14:paraId="0BF24993" w14:textId="77777777" w:rsidR="00F06D84" w:rsidRDefault="00F06D84" w:rsidP="000054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</w:p>
    <w:p w14:paraId="76D3E218" w14:textId="2C697FC1" w:rsidR="000054B1" w:rsidRPr="000054B1" w:rsidRDefault="000054B1" w:rsidP="000054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 w:hint="eastAsia"/>
          <w:color w:val="000000" w:themeColor="text1"/>
          <w:kern w:val="0"/>
          <w:sz w:val="20"/>
          <w:szCs w:val="20"/>
          <w14:ligatures w14:val="none"/>
        </w:rPr>
      </w:pPr>
      <w:r w:rsidRPr="000054B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lastRenderedPageBreak/>
        <w:t>train: [ "20</w:t>
      </w:r>
      <w:r w:rsidR="00CD0497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1</w:t>
      </w:r>
      <w:r w:rsidRPr="000054B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6-01-01", "2023-12-31" ]</w:t>
      </w:r>
      <w:r w:rsidRPr="000054B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br/>
        <w:t>valid: [ "2024-01-01", "2025-12-31" ]</w:t>
      </w:r>
      <w:r w:rsidRPr="000054B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br/>
        <w:t>test:  [ "2026-01-01", "2026-03-08" ]</w:t>
      </w:r>
      <w:r w:rsidRPr="000054B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br/>
        <w:t xml:space="preserve">topk: </w:t>
      </w:r>
      <w:r>
        <w:rPr>
          <w:rFonts w:ascii="Courier New" w:eastAsia="Times New Roman" w:hAnsi="Courier New" w:cs="Courier New" w:hint="eastAsia"/>
          <w:color w:val="000000" w:themeColor="text1"/>
          <w:kern w:val="0"/>
          <w:sz w:val="20"/>
          <w:szCs w:val="20"/>
          <w14:ligatures w14:val="none"/>
        </w:rPr>
        <w:t>3</w:t>
      </w:r>
      <w:r w:rsidRPr="000054B1">
        <w:rPr>
          <w:rFonts w:ascii="Courier New" w:eastAsia="Times New Roman" w:hAnsi="Courier New" w:cs="Courier New"/>
          <w:i/>
          <w:iCs/>
          <w:color w:val="000000" w:themeColor="text1"/>
          <w:kern w:val="0"/>
          <w:sz w:val="20"/>
          <w:szCs w:val="20"/>
          <w14:ligatures w14:val="none"/>
        </w:rPr>
        <w:br/>
      </w:r>
      <w:r w:rsidRPr="000054B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n_drop: </w:t>
      </w:r>
      <w:r>
        <w:rPr>
          <w:rFonts w:ascii="Courier New" w:eastAsia="Times New Roman" w:hAnsi="Courier New" w:cs="Courier New" w:hint="eastAsia"/>
          <w:color w:val="000000" w:themeColor="text1"/>
          <w:kern w:val="0"/>
          <w:sz w:val="20"/>
          <w:szCs w:val="20"/>
          <w14:ligatures w14:val="none"/>
        </w:rPr>
        <w:t>2</w:t>
      </w:r>
    </w:p>
    <w:p w14:paraId="3AFE3BD9" w14:textId="77777777" w:rsidR="00561DE7" w:rsidRDefault="00561DE7" w:rsidP="000054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 w:hint="eastAsia"/>
          <w:color w:val="000000" w:themeColor="text1"/>
          <w:kern w:val="0"/>
          <w:sz w:val="20"/>
          <w:szCs w:val="20"/>
          <w14:ligatures w14:val="none"/>
        </w:rPr>
      </w:pPr>
    </w:p>
    <w:p w14:paraId="3C31AEA5" w14:textId="77777777" w:rsidR="00561DE7" w:rsidRDefault="00561DE7" w:rsidP="000054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</w:p>
    <w:p w14:paraId="5348C27D" w14:textId="77777777" w:rsidR="00D163F4" w:rsidRPr="00D163F4" w:rsidRDefault="00D163F4" w:rsidP="00D16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</w:p>
    <w:p w14:paraId="295A1A1E" w14:textId="77777777" w:rsidR="00D163F4" w:rsidRPr="00D163F4" w:rsidRDefault="00D163F4" w:rsidP="00D16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D163F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[mean]</w:t>
      </w:r>
    </w:p>
    <w:p w14:paraId="00A8A92C" w14:textId="77777777" w:rsidR="00D163F4" w:rsidRPr="00D163F4" w:rsidRDefault="00D163F4" w:rsidP="00D16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D163F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  risk                : -0.0006</w:t>
      </w:r>
    </w:p>
    <w:p w14:paraId="616EC045" w14:textId="77777777" w:rsidR="00D163F4" w:rsidRPr="00D163F4" w:rsidRDefault="00D163F4" w:rsidP="00D16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</w:p>
    <w:p w14:paraId="70D2F540" w14:textId="77777777" w:rsidR="00D163F4" w:rsidRPr="00D163F4" w:rsidRDefault="00D163F4" w:rsidP="00D16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D163F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[std]</w:t>
      </w:r>
    </w:p>
    <w:p w14:paraId="681789EA" w14:textId="77777777" w:rsidR="00D163F4" w:rsidRPr="00D163F4" w:rsidRDefault="00D163F4" w:rsidP="00D16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D163F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  risk                : +0.0483</w:t>
      </w:r>
    </w:p>
    <w:p w14:paraId="6A12C4F9" w14:textId="77777777" w:rsidR="00D163F4" w:rsidRPr="00D163F4" w:rsidRDefault="00D163F4" w:rsidP="00D16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</w:p>
    <w:p w14:paraId="6D1B8508" w14:textId="77777777" w:rsidR="00D163F4" w:rsidRPr="00D163F4" w:rsidRDefault="00D163F4" w:rsidP="00D16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D163F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[annualized_return]</w:t>
      </w:r>
    </w:p>
    <w:p w14:paraId="53CB786B" w14:textId="77777777" w:rsidR="00D163F4" w:rsidRPr="00D163F4" w:rsidRDefault="00D163F4" w:rsidP="00D16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D163F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  risk                : -0.1434</w:t>
      </w:r>
    </w:p>
    <w:p w14:paraId="3FD78C18" w14:textId="77777777" w:rsidR="00D163F4" w:rsidRPr="00D163F4" w:rsidRDefault="00D163F4" w:rsidP="00D16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</w:p>
    <w:p w14:paraId="4B264BC9" w14:textId="77777777" w:rsidR="00D163F4" w:rsidRPr="00D163F4" w:rsidRDefault="00D163F4" w:rsidP="00D16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D163F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[information_ratio]</w:t>
      </w:r>
    </w:p>
    <w:p w14:paraId="17363A69" w14:textId="77777777" w:rsidR="00D163F4" w:rsidRPr="00D163F4" w:rsidRDefault="00D163F4" w:rsidP="00D16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D163F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  risk                : -0.1926</w:t>
      </w:r>
    </w:p>
    <w:p w14:paraId="166B8033" w14:textId="77777777" w:rsidR="00D163F4" w:rsidRPr="00D163F4" w:rsidRDefault="00D163F4" w:rsidP="00D16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</w:p>
    <w:p w14:paraId="3521E4E4" w14:textId="77777777" w:rsidR="00D163F4" w:rsidRPr="00D163F4" w:rsidRDefault="00D163F4" w:rsidP="00D16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D163F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[max_drawdown]</w:t>
      </w:r>
    </w:p>
    <w:p w14:paraId="7056D9CA" w14:textId="77777777" w:rsidR="00D163F4" w:rsidRPr="00D163F4" w:rsidRDefault="00D163F4" w:rsidP="00D16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D163F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  risk                : -0.3482</w:t>
      </w:r>
    </w:p>
    <w:p w14:paraId="4EEE07DA" w14:textId="77777777" w:rsidR="00D163F4" w:rsidRPr="00D163F4" w:rsidRDefault="00D163F4" w:rsidP="00D16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</w:p>
    <w:p w14:paraId="1CB01E93" w14:textId="77777777" w:rsidR="00D163F4" w:rsidRPr="00D163F4" w:rsidRDefault="00D163F4" w:rsidP="00D16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D163F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[Monthly Returns Table]</w:t>
      </w:r>
    </w:p>
    <w:p w14:paraId="2B91A1DB" w14:textId="77777777" w:rsidR="00D163F4" w:rsidRPr="00D163F4" w:rsidRDefault="00D163F4" w:rsidP="00D16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D163F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  Month           |     Return</w:t>
      </w:r>
    </w:p>
    <w:p w14:paraId="0CFB07BB" w14:textId="77777777" w:rsidR="00D163F4" w:rsidRPr="00D163F4" w:rsidRDefault="00D163F4" w:rsidP="00D16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D163F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  ----------------|-----------</w:t>
      </w:r>
    </w:p>
    <w:p w14:paraId="15645B1E" w14:textId="77777777" w:rsidR="00D163F4" w:rsidRPr="00D163F4" w:rsidRDefault="00D163F4" w:rsidP="00D16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D163F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  2026-01         |     +1.94%</w:t>
      </w:r>
    </w:p>
    <w:p w14:paraId="46083AA1" w14:textId="77777777" w:rsidR="00D163F4" w:rsidRPr="00D163F4" w:rsidRDefault="00D163F4" w:rsidP="00D16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D163F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  2026-02         |    -13.12%</w:t>
      </w:r>
    </w:p>
    <w:p w14:paraId="44BE1D30" w14:textId="77777777" w:rsidR="00D163F4" w:rsidRPr="00D163F4" w:rsidRDefault="00D163F4" w:rsidP="00D16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D163F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  2026-03         |     +5.46%</w:t>
      </w:r>
    </w:p>
    <w:p w14:paraId="4C728717" w14:textId="77777777" w:rsidR="00D163F4" w:rsidRPr="00D163F4" w:rsidRDefault="00D163F4" w:rsidP="00D16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</w:p>
    <w:p w14:paraId="60B55039" w14:textId="77777777" w:rsidR="00D163F4" w:rsidRPr="00D163F4" w:rsidRDefault="00D163F4" w:rsidP="00D16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D163F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[Monthly Returns Summary]</w:t>
      </w:r>
    </w:p>
    <w:p w14:paraId="26D396DD" w14:textId="77777777" w:rsidR="00D163F4" w:rsidRPr="00D163F4" w:rsidRDefault="00D163F4" w:rsidP="00D16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D163F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  Max Monthly Return   : +5.46%</w:t>
      </w:r>
    </w:p>
    <w:p w14:paraId="1E4F754D" w14:textId="77777777" w:rsidR="00D163F4" w:rsidRPr="00D163F4" w:rsidRDefault="00D163F4" w:rsidP="00D16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D163F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 xml:space="preserve">    Min Monthly Return   : -13.12%</w:t>
      </w:r>
    </w:p>
    <w:p w14:paraId="371F2BBE" w14:textId="62D15DC3" w:rsidR="000054B1" w:rsidRDefault="00D163F4" w:rsidP="00D16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480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  <w:r w:rsidRPr="00D163F4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Positive Months      : 2 / 3</w:t>
      </w:r>
    </w:p>
    <w:p w14:paraId="3A1C17FF" w14:textId="77777777" w:rsidR="00D163F4" w:rsidRDefault="00D163F4" w:rsidP="00D163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480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</w:p>
    <w:p w14:paraId="71238740" w14:textId="77777777" w:rsidR="005B5BFC" w:rsidRDefault="005B5BFC" w:rsidP="005B5BFC">
      <w:pPr>
        <w:spacing w:after="0" w:line="240" w:lineRule="auto"/>
      </w:pPr>
      <w:r>
        <w:t>==================================================</w:t>
      </w:r>
    </w:p>
    <w:p w14:paraId="76DA27E4" w14:textId="77777777" w:rsidR="000054B1" w:rsidRDefault="000054B1" w:rsidP="000054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</w:pPr>
    </w:p>
    <w:p w14:paraId="2566C049" w14:textId="54240772" w:rsidR="0036172D" w:rsidRPr="000054B1" w:rsidRDefault="0036172D" w:rsidP="000054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 w:hint="eastAsia"/>
          <w:color w:val="000000" w:themeColor="text1"/>
          <w:kern w:val="0"/>
          <w:sz w:val="20"/>
          <w:szCs w:val="20"/>
          <w14:ligatures w14:val="none"/>
        </w:rPr>
      </w:pPr>
      <w:r w:rsidRPr="000054B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train: [ "20</w:t>
      </w:r>
      <w:r w:rsidR="00CD0497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1</w:t>
      </w:r>
      <w:r w:rsidRPr="000054B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6-01-01", "2023-12-31" ]</w:t>
      </w:r>
      <w:r w:rsidRPr="000054B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br/>
        <w:t>valid: [ "2024-01-01", "2025-12-31" ]</w:t>
      </w:r>
      <w:r w:rsidRPr="000054B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br/>
        <w:t>test:  [ "2026-01-01", "2026-03-08" ]</w:t>
      </w:r>
      <w:r w:rsidRPr="000054B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br/>
        <w:t xml:space="preserve">topk: 2  </w:t>
      </w:r>
      <w:r w:rsidRPr="000054B1">
        <w:rPr>
          <w:rFonts w:ascii="Courier New" w:eastAsia="Times New Roman" w:hAnsi="Courier New" w:cs="Courier New"/>
          <w:i/>
          <w:iCs/>
          <w:color w:val="000000" w:themeColor="text1"/>
          <w:kern w:val="0"/>
          <w:sz w:val="20"/>
          <w:szCs w:val="20"/>
          <w14:ligatures w14:val="none"/>
        </w:rPr>
        <w:br/>
      </w:r>
      <w:r w:rsidRPr="000054B1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14:ligatures w14:val="none"/>
        </w:rPr>
        <w:t>n_drop: 1</w:t>
      </w:r>
    </w:p>
    <w:p w14:paraId="13F6091F" w14:textId="77777777" w:rsidR="00361F19" w:rsidRDefault="00361F19" w:rsidP="0036172D">
      <w:pPr>
        <w:spacing w:after="0" w:line="240" w:lineRule="auto"/>
      </w:pPr>
    </w:p>
    <w:p w14:paraId="0E072E6D" w14:textId="77777777" w:rsidR="00361F19" w:rsidRDefault="00361F19" w:rsidP="0036172D">
      <w:pPr>
        <w:spacing w:after="0" w:line="240" w:lineRule="auto"/>
      </w:pPr>
    </w:p>
    <w:p w14:paraId="03ABBB67" w14:textId="77777777" w:rsidR="00965ADF" w:rsidRDefault="00965ADF" w:rsidP="00965ADF">
      <w:pPr>
        <w:spacing w:after="0" w:line="240" w:lineRule="auto"/>
      </w:pPr>
    </w:p>
    <w:p w14:paraId="6E411F74" w14:textId="77777777" w:rsidR="00965ADF" w:rsidRDefault="00965ADF" w:rsidP="00965ADF">
      <w:pPr>
        <w:spacing w:after="0" w:line="240" w:lineRule="auto"/>
      </w:pPr>
      <w:r>
        <w:t xml:space="preserve">  [mean]</w:t>
      </w:r>
    </w:p>
    <w:p w14:paraId="53609874" w14:textId="77777777" w:rsidR="00965ADF" w:rsidRDefault="00965ADF" w:rsidP="00965ADF">
      <w:pPr>
        <w:spacing w:after="0" w:line="240" w:lineRule="auto"/>
      </w:pPr>
      <w:r>
        <w:t xml:space="preserve">    risk                : -0.0015</w:t>
      </w:r>
    </w:p>
    <w:p w14:paraId="3BC588F6" w14:textId="77777777" w:rsidR="00965ADF" w:rsidRDefault="00965ADF" w:rsidP="00965ADF">
      <w:pPr>
        <w:spacing w:after="0" w:line="240" w:lineRule="auto"/>
      </w:pPr>
    </w:p>
    <w:p w14:paraId="242411A5" w14:textId="77777777" w:rsidR="00965ADF" w:rsidRDefault="00965ADF" w:rsidP="00965ADF">
      <w:pPr>
        <w:spacing w:after="0" w:line="240" w:lineRule="auto"/>
      </w:pPr>
      <w:r>
        <w:t xml:space="preserve">  [std]</w:t>
      </w:r>
    </w:p>
    <w:p w14:paraId="16C5BD56" w14:textId="77777777" w:rsidR="00965ADF" w:rsidRDefault="00965ADF" w:rsidP="00965ADF">
      <w:pPr>
        <w:spacing w:after="0" w:line="240" w:lineRule="auto"/>
      </w:pPr>
      <w:r>
        <w:t xml:space="preserve">    risk                : +0.0507</w:t>
      </w:r>
    </w:p>
    <w:p w14:paraId="3AFD5047" w14:textId="77777777" w:rsidR="00965ADF" w:rsidRDefault="00965ADF" w:rsidP="00965ADF">
      <w:pPr>
        <w:spacing w:after="0" w:line="240" w:lineRule="auto"/>
      </w:pPr>
    </w:p>
    <w:p w14:paraId="22FD8AF0" w14:textId="77777777" w:rsidR="00965ADF" w:rsidRDefault="00965ADF" w:rsidP="00965ADF">
      <w:pPr>
        <w:spacing w:after="0" w:line="240" w:lineRule="auto"/>
      </w:pPr>
      <w:r>
        <w:t xml:space="preserve">  [annualized_return]</w:t>
      </w:r>
    </w:p>
    <w:p w14:paraId="73C7D62D" w14:textId="77777777" w:rsidR="00965ADF" w:rsidRDefault="00965ADF" w:rsidP="00965ADF">
      <w:pPr>
        <w:spacing w:after="0" w:line="240" w:lineRule="auto"/>
      </w:pPr>
      <w:r>
        <w:t xml:space="preserve">    risk                : -0.3651</w:t>
      </w:r>
    </w:p>
    <w:p w14:paraId="54707701" w14:textId="77777777" w:rsidR="00965ADF" w:rsidRDefault="00965ADF" w:rsidP="00965ADF">
      <w:pPr>
        <w:spacing w:after="0" w:line="240" w:lineRule="auto"/>
      </w:pPr>
    </w:p>
    <w:p w14:paraId="79924889" w14:textId="77777777" w:rsidR="00965ADF" w:rsidRDefault="00965ADF" w:rsidP="00965ADF">
      <w:pPr>
        <w:spacing w:after="0" w:line="240" w:lineRule="auto"/>
      </w:pPr>
      <w:r>
        <w:t xml:space="preserve">  [information_ratio]</w:t>
      </w:r>
    </w:p>
    <w:p w14:paraId="7BF5B48A" w14:textId="77777777" w:rsidR="00965ADF" w:rsidRDefault="00965ADF" w:rsidP="00965ADF">
      <w:pPr>
        <w:spacing w:after="0" w:line="240" w:lineRule="auto"/>
      </w:pPr>
      <w:r>
        <w:t xml:space="preserve">    risk                : -0.4669</w:t>
      </w:r>
    </w:p>
    <w:p w14:paraId="1C1C0D3E" w14:textId="77777777" w:rsidR="00965ADF" w:rsidRDefault="00965ADF" w:rsidP="00965ADF">
      <w:pPr>
        <w:spacing w:after="0" w:line="240" w:lineRule="auto"/>
      </w:pPr>
    </w:p>
    <w:p w14:paraId="7B34C7C8" w14:textId="77777777" w:rsidR="00965ADF" w:rsidRDefault="00965ADF" w:rsidP="00965ADF">
      <w:pPr>
        <w:spacing w:after="0" w:line="240" w:lineRule="auto"/>
      </w:pPr>
      <w:r>
        <w:t xml:space="preserve">  [max_drawdown]</w:t>
      </w:r>
    </w:p>
    <w:p w14:paraId="32E12FB4" w14:textId="77777777" w:rsidR="00965ADF" w:rsidRDefault="00965ADF" w:rsidP="00965ADF">
      <w:pPr>
        <w:spacing w:after="0" w:line="240" w:lineRule="auto"/>
      </w:pPr>
      <w:r>
        <w:t xml:space="preserve">    risk                : -0.4594</w:t>
      </w:r>
    </w:p>
    <w:p w14:paraId="03EFE363" w14:textId="77777777" w:rsidR="00965ADF" w:rsidRDefault="00965ADF" w:rsidP="00965ADF">
      <w:pPr>
        <w:spacing w:after="0" w:line="240" w:lineRule="auto"/>
      </w:pPr>
    </w:p>
    <w:p w14:paraId="24F2FC06" w14:textId="77777777" w:rsidR="00965ADF" w:rsidRDefault="00965ADF" w:rsidP="00965ADF">
      <w:pPr>
        <w:spacing w:after="0" w:line="240" w:lineRule="auto"/>
      </w:pPr>
      <w:r>
        <w:t xml:space="preserve">  [Monthly Returns Table]</w:t>
      </w:r>
    </w:p>
    <w:p w14:paraId="18BB285B" w14:textId="77777777" w:rsidR="00965ADF" w:rsidRDefault="00965ADF" w:rsidP="00965ADF">
      <w:pPr>
        <w:spacing w:after="0" w:line="240" w:lineRule="auto"/>
      </w:pPr>
      <w:r>
        <w:t xml:space="preserve">    Month           |     Return</w:t>
      </w:r>
    </w:p>
    <w:p w14:paraId="5F07EB0C" w14:textId="77777777" w:rsidR="00965ADF" w:rsidRDefault="00965ADF" w:rsidP="00965ADF">
      <w:pPr>
        <w:spacing w:after="0" w:line="240" w:lineRule="auto"/>
      </w:pPr>
      <w:r>
        <w:t xml:space="preserve">    ----------------|-----------</w:t>
      </w:r>
    </w:p>
    <w:p w14:paraId="4DD109D8" w14:textId="77777777" w:rsidR="00965ADF" w:rsidRDefault="00965ADF" w:rsidP="00965ADF">
      <w:pPr>
        <w:spacing w:after="0" w:line="240" w:lineRule="auto"/>
      </w:pPr>
      <w:r>
        <w:t xml:space="preserve">    2026-01         |    +12.95%</w:t>
      </w:r>
    </w:p>
    <w:p w14:paraId="67737F2E" w14:textId="77777777" w:rsidR="00965ADF" w:rsidRDefault="00965ADF" w:rsidP="00965ADF">
      <w:pPr>
        <w:spacing w:after="0" w:line="240" w:lineRule="auto"/>
      </w:pPr>
      <w:r>
        <w:t xml:space="preserve">    2026-02         |    -27.34%</w:t>
      </w:r>
    </w:p>
    <w:p w14:paraId="54E2EE23" w14:textId="77777777" w:rsidR="00965ADF" w:rsidRDefault="00965ADF" w:rsidP="00965ADF">
      <w:pPr>
        <w:spacing w:after="0" w:line="240" w:lineRule="auto"/>
      </w:pPr>
      <w:r>
        <w:t xml:space="preserve">    2026-03         |     +9.18%</w:t>
      </w:r>
    </w:p>
    <w:p w14:paraId="20D69A2C" w14:textId="77777777" w:rsidR="00965ADF" w:rsidRDefault="00965ADF" w:rsidP="00965ADF">
      <w:pPr>
        <w:spacing w:after="0" w:line="240" w:lineRule="auto"/>
      </w:pPr>
    </w:p>
    <w:p w14:paraId="63E53B36" w14:textId="77777777" w:rsidR="00965ADF" w:rsidRDefault="00965ADF" w:rsidP="00965ADF">
      <w:pPr>
        <w:spacing w:after="0" w:line="240" w:lineRule="auto"/>
      </w:pPr>
      <w:r>
        <w:t xml:space="preserve">  [Monthly Returns Summary]</w:t>
      </w:r>
    </w:p>
    <w:p w14:paraId="6C1D6D6B" w14:textId="77777777" w:rsidR="00965ADF" w:rsidRDefault="00965ADF" w:rsidP="00965ADF">
      <w:pPr>
        <w:spacing w:after="0" w:line="240" w:lineRule="auto"/>
      </w:pPr>
      <w:r>
        <w:t xml:space="preserve">    Max Monthly Return   : +12.95%</w:t>
      </w:r>
    </w:p>
    <w:p w14:paraId="3FFB83CD" w14:textId="77777777" w:rsidR="00965ADF" w:rsidRDefault="00965ADF" w:rsidP="00965ADF">
      <w:pPr>
        <w:spacing w:after="0" w:line="240" w:lineRule="auto"/>
      </w:pPr>
      <w:r>
        <w:t xml:space="preserve">    Min Monthly Return   : -27.34%</w:t>
      </w:r>
    </w:p>
    <w:p w14:paraId="53AAB1D9" w14:textId="3C51B457" w:rsidR="00965ADF" w:rsidRDefault="00965ADF" w:rsidP="00965ADF">
      <w:pPr>
        <w:spacing w:after="0" w:line="240" w:lineRule="auto"/>
        <w:ind w:firstLine="200"/>
      </w:pPr>
      <w:r>
        <w:t>Positive Months      : 2 / 3</w:t>
      </w:r>
    </w:p>
    <w:p w14:paraId="603715F1" w14:textId="77777777" w:rsidR="00965ADF" w:rsidRDefault="00965ADF" w:rsidP="00965ADF">
      <w:pPr>
        <w:spacing w:after="0" w:line="240" w:lineRule="auto"/>
        <w:ind w:firstLine="200"/>
      </w:pPr>
    </w:p>
    <w:p w14:paraId="43F36D3A" w14:textId="60C8AFA5" w:rsidR="009443FB" w:rsidRDefault="0036172D" w:rsidP="0036172D">
      <w:pPr>
        <w:spacing w:after="0" w:line="240" w:lineRule="auto"/>
      </w:pPr>
      <w:r>
        <w:t>==================================================</w:t>
      </w:r>
    </w:p>
    <w:sectPr w:rsidR="009443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3FB"/>
    <w:rsid w:val="000054B1"/>
    <w:rsid w:val="000E3ACD"/>
    <w:rsid w:val="0036172D"/>
    <w:rsid w:val="00361F19"/>
    <w:rsid w:val="004F5F28"/>
    <w:rsid w:val="00561DE7"/>
    <w:rsid w:val="005B5BFC"/>
    <w:rsid w:val="00680988"/>
    <w:rsid w:val="008D1E8E"/>
    <w:rsid w:val="009443FB"/>
    <w:rsid w:val="00965ADF"/>
    <w:rsid w:val="009F49FF"/>
    <w:rsid w:val="00A01014"/>
    <w:rsid w:val="00A539AF"/>
    <w:rsid w:val="00AA7CED"/>
    <w:rsid w:val="00B15BFD"/>
    <w:rsid w:val="00BC31CE"/>
    <w:rsid w:val="00C056DE"/>
    <w:rsid w:val="00CD0497"/>
    <w:rsid w:val="00D163F4"/>
    <w:rsid w:val="00D456FD"/>
    <w:rsid w:val="00DF57C2"/>
    <w:rsid w:val="00E51801"/>
    <w:rsid w:val="00F06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F230A07"/>
  <w15:chartTrackingRefBased/>
  <w15:docId w15:val="{7980B9C3-DDB1-B142-9CC3-2A1CA751E8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43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43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43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43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43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43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43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43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43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43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43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43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43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43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43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43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43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43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43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43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43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43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43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43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43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43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43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43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43FB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6172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6172D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567</Words>
  <Characters>3237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Liangliang Nan</dc:creator>
  <cp:keywords/>
  <dc:description/>
  <cp:lastModifiedBy>Liangliang Nan</cp:lastModifiedBy>
  <cp:revision>12</cp:revision>
  <dcterms:created xsi:type="dcterms:W3CDTF">2026-03-13T22:59:00Z</dcterms:created>
  <dcterms:modified xsi:type="dcterms:W3CDTF">2026-03-13T23:26:00Z</dcterms:modified>
</cp:coreProperties>
</file>