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6CCE5" w14:textId="77777777" w:rsidR="006400F9" w:rsidRPr="006400F9" w:rsidRDefault="006400F9" w:rsidP="006400F9">
      <w:pPr>
        <w:jc w:val="center"/>
        <w:rPr>
          <w:b/>
          <w:bCs/>
          <w:sz w:val="40"/>
          <w:szCs w:val="40"/>
        </w:rPr>
      </w:pPr>
      <w:r w:rsidRPr="006400F9">
        <w:rPr>
          <w:rFonts w:hint="eastAsia"/>
          <w:b/>
          <w:bCs/>
          <w:sz w:val="40"/>
          <w:szCs w:val="40"/>
        </w:rPr>
        <w:t>Project: UDP</w:t>
      </w:r>
    </w:p>
    <w:p w14:paraId="0FEF399F" w14:textId="7E899EC3" w:rsidR="006400F9" w:rsidRPr="006400F9" w:rsidRDefault="006400F9" w:rsidP="006400F9">
      <w:pPr>
        <w:jc w:val="center"/>
        <w:rPr>
          <w:b/>
          <w:bCs/>
        </w:rPr>
      </w:pPr>
      <w:r>
        <w:rPr>
          <w:rFonts w:hint="eastAsia"/>
          <w:b/>
          <w:bCs/>
        </w:rPr>
        <w:t>구현 기술 및 의사코드 정리</w:t>
      </w:r>
    </w:p>
    <w:p w14:paraId="1D1C5202" w14:textId="325B8F7A" w:rsidR="00AD41ED" w:rsidRPr="00FC0BBB" w:rsidRDefault="006400F9" w:rsidP="006400F9">
      <w:pPr>
        <w:rPr>
          <w:b/>
          <w:bCs/>
          <w:sz w:val="28"/>
          <w:szCs w:val="28"/>
        </w:rPr>
      </w:pPr>
      <w:r w:rsidRPr="00FC0BBB">
        <w:rPr>
          <w:rFonts w:hint="eastAsia"/>
          <w:b/>
          <w:bCs/>
          <w:sz w:val="28"/>
          <w:szCs w:val="28"/>
        </w:rPr>
        <w:t>플레이어 조작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7663" w14:paraId="08FF42E3" w14:textId="77777777" w:rsidTr="00237663">
        <w:tc>
          <w:tcPr>
            <w:tcW w:w="9016" w:type="dxa"/>
          </w:tcPr>
          <w:p w14:paraId="58C1419E" w14:textId="6DCB6D8A" w:rsidR="00237663" w:rsidRPr="00805E47" w:rsidRDefault="00237663" w:rsidP="00805E47">
            <w:pPr>
              <w:jc w:val="center"/>
              <w:rPr>
                <w:b/>
                <w:bCs/>
                <w:sz w:val="20"/>
                <w:szCs w:val="20"/>
              </w:rPr>
            </w:pPr>
            <w:r w:rsidRPr="00805E47">
              <w:rPr>
                <w:rFonts w:hint="eastAsia"/>
                <w:b/>
                <w:bCs/>
                <w:sz w:val="20"/>
                <w:szCs w:val="20"/>
              </w:rPr>
              <w:t>Move() 함수</w:t>
            </w:r>
            <w:r w:rsidR="00805E47" w:rsidRPr="00805E47">
              <w:rPr>
                <w:rFonts w:hint="eastAsia"/>
                <w:b/>
                <w:bCs/>
                <w:sz w:val="20"/>
                <w:szCs w:val="20"/>
              </w:rPr>
              <w:t xml:space="preserve"> 의사코드</w:t>
            </w:r>
          </w:p>
        </w:tc>
      </w:tr>
      <w:tr w:rsidR="00237663" w14:paraId="2CEB370D" w14:textId="77777777" w:rsidTr="00237663">
        <w:tc>
          <w:tcPr>
            <w:tcW w:w="9016" w:type="dxa"/>
          </w:tcPr>
          <w:p w14:paraId="29B98703" w14:textId="56C2E2FF" w:rsidR="00805E47" w:rsidRPr="00961994" w:rsidRDefault="00805E47" w:rsidP="006400F9">
            <w:pPr>
              <w:rPr>
                <w:sz w:val="20"/>
                <w:szCs w:val="20"/>
              </w:rPr>
            </w:pPr>
            <w:r w:rsidRPr="00961994">
              <w:rPr>
                <w:rFonts w:hint="eastAsia"/>
                <w:sz w:val="20"/>
                <w:szCs w:val="20"/>
              </w:rPr>
              <w:t>Move</w:t>
            </w:r>
            <w:r w:rsidR="00094993">
              <w:rPr>
                <w:rFonts w:hint="eastAsia"/>
                <w:sz w:val="20"/>
                <w:szCs w:val="20"/>
              </w:rPr>
              <w:t xml:space="preserve"> </w:t>
            </w:r>
            <w:r w:rsidR="00094993" w:rsidRPr="00961994">
              <w:rPr>
                <w:rFonts w:hint="eastAsia"/>
                <w:sz w:val="20"/>
                <w:szCs w:val="20"/>
              </w:rPr>
              <w:t>함수</w:t>
            </w:r>
            <w:r w:rsidRPr="00961994">
              <w:rPr>
                <w:rFonts w:hint="eastAsia"/>
                <w:sz w:val="20"/>
                <w:szCs w:val="20"/>
              </w:rPr>
              <w:t>:</w:t>
            </w:r>
          </w:p>
          <w:p w14:paraId="4EFBBF51" w14:textId="0F767DA0" w:rsidR="000A42F1" w:rsidRDefault="00805E47" w:rsidP="000A42F1">
            <w:pPr>
              <w:ind w:firstLineChars="100" w:firstLine="200"/>
              <w:rPr>
                <w:sz w:val="20"/>
                <w:szCs w:val="20"/>
              </w:rPr>
            </w:pPr>
            <w:r w:rsidRPr="00961994">
              <w:rPr>
                <w:sz w:val="20"/>
                <w:szCs w:val="20"/>
              </w:rPr>
              <w:t>직진 방향으로 현재 속도 * 시간만큼 이동</w:t>
            </w:r>
          </w:p>
          <w:p w14:paraId="5828D95F" w14:textId="77777777" w:rsidR="00D86E76" w:rsidRDefault="00D86E76" w:rsidP="000A42F1">
            <w:pPr>
              <w:ind w:firstLineChars="100" w:firstLine="200"/>
              <w:rPr>
                <w:sz w:val="20"/>
                <w:szCs w:val="20"/>
              </w:rPr>
            </w:pPr>
          </w:p>
          <w:p w14:paraId="56DE7A57" w14:textId="22449F6E" w:rsidR="00805E47" w:rsidRPr="00961994" w:rsidRDefault="00805E47" w:rsidP="000A42F1">
            <w:pPr>
              <w:ind w:firstLineChars="100" w:firstLine="200"/>
              <w:rPr>
                <w:sz w:val="20"/>
                <w:szCs w:val="20"/>
              </w:rPr>
            </w:pPr>
            <w:r w:rsidRPr="00961994">
              <w:rPr>
                <w:sz w:val="20"/>
                <w:szCs w:val="20"/>
              </w:rPr>
              <w:t>스페이스</w:t>
            </w:r>
            <w:r w:rsidR="00B8718B">
              <w:rPr>
                <w:rFonts w:hint="eastAsia"/>
                <w:sz w:val="20"/>
                <w:szCs w:val="20"/>
              </w:rPr>
              <w:t xml:space="preserve"> </w:t>
            </w:r>
            <w:r w:rsidRPr="00961994">
              <w:rPr>
                <w:sz w:val="20"/>
                <w:szCs w:val="20"/>
              </w:rPr>
              <w:t>바</w:t>
            </w:r>
            <w:r w:rsidR="0075333E">
              <w:rPr>
                <w:rFonts w:hint="eastAsia"/>
                <w:sz w:val="20"/>
                <w:szCs w:val="20"/>
              </w:rPr>
              <w:t xml:space="preserve">를 누르고 </w:t>
            </w:r>
            <w:r w:rsidRPr="00961994">
              <w:rPr>
                <w:sz w:val="20"/>
                <w:szCs w:val="20"/>
              </w:rPr>
              <w:t xml:space="preserve">있다면: </w:t>
            </w:r>
          </w:p>
          <w:p w14:paraId="536BA5A7" w14:textId="10008648" w:rsidR="00805E47" w:rsidRPr="00961994" w:rsidRDefault="00805E47" w:rsidP="000F5DEC">
            <w:pPr>
              <w:ind w:firstLineChars="300" w:firstLine="600"/>
              <w:rPr>
                <w:sz w:val="20"/>
                <w:szCs w:val="20"/>
              </w:rPr>
            </w:pPr>
            <w:r w:rsidRPr="00961994">
              <w:rPr>
                <w:sz w:val="20"/>
                <w:szCs w:val="20"/>
              </w:rPr>
              <w:t>현재 속도를 최대 속도로 천천히</w:t>
            </w:r>
            <w:r w:rsidR="00513028">
              <w:rPr>
                <w:rFonts w:hint="eastAsia"/>
                <w:sz w:val="20"/>
                <w:szCs w:val="20"/>
              </w:rPr>
              <w:t xml:space="preserve"> 증가</w:t>
            </w:r>
          </w:p>
          <w:p w14:paraId="40181F88" w14:textId="77777777" w:rsidR="00D86E76" w:rsidRDefault="00D86E76" w:rsidP="00961994">
            <w:pPr>
              <w:ind w:firstLineChars="100" w:firstLine="200"/>
              <w:rPr>
                <w:sz w:val="20"/>
                <w:szCs w:val="20"/>
              </w:rPr>
            </w:pPr>
          </w:p>
          <w:p w14:paraId="57B07484" w14:textId="1E1500E7" w:rsidR="00805E47" w:rsidRPr="00961994" w:rsidRDefault="00805E47" w:rsidP="00961994">
            <w:pPr>
              <w:ind w:firstLineChars="100" w:firstLine="200"/>
              <w:rPr>
                <w:sz w:val="20"/>
                <w:szCs w:val="20"/>
              </w:rPr>
            </w:pPr>
            <w:r w:rsidRPr="00961994">
              <w:rPr>
                <w:sz w:val="20"/>
                <w:szCs w:val="20"/>
              </w:rPr>
              <w:t xml:space="preserve">왼쪽 </w:t>
            </w:r>
            <w:proofErr w:type="spellStart"/>
            <w:r w:rsidR="000A07A6">
              <w:rPr>
                <w:rFonts w:hint="eastAsia"/>
                <w:sz w:val="20"/>
                <w:szCs w:val="20"/>
              </w:rPr>
              <w:t>쉬</w:t>
            </w:r>
            <w:r w:rsidRPr="00961994">
              <w:rPr>
                <w:sz w:val="20"/>
                <w:szCs w:val="20"/>
              </w:rPr>
              <w:t>프트</w:t>
            </w:r>
            <w:proofErr w:type="spellEnd"/>
            <w:r w:rsidR="00513556">
              <w:rPr>
                <w:rFonts w:hint="eastAsia"/>
                <w:sz w:val="20"/>
                <w:szCs w:val="20"/>
              </w:rPr>
              <w:t xml:space="preserve"> 키</w:t>
            </w:r>
            <w:r w:rsidR="0075333E">
              <w:rPr>
                <w:rFonts w:hint="eastAsia"/>
                <w:sz w:val="20"/>
                <w:szCs w:val="20"/>
              </w:rPr>
              <w:t xml:space="preserve">를 누르고 </w:t>
            </w:r>
            <w:r w:rsidRPr="00961994">
              <w:rPr>
                <w:sz w:val="20"/>
                <w:szCs w:val="20"/>
              </w:rPr>
              <w:t>있다면:</w:t>
            </w:r>
          </w:p>
          <w:p w14:paraId="3A8F6653" w14:textId="077854B8" w:rsidR="00805E47" w:rsidRPr="00961994" w:rsidRDefault="00805E47" w:rsidP="000A42F1">
            <w:pPr>
              <w:ind w:firstLineChars="300" w:firstLine="600"/>
              <w:rPr>
                <w:sz w:val="20"/>
                <w:szCs w:val="20"/>
              </w:rPr>
            </w:pPr>
            <w:r w:rsidRPr="00961994">
              <w:rPr>
                <w:sz w:val="20"/>
                <w:szCs w:val="20"/>
              </w:rPr>
              <w:t>현재 속도를 최소 속도로 천천히 감소</w:t>
            </w:r>
          </w:p>
          <w:p w14:paraId="3A8FDFE8" w14:textId="77777777" w:rsidR="00C4216F" w:rsidRDefault="00C4216F" w:rsidP="00961994">
            <w:pPr>
              <w:ind w:firstLineChars="100" w:firstLine="200"/>
              <w:rPr>
                <w:sz w:val="20"/>
                <w:szCs w:val="20"/>
              </w:rPr>
            </w:pPr>
          </w:p>
          <w:p w14:paraId="1AF2BE02" w14:textId="174B14F2" w:rsidR="00805E47" w:rsidRPr="00961994" w:rsidRDefault="006E4C9E" w:rsidP="00961994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 xml:space="preserve">ertical 값 * 시간 * 회전 속도만큼 </w:t>
            </w:r>
            <w:r w:rsidR="00805E47" w:rsidRPr="00961994">
              <w:rPr>
                <w:sz w:val="20"/>
                <w:szCs w:val="20"/>
              </w:rPr>
              <w:t>X축 회전 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805E47" w:rsidRPr="00961994">
              <w:rPr>
                <w:sz w:val="20"/>
                <w:szCs w:val="20"/>
              </w:rPr>
              <w:t>감소</w:t>
            </w:r>
          </w:p>
          <w:p w14:paraId="3EB3C6A1" w14:textId="77777777" w:rsidR="00D86E76" w:rsidRDefault="00D86E76" w:rsidP="00961994">
            <w:pPr>
              <w:ind w:firstLineChars="100" w:firstLine="200"/>
              <w:rPr>
                <w:sz w:val="20"/>
                <w:szCs w:val="20"/>
              </w:rPr>
            </w:pPr>
          </w:p>
          <w:p w14:paraId="51990DAA" w14:textId="13680949" w:rsidR="00123781" w:rsidRPr="00A5785D" w:rsidRDefault="00123781" w:rsidP="00123781">
            <w:pPr>
              <w:ind w:firstLineChars="100" w:firstLine="200"/>
              <w:rPr>
                <w:sz w:val="20"/>
                <w:szCs w:val="20"/>
              </w:rPr>
            </w:pPr>
            <w:r w:rsidRPr="00A5785D">
              <w:rPr>
                <w:rFonts w:hint="eastAsia"/>
                <w:sz w:val="20"/>
                <w:szCs w:val="20"/>
              </w:rPr>
              <w:t xml:space="preserve">Horizontal 값 * 시간 * 회전 속도만큼 </w:t>
            </w:r>
            <w:r w:rsidR="00132D12" w:rsidRPr="00A5785D">
              <w:rPr>
                <w:rFonts w:hint="eastAsia"/>
                <w:sz w:val="20"/>
                <w:szCs w:val="20"/>
              </w:rPr>
              <w:t>Y</w:t>
            </w:r>
            <w:r w:rsidRPr="00A5785D">
              <w:rPr>
                <w:sz w:val="20"/>
                <w:szCs w:val="20"/>
              </w:rPr>
              <w:t>축 회전 값</w:t>
            </w:r>
            <w:r w:rsidRPr="00A5785D">
              <w:rPr>
                <w:rFonts w:hint="eastAsia"/>
                <w:sz w:val="20"/>
                <w:szCs w:val="20"/>
              </w:rPr>
              <w:t xml:space="preserve"> </w:t>
            </w:r>
            <w:r w:rsidR="00132D12" w:rsidRPr="00A5785D">
              <w:rPr>
                <w:rFonts w:hint="eastAsia"/>
                <w:sz w:val="20"/>
                <w:szCs w:val="20"/>
              </w:rPr>
              <w:t>증가</w:t>
            </w:r>
          </w:p>
          <w:p w14:paraId="20BF89CC" w14:textId="77777777" w:rsidR="00D86E76" w:rsidRPr="00A5785D" w:rsidRDefault="00D86E76" w:rsidP="00961994">
            <w:pPr>
              <w:ind w:firstLineChars="100" w:firstLine="200"/>
              <w:rPr>
                <w:sz w:val="20"/>
                <w:szCs w:val="20"/>
              </w:rPr>
            </w:pPr>
          </w:p>
          <w:p w14:paraId="43B5B4F0" w14:textId="278C3834" w:rsidR="00237663" w:rsidRDefault="00E40A6C" w:rsidP="00961994">
            <w:pPr>
              <w:ind w:firstLineChars="100" w:firstLine="200"/>
            </w:pPr>
            <w:r w:rsidRPr="00A5785D">
              <w:rPr>
                <w:rFonts w:hint="eastAsia"/>
                <w:sz w:val="20"/>
                <w:szCs w:val="20"/>
              </w:rPr>
              <w:t>X축, Y축 회전 값을 이용해 함선의 회전을 적용</w:t>
            </w:r>
          </w:p>
        </w:tc>
      </w:tr>
      <w:tr w:rsidR="009B4279" w14:paraId="624FC4E5" w14:textId="77777777" w:rsidTr="00237663">
        <w:tc>
          <w:tcPr>
            <w:tcW w:w="9016" w:type="dxa"/>
          </w:tcPr>
          <w:p w14:paraId="5137BCB8" w14:textId="0759008B" w:rsidR="009B4279" w:rsidRPr="009B4279" w:rsidRDefault="009B4279" w:rsidP="009B4279">
            <w:pPr>
              <w:ind w:firstLineChars="100" w:firstLine="200"/>
              <w:jc w:val="center"/>
              <w:rPr>
                <w:b/>
                <w:bCs/>
                <w:sz w:val="20"/>
                <w:szCs w:val="20"/>
              </w:rPr>
            </w:pPr>
            <w:r w:rsidRPr="009B4279">
              <w:rPr>
                <w:rFonts w:hint="eastAsia"/>
                <w:b/>
                <w:bCs/>
                <w:sz w:val="20"/>
                <w:szCs w:val="20"/>
              </w:rPr>
              <w:t>Move() 함수 설명</w:t>
            </w:r>
          </w:p>
        </w:tc>
      </w:tr>
      <w:tr w:rsidR="00F377F8" w14:paraId="4073355A" w14:textId="77777777" w:rsidTr="00237663">
        <w:tc>
          <w:tcPr>
            <w:tcW w:w="9016" w:type="dxa"/>
          </w:tcPr>
          <w:p w14:paraId="3EEC452B" w14:textId="77777777" w:rsidR="00543569" w:rsidRDefault="00F377F8" w:rsidP="00E54542">
            <w:pPr>
              <w:ind w:firstLineChars="100" w:firstLine="200"/>
              <w:rPr>
                <w:sz w:val="20"/>
                <w:szCs w:val="20"/>
              </w:rPr>
            </w:pPr>
            <w:r w:rsidRPr="009B4279">
              <w:rPr>
                <w:rFonts w:hint="eastAsia"/>
                <w:sz w:val="20"/>
                <w:szCs w:val="20"/>
              </w:rPr>
              <w:t>함선</w:t>
            </w:r>
            <w:r w:rsidR="00AD50BE">
              <w:rPr>
                <w:rFonts w:hint="eastAsia"/>
                <w:sz w:val="20"/>
                <w:szCs w:val="20"/>
              </w:rPr>
              <w:t>은 기본적으로</w:t>
            </w:r>
            <w:r w:rsidRPr="009B4279">
              <w:rPr>
                <w:rFonts w:hint="eastAsia"/>
                <w:sz w:val="20"/>
                <w:szCs w:val="20"/>
              </w:rPr>
              <w:t xml:space="preserve"> 일정한 속도로 직진</w:t>
            </w:r>
            <w:r w:rsidR="00636613">
              <w:rPr>
                <w:rFonts w:hint="eastAsia"/>
                <w:sz w:val="20"/>
                <w:szCs w:val="20"/>
              </w:rPr>
              <w:t>합니다.</w:t>
            </w:r>
          </w:p>
          <w:p w14:paraId="68269BF5" w14:textId="77777777" w:rsidR="00543569" w:rsidRDefault="00F377F8" w:rsidP="00E54542">
            <w:pPr>
              <w:ind w:firstLineChars="100" w:firstLine="200"/>
              <w:rPr>
                <w:sz w:val="20"/>
                <w:szCs w:val="20"/>
              </w:rPr>
            </w:pPr>
            <w:r w:rsidRPr="009B4279">
              <w:rPr>
                <w:rFonts w:hint="eastAsia"/>
                <w:sz w:val="20"/>
                <w:szCs w:val="20"/>
              </w:rPr>
              <w:t>스페이스 바</w:t>
            </w:r>
            <w:r w:rsidR="00BB43C8">
              <w:rPr>
                <w:rFonts w:hint="eastAsia"/>
                <w:sz w:val="20"/>
                <w:szCs w:val="20"/>
              </w:rPr>
              <w:t xml:space="preserve">를 </w:t>
            </w:r>
            <w:r w:rsidR="00D14620">
              <w:rPr>
                <w:rFonts w:hint="eastAsia"/>
                <w:sz w:val="20"/>
                <w:szCs w:val="20"/>
              </w:rPr>
              <w:t>누르는 동안</w:t>
            </w:r>
            <w:r w:rsidRPr="009B4279">
              <w:rPr>
                <w:rFonts w:hint="eastAsia"/>
                <w:sz w:val="20"/>
                <w:szCs w:val="20"/>
              </w:rPr>
              <w:t xml:space="preserve"> 함선</w:t>
            </w:r>
            <w:r w:rsidR="00DA6E73">
              <w:rPr>
                <w:rFonts w:hint="eastAsia"/>
                <w:sz w:val="20"/>
                <w:szCs w:val="20"/>
              </w:rPr>
              <w:t>은</w:t>
            </w:r>
            <w:r w:rsidRPr="009B4279">
              <w:rPr>
                <w:rFonts w:hint="eastAsia"/>
                <w:sz w:val="20"/>
                <w:szCs w:val="20"/>
              </w:rPr>
              <w:t xml:space="preserve"> 서서히 가속</w:t>
            </w:r>
            <w:r w:rsidR="00BB43C8">
              <w:rPr>
                <w:rFonts w:hint="eastAsia"/>
                <w:sz w:val="20"/>
                <w:szCs w:val="20"/>
              </w:rPr>
              <w:t>하고</w:t>
            </w:r>
            <w:r w:rsidRPr="009B4279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BB43C8">
              <w:rPr>
                <w:rFonts w:hint="eastAsia"/>
                <w:sz w:val="20"/>
                <w:szCs w:val="20"/>
              </w:rPr>
              <w:t>쉬프트</w:t>
            </w:r>
            <w:proofErr w:type="spellEnd"/>
            <w:r w:rsidR="00BB43C8">
              <w:rPr>
                <w:rFonts w:hint="eastAsia"/>
                <w:sz w:val="20"/>
                <w:szCs w:val="20"/>
              </w:rPr>
              <w:t xml:space="preserve"> 키를 누르는 동안 함선은 서서히</w:t>
            </w:r>
            <w:r w:rsidRPr="009B4279">
              <w:rPr>
                <w:rFonts w:hint="eastAsia"/>
                <w:sz w:val="20"/>
                <w:szCs w:val="20"/>
              </w:rPr>
              <w:t xml:space="preserve"> 감속합니다.</w:t>
            </w:r>
          </w:p>
          <w:p w14:paraId="6ED36FC1" w14:textId="1FAA6D0F" w:rsidR="00EB41BC" w:rsidRPr="009B4279" w:rsidRDefault="00EB41BC" w:rsidP="00E54542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W, S를 통</w:t>
            </w:r>
            <w:r w:rsidR="00E279C6">
              <w:rPr>
                <w:rFonts w:hint="eastAsia"/>
                <w:sz w:val="20"/>
                <w:szCs w:val="20"/>
              </w:rPr>
              <w:t>해</w:t>
            </w:r>
            <w:r>
              <w:rPr>
                <w:rFonts w:hint="eastAsia"/>
                <w:sz w:val="20"/>
                <w:szCs w:val="20"/>
              </w:rPr>
              <w:t xml:space="preserve"> 상하 이동을 할 수 있고, A,</w:t>
            </w:r>
            <w:r w:rsidR="00D14620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D를 통</w:t>
            </w:r>
            <w:r w:rsidR="00CA1CB8">
              <w:rPr>
                <w:rFonts w:hint="eastAsia"/>
                <w:sz w:val="20"/>
                <w:szCs w:val="20"/>
              </w:rPr>
              <w:t>해</w:t>
            </w:r>
            <w:r>
              <w:rPr>
                <w:rFonts w:hint="eastAsia"/>
                <w:sz w:val="20"/>
                <w:szCs w:val="20"/>
              </w:rPr>
              <w:t xml:space="preserve"> 좌우 이동을 할 수 있습니다.</w:t>
            </w:r>
          </w:p>
        </w:tc>
      </w:tr>
      <w:tr w:rsidR="004475FC" w14:paraId="06155598" w14:textId="77777777" w:rsidTr="00237663">
        <w:tc>
          <w:tcPr>
            <w:tcW w:w="9016" w:type="dxa"/>
          </w:tcPr>
          <w:p w14:paraId="31E700C5" w14:textId="17322DD1" w:rsidR="004475FC" w:rsidRPr="0090452A" w:rsidRDefault="0090452A" w:rsidP="0090452A">
            <w:pPr>
              <w:jc w:val="center"/>
              <w:rPr>
                <w:b/>
                <w:bCs/>
                <w:sz w:val="20"/>
                <w:szCs w:val="20"/>
              </w:rPr>
            </w:pPr>
            <w:r w:rsidRPr="0090452A">
              <w:rPr>
                <w:rFonts w:hint="eastAsia"/>
                <w:b/>
                <w:bCs/>
                <w:sz w:val="20"/>
                <w:szCs w:val="20"/>
              </w:rPr>
              <w:t>Attack() 함수 의사코드</w:t>
            </w:r>
          </w:p>
        </w:tc>
      </w:tr>
      <w:tr w:rsidR="0090452A" w14:paraId="27C2B245" w14:textId="77777777" w:rsidTr="00237663">
        <w:tc>
          <w:tcPr>
            <w:tcW w:w="9016" w:type="dxa"/>
          </w:tcPr>
          <w:p w14:paraId="0CB75AE9" w14:textId="319E2EB4" w:rsidR="000F5DEC" w:rsidRDefault="000F5DEC" w:rsidP="000F5DEC">
            <w:pPr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Attack</w:t>
            </w:r>
            <w:r w:rsidR="00A5785D">
              <w:rPr>
                <w:rFonts w:hint="eastAsia"/>
                <w:sz w:val="20"/>
                <w:szCs w:val="20"/>
              </w:rPr>
              <w:t xml:space="preserve"> </w:t>
            </w:r>
            <w:r w:rsidR="00A5785D" w:rsidRPr="00961994">
              <w:rPr>
                <w:rFonts w:hint="eastAsia"/>
                <w:sz w:val="20"/>
                <w:szCs w:val="20"/>
              </w:rPr>
              <w:t>함수</w:t>
            </w:r>
            <w:r w:rsidRPr="000F5DEC">
              <w:rPr>
                <w:sz w:val="20"/>
                <w:szCs w:val="20"/>
              </w:rPr>
              <w:t>:</w:t>
            </w:r>
          </w:p>
          <w:p w14:paraId="691C2EDB" w14:textId="2792B6ED" w:rsidR="000F5DEC" w:rsidRDefault="000F5DEC" w:rsidP="000F5DEC">
            <w:pPr>
              <w:ind w:firstLineChars="100" w:firstLine="2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마우스 왼쪽 버튼</w:t>
            </w:r>
            <w:r w:rsidR="00F26FF4">
              <w:rPr>
                <w:rFonts w:hint="eastAsia"/>
                <w:sz w:val="20"/>
                <w:szCs w:val="20"/>
              </w:rPr>
              <w:t>을 누르고 있다면</w:t>
            </w:r>
            <w:r w:rsidRPr="000F5DEC">
              <w:rPr>
                <w:sz w:val="20"/>
                <w:szCs w:val="20"/>
              </w:rPr>
              <w:t>:</w:t>
            </w:r>
          </w:p>
          <w:p w14:paraId="47BD29D1" w14:textId="4C11EEEA" w:rsidR="00073F0A" w:rsidRDefault="000F5DEC" w:rsidP="00073F0A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 xml:space="preserve">선택된 </w:t>
            </w:r>
            <w:r w:rsidR="00E162A9">
              <w:rPr>
                <w:rFonts w:hint="eastAsia"/>
                <w:sz w:val="20"/>
                <w:szCs w:val="20"/>
              </w:rPr>
              <w:t xml:space="preserve">무기 </w:t>
            </w:r>
            <w:r w:rsidR="00A201EF">
              <w:rPr>
                <w:rFonts w:hint="eastAsia"/>
                <w:sz w:val="20"/>
                <w:szCs w:val="20"/>
              </w:rPr>
              <w:t>인덱스</w:t>
            </w:r>
            <w:r w:rsidR="008A4753">
              <w:rPr>
                <w:rFonts w:hint="eastAsia"/>
                <w:sz w:val="20"/>
                <w:szCs w:val="20"/>
              </w:rPr>
              <w:t xml:space="preserve">를 </w:t>
            </w:r>
            <w:r w:rsidR="00612FC0">
              <w:rPr>
                <w:rFonts w:hint="eastAsia"/>
                <w:sz w:val="20"/>
                <w:szCs w:val="20"/>
              </w:rPr>
              <w:t>발사할 무기로 설정</w:t>
            </w:r>
          </w:p>
          <w:p w14:paraId="1605492C" w14:textId="77777777" w:rsidR="00A22E01" w:rsidRDefault="00A22E01" w:rsidP="00073F0A">
            <w:pPr>
              <w:ind w:firstLineChars="100" w:firstLine="200"/>
              <w:rPr>
                <w:sz w:val="20"/>
                <w:szCs w:val="20"/>
              </w:rPr>
            </w:pPr>
          </w:p>
          <w:p w14:paraId="56CCF6E3" w14:textId="6B320AD8" w:rsidR="00A22E01" w:rsidRDefault="000F5DEC" w:rsidP="00073F0A">
            <w:pPr>
              <w:ind w:firstLineChars="100" w:firstLine="2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선택된 무기</w:t>
            </w:r>
            <w:r w:rsidR="00E04460">
              <w:rPr>
                <w:rFonts w:hint="eastAsia"/>
                <w:sz w:val="20"/>
                <w:szCs w:val="20"/>
              </w:rPr>
              <w:t>를</w:t>
            </w:r>
            <w:r w:rsidRPr="000F5DEC">
              <w:rPr>
                <w:sz w:val="20"/>
                <w:szCs w:val="20"/>
              </w:rPr>
              <w:t xml:space="preserve"> 사용할 수 있으면:</w:t>
            </w:r>
          </w:p>
          <w:p w14:paraId="17AC1B4E" w14:textId="44F41D9D" w:rsidR="006A4E44" w:rsidRDefault="000F5DEC" w:rsidP="00A22E01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무기 발사</w:t>
            </w:r>
          </w:p>
          <w:p w14:paraId="7B9EAE03" w14:textId="5D93A9BA" w:rsidR="006A4E44" w:rsidRDefault="000F5DEC" w:rsidP="00CE0925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 xml:space="preserve">발사한 무기의 </w:t>
            </w:r>
            <w:proofErr w:type="spellStart"/>
            <w:r w:rsidRPr="000F5DEC">
              <w:rPr>
                <w:sz w:val="20"/>
                <w:szCs w:val="20"/>
              </w:rPr>
              <w:t>쿨타임</w:t>
            </w:r>
            <w:proofErr w:type="spellEnd"/>
            <w:r w:rsidRPr="000F5DEC">
              <w:rPr>
                <w:sz w:val="20"/>
                <w:szCs w:val="20"/>
              </w:rPr>
              <w:t xml:space="preserve"> 시작</w:t>
            </w:r>
          </w:p>
          <w:p w14:paraId="62F7FB1A" w14:textId="73F1CDF2" w:rsidR="006A4E44" w:rsidRDefault="000F5DEC" w:rsidP="00A22E01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포탄 발사 소리 재생</w:t>
            </w:r>
          </w:p>
          <w:p w14:paraId="5DDB6BFB" w14:textId="77777777" w:rsidR="00877BC6" w:rsidRDefault="00877BC6" w:rsidP="006A4E44">
            <w:pPr>
              <w:ind w:firstLineChars="100" w:firstLine="200"/>
              <w:rPr>
                <w:sz w:val="20"/>
                <w:szCs w:val="20"/>
              </w:rPr>
            </w:pPr>
          </w:p>
          <w:p w14:paraId="13A0F32D" w14:textId="1E0A9558" w:rsidR="00415375" w:rsidRDefault="000F5DEC" w:rsidP="006A4E44">
            <w:pPr>
              <w:ind w:firstLineChars="100" w:firstLine="2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마우스 오른쪽 버튼</w:t>
            </w:r>
            <w:r w:rsidR="004F4A5D">
              <w:rPr>
                <w:rFonts w:hint="eastAsia"/>
                <w:sz w:val="20"/>
                <w:szCs w:val="20"/>
              </w:rPr>
              <w:t>을</w:t>
            </w:r>
            <w:r w:rsidRPr="000F5DEC">
              <w:rPr>
                <w:sz w:val="20"/>
                <w:szCs w:val="20"/>
              </w:rPr>
              <w:t xml:space="preserve"> </w:t>
            </w:r>
            <w:r w:rsidR="004F4A5D">
              <w:rPr>
                <w:rFonts w:hint="eastAsia"/>
                <w:sz w:val="20"/>
                <w:szCs w:val="20"/>
              </w:rPr>
              <w:t xml:space="preserve">누르고 </w:t>
            </w:r>
            <w:r w:rsidRPr="000F5DEC">
              <w:rPr>
                <w:sz w:val="20"/>
                <w:szCs w:val="20"/>
              </w:rPr>
              <w:t>있다면</w:t>
            </w:r>
            <w:r w:rsidR="00E221D3">
              <w:rPr>
                <w:rFonts w:hint="eastAsia"/>
                <w:sz w:val="20"/>
                <w:szCs w:val="20"/>
              </w:rPr>
              <w:t>(줌 인)</w:t>
            </w:r>
            <w:r w:rsidRPr="000F5DEC">
              <w:rPr>
                <w:sz w:val="20"/>
                <w:szCs w:val="20"/>
              </w:rPr>
              <w:t>:</w:t>
            </w:r>
          </w:p>
          <w:p w14:paraId="24D0388E" w14:textId="7EC310CE" w:rsidR="00415375" w:rsidRDefault="000F5DEC" w:rsidP="00877BC6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플레이어 카메라 활성화</w:t>
            </w:r>
          </w:p>
          <w:p w14:paraId="75E7D19F" w14:textId="6AACB29B" w:rsidR="00877BC6" w:rsidRDefault="00877BC6" w:rsidP="00877BC6">
            <w:pPr>
              <w:ind w:firstLineChars="300" w:firstLine="6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메인 카메라 비활성화</w:t>
            </w:r>
          </w:p>
          <w:p w14:paraId="6DFBEA7A" w14:textId="294459BF" w:rsidR="00415375" w:rsidRDefault="000F5DEC" w:rsidP="00015C62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lastRenderedPageBreak/>
              <w:t xml:space="preserve">플레이어 카메라의 </w:t>
            </w:r>
            <w:r w:rsidR="002C6FB5">
              <w:rPr>
                <w:rFonts w:hint="eastAsia"/>
                <w:sz w:val="20"/>
                <w:szCs w:val="20"/>
              </w:rPr>
              <w:t>시야각</w:t>
            </w:r>
            <w:r w:rsidRPr="000F5DEC">
              <w:rPr>
                <w:sz w:val="20"/>
                <w:szCs w:val="20"/>
              </w:rPr>
              <w:t xml:space="preserve">을 </w:t>
            </w:r>
            <w:r w:rsidR="00DD0D71">
              <w:rPr>
                <w:rFonts w:hint="eastAsia"/>
                <w:sz w:val="20"/>
                <w:szCs w:val="20"/>
              </w:rPr>
              <w:t>줌 인 FOV</w:t>
            </w:r>
            <w:r w:rsidRPr="000F5DEC">
              <w:rPr>
                <w:sz w:val="20"/>
                <w:szCs w:val="20"/>
              </w:rPr>
              <w:t>값으로 설정</w:t>
            </w:r>
          </w:p>
          <w:p w14:paraId="4EF138BD" w14:textId="7251D8D1" w:rsidR="00415375" w:rsidRDefault="000F5DEC" w:rsidP="00314802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현재 카메라</w:t>
            </w:r>
            <w:r w:rsidR="009832F2">
              <w:rPr>
                <w:rFonts w:hint="eastAsia"/>
                <w:sz w:val="20"/>
                <w:szCs w:val="20"/>
              </w:rPr>
              <w:t>를</w:t>
            </w:r>
            <w:r w:rsidRPr="000F5DEC">
              <w:rPr>
                <w:sz w:val="20"/>
                <w:szCs w:val="20"/>
              </w:rPr>
              <w:t xml:space="preserve"> 플레이어 카메라로 설정</w:t>
            </w:r>
          </w:p>
          <w:p w14:paraId="6E73FE84" w14:textId="77777777" w:rsidR="00415375" w:rsidRDefault="00415375" w:rsidP="006A4E44">
            <w:pPr>
              <w:ind w:firstLineChars="100" w:firstLine="200"/>
              <w:rPr>
                <w:sz w:val="20"/>
                <w:szCs w:val="20"/>
              </w:rPr>
            </w:pPr>
          </w:p>
          <w:p w14:paraId="178B00C1" w14:textId="27BFDEBA" w:rsidR="00415375" w:rsidRDefault="000F5DEC" w:rsidP="006A4E44">
            <w:pPr>
              <w:ind w:firstLineChars="100" w:firstLine="2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 xml:space="preserve">마우스 오른쪽 버튼을 </w:t>
            </w:r>
            <w:r w:rsidR="00C332C5">
              <w:rPr>
                <w:rFonts w:hint="eastAsia"/>
                <w:sz w:val="20"/>
                <w:szCs w:val="20"/>
              </w:rPr>
              <w:t>누르고 있지 않다면</w:t>
            </w:r>
            <w:r w:rsidR="00951E62">
              <w:rPr>
                <w:rFonts w:hint="eastAsia"/>
                <w:sz w:val="20"/>
                <w:szCs w:val="20"/>
              </w:rPr>
              <w:t>(줌 아웃):</w:t>
            </w:r>
          </w:p>
          <w:p w14:paraId="18036360" w14:textId="0B7A9A38" w:rsidR="00415375" w:rsidRDefault="000F5DEC" w:rsidP="00467F44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플레이어 카메라 비활성화</w:t>
            </w:r>
          </w:p>
          <w:p w14:paraId="250CA331" w14:textId="17F10ABE" w:rsidR="00415375" w:rsidRDefault="000F5DEC" w:rsidP="00AF41E3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메인 카메라 활성화</w:t>
            </w:r>
          </w:p>
          <w:p w14:paraId="2EA01FCA" w14:textId="05554282" w:rsidR="00415375" w:rsidRDefault="000F5DEC" w:rsidP="00AF41E3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 xml:space="preserve">플레이어 카메라의 </w:t>
            </w:r>
            <w:r w:rsidR="009F2F79">
              <w:rPr>
                <w:rFonts w:hint="eastAsia"/>
                <w:sz w:val="20"/>
                <w:szCs w:val="20"/>
              </w:rPr>
              <w:t>시야각</w:t>
            </w:r>
            <w:r w:rsidRPr="000F5DEC">
              <w:rPr>
                <w:sz w:val="20"/>
                <w:szCs w:val="20"/>
              </w:rPr>
              <w:t xml:space="preserve">을 원래 </w:t>
            </w:r>
            <w:r w:rsidR="009F2F79">
              <w:rPr>
                <w:rFonts w:hint="eastAsia"/>
                <w:sz w:val="20"/>
                <w:szCs w:val="20"/>
              </w:rPr>
              <w:t>FOV</w:t>
            </w:r>
            <w:r w:rsidRPr="000F5DEC">
              <w:rPr>
                <w:sz w:val="20"/>
                <w:szCs w:val="20"/>
              </w:rPr>
              <w:t xml:space="preserve">값으로 </w:t>
            </w:r>
            <w:r w:rsidR="00B82123">
              <w:rPr>
                <w:rFonts w:hint="eastAsia"/>
                <w:sz w:val="20"/>
                <w:szCs w:val="20"/>
              </w:rPr>
              <w:t>설정</w:t>
            </w:r>
          </w:p>
          <w:p w14:paraId="564B748A" w14:textId="387F73C6" w:rsidR="0090452A" w:rsidRPr="00073F0A" w:rsidRDefault="000F5DEC" w:rsidP="00AF41E3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현재 카메라</w:t>
            </w:r>
            <w:r w:rsidR="00CA17F1">
              <w:rPr>
                <w:rFonts w:hint="eastAsia"/>
                <w:sz w:val="20"/>
                <w:szCs w:val="20"/>
              </w:rPr>
              <w:t>를</w:t>
            </w:r>
            <w:r w:rsidRPr="000F5DEC">
              <w:rPr>
                <w:sz w:val="20"/>
                <w:szCs w:val="20"/>
              </w:rPr>
              <w:t xml:space="preserve"> 메인 카메라로</w:t>
            </w:r>
            <w:r w:rsidRPr="000F5DEC">
              <w:rPr>
                <w:b/>
                <w:bCs/>
                <w:sz w:val="20"/>
                <w:szCs w:val="20"/>
              </w:rPr>
              <w:t xml:space="preserve"> </w:t>
            </w:r>
            <w:r w:rsidRPr="006B7DAB">
              <w:rPr>
                <w:sz w:val="20"/>
                <w:szCs w:val="20"/>
              </w:rPr>
              <w:t>설정</w:t>
            </w:r>
          </w:p>
        </w:tc>
      </w:tr>
      <w:tr w:rsidR="006D535F" w14:paraId="226F43CE" w14:textId="77777777" w:rsidTr="00237663">
        <w:tc>
          <w:tcPr>
            <w:tcW w:w="9016" w:type="dxa"/>
          </w:tcPr>
          <w:p w14:paraId="0B7F01A8" w14:textId="77408F63" w:rsidR="006D535F" w:rsidRPr="006D535F" w:rsidRDefault="006D535F" w:rsidP="006D53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Attack() 함수 설명</w:t>
            </w:r>
          </w:p>
        </w:tc>
      </w:tr>
      <w:tr w:rsidR="006D535F" w14:paraId="4997502C" w14:textId="77777777" w:rsidTr="00237663">
        <w:tc>
          <w:tcPr>
            <w:tcW w:w="9016" w:type="dxa"/>
          </w:tcPr>
          <w:p w14:paraId="76EB2A18" w14:textId="322F85D7" w:rsidR="006D535F" w:rsidRDefault="007467CF" w:rsidP="006D535F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마우스의 </w:t>
            </w:r>
            <w:r w:rsidR="006D535F" w:rsidRPr="006D535F">
              <w:rPr>
                <w:rFonts w:hint="eastAsia"/>
                <w:sz w:val="20"/>
                <w:szCs w:val="20"/>
              </w:rPr>
              <w:t xml:space="preserve">왼쪽 버튼을 누르고 있다면, </w:t>
            </w:r>
            <w:r w:rsidR="00CA719C">
              <w:rPr>
                <w:rFonts w:hint="eastAsia"/>
                <w:sz w:val="20"/>
                <w:szCs w:val="20"/>
              </w:rPr>
              <w:t xml:space="preserve">숫자기를 통해 선택한 </w:t>
            </w:r>
            <w:r w:rsidR="006D535F" w:rsidRPr="006D535F">
              <w:rPr>
                <w:rFonts w:hint="eastAsia"/>
                <w:sz w:val="20"/>
                <w:szCs w:val="20"/>
              </w:rPr>
              <w:t>무기를 발사하고, 소리를 출력합니다.</w:t>
            </w:r>
          </w:p>
          <w:p w14:paraId="210DEE8C" w14:textId="5BE6453A" w:rsidR="006D535F" w:rsidRDefault="006D535F" w:rsidP="006D535F">
            <w:pPr>
              <w:ind w:firstLineChars="100" w:firstLine="200"/>
              <w:rPr>
                <w:sz w:val="20"/>
                <w:szCs w:val="20"/>
              </w:rPr>
            </w:pPr>
            <w:r w:rsidRPr="006D535F">
              <w:rPr>
                <w:rFonts w:hint="eastAsia"/>
                <w:sz w:val="20"/>
                <w:szCs w:val="20"/>
              </w:rPr>
              <w:t xml:space="preserve">마우스의 오른쪽 버튼을 누르고 있다면, </w:t>
            </w:r>
            <w:r w:rsidR="00822436">
              <w:rPr>
                <w:rFonts w:hint="eastAsia"/>
                <w:sz w:val="20"/>
                <w:szCs w:val="20"/>
              </w:rPr>
              <w:t xml:space="preserve">카메라를 </w:t>
            </w:r>
            <w:r w:rsidRPr="006D535F">
              <w:rPr>
                <w:rFonts w:hint="eastAsia"/>
                <w:sz w:val="20"/>
                <w:szCs w:val="20"/>
              </w:rPr>
              <w:t>줌 인</w:t>
            </w:r>
            <w:r w:rsidR="00822436">
              <w:rPr>
                <w:rFonts w:hint="eastAsia"/>
                <w:sz w:val="20"/>
                <w:szCs w:val="20"/>
              </w:rPr>
              <w:t xml:space="preserve"> 하여</w:t>
            </w:r>
            <w:r w:rsidRPr="006D535F">
              <w:rPr>
                <w:rFonts w:hint="eastAsia"/>
                <w:sz w:val="20"/>
                <w:szCs w:val="20"/>
              </w:rPr>
              <w:t xml:space="preserve"> </w:t>
            </w:r>
            <w:r w:rsidR="009B1B04">
              <w:rPr>
                <w:rFonts w:hint="eastAsia"/>
                <w:sz w:val="20"/>
                <w:szCs w:val="20"/>
              </w:rPr>
              <w:t>플레이어가 적을 쉽게 조준</w:t>
            </w:r>
            <w:r w:rsidR="001C1602">
              <w:rPr>
                <w:rFonts w:hint="eastAsia"/>
                <w:sz w:val="20"/>
                <w:szCs w:val="20"/>
              </w:rPr>
              <w:t xml:space="preserve">할 수 </w:t>
            </w:r>
            <w:r w:rsidR="009B1B04">
              <w:rPr>
                <w:rFonts w:hint="eastAsia"/>
                <w:sz w:val="20"/>
                <w:szCs w:val="20"/>
              </w:rPr>
              <w:t>있도록 도와줍니다.</w:t>
            </w:r>
          </w:p>
          <w:p w14:paraId="1CAD90C3" w14:textId="6459E11E" w:rsidR="006D535F" w:rsidRPr="006D535F" w:rsidRDefault="006D535F" w:rsidP="006D535F">
            <w:pPr>
              <w:ind w:firstLineChars="100" w:firstLine="200"/>
              <w:rPr>
                <w:sz w:val="20"/>
                <w:szCs w:val="20"/>
              </w:rPr>
            </w:pPr>
            <w:r w:rsidRPr="006D535F">
              <w:rPr>
                <w:rFonts w:hint="eastAsia"/>
                <w:sz w:val="20"/>
                <w:szCs w:val="20"/>
              </w:rPr>
              <w:t xml:space="preserve">마우스의 오른쪽 버튼을 누르고 있지 않다면, </w:t>
            </w:r>
            <w:r w:rsidR="00DF0521">
              <w:rPr>
                <w:rFonts w:hint="eastAsia"/>
                <w:sz w:val="20"/>
                <w:szCs w:val="20"/>
              </w:rPr>
              <w:t>플레이어는 함선의 외부 모습, 적, 배경, 골 오브젝트</w:t>
            </w:r>
            <w:r w:rsidR="008B115E">
              <w:rPr>
                <w:rFonts w:hint="eastAsia"/>
                <w:sz w:val="20"/>
                <w:szCs w:val="20"/>
              </w:rPr>
              <w:t xml:space="preserve"> 등 게임</w:t>
            </w:r>
            <w:r w:rsidR="004E5263">
              <w:rPr>
                <w:rFonts w:hint="eastAsia"/>
                <w:sz w:val="20"/>
                <w:szCs w:val="20"/>
              </w:rPr>
              <w:t xml:space="preserve"> </w:t>
            </w:r>
            <w:r w:rsidR="008B115E">
              <w:rPr>
                <w:rFonts w:hint="eastAsia"/>
                <w:sz w:val="20"/>
                <w:szCs w:val="20"/>
              </w:rPr>
              <w:t>화면을</w:t>
            </w:r>
            <w:r w:rsidR="00DF0521">
              <w:rPr>
                <w:rFonts w:hint="eastAsia"/>
                <w:sz w:val="20"/>
                <w:szCs w:val="20"/>
              </w:rPr>
              <w:t xml:space="preserve"> 자유롭게 살펴볼 수 있습니다.</w:t>
            </w:r>
          </w:p>
        </w:tc>
      </w:tr>
      <w:tr w:rsidR="0046441E" w14:paraId="530E54D8" w14:textId="77777777" w:rsidTr="00237663">
        <w:tc>
          <w:tcPr>
            <w:tcW w:w="9016" w:type="dxa"/>
          </w:tcPr>
          <w:p w14:paraId="73BA7458" w14:textId="4122017B" w:rsidR="0046441E" w:rsidRPr="004769EB" w:rsidRDefault="0046441E" w:rsidP="004769EB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4769EB">
              <w:rPr>
                <w:rFonts w:hint="eastAsia"/>
                <w:b/>
                <w:bCs/>
                <w:sz w:val="20"/>
                <w:szCs w:val="20"/>
              </w:rPr>
              <w:t>SelectType</w:t>
            </w:r>
            <w:proofErr w:type="spellEnd"/>
            <w:r w:rsidRPr="004769EB">
              <w:rPr>
                <w:rFonts w:hint="eastAsia"/>
                <w:b/>
                <w:bCs/>
                <w:sz w:val="20"/>
                <w:szCs w:val="20"/>
              </w:rPr>
              <w:t>() 함수 의사코드</w:t>
            </w:r>
          </w:p>
        </w:tc>
      </w:tr>
      <w:tr w:rsidR="004769EB" w14:paraId="7DFF9FB0" w14:textId="77777777" w:rsidTr="00237663">
        <w:tc>
          <w:tcPr>
            <w:tcW w:w="9016" w:type="dxa"/>
          </w:tcPr>
          <w:p w14:paraId="5EC36E58" w14:textId="350BD3B4" w:rsidR="00A61F72" w:rsidRDefault="00A61F72" w:rsidP="004769EB">
            <w:pPr>
              <w:rPr>
                <w:sz w:val="20"/>
                <w:szCs w:val="20"/>
              </w:rPr>
            </w:pPr>
            <w:proofErr w:type="spellStart"/>
            <w:r w:rsidRPr="00A61F72">
              <w:rPr>
                <w:sz w:val="20"/>
                <w:szCs w:val="20"/>
              </w:rPr>
              <w:t>SelectType</w:t>
            </w:r>
            <w:proofErr w:type="spellEnd"/>
            <w:r w:rsidR="00695402">
              <w:rPr>
                <w:rFonts w:hint="eastAsia"/>
                <w:sz w:val="20"/>
                <w:szCs w:val="20"/>
              </w:rPr>
              <w:t xml:space="preserve"> </w:t>
            </w:r>
            <w:r w:rsidR="00695402" w:rsidRPr="00961994">
              <w:rPr>
                <w:rFonts w:hint="eastAsia"/>
                <w:sz w:val="20"/>
                <w:szCs w:val="20"/>
              </w:rPr>
              <w:t>함수</w:t>
            </w:r>
            <w:r w:rsidRPr="00A61F72">
              <w:rPr>
                <w:sz w:val="20"/>
                <w:szCs w:val="20"/>
              </w:rPr>
              <w:t>:</w:t>
            </w:r>
          </w:p>
          <w:p w14:paraId="29585675" w14:textId="53361320" w:rsidR="00A61F72" w:rsidRDefault="00A61F72" w:rsidP="00A61F72">
            <w:pPr>
              <w:ind w:firstLineChars="100" w:firstLine="2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>숫자 키 1</w:t>
            </w:r>
            <w:r w:rsidR="00273832">
              <w:rPr>
                <w:rFonts w:hint="eastAsia"/>
                <w:sz w:val="20"/>
                <w:szCs w:val="20"/>
              </w:rPr>
              <w:t>을</w:t>
            </w:r>
            <w:r w:rsidRPr="00A61F72">
              <w:rPr>
                <w:sz w:val="20"/>
                <w:szCs w:val="20"/>
              </w:rPr>
              <w:t xml:space="preserve"> 눌</w:t>
            </w:r>
            <w:r w:rsidR="00BB7E0B">
              <w:rPr>
                <w:rFonts w:hint="eastAsia"/>
                <w:sz w:val="20"/>
                <w:szCs w:val="20"/>
              </w:rPr>
              <w:t>렀</w:t>
            </w:r>
            <w:r w:rsidRPr="00A61F72">
              <w:rPr>
                <w:sz w:val="20"/>
                <w:szCs w:val="20"/>
              </w:rPr>
              <w:t>다면:</w:t>
            </w:r>
          </w:p>
          <w:p w14:paraId="53BD4E24" w14:textId="77777777" w:rsidR="00A61F72" w:rsidRDefault="00A61F72" w:rsidP="00A61F72">
            <w:pPr>
              <w:ind w:firstLineChars="300" w:firstLine="6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>선택된 무기 인덱스를 0으로 설정</w:t>
            </w:r>
          </w:p>
          <w:p w14:paraId="0BDE21FB" w14:textId="77777777" w:rsidR="004769EB" w:rsidRDefault="00A61F72" w:rsidP="00A61F72">
            <w:pPr>
              <w:ind w:firstLineChars="300" w:firstLine="6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>무기 선택 효과 적용</w:t>
            </w:r>
          </w:p>
          <w:p w14:paraId="63CA4591" w14:textId="5B27425C" w:rsidR="00273832" w:rsidRDefault="00273832" w:rsidP="00273832">
            <w:pPr>
              <w:ind w:firstLineChars="100" w:firstLine="2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 xml:space="preserve">숫자 키 </w:t>
            </w:r>
            <w:r w:rsidR="000662F6">
              <w:rPr>
                <w:rFonts w:hint="eastAsia"/>
                <w:sz w:val="20"/>
                <w:szCs w:val="20"/>
              </w:rPr>
              <w:t>2</w:t>
            </w:r>
            <w:r w:rsidR="001A73A8">
              <w:rPr>
                <w:rFonts w:hint="eastAsia"/>
                <w:sz w:val="20"/>
                <w:szCs w:val="20"/>
              </w:rPr>
              <w:t>를</w:t>
            </w:r>
            <w:r w:rsidRPr="00A61F72">
              <w:rPr>
                <w:sz w:val="20"/>
                <w:szCs w:val="20"/>
              </w:rPr>
              <w:t xml:space="preserve"> 눌</w:t>
            </w:r>
            <w:r w:rsidR="00BB7E0B">
              <w:rPr>
                <w:rFonts w:hint="eastAsia"/>
                <w:sz w:val="20"/>
                <w:szCs w:val="20"/>
              </w:rPr>
              <w:t>렀</w:t>
            </w:r>
            <w:r w:rsidRPr="00A61F72">
              <w:rPr>
                <w:sz w:val="20"/>
                <w:szCs w:val="20"/>
              </w:rPr>
              <w:t>다면:</w:t>
            </w:r>
          </w:p>
          <w:p w14:paraId="61DBAC08" w14:textId="23BA1237" w:rsidR="00273832" w:rsidRDefault="00273832" w:rsidP="00273832">
            <w:pPr>
              <w:ind w:firstLineChars="300" w:firstLine="6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 xml:space="preserve">선택된 무기 인덱스를 </w:t>
            </w:r>
            <w:r w:rsidR="000662F6">
              <w:rPr>
                <w:rFonts w:hint="eastAsia"/>
                <w:sz w:val="20"/>
                <w:szCs w:val="20"/>
              </w:rPr>
              <w:t>1</w:t>
            </w:r>
            <w:r w:rsidRPr="00A61F72">
              <w:rPr>
                <w:sz w:val="20"/>
                <w:szCs w:val="20"/>
              </w:rPr>
              <w:t>으로 설정</w:t>
            </w:r>
          </w:p>
          <w:p w14:paraId="1381D8D2" w14:textId="77777777" w:rsidR="00273832" w:rsidRDefault="00273832" w:rsidP="00273832">
            <w:pPr>
              <w:ind w:firstLineChars="300" w:firstLine="6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>무기 선택 효과 적용</w:t>
            </w:r>
          </w:p>
          <w:p w14:paraId="7767BC90" w14:textId="4934711B" w:rsidR="00273832" w:rsidRDefault="00273832" w:rsidP="00273832">
            <w:pPr>
              <w:ind w:firstLineChars="100" w:firstLine="2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 xml:space="preserve">숫자 키 </w:t>
            </w:r>
            <w:r w:rsidR="000662F6"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을</w:t>
            </w:r>
            <w:r w:rsidRPr="00A61F72">
              <w:rPr>
                <w:sz w:val="20"/>
                <w:szCs w:val="20"/>
              </w:rPr>
              <w:t xml:space="preserve"> 눌</w:t>
            </w:r>
            <w:r w:rsidR="00BB7E0B">
              <w:rPr>
                <w:rFonts w:hint="eastAsia"/>
                <w:sz w:val="20"/>
                <w:szCs w:val="20"/>
              </w:rPr>
              <w:t>렀</w:t>
            </w:r>
            <w:r w:rsidRPr="00A61F72">
              <w:rPr>
                <w:sz w:val="20"/>
                <w:szCs w:val="20"/>
              </w:rPr>
              <w:t>다면:</w:t>
            </w:r>
          </w:p>
          <w:p w14:paraId="61B9DD11" w14:textId="6B296369" w:rsidR="00273832" w:rsidRDefault="00273832" w:rsidP="00273832">
            <w:pPr>
              <w:ind w:firstLineChars="300" w:firstLine="6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 xml:space="preserve">선택된 무기 인덱스를 </w:t>
            </w:r>
            <w:r w:rsidR="000662F6">
              <w:rPr>
                <w:rFonts w:hint="eastAsia"/>
                <w:sz w:val="20"/>
                <w:szCs w:val="20"/>
              </w:rPr>
              <w:t>2</w:t>
            </w:r>
            <w:r w:rsidRPr="00A61F72">
              <w:rPr>
                <w:sz w:val="20"/>
                <w:szCs w:val="20"/>
              </w:rPr>
              <w:t>으로 설정</w:t>
            </w:r>
          </w:p>
          <w:p w14:paraId="0991BEBF" w14:textId="77777777" w:rsidR="00273832" w:rsidRDefault="00273832" w:rsidP="00273832">
            <w:pPr>
              <w:ind w:firstLineChars="300" w:firstLine="6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>무기 선택 효과 적용</w:t>
            </w:r>
          </w:p>
          <w:p w14:paraId="374F53B1" w14:textId="7CB956A7" w:rsidR="00273832" w:rsidRDefault="00273832" w:rsidP="00273832">
            <w:pPr>
              <w:ind w:firstLineChars="100" w:firstLine="2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 xml:space="preserve">숫자 키 </w:t>
            </w:r>
            <w:r w:rsidR="000662F6">
              <w:rPr>
                <w:rFonts w:hint="eastAsia"/>
                <w:sz w:val="20"/>
                <w:szCs w:val="20"/>
              </w:rPr>
              <w:t>4</w:t>
            </w:r>
            <w:r w:rsidR="001A73A8">
              <w:rPr>
                <w:rFonts w:hint="eastAsia"/>
                <w:sz w:val="20"/>
                <w:szCs w:val="20"/>
              </w:rPr>
              <w:t>를</w:t>
            </w:r>
            <w:r w:rsidRPr="00A61F72">
              <w:rPr>
                <w:sz w:val="20"/>
                <w:szCs w:val="20"/>
              </w:rPr>
              <w:t xml:space="preserve"> 눌</w:t>
            </w:r>
            <w:r w:rsidR="00BB7E0B">
              <w:rPr>
                <w:rFonts w:hint="eastAsia"/>
                <w:sz w:val="20"/>
                <w:szCs w:val="20"/>
              </w:rPr>
              <w:t>렀</w:t>
            </w:r>
            <w:r w:rsidRPr="00A61F72">
              <w:rPr>
                <w:sz w:val="20"/>
                <w:szCs w:val="20"/>
              </w:rPr>
              <w:t>다면:</w:t>
            </w:r>
          </w:p>
          <w:p w14:paraId="794A90E1" w14:textId="44DA882B" w:rsidR="00273832" w:rsidRDefault="00273832" w:rsidP="00273832">
            <w:pPr>
              <w:ind w:firstLineChars="300" w:firstLine="6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 xml:space="preserve">선택된 무기 인덱스를 </w:t>
            </w:r>
            <w:r w:rsidR="000662F6">
              <w:rPr>
                <w:rFonts w:hint="eastAsia"/>
                <w:sz w:val="20"/>
                <w:szCs w:val="20"/>
              </w:rPr>
              <w:t>3</w:t>
            </w:r>
            <w:r w:rsidRPr="00A61F72">
              <w:rPr>
                <w:sz w:val="20"/>
                <w:szCs w:val="20"/>
              </w:rPr>
              <w:t>으로 설정</w:t>
            </w:r>
          </w:p>
          <w:p w14:paraId="7B8D7CF4" w14:textId="3CA4F0F0" w:rsidR="00273832" w:rsidRPr="004769EB" w:rsidRDefault="00273832" w:rsidP="00273832">
            <w:pPr>
              <w:ind w:firstLineChars="300" w:firstLine="6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>무기 선택 효과 적용</w:t>
            </w:r>
          </w:p>
        </w:tc>
      </w:tr>
      <w:tr w:rsidR="00BB2CBC" w14:paraId="6058CE03" w14:textId="77777777" w:rsidTr="00237663">
        <w:tc>
          <w:tcPr>
            <w:tcW w:w="9016" w:type="dxa"/>
          </w:tcPr>
          <w:p w14:paraId="6636D366" w14:textId="15187C3F" w:rsidR="00BB2CBC" w:rsidRPr="00DA6D58" w:rsidRDefault="00DA6D58" w:rsidP="00DA6D58">
            <w:pPr>
              <w:jc w:val="center"/>
              <w:rPr>
                <w:b/>
                <w:bCs/>
                <w:sz w:val="20"/>
                <w:szCs w:val="20"/>
              </w:rPr>
            </w:pPr>
            <w:r w:rsidRPr="00DA6D58">
              <w:rPr>
                <w:rFonts w:hint="eastAsia"/>
                <w:b/>
                <w:bCs/>
                <w:sz w:val="20"/>
                <w:szCs w:val="20"/>
              </w:rPr>
              <w:t>Skill() 함수 의사코드</w:t>
            </w:r>
          </w:p>
        </w:tc>
      </w:tr>
      <w:tr w:rsidR="00BB2CBC" w14:paraId="6EC85039" w14:textId="77777777" w:rsidTr="00237663">
        <w:tc>
          <w:tcPr>
            <w:tcW w:w="9016" w:type="dxa"/>
          </w:tcPr>
          <w:p w14:paraId="632E27AA" w14:textId="282D6011" w:rsidR="00DA6D58" w:rsidRDefault="00DA6D58" w:rsidP="004769EB">
            <w:pPr>
              <w:rPr>
                <w:sz w:val="20"/>
                <w:szCs w:val="20"/>
              </w:rPr>
            </w:pPr>
            <w:r w:rsidRPr="00DA6D58">
              <w:rPr>
                <w:sz w:val="20"/>
                <w:szCs w:val="20"/>
              </w:rPr>
              <w:t>Skill</w:t>
            </w:r>
            <w:r w:rsidR="00206C5B">
              <w:rPr>
                <w:rFonts w:hint="eastAsia"/>
                <w:sz w:val="20"/>
                <w:szCs w:val="20"/>
              </w:rPr>
              <w:t xml:space="preserve"> </w:t>
            </w:r>
            <w:r w:rsidR="00206C5B" w:rsidRPr="00961994">
              <w:rPr>
                <w:rFonts w:hint="eastAsia"/>
                <w:sz w:val="20"/>
                <w:szCs w:val="20"/>
              </w:rPr>
              <w:t>함수</w:t>
            </w:r>
            <w:r w:rsidRPr="00DA6D58">
              <w:rPr>
                <w:sz w:val="20"/>
                <w:szCs w:val="20"/>
              </w:rPr>
              <w:t xml:space="preserve">: </w:t>
            </w:r>
          </w:p>
          <w:p w14:paraId="7E04E8B9" w14:textId="6C6A5C28" w:rsidR="008E3A4E" w:rsidRDefault="00DA6D58" w:rsidP="00DA6D58">
            <w:pPr>
              <w:ind w:firstLineChars="100" w:firstLine="200"/>
              <w:rPr>
                <w:sz w:val="20"/>
                <w:szCs w:val="20"/>
              </w:rPr>
            </w:pPr>
            <w:r w:rsidRPr="00DA6D58">
              <w:rPr>
                <w:sz w:val="20"/>
                <w:szCs w:val="20"/>
              </w:rPr>
              <w:t>Q 키</w:t>
            </w:r>
            <w:r w:rsidR="00B459C3">
              <w:rPr>
                <w:rFonts w:hint="eastAsia"/>
                <w:sz w:val="20"/>
                <w:szCs w:val="20"/>
              </w:rPr>
              <w:t>를</w:t>
            </w:r>
            <w:r w:rsidRPr="00DA6D58">
              <w:rPr>
                <w:sz w:val="20"/>
                <w:szCs w:val="20"/>
              </w:rPr>
              <w:t xml:space="preserve"> </w:t>
            </w:r>
            <w:r w:rsidR="00406E95">
              <w:rPr>
                <w:rFonts w:hint="eastAsia"/>
                <w:sz w:val="20"/>
                <w:szCs w:val="20"/>
              </w:rPr>
              <w:t>누르고 있</w:t>
            </w:r>
            <w:r w:rsidRPr="00DA6D58">
              <w:rPr>
                <w:sz w:val="20"/>
                <w:szCs w:val="20"/>
              </w:rPr>
              <w:t>다면:</w:t>
            </w:r>
          </w:p>
          <w:p w14:paraId="2DAB0907" w14:textId="77777777" w:rsidR="008E3A4E" w:rsidRDefault="00DA6D58" w:rsidP="008E3A4E">
            <w:pPr>
              <w:ind w:firstLineChars="300" w:firstLine="600"/>
              <w:rPr>
                <w:sz w:val="20"/>
                <w:szCs w:val="20"/>
              </w:rPr>
            </w:pPr>
            <w:r w:rsidRPr="00DA6D58">
              <w:rPr>
                <w:sz w:val="20"/>
                <w:szCs w:val="20"/>
              </w:rPr>
              <w:t>0번 스킬이 사용 가능한 상태라면:</w:t>
            </w:r>
          </w:p>
          <w:p w14:paraId="67A6E521" w14:textId="77777777" w:rsidR="00764466" w:rsidRDefault="00DA6D58" w:rsidP="008E3A4E">
            <w:pPr>
              <w:ind w:firstLineChars="500" w:firstLine="1000"/>
              <w:rPr>
                <w:sz w:val="20"/>
                <w:szCs w:val="20"/>
              </w:rPr>
            </w:pPr>
            <w:r w:rsidRPr="00DA6D58">
              <w:rPr>
                <w:sz w:val="20"/>
                <w:szCs w:val="20"/>
              </w:rPr>
              <w:t>0번 스킬을 활성화</w:t>
            </w:r>
          </w:p>
          <w:p w14:paraId="148B9B27" w14:textId="77777777" w:rsidR="00764466" w:rsidRDefault="00DA6D58" w:rsidP="008E3A4E">
            <w:pPr>
              <w:ind w:firstLineChars="500" w:firstLine="1000"/>
              <w:rPr>
                <w:sz w:val="20"/>
                <w:szCs w:val="20"/>
              </w:rPr>
            </w:pPr>
            <w:r w:rsidRPr="00DA6D58">
              <w:rPr>
                <w:sz w:val="20"/>
                <w:szCs w:val="20"/>
              </w:rPr>
              <w:t xml:space="preserve">사용한 스킬의 </w:t>
            </w:r>
            <w:proofErr w:type="spellStart"/>
            <w:r w:rsidRPr="00DA6D58">
              <w:rPr>
                <w:sz w:val="20"/>
                <w:szCs w:val="20"/>
              </w:rPr>
              <w:t>쿨타임</w:t>
            </w:r>
            <w:proofErr w:type="spellEnd"/>
            <w:r w:rsidRPr="00DA6D58">
              <w:rPr>
                <w:sz w:val="20"/>
                <w:szCs w:val="20"/>
              </w:rPr>
              <w:t xml:space="preserve"> 시작</w:t>
            </w:r>
          </w:p>
          <w:p w14:paraId="5521ACF4" w14:textId="0C21F575" w:rsidR="00764466" w:rsidRDefault="0085449C" w:rsidP="008E3A4E">
            <w:pPr>
              <w:ind w:firstLineChars="500" w:firstLine="1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스킬 사용 </w:t>
            </w:r>
            <w:r w:rsidR="00DA6D58" w:rsidRPr="00DA6D58">
              <w:rPr>
                <w:sz w:val="20"/>
                <w:szCs w:val="20"/>
              </w:rPr>
              <w:t>소리 재생</w:t>
            </w:r>
          </w:p>
          <w:p w14:paraId="441986D5" w14:textId="01967663" w:rsidR="00E30DBE" w:rsidRDefault="00DA6D58" w:rsidP="00764466">
            <w:pPr>
              <w:ind w:firstLineChars="100" w:firstLine="200"/>
              <w:rPr>
                <w:sz w:val="20"/>
                <w:szCs w:val="20"/>
              </w:rPr>
            </w:pPr>
            <w:r w:rsidRPr="00DA6D58">
              <w:rPr>
                <w:sz w:val="20"/>
                <w:szCs w:val="20"/>
              </w:rPr>
              <w:t>E 키</w:t>
            </w:r>
            <w:r w:rsidR="0070277F">
              <w:rPr>
                <w:rFonts w:hint="eastAsia"/>
                <w:sz w:val="20"/>
                <w:szCs w:val="20"/>
              </w:rPr>
              <w:t>를</w:t>
            </w:r>
            <w:r w:rsidRPr="00DA6D58">
              <w:rPr>
                <w:sz w:val="20"/>
                <w:szCs w:val="20"/>
              </w:rPr>
              <w:t xml:space="preserve"> </w:t>
            </w:r>
            <w:r w:rsidR="002657E8">
              <w:rPr>
                <w:rFonts w:hint="eastAsia"/>
                <w:sz w:val="20"/>
                <w:szCs w:val="20"/>
              </w:rPr>
              <w:t>누르고 있</w:t>
            </w:r>
            <w:r w:rsidR="002657E8" w:rsidRPr="00DA6D58">
              <w:rPr>
                <w:sz w:val="20"/>
                <w:szCs w:val="20"/>
              </w:rPr>
              <w:t>다면</w:t>
            </w:r>
            <w:r w:rsidRPr="00DA6D58">
              <w:rPr>
                <w:sz w:val="20"/>
                <w:szCs w:val="20"/>
              </w:rPr>
              <w:t>:</w:t>
            </w:r>
          </w:p>
          <w:p w14:paraId="03BEAFE4" w14:textId="77777777" w:rsidR="00E033E8" w:rsidRDefault="00DA6D58" w:rsidP="00E30DBE">
            <w:pPr>
              <w:ind w:firstLineChars="300" w:firstLine="600"/>
              <w:rPr>
                <w:sz w:val="20"/>
                <w:szCs w:val="20"/>
              </w:rPr>
            </w:pPr>
            <w:r w:rsidRPr="00DA6D58">
              <w:rPr>
                <w:sz w:val="20"/>
                <w:szCs w:val="20"/>
              </w:rPr>
              <w:t>1번 스킬이 사용 가능한 상태라면:</w:t>
            </w:r>
          </w:p>
          <w:p w14:paraId="26CA02A6" w14:textId="77777777" w:rsidR="004D53DE" w:rsidRDefault="00DA6D58" w:rsidP="00E033E8">
            <w:pPr>
              <w:ind w:firstLineChars="500" w:firstLine="1000"/>
              <w:rPr>
                <w:sz w:val="20"/>
                <w:szCs w:val="20"/>
              </w:rPr>
            </w:pPr>
            <w:r w:rsidRPr="00DA6D58">
              <w:rPr>
                <w:sz w:val="20"/>
                <w:szCs w:val="20"/>
              </w:rPr>
              <w:t>1번 스킬을 활성화</w:t>
            </w:r>
          </w:p>
          <w:p w14:paraId="221587FC" w14:textId="77777777" w:rsidR="004D53DE" w:rsidRDefault="00DA6D58" w:rsidP="00E033E8">
            <w:pPr>
              <w:ind w:firstLineChars="500" w:firstLine="1000"/>
              <w:rPr>
                <w:sz w:val="20"/>
                <w:szCs w:val="20"/>
              </w:rPr>
            </w:pPr>
            <w:r w:rsidRPr="00DA6D58">
              <w:rPr>
                <w:sz w:val="20"/>
                <w:szCs w:val="20"/>
              </w:rPr>
              <w:lastRenderedPageBreak/>
              <w:t xml:space="preserve">사용한 스킬의 </w:t>
            </w:r>
            <w:proofErr w:type="spellStart"/>
            <w:r w:rsidRPr="00DA6D58">
              <w:rPr>
                <w:sz w:val="20"/>
                <w:szCs w:val="20"/>
              </w:rPr>
              <w:t>쿨타임</w:t>
            </w:r>
            <w:proofErr w:type="spellEnd"/>
            <w:r w:rsidRPr="00DA6D58">
              <w:rPr>
                <w:sz w:val="20"/>
                <w:szCs w:val="20"/>
              </w:rPr>
              <w:t xml:space="preserve"> 시작</w:t>
            </w:r>
          </w:p>
          <w:p w14:paraId="5494E2A9" w14:textId="542B9472" w:rsidR="00BB2CBC" w:rsidRPr="00A61F72" w:rsidRDefault="00BB5138" w:rsidP="00E033E8">
            <w:pPr>
              <w:ind w:firstLineChars="500" w:firstLine="1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스킬 사용 </w:t>
            </w:r>
            <w:r w:rsidR="00DA6D58" w:rsidRPr="00DA6D58">
              <w:rPr>
                <w:sz w:val="20"/>
                <w:szCs w:val="20"/>
              </w:rPr>
              <w:t>소리 재생</w:t>
            </w:r>
          </w:p>
        </w:tc>
      </w:tr>
      <w:tr w:rsidR="00EB67F9" w14:paraId="76915B21" w14:textId="77777777" w:rsidTr="00237663">
        <w:tc>
          <w:tcPr>
            <w:tcW w:w="9016" w:type="dxa"/>
          </w:tcPr>
          <w:p w14:paraId="3D581102" w14:textId="36395BB2" w:rsidR="00EB67F9" w:rsidRPr="00D537F5" w:rsidRDefault="00D537F5" w:rsidP="00D537F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537F5">
              <w:rPr>
                <w:rFonts w:hint="eastAsia"/>
                <w:b/>
                <w:bCs/>
                <w:sz w:val="20"/>
                <w:szCs w:val="20"/>
              </w:rPr>
              <w:lastRenderedPageBreak/>
              <w:t>WeaponLevelUp</w:t>
            </w:r>
            <w:proofErr w:type="spellEnd"/>
            <w:r w:rsidRPr="00D537F5">
              <w:rPr>
                <w:rFonts w:hint="eastAsia"/>
                <w:b/>
                <w:bCs/>
                <w:sz w:val="20"/>
                <w:szCs w:val="20"/>
              </w:rPr>
              <w:t>() 함수 의사코드</w:t>
            </w:r>
          </w:p>
        </w:tc>
      </w:tr>
      <w:tr w:rsidR="00EB67F9" w14:paraId="29EEA9C9" w14:textId="77777777" w:rsidTr="00237663">
        <w:tc>
          <w:tcPr>
            <w:tcW w:w="9016" w:type="dxa"/>
          </w:tcPr>
          <w:p w14:paraId="32A71241" w14:textId="09C0F6A5" w:rsidR="00856873" w:rsidRDefault="00856873" w:rsidP="004769EB">
            <w:pPr>
              <w:rPr>
                <w:sz w:val="20"/>
                <w:szCs w:val="20"/>
              </w:rPr>
            </w:pPr>
            <w:proofErr w:type="spellStart"/>
            <w:r w:rsidRPr="00856873">
              <w:rPr>
                <w:sz w:val="20"/>
                <w:szCs w:val="20"/>
              </w:rPr>
              <w:t>WeaponLevelUp</w:t>
            </w:r>
            <w:proofErr w:type="spellEnd"/>
            <w:r w:rsidR="00E8350E">
              <w:rPr>
                <w:rFonts w:hint="eastAsia"/>
                <w:sz w:val="20"/>
                <w:szCs w:val="20"/>
              </w:rPr>
              <w:t xml:space="preserve"> </w:t>
            </w:r>
            <w:r w:rsidR="00E8350E" w:rsidRPr="00961994">
              <w:rPr>
                <w:rFonts w:hint="eastAsia"/>
                <w:sz w:val="20"/>
                <w:szCs w:val="20"/>
              </w:rPr>
              <w:t>함수</w:t>
            </w:r>
            <w:r w:rsidRPr="00856873">
              <w:rPr>
                <w:sz w:val="20"/>
                <w:szCs w:val="20"/>
              </w:rPr>
              <w:t>:</w:t>
            </w:r>
          </w:p>
          <w:p w14:paraId="170C5AA7" w14:textId="3CED5ECC" w:rsidR="00F840B0" w:rsidRDefault="001F415E" w:rsidP="00856873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Ctrl</w:t>
            </w:r>
            <w:r w:rsidR="00856873">
              <w:rPr>
                <w:rFonts w:hint="eastAsia"/>
                <w:sz w:val="20"/>
                <w:szCs w:val="20"/>
              </w:rPr>
              <w:t xml:space="preserve"> </w:t>
            </w:r>
            <w:r w:rsidR="00856873" w:rsidRPr="00856873">
              <w:rPr>
                <w:sz w:val="20"/>
                <w:szCs w:val="20"/>
              </w:rPr>
              <w:t>키</w:t>
            </w:r>
            <w:r w:rsidR="00A03DF1">
              <w:rPr>
                <w:rFonts w:hint="eastAsia"/>
                <w:sz w:val="20"/>
                <w:szCs w:val="20"/>
              </w:rPr>
              <w:t>를</w:t>
            </w:r>
            <w:r w:rsidR="00856873" w:rsidRPr="00856873">
              <w:rPr>
                <w:sz w:val="20"/>
                <w:szCs w:val="20"/>
              </w:rPr>
              <w:t xml:space="preserve"> </w:t>
            </w:r>
            <w:r w:rsidR="0027211E">
              <w:rPr>
                <w:rFonts w:hint="eastAsia"/>
                <w:sz w:val="20"/>
                <w:szCs w:val="20"/>
              </w:rPr>
              <w:t>눌렀</w:t>
            </w:r>
            <w:r w:rsidR="00856873" w:rsidRPr="00856873">
              <w:rPr>
                <w:sz w:val="20"/>
                <w:szCs w:val="20"/>
              </w:rPr>
              <w:t>다면:</w:t>
            </w:r>
          </w:p>
          <w:p w14:paraId="04E99D79" w14:textId="114ADE70" w:rsidR="000547F7" w:rsidRDefault="00856873" w:rsidP="000547F7">
            <w:pPr>
              <w:ind w:firstLineChars="300" w:firstLine="600"/>
              <w:rPr>
                <w:sz w:val="20"/>
                <w:szCs w:val="20"/>
              </w:rPr>
            </w:pPr>
            <w:r w:rsidRPr="00856873">
              <w:rPr>
                <w:sz w:val="20"/>
                <w:szCs w:val="20"/>
              </w:rPr>
              <w:t>숫자 키 1</w:t>
            </w:r>
            <w:r w:rsidR="007475EE">
              <w:rPr>
                <w:rFonts w:hint="eastAsia"/>
                <w:sz w:val="20"/>
                <w:szCs w:val="20"/>
              </w:rPr>
              <w:t>을 누르고 있</w:t>
            </w:r>
            <w:r w:rsidRPr="00856873">
              <w:rPr>
                <w:sz w:val="20"/>
                <w:szCs w:val="20"/>
              </w:rPr>
              <w:t>다면:</w:t>
            </w:r>
          </w:p>
          <w:p w14:paraId="208657DD" w14:textId="1BBFAECA" w:rsidR="00B106C3" w:rsidRDefault="00F229D7" w:rsidP="00B106C3">
            <w:pPr>
              <w:ind w:leftChars="100" w:left="220"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0번 무기</w:t>
            </w:r>
            <w:r w:rsidR="00856873" w:rsidRPr="00856873">
              <w:rPr>
                <w:sz w:val="20"/>
                <w:szCs w:val="20"/>
              </w:rPr>
              <w:t>의 레벨이 3 미만이면</w:t>
            </w:r>
          </w:p>
          <w:p w14:paraId="533DD3F2" w14:textId="21C2BC34" w:rsidR="00B106C3" w:rsidRDefault="00F229D7" w:rsidP="00B106C3">
            <w:pPr>
              <w:ind w:leftChars="100" w:left="220" w:firstLineChars="600" w:firstLine="1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0번 무기</w:t>
            </w:r>
            <w:r w:rsidR="00856873" w:rsidRPr="00856873">
              <w:rPr>
                <w:sz w:val="20"/>
                <w:szCs w:val="20"/>
              </w:rPr>
              <w:t>의 레벨을 1 증가</w:t>
            </w:r>
          </w:p>
          <w:p w14:paraId="4F7B4ECD" w14:textId="77777777" w:rsidR="00EB67F9" w:rsidRDefault="00856873" w:rsidP="00B106C3">
            <w:pPr>
              <w:ind w:leftChars="100" w:left="220" w:firstLineChars="600" w:firstLine="1200"/>
              <w:rPr>
                <w:sz w:val="20"/>
                <w:szCs w:val="20"/>
              </w:rPr>
            </w:pPr>
            <w:r w:rsidRPr="00856873">
              <w:rPr>
                <w:sz w:val="20"/>
                <w:szCs w:val="20"/>
              </w:rPr>
              <w:t>무기 포인트 1 감소</w:t>
            </w:r>
          </w:p>
          <w:p w14:paraId="488AF892" w14:textId="364637C7" w:rsidR="00CE53B2" w:rsidRDefault="00CE53B2" w:rsidP="00CE53B2">
            <w:pPr>
              <w:ind w:firstLineChars="300" w:firstLine="600"/>
              <w:rPr>
                <w:sz w:val="20"/>
                <w:szCs w:val="20"/>
              </w:rPr>
            </w:pPr>
            <w:r w:rsidRPr="00856873">
              <w:rPr>
                <w:sz w:val="20"/>
                <w:szCs w:val="20"/>
              </w:rPr>
              <w:t xml:space="preserve">숫자 키 </w:t>
            </w:r>
            <w:r>
              <w:rPr>
                <w:rFonts w:hint="eastAsia"/>
                <w:sz w:val="20"/>
                <w:szCs w:val="20"/>
              </w:rPr>
              <w:t>2을 누르고 있</w:t>
            </w:r>
            <w:r w:rsidRPr="00856873">
              <w:rPr>
                <w:sz w:val="20"/>
                <w:szCs w:val="20"/>
              </w:rPr>
              <w:t>다면:</w:t>
            </w:r>
          </w:p>
          <w:p w14:paraId="166EDAAC" w14:textId="6070385B" w:rsidR="00CE53B2" w:rsidRDefault="00276022" w:rsidP="00CE53B2">
            <w:pPr>
              <w:ind w:leftChars="100" w:left="220"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1번 무기</w:t>
            </w:r>
            <w:r w:rsidR="00CE53B2" w:rsidRPr="00856873">
              <w:rPr>
                <w:sz w:val="20"/>
                <w:szCs w:val="20"/>
              </w:rPr>
              <w:t>의 레벨이 3 미만이면</w:t>
            </w:r>
          </w:p>
          <w:p w14:paraId="35C7C5F6" w14:textId="1C7FD91F" w:rsidR="00CE53B2" w:rsidRDefault="00537099" w:rsidP="00CE53B2">
            <w:pPr>
              <w:ind w:leftChars="100" w:left="220" w:firstLineChars="600" w:firstLine="1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 w:rsidR="00653121">
              <w:rPr>
                <w:rFonts w:hint="eastAsia"/>
                <w:sz w:val="20"/>
                <w:szCs w:val="20"/>
              </w:rPr>
              <w:t xml:space="preserve">번 무기의 </w:t>
            </w:r>
            <w:r w:rsidR="00CE53B2" w:rsidRPr="00856873">
              <w:rPr>
                <w:sz w:val="20"/>
                <w:szCs w:val="20"/>
              </w:rPr>
              <w:t>레벨을 1 증가</w:t>
            </w:r>
          </w:p>
          <w:p w14:paraId="1D9E7DC4" w14:textId="77777777" w:rsidR="00CE53B2" w:rsidRDefault="00CE53B2" w:rsidP="00CE53B2">
            <w:pPr>
              <w:ind w:leftChars="100" w:left="220" w:firstLineChars="600" w:firstLine="1200"/>
              <w:rPr>
                <w:sz w:val="20"/>
                <w:szCs w:val="20"/>
              </w:rPr>
            </w:pPr>
            <w:r w:rsidRPr="00856873">
              <w:rPr>
                <w:sz w:val="20"/>
                <w:szCs w:val="20"/>
              </w:rPr>
              <w:t>무기 포인트 1 감소</w:t>
            </w:r>
          </w:p>
          <w:p w14:paraId="644B9993" w14:textId="47D74310" w:rsidR="00CE53B2" w:rsidRDefault="00CE53B2" w:rsidP="00CE53B2">
            <w:pPr>
              <w:ind w:firstLineChars="300" w:firstLine="600"/>
              <w:rPr>
                <w:sz w:val="20"/>
                <w:szCs w:val="20"/>
              </w:rPr>
            </w:pPr>
            <w:r w:rsidRPr="00856873">
              <w:rPr>
                <w:sz w:val="20"/>
                <w:szCs w:val="20"/>
              </w:rPr>
              <w:t xml:space="preserve">숫자 키 </w:t>
            </w:r>
            <w:r>
              <w:rPr>
                <w:rFonts w:hint="eastAsia"/>
                <w:sz w:val="20"/>
                <w:szCs w:val="20"/>
              </w:rPr>
              <w:t>3을 누르고 있</w:t>
            </w:r>
            <w:r w:rsidRPr="00856873">
              <w:rPr>
                <w:sz w:val="20"/>
                <w:szCs w:val="20"/>
              </w:rPr>
              <w:t>다면:</w:t>
            </w:r>
          </w:p>
          <w:p w14:paraId="434F8048" w14:textId="2D4DA82C" w:rsidR="00CE53B2" w:rsidRDefault="001D1FCF" w:rsidP="00CE53B2">
            <w:pPr>
              <w:ind w:leftChars="100" w:left="220"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2번 무기</w:t>
            </w:r>
            <w:r w:rsidR="00CE53B2" w:rsidRPr="00856873">
              <w:rPr>
                <w:sz w:val="20"/>
                <w:szCs w:val="20"/>
              </w:rPr>
              <w:t>의 레벨이 3 미만이면</w:t>
            </w:r>
          </w:p>
          <w:p w14:paraId="5BF928DD" w14:textId="6277AB49" w:rsidR="00CE53B2" w:rsidRDefault="005379D6" w:rsidP="00CE53B2">
            <w:pPr>
              <w:ind w:leftChars="100" w:left="220" w:firstLineChars="600" w:firstLine="1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2번 무기</w:t>
            </w:r>
            <w:r w:rsidR="00CE53B2" w:rsidRPr="00856873">
              <w:rPr>
                <w:sz w:val="20"/>
                <w:szCs w:val="20"/>
              </w:rPr>
              <w:t>의 레벨을 1 증가</w:t>
            </w:r>
          </w:p>
          <w:p w14:paraId="3BB784C3" w14:textId="77777777" w:rsidR="00CE53B2" w:rsidRDefault="00CE53B2" w:rsidP="00CE53B2">
            <w:pPr>
              <w:ind w:leftChars="100" w:left="220" w:firstLineChars="600" w:firstLine="1200"/>
              <w:rPr>
                <w:sz w:val="20"/>
                <w:szCs w:val="20"/>
              </w:rPr>
            </w:pPr>
            <w:r w:rsidRPr="00856873">
              <w:rPr>
                <w:sz w:val="20"/>
                <w:szCs w:val="20"/>
              </w:rPr>
              <w:t>무기 포인트 1 감소</w:t>
            </w:r>
          </w:p>
          <w:p w14:paraId="0A6D0555" w14:textId="05D78715" w:rsidR="00CE53B2" w:rsidRDefault="00CE53B2" w:rsidP="00CE53B2">
            <w:pPr>
              <w:ind w:firstLineChars="300" w:firstLine="600"/>
              <w:rPr>
                <w:sz w:val="20"/>
                <w:szCs w:val="20"/>
              </w:rPr>
            </w:pPr>
            <w:r w:rsidRPr="00856873">
              <w:rPr>
                <w:sz w:val="20"/>
                <w:szCs w:val="20"/>
              </w:rPr>
              <w:t xml:space="preserve">숫자 키 </w:t>
            </w:r>
            <w:r>
              <w:rPr>
                <w:rFonts w:hint="eastAsia"/>
                <w:sz w:val="20"/>
                <w:szCs w:val="20"/>
              </w:rPr>
              <w:t>4을 누르고 있</w:t>
            </w:r>
            <w:r w:rsidRPr="00856873">
              <w:rPr>
                <w:sz w:val="20"/>
                <w:szCs w:val="20"/>
              </w:rPr>
              <w:t>다면:</w:t>
            </w:r>
          </w:p>
          <w:p w14:paraId="13725537" w14:textId="4D33410B" w:rsidR="00CE53B2" w:rsidRDefault="00B75536" w:rsidP="00CE53B2">
            <w:pPr>
              <w:ind w:leftChars="100" w:left="220"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3번 무기</w:t>
            </w:r>
            <w:r w:rsidR="00CE53B2" w:rsidRPr="00856873">
              <w:rPr>
                <w:sz w:val="20"/>
                <w:szCs w:val="20"/>
              </w:rPr>
              <w:t>의 레벨이 3 미만이면</w:t>
            </w:r>
          </w:p>
          <w:p w14:paraId="243BCF76" w14:textId="397CD67D" w:rsidR="00CE53B2" w:rsidRDefault="00E8231B" w:rsidP="00CE53B2">
            <w:pPr>
              <w:ind w:leftChars="100" w:left="220" w:firstLineChars="600" w:firstLine="1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3번 무기</w:t>
            </w:r>
            <w:r w:rsidR="00CE53B2" w:rsidRPr="00856873">
              <w:rPr>
                <w:sz w:val="20"/>
                <w:szCs w:val="20"/>
              </w:rPr>
              <w:t>의 레벨을 1 증가</w:t>
            </w:r>
          </w:p>
          <w:p w14:paraId="6897FDC0" w14:textId="2592A95A" w:rsidR="00CE53B2" w:rsidRPr="00DA6D58" w:rsidRDefault="00CE53B2" w:rsidP="00CE53B2">
            <w:pPr>
              <w:ind w:leftChars="100" w:left="220" w:firstLineChars="600" w:firstLine="1200"/>
              <w:rPr>
                <w:sz w:val="20"/>
                <w:szCs w:val="20"/>
              </w:rPr>
            </w:pPr>
            <w:r w:rsidRPr="00856873">
              <w:rPr>
                <w:sz w:val="20"/>
                <w:szCs w:val="20"/>
              </w:rPr>
              <w:t>무기 포인트 1 감소</w:t>
            </w:r>
          </w:p>
        </w:tc>
      </w:tr>
      <w:tr w:rsidR="00250A88" w14:paraId="234BC0B3" w14:textId="77777777" w:rsidTr="00237663">
        <w:tc>
          <w:tcPr>
            <w:tcW w:w="9016" w:type="dxa"/>
          </w:tcPr>
          <w:p w14:paraId="34CFCF2D" w14:textId="7473FC94" w:rsidR="00250A88" w:rsidRPr="00250A88" w:rsidRDefault="00250A88" w:rsidP="00250A8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50A88">
              <w:rPr>
                <w:b/>
                <w:bCs/>
                <w:sz w:val="20"/>
                <w:szCs w:val="20"/>
              </w:rPr>
              <w:t>SkillLevelUp</w:t>
            </w:r>
            <w:proofErr w:type="spellEnd"/>
            <w:r w:rsidRPr="00250A88">
              <w:rPr>
                <w:b/>
                <w:bCs/>
                <w:sz w:val="20"/>
                <w:szCs w:val="20"/>
              </w:rPr>
              <w:t>()</w:t>
            </w:r>
            <w:r w:rsidRPr="00250A88">
              <w:rPr>
                <w:rFonts w:hint="eastAsia"/>
                <w:b/>
                <w:bCs/>
                <w:sz w:val="20"/>
                <w:szCs w:val="20"/>
              </w:rPr>
              <w:t xml:space="preserve"> 함수 의사코드</w:t>
            </w:r>
          </w:p>
        </w:tc>
      </w:tr>
      <w:tr w:rsidR="00250A88" w14:paraId="2839D727" w14:textId="77777777" w:rsidTr="00237663">
        <w:tc>
          <w:tcPr>
            <w:tcW w:w="9016" w:type="dxa"/>
          </w:tcPr>
          <w:p w14:paraId="5E06D8D6" w14:textId="0CFAE522" w:rsidR="00250A88" w:rsidRDefault="00250A88" w:rsidP="00250A88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Skill</w:t>
            </w:r>
            <w:r w:rsidRPr="00856873">
              <w:rPr>
                <w:sz w:val="20"/>
                <w:szCs w:val="20"/>
              </w:rPr>
              <w:t>LevelUp</w:t>
            </w:r>
            <w:proofErr w:type="spellEnd"/>
            <w:r w:rsidR="004D4C20">
              <w:rPr>
                <w:rFonts w:hint="eastAsia"/>
                <w:sz w:val="20"/>
                <w:szCs w:val="20"/>
              </w:rPr>
              <w:t xml:space="preserve"> </w:t>
            </w:r>
            <w:r w:rsidR="004D4C20" w:rsidRPr="00961994">
              <w:rPr>
                <w:rFonts w:hint="eastAsia"/>
                <w:sz w:val="20"/>
                <w:szCs w:val="20"/>
              </w:rPr>
              <w:t>함수</w:t>
            </w:r>
            <w:r w:rsidRPr="00856873">
              <w:rPr>
                <w:sz w:val="20"/>
                <w:szCs w:val="20"/>
              </w:rPr>
              <w:t>:</w:t>
            </w:r>
          </w:p>
          <w:p w14:paraId="47B968FA" w14:textId="77777777" w:rsidR="00250A88" w:rsidRDefault="00250A88" w:rsidP="00587498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Ctrl </w:t>
            </w:r>
            <w:r w:rsidRPr="00856873">
              <w:rPr>
                <w:sz w:val="20"/>
                <w:szCs w:val="20"/>
              </w:rPr>
              <w:t>키</w:t>
            </w:r>
            <w:r>
              <w:rPr>
                <w:rFonts w:hint="eastAsia"/>
                <w:sz w:val="20"/>
                <w:szCs w:val="20"/>
              </w:rPr>
              <w:t>를</w:t>
            </w:r>
            <w:r w:rsidRPr="0085687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눌렀</w:t>
            </w:r>
            <w:r w:rsidRPr="00856873">
              <w:rPr>
                <w:sz w:val="20"/>
                <w:szCs w:val="20"/>
              </w:rPr>
              <w:t>다면:</w:t>
            </w:r>
          </w:p>
          <w:p w14:paraId="2EFD137E" w14:textId="0736322A" w:rsidR="00250A88" w:rsidRDefault="00364988" w:rsidP="00250A88">
            <w:pPr>
              <w:ind w:firstLineChars="300" w:firstLine="6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</w:t>
            </w:r>
            <w:r w:rsidR="00250A88" w:rsidRPr="00856873">
              <w:rPr>
                <w:sz w:val="20"/>
                <w:szCs w:val="20"/>
              </w:rPr>
              <w:t xml:space="preserve"> 키</w:t>
            </w:r>
            <w:r w:rsidR="00B91D7D">
              <w:rPr>
                <w:rFonts w:hint="eastAsia"/>
                <w:sz w:val="20"/>
                <w:szCs w:val="20"/>
              </w:rPr>
              <w:t>를</w:t>
            </w:r>
            <w:r w:rsidR="00250A88">
              <w:rPr>
                <w:rFonts w:hint="eastAsia"/>
                <w:sz w:val="20"/>
                <w:szCs w:val="20"/>
              </w:rPr>
              <w:t xml:space="preserve"> </w:t>
            </w:r>
            <w:r w:rsidR="00D93999">
              <w:rPr>
                <w:rFonts w:hint="eastAsia"/>
                <w:sz w:val="20"/>
                <w:szCs w:val="20"/>
              </w:rPr>
              <w:t>누르고 있</w:t>
            </w:r>
            <w:r>
              <w:rPr>
                <w:rFonts w:hint="eastAsia"/>
                <w:sz w:val="20"/>
                <w:szCs w:val="20"/>
              </w:rPr>
              <w:t>다</w:t>
            </w:r>
            <w:r w:rsidR="00250A88" w:rsidRPr="00856873">
              <w:rPr>
                <w:sz w:val="20"/>
                <w:szCs w:val="20"/>
              </w:rPr>
              <w:t>면:</w:t>
            </w:r>
          </w:p>
          <w:p w14:paraId="3DE185FE" w14:textId="66B6AE12" w:rsidR="00250A88" w:rsidRDefault="00D12BC5" w:rsidP="00250A88">
            <w:pPr>
              <w:ind w:leftChars="100" w:left="220"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0번 스킬</w:t>
            </w:r>
            <w:r w:rsidR="00250A88" w:rsidRPr="00856873">
              <w:rPr>
                <w:sz w:val="20"/>
                <w:szCs w:val="20"/>
              </w:rPr>
              <w:t>의 레벨이 3 미만이면</w:t>
            </w:r>
          </w:p>
          <w:p w14:paraId="0FDE241D" w14:textId="13504295" w:rsidR="00250A88" w:rsidRDefault="00D12BC5" w:rsidP="00250A88">
            <w:pPr>
              <w:ind w:leftChars="100" w:left="220" w:firstLineChars="600" w:firstLine="1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0번 스킬</w:t>
            </w:r>
            <w:r w:rsidR="00250A88" w:rsidRPr="00856873">
              <w:rPr>
                <w:sz w:val="20"/>
                <w:szCs w:val="20"/>
              </w:rPr>
              <w:t>의 레벨을 1 증가</w:t>
            </w:r>
          </w:p>
          <w:p w14:paraId="581C20E9" w14:textId="1DA06AEC" w:rsidR="00250A88" w:rsidRDefault="00B44181" w:rsidP="00250A88">
            <w:pPr>
              <w:ind w:leftChars="100" w:left="220" w:firstLineChars="600" w:firstLine="1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스킬</w:t>
            </w:r>
            <w:r w:rsidR="00250A88" w:rsidRPr="00856873">
              <w:rPr>
                <w:sz w:val="20"/>
                <w:szCs w:val="20"/>
              </w:rPr>
              <w:t xml:space="preserve"> 포인트 1 감소</w:t>
            </w:r>
          </w:p>
          <w:p w14:paraId="426FEA05" w14:textId="63AF02AC" w:rsidR="004C29A2" w:rsidRDefault="00595CAE" w:rsidP="004C29A2">
            <w:pPr>
              <w:ind w:firstLineChars="300" w:firstLine="6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 w:rsidR="004C29A2" w:rsidRPr="00856873">
              <w:rPr>
                <w:sz w:val="20"/>
                <w:szCs w:val="20"/>
              </w:rPr>
              <w:t xml:space="preserve"> 키</w:t>
            </w:r>
            <w:r w:rsidR="00B91D7D">
              <w:rPr>
                <w:rFonts w:hint="eastAsia"/>
                <w:sz w:val="20"/>
                <w:szCs w:val="20"/>
              </w:rPr>
              <w:t>를</w:t>
            </w:r>
            <w:r w:rsidR="004C29A2">
              <w:rPr>
                <w:rFonts w:hint="eastAsia"/>
                <w:sz w:val="20"/>
                <w:szCs w:val="20"/>
              </w:rPr>
              <w:t xml:space="preserve"> 누르고 있다</w:t>
            </w:r>
            <w:r w:rsidR="004C29A2" w:rsidRPr="00856873">
              <w:rPr>
                <w:sz w:val="20"/>
                <w:szCs w:val="20"/>
              </w:rPr>
              <w:t>면:</w:t>
            </w:r>
          </w:p>
          <w:p w14:paraId="5A71AB2A" w14:textId="1796C659" w:rsidR="004C29A2" w:rsidRDefault="00D12BC5" w:rsidP="004C29A2">
            <w:pPr>
              <w:ind w:leftChars="100" w:left="220"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1번 스킬</w:t>
            </w:r>
            <w:r w:rsidR="004C29A2" w:rsidRPr="00856873">
              <w:rPr>
                <w:sz w:val="20"/>
                <w:szCs w:val="20"/>
              </w:rPr>
              <w:t>의 레벨이 3 미만이면</w:t>
            </w:r>
          </w:p>
          <w:p w14:paraId="55C052EE" w14:textId="4C17F13E" w:rsidR="004C29A2" w:rsidRDefault="00D12BC5" w:rsidP="004C29A2">
            <w:pPr>
              <w:ind w:leftChars="100" w:left="220" w:firstLineChars="600" w:firstLine="1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1번 스킬</w:t>
            </w:r>
            <w:r w:rsidR="004C29A2" w:rsidRPr="00856873">
              <w:rPr>
                <w:sz w:val="20"/>
                <w:szCs w:val="20"/>
              </w:rPr>
              <w:t>의 레벨을 1 증가</w:t>
            </w:r>
          </w:p>
          <w:p w14:paraId="3BA79CDE" w14:textId="59918A45" w:rsidR="00250A88" w:rsidRPr="00250A88" w:rsidRDefault="004C29A2" w:rsidP="005771F3">
            <w:pPr>
              <w:ind w:leftChars="100" w:left="220" w:firstLineChars="600" w:firstLine="1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스킬</w:t>
            </w:r>
            <w:r w:rsidRPr="00856873">
              <w:rPr>
                <w:sz w:val="20"/>
                <w:szCs w:val="20"/>
              </w:rPr>
              <w:t xml:space="preserve"> 포인트 1 감소</w:t>
            </w:r>
          </w:p>
        </w:tc>
      </w:tr>
    </w:tbl>
    <w:p w14:paraId="43D29C41" w14:textId="77777777" w:rsidR="00FC0BBB" w:rsidRDefault="00FC0BBB" w:rsidP="006400F9">
      <w:pPr>
        <w:rPr>
          <w:b/>
          <w:bCs/>
          <w:sz w:val="28"/>
          <w:szCs w:val="28"/>
        </w:rPr>
      </w:pPr>
    </w:p>
    <w:p w14:paraId="191432B4" w14:textId="07B56E49" w:rsidR="009856DF" w:rsidRPr="00FC0BBB" w:rsidRDefault="009856DF" w:rsidP="006400F9">
      <w:pPr>
        <w:rPr>
          <w:b/>
          <w:bCs/>
          <w:sz w:val="28"/>
          <w:szCs w:val="28"/>
        </w:rPr>
      </w:pPr>
      <w:r w:rsidRPr="00FC0BBB">
        <w:rPr>
          <w:rFonts w:hint="eastAsia"/>
          <w:b/>
          <w:bCs/>
          <w:sz w:val="28"/>
          <w:szCs w:val="28"/>
        </w:rPr>
        <w:t>근거리 함선</w:t>
      </w:r>
      <w:r w:rsidR="00C063B3">
        <w:rPr>
          <w:rFonts w:hint="eastAsia"/>
          <w:b/>
          <w:bCs/>
          <w:sz w:val="28"/>
          <w:szCs w:val="28"/>
        </w:rPr>
        <w:t>의 무기 및 스킬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0D85" w14:paraId="56628C2B" w14:textId="77777777" w:rsidTr="00760D85">
        <w:tc>
          <w:tcPr>
            <w:tcW w:w="9016" w:type="dxa"/>
          </w:tcPr>
          <w:p w14:paraId="50DA00EE" w14:textId="6617E4C4" w:rsidR="00760D85" w:rsidRPr="00FF2F12" w:rsidRDefault="00760D85" w:rsidP="00FF2F1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F2F12">
              <w:rPr>
                <w:rFonts w:hint="eastAsia"/>
                <w:b/>
                <w:bCs/>
                <w:sz w:val="20"/>
                <w:szCs w:val="20"/>
              </w:rPr>
              <w:t>MeleeWeapon</w:t>
            </w:r>
            <w:r w:rsidR="00575766">
              <w:rPr>
                <w:rFonts w:hint="eastAsia"/>
                <w:b/>
                <w:bCs/>
                <w:sz w:val="20"/>
                <w:szCs w:val="20"/>
              </w:rPr>
              <w:t>First</w:t>
            </w:r>
            <w:proofErr w:type="spellEnd"/>
            <w:r w:rsidR="00575766">
              <w:rPr>
                <w:rFonts w:hint="eastAsia"/>
                <w:b/>
                <w:bCs/>
                <w:sz w:val="20"/>
                <w:szCs w:val="20"/>
              </w:rPr>
              <w:t>, Second, Th</w:t>
            </w:r>
            <w:r w:rsidR="00ED0DE5">
              <w:rPr>
                <w:rFonts w:hint="eastAsia"/>
                <w:b/>
                <w:bCs/>
                <w:sz w:val="20"/>
                <w:szCs w:val="20"/>
              </w:rPr>
              <w:t>ir</w:t>
            </w:r>
            <w:r w:rsidR="00575766">
              <w:rPr>
                <w:rFonts w:hint="eastAsia"/>
                <w:b/>
                <w:bCs/>
                <w:sz w:val="20"/>
                <w:szCs w:val="20"/>
              </w:rPr>
              <w:t>d, Fourth 스크립트</w:t>
            </w:r>
            <w:r w:rsidRPr="00FF2F12">
              <w:rPr>
                <w:rFonts w:hint="eastAsia"/>
                <w:b/>
                <w:bCs/>
                <w:sz w:val="20"/>
                <w:szCs w:val="20"/>
              </w:rPr>
              <w:t xml:space="preserve"> 의사코드</w:t>
            </w:r>
          </w:p>
        </w:tc>
      </w:tr>
      <w:tr w:rsidR="00760D85" w14:paraId="562FB4D9" w14:textId="77777777" w:rsidTr="00760D85">
        <w:tc>
          <w:tcPr>
            <w:tcW w:w="9016" w:type="dxa"/>
          </w:tcPr>
          <w:p w14:paraId="76CBD0D8" w14:textId="2EA648D5" w:rsidR="00BF71E1" w:rsidRDefault="00BF71E1" w:rsidP="006400F9">
            <w:pPr>
              <w:rPr>
                <w:sz w:val="20"/>
                <w:szCs w:val="20"/>
              </w:rPr>
            </w:pPr>
            <w:proofErr w:type="spellStart"/>
            <w:r w:rsidRPr="00BF71E1">
              <w:rPr>
                <w:sz w:val="20"/>
                <w:szCs w:val="20"/>
              </w:rPr>
              <w:t>PlayerWeaponBasic</w:t>
            </w:r>
            <w:proofErr w:type="spellEnd"/>
            <w:r w:rsidR="00F95DC8">
              <w:rPr>
                <w:rFonts w:hint="eastAsia"/>
                <w:sz w:val="20"/>
                <w:szCs w:val="20"/>
              </w:rPr>
              <w:t>을</w:t>
            </w:r>
            <w:r>
              <w:rPr>
                <w:rFonts w:hint="eastAsia"/>
                <w:sz w:val="20"/>
                <w:szCs w:val="20"/>
              </w:rPr>
              <w:t xml:space="preserve"> 상속</w:t>
            </w:r>
            <w:r w:rsidR="00F077C8">
              <w:rPr>
                <w:rFonts w:hint="eastAsia"/>
                <w:sz w:val="20"/>
                <w:szCs w:val="20"/>
              </w:rPr>
              <w:t>받음</w:t>
            </w:r>
          </w:p>
          <w:p w14:paraId="747C1772" w14:textId="77777777" w:rsidR="00766295" w:rsidRDefault="00766295" w:rsidP="006400F9">
            <w:pPr>
              <w:rPr>
                <w:sz w:val="20"/>
                <w:szCs w:val="20"/>
              </w:rPr>
            </w:pPr>
          </w:p>
          <w:p w14:paraId="40843B5C" w14:textId="7E01F90B" w:rsidR="00760D85" w:rsidRDefault="00185F06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Start</w:t>
            </w:r>
            <w:r w:rsidR="00322B8B">
              <w:rPr>
                <w:rFonts w:hint="eastAsia"/>
                <w:sz w:val="20"/>
                <w:szCs w:val="20"/>
              </w:rPr>
              <w:t xml:space="preserve"> </w:t>
            </w:r>
            <w:r w:rsidR="00322B8B" w:rsidRPr="00961994">
              <w:rPr>
                <w:rFonts w:hint="eastAsia"/>
                <w:sz w:val="20"/>
                <w:szCs w:val="20"/>
              </w:rPr>
              <w:t>함수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165332EF" w14:textId="77777777" w:rsidR="00185F06" w:rsidRDefault="00185F06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8311E9">
              <w:rPr>
                <w:rFonts w:hint="eastAsia"/>
                <w:sz w:val="20"/>
                <w:szCs w:val="20"/>
              </w:rPr>
              <w:t>무기 이름 설정</w:t>
            </w:r>
          </w:p>
          <w:p w14:paraId="4C65FB29" w14:textId="77777777" w:rsidR="008311E9" w:rsidRDefault="008311E9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무기 설명 설정</w:t>
            </w:r>
          </w:p>
          <w:p w14:paraId="65FE45A6" w14:textId="77777777" w:rsidR="00230B6D" w:rsidRDefault="00230B6D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무기의 레벨 별 수치 설정</w:t>
            </w:r>
          </w:p>
          <w:p w14:paraId="205AF96D" w14:textId="0855B183" w:rsidR="00753953" w:rsidRDefault="00753953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BB3A8B">
              <w:rPr>
                <w:rFonts w:hint="eastAsia"/>
                <w:sz w:val="20"/>
                <w:szCs w:val="20"/>
              </w:rPr>
              <w:t>플레이어 카메라 정보</w:t>
            </w:r>
            <w:r w:rsidR="00C13EE5">
              <w:rPr>
                <w:rFonts w:hint="eastAsia"/>
                <w:sz w:val="20"/>
                <w:szCs w:val="20"/>
              </w:rPr>
              <w:t xml:space="preserve"> 로드</w:t>
            </w:r>
          </w:p>
          <w:p w14:paraId="17FECE25" w14:textId="77777777" w:rsidR="00753953" w:rsidRDefault="00753953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포탄 객체 로드</w:t>
            </w:r>
          </w:p>
          <w:p w14:paraId="335BDA41" w14:textId="77777777" w:rsidR="009F4725" w:rsidRDefault="009F4725" w:rsidP="006400F9">
            <w:pPr>
              <w:rPr>
                <w:sz w:val="20"/>
                <w:szCs w:val="20"/>
              </w:rPr>
            </w:pPr>
          </w:p>
          <w:p w14:paraId="40B92822" w14:textId="4B053800" w:rsidR="00A67598" w:rsidRDefault="00A67598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Fire</w:t>
            </w:r>
            <w:r w:rsidR="0033713C">
              <w:rPr>
                <w:rFonts w:hint="eastAsia"/>
                <w:sz w:val="20"/>
                <w:szCs w:val="20"/>
              </w:rPr>
              <w:t xml:space="preserve"> </w:t>
            </w:r>
            <w:r w:rsidR="0033713C" w:rsidRPr="00961994">
              <w:rPr>
                <w:rFonts w:hint="eastAsia"/>
                <w:sz w:val="20"/>
                <w:szCs w:val="20"/>
              </w:rPr>
              <w:t>함수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3D204B01" w14:textId="77777777" w:rsidR="00A67598" w:rsidRDefault="00A67598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3509B7">
              <w:rPr>
                <w:rFonts w:hint="eastAsia"/>
                <w:sz w:val="20"/>
                <w:szCs w:val="20"/>
              </w:rPr>
              <w:t>FireProjectile</w:t>
            </w:r>
            <w:proofErr w:type="spellEnd"/>
            <w:r w:rsidR="003509B7">
              <w:rPr>
                <w:rFonts w:hint="eastAsia"/>
                <w:sz w:val="20"/>
                <w:szCs w:val="20"/>
              </w:rPr>
              <w:t xml:space="preserve"> 함수 호출</w:t>
            </w:r>
          </w:p>
          <w:p w14:paraId="124C612A" w14:textId="77777777" w:rsidR="009F4725" w:rsidRDefault="009F4725" w:rsidP="006400F9">
            <w:pPr>
              <w:rPr>
                <w:sz w:val="20"/>
                <w:szCs w:val="20"/>
              </w:rPr>
            </w:pPr>
          </w:p>
          <w:p w14:paraId="240487DE" w14:textId="7E8DCB67" w:rsidR="009F4725" w:rsidRDefault="009F4725" w:rsidP="006400F9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FireProjectile</w:t>
            </w:r>
            <w:proofErr w:type="spellEnd"/>
            <w:r w:rsidR="007D0EE2">
              <w:rPr>
                <w:rFonts w:hint="eastAsia"/>
                <w:sz w:val="20"/>
                <w:szCs w:val="20"/>
              </w:rPr>
              <w:t xml:space="preserve"> </w:t>
            </w:r>
            <w:r w:rsidR="007D0EE2" w:rsidRPr="00961994">
              <w:rPr>
                <w:rFonts w:hint="eastAsia"/>
                <w:sz w:val="20"/>
                <w:szCs w:val="20"/>
              </w:rPr>
              <w:t>함수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1FBB7237" w14:textId="77777777" w:rsidR="006763F7" w:rsidRDefault="006763F7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발사할 포탄 수 설정</w:t>
            </w:r>
          </w:p>
          <w:p w14:paraId="7ED3A16E" w14:textId="0AD60420" w:rsidR="006763F7" w:rsidRDefault="006763F7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1E0CE5">
              <w:rPr>
                <w:rFonts w:hint="eastAsia"/>
                <w:sz w:val="20"/>
                <w:szCs w:val="20"/>
              </w:rPr>
              <w:t xml:space="preserve">발사할 </w:t>
            </w:r>
            <w:r w:rsidR="00284F9B">
              <w:rPr>
                <w:rFonts w:hint="eastAsia"/>
                <w:sz w:val="20"/>
                <w:szCs w:val="20"/>
              </w:rPr>
              <w:t>포탄 수만큼 반복:</w:t>
            </w:r>
          </w:p>
          <w:p w14:paraId="237EB875" w14:textId="308CF05E" w:rsidR="00284F9B" w:rsidRDefault="00284F9B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="009E1201">
              <w:rPr>
                <w:rFonts w:hint="eastAsia"/>
                <w:sz w:val="20"/>
                <w:szCs w:val="20"/>
              </w:rPr>
              <w:t xml:space="preserve">랜덤 위치 </w:t>
            </w:r>
            <w:r w:rsidR="0045150F">
              <w:rPr>
                <w:rFonts w:hint="eastAsia"/>
                <w:sz w:val="20"/>
                <w:szCs w:val="20"/>
              </w:rPr>
              <w:t xml:space="preserve">값 </w:t>
            </w:r>
            <w:r w:rsidR="003863B2">
              <w:rPr>
                <w:rFonts w:hint="eastAsia"/>
                <w:sz w:val="20"/>
                <w:szCs w:val="20"/>
              </w:rPr>
              <w:t>생성</w:t>
            </w:r>
          </w:p>
          <w:p w14:paraId="4B1564AC" w14:textId="77777777" w:rsidR="009E1201" w:rsidRDefault="009E1201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랜덤 회전 값 생성</w:t>
            </w:r>
          </w:p>
          <w:p w14:paraId="7B5FACF5" w14:textId="77777777" w:rsidR="00B926B0" w:rsidRDefault="00B926B0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발사 위치에 생성한 랜덤 위치 값, 회전 값을</w:t>
            </w:r>
            <w:r w:rsidR="00BC49B2">
              <w:rPr>
                <w:rFonts w:hint="eastAsia"/>
                <w:sz w:val="20"/>
                <w:szCs w:val="20"/>
              </w:rPr>
              <w:t xml:space="preserve"> 적용해 발사</w:t>
            </w:r>
          </w:p>
          <w:p w14:paraId="1DA82211" w14:textId="45A82D54" w:rsidR="00030621" w:rsidRPr="00FF2F12" w:rsidRDefault="00030621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포탄에 대</w:t>
            </w:r>
            <w:r w:rsidR="00C350D7">
              <w:rPr>
                <w:rFonts w:hint="eastAsia"/>
                <w:sz w:val="20"/>
                <w:szCs w:val="20"/>
              </w:rPr>
              <w:t>한</w:t>
            </w:r>
            <w:r>
              <w:rPr>
                <w:rFonts w:hint="eastAsia"/>
                <w:sz w:val="20"/>
                <w:szCs w:val="20"/>
              </w:rPr>
              <w:t xml:space="preserve"> 레벨을 설정</w:t>
            </w:r>
          </w:p>
        </w:tc>
      </w:tr>
      <w:tr w:rsidR="00A141BE" w14:paraId="2BC73F65" w14:textId="77777777" w:rsidTr="00760D85">
        <w:tc>
          <w:tcPr>
            <w:tcW w:w="9016" w:type="dxa"/>
          </w:tcPr>
          <w:p w14:paraId="79D998C9" w14:textId="4053F6C5" w:rsidR="00A141BE" w:rsidRPr="009423F2" w:rsidRDefault="00DC659C" w:rsidP="009423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F2F12">
              <w:rPr>
                <w:rFonts w:hint="eastAsia"/>
                <w:b/>
                <w:bCs/>
                <w:sz w:val="20"/>
                <w:szCs w:val="20"/>
              </w:rPr>
              <w:lastRenderedPageBreak/>
              <w:t>MeleeWeapon</w:t>
            </w:r>
            <w:r>
              <w:rPr>
                <w:rFonts w:hint="eastAsia"/>
                <w:b/>
                <w:bCs/>
                <w:sz w:val="20"/>
                <w:szCs w:val="20"/>
              </w:rPr>
              <w:t>First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>, Second, Third, Fourth 스크립트</w:t>
            </w:r>
            <w:r w:rsidRPr="00FF2F1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A141BE" w14:paraId="52AC4120" w14:textId="77777777" w:rsidTr="00760D85">
        <w:tc>
          <w:tcPr>
            <w:tcW w:w="9016" w:type="dxa"/>
          </w:tcPr>
          <w:p w14:paraId="15CF7445" w14:textId="2578011B" w:rsidR="004902CB" w:rsidRPr="004902CB" w:rsidRDefault="004902CB" w:rsidP="00EF486B">
            <w:pPr>
              <w:ind w:firstLine="20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각각의 스크립트는 근거리 함선의 첫번째, 두번째, 세번째, 네번째 무기입니다.</w:t>
            </w:r>
            <w:r w:rsidR="00EF486B">
              <w:rPr>
                <w:rFonts w:hint="eastAsia"/>
                <w:sz w:val="20"/>
                <w:szCs w:val="20"/>
              </w:rPr>
              <w:t xml:space="preserve"> 세번째 무기</w:t>
            </w:r>
            <w:r w:rsidR="00C04D37">
              <w:rPr>
                <w:rFonts w:hint="eastAsia"/>
                <w:sz w:val="20"/>
                <w:szCs w:val="20"/>
              </w:rPr>
              <w:t>만</w:t>
            </w:r>
            <w:r w:rsidR="00EF486B">
              <w:rPr>
                <w:rFonts w:hint="eastAsia"/>
                <w:sz w:val="20"/>
                <w:szCs w:val="20"/>
              </w:rPr>
              <w:t xml:space="preserve"> 한 발의 </w:t>
            </w:r>
            <w:r w:rsidR="0095048F">
              <w:rPr>
                <w:rFonts w:hint="eastAsia"/>
                <w:sz w:val="20"/>
                <w:szCs w:val="20"/>
              </w:rPr>
              <w:t>포탄</w:t>
            </w:r>
            <w:r w:rsidR="00EF486B">
              <w:rPr>
                <w:rFonts w:hint="eastAsia"/>
                <w:sz w:val="20"/>
                <w:szCs w:val="20"/>
              </w:rPr>
              <w:t>을 발사하고, 이외의 무기는 모두 산탄 형태로 포탄을 발사합니다.</w:t>
            </w:r>
          </w:p>
        </w:tc>
      </w:tr>
      <w:tr w:rsidR="00387933" w14:paraId="5CACEE1B" w14:textId="77777777" w:rsidTr="00760D85">
        <w:tc>
          <w:tcPr>
            <w:tcW w:w="9016" w:type="dxa"/>
          </w:tcPr>
          <w:p w14:paraId="680681C2" w14:textId="11571959" w:rsidR="00387933" w:rsidRPr="00387933" w:rsidRDefault="00387933" w:rsidP="0038793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87933">
              <w:rPr>
                <w:rFonts w:hint="eastAsia"/>
                <w:b/>
                <w:bCs/>
                <w:sz w:val="20"/>
                <w:szCs w:val="20"/>
              </w:rPr>
              <w:t>MeleeBulletSecond</w:t>
            </w:r>
            <w:proofErr w:type="spellEnd"/>
            <w:r w:rsidRPr="00387933">
              <w:rPr>
                <w:rFonts w:hint="eastAsia"/>
                <w:b/>
                <w:bCs/>
                <w:sz w:val="20"/>
                <w:szCs w:val="20"/>
              </w:rPr>
              <w:t xml:space="preserve"> 스크립트 </w:t>
            </w:r>
            <w:r w:rsidR="003C13C4">
              <w:rPr>
                <w:rFonts w:hint="eastAsia"/>
                <w:b/>
                <w:bCs/>
                <w:sz w:val="20"/>
                <w:szCs w:val="20"/>
              </w:rPr>
              <w:t>의사코드</w:t>
            </w:r>
          </w:p>
        </w:tc>
      </w:tr>
      <w:tr w:rsidR="00387933" w14:paraId="2FF545BE" w14:textId="77777777" w:rsidTr="00760D85">
        <w:tc>
          <w:tcPr>
            <w:tcW w:w="9016" w:type="dxa"/>
          </w:tcPr>
          <w:p w14:paraId="6EF749FC" w14:textId="76AB8F53" w:rsidR="00603250" w:rsidRDefault="00603250" w:rsidP="006400F9">
            <w:pPr>
              <w:rPr>
                <w:sz w:val="20"/>
                <w:szCs w:val="20"/>
              </w:rPr>
            </w:pPr>
            <w:proofErr w:type="spellStart"/>
            <w:r w:rsidRPr="00603250">
              <w:rPr>
                <w:sz w:val="20"/>
                <w:szCs w:val="20"/>
              </w:rPr>
              <w:t>PlayerBulletBasic</w:t>
            </w:r>
            <w:proofErr w:type="spellEnd"/>
            <w:r w:rsidR="002F7D76">
              <w:rPr>
                <w:rFonts w:hint="eastAsia"/>
                <w:sz w:val="20"/>
                <w:szCs w:val="20"/>
              </w:rPr>
              <w:t xml:space="preserve">을 </w:t>
            </w:r>
            <w:r>
              <w:rPr>
                <w:rFonts w:hint="eastAsia"/>
                <w:sz w:val="20"/>
                <w:szCs w:val="20"/>
              </w:rPr>
              <w:t>상속</w:t>
            </w:r>
            <w:r w:rsidR="00CF1AEC">
              <w:rPr>
                <w:rFonts w:hint="eastAsia"/>
                <w:sz w:val="20"/>
                <w:szCs w:val="20"/>
              </w:rPr>
              <w:t>받음</w:t>
            </w:r>
          </w:p>
          <w:p w14:paraId="63833F62" w14:textId="77777777" w:rsidR="00560737" w:rsidRDefault="00560737" w:rsidP="006400F9">
            <w:pPr>
              <w:rPr>
                <w:sz w:val="20"/>
                <w:szCs w:val="20"/>
              </w:rPr>
            </w:pPr>
          </w:p>
          <w:p w14:paraId="0BB4B1B1" w14:textId="55782028" w:rsidR="00387933" w:rsidRDefault="005C1CDF" w:rsidP="006400F9">
            <w:pPr>
              <w:rPr>
                <w:sz w:val="20"/>
                <w:szCs w:val="20"/>
              </w:rPr>
            </w:pPr>
            <w:proofErr w:type="spellStart"/>
            <w:r w:rsidRPr="005C1CDF">
              <w:rPr>
                <w:sz w:val="20"/>
                <w:szCs w:val="20"/>
              </w:rPr>
              <w:t>ActivateWhenHit</w:t>
            </w:r>
            <w:proofErr w:type="spellEnd"/>
            <w:r w:rsidRPr="005C1CDF">
              <w:rPr>
                <w:sz w:val="20"/>
                <w:szCs w:val="20"/>
              </w:rPr>
              <w:t xml:space="preserve"> </w:t>
            </w:r>
            <w:r w:rsidR="00E54C9B" w:rsidRPr="00961994">
              <w:rPr>
                <w:rFonts w:hint="eastAsia"/>
                <w:sz w:val="20"/>
                <w:szCs w:val="20"/>
              </w:rPr>
              <w:t>함수</w:t>
            </w:r>
            <w:r w:rsidR="00E54C9B" w:rsidRPr="005C1CDF">
              <w:rPr>
                <w:sz w:val="20"/>
                <w:szCs w:val="20"/>
              </w:rPr>
              <w:t xml:space="preserve"> </w:t>
            </w:r>
            <w:r w:rsidRPr="005C1CDF">
              <w:rPr>
                <w:sz w:val="20"/>
                <w:szCs w:val="20"/>
              </w:rPr>
              <w:t>(충돌 객체):</w:t>
            </w:r>
          </w:p>
          <w:p w14:paraId="317A6B31" w14:textId="77777777" w:rsidR="009F5000" w:rsidRDefault="00177D42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적 객체 가져오기</w:t>
            </w:r>
          </w:p>
          <w:p w14:paraId="4EE23C00" w14:textId="77777777" w:rsidR="00297D93" w:rsidRDefault="00297D93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841447">
              <w:rPr>
                <w:rFonts w:hint="eastAsia"/>
                <w:sz w:val="20"/>
                <w:szCs w:val="20"/>
              </w:rPr>
              <w:t>적의 방어력을 50만큼 감소</w:t>
            </w:r>
          </w:p>
          <w:p w14:paraId="739B82C9" w14:textId="7DB38468" w:rsidR="00626819" w:rsidRDefault="00776641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123CAA">
              <w:rPr>
                <w:rFonts w:hint="eastAsia"/>
                <w:sz w:val="20"/>
                <w:szCs w:val="20"/>
              </w:rPr>
              <w:t xml:space="preserve">3초 후 방어력을 회복하는 </w:t>
            </w:r>
            <w:proofErr w:type="spellStart"/>
            <w:r w:rsidR="00123CAA">
              <w:rPr>
                <w:rFonts w:hint="eastAsia"/>
                <w:sz w:val="20"/>
                <w:szCs w:val="20"/>
              </w:rPr>
              <w:t>코루틴</w:t>
            </w:r>
            <w:proofErr w:type="spellEnd"/>
            <w:r w:rsidR="00123CAA">
              <w:rPr>
                <w:rFonts w:hint="eastAsia"/>
                <w:sz w:val="20"/>
                <w:szCs w:val="20"/>
              </w:rPr>
              <w:t xml:space="preserve"> 실행</w:t>
            </w:r>
          </w:p>
        </w:tc>
      </w:tr>
      <w:tr w:rsidR="00B1394B" w14:paraId="7B76AF75" w14:textId="77777777" w:rsidTr="00760D85">
        <w:tc>
          <w:tcPr>
            <w:tcW w:w="9016" w:type="dxa"/>
          </w:tcPr>
          <w:p w14:paraId="153DB5DE" w14:textId="32AF157D" w:rsidR="00B1394B" w:rsidRPr="00B1394B" w:rsidRDefault="00B1394B" w:rsidP="00B1394B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1394B">
              <w:rPr>
                <w:rFonts w:hint="eastAsia"/>
                <w:b/>
                <w:bCs/>
                <w:sz w:val="20"/>
                <w:szCs w:val="20"/>
              </w:rPr>
              <w:t>MeleeBulletSecond</w:t>
            </w:r>
            <w:proofErr w:type="spellEnd"/>
            <w:r w:rsidRPr="00B1394B">
              <w:rPr>
                <w:rFonts w:hint="eastAsia"/>
                <w:b/>
                <w:bCs/>
                <w:sz w:val="20"/>
                <w:szCs w:val="20"/>
              </w:rPr>
              <w:t xml:space="preserve"> 스크립트 설명</w:t>
            </w:r>
          </w:p>
        </w:tc>
      </w:tr>
      <w:tr w:rsidR="00B1394B" w14:paraId="6C0E4EF0" w14:textId="77777777" w:rsidTr="00760D85">
        <w:tc>
          <w:tcPr>
            <w:tcW w:w="9016" w:type="dxa"/>
          </w:tcPr>
          <w:p w14:paraId="1A1D2B2E" w14:textId="09C8AEC9" w:rsidR="00B1394B" w:rsidRPr="005C1CDF" w:rsidRDefault="00B1394B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8A5CB3">
              <w:rPr>
                <w:rFonts w:hint="eastAsia"/>
                <w:sz w:val="20"/>
                <w:szCs w:val="20"/>
              </w:rPr>
              <w:t>근거리 함선의 두번째 무기</w:t>
            </w:r>
            <w:r w:rsidR="00CA2FEB">
              <w:rPr>
                <w:rFonts w:hint="eastAsia"/>
                <w:sz w:val="20"/>
                <w:szCs w:val="20"/>
              </w:rPr>
              <w:t>가</w:t>
            </w:r>
            <w:r w:rsidR="00AA682B">
              <w:rPr>
                <w:rFonts w:hint="eastAsia"/>
                <w:sz w:val="20"/>
                <w:szCs w:val="20"/>
              </w:rPr>
              <w:t xml:space="preserve"> </w:t>
            </w:r>
            <w:r w:rsidR="008A5CB3">
              <w:rPr>
                <w:rFonts w:hint="eastAsia"/>
                <w:sz w:val="20"/>
                <w:szCs w:val="20"/>
              </w:rPr>
              <w:t xml:space="preserve">적에게 적중하면 </w:t>
            </w:r>
            <w:r w:rsidR="004D0412">
              <w:rPr>
                <w:rFonts w:hint="eastAsia"/>
                <w:sz w:val="20"/>
                <w:szCs w:val="20"/>
              </w:rPr>
              <w:t xml:space="preserve">3초 동안 </w:t>
            </w:r>
            <w:r w:rsidR="00401670">
              <w:rPr>
                <w:rFonts w:hint="eastAsia"/>
                <w:sz w:val="20"/>
                <w:szCs w:val="20"/>
              </w:rPr>
              <w:t xml:space="preserve">플레이어가 </w:t>
            </w:r>
            <w:r w:rsidR="00175656">
              <w:rPr>
                <w:rFonts w:hint="eastAsia"/>
                <w:sz w:val="20"/>
                <w:szCs w:val="20"/>
              </w:rPr>
              <w:t xml:space="preserve">해당 적에게 가하는 </w:t>
            </w:r>
            <w:proofErr w:type="spellStart"/>
            <w:r w:rsidR="00175656">
              <w:rPr>
                <w:rFonts w:hint="eastAsia"/>
                <w:sz w:val="20"/>
                <w:szCs w:val="20"/>
              </w:rPr>
              <w:t>피해량</w:t>
            </w:r>
            <w:r w:rsidR="00DE6818">
              <w:rPr>
                <w:rFonts w:hint="eastAsia"/>
                <w:sz w:val="20"/>
                <w:szCs w:val="20"/>
              </w:rPr>
              <w:t>이</w:t>
            </w:r>
            <w:proofErr w:type="spellEnd"/>
            <w:r w:rsidR="00175656">
              <w:rPr>
                <w:rFonts w:hint="eastAsia"/>
                <w:sz w:val="20"/>
                <w:szCs w:val="20"/>
              </w:rPr>
              <w:t xml:space="preserve"> </w:t>
            </w:r>
            <w:r w:rsidR="00717319">
              <w:rPr>
                <w:rFonts w:hint="eastAsia"/>
                <w:sz w:val="20"/>
                <w:szCs w:val="20"/>
              </w:rPr>
              <w:t xml:space="preserve">50%만큼 </w:t>
            </w:r>
            <w:r w:rsidR="00A3568E">
              <w:rPr>
                <w:rFonts w:hint="eastAsia"/>
                <w:sz w:val="20"/>
                <w:szCs w:val="20"/>
              </w:rPr>
              <w:t>증가</w:t>
            </w:r>
            <w:r w:rsidR="00DE6818">
              <w:rPr>
                <w:rFonts w:hint="eastAsia"/>
                <w:sz w:val="20"/>
                <w:szCs w:val="20"/>
              </w:rPr>
              <w:t>합</w:t>
            </w:r>
            <w:r w:rsidR="00183F3F">
              <w:rPr>
                <w:rFonts w:hint="eastAsia"/>
                <w:sz w:val="20"/>
                <w:szCs w:val="20"/>
              </w:rPr>
              <w:t>니다.</w:t>
            </w:r>
          </w:p>
        </w:tc>
      </w:tr>
      <w:tr w:rsidR="0034644B" w14:paraId="724057EC" w14:textId="77777777" w:rsidTr="00760D85">
        <w:tc>
          <w:tcPr>
            <w:tcW w:w="9016" w:type="dxa"/>
          </w:tcPr>
          <w:p w14:paraId="1C473170" w14:textId="0C35FA6E" w:rsidR="0034644B" w:rsidRPr="00A97CD6" w:rsidRDefault="00A97CD6" w:rsidP="00A97CD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97CD6">
              <w:rPr>
                <w:rFonts w:hint="eastAsia"/>
                <w:b/>
                <w:bCs/>
                <w:sz w:val="20"/>
                <w:szCs w:val="20"/>
              </w:rPr>
              <w:t>MeleeBulletThird</w:t>
            </w:r>
            <w:proofErr w:type="spellEnd"/>
            <w:r w:rsidRPr="00A97CD6">
              <w:rPr>
                <w:rFonts w:hint="eastAsia"/>
                <w:b/>
                <w:bCs/>
                <w:sz w:val="20"/>
                <w:szCs w:val="20"/>
              </w:rPr>
              <w:t xml:space="preserve"> 스크립트 의사코드</w:t>
            </w:r>
          </w:p>
        </w:tc>
      </w:tr>
      <w:tr w:rsidR="0034644B" w14:paraId="19F2113D" w14:textId="77777777" w:rsidTr="00760D85">
        <w:tc>
          <w:tcPr>
            <w:tcW w:w="9016" w:type="dxa"/>
          </w:tcPr>
          <w:p w14:paraId="346C002B" w14:textId="77777777" w:rsidR="00BF4375" w:rsidRDefault="00BF4375" w:rsidP="00BF4375">
            <w:pPr>
              <w:rPr>
                <w:sz w:val="20"/>
                <w:szCs w:val="20"/>
              </w:rPr>
            </w:pPr>
            <w:proofErr w:type="spellStart"/>
            <w:r w:rsidRPr="00603250">
              <w:rPr>
                <w:sz w:val="20"/>
                <w:szCs w:val="20"/>
              </w:rPr>
              <w:t>PlayerBulletBasic</w:t>
            </w:r>
            <w:proofErr w:type="spellEnd"/>
            <w:r>
              <w:rPr>
                <w:rFonts w:hint="eastAsia"/>
                <w:sz w:val="20"/>
                <w:szCs w:val="20"/>
              </w:rPr>
              <w:t>을 상속받음</w:t>
            </w:r>
          </w:p>
          <w:p w14:paraId="24177EE6" w14:textId="77777777" w:rsidR="00BF4375" w:rsidRDefault="00BF4375" w:rsidP="00BA28FD">
            <w:pPr>
              <w:rPr>
                <w:sz w:val="20"/>
                <w:szCs w:val="20"/>
              </w:rPr>
            </w:pPr>
          </w:p>
          <w:p w14:paraId="17085798" w14:textId="732DA8D8" w:rsidR="00BA28FD" w:rsidRDefault="00BA28FD" w:rsidP="00BA28FD">
            <w:pPr>
              <w:rPr>
                <w:sz w:val="20"/>
                <w:szCs w:val="20"/>
              </w:rPr>
            </w:pPr>
            <w:proofErr w:type="spellStart"/>
            <w:r w:rsidRPr="005C1CDF">
              <w:rPr>
                <w:sz w:val="20"/>
                <w:szCs w:val="20"/>
              </w:rPr>
              <w:t>ActivateWhenHit</w:t>
            </w:r>
            <w:proofErr w:type="spellEnd"/>
            <w:r w:rsidRPr="005C1CDF">
              <w:rPr>
                <w:sz w:val="20"/>
                <w:szCs w:val="20"/>
              </w:rPr>
              <w:t xml:space="preserve"> </w:t>
            </w:r>
            <w:r w:rsidR="00311B31" w:rsidRPr="00961994">
              <w:rPr>
                <w:rFonts w:hint="eastAsia"/>
                <w:sz w:val="20"/>
                <w:szCs w:val="20"/>
              </w:rPr>
              <w:t>함수</w:t>
            </w:r>
            <w:r w:rsidR="00311B31" w:rsidRPr="005C1CDF">
              <w:rPr>
                <w:sz w:val="20"/>
                <w:szCs w:val="20"/>
              </w:rPr>
              <w:t xml:space="preserve"> </w:t>
            </w:r>
            <w:r w:rsidRPr="005C1CDF">
              <w:rPr>
                <w:sz w:val="20"/>
                <w:szCs w:val="20"/>
              </w:rPr>
              <w:t>(충돌 객체):</w:t>
            </w:r>
          </w:p>
          <w:p w14:paraId="0580A4FE" w14:textId="30025C1A" w:rsidR="0034644B" w:rsidRDefault="00BA28FD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54100D">
              <w:rPr>
                <w:rFonts w:hint="eastAsia"/>
                <w:sz w:val="20"/>
                <w:szCs w:val="20"/>
              </w:rPr>
              <w:t>플레이어 오브젝트 찾기</w:t>
            </w:r>
          </w:p>
          <w:p w14:paraId="5DDF7FE2" w14:textId="77777777" w:rsidR="0054100D" w:rsidRDefault="0054100D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플레이어 스크립트 가져오기</w:t>
            </w:r>
          </w:p>
          <w:p w14:paraId="0BA09332" w14:textId="77777777" w:rsidR="001448E5" w:rsidRDefault="001448E5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적 오브젝트 찾기</w:t>
            </w:r>
          </w:p>
          <w:p w14:paraId="669ED216" w14:textId="77777777" w:rsidR="001448E5" w:rsidRDefault="001448E5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4A5442">
              <w:rPr>
                <w:rFonts w:hint="eastAsia"/>
                <w:sz w:val="20"/>
                <w:szCs w:val="20"/>
              </w:rPr>
              <w:t>적 객체 가져오기</w:t>
            </w:r>
          </w:p>
          <w:p w14:paraId="76489901" w14:textId="77777777" w:rsidR="00415B61" w:rsidRDefault="00415B61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적의 위치를 목표 위치로 설정</w:t>
            </w:r>
          </w:p>
          <w:p w14:paraId="0EE367B9" w14:textId="77777777" w:rsidR="00415B61" w:rsidRDefault="00415B61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r w:rsidR="00C266F2">
              <w:rPr>
                <w:rFonts w:hint="eastAsia"/>
                <w:sz w:val="20"/>
                <w:szCs w:val="20"/>
              </w:rPr>
              <w:t>플레이어의 원래 속도를 저장</w:t>
            </w:r>
          </w:p>
          <w:p w14:paraId="39BCA74C" w14:textId="77777777" w:rsidR="00C266F2" w:rsidRDefault="00C266F2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플레이어의 속도를 60으로 변경</w:t>
            </w:r>
          </w:p>
          <w:p w14:paraId="2EF476C7" w14:textId="50051ECE" w:rsidR="00C266F2" w:rsidRDefault="00C266F2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0A2EA9">
              <w:rPr>
                <w:rFonts w:hint="eastAsia"/>
                <w:sz w:val="20"/>
                <w:szCs w:val="20"/>
              </w:rPr>
              <w:t>Move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8759E9">
              <w:rPr>
                <w:rFonts w:hint="eastAsia"/>
                <w:sz w:val="20"/>
                <w:szCs w:val="20"/>
              </w:rPr>
              <w:t>코루틴</w:t>
            </w:r>
            <w:proofErr w:type="spellEnd"/>
            <w:r w:rsidR="008759E9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실행</w:t>
            </w:r>
          </w:p>
          <w:p w14:paraId="4BD05225" w14:textId="77777777" w:rsidR="00B655DC" w:rsidRDefault="00B655DC" w:rsidP="006400F9">
            <w:pPr>
              <w:rPr>
                <w:sz w:val="20"/>
                <w:szCs w:val="20"/>
              </w:rPr>
            </w:pPr>
          </w:p>
          <w:p w14:paraId="75599BCF" w14:textId="6029F54C" w:rsidR="00F5410F" w:rsidRDefault="00F5410F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Move</w:t>
            </w:r>
            <w:r w:rsidR="008759E9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8759E9">
              <w:rPr>
                <w:rFonts w:hint="eastAsia"/>
                <w:sz w:val="20"/>
                <w:szCs w:val="20"/>
              </w:rPr>
              <w:t>코루틴</w:t>
            </w:r>
            <w:proofErr w:type="spellEnd"/>
            <w:r w:rsidR="008759E9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(플레이어 오브젝트, 목표 위치, 이동 시간, 원래 속도)</w:t>
            </w:r>
            <w:r w:rsidR="00B7560C">
              <w:rPr>
                <w:rFonts w:hint="eastAsia"/>
                <w:sz w:val="20"/>
                <w:szCs w:val="20"/>
              </w:rPr>
              <w:t>:</w:t>
            </w:r>
          </w:p>
          <w:p w14:paraId="3210F5CC" w14:textId="6346C588" w:rsidR="009C19C1" w:rsidRDefault="009C19C1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905FD2">
              <w:rPr>
                <w:rFonts w:hint="eastAsia"/>
                <w:sz w:val="20"/>
                <w:szCs w:val="20"/>
              </w:rPr>
              <w:t>경과 시간 초기화</w:t>
            </w:r>
          </w:p>
          <w:p w14:paraId="533A9DA4" w14:textId="77777777" w:rsidR="00905FD2" w:rsidRDefault="00905FD2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플레이어 오브젝트의 현재 위치 저장</w:t>
            </w:r>
          </w:p>
          <w:p w14:paraId="2F2BF451" w14:textId="77777777" w:rsidR="00B655DC" w:rsidRDefault="00BB74A8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2025DE38" w14:textId="11EC3EA5" w:rsidR="00BB74A8" w:rsidRDefault="003B44D4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3초동안</w:t>
            </w:r>
            <w:r w:rsidR="00BB74A8">
              <w:rPr>
                <w:rFonts w:hint="eastAsia"/>
                <w:sz w:val="20"/>
                <w:szCs w:val="20"/>
              </w:rPr>
              <w:t xml:space="preserve"> 반복:</w:t>
            </w:r>
          </w:p>
          <w:p w14:paraId="5744495A" w14:textId="77777777" w:rsidR="00BB74A8" w:rsidRDefault="00BB74A8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플레이어의 위치를 목표 위치로 부드럽게 이동</w:t>
            </w:r>
          </w:p>
          <w:p w14:paraId="5C1E1799" w14:textId="77777777" w:rsidR="00BB74A8" w:rsidRDefault="00BB74A8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경과 시간 업데이트</w:t>
            </w:r>
          </w:p>
          <w:p w14:paraId="679EE84A" w14:textId="77777777" w:rsidR="00B655DC" w:rsidRDefault="00907997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44D77D63" w14:textId="25E54543" w:rsidR="00907997" w:rsidRPr="009C19C1" w:rsidRDefault="00F23AA2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플레이어 속도를 원래 속도로 변경</w:t>
            </w:r>
          </w:p>
        </w:tc>
      </w:tr>
      <w:tr w:rsidR="005D10B7" w14:paraId="713B90D8" w14:textId="77777777" w:rsidTr="00760D85">
        <w:tc>
          <w:tcPr>
            <w:tcW w:w="9016" w:type="dxa"/>
          </w:tcPr>
          <w:p w14:paraId="0E15B132" w14:textId="4EEFB8AF" w:rsidR="005D10B7" w:rsidRPr="005C1CDF" w:rsidRDefault="005D10B7" w:rsidP="005D10B7">
            <w:pPr>
              <w:jc w:val="center"/>
              <w:rPr>
                <w:sz w:val="20"/>
                <w:szCs w:val="20"/>
              </w:rPr>
            </w:pPr>
            <w:proofErr w:type="spellStart"/>
            <w:r w:rsidRPr="00A97CD6">
              <w:rPr>
                <w:rFonts w:hint="eastAsia"/>
                <w:b/>
                <w:bCs/>
                <w:sz w:val="20"/>
                <w:szCs w:val="20"/>
              </w:rPr>
              <w:lastRenderedPageBreak/>
              <w:t>MeleeBulletThird</w:t>
            </w:r>
            <w:proofErr w:type="spellEnd"/>
            <w:r w:rsidRPr="00A97CD6">
              <w:rPr>
                <w:rFonts w:hint="eastAsia"/>
                <w:b/>
                <w:bCs/>
                <w:sz w:val="20"/>
                <w:szCs w:val="20"/>
              </w:rPr>
              <w:t xml:space="preserve"> 스크립트 </w:t>
            </w:r>
            <w:r>
              <w:rPr>
                <w:rFonts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5D10B7" w14:paraId="6FF0E23C" w14:textId="77777777" w:rsidTr="00760D85">
        <w:tc>
          <w:tcPr>
            <w:tcW w:w="9016" w:type="dxa"/>
          </w:tcPr>
          <w:p w14:paraId="31A70829" w14:textId="43C661FD" w:rsidR="003B44D4" w:rsidRPr="005C1CDF" w:rsidRDefault="003B44D4" w:rsidP="00BA28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E7040">
              <w:rPr>
                <w:rFonts w:hint="eastAsia"/>
                <w:sz w:val="20"/>
                <w:szCs w:val="20"/>
              </w:rPr>
              <w:t xml:space="preserve">근거리 함선의 세번째 </w:t>
            </w:r>
            <w:r w:rsidR="00BE1D18">
              <w:rPr>
                <w:rFonts w:hint="eastAsia"/>
                <w:sz w:val="20"/>
                <w:szCs w:val="20"/>
              </w:rPr>
              <w:t>무기의 탄환이</w:t>
            </w:r>
            <w:r w:rsidR="00EE7040">
              <w:rPr>
                <w:rFonts w:hint="eastAsia"/>
                <w:sz w:val="20"/>
                <w:szCs w:val="20"/>
              </w:rPr>
              <w:t xml:space="preserve"> </w:t>
            </w:r>
            <w:r w:rsidR="00C223AE">
              <w:rPr>
                <w:rFonts w:hint="eastAsia"/>
                <w:sz w:val="20"/>
                <w:szCs w:val="20"/>
              </w:rPr>
              <w:t>적중하면</w:t>
            </w:r>
            <w:r w:rsidR="00FD7A55">
              <w:rPr>
                <w:rFonts w:hint="eastAsia"/>
                <w:sz w:val="20"/>
                <w:szCs w:val="20"/>
              </w:rPr>
              <w:t>,</w:t>
            </w:r>
            <w:r w:rsidR="00C223AE">
              <w:rPr>
                <w:rFonts w:hint="eastAsia"/>
                <w:sz w:val="20"/>
                <w:szCs w:val="20"/>
              </w:rPr>
              <w:t xml:space="preserve"> </w:t>
            </w:r>
            <w:r w:rsidR="00850CD6">
              <w:rPr>
                <w:rFonts w:hint="eastAsia"/>
                <w:sz w:val="20"/>
                <w:szCs w:val="20"/>
              </w:rPr>
              <w:t>플레이어는 빠르게 적의 위치로 이동합니다.</w:t>
            </w:r>
          </w:p>
        </w:tc>
      </w:tr>
      <w:tr w:rsidR="00B45B32" w14:paraId="38AD5A7A" w14:textId="77777777" w:rsidTr="00760D85">
        <w:tc>
          <w:tcPr>
            <w:tcW w:w="9016" w:type="dxa"/>
          </w:tcPr>
          <w:p w14:paraId="29262D87" w14:textId="33C93A3F" w:rsidR="00B45B32" w:rsidRPr="00CC2531" w:rsidRDefault="00CC2531" w:rsidP="00CC253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C2531">
              <w:rPr>
                <w:rFonts w:hint="eastAsia"/>
                <w:b/>
                <w:bCs/>
                <w:sz w:val="20"/>
                <w:szCs w:val="20"/>
              </w:rPr>
              <w:t>MeleeBulletFourth</w:t>
            </w:r>
            <w:proofErr w:type="spellEnd"/>
            <w:r w:rsidRPr="00CC2531">
              <w:rPr>
                <w:rFonts w:hint="eastAsia"/>
                <w:b/>
                <w:bCs/>
                <w:sz w:val="20"/>
                <w:szCs w:val="20"/>
              </w:rPr>
              <w:t xml:space="preserve"> 스크립트 의사코드</w:t>
            </w:r>
          </w:p>
        </w:tc>
      </w:tr>
      <w:tr w:rsidR="00B45B32" w14:paraId="4279CCA6" w14:textId="77777777" w:rsidTr="00760D85">
        <w:tc>
          <w:tcPr>
            <w:tcW w:w="9016" w:type="dxa"/>
          </w:tcPr>
          <w:p w14:paraId="3DE63613" w14:textId="77777777" w:rsidR="00CC2531" w:rsidRDefault="00CC2531" w:rsidP="00CC2531">
            <w:pPr>
              <w:rPr>
                <w:sz w:val="20"/>
                <w:szCs w:val="20"/>
              </w:rPr>
            </w:pPr>
            <w:proofErr w:type="spellStart"/>
            <w:r w:rsidRPr="00603250">
              <w:rPr>
                <w:sz w:val="20"/>
                <w:szCs w:val="20"/>
              </w:rPr>
              <w:t>PlayerBulletBasic</w:t>
            </w:r>
            <w:proofErr w:type="spellEnd"/>
            <w:r>
              <w:rPr>
                <w:rFonts w:hint="eastAsia"/>
                <w:sz w:val="20"/>
                <w:szCs w:val="20"/>
              </w:rPr>
              <w:t>을 상속받음</w:t>
            </w:r>
          </w:p>
          <w:p w14:paraId="1BAE344E" w14:textId="77777777" w:rsidR="00B45B32" w:rsidRDefault="00B45B32" w:rsidP="00BA28FD">
            <w:pPr>
              <w:rPr>
                <w:sz w:val="20"/>
                <w:szCs w:val="20"/>
              </w:rPr>
            </w:pPr>
          </w:p>
          <w:p w14:paraId="13AF30D5" w14:textId="6F46CC06" w:rsidR="00035EA5" w:rsidRDefault="00035EA5" w:rsidP="00035EA5">
            <w:pPr>
              <w:rPr>
                <w:sz w:val="20"/>
                <w:szCs w:val="20"/>
              </w:rPr>
            </w:pPr>
            <w:proofErr w:type="spellStart"/>
            <w:r w:rsidRPr="005C1CDF">
              <w:rPr>
                <w:sz w:val="20"/>
                <w:szCs w:val="20"/>
              </w:rPr>
              <w:t>ActivateWhenHit</w:t>
            </w:r>
            <w:proofErr w:type="spellEnd"/>
            <w:r w:rsidRPr="005C1CDF">
              <w:rPr>
                <w:sz w:val="20"/>
                <w:szCs w:val="20"/>
              </w:rPr>
              <w:t xml:space="preserve"> </w:t>
            </w:r>
            <w:r w:rsidR="004A6AFD" w:rsidRPr="005C1CDF">
              <w:rPr>
                <w:sz w:val="20"/>
                <w:szCs w:val="20"/>
              </w:rPr>
              <w:t xml:space="preserve">함수 </w:t>
            </w:r>
            <w:r w:rsidRPr="005C1CDF">
              <w:rPr>
                <w:sz w:val="20"/>
                <w:szCs w:val="20"/>
              </w:rPr>
              <w:t>(충돌 객체):</w:t>
            </w:r>
          </w:p>
          <w:p w14:paraId="7428C466" w14:textId="77777777" w:rsidR="00CC2531" w:rsidRDefault="00BE7BB8" w:rsidP="00BA28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적 객체 가져오기</w:t>
            </w:r>
          </w:p>
          <w:p w14:paraId="2BFABF04" w14:textId="0316CE24" w:rsidR="00BE7BB8" w:rsidRDefault="00BE7BB8" w:rsidP="00BA28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DB33F8">
              <w:rPr>
                <w:rFonts w:hint="eastAsia"/>
                <w:sz w:val="20"/>
                <w:szCs w:val="20"/>
              </w:rPr>
              <w:t xml:space="preserve">Explosion </w:t>
            </w:r>
            <w:proofErr w:type="spellStart"/>
            <w:r w:rsidR="006120F3">
              <w:rPr>
                <w:rFonts w:hint="eastAsia"/>
                <w:sz w:val="20"/>
                <w:szCs w:val="20"/>
              </w:rPr>
              <w:t>코루틴</w:t>
            </w:r>
            <w:proofErr w:type="spellEnd"/>
            <w:r w:rsidR="006120F3">
              <w:rPr>
                <w:rFonts w:hint="eastAsia"/>
                <w:sz w:val="20"/>
                <w:szCs w:val="20"/>
              </w:rPr>
              <w:t xml:space="preserve"> </w:t>
            </w:r>
            <w:r w:rsidR="00DB33F8">
              <w:rPr>
                <w:rFonts w:hint="eastAsia"/>
                <w:sz w:val="20"/>
                <w:szCs w:val="20"/>
              </w:rPr>
              <w:t>실행</w:t>
            </w:r>
          </w:p>
          <w:p w14:paraId="12271881" w14:textId="77777777" w:rsidR="007F2B27" w:rsidRDefault="007F2B27" w:rsidP="00BA28FD">
            <w:pPr>
              <w:rPr>
                <w:sz w:val="20"/>
                <w:szCs w:val="20"/>
              </w:rPr>
            </w:pPr>
          </w:p>
          <w:p w14:paraId="2A80754B" w14:textId="3E054C55" w:rsidR="007F2B27" w:rsidRDefault="007F2B27" w:rsidP="00BA28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Explosion </w:t>
            </w:r>
            <w:proofErr w:type="spellStart"/>
            <w:r w:rsidR="001328FD">
              <w:rPr>
                <w:rFonts w:hint="eastAsia"/>
                <w:sz w:val="20"/>
                <w:szCs w:val="20"/>
              </w:rPr>
              <w:t>코루틴</w:t>
            </w:r>
            <w:proofErr w:type="spellEnd"/>
            <w:r w:rsidR="001328F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(적 객체)</w:t>
            </w:r>
            <w:r w:rsidR="00295C40">
              <w:rPr>
                <w:rFonts w:hint="eastAsia"/>
                <w:sz w:val="20"/>
                <w:szCs w:val="20"/>
              </w:rPr>
              <w:t>:</w:t>
            </w:r>
          </w:p>
          <w:p w14:paraId="49D4C2D6" w14:textId="77777777" w:rsidR="007F2B27" w:rsidRDefault="007F2B27" w:rsidP="00BA28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A84D72">
              <w:rPr>
                <w:rFonts w:hint="eastAsia"/>
                <w:sz w:val="20"/>
                <w:szCs w:val="20"/>
              </w:rPr>
              <w:t>2초 대기</w:t>
            </w:r>
          </w:p>
          <w:p w14:paraId="488C982F" w14:textId="4A14CA00" w:rsidR="00A84D72" w:rsidRDefault="00A84D72" w:rsidP="00BA28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적이 </w:t>
            </w:r>
            <w:r w:rsidR="004835C0">
              <w:rPr>
                <w:rFonts w:hint="eastAsia"/>
                <w:sz w:val="20"/>
                <w:szCs w:val="20"/>
              </w:rPr>
              <w:t>존재하</w:t>
            </w:r>
            <w:r>
              <w:rPr>
                <w:rFonts w:hint="eastAsia"/>
                <w:sz w:val="20"/>
                <w:szCs w:val="20"/>
              </w:rPr>
              <w:t>면:</w:t>
            </w:r>
          </w:p>
          <w:p w14:paraId="482B60A9" w14:textId="77777777" w:rsidR="00A84D72" w:rsidRDefault="00A84D72" w:rsidP="00BA28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추가 피해 적용</w:t>
            </w:r>
          </w:p>
          <w:p w14:paraId="72A7876E" w14:textId="77777777" w:rsidR="00835B02" w:rsidRDefault="00835B02" w:rsidP="00BA28FD">
            <w:pPr>
              <w:rPr>
                <w:sz w:val="20"/>
                <w:szCs w:val="20"/>
              </w:rPr>
            </w:pPr>
          </w:p>
          <w:p w14:paraId="43C9D67E" w14:textId="056A49E9" w:rsidR="00835B02" w:rsidRDefault="00ED0469" w:rsidP="00BA28FD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explosionDamage</w:t>
            </w:r>
            <w:proofErr w:type="spellEnd"/>
            <w:r w:rsidR="001328FD">
              <w:rPr>
                <w:rFonts w:hint="eastAsia"/>
                <w:sz w:val="20"/>
                <w:szCs w:val="20"/>
              </w:rPr>
              <w:t xml:space="preserve"> 함수</w:t>
            </w:r>
            <w:r w:rsidR="00D44CD5">
              <w:rPr>
                <w:rFonts w:hint="eastAsia"/>
                <w:sz w:val="20"/>
                <w:szCs w:val="20"/>
              </w:rPr>
              <w:t>:</w:t>
            </w:r>
          </w:p>
          <w:p w14:paraId="3A8393B8" w14:textId="64C6D6C1" w:rsidR="005722BC" w:rsidRDefault="005722BC" w:rsidP="006D027E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레벨 1: 20% 추가 피해 반환</w:t>
            </w:r>
          </w:p>
          <w:p w14:paraId="57E5EE55" w14:textId="1AD0FD6A" w:rsidR="005722BC" w:rsidRDefault="005722BC" w:rsidP="005722BC">
            <w:pPr>
              <w:ind w:firstLine="20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레벨 </w:t>
            </w:r>
            <w:r w:rsidR="00FE47DB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: 30% 추가 피해 반환</w:t>
            </w:r>
          </w:p>
          <w:p w14:paraId="3379AAAB" w14:textId="4F6151E8" w:rsidR="005722BC" w:rsidRDefault="005722BC" w:rsidP="005722BC">
            <w:pPr>
              <w:ind w:firstLine="20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레벨 </w:t>
            </w:r>
            <w:r w:rsidR="00FE47DB"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: 40% 추가 피해 반환</w:t>
            </w:r>
          </w:p>
          <w:p w14:paraId="01DC589F" w14:textId="297D251F" w:rsidR="005722BC" w:rsidRDefault="005722BC" w:rsidP="005722BC">
            <w:pPr>
              <w:ind w:firstLine="20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레벨 </w:t>
            </w:r>
            <w:r w:rsidR="00FE47DB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: 50% 추가 피해 반환</w:t>
            </w:r>
          </w:p>
          <w:p w14:paraId="34808BA3" w14:textId="75C4581E" w:rsidR="005722BC" w:rsidRDefault="005722BC" w:rsidP="005722BC">
            <w:pPr>
              <w:ind w:firstLine="20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기본적으로 20% 추가 피해 반환</w:t>
            </w:r>
          </w:p>
        </w:tc>
      </w:tr>
      <w:tr w:rsidR="00DB6A0F" w14:paraId="021CC298" w14:textId="77777777" w:rsidTr="00760D85">
        <w:tc>
          <w:tcPr>
            <w:tcW w:w="9016" w:type="dxa"/>
          </w:tcPr>
          <w:p w14:paraId="145453BA" w14:textId="56DECE58" w:rsidR="00DB6A0F" w:rsidRPr="00603250" w:rsidRDefault="00DB6A0F" w:rsidP="00DB6A0F">
            <w:pPr>
              <w:jc w:val="center"/>
              <w:rPr>
                <w:sz w:val="20"/>
                <w:szCs w:val="20"/>
              </w:rPr>
            </w:pPr>
            <w:proofErr w:type="spellStart"/>
            <w:r w:rsidRPr="00CC2531">
              <w:rPr>
                <w:rFonts w:hint="eastAsia"/>
                <w:b/>
                <w:bCs/>
                <w:sz w:val="20"/>
                <w:szCs w:val="20"/>
              </w:rPr>
              <w:t>MeleeBulletFourth</w:t>
            </w:r>
            <w:proofErr w:type="spellEnd"/>
            <w:r w:rsidRPr="00CC2531">
              <w:rPr>
                <w:rFonts w:hint="eastAsia"/>
                <w:b/>
                <w:bCs/>
                <w:sz w:val="20"/>
                <w:szCs w:val="20"/>
              </w:rPr>
              <w:t xml:space="preserve"> 스크립트 </w:t>
            </w:r>
            <w:r>
              <w:rPr>
                <w:rFonts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DB6A0F" w14:paraId="575AADCE" w14:textId="77777777" w:rsidTr="00760D85">
        <w:tc>
          <w:tcPr>
            <w:tcW w:w="9016" w:type="dxa"/>
          </w:tcPr>
          <w:p w14:paraId="068FD7E9" w14:textId="389FDA0E" w:rsidR="00DB6A0F" w:rsidRPr="00603250" w:rsidRDefault="00336E33" w:rsidP="00CC25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근거리 함선의 네번째 무기</w:t>
            </w:r>
            <w:r w:rsidR="00A04267">
              <w:rPr>
                <w:rFonts w:hint="eastAsia"/>
                <w:sz w:val="20"/>
                <w:szCs w:val="20"/>
              </w:rPr>
              <w:t>의 탄환이</w:t>
            </w:r>
            <w:r w:rsidR="00A0760A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적중하면</w:t>
            </w:r>
            <w:r w:rsidR="00FD7A55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2초 후 </w:t>
            </w:r>
            <w:r w:rsidR="00A0760A">
              <w:rPr>
                <w:rFonts w:hint="eastAsia"/>
                <w:sz w:val="20"/>
                <w:szCs w:val="20"/>
              </w:rPr>
              <w:t xml:space="preserve">해당 탄환이 </w:t>
            </w:r>
            <w:r>
              <w:rPr>
                <w:rFonts w:hint="eastAsia"/>
                <w:sz w:val="20"/>
                <w:szCs w:val="20"/>
              </w:rPr>
              <w:t>한 번 더 폭발하여</w:t>
            </w:r>
            <w:r w:rsidR="00A0760A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레벨에 따</w:t>
            </w:r>
            <w:r w:rsidR="00055F9F">
              <w:rPr>
                <w:rFonts w:hint="eastAsia"/>
                <w:sz w:val="20"/>
                <w:szCs w:val="20"/>
              </w:rPr>
              <w:t>라</w:t>
            </w:r>
            <w:r>
              <w:rPr>
                <w:rFonts w:hint="eastAsia"/>
                <w:sz w:val="20"/>
                <w:szCs w:val="20"/>
              </w:rPr>
              <w:t xml:space="preserve"> 추가 피해를 </w:t>
            </w:r>
            <w:r w:rsidR="00A0760A">
              <w:rPr>
                <w:rFonts w:hint="eastAsia"/>
                <w:sz w:val="20"/>
                <w:szCs w:val="20"/>
              </w:rPr>
              <w:t>입힙니다.</w:t>
            </w:r>
          </w:p>
        </w:tc>
      </w:tr>
      <w:tr w:rsidR="00CA6190" w14:paraId="3A1A947C" w14:textId="77777777" w:rsidTr="00760D85">
        <w:tc>
          <w:tcPr>
            <w:tcW w:w="9016" w:type="dxa"/>
          </w:tcPr>
          <w:p w14:paraId="37224E17" w14:textId="68E7B0B9" w:rsidR="00CA6190" w:rsidRPr="00CA6190" w:rsidRDefault="00CA6190" w:rsidP="00CA61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A6190">
              <w:rPr>
                <w:rFonts w:hint="eastAsia"/>
                <w:b/>
                <w:bCs/>
                <w:sz w:val="20"/>
                <w:szCs w:val="20"/>
              </w:rPr>
              <w:t>MeleeSkillFirst</w:t>
            </w:r>
            <w:proofErr w:type="spellEnd"/>
            <w:r w:rsidRPr="00CA6190">
              <w:rPr>
                <w:rFonts w:hint="eastAsia"/>
                <w:b/>
                <w:bCs/>
                <w:sz w:val="20"/>
                <w:szCs w:val="20"/>
              </w:rPr>
              <w:t xml:space="preserve"> 스크립트 의사코드</w:t>
            </w:r>
          </w:p>
        </w:tc>
      </w:tr>
      <w:tr w:rsidR="00CA6190" w14:paraId="73122178" w14:textId="77777777" w:rsidTr="00760D85">
        <w:tc>
          <w:tcPr>
            <w:tcW w:w="9016" w:type="dxa"/>
          </w:tcPr>
          <w:p w14:paraId="6BBC3285" w14:textId="68A78EB2" w:rsidR="00877BE3" w:rsidRDefault="00877BE3" w:rsidP="00877BE3">
            <w:pPr>
              <w:rPr>
                <w:sz w:val="20"/>
                <w:szCs w:val="20"/>
              </w:rPr>
            </w:pPr>
            <w:r w:rsidRPr="00603250">
              <w:rPr>
                <w:sz w:val="20"/>
                <w:szCs w:val="20"/>
              </w:rPr>
              <w:t>Player</w:t>
            </w:r>
            <w:r>
              <w:rPr>
                <w:rFonts w:hint="eastAsia"/>
                <w:sz w:val="20"/>
                <w:szCs w:val="20"/>
              </w:rPr>
              <w:t>Skill</w:t>
            </w:r>
            <w:r w:rsidRPr="00603250">
              <w:rPr>
                <w:sz w:val="20"/>
                <w:szCs w:val="20"/>
              </w:rPr>
              <w:t>Basic</w:t>
            </w:r>
            <w:r>
              <w:rPr>
                <w:rFonts w:hint="eastAsia"/>
                <w:sz w:val="20"/>
                <w:szCs w:val="20"/>
              </w:rPr>
              <w:t>을 상속받음</w:t>
            </w:r>
          </w:p>
          <w:p w14:paraId="6FD9E354" w14:textId="77777777" w:rsidR="00CA6190" w:rsidRDefault="00CA6190" w:rsidP="00CC2531">
            <w:pPr>
              <w:rPr>
                <w:sz w:val="20"/>
                <w:szCs w:val="20"/>
              </w:rPr>
            </w:pPr>
          </w:p>
          <w:p w14:paraId="6F725698" w14:textId="44BA24EB" w:rsidR="00F71E54" w:rsidRDefault="00A6198D" w:rsidP="00CC25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Start</w:t>
            </w:r>
            <w:r w:rsidR="00E35A8F">
              <w:rPr>
                <w:rFonts w:hint="eastAsia"/>
                <w:sz w:val="20"/>
                <w:szCs w:val="20"/>
              </w:rPr>
              <w:t xml:space="preserve"> 함수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5A06BC1F" w14:textId="513A2FB9" w:rsidR="001D1026" w:rsidRDefault="001D1026" w:rsidP="001D102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스킬 이름 설정</w:t>
            </w:r>
          </w:p>
          <w:p w14:paraId="4F6BDD4F" w14:textId="46CEFAD3" w:rsidR="001D1026" w:rsidRDefault="001D1026" w:rsidP="001D102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스킬 설명 설정</w:t>
            </w:r>
          </w:p>
          <w:p w14:paraId="70967C98" w14:textId="77777777" w:rsidR="001D1026" w:rsidRDefault="002C74C9" w:rsidP="00CC25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스킬 수치 설정</w:t>
            </w:r>
          </w:p>
          <w:p w14:paraId="349846C1" w14:textId="77777777" w:rsidR="00250050" w:rsidRDefault="00250050" w:rsidP="00CC2531">
            <w:pPr>
              <w:rPr>
                <w:sz w:val="20"/>
                <w:szCs w:val="20"/>
              </w:rPr>
            </w:pPr>
          </w:p>
          <w:p w14:paraId="07A6000E" w14:textId="65ACE349" w:rsidR="00335AE3" w:rsidRDefault="00335AE3" w:rsidP="00CC25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Activate</w:t>
            </w:r>
            <w:r w:rsidR="00E35A8F">
              <w:rPr>
                <w:rFonts w:hint="eastAsia"/>
                <w:sz w:val="20"/>
                <w:szCs w:val="20"/>
              </w:rPr>
              <w:t xml:space="preserve"> 함수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01320531" w14:textId="41AE1A5E" w:rsidR="009D1ECC" w:rsidRDefault="009D1ECC" w:rsidP="00CC25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A2F45">
              <w:rPr>
                <w:rFonts w:hint="eastAsia"/>
                <w:sz w:val="20"/>
                <w:szCs w:val="20"/>
              </w:rPr>
              <w:t xml:space="preserve">방어막 </w:t>
            </w:r>
            <w:r w:rsidR="00A42436">
              <w:rPr>
                <w:rFonts w:hint="eastAsia"/>
                <w:sz w:val="20"/>
                <w:szCs w:val="20"/>
              </w:rPr>
              <w:t>오브젝트가</w:t>
            </w:r>
            <w:r w:rsidR="002A2F45">
              <w:rPr>
                <w:rFonts w:hint="eastAsia"/>
                <w:sz w:val="20"/>
                <w:szCs w:val="20"/>
              </w:rPr>
              <w:t xml:space="preserve"> 없으면:</w:t>
            </w:r>
          </w:p>
          <w:p w14:paraId="1D94D200" w14:textId="33AB9A3F" w:rsidR="002A2F45" w:rsidRDefault="002A2F45" w:rsidP="00CC25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플레이어 위치에 방어막 오브젝트 생성</w:t>
            </w:r>
          </w:p>
          <w:p w14:paraId="47751E24" w14:textId="1D11AB7A" w:rsidR="002A2F45" w:rsidRPr="001D1026" w:rsidRDefault="002A2F45" w:rsidP="00CC25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방어막 활성화</w:t>
            </w:r>
          </w:p>
        </w:tc>
      </w:tr>
      <w:tr w:rsidR="00147A3D" w14:paraId="652841AD" w14:textId="77777777" w:rsidTr="00760D85">
        <w:tc>
          <w:tcPr>
            <w:tcW w:w="9016" w:type="dxa"/>
          </w:tcPr>
          <w:p w14:paraId="5B7CFDFA" w14:textId="21399F04" w:rsidR="00147A3D" w:rsidRPr="00603250" w:rsidRDefault="00717C88" w:rsidP="00147A3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Barrier 스크립트 의사코드</w:t>
            </w:r>
          </w:p>
        </w:tc>
      </w:tr>
      <w:tr w:rsidR="00147A3D" w14:paraId="1032E99A" w14:textId="77777777" w:rsidTr="00760D85">
        <w:tc>
          <w:tcPr>
            <w:tcW w:w="9016" w:type="dxa"/>
          </w:tcPr>
          <w:p w14:paraId="51B2DE8D" w14:textId="1D04FE69" w:rsidR="00147A3D" w:rsidRDefault="00487D9F" w:rsidP="00877B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Start</w:t>
            </w:r>
            <w:r w:rsidR="003D02DC">
              <w:rPr>
                <w:rFonts w:hint="eastAsia"/>
                <w:sz w:val="20"/>
                <w:szCs w:val="20"/>
              </w:rPr>
              <w:t xml:space="preserve"> 함수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29F35F88" w14:textId="77777777" w:rsidR="00487D9F" w:rsidRDefault="00487D9F" w:rsidP="00877B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플레이어 오브젝트 찾기</w:t>
            </w:r>
          </w:p>
          <w:p w14:paraId="4A997B26" w14:textId="77777777" w:rsidR="00487D9F" w:rsidRDefault="00487D9F" w:rsidP="00877B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8B7B0A">
              <w:rPr>
                <w:rFonts w:hint="eastAsia"/>
                <w:sz w:val="20"/>
                <w:szCs w:val="20"/>
              </w:rPr>
              <w:t>부모를 플레이어 오브젝트로 설정</w:t>
            </w:r>
          </w:p>
          <w:p w14:paraId="5AF1054C" w14:textId="77777777" w:rsidR="00B46ED7" w:rsidRDefault="00B46ED7" w:rsidP="00877BE3">
            <w:pPr>
              <w:rPr>
                <w:sz w:val="20"/>
                <w:szCs w:val="20"/>
              </w:rPr>
            </w:pPr>
          </w:p>
          <w:p w14:paraId="3AE583B3" w14:textId="2E310752" w:rsidR="00B46ED7" w:rsidRDefault="00B46ED7" w:rsidP="00877B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</w:t>
            </w:r>
            <w:r w:rsidR="00B72B69">
              <w:rPr>
                <w:rFonts w:hint="eastAsia"/>
                <w:sz w:val="20"/>
                <w:szCs w:val="20"/>
              </w:rPr>
              <w:t xml:space="preserve"> 함수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420A94F7" w14:textId="3C4E7C56" w:rsidR="00B46ED7" w:rsidRDefault="00B46ED7" w:rsidP="00877B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A42436">
              <w:rPr>
                <w:rFonts w:hint="eastAsia"/>
                <w:sz w:val="20"/>
                <w:szCs w:val="20"/>
              </w:rPr>
              <w:t>방어막</w:t>
            </w:r>
            <w:r w:rsidR="00656918">
              <w:rPr>
                <w:rFonts w:hint="eastAsia"/>
                <w:sz w:val="20"/>
                <w:szCs w:val="20"/>
              </w:rPr>
              <w:t xml:space="preserve"> 오브젝트가</w:t>
            </w:r>
            <w:r w:rsidR="00A42436">
              <w:rPr>
                <w:rFonts w:hint="eastAsia"/>
                <w:sz w:val="20"/>
                <w:szCs w:val="20"/>
              </w:rPr>
              <w:t xml:space="preserve"> 활성화 되어있으면:</w:t>
            </w:r>
          </w:p>
          <w:p w14:paraId="195DF60D" w14:textId="77777777" w:rsidR="00A42436" w:rsidRDefault="00A42436" w:rsidP="00877B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="00656918">
              <w:rPr>
                <w:rFonts w:hint="eastAsia"/>
                <w:sz w:val="20"/>
                <w:szCs w:val="20"/>
              </w:rPr>
              <w:t>경과 시간 업데이트</w:t>
            </w:r>
          </w:p>
          <w:p w14:paraId="7D009055" w14:textId="77777777" w:rsidR="00656918" w:rsidRDefault="00656918" w:rsidP="00877B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경과 시간이 지나면:</w:t>
            </w:r>
          </w:p>
          <w:p w14:paraId="3102EE5D" w14:textId="77777777" w:rsidR="00656918" w:rsidRDefault="00656918" w:rsidP="00877B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</w:t>
            </w:r>
            <w:proofErr w:type="spellStart"/>
            <w:r w:rsidR="00B7564F">
              <w:rPr>
                <w:rFonts w:hint="eastAsia"/>
                <w:sz w:val="20"/>
                <w:szCs w:val="20"/>
              </w:rPr>
              <w:t>Deactive</w:t>
            </w:r>
            <w:proofErr w:type="spellEnd"/>
            <w:r w:rsidR="00B7564F">
              <w:rPr>
                <w:rFonts w:hint="eastAsia"/>
                <w:sz w:val="20"/>
                <w:szCs w:val="20"/>
              </w:rPr>
              <w:t xml:space="preserve"> </w:t>
            </w:r>
            <w:r w:rsidR="008A0E4A">
              <w:rPr>
                <w:rFonts w:hint="eastAsia"/>
                <w:sz w:val="20"/>
                <w:szCs w:val="20"/>
              </w:rPr>
              <w:t xml:space="preserve">함수 </w:t>
            </w:r>
            <w:r w:rsidR="00B7564F">
              <w:rPr>
                <w:rFonts w:hint="eastAsia"/>
                <w:sz w:val="20"/>
                <w:szCs w:val="20"/>
              </w:rPr>
              <w:t>호출</w:t>
            </w:r>
          </w:p>
          <w:p w14:paraId="1A5EAA8C" w14:textId="77777777" w:rsidR="002121FD" w:rsidRDefault="002121FD" w:rsidP="00877BE3">
            <w:pPr>
              <w:rPr>
                <w:sz w:val="20"/>
                <w:szCs w:val="20"/>
              </w:rPr>
            </w:pPr>
          </w:p>
          <w:p w14:paraId="71784A63" w14:textId="77777777" w:rsidR="00123E28" w:rsidRDefault="00123E28" w:rsidP="00877BE3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Deactive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함수:</w:t>
            </w:r>
          </w:p>
          <w:p w14:paraId="29618C67" w14:textId="1E5406C3" w:rsidR="00FF0DF4" w:rsidRDefault="00FF0DF4" w:rsidP="0033078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방어막 오브젝트 비활성화</w:t>
            </w:r>
          </w:p>
          <w:p w14:paraId="59CB4D65" w14:textId="77777777" w:rsidR="00FF0DF4" w:rsidRDefault="00FF0DF4" w:rsidP="00FF0DF4">
            <w:pPr>
              <w:ind w:firstLine="20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경과 시간 초기화</w:t>
            </w:r>
          </w:p>
          <w:p w14:paraId="26C4B8BC" w14:textId="77777777" w:rsidR="00330780" w:rsidRDefault="00330780" w:rsidP="00FF0DF4">
            <w:pPr>
              <w:ind w:firstLine="203"/>
              <w:rPr>
                <w:sz w:val="20"/>
                <w:szCs w:val="20"/>
              </w:rPr>
            </w:pPr>
          </w:p>
          <w:p w14:paraId="1FE531D9" w14:textId="77777777" w:rsidR="00330780" w:rsidRDefault="00330780" w:rsidP="00330780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OnTriggerEnter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함수:</w:t>
            </w:r>
          </w:p>
          <w:p w14:paraId="0591266E" w14:textId="44328811" w:rsidR="00330780" w:rsidRDefault="00330780" w:rsidP="003307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BB375E">
              <w:rPr>
                <w:rFonts w:hint="eastAsia"/>
                <w:sz w:val="20"/>
                <w:szCs w:val="20"/>
              </w:rPr>
              <w:t xml:space="preserve">충돌한 객체가 적의 </w:t>
            </w:r>
            <w:r w:rsidR="00E46209">
              <w:rPr>
                <w:rFonts w:hint="eastAsia"/>
                <w:sz w:val="20"/>
                <w:szCs w:val="20"/>
              </w:rPr>
              <w:t>총알</w:t>
            </w:r>
            <w:r w:rsidR="00BB375E">
              <w:rPr>
                <w:rFonts w:hint="eastAsia"/>
                <w:sz w:val="20"/>
                <w:szCs w:val="20"/>
              </w:rPr>
              <w:t>이면:</w:t>
            </w:r>
          </w:p>
          <w:p w14:paraId="5E80D9DD" w14:textId="7E79EDAD" w:rsidR="00BB375E" w:rsidRPr="00FF0DF4" w:rsidRDefault="00BB375E" w:rsidP="003307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적의 총알 파괴</w:t>
            </w:r>
          </w:p>
        </w:tc>
      </w:tr>
      <w:tr w:rsidR="008104A8" w14:paraId="42A80C3F" w14:textId="77777777" w:rsidTr="00760D85">
        <w:tc>
          <w:tcPr>
            <w:tcW w:w="9016" w:type="dxa"/>
          </w:tcPr>
          <w:p w14:paraId="299E8D86" w14:textId="6F7CBF7A" w:rsidR="008104A8" w:rsidRDefault="008104A8" w:rsidP="008104A8">
            <w:pPr>
              <w:jc w:val="center"/>
              <w:rPr>
                <w:sz w:val="20"/>
                <w:szCs w:val="20"/>
              </w:rPr>
            </w:pPr>
            <w:proofErr w:type="spellStart"/>
            <w:r w:rsidRPr="00CA6190">
              <w:rPr>
                <w:rFonts w:hint="eastAsia"/>
                <w:b/>
                <w:bCs/>
                <w:sz w:val="20"/>
                <w:szCs w:val="20"/>
              </w:rPr>
              <w:t>MeleeSkillFirst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>, Barrier</w:t>
            </w:r>
            <w:r w:rsidRPr="00CA6190">
              <w:rPr>
                <w:rFonts w:hint="eastAsia"/>
                <w:b/>
                <w:bCs/>
                <w:sz w:val="20"/>
                <w:szCs w:val="20"/>
              </w:rPr>
              <w:t xml:space="preserve"> 스크립트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설명</w:t>
            </w:r>
          </w:p>
        </w:tc>
      </w:tr>
      <w:tr w:rsidR="008104A8" w14:paraId="2072DF65" w14:textId="77777777" w:rsidTr="00760D85">
        <w:tc>
          <w:tcPr>
            <w:tcW w:w="9016" w:type="dxa"/>
          </w:tcPr>
          <w:p w14:paraId="1A25351A" w14:textId="70F62A00" w:rsidR="00FB260C" w:rsidRDefault="00962F24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55213E">
              <w:rPr>
                <w:rFonts w:hint="eastAsia"/>
                <w:sz w:val="20"/>
                <w:szCs w:val="20"/>
              </w:rPr>
              <w:t xml:space="preserve">스킬을 사용하면, </w:t>
            </w:r>
            <w:r w:rsidR="000A4F38">
              <w:rPr>
                <w:rFonts w:hint="eastAsia"/>
                <w:sz w:val="20"/>
                <w:szCs w:val="20"/>
              </w:rPr>
              <w:t xml:space="preserve">플레이어의 위치에 3초 동안 적의 공격을 </w:t>
            </w:r>
            <w:r w:rsidR="00E51E25">
              <w:rPr>
                <w:rFonts w:hint="eastAsia"/>
                <w:sz w:val="20"/>
                <w:szCs w:val="20"/>
              </w:rPr>
              <w:t>차단하</w:t>
            </w:r>
            <w:r w:rsidR="000A4F38">
              <w:rPr>
                <w:rFonts w:hint="eastAsia"/>
                <w:sz w:val="20"/>
                <w:szCs w:val="20"/>
              </w:rPr>
              <w:t>는 투명한 방어막</w:t>
            </w:r>
            <w:r w:rsidR="00E51E25">
              <w:rPr>
                <w:rFonts w:hint="eastAsia"/>
                <w:sz w:val="20"/>
                <w:szCs w:val="20"/>
              </w:rPr>
              <w:t>이</w:t>
            </w:r>
            <w:r w:rsidR="000A4F38">
              <w:rPr>
                <w:rFonts w:hint="eastAsia"/>
                <w:sz w:val="20"/>
                <w:szCs w:val="20"/>
              </w:rPr>
              <w:t xml:space="preserve"> 생성</w:t>
            </w:r>
            <w:r w:rsidR="00E51E25">
              <w:rPr>
                <w:rFonts w:hint="eastAsia"/>
                <w:sz w:val="20"/>
                <w:szCs w:val="20"/>
              </w:rPr>
              <w:t>됩</w:t>
            </w:r>
            <w:r w:rsidR="000A4F38">
              <w:rPr>
                <w:rFonts w:hint="eastAsia"/>
                <w:sz w:val="20"/>
                <w:szCs w:val="20"/>
              </w:rPr>
              <w:t>니다.</w:t>
            </w:r>
            <w:r w:rsidR="00710DB1">
              <w:rPr>
                <w:rFonts w:hint="eastAsia"/>
                <w:sz w:val="20"/>
                <w:szCs w:val="20"/>
              </w:rPr>
              <w:t xml:space="preserve"> 3초가 지나면 방어막</w:t>
            </w:r>
            <w:r w:rsidR="00E51E25">
              <w:rPr>
                <w:rFonts w:hint="eastAsia"/>
                <w:sz w:val="20"/>
                <w:szCs w:val="20"/>
              </w:rPr>
              <w:t>이</w:t>
            </w:r>
            <w:r w:rsidR="00710DB1">
              <w:rPr>
                <w:rFonts w:hint="eastAsia"/>
                <w:sz w:val="20"/>
                <w:szCs w:val="20"/>
              </w:rPr>
              <w:t xml:space="preserve"> 비활성화 됩니다.</w:t>
            </w:r>
          </w:p>
        </w:tc>
      </w:tr>
      <w:tr w:rsidR="00474B6D" w14:paraId="0B9F03A6" w14:textId="77777777" w:rsidTr="00760D85">
        <w:tc>
          <w:tcPr>
            <w:tcW w:w="9016" w:type="dxa"/>
          </w:tcPr>
          <w:p w14:paraId="47A121EB" w14:textId="175427DD" w:rsidR="00474B6D" w:rsidRDefault="00631249" w:rsidP="008F7DF8">
            <w:pPr>
              <w:jc w:val="center"/>
              <w:rPr>
                <w:sz w:val="20"/>
                <w:szCs w:val="20"/>
              </w:rPr>
            </w:pPr>
            <w:proofErr w:type="spellStart"/>
            <w:r w:rsidRPr="00CA6190">
              <w:rPr>
                <w:rFonts w:hint="eastAsia"/>
                <w:b/>
                <w:bCs/>
                <w:sz w:val="20"/>
                <w:szCs w:val="20"/>
              </w:rPr>
              <w:t>MeleeSkill</w:t>
            </w:r>
            <w:r>
              <w:rPr>
                <w:rFonts w:hint="eastAsia"/>
                <w:b/>
                <w:bCs/>
                <w:sz w:val="20"/>
                <w:szCs w:val="20"/>
              </w:rPr>
              <w:t>Second</w:t>
            </w:r>
            <w:proofErr w:type="spellEnd"/>
            <w:r w:rsidRPr="00CA6190">
              <w:rPr>
                <w:rFonts w:hint="eastAsia"/>
                <w:b/>
                <w:bCs/>
                <w:sz w:val="20"/>
                <w:szCs w:val="20"/>
              </w:rPr>
              <w:t xml:space="preserve"> 스크립트 의사코드</w:t>
            </w:r>
          </w:p>
        </w:tc>
      </w:tr>
      <w:tr w:rsidR="00474B6D" w14:paraId="40DC8611" w14:textId="77777777" w:rsidTr="00760D85">
        <w:tc>
          <w:tcPr>
            <w:tcW w:w="9016" w:type="dxa"/>
          </w:tcPr>
          <w:p w14:paraId="33759489" w14:textId="77777777" w:rsidR="008F7DF8" w:rsidRDefault="008F7DF8" w:rsidP="008F7DF8">
            <w:pPr>
              <w:rPr>
                <w:sz w:val="20"/>
                <w:szCs w:val="20"/>
              </w:rPr>
            </w:pPr>
            <w:r w:rsidRPr="00603250">
              <w:rPr>
                <w:sz w:val="20"/>
                <w:szCs w:val="20"/>
              </w:rPr>
              <w:t>Player</w:t>
            </w:r>
            <w:r>
              <w:rPr>
                <w:rFonts w:hint="eastAsia"/>
                <w:sz w:val="20"/>
                <w:szCs w:val="20"/>
              </w:rPr>
              <w:t>Skill</w:t>
            </w:r>
            <w:r w:rsidRPr="00603250">
              <w:rPr>
                <w:sz w:val="20"/>
                <w:szCs w:val="20"/>
              </w:rPr>
              <w:t>Basic</w:t>
            </w:r>
            <w:r>
              <w:rPr>
                <w:rFonts w:hint="eastAsia"/>
                <w:sz w:val="20"/>
                <w:szCs w:val="20"/>
              </w:rPr>
              <w:t>을 상속받음</w:t>
            </w:r>
          </w:p>
          <w:p w14:paraId="0900E8B9" w14:textId="77777777" w:rsidR="00474B6D" w:rsidRDefault="00474B6D" w:rsidP="00FB260C">
            <w:pPr>
              <w:rPr>
                <w:sz w:val="20"/>
                <w:szCs w:val="20"/>
              </w:rPr>
            </w:pPr>
          </w:p>
          <w:p w14:paraId="3D7BB8D8" w14:textId="77777777" w:rsidR="008F7DF8" w:rsidRDefault="008F7DF8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Start 함수:</w:t>
            </w:r>
          </w:p>
          <w:p w14:paraId="01040601" w14:textId="77777777" w:rsidR="00BB09E5" w:rsidRDefault="005D7FFC" w:rsidP="00BB09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BB09E5">
              <w:rPr>
                <w:rFonts w:hint="eastAsia"/>
                <w:sz w:val="20"/>
                <w:szCs w:val="20"/>
              </w:rPr>
              <w:t>스킬 이름 설정</w:t>
            </w:r>
          </w:p>
          <w:p w14:paraId="126707C4" w14:textId="77777777" w:rsidR="00BB09E5" w:rsidRDefault="00BB09E5" w:rsidP="00BB09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스킬 설명 설정</w:t>
            </w:r>
          </w:p>
          <w:p w14:paraId="15A1B4E9" w14:textId="77777777" w:rsidR="00BB09E5" w:rsidRDefault="00BB09E5" w:rsidP="00BB09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스킬 수치 설정</w:t>
            </w:r>
          </w:p>
          <w:p w14:paraId="4088A23A" w14:textId="77777777" w:rsidR="005D7FFC" w:rsidRDefault="00BB09E5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8737CA">
              <w:rPr>
                <w:rFonts w:hint="eastAsia"/>
                <w:sz w:val="20"/>
                <w:szCs w:val="20"/>
              </w:rPr>
              <w:t>플레이어 오브젝트 찾기</w:t>
            </w:r>
          </w:p>
          <w:p w14:paraId="768B7377" w14:textId="0D272FD8" w:rsidR="008737CA" w:rsidRDefault="008737CA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110E1E">
              <w:rPr>
                <w:rFonts w:hint="eastAsia"/>
                <w:sz w:val="20"/>
                <w:szCs w:val="20"/>
              </w:rPr>
              <w:t xml:space="preserve">플레이어 </w:t>
            </w:r>
            <w:proofErr w:type="spellStart"/>
            <w:r w:rsidR="00110E1E">
              <w:rPr>
                <w:rFonts w:hint="eastAsia"/>
                <w:sz w:val="20"/>
                <w:szCs w:val="20"/>
              </w:rPr>
              <w:t>렌더러</w:t>
            </w:r>
            <w:proofErr w:type="spellEnd"/>
            <w:r w:rsidR="00110E1E">
              <w:rPr>
                <w:rFonts w:hint="eastAsia"/>
                <w:sz w:val="20"/>
                <w:szCs w:val="20"/>
              </w:rPr>
              <w:t xml:space="preserve"> 가져오기</w:t>
            </w:r>
          </w:p>
          <w:p w14:paraId="6DFE6E68" w14:textId="77777777" w:rsidR="008737CA" w:rsidRDefault="008737CA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 플레이어의 원래 색상 저장</w:t>
            </w:r>
          </w:p>
          <w:p w14:paraId="2F1DE499" w14:textId="77777777" w:rsidR="00B5612D" w:rsidRDefault="00B5612D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플레이어 스크립트 가져오기</w:t>
            </w:r>
          </w:p>
          <w:p w14:paraId="2DF6A133" w14:textId="77777777" w:rsidR="00653E92" w:rsidRDefault="00653E92" w:rsidP="00FB260C">
            <w:pPr>
              <w:rPr>
                <w:sz w:val="20"/>
                <w:szCs w:val="20"/>
              </w:rPr>
            </w:pPr>
          </w:p>
          <w:p w14:paraId="614F4092" w14:textId="280DA16D" w:rsidR="0074328B" w:rsidRDefault="0074328B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Activate 함수:</w:t>
            </w:r>
          </w:p>
          <w:p w14:paraId="26A2C437" w14:textId="77777777" w:rsidR="0074328B" w:rsidRDefault="0074328B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적에게 입힌 </w:t>
            </w:r>
            <w:proofErr w:type="spellStart"/>
            <w:r>
              <w:rPr>
                <w:rFonts w:hint="eastAsia"/>
                <w:sz w:val="20"/>
                <w:szCs w:val="20"/>
              </w:rPr>
              <w:t>피해량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초기화</w:t>
            </w:r>
          </w:p>
          <w:p w14:paraId="03E51571" w14:textId="77777777" w:rsidR="0074328B" w:rsidRDefault="0074328B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스킬 활성화</w:t>
            </w:r>
          </w:p>
          <w:p w14:paraId="40E18B96" w14:textId="77777777" w:rsidR="0074328B" w:rsidRDefault="0074328B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95D62">
              <w:rPr>
                <w:rFonts w:hint="eastAsia"/>
                <w:sz w:val="20"/>
                <w:szCs w:val="20"/>
              </w:rPr>
              <w:t>플레이어의 색상을 초록색으로 변경</w:t>
            </w:r>
          </w:p>
          <w:p w14:paraId="218AA696" w14:textId="3A2559AF" w:rsidR="00815052" w:rsidRDefault="00815052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346EB4">
              <w:rPr>
                <w:rFonts w:hint="eastAsia"/>
                <w:sz w:val="20"/>
                <w:szCs w:val="20"/>
              </w:rPr>
              <w:t>경과 시간 업데이트</w:t>
            </w:r>
          </w:p>
          <w:p w14:paraId="0929EA49" w14:textId="77777777" w:rsidR="00815052" w:rsidRDefault="00815052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Skill </w:t>
            </w:r>
            <w:proofErr w:type="spellStart"/>
            <w:r>
              <w:rPr>
                <w:rFonts w:hint="eastAsia"/>
                <w:sz w:val="20"/>
                <w:szCs w:val="20"/>
              </w:rPr>
              <w:t>코루틴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실행</w:t>
            </w:r>
          </w:p>
          <w:p w14:paraId="441E9536" w14:textId="77777777" w:rsidR="00653E92" w:rsidRDefault="00653E92" w:rsidP="00FB260C">
            <w:pPr>
              <w:rPr>
                <w:sz w:val="20"/>
                <w:szCs w:val="20"/>
              </w:rPr>
            </w:pPr>
          </w:p>
          <w:p w14:paraId="44DD0EB6" w14:textId="77777777" w:rsidR="00653E92" w:rsidRDefault="00653E92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Skill </w:t>
            </w:r>
            <w:proofErr w:type="spellStart"/>
            <w:r>
              <w:rPr>
                <w:rFonts w:hint="eastAsia"/>
                <w:sz w:val="20"/>
                <w:szCs w:val="20"/>
              </w:rPr>
              <w:t>코루틴</w:t>
            </w:r>
            <w:proofErr w:type="spellEnd"/>
            <w:r>
              <w:rPr>
                <w:rFonts w:hint="eastAsia"/>
                <w:sz w:val="20"/>
                <w:szCs w:val="20"/>
              </w:rPr>
              <w:t>:</w:t>
            </w:r>
          </w:p>
          <w:p w14:paraId="48E7BB97" w14:textId="58D7C3F8" w:rsidR="007F506F" w:rsidRDefault="007F506F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5초 동안:</w:t>
            </w:r>
          </w:p>
          <w:p w14:paraId="0B089D69" w14:textId="713B5F5B" w:rsidR="004B26F1" w:rsidRDefault="004B26F1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7F506F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 xml:space="preserve">적에게 입힌 </w:t>
            </w:r>
            <w:proofErr w:type="spellStart"/>
            <w:r>
              <w:rPr>
                <w:rFonts w:hint="eastAsia"/>
                <w:sz w:val="20"/>
                <w:szCs w:val="20"/>
              </w:rPr>
              <w:t>피해량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누적</w:t>
            </w:r>
          </w:p>
          <w:p w14:paraId="59055DBF" w14:textId="77777777" w:rsidR="009D069A" w:rsidRDefault="009D069A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61840">
              <w:rPr>
                <w:rFonts w:hint="eastAsia"/>
                <w:sz w:val="20"/>
                <w:szCs w:val="20"/>
              </w:rPr>
              <w:t xml:space="preserve">  </w:t>
            </w:r>
            <w:r w:rsidR="007E0EBD">
              <w:rPr>
                <w:rFonts w:hint="eastAsia"/>
                <w:sz w:val="20"/>
                <w:szCs w:val="20"/>
              </w:rPr>
              <w:t>경과 시간 업데이트</w:t>
            </w:r>
          </w:p>
          <w:p w14:paraId="6E42FCC6" w14:textId="77777777" w:rsidR="001A5DEF" w:rsidRDefault="001A5DEF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060D18E4" w14:textId="77777777" w:rsidR="00CE6F7B" w:rsidRDefault="00CE6F7B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876011">
              <w:rPr>
                <w:rFonts w:hint="eastAsia"/>
                <w:sz w:val="20"/>
                <w:szCs w:val="20"/>
              </w:rPr>
              <w:t>플레이어 색상을 원래 색상으로 설정</w:t>
            </w:r>
          </w:p>
          <w:p w14:paraId="602F1962" w14:textId="77777777" w:rsidR="00E65799" w:rsidRDefault="00E65799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D2050">
              <w:rPr>
                <w:rFonts w:hint="eastAsia"/>
                <w:sz w:val="20"/>
                <w:szCs w:val="20"/>
              </w:rPr>
              <w:t>스킬 비활성화</w:t>
            </w:r>
          </w:p>
          <w:p w14:paraId="7DF7EECB" w14:textId="77777777" w:rsidR="00A67295" w:rsidRDefault="00A67295" w:rsidP="00FB260C">
            <w:pPr>
              <w:rPr>
                <w:sz w:val="20"/>
                <w:szCs w:val="20"/>
              </w:rPr>
            </w:pPr>
          </w:p>
          <w:p w14:paraId="52F3C1C4" w14:textId="77777777" w:rsidR="00A67295" w:rsidRDefault="00A67295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적에게 입힌 </w:t>
            </w:r>
            <w:proofErr w:type="spellStart"/>
            <w:r>
              <w:rPr>
                <w:rFonts w:hint="eastAsia"/>
                <w:sz w:val="20"/>
                <w:szCs w:val="20"/>
              </w:rPr>
              <w:t>피해량이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0보다 크면:</w:t>
            </w:r>
          </w:p>
          <w:p w14:paraId="4EB640B0" w14:textId="27B7D713" w:rsidR="00A67295" w:rsidRDefault="00A67295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플레이어의 체력 회복</w:t>
            </w:r>
          </w:p>
        </w:tc>
      </w:tr>
      <w:tr w:rsidR="0004453A" w14:paraId="65BD7B77" w14:textId="77777777" w:rsidTr="00760D85">
        <w:tc>
          <w:tcPr>
            <w:tcW w:w="9016" w:type="dxa"/>
          </w:tcPr>
          <w:p w14:paraId="1F2190D2" w14:textId="51A730AE" w:rsidR="0004453A" w:rsidRPr="00603250" w:rsidRDefault="0004453A" w:rsidP="0004453A">
            <w:pPr>
              <w:jc w:val="center"/>
              <w:rPr>
                <w:sz w:val="20"/>
                <w:szCs w:val="20"/>
              </w:rPr>
            </w:pPr>
            <w:proofErr w:type="spellStart"/>
            <w:r w:rsidRPr="00CA6190">
              <w:rPr>
                <w:rFonts w:hint="eastAsia"/>
                <w:b/>
                <w:bCs/>
                <w:sz w:val="20"/>
                <w:szCs w:val="20"/>
              </w:rPr>
              <w:lastRenderedPageBreak/>
              <w:t>MeleeSkill</w:t>
            </w:r>
            <w:r>
              <w:rPr>
                <w:rFonts w:hint="eastAsia"/>
                <w:b/>
                <w:bCs/>
                <w:sz w:val="20"/>
                <w:szCs w:val="20"/>
              </w:rPr>
              <w:t>Second</w:t>
            </w:r>
            <w:proofErr w:type="spellEnd"/>
            <w:r w:rsidRPr="00CA6190">
              <w:rPr>
                <w:rFonts w:hint="eastAsia"/>
                <w:b/>
                <w:bCs/>
                <w:sz w:val="20"/>
                <w:szCs w:val="20"/>
              </w:rPr>
              <w:t xml:space="preserve"> 스크립트 </w:t>
            </w:r>
            <w:r>
              <w:rPr>
                <w:rFonts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04453A" w14:paraId="00EC859F" w14:textId="77777777" w:rsidTr="00760D85">
        <w:tc>
          <w:tcPr>
            <w:tcW w:w="9016" w:type="dxa"/>
          </w:tcPr>
          <w:p w14:paraId="0E1CC635" w14:textId="3EAD1B30" w:rsidR="0004453A" w:rsidRPr="00603250" w:rsidRDefault="0071638E" w:rsidP="008F7DF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3B66EB" w:rsidRPr="003B66EB">
              <w:rPr>
                <w:sz w:val="20"/>
                <w:szCs w:val="20"/>
              </w:rPr>
              <w:t xml:space="preserve">플레이어는 5초 동안 적에게 입힌 </w:t>
            </w:r>
            <w:proofErr w:type="spellStart"/>
            <w:r w:rsidR="003B66EB" w:rsidRPr="003B66EB">
              <w:rPr>
                <w:sz w:val="20"/>
                <w:szCs w:val="20"/>
              </w:rPr>
              <w:t>피해량만큼</w:t>
            </w:r>
            <w:proofErr w:type="spellEnd"/>
            <w:r w:rsidR="003B66EB" w:rsidRPr="003B66EB">
              <w:rPr>
                <w:sz w:val="20"/>
                <w:szCs w:val="20"/>
              </w:rPr>
              <w:t xml:space="preserve"> 함선의 체력을 회복할 수 있습니다. 스킬이 활성화되면 함선의 색이 초록색으로 바뀌어, 플레이어는 스킬의 활성화 여부를 쉽게 확인할 수 있습니다.</w:t>
            </w:r>
          </w:p>
        </w:tc>
      </w:tr>
    </w:tbl>
    <w:p w14:paraId="6A59EBEF" w14:textId="77777777" w:rsidR="00760D85" w:rsidRDefault="00760D85" w:rsidP="006400F9">
      <w:pPr>
        <w:rPr>
          <w:b/>
          <w:bCs/>
        </w:rPr>
      </w:pPr>
    </w:p>
    <w:p w14:paraId="6252B48E" w14:textId="016D0EEE" w:rsidR="003B57FB" w:rsidRDefault="00FF6CD0" w:rsidP="006400F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타이틀</w:t>
      </w:r>
      <w:r w:rsidR="00B54BED">
        <w:rPr>
          <w:rFonts w:hint="eastAsia"/>
          <w:b/>
          <w:bCs/>
          <w:sz w:val="28"/>
          <w:szCs w:val="28"/>
        </w:rPr>
        <w:t xml:space="preserve"> </w:t>
      </w:r>
      <w:r w:rsidR="00832BF8">
        <w:rPr>
          <w:rFonts w:hint="eastAsia"/>
          <w:b/>
          <w:bCs/>
          <w:sz w:val="28"/>
          <w:szCs w:val="28"/>
        </w:rPr>
        <w:t>화면</w:t>
      </w:r>
      <w:r w:rsidR="005B560F">
        <w:rPr>
          <w:rFonts w:hint="eastAsia"/>
          <w:b/>
          <w:bCs/>
          <w:sz w:val="28"/>
          <w:szCs w:val="28"/>
        </w:rPr>
        <w:t xml:space="preserve">, </w:t>
      </w:r>
      <w:r w:rsidR="00C13234">
        <w:rPr>
          <w:rFonts w:hint="eastAsia"/>
          <w:b/>
          <w:bCs/>
          <w:sz w:val="28"/>
          <w:szCs w:val="28"/>
        </w:rPr>
        <w:t xml:space="preserve">함선 선택 </w:t>
      </w:r>
      <w:r w:rsidR="00832BF8">
        <w:rPr>
          <w:rFonts w:hint="eastAsia"/>
          <w:b/>
          <w:bCs/>
          <w:sz w:val="28"/>
          <w:szCs w:val="28"/>
        </w:rPr>
        <w:t>화면</w:t>
      </w:r>
      <w:r w:rsidR="005B560F">
        <w:rPr>
          <w:rFonts w:hint="eastAsia"/>
          <w:b/>
          <w:bCs/>
          <w:sz w:val="28"/>
          <w:szCs w:val="28"/>
        </w:rPr>
        <w:t xml:space="preserve">, 엔딩 </w:t>
      </w:r>
      <w:r w:rsidR="00691364">
        <w:rPr>
          <w:rFonts w:hint="eastAsia"/>
          <w:b/>
          <w:bCs/>
          <w:sz w:val="28"/>
          <w:szCs w:val="28"/>
        </w:rPr>
        <w:t xml:space="preserve">화면 </w:t>
      </w:r>
      <w:r w:rsidR="005B560F">
        <w:rPr>
          <w:rFonts w:hint="eastAsia"/>
          <w:b/>
          <w:bCs/>
          <w:sz w:val="28"/>
          <w:szCs w:val="28"/>
        </w:rPr>
        <w:t>연출</w:t>
      </w:r>
    </w:p>
    <w:p w14:paraId="7B7A6B7A" w14:textId="77777777" w:rsidR="00167C3E" w:rsidRDefault="00167C3E" w:rsidP="006400F9">
      <w:pPr>
        <w:rPr>
          <w:b/>
          <w:bCs/>
          <w:sz w:val="24"/>
        </w:rPr>
      </w:pPr>
    </w:p>
    <w:p w14:paraId="586DDEAC" w14:textId="2E5B312E" w:rsidR="00FF6CD0" w:rsidRDefault="00506952" w:rsidP="006400F9">
      <w:pPr>
        <w:rPr>
          <w:b/>
          <w:bCs/>
          <w:sz w:val="24"/>
        </w:rPr>
      </w:pPr>
      <w:r w:rsidRPr="000945BC">
        <w:rPr>
          <w:rFonts w:hint="eastAsia"/>
          <w:b/>
          <w:bCs/>
          <w:sz w:val="24"/>
        </w:rPr>
        <w:t>타이틀 화면</w:t>
      </w:r>
    </w:p>
    <w:p w14:paraId="7B9C962F" w14:textId="4B62EEB9" w:rsidR="009E4879" w:rsidRPr="0008602A" w:rsidRDefault="00F34DD4" w:rsidP="006400F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Pr="0008602A">
        <w:rPr>
          <w:rFonts w:hint="eastAsia"/>
          <w:sz w:val="20"/>
          <w:szCs w:val="20"/>
        </w:rPr>
        <w:t xml:space="preserve">타이틀 화면에는 </w:t>
      </w:r>
      <w:r w:rsidR="001F03DF" w:rsidRPr="0008602A">
        <w:rPr>
          <w:rFonts w:hint="eastAsia"/>
          <w:sz w:val="20"/>
          <w:szCs w:val="20"/>
        </w:rPr>
        <w:t xml:space="preserve">게임의 </w:t>
      </w:r>
      <w:r w:rsidR="00E365B1" w:rsidRPr="0008602A">
        <w:rPr>
          <w:rFonts w:hint="eastAsia"/>
          <w:sz w:val="20"/>
          <w:szCs w:val="20"/>
        </w:rPr>
        <w:t xml:space="preserve">제목, 플레이어 </w:t>
      </w:r>
      <w:r w:rsidR="00DC78A8" w:rsidRPr="0008602A">
        <w:rPr>
          <w:rFonts w:hint="eastAsia"/>
          <w:sz w:val="20"/>
          <w:szCs w:val="20"/>
        </w:rPr>
        <w:t>함선</w:t>
      </w:r>
      <w:r w:rsidR="00E365B1" w:rsidRPr="0008602A">
        <w:rPr>
          <w:rFonts w:hint="eastAsia"/>
          <w:sz w:val="20"/>
          <w:szCs w:val="20"/>
        </w:rPr>
        <w:t>,</w:t>
      </w:r>
      <w:r w:rsidR="009E4879" w:rsidRPr="0008602A">
        <w:rPr>
          <w:rFonts w:hint="eastAsia"/>
          <w:sz w:val="20"/>
          <w:szCs w:val="20"/>
        </w:rPr>
        <w:t xml:space="preserve"> 그리고</w:t>
      </w:r>
      <w:r w:rsidR="00E365B1" w:rsidRPr="0008602A">
        <w:rPr>
          <w:rFonts w:hint="eastAsia"/>
          <w:sz w:val="20"/>
          <w:szCs w:val="20"/>
        </w:rPr>
        <w:t xml:space="preserve"> </w:t>
      </w:r>
      <w:r w:rsidRPr="0008602A">
        <w:rPr>
          <w:rFonts w:hint="eastAsia"/>
          <w:sz w:val="20"/>
          <w:szCs w:val="20"/>
        </w:rPr>
        <w:t xml:space="preserve">Play, Tutorial, Exit 버튼이 </w:t>
      </w:r>
      <w:r w:rsidR="009E4879" w:rsidRPr="0008602A">
        <w:rPr>
          <w:rFonts w:hint="eastAsia"/>
          <w:sz w:val="20"/>
          <w:szCs w:val="20"/>
        </w:rPr>
        <w:t>표시됩니다</w:t>
      </w:r>
      <w:r w:rsidRPr="0008602A">
        <w:rPr>
          <w:rFonts w:hint="eastAsia"/>
          <w:sz w:val="20"/>
          <w:szCs w:val="20"/>
        </w:rPr>
        <w:t>.</w:t>
      </w:r>
    </w:p>
    <w:p w14:paraId="67060F2E" w14:textId="788690EB" w:rsidR="009E4879" w:rsidRPr="0008602A" w:rsidRDefault="009E4879" w:rsidP="005D239D">
      <w:pPr>
        <w:pStyle w:val="a5"/>
        <w:numPr>
          <w:ilvl w:val="0"/>
          <w:numId w:val="3"/>
        </w:numPr>
        <w:ind w:leftChars="0"/>
        <w:rPr>
          <w:sz w:val="20"/>
          <w:szCs w:val="20"/>
        </w:rPr>
      </w:pPr>
      <w:r w:rsidRPr="0008602A">
        <w:rPr>
          <w:sz w:val="20"/>
          <w:szCs w:val="20"/>
        </w:rPr>
        <w:t>Play 버튼을 누르면 함선 선택 화면으로 이동하여, 함선에 대한 정보를 확인하고 선택할 수 있습니다.</w:t>
      </w:r>
    </w:p>
    <w:p w14:paraId="3FA4E3AD" w14:textId="77777777" w:rsidR="009E4879" w:rsidRPr="0008602A" w:rsidRDefault="009E4879" w:rsidP="005D239D">
      <w:pPr>
        <w:pStyle w:val="a5"/>
        <w:numPr>
          <w:ilvl w:val="0"/>
          <w:numId w:val="3"/>
        </w:numPr>
        <w:ind w:leftChars="0"/>
        <w:rPr>
          <w:sz w:val="20"/>
          <w:szCs w:val="20"/>
        </w:rPr>
      </w:pPr>
      <w:r w:rsidRPr="0008602A">
        <w:rPr>
          <w:sz w:val="20"/>
          <w:szCs w:val="20"/>
        </w:rPr>
        <w:t>Tutorial 버튼을 누르면 게임 조작법과 목표를 배울 수 있는 튜토리얼로 이동합니다.</w:t>
      </w:r>
    </w:p>
    <w:p w14:paraId="7921359D" w14:textId="21B10EB6" w:rsidR="000945BC" w:rsidRPr="0008602A" w:rsidRDefault="009C69E0" w:rsidP="005D239D">
      <w:pPr>
        <w:pStyle w:val="a5"/>
        <w:numPr>
          <w:ilvl w:val="0"/>
          <w:numId w:val="3"/>
        </w:numPr>
        <w:ind w:leftChars="0"/>
        <w:rPr>
          <w:sz w:val="20"/>
          <w:szCs w:val="20"/>
        </w:rPr>
      </w:pPr>
      <w:r w:rsidRPr="0008602A">
        <w:rPr>
          <w:rFonts w:hint="eastAsia"/>
          <w:sz w:val="20"/>
          <w:szCs w:val="20"/>
        </w:rPr>
        <w:t>Exit 버튼을 누르면 게임을 종료</w:t>
      </w:r>
      <w:r w:rsidR="000242D7">
        <w:rPr>
          <w:rFonts w:hint="eastAsia"/>
          <w:sz w:val="20"/>
          <w:szCs w:val="20"/>
        </w:rPr>
        <w:t>합니</w:t>
      </w:r>
      <w:r w:rsidRPr="0008602A">
        <w:rPr>
          <w:rFonts w:hint="eastAsia"/>
          <w:sz w:val="20"/>
          <w:szCs w:val="20"/>
        </w:rPr>
        <w:t>다.</w:t>
      </w:r>
    </w:p>
    <w:p w14:paraId="438D2E87" w14:textId="77777777" w:rsidR="00167C3E" w:rsidRDefault="00167C3E" w:rsidP="006400F9">
      <w:pPr>
        <w:rPr>
          <w:b/>
          <w:bCs/>
          <w:sz w:val="24"/>
        </w:rPr>
      </w:pPr>
    </w:p>
    <w:p w14:paraId="43193E19" w14:textId="227A2940" w:rsidR="000C0814" w:rsidRDefault="000C0814" w:rsidP="006400F9">
      <w:pPr>
        <w:rPr>
          <w:b/>
          <w:bCs/>
          <w:sz w:val="24"/>
        </w:rPr>
      </w:pPr>
      <w:r w:rsidRPr="000C0814">
        <w:rPr>
          <w:rFonts w:hint="eastAsia"/>
          <w:b/>
          <w:bCs/>
          <w:sz w:val="24"/>
        </w:rPr>
        <w:lastRenderedPageBreak/>
        <w:t>함선 선택 화면</w:t>
      </w:r>
    </w:p>
    <w:p w14:paraId="34961E2B" w14:textId="77777777" w:rsidR="00806D15" w:rsidRDefault="000C0814" w:rsidP="006400F9">
      <w:pPr>
        <w:rPr>
          <w:sz w:val="20"/>
          <w:szCs w:val="20"/>
        </w:rPr>
      </w:pPr>
      <w:r>
        <w:rPr>
          <w:rFonts w:hint="eastAsia"/>
          <w:b/>
          <w:bCs/>
          <w:sz w:val="24"/>
        </w:rPr>
        <w:t xml:space="preserve"> </w:t>
      </w:r>
      <w:r w:rsidR="006E0F6C">
        <w:rPr>
          <w:rFonts w:hint="eastAsia"/>
          <w:sz w:val="20"/>
          <w:szCs w:val="20"/>
        </w:rPr>
        <w:t>함선 선택 화면에는 Melee, Middle, Range</w:t>
      </w:r>
      <w:r w:rsidR="00806D15">
        <w:rPr>
          <w:rFonts w:hint="eastAsia"/>
          <w:sz w:val="20"/>
          <w:szCs w:val="20"/>
        </w:rPr>
        <w:t xml:space="preserve"> 버튼과 </w:t>
      </w:r>
      <w:r w:rsidR="006E0F6C">
        <w:rPr>
          <w:rFonts w:hint="eastAsia"/>
          <w:sz w:val="20"/>
          <w:szCs w:val="20"/>
        </w:rPr>
        <w:t xml:space="preserve">Back 버튼이 </w:t>
      </w:r>
      <w:r w:rsidR="00806D15">
        <w:rPr>
          <w:rFonts w:hint="eastAsia"/>
          <w:sz w:val="20"/>
          <w:szCs w:val="20"/>
        </w:rPr>
        <w:t>있습</w:t>
      </w:r>
      <w:r w:rsidR="006E0F6C">
        <w:rPr>
          <w:rFonts w:hint="eastAsia"/>
          <w:sz w:val="20"/>
          <w:szCs w:val="20"/>
        </w:rPr>
        <w:t xml:space="preserve">니다. </w:t>
      </w:r>
    </w:p>
    <w:p w14:paraId="62F19099" w14:textId="77777777" w:rsidR="00806D15" w:rsidRDefault="00806D15" w:rsidP="00806D15">
      <w:pPr>
        <w:pStyle w:val="a5"/>
        <w:numPr>
          <w:ilvl w:val="0"/>
          <w:numId w:val="4"/>
        </w:numPr>
        <w:ind w:leftChars="0"/>
        <w:rPr>
          <w:sz w:val="20"/>
          <w:szCs w:val="20"/>
        </w:rPr>
      </w:pPr>
      <w:r w:rsidRPr="0008602A">
        <w:rPr>
          <w:sz w:val="20"/>
          <w:szCs w:val="20"/>
        </w:rPr>
        <w:t>Melee, Middle, Range</w:t>
      </w:r>
      <w:r w:rsidRPr="00806D15">
        <w:rPr>
          <w:sz w:val="20"/>
          <w:szCs w:val="20"/>
        </w:rPr>
        <w:t xml:space="preserve"> 버튼에 마우스를 올리면 각 함선의 설명, 무기, 스킬 등을 확인할 수 있습니다. 이를 바탕으로 플레이어는 원하는 함선을 선택하여 게임을 시작할 수 있습니다</w:t>
      </w:r>
      <w:r w:rsidR="006E0F6C" w:rsidRPr="00806D15">
        <w:rPr>
          <w:rFonts w:hint="eastAsia"/>
          <w:sz w:val="20"/>
          <w:szCs w:val="20"/>
        </w:rPr>
        <w:t>.</w:t>
      </w:r>
    </w:p>
    <w:p w14:paraId="282AC309" w14:textId="44E62611" w:rsidR="006E0F6C" w:rsidRPr="00806D15" w:rsidRDefault="00905F35" w:rsidP="00806D15">
      <w:pPr>
        <w:pStyle w:val="a5"/>
        <w:numPr>
          <w:ilvl w:val="0"/>
          <w:numId w:val="4"/>
        </w:numPr>
        <w:ind w:leftChars="0"/>
        <w:rPr>
          <w:sz w:val="20"/>
          <w:szCs w:val="20"/>
        </w:rPr>
      </w:pPr>
      <w:r w:rsidRPr="00806D15">
        <w:rPr>
          <w:rFonts w:hint="eastAsia"/>
          <w:sz w:val="20"/>
          <w:szCs w:val="20"/>
        </w:rPr>
        <w:t>Back 버튼을 누르면 타이틀 화면으로 돌아</w:t>
      </w:r>
      <w:r w:rsidR="00DE759C">
        <w:rPr>
          <w:rFonts w:hint="eastAsia"/>
          <w:sz w:val="20"/>
          <w:szCs w:val="20"/>
        </w:rPr>
        <w:t>갑니</w:t>
      </w:r>
      <w:r w:rsidRPr="00806D15">
        <w:rPr>
          <w:rFonts w:hint="eastAsia"/>
          <w:sz w:val="20"/>
          <w:szCs w:val="20"/>
        </w:rPr>
        <w:t>다.</w:t>
      </w:r>
      <w:r w:rsidR="006E0F6C" w:rsidRPr="00806D15">
        <w:rPr>
          <w:rFonts w:hint="eastAsia"/>
          <w:sz w:val="20"/>
          <w:szCs w:val="20"/>
        </w:rPr>
        <w:t xml:space="preserve"> </w:t>
      </w:r>
    </w:p>
    <w:p w14:paraId="754AB9A9" w14:textId="77777777" w:rsidR="00167C3E" w:rsidRDefault="00167C3E" w:rsidP="006400F9">
      <w:pPr>
        <w:rPr>
          <w:b/>
          <w:bCs/>
          <w:sz w:val="24"/>
        </w:rPr>
      </w:pPr>
    </w:p>
    <w:p w14:paraId="77B1C75F" w14:textId="1A3EC650" w:rsidR="00381466" w:rsidRDefault="0047507F" w:rsidP="006400F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엔딩 </w:t>
      </w:r>
      <w:r w:rsidR="00381466" w:rsidRPr="000C0814">
        <w:rPr>
          <w:rFonts w:hint="eastAsia"/>
          <w:b/>
          <w:bCs/>
          <w:sz w:val="24"/>
        </w:rPr>
        <w:t>화면</w:t>
      </w:r>
    </w:p>
    <w:p w14:paraId="5DD2FCC4" w14:textId="77777777" w:rsidR="00525A2D" w:rsidRPr="003C38F8" w:rsidRDefault="009C027D" w:rsidP="006400F9">
      <w:pPr>
        <w:rPr>
          <w:sz w:val="20"/>
          <w:szCs w:val="20"/>
        </w:rPr>
      </w:pPr>
      <w:r w:rsidRPr="003C38F8">
        <w:rPr>
          <w:rFonts w:hint="eastAsia"/>
          <w:sz w:val="20"/>
          <w:szCs w:val="20"/>
        </w:rPr>
        <w:t xml:space="preserve"> </w:t>
      </w:r>
      <w:r w:rsidR="00525A2D" w:rsidRPr="003C38F8">
        <w:rPr>
          <w:sz w:val="20"/>
          <w:szCs w:val="20"/>
        </w:rPr>
        <w:t>플레이어가 연료와 체력이 모두 바닥나지 않고 목적지인 골 오브젝트에 도달하면 엔딩 화면으로 전환됩니다.</w:t>
      </w:r>
    </w:p>
    <w:p w14:paraId="3DEBC501" w14:textId="7D52DF0A" w:rsidR="00525A2D" w:rsidRPr="003C38F8" w:rsidRDefault="00525A2D" w:rsidP="006400F9">
      <w:pPr>
        <w:pStyle w:val="a5"/>
        <w:numPr>
          <w:ilvl w:val="0"/>
          <w:numId w:val="5"/>
        </w:numPr>
        <w:ind w:leftChars="0"/>
        <w:rPr>
          <w:sz w:val="20"/>
          <w:szCs w:val="20"/>
        </w:rPr>
      </w:pPr>
      <w:r w:rsidRPr="003C38F8">
        <w:rPr>
          <w:sz w:val="20"/>
          <w:szCs w:val="20"/>
        </w:rPr>
        <w:t>플레이어 함선이 골 오브젝트를 향해 직선으로 날아가면서 사라집니다.</w:t>
      </w:r>
    </w:p>
    <w:p w14:paraId="2F44EDF5" w14:textId="57041D12" w:rsidR="00381466" w:rsidRPr="003C38F8" w:rsidRDefault="00525A2D" w:rsidP="006400F9">
      <w:pPr>
        <w:pStyle w:val="a5"/>
        <w:numPr>
          <w:ilvl w:val="0"/>
          <w:numId w:val="5"/>
        </w:numPr>
        <w:ind w:leftChars="0"/>
        <w:rPr>
          <w:sz w:val="20"/>
          <w:szCs w:val="20"/>
        </w:rPr>
      </w:pPr>
      <w:r w:rsidRPr="003C38F8">
        <w:rPr>
          <w:sz w:val="20"/>
          <w:szCs w:val="20"/>
        </w:rPr>
        <w:t xml:space="preserve">이후 축하 메시지와 함께 </w:t>
      </w:r>
      <w:r w:rsidR="00547815" w:rsidRPr="003C38F8">
        <w:rPr>
          <w:rFonts w:hint="eastAsia"/>
          <w:sz w:val="20"/>
          <w:szCs w:val="20"/>
        </w:rPr>
        <w:t xml:space="preserve">타이틀 화면으로 돌아갈 수 있는 </w:t>
      </w:r>
      <w:r w:rsidRPr="003C38F8">
        <w:rPr>
          <w:sz w:val="20"/>
          <w:szCs w:val="20"/>
        </w:rPr>
        <w:t xml:space="preserve">Menu 버튼과 </w:t>
      </w:r>
      <w:r w:rsidR="00547815" w:rsidRPr="003C38F8">
        <w:rPr>
          <w:rFonts w:hint="eastAsia"/>
          <w:sz w:val="20"/>
          <w:szCs w:val="20"/>
        </w:rPr>
        <w:t xml:space="preserve">게임을 종료할 수 있는 </w:t>
      </w:r>
      <w:r w:rsidRPr="003C38F8">
        <w:rPr>
          <w:sz w:val="20"/>
          <w:szCs w:val="20"/>
        </w:rPr>
        <w:t>Exit 버튼이 표시됩니다.</w:t>
      </w:r>
    </w:p>
    <w:p w14:paraId="7FE07B00" w14:textId="77777777" w:rsidR="001828BC" w:rsidRDefault="001828BC" w:rsidP="006400F9">
      <w:pPr>
        <w:rPr>
          <w:b/>
          <w:bCs/>
          <w:sz w:val="28"/>
          <w:szCs w:val="28"/>
        </w:rPr>
      </w:pPr>
    </w:p>
    <w:p w14:paraId="5C4AEDF9" w14:textId="78EB8F2C" w:rsidR="00F410D4" w:rsidRDefault="00F410D4" w:rsidP="006400F9">
      <w:pPr>
        <w:rPr>
          <w:b/>
          <w:bCs/>
          <w:sz w:val="28"/>
          <w:szCs w:val="28"/>
        </w:rPr>
      </w:pPr>
      <w:r w:rsidRPr="004C522E">
        <w:rPr>
          <w:rFonts w:hint="eastAsia"/>
          <w:b/>
          <w:bCs/>
          <w:sz w:val="28"/>
          <w:szCs w:val="28"/>
        </w:rPr>
        <w:t xml:space="preserve">게임 밸런스 </w:t>
      </w:r>
      <w:r w:rsidR="004C522E" w:rsidRPr="004C522E">
        <w:rPr>
          <w:rFonts w:hint="eastAsia"/>
          <w:b/>
          <w:bCs/>
          <w:sz w:val="28"/>
          <w:szCs w:val="28"/>
        </w:rPr>
        <w:t>설정</w:t>
      </w:r>
    </w:p>
    <w:p w14:paraId="7BFC30CC" w14:textId="76C531F7" w:rsidR="004C522E" w:rsidRDefault="004C522E" w:rsidP="006400F9">
      <w:pPr>
        <w:rPr>
          <w:sz w:val="20"/>
          <w:szCs w:val="20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31680B">
        <w:rPr>
          <w:rFonts w:hint="eastAsia"/>
          <w:sz w:val="20"/>
          <w:szCs w:val="20"/>
        </w:rPr>
        <w:t>게임 개발 과정에서, 게임의 플레이 타임과 난이도 조정을 위한 몇 가지 수정이 필요했습니다.</w:t>
      </w:r>
      <w:r w:rsidR="008431D1">
        <w:rPr>
          <w:rFonts w:hint="eastAsia"/>
          <w:sz w:val="20"/>
          <w:szCs w:val="20"/>
        </w:rPr>
        <w:t xml:space="preserve"> </w:t>
      </w:r>
      <w:r w:rsidR="00E21171">
        <w:rPr>
          <w:rFonts w:hint="eastAsia"/>
          <w:sz w:val="20"/>
          <w:szCs w:val="20"/>
        </w:rPr>
        <w:t xml:space="preserve">첫번째로, </w:t>
      </w:r>
      <w:r w:rsidR="00E53A38">
        <w:rPr>
          <w:rFonts w:hint="eastAsia"/>
          <w:sz w:val="20"/>
          <w:szCs w:val="20"/>
        </w:rPr>
        <w:t>플레이어는 연료와 체력이 바닥나지 않은 상태로 골 오브젝트(목적지)까지 도달해</w:t>
      </w:r>
      <w:r w:rsidR="00F16AEA">
        <w:rPr>
          <w:rFonts w:hint="eastAsia"/>
          <w:sz w:val="20"/>
          <w:szCs w:val="20"/>
        </w:rPr>
        <w:t>야 하며</w:t>
      </w:r>
      <w:r w:rsidR="00364E9F">
        <w:rPr>
          <w:rFonts w:hint="eastAsia"/>
          <w:sz w:val="20"/>
          <w:szCs w:val="20"/>
        </w:rPr>
        <w:t>, 연료를 얻기 위해서는</w:t>
      </w:r>
      <w:r w:rsidR="00E53A38">
        <w:rPr>
          <w:rFonts w:hint="eastAsia"/>
          <w:sz w:val="20"/>
          <w:szCs w:val="20"/>
        </w:rPr>
        <w:t xml:space="preserve"> 적을 반드시 파괴해야 합니다.</w:t>
      </w:r>
      <w:r w:rsidR="00A60E2D">
        <w:rPr>
          <w:rFonts w:hint="eastAsia"/>
          <w:sz w:val="20"/>
          <w:szCs w:val="20"/>
        </w:rPr>
        <w:t xml:space="preserve"> </w:t>
      </w:r>
      <w:r w:rsidR="00F16AEA">
        <w:rPr>
          <w:rFonts w:hint="eastAsia"/>
          <w:sz w:val="20"/>
          <w:szCs w:val="20"/>
        </w:rPr>
        <w:t>그러나</w:t>
      </w:r>
      <w:r w:rsidR="00A60E2D">
        <w:rPr>
          <w:rFonts w:hint="eastAsia"/>
          <w:sz w:val="20"/>
          <w:szCs w:val="20"/>
        </w:rPr>
        <w:t xml:space="preserve"> 적의 이동 속도와 플레이어의 총알 속도가 거의 비슷</w:t>
      </w:r>
      <w:r w:rsidR="00F16AEA">
        <w:rPr>
          <w:rFonts w:hint="eastAsia"/>
          <w:sz w:val="20"/>
          <w:szCs w:val="20"/>
        </w:rPr>
        <w:t>하여</w:t>
      </w:r>
      <w:r w:rsidR="00A60E2D">
        <w:rPr>
          <w:rFonts w:hint="eastAsia"/>
          <w:sz w:val="20"/>
          <w:szCs w:val="20"/>
        </w:rPr>
        <w:t xml:space="preserve">, 플레이어가 </w:t>
      </w:r>
      <w:r w:rsidR="00EC42F2">
        <w:rPr>
          <w:rFonts w:hint="eastAsia"/>
          <w:sz w:val="20"/>
          <w:szCs w:val="20"/>
        </w:rPr>
        <w:t>적을 공격하</w:t>
      </w:r>
      <w:r w:rsidR="00F16AEA">
        <w:rPr>
          <w:rFonts w:hint="eastAsia"/>
          <w:sz w:val="20"/>
          <w:szCs w:val="20"/>
        </w:rPr>
        <w:t>기가</w:t>
      </w:r>
      <w:r w:rsidR="00CC63A4">
        <w:rPr>
          <w:rFonts w:hint="eastAsia"/>
          <w:sz w:val="20"/>
          <w:szCs w:val="20"/>
        </w:rPr>
        <w:t xml:space="preserve"> 매우</w:t>
      </w:r>
      <w:r w:rsidR="00A60E2D">
        <w:rPr>
          <w:rFonts w:hint="eastAsia"/>
          <w:sz w:val="20"/>
          <w:szCs w:val="20"/>
        </w:rPr>
        <w:t xml:space="preserve"> </w:t>
      </w:r>
      <w:r w:rsidR="009E144A">
        <w:rPr>
          <w:rFonts w:hint="eastAsia"/>
          <w:sz w:val="20"/>
          <w:szCs w:val="20"/>
        </w:rPr>
        <w:t>어려</w:t>
      </w:r>
      <w:r w:rsidR="00882EC7">
        <w:rPr>
          <w:rFonts w:hint="eastAsia"/>
          <w:sz w:val="20"/>
          <w:szCs w:val="20"/>
        </w:rPr>
        <w:t>웠</w:t>
      </w:r>
      <w:r w:rsidR="00A60E2D">
        <w:rPr>
          <w:rFonts w:hint="eastAsia"/>
          <w:sz w:val="20"/>
          <w:szCs w:val="20"/>
        </w:rPr>
        <w:t>습니다.</w:t>
      </w:r>
      <w:r w:rsidR="00085A1F">
        <w:rPr>
          <w:rFonts w:hint="eastAsia"/>
          <w:sz w:val="20"/>
          <w:szCs w:val="20"/>
        </w:rPr>
        <w:t xml:space="preserve"> </w:t>
      </w:r>
      <w:r w:rsidR="00F73448">
        <w:rPr>
          <w:rFonts w:hint="eastAsia"/>
          <w:sz w:val="20"/>
          <w:szCs w:val="20"/>
        </w:rPr>
        <w:t xml:space="preserve">따라서, 모든 함선의 총알 속도를 </w:t>
      </w:r>
      <w:r w:rsidR="000113EA">
        <w:rPr>
          <w:rFonts w:hint="eastAsia"/>
          <w:sz w:val="20"/>
          <w:szCs w:val="20"/>
        </w:rPr>
        <w:t>적절하게</w:t>
      </w:r>
      <w:r w:rsidR="00F73448">
        <w:rPr>
          <w:rFonts w:hint="eastAsia"/>
          <w:sz w:val="20"/>
          <w:szCs w:val="20"/>
        </w:rPr>
        <w:t xml:space="preserve"> 조정하여 플레이어가 보다 쉽게 적을 공격할 수 있도록 수정했습니다.</w:t>
      </w:r>
    </w:p>
    <w:p w14:paraId="54C0207B" w14:textId="2338F2CF" w:rsidR="00512E0B" w:rsidRDefault="00512E0B" w:rsidP="006400F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DB3729" w:rsidRPr="00DB3729">
        <w:rPr>
          <w:sz w:val="20"/>
          <w:szCs w:val="20"/>
        </w:rPr>
        <w:t>두번째로, 게임 초반부터 레벨 업에 필요한 경험치가 지나치게 높게 설정되어 있어 레벨 업이 어려웠습니다. 따라서, 경험치를 적절히 조정하여 레벨을 원활하게 올릴 수 있도록 수정했습니다.</w:t>
      </w:r>
    </w:p>
    <w:p w14:paraId="0B25BF1A" w14:textId="5AB9B578" w:rsidR="008B637D" w:rsidRDefault="00F00E99" w:rsidP="008B637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6C4189" w:rsidRPr="006C4189">
        <w:rPr>
          <w:sz w:val="20"/>
          <w:szCs w:val="20"/>
        </w:rPr>
        <w:t>세번째로, 적이 플레이어 근처에서</w:t>
      </w:r>
      <w:r w:rsidR="00780C68">
        <w:rPr>
          <w:rFonts w:hint="eastAsia"/>
          <w:sz w:val="20"/>
          <w:szCs w:val="20"/>
        </w:rPr>
        <w:t xml:space="preserve">, </w:t>
      </w:r>
      <w:r w:rsidR="006C4189" w:rsidRPr="006C4189">
        <w:rPr>
          <w:sz w:val="20"/>
          <w:szCs w:val="20"/>
        </w:rPr>
        <w:t>자주 생성되었고, 그로 인해 적의 총알이 너무 가까운 거리에서 많이 날아와 피하기 어려웠습니다. 따라서, 적의 생성 위치와 생성 주기를 적절히 조정하여 플레이어가 보다 쉽게 적의 공격을 피할 수 있도록 수정했습니다.</w:t>
      </w:r>
    </w:p>
    <w:p w14:paraId="55D07303" w14:textId="14EB53BB" w:rsidR="00BE3649" w:rsidRPr="00512E0B" w:rsidRDefault="008B637D" w:rsidP="008B637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마지막으로, </w:t>
      </w:r>
      <w:r w:rsidR="00BE3649" w:rsidRPr="00BE3649">
        <w:rPr>
          <w:rFonts w:hint="eastAsia"/>
          <w:sz w:val="20"/>
          <w:szCs w:val="20"/>
        </w:rPr>
        <w:t>경과</w:t>
      </w:r>
      <w:r w:rsidR="00BE3649" w:rsidRPr="00BE3649">
        <w:rPr>
          <w:sz w:val="20"/>
          <w:szCs w:val="20"/>
        </w:rPr>
        <w:t xml:space="preserve"> 시간에 따라 적의 최대 체력이 증가하도록 설정</w:t>
      </w:r>
      <w:r w:rsidR="00FE6517">
        <w:rPr>
          <w:rFonts w:hint="eastAsia"/>
          <w:sz w:val="20"/>
          <w:szCs w:val="20"/>
        </w:rPr>
        <w:t xml:space="preserve">하여 </w:t>
      </w:r>
      <w:r w:rsidR="00137214" w:rsidRPr="00137214">
        <w:rPr>
          <w:sz w:val="20"/>
          <w:szCs w:val="20"/>
        </w:rPr>
        <w:t>시간이 흐를수록 점점 더 강력한 적들이 등장</w:t>
      </w:r>
      <w:r w:rsidR="00623003">
        <w:rPr>
          <w:rFonts w:hint="eastAsia"/>
          <w:sz w:val="20"/>
          <w:szCs w:val="20"/>
        </w:rPr>
        <w:t xml:space="preserve">해 </w:t>
      </w:r>
      <w:r w:rsidR="00137214" w:rsidRPr="00137214">
        <w:rPr>
          <w:sz w:val="20"/>
          <w:szCs w:val="20"/>
        </w:rPr>
        <w:t>게임의 난이도를 점진적으로 높일 수 있도록 수정했습니다</w:t>
      </w:r>
      <w:r w:rsidR="003842DF">
        <w:rPr>
          <w:rFonts w:hint="eastAsia"/>
          <w:sz w:val="20"/>
          <w:szCs w:val="20"/>
        </w:rPr>
        <w:t>.</w:t>
      </w:r>
    </w:p>
    <w:sectPr w:rsidR="00BE3649" w:rsidRPr="00512E0B" w:rsidSect="006400F9">
      <w:headerReference w:type="first" r:id="rId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6E597" w14:textId="77777777" w:rsidR="00C34485" w:rsidRDefault="00C34485" w:rsidP="006400F9">
      <w:pPr>
        <w:spacing w:after="0"/>
      </w:pPr>
      <w:r>
        <w:separator/>
      </w:r>
    </w:p>
  </w:endnote>
  <w:endnote w:type="continuationSeparator" w:id="0">
    <w:p w14:paraId="0B107F39" w14:textId="77777777" w:rsidR="00C34485" w:rsidRDefault="00C34485" w:rsidP="006400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E7877" w14:textId="77777777" w:rsidR="00C34485" w:rsidRDefault="00C34485" w:rsidP="006400F9">
      <w:pPr>
        <w:spacing w:after="0"/>
      </w:pPr>
      <w:r>
        <w:separator/>
      </w:r>
    </w:p>
  </w:footnote>
  <w:footnote w:type="continuationSeparator" w:id="0">
    <w:p w14:paraId="4AEE8213" w14:textId="77777777" w:rsidR="00C34485" w:rsidRDefault="00C34485" w:rsidP="006400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7E8CA" w14:textId="181650DB" w:rsidR="006400F9" w:rsidRPr="006400F9" w:rsidRDefault="006400F9">
    <w:pPr>
      <w:pStyle w:val="a3"/>
      <w:rPr>
        <w:sz w:val="20"/>
        <w:szCs w:val="20"/>
      </w:rPr>
    </w:pPr>
    <w:proofErr w:type="spellStart"/>
    <w:r w:rsidRPr="006400F9">
      <w:rPr>
        <w:rFonts w:hint="eastAsia"/>
        <w:sz w:val="20"/>
        <w:szCs w:val="20"/>
      </w:rPr>
      <w:t>구기현</w:t>
    </w:r>
    <w:proofErr w:type="spellEnd"/>
    <w:r w:rsidRPr="006400F9">
      <w:rPr>
        <w:rFonts w:hint="eastAsia"/>
        <w:sz w:val="20"/>
        <w:szCs w:val="20"/>
      </w:rPr>
      <w:t xml:space="preserve"> (5645866)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921E8"/>
    <w:multiLevelType w:val="hybridMultilevel"/>
    <w:tmpl w:val="AD48272C"/>
    <w:lvl w:ilvl="0" w:tplc="31D66066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604106"/>
    <w:multiLevelType w:val="hybridMultilevel"/>
    <w:tmpl w:val="9D7C1F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2540D9E"/>
    <w:multiLevelType w:val="hybridMultilevel"/>
    <w:tmpl w:val="8F60B7B0"/>
    <w:lvl w:ilvl="0" w:tplc="830CE5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1603B0"/>
    <w:multiLevelType w:val="hybridMultilevel"/>
    <w:tmpl w:val="6616D40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F087D20"/>
    <w:multiLevelType w:val="hybridMultilevel"/>
    <w:tmpl w:val="F946761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68766646">
    <w:abstractNumId w:val="2"/>
  </w:num>
  <w:num w:numId="2" w16cid:durableId="751899612">
    <w:abstractNumId w:val="1"/>
  </w:num>
  <w:num w:numId="3" w16cid:durableId="1986158047">
    <w:abstractNumId w:val="0"/>
  </w:num>
  <w:num w:numId="4" w16cid:durableId="114912487">
    <w:abstractNumId w:val="3"/>
  </w:num>
  <w:num w:numId="5" w16cid:durableId="155461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F9"/>
    <w:rsid w:val="00004872"/>
    <w:rsid w:val="000113EA"/>
    <w:rsid w:val="000145F8"/>
    <w:rsid w:val="00015C62"/>
    <w:rsid w:val="000242D7"/>
    <w:rsid w:val="00030621"/>
    <w:rsid w:val="00035EA5"/>
    <w:rsid w:val="0004453A"/>
    <w:rsid w:val="000547F7"/>
    <w:rsid w:val="00055F9F"/>
    <w:rsid w:val="000662F6"/>
    <w:rsid w:val="00073133"/>
    <w:rsid w:val="00073F0A"/>
    <w:rsid w:val="00085A1F"/>
    <w:rsid w:val="0008602A"/>
    <w:rsid w:val="000945BC"/>
    <w:rsid w:val="00094993"/>
    <w:rsid w:val="000A07A6"/>
    <w:rsid w:val="000A0BA2"/>
    <w:rsid w:val="000A1E43"/>
    <w:rsid w:val="000A2EA9"/>
    <w:rsid w:val="000A42F1"/>
    <w:rsid w:val="000A4F38"/>
    <w:rsid w:val="000C0814"/>
    <w:rsid w:val="000D1F29"/>
    <w:rsid w:val="000E09BC"/>
    <w:rsid w:val="000E20BC"/>
    <w:rsid w:val="000E5D84"/>
    <w:rsid w:val="000F5DEC"/>
    <w:rsid w:val="00100DB5"/>
    <w:rsid w:val="001022B0"/>
    <w:rsid w:val="00110E1E"/>
    <w:rsid w:val="00123781"/>
    <w:rsid w:val="00123CAA"/>
    <w:rsid w:val="00123E28"/>
    <w:rsid w:val="001328FD"/>
    <w:rsid w:val="00132D12"/>
    <w:rsid w:val="00133ACF"/>
    <w:rsid w:val="0013520E"/>
    <w:rsid w:val="00137214"/>
    <w:rsid w:val="001448E5"/>
    <w:rsid w:val="00147A3D"/>
    <w:rsid w:val="00153E48"/>
    <w:rsid w:val="00167C3E"/>
    <w:rsid w:val="00175656"/>
    <w:rsid w:val="00177D42"/>
    <w:rsid w:val="001828BC"/>
    <w:rsid w:val="00183F3F"/>
    <w:rsid w:val="00185F06"/>
    <w:rsid w:val="001A5DEF"/>
    <w:rsid w:val="001A73A8"/>
    <w:rsid w:val="001B1A40"/>
    <w:rsid w:val="001C1602"/>
    <w:rsid w:val="001D1026"/>
    <w:rsid w:val="001D1FCF"/>
    <w:rsid w:val="001E0CE5"/>
    <w:rsid w:val="001E793A"/>
    <w:rsid w:val="001F03DF"/>
    <w:rsid w:val="001F415E"/>
    <w:rsid w:val="00206C5B"/>
    <w:rsid w:val="002121FD"/>
    <w:rsid w:val="00215D67"/>
    <w:rsid w:val="00221AAC"/>
    <w:rsid w:val="00227BE3"/>
    <w:rsid w:val="00230B6D"/>
    <w:rsid w:val="00237663"/>
    <w:rsid w:val="00250050"/>
    <w:rsid w:val="00250A88"/>
    <w:rsid w:val="0025247A"/>
    <w:rsid w:val="00256554"/>
    <w:rsid w:val="0026024F"/>
    <w:rsid w:val="00261840"/>
    <w:rsid w:val="002657E8"/>
    <w:rsid w:val="0027211E"/>
    <w:rsid w:val="00272C6A"/>
    <w:rsid w:val="00273832"/>
    <w:rsid w:val="00276022"/>
    <w:rsid w:val="00284F9B"/>
    <w:rsid w:val="00295C40"/>
    <w:rsid w:val="00297D93"/>
    <w:rsid w:val="002A2F45"/>
    <w:rsid w:val="002A701C"/>
    <w:rsid w:val="002B5A63"/>
    <w:rsid w:val="002C6FB5"/>
    <w:rsid w:val="002C74C9"/>
    <w:rsid w:val="002E7668"/>
    <w:rsid w:val="002F7D76"/>
    <w:rsid w:val="00311B31"/>
    <w:rsid w:val="00314802"/>
    <w:rsid w:val="0031680B"/>
    <w:rsid w:val="00322B8B"/>
    <w:rsid w:val="00327252"/>
    <w:rsid w:val="00330780"/>
    <w:rsid w:val="00330B59"/>
    <w:rsid w:val="00331802"/>
    <w:rsid w:val="003355E0"/>
    <w:rsid w:val="00335AE3"/>
    <w:rsid w:val="00336E33"/>
    <w:rsid w:val="0033713C"/>
    <w:rsid w:val="0034644B"/>
    <w:rsid w:val="00346EB4"/>
    <w:rsid w:val="00346FBF"/>
    <w:rsid w:val="003509B7"/>
    <w:rsid w:val="00355AF6"/>
    <w:rsid w:val="00362E0F"/>
    <w:rsid w:val="00363F79"/>
    <w:rsid w:val="00364988"/>
    <w:rsid w:val="00364E9F"/>
    <w:rsid w:val="003750AC"/>
    <w:rsid w:val="00376E09"/>
    <w:rsid w:val="00381466"/>
    <w:rsid w:val="003842DF"/>
    <w:rsid w:val="003863B2"/>
    <w:rsid w:val="00387933"/>
    <w:rsid w:val="0039059A"/>
    <w:rsid w:val="003B44D4"/>
    <w:rsid w:val="003B57FB"/>
    <w:rsid w:val="003B66EB"/>
    <w:rsid w:val="003C13C4"/>
    <w:rsid w:val="003C38F8"/>
    <w:rsid w:val="003D02DC"/>
    <w:rsid w:val="003E240E"/>
    <w:rsid w:val="00401670"/>
    <w:rsid w:val="0040214E"/>
    <w:rsid w:val="00406E95"/>
    <w:rsid w:val="00407AA0"/>
    <w:rsid w:val="00415375"/>
    <w:rsid w:val="00415B61"/>
    <w:rsid w:val="004200A4"/>
    <w:rsid w:val="00434A1F"/>
    <w:rsid w:val="004463EA"/>
    <w:rsid w:val="004475FC"/>
    <w:rsid w:val="00450EB7"/>
    <w:rsid w:val="0045150F"/>
    <w:rsid w:val="00454F4F"/>
    <w:rsid w:val="0046441E"/>
    <w:rsid w:val="00467F44"/>
    <w:rsid w:val="0047474F"/>
    <w:rsid w:val="00474B6D"/>
    <w:rsid w:val="0047507F"/>
    <w:rsid w:val="004769EB"/>
    <w:rsid w:val="0048195A"/>
    <w:rsid w:val="004835C0"/>
    <w:rsid w:val="00487D9F"/>
    <w:rsid w:val="004902CB"/>
    <w:rsid w:val="004A5442"/>
    <w:rsid w:val="004A6AFD"/>
    <w:rsid w:val="004B26F1"/>
    <w:rsid w:val="004B4E49"/>
    <w:rsid w:val="004C29A2"/>
    <w:rsid w:val="004C522E"/>
    <w:rsid w:val="004D0412"/>
    <w:rsid w:val="004D29AA"/>
    <w:rsid w:val="004D4C20"/>
    <w:rsid w:val="004D53DE"/>
    <w:rsid w:val="004E5263"/>
    <w:rsid w:val="004F20E4"/>
    <w:rsid w:val="004F4A5D"/>
    <w:rsid w:val="005033EB"/>
    <w:rsid w:val="00506952"/>
    <w:rsid w:val="00512E0B"/>
    <w:rsid w:val="00513028"/>
    <w:rsid w:val="00513556"/>
    <w:rsid w:val="00525A2D"/>
    <w:rsid w:val="00537099"/>
    <w:rsid w:val="005379D6"/>
    <w:rsid w:val="0054100D"/>
    <w:rsid w:val="00543569"/>
    <w:rsid w:val="00543A65"/>
    <w:rsid w:val="00547815"/>
    <w:rsid w:val="0055183D"/>
    <w:rsid w:val="0055213E"/>
    <w:rsid w:val="00556330"/>
    <w:rsid w:val="00560737"/>
    <w:rsid w:val="005722BC"/>
    <w:rsid w:val="005751A1"/>
    <w:rsid w:val="00575766"/>
    <w:rsid w:val="00576CFA"/>
    <w:rsid w:val="005771F3"/>
    <w:rsid w:val="00583E2F"/>
    <w:rsid w:val="00585EF1"/>
    <w:rsid w:val="00587498"/>
    <w:rsid w:val="00587A26"/>
    <w:rsid w:val="00594BA9"/>
    <w:rsid w:val="00595CAE"/>
    <w:rsid w:val="005A329D"/>
    <w:rsid w:val="005B46B7"/>
    <w:rsid w:val="005B509A"/>
    <w:rsid w:val="005B560F"/>
    <w:rsid w:val="005C1CDF"/>
    <w:rsid w:val="005D10B7"/>
    <w:rsid w:val="005D1177"/>
    <w:rsid w:val="005D239D"/>
    <w:rsid w:val="005D3515"/>
    <w:rsid w:val="005D7FFC"/>
    <w:rsid w:val="005F06D2"/>
    <w:rsid w:val="005F71F0"/>
    <w:rsid w:val="00603250"/>
    <w:rsid w:val="00610CF7"/>
    <w:rsid w:val="006120F3"/>
    <w:rsid w:val="00612FC0"/>
    <w:rsid w:val="00623003"/>
    <w:rsid w:val="00626819"/>
    <w:rsid w:val="00631249"/>
    <w:rsid w:val="006316FA"/>
    <w:rsid w:val="00635B73"/>
    <w:rsid w:val="00636613"/>
    <w:rsid w:val="006400F9"/>
    <w:rsid w:val="0065155D"/>
    <w:rsid w:val="00653121"/>
    <w:rsid w:val="00653E92"/>
    <w:rsid w:val="00656918"/>
    <w:rsid w:val="006763F7"/>
    <w:rsid w:val="00684A09"/>
    <w:rsid w:val="00691364"/>
    <w:rsid w:val="00695402"/>
    <w:rsid w:val="00697CCF"/>
    <w:rsid w:val="006A48FF"/>
    <w:rsid w:val="006A4E44"/>
    <w:rsid w:val="006A5962"/>
    <w:rsid w:val="006B7DAB"/>
    <w:rsid w:val="006C1E53"/>
    <w:rsid w:val="006C2770"/>
    <w:rsid w:val="006C308E"/>
    <w:rsid w:val="006C4189"/>
    <w:rsid w:val="006D027E"/>
    <w:rsid w:val="006D535F"/>
    <w:rsid w:val="006D5C3E"/>
    <w:rsid w:val="006E0F6C"/>
    <w:rsid w:val="006E4C9E"/>
    <w:rsid w:val="006F7F93"/>
    <w:rsid w:val="00701719"/>
    <w:rsid w:val="0070277F"/>
    <w:rsid w:val="00710DB1"/>
    <w:rsid w:val="0071638E"/>
    <w:rsid w:val="00717319"/>
    <w:rsid w:val="00717C88"/>
    <w:rsid w:val="007202B2"/>
    <w:rsid w:val="00720564"/>
    <w:rsid w:val="0072623B"/>
    <w:rsid w:val="00727D56"/>
    <w:rsid w:val="00732B15"/>
    <w:rsid w:val="0074141D"/>
    <w:rsid w:val="0074328B"/>
    <w:rsid w:val="007467CF"/>
    <w:rsid w:val="007475EE"/>
    <w:rsid w:val="0075333E"/>
    <w:rsid w:val="00753953"/>
    <w:rsid w:val="00755CE2"/>
    <w:rsid w:val="00760D85"/>
    <w:rsid w:val="00763726"/>
    <w:rsid w:val="00763F98"/>
    <w:rsid w:val="00764466"/>
    <w:rsid w:val="00766295"/>
    <w:rsid w:val="00771751"/>
    <w:rsid w:val="007719E2"/>
    <w:rsid w:val="00772AF3"/>
    <w:rsid w:val="0077600E"/>
    <w:rsid w:val="00776641"/>
    <w:rsid w:val="00780C68"/>
    <w:rsid w:val="007828DB"/>
    <w:rsid w:val="00783BF7"/>
    <w:rsid w:val="007A0279"/>
    <w:rsid w:val="007A27FE"/>
    <w:rsid w:val="007A54D4"/>
    <w:rsid w:val="007B42C8"/>
    <w:rsid w:val="007C7C32"/>
    <w:rsid w:val="007D0EE2"/>
    <w:rsid w:val="007D4E03"/>
    <w:rsid w:val="007D778B"/>
    <w:rsid w:val="007E0EBD"/>
    <w:rsid w:val="007F2B27"/>
    <w:rsid w:val="007F506F"/>
    <w:rsid w:val="00800B13"/>
    <w:rsid w:val="00805E47"/>
    <w:rsid w:val="00806D15"/>
    <w:rsid w:val="008104A8"/>
    <w:rsid w:val="00815052"/>
    <w:rsid w:val="00822436"/>
    <w:rsid w:val="008311E9"/>
    <w:rsid w:val="00832BF8"/>
    <w:rsid w:val="00835B02"/>
    <w:rsid w:val="00841447"/>
    <w:rsid w:val="008431D1"/>
    <w:rsid w:val="008454CE"/>
    <w:rsid w:val="00850CD6"/>
    <w:rsid w:val="008541AE"/>
    <w:rsid w:val="0085449C"/>
    <w:rsid w:val="00856873"/>
    <w:rsid w:val="00872703"/>
    <w:rsid w:val="008737CA"/>
    <w:rsid w:val="00874C49"/>
    <w:rsid w:val="008759E9"/>
    <w:rsid w:val="00875DCD"/>
    <w:rsid w:val="00876011"/>
    <w:rsid w:val="00877BC6"/>
    <w:rsid w:val="00877BE3"/>
    <w:rsid w:val="00882EC7"/>
    <w:rsid w:val="00893E3B"/>
    <w:rsid w:val="00895092"/>
    <w:rsid w:val="008A0B84"/>
    <w:rsid w:val="008A0E4A"/>
    <w:rsid w:val="008A25BA"/>
    <w:rsid w:val="008A4753"/>
    <w:rsid w:val="008A5CB3"/>
    <w:rsid w:val="008B115E"/>
    <w:rsid w:val="008B637D"/>
    <w:rsid w:val="008B7B0A"/>
    <w:rsid w:val="008E22FD"/>
    <w:rsid w:val="008E3A4E"/>
    <w:rsid w:val="008E3EFD"/>
    <w:rsid w:val="008F7DF8"/>
    <w:rsid w:val="0090352F"/>
    <w:rsid w:val="0090452A"/>
    <w:rsid w:val="00905F35"/>
    <w:rsid w:val="00905FD2"/>
    <w:rsid w:val="00907997"/>
    <w:rsid w:val="00915FC2"/>
    <w:rsid w:val="00917A51"/>
    <w:rsid w:val="00931CED"/>
    <w:rsid w:val="009423F2"/>
    <w:rsid w:val="0095048F"/>
    <w:rsid w:val="00950D10"/>
    <w:rsid w:val="00951E62"/>
    <w:rsid w:val="00953010"/>
    <w:rsid w:val="009555FE"/>
    <w:rsid w:val="00961994"/>
    <w:rsid w:val="00962F24"/>
    <w:rsid w:val="00976031"/>
    <w:rsid w:val="009832F2"/>
    <w:rsid w:val="009856DF"/>
    <w:rsid w:val="00986DC0"/>
    <w:rsid w:val="009909A3"/>
    <w:rsid w:val="00995067"/>
    <w:rsid w:val="0099545B"/>
    <w:rsid w:val="009A479F"/>
    <w:rsid w:val="009B0645"/>
    <w:rsid w:val="009B1B04"/>
    <w:rsid w:val="009B4279"/>
    <w:rsid w:val="009B6390"/>
    <w:rsid w:val="009C027D"/>
    <w:rsid w:val="009C19C1"/>
    <w:rsid w:val="009C69E0"/>
    <w:rsid w:val="009D069A"/>
    <w:rsid w:val="009D1ECC"/>
    <w:rsid w:val="009D3D2E"/>
    <w:rsid w:val="009E1201"/>
    <w:rsid w:val="009E144A"/>
    <w:rsid w:val="009E4879"/>
    <w:rsid w:val="009E7862"/>
    <w:rsid w:val="009E7965"/>
    <w:rsid w:val="009F2F79"/>
    <w:rsid w:val="009F4725"/>
    <w:rsid w:val="009F5000"/>
    <w:rsid w:val="009F5683"/>
    <w:rsid w:val="00A00BB0"/>
    <w:rsid w:val="00A03DF1"/>
    <w:rsid w:val="00A04267"/>
    <w:rsid w:val="00A0760A"/>
    <w:rsid w:val="00A141BE"/>
    <w:rsid w:val="00A201EF"/>
    <w:rsid w:val="00A20E05"/>
    <w:rsid w:val="00A22E01"/>
    <w:rsid w:val="00A25BEC"/>
    <w:rsid w:val="00A30FAB"/>
    <w:rsid w:val="00A3568E"/>
    <w:rsid w:val="00A42436"/>
    <w:rsid w:val="00A51BC1"/>
    <w:rsid w:val="00A52FE5"/>
    <w:rsid w:val="00A5785D"/>
    <w:rsid w:val="00A60E2D"/>
    <w:rsid w:val="00A6198D"/>
    <w:rsid w:val="00A61F72"/>
    <w:rsid w:val="00A67295"/>
    <w:rsid w:val="00A67598"/>
    <w:rsid w:val="00A678F2"/>
    <w:rsid w:val="00A67D19"/>
    <w:rsid w:val="00A74C13"/>
    <w:rsid w:val="00A84D72"/>
    <w:rsid w:val="00A97CD6"/>
    <w:rsid w:val="00AA682B"/>
    <w:rsid w:val="00AC0055"/>
    <w:rsid w:val="00AD41ED"/>
    <w:rsid w:val="00AD50BE"/>
    <w:rsid w:val="00AE46DC"/>
    <w:rsid w:val="00AF0927"/>
    <w:rsid w:val="00AF34AF"/>
    <w:rsid w:val="00AF41E3"/>
    <w:rsid w:val="00AF5FD9"/>
    <w:rsid w:val="00B06FC5"/>
    <w:rsid w:val="00B106C3"/>
    <w:rsid w:val="00B1394B"/>
    <w:rsid w:val="00B15515"/>
    <w:rsid w:val="00B200BC"/>
    <w:rsid w:val="00B3607A"/>
    <w:rsid w:val="00B44181"/>
    <w:rsid w:val="00B44466"/>
    <w:rsid w:val="00B459C3"/>
    <w:rsid w:val="00B45B32"/>
    <w:rsid w:val="00B46ED7"/>
    <w:rsid w:val="00B52E1D"/>
    <w:rsid w:val="00B548C2"/>
    <w:rsid w:val="00B54BED"/>
    <w:rsid w:val="00B5612D"/>
    <w:rsid w:val="00B57587"/>
    <w:rsid w:val="00B655DC"/>
    <w:rsid w:val="00B72B69"/>
    <w:rsid w:val="00B75536"/>
    <w:rsid w:val="00B7560C"/>
    <w:rsid w:val="00B7564F"/>
    <w:rsid w:val="00B776BB"/>
    <w:rsid w:val="00B82123"/>
    <w:rsid w:val="00B8718B"/>
    <w:rsid w:val="00B91166"/>
    <w:rsid w:val="00B91D7D"/>
    <w:rsid w:val="00B926B0"/>
    <w:rsid w:val="00BA28FD"/>
    <w:rsid w:val="00BB09E5"/>
    <w:rsid w:val="00BB2CBC"/>
    <w:rsid w:val="00BB375E"/>
    <w:rsid w:val="00BB3A8B"/>
    <w:rsid w:val="00BB43C8"/>
    <w:rsid w:val="00BB5138"/>
    <w:rsid w:val="00BB74A8"/>
    <w:rsid w:val="00BB7E0B"/>
    <w:rsid w:val="00BC2581"/>
    <w:rsid w:val="00BC49B2"/>
    <w:rsid w:val="00BE1D18"/>
    <w:rsid w:val="00BE3649"/>
    <w:rsid w:val="00BE6888"/>
    <w:rsid w:val="00BE7BB8"/>
    <w:rsid w:val="00BF205D"/>
    <w:rsid w:val="00BF4375"/>
    <w:rsid w:val="00BF71E1"/>
    <w:rsid w:val="00C04D37"/>
    <w:rsid w:val="00C063B3"/>
    <w:rsid w:val="00C13234"/>
    <w:rsid w:val="00C136C2"/>
    <w:rsid w:val="00C13EE5"/>
    <w:rsid w:val="00C223AE"/>
    <w:rsid w:val="00C2519E"/>
    <w:rsid w:val="00C266F2"/>
    <w:rsid w:val="00C2765A"/>
    <w:rsid w:val="00C32DDC"/>
    <w:rsid w:val="00C332C5"/>
    <w:rsid w:val="00C34485"/>
    <w:rsid w:val="00C350D7"/>
    <w:rsid w:val="00C35F52"/>
    <w:rsid w:val="00C4216F"/>
    <w:rsid w:val="00C45978"/>
    <w:rsid w:val="00C4784E"/>
    <w:rsid w:val="00C81944"/>
    <w:rsid w:val="00C82110"/>
    <w:rsid w:val="00C963C8"/>
    <w:rsid w:val="00CA17F1"/>
    <w:rsid w:val="00CA1CB8"/>
    <w:rsid w:val="00CA2FEB"/>
    <w:rsid w:val="00CA6190"/>
    <w:rsid w:val="00CA67A4"/>
    <w:rsid w:val="00CA719C"/>
    <w:rsid w:val="00CB7871"/>
    <w:rsid w:val="00CC2531"/>
    <w:rsid w:val="00CC2D0B"/>
    <w:rsid w:val="00CC5B3E"/>
    <w:rsid w:val="00CC63A4"/>
    <w:rsid w:val="00CD0D6A"/>
    <w:rsid w:val="00CD225F"/>
    <w:rsid w:val="00CD4223"/>
    <w:rsid w:val="00CE0925"/>
    <w:rsid w:val="00CE53B2"/>
    <w:rsid w:val="00CE6F7B"/>
    <w:rsid w:val="00CF1AEC"/>
    <w:rsid w:val="00CF22A3"/>
    <w:rsid w:val="00D00211"/>
    <w:rsid w:val="00D05016"/>
    <w:rsid w:val="00D12A92"/>
    <w:rsid w:val="00D12BC5"/>
    <w:rsid w:val="00D14620"/>
    <w:rsid w:val="00D44CD5"/>
    <w:rsid w:val="00D537F5"/>
    <w:rsid w:val="00D75B9A"/>
    <w:rsid w:val="00D86E76"/>
    <w:rsid w:val="00D93999"/>
    <w:rsid w:val="00DA3659"/>
    <w:rsid w:val="00DA6D58"/>
    <w:rsid w:val="00DA6E73"/>
    <w:rsid w:val="00DB077F"/>
    <w:rsid w:val="00DB33F8"/>
    <w:rsid w:val="00DB3729"/>
    <w:rsid w:val="00DB556C"/>
    <w:rsid w:val="00DB6A0F"/>
    <w:rsid w:val="00DC659C"/>
    <w:rsid w:val="00DC78A8"/>
    <w:rsid w:val="00DD0D71"/>
    <w:rsid w:val="00DD5AFB"/>
    <w:rsid w:val="00DE16F4"/>
    <w:rsid w:val="00DE6818"/>
    <w:rsid w:val="00DE759C"/>
    <w:rsid w:val="00DF0521"/>
    <w:rsid w:val="00DF18CA"/>
    <w:rsid w:val="00E033E8"/>
    <w:rsid w:val="00E04460"/>
    <w:rsid w:val="00E05161"/>
    <w:rsid w:val="00E162A9"/>
    <w:rsid w:val="00E21171"/>
    <w:rsid w:val="00E221D3"/>
    <w:rsid w:val="00E279C6"/>
    <w:rsid w:val="00E30DBE"/>
    <w:rsid w:val="00E35412"/>
    <w:rsid w:val="00E35A8F"/>
    <w:rsid w:val="00E365B1"/>
    <w:rsid w:val="00E40A6C"/>
    <w:rsid w:val="00E4270F"/>
    <w:rsid w:val="00E46209"/>
    <w:rsid w:val="00E467EA"/>
    <w:rsid w:val="00E4711F"/>
    <w:rsid w:val="00E51E25"/>
    <w:rsid w:val="00E53A38"/>
    <w:rsid w:val="00E54542"/>
    <w:rsid w:val="00E54C9B"/>
    <w:rsid w:val="00E65799"/>
    <w:rsid w:val="00E65D94"/>
    <w:rsid w:val="00E8231B"/>
    <w:rsid w:val="00E8350E"/>
    <w:rsid w:val="00E948DB"/>
    <w:rsid w:val="00E95D62"/>
    <w:rsid w:val="00EB41BC"/>
    <w:rsid w:val="00EB67F9"/>
    <w:rsid w:val="00EC42F2"/>
    <w:rsid w:val="00ED0469"/>
    <w:rsid w:val="00ED0DE5"/>
    <w:rsid w:val="00ED2050"/>
    <w:rsid w:val="00EE7040"/>
    <w:rsid w:val="00EF486B"/>
    <w:rsid w:val="00EF59F1"/>
    <w:rsid w:val="00F00E99"/>
    <w:rsid w:val="00F068F7"/>
    <w:rsid w:val="00F077C8"/>
    <w:rsid w:val="00F16AEA"/>
    <w:rsid w:val="00F229D7"/>
    <w:rsid w:val="00F23AA2"/>
    <w:rsid w:val="00F26FF4"/>
    <w:rsid w:val="00F34DD4"/>
    <w:rsid w:val="00F36D9B"/>
    <w:rsid w:val="00F377F8"/>
    <w:rsid w:val="00F410D4"/>
    <w:rsid w:val="00F503B7"/>
    <w:rsid w:val="00F5410F"/>
    <w:rsid w:val="00F674D4"/>
    <w:rsid w:val="00F67CB2"/>
    <w:rsid w:val="00F715C2"/>
    <w:rsid w:val="00F71E54"/>
    <w:rsid w:val="00F73448"/>
    <w:rsid w:val="00F840B0"/>
    <w:rsid w:val="00F93D1D"/>
    <w:rsid w:val="00F951DC"/>
    <w:rsid w:val="00F95DC8"/>
    <w:rsid w:val="00F9652D"/>
    <w:rsid w:val="00FA140C"/>
    <w:rsid w:val="00FA55EF"/>
    <w:rsid w:val="00FB260C"/>
    <w:rsid w:val="00FC0BBB"/>
    <w:rsid w:val="00FD1B45"/>
    <w:rsid w:val="00FD7A55"/>
    <w:rsid w:val="00FD7F09"/>
    <w:rsid w:val="00FE47DB"/>
    <w:rsid w:val="00FE52D3"/>
    <w:rsid w:val="00FE6517"/>
    <w:rsid w:val="00FF0DF4"/>
    <w:rsid w:val="00FF2F12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35F6"/>
  <w15:chartTrackingRefBased/>
  <w15:docId w15:val="{68B1FB14-5559-4FB4-AAC3-7EF508AA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0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00F9"/>
  </w:style>
  <w:style w:type="paragraph" w:styleId="a4">
    <w:name w:val="footer"/>
    <w:basedOn w:val="a"/>
    <w:link w:val="Char0"/>
    <w:uiPriority w:val="99"/>
    <w:unhideWhenUsed/>
    <w:rsid w:val="006400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00F9"/>
  </w:style>
  <w:style w:type="paragraph" w:styleId="a5">
    <w:name w:val="List Paragraph"/>
    <w:basedOn w:val="a"/>
    <w:uiPriority w:val="34"/>
    <w:qFormat/>
    <w:rsid w:val="006400F9"/>
    <w:pPr>
      <w:ind w:leftChars="400" w:left="800"/>
    </w:pPr>
  </w:style>
  <w:style w:type="table" w:styleId="a6">
    <w:name w:val="Table Grid"/>
    <w:basedOn w:val="a1"/>
    <w:uiPriority w:val="39"/>
    <w:rsid w:val="002376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1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구</dc:creator>
  <cp:keywords/>
  <dc:description/>
  <cp:lastModifiedBy>기현 구</cp:lastModifiedBy>
  <cp:revision>571</cp:revision>
  <cp:lastPrinted>2024-12-22T15:50:00Z</cp:lastPrinted>
  <dcterms:created xsi:type="dcterms:W3CDTF">2024-12-22T02:27:00Z</dcterms:created>
  <dcterms:modified xsi:type="dcterms:W3CDTF">2024-12-22T15:50:00Z</dcterms:modified>
</cp:coreProperties>
</file>