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7DA235" w14:textId="5BEC1FBB" w:rsidR="000F0D0A" w:rsidRDefault="002B1601" w:rsidP="002B1601">
      <w:pPr>
        <w:jc w:val="center"/>
        <w:rPr>
          <w:rFonts w:ascii="HY신명조" w:eastAsia="HY신명조"/>
          <w:sz w:val="40"/>
          <w:szCs w:val="40"/>
        </w:rPr>
      </w:pPr>
      <w:proofErr w:type="spellStart"/>
      <w:r>
        <w:rPr>
          <w:rFonts w:ascii="HY신명조" w:eastAsia="HY신명조" w:hint="eastAsia"/>
          <w:sz w:val="40"/>
          <w:szCs w:val="40"/>
        </w:rPr>
        <w:t>소비자와시장</w:t>
      </w:r>
      <w:proofErr w:type="spellEnd"/>
      <w:r>
        <w:rPr>
          <w:rFonts w:ascii="HY신명조" w:eastAsia="HY신명조" w:hint="eastAsia"/>
          <w:sz w:val="40"/>
          <w:szCs w:val="40"/>
        </w:rPr>
        <w:t xml:space="preserve"> 중간 대비</w:t>
      </w:r>
    </w:p>
    <w:p w14:paraId="2A0BBB9D" w14:textId="26E76CD3" w:rsidR="002B1601" w:rsidRDefault="002B1601" w:rsidP="002B1601">
      <w:pPr>
        <w:jc w:val="left"/>
        <w:rPr>
          <w:rFonts w:ascii="HY신명조" w:eastAsia="HY신명조"/>
          <w:sz w:val="30"/>
          <w:szCs w:val="30"/>
        </w:rPr>
      </w:pPr>
      <w:r>
        <w:rPr>
          <w:rFonts w:ascii="HY신명조" w:eastAsia="HY신명조" w:hint="eastAsia"/>
          <w:sz w:val="30"/>
          <w:szCs w:val="30"/>
        </w:rPr>
        <w:t>1장</w:t>
      </w:r>
    </w:p>
    <w:p w14:paraId="5CF25858" w14:textId="1F017005" w:rsidR="002B1601" w:rsidRDefault="002B1601" w:rsidP="002B1601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소비자의 </w:t>
      </w:r>
      <w:proofErr w:type="gramStart"/>
      <w:r>
        <w:rPr>
          <w:rFonts w:ascii="HY신명조" w:eastAsia="HY신명조" w:hint="eastAsia"/>
          <w:sz w:val="24"/>
          <w:szCs w:val="24"/>
        </w:rPr>
        <w:t xml:space="preserve">개념 </w:t>
      </w:r>
      <w:r>
        <w:rPr>
          <w:rFonts w:ascii="HY신명조" w:eastAsia="HY신명조"/>
          <w:sz w:val="24"/>
          <w:szCs w:val="24"/>
        </w:rPr>
        <w:t>:</w:t>
      </w:r>
      <w:proofErr w:type="gramEnd"/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사업자가 제공하는 물품 또는 용역을 소비생활을 위해 사용 또는 생산활동을 위하여 사용하는 자로서 대통령령이 정하는 자</w:t>
      </w:r>
    </w:p>
    <w:p w14:paraId="69086172" w14:textId="73519CF7" w:rsidR="002B1601" w:rsidRDefault="002B1601" w:rsidP="002B160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소비자는 엔드 유저(사용하는 사람)</w:t>
      </w:r>
    </w:p>
    <w:p w14:paraId="5D8A1A5D" w14:textId="4EFEC389" w:rsidR="002B1601" w:rsidRDefault="002B1601" w:rsidP="002B160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상거래</w:t>
      </w:r>
      <w:r>
        <w:rPr>
          <w:rFonts w:ascii="HY신명조" w:eastAsia="HY신명조"/>
          <w:sz w:val="24"/>
          <w:szCs w:val="24"/>
        </w:rPr>
        <w:t xml:space="preserve">, </w:t>
      </w:r>
      <w:r>
        <w:rPr>
          <w:rFonts w:ascii="HY신명조" w:eastAsia="HY신명조" w:hint="eastAsia"/>
          <w:sz w:val="24"/>
          <w:szCs w:val="24"/>
        </w:rPr>
        <w:t>생산활동을 위해서 구매 이용하면 소비자가 아닌 것</w:t>
      </w:r>
    </w:p>
    <w:p w14:paraId="04CDBD28" w14:textId="682EAB6F" w:rsidR="002B1601" w:rsidRDefault="002B1601" w:rsidP="002B160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다만 농업</w:t>
      </w:r>
      <w:r>
        <w:rPr>
          <w:rFonts w:ascii="HY신명조" w:eastAsia="HY신명조"/>
          <w:sz w:val="24"/>
          <w:szCs w:val="24"/>
        </w:rPr>
        <w:t xml:space="preserve">, </w:t>
      </w:r>
      <w:r>
        <w:rPr>
          <w:rFonts w:ascii="HY신명조" w:eastAsia="HY신명조" w:hint="eastAsia"/>
          <w:sz w:val="24"/>
          <w:szCs w:val="24"/>
        </w:rPr>
        <w:t>어업 등 대통령령이 정하는 생산활동을 위하여 사용하는 자는 예외</w:t>
      </w:r>
    </w:p>
    <w:p w14:paraId="5CFB0D63" w14:textId="04655F2F" w:rsidR="002B1601" w:rsidRDefault="002B1601" w:rsidP="002B160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또한 선물하는 사람도 소비자로 본다.</w:t>
      </w:r>
    </w:p>
    <w:p w14:paraId="0C592318" w14:textId="120B1666" w:rsidR="002B1601" w:rsidRDefault="002B1601" w:rsidP="002B1601">
      <w:pPr>
        <w:jc w:val="left"/>
        <w:rPr>
          <w:rFonts w:ascii="HY신명조" w:eastAsia="HY신명조"/>
          <w:sz w:val="24"/>
          <w:szCs w:val="24"/>
        </w:rPr>
      </w:pPr>
      <w:r w:rsidRPr="002B1601">
        <w:rPr>
          <w:rFonts w:ascii="HY신명조" w:eastAsia="HY신명조"/>
          <w:noProof/>
          <w:sz w:val="24"/>
          <w:szCs w:val="24"/>
        </w:rPr>
        <w:drawing>
          <wp:inline distT="0" distB="0" distL="0" distR="0" wp14:anchorId="4E6704CC" wp14:editId="612FD35C">
            <wp:extent cx="5418290" cy="2034716"/>
            <wp:effectExtent l="0" t="0" r="0" b="381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94C08" w14:textId="33B4EEF0" w:rsidR="002B1601" w:rsidRDefault="002B1601" w:rsidP="002B160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4번이 소비자</w:t>
      </w:r>
    </w:p>
    <w:p w14:paraId="78D9D19E" w14:textId="1A39D97E" w:rsidR="002B1601" w:rsidRDefault="002B1601" w:rsidP="002B1601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소비자의 역할 </w:t>
      </w:r>
    </w:p>
    <w:p w14:paraId="58B591C6" w14:textId="578E50D3" w:rsidR="002B1601" w:rsidRDefault="002B1601" w:rsidP="002B160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proofErr w:type="spellStart"/>
      <w:proofErr w:type="gramStart"/>
      <w:r>
        <w:rPr>
          <w:rFonts w:ascii="HY신명조" w:eastAsia="HY신명조" w:hint="eastAsia"/>
          <w:sz w:val="24"/>
          <w:szCs w:val="24"/>
        </w:rPr>
        <w:t>획득자</w:t>
      </w:r>
      <w:proofErr w:type="spellEnd"/>
      <w:r>
        <w:rPr>
          <w:rFonts w:ascii="HY신명조" w:eastAsia="HY신명조" w:hint="eastAsia"/>
          <w:sz w:val="24"/>
          <w:szCs w:val="24"/>
        </w:rPr>
        <w:t xml:space="preserve"> </w:t>
      </w:r>
      <w:r>
        <w:rPr>
          <w:rFonts w:ascii="HY신명조" w:eastAsia="HY신명조"/>
          <w:sz w:val="24"/>
          <w:szCs w:val="24"/>
        </w:rPr>
        <w:t>:</w:t>
      </w:r>
      <w:proofErr w:type="gramEnd"/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소득을 어떠한 방법으로 획득하는 가의 문제</w:t>
      </w:r>
    </w:p>
    <w:p w14:paraId="13688102" w14:textId="3AA2A584" w:rsidR="002B1601" w:rsidRDefault="002B1601" w:rsidP="002B160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proofErr w:type="spellStart"/>
      <w:proofErr w:type="gramStart"/>
      <w:r>
        <w:rPr>
          <w:rFonts w:ascii="HY신명조" w:eastAsia="HY신명조" w:hint="eastAsia"/>
          <w:sz w:val="24"/>
          <w:szCs w:val="24"/>
        </w:rPr>
        <w:t>배분자</w:t>
      </w:r>
      <w:proofErr w:type="spellEnd"/>
      <w:r>
        <w:rPr>
          <w:rFonts w:ascii="HY신명조" w:eastAsia="HY신명조" w:hint="eastAsia"/>
          <w:sz w:val="24"/>
          <w:szCs w:val="24"/>
        </w:rPr>
        <w:t xml:space="preserve"> </w:t>
      </w:r>
      <w:r>
        <w:rPr>
          <w:rFonts w:ascii="HY신명조" w:eastAsia="HY신명조"/>
          <w:sz w:val="24"/>
          <w:szCs w:val="24"/>
        </w:rPr>
        <w:t>:</w:t>
      </w:r>
      <w:proofErr w:type="gramEnd"/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자원을 어떠한 목표를 가지고 어떻게 배분하는가</w:t>
      </w:r>
    </w:p>
    <w:p w14:paraId="0670476C" w14:textId="0B8484ED" w:rsidR="002B1601" w:rsidRDefault="002B1601" w:rsidP="002B160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proofErr w:type="gramStart"/>
      <w:r>
        <w:rPr>
          <w:rFonts w:ascii="HY신명조" w:eastAsia="HY신명조" w:hint="eastAsia"/>
          <w:sz w:val="24"/>
          <w:szCs w:val="24"/>
        </w:rPr>
        <w:t>구매자</w:t>
      </w:r>
      <w:r>
        <w:rPr>
          <w:rFonts w:ascii="HY신명조" w:eastAsia="HY신명조"/>
          <w:sz w:val="24"/>
          <w:szCs w:val="24"/>
        </w:rPr>
        <w:t xml:space="preserve"> :</w:t>
      </w:r>
      <w:proofErr w:type="gramEnd"/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어떤 구매 방식으로 어떤 재화와 서비스를 구매하는가</w:t>
      </w:r>
    </w:p>
    <w:p w14:paraId="0321F79E" w14:textId="22B7FCEB" w:rsidR="002B1601" w:rsidRDefault="002B1601" w:rsidP="002B160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proofErr w:type="gramStart"/>
      <w:r>
        <w:rPr>
          <w:rFonts w:ascii="HY신명조" w:eastAsia="HY신명조" w:hint="eastAsia"/>
          <w:sz w:val="24"/>
          <w:szCs w:val="24"/>
        </w:rPr>
        <w:t xml:space="preserve">사용자 </w:t>
      </w:r>
      <w:r>
        <w:rPr>
          <w:rFonts w:ascii="HY신명조" w:eastAsia="HY신명조"/>
          <w:sz w:val="24"/>
          <w:szCs w:val="24"/>
        </w:rPr>
        <w:t>:</w:t>
      </w:r>
      <w:proofErr w:type="gramEnd"/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자원과 상품의 유효성과 상품의 상징성을 잘 인식하고 사용하는 문제</w:t>
      </w:r>
    </w:p>
    <w:p w14:paraId="342870A0" w14:textId="33C141C0" w:rsidR="002B1601" w:rsidRDefault="002B1601" w:rsidP="002B160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proofErr w:type="spellStart"/>
      <w:proofErr w:type="gramStart"/>
      <w:r>
        <w:rPr>
          <w:rFonts w:ascii="HY신명조" w:eastAsia="HY신명조" w:hint="eastAsia"/>
          <w:sz w:val="24"/>
          <w:szCs w:val="24"/>
        </w:rPr>
        <w:t>처분자</w:t>
      </w:r>
      <w:proofErr w:type="spellEnd"/>
      <w:r>
        <w:rPr>
          <w:rFonts w:ascii="HY신명조" w:eastAsia="HY신명조" w:hint="eastAsia"/>
          <w:sz w:val="24"/>
          <w:szCs w:val="24"/>
        </w:rPr>
        <w:t xml:space="preserve"> </w:t>
      </w:r>
      <w:r>
        <w:rPr>
          <w:rFonts w:ascii="HY신명조" w:eastAsia="HY신명조"/>
          <w:sz w:val="24"/>
          <w:szCs w:val="24"/>
        </w:rPr>
        <w:t>:</w:t>
      </w:r>
      <w:proofErr w:type="gramEnd"/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사용 후 처리 문제</w:t>
      </w:r>
    </w:p>
    <w:p w14:paraId="76A3725E" w14:textId="7FED6829" w:rsidR="002B1601" w:rsidRDefault="002B1601" w:rsidP="002B160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소비자 권리 실현과 책임 수행</w:t>
      </w:r>
    </w:p>
    <w:p w14:paraId="158F8267" w14:textId="1B7F6843" w:rsidR="002B1601" w:rsidRDefault="002B1601" w:rsidP="002B1601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소비자의 </w:t>
      </w:r>
      <w:r>
        <w:rPr>
          <w:rFonts w:ascii="HY신명조" w:eastAsia="HY신명조"/>
          <w:sz w:val="24"/>
          <w:szCs w:val="24"/>
        </w:rPr>
        <w:t>8</w:t>
      </w:r>
      <w:r>
        <w:rPr>
          <w:rFonts w:ascii="HY신명조" w:eastAsia="HY신명조" w:hint="eastAsia"/>
          <w:sz w:val="24"/>
          <w:szCs w:val="24"/>
        </w:rPr>
        <w:t>대 권리</w:t>
      </w:r>
    </w:p>
    <w:p w14:paraId="11BAAFB0" w14:textId="4FD57CD8" w:rsidR="002B1601" w:rsidRDefault="002B1601" w:rsidP="002B160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proofErr w:type="spellStart"/>
      <w:r>
        <w:rPr>
          <w:rFonts w:ascii="HY신명조" w:eastAsia="HY신명조" w:hint="eastAsia"/>
          <w:sz w:val="24"/>
          <w:szCs w:val="24"/>
        </w:rPr>
        <w:t>안정선소</w:t>
      </w:r>
      <w:proofErr w:type="spellEnd"/>
      <w:r>
        <w:rPr>
          <w:rFonts w:ascii="HY신명조" w:eastAsia="HY신명조" w:hint="eastAsia"/>
          <w:sz w:val="24"/>
          <w:szCs w:val="24"/>
        </w:rPr>
        <w:t xml:space="preserve"> </w:t>
      </w:r>
      <w:proofErr w:type="spellStart"/>
      <w:r>
        <w:rPr>
          <w:rFonts w:ascii="HY신명조" w:eastAsia="HY신명조" w:hint="eastAsia"/>
          <w:sz w:val="24"/>
          <w:szCs w:val="24"/>
        </w:rPr>
        <w:t>피소단쾌</w:t>
      </w:r>
      <w:proofErr w:type="spellEnd"/>
    </w:p>
    <w:p w14:paraId="7EAD2BA1" w14:textId="4932F1D2" w:rsidR="002B1601" w:rsidRDefault="002B1601" w:rsidP="002B160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안전의 </w:t>
      </w:r>
      <w:proofErr w:type="gramStart"/>
      <w:r>
        <w:rPr>
          <w:rFonts w:ascii="HY신명조" w:eastAsia="HY신명조" w:hint="eastAsia"/>
          <w:sz w:val="24"/>
          <w:szCs w:val="24"/>
        </w:rPr>
        <w:t>권리</w:t>
      </w:r>
      <w:r>
        <w:rPr>
          <w:rFonts w:ascii="HY신명조" w:eastAsia="HY신명조"/>
          <w:sz w:val="24"/>
          <w:szCs w:val="24"/>
        </w:rPr>
        <w:t xml:space="preserve"> :</w:t>
      </w:r>
      <w:proofErr w:type="gramEnd"/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뾰족하니 찔렸다.</w:t>
      </w:r>
      <w:r>
        <w:rPr>
          <w:rFonts w:ascii="HY신명조" w:eastAsia="HY신명조"/>
          <w:sz w:val="24"/>
          <w:szCs w:val="24"/>
        </w:rPr>
        <w:t xml:space="preserve"> -&gt; </w:t>
      </w:r>
      <w:r>
        <w:rPr>
          <w:rFonts w:ascii="HY신명조" w:eastAsia="HY신명조" w:hint="eastAsia"/>
          <w:sz w:val="24"/>
          <w:szCs w:val="24"/>
        </w:rPr>
        <w:t>뾰족하니 조심하세요 정도만 해</w:t>
      </w:r>
      <w:r>
        <w:rPr>
          <w:rFonts w:ascii="HY신명조" w:eastAsia="HY신명조" w:hint="eastAsia"/>
          <w:sz w:val="24"/>
          <w:szCs w:val="24"/>
        </w:rPr>
        <w:lastRenderedPageBreak/>
        <w:t>도 면책된다는 여담</w:t>
      </w:r>
    </w:p>
    <w:p w14:paraId="74910C25" w14:textId="317E4766" w:rsidR="002B1601" w:rsidRDefault="002B1601" w:rsidP="002B160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정보를 제공받을</w:t>
      </w:r>
      <w:r>
        <w:rPr>
          <w:rFonts w:ascii="HY신명조" w:eastAsia="HY신명조"/>
          <w:sz w:val="24"/>
          <w:szCs w:val="24"/>
        </w:rPr>
        <w:t xml:space="preserve"> </w:t>
      </w:r>
      <w:proofErr w:type="gramStart"/>
      <w:r>
        <w:rPr>
          <w:rFonts w:ascii="HY신명조" w:eastAsia="HY신명조" w:hint="eastAsia"/>
          <w:sz w:val="24"/>
          <w:szCs w:val="24"/>
        </w:rPr>
        <w:t xml:space="preserve">권리 </w:t>
      </w:r>
      <w:r>
        <w:rPr>
          <w:rFonts w:ascii="HY신명조" w:eastAsia="HY신명조"/>
          <w:sz w:val="24"/>
          <w:szCs w:val="24"/>
        </w:rPr>
        <w:t>:</w:t>
      </w:r>
      <w:proofErr w:type="gramEnd"/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식품의 영양성분</w:t>
      </w:r>
    </w:p>
    <w:p w14:paraId="2D27685A" w14:textId="5B031A05" w:rsidR="002B1601" w:rsidRDefault="002B1601" w:rsidP="002B160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선택의 </w:t>
      </w:r>
      <w:proofErr w:type="gramStart"/>
      <w:r>
        <w:rPr>
          <w:rFonts w:ascii="HY신명조" w:eastAsia="HY신명조" w:hint="eastAsia"/>
          <w:sz w:val="24"/>
          <w:szCs w:val="24"/>
        </w:rPr>
        <w:t>권리</w:t>
      </w:r>
      <w:r>
        <w:rPr>
          <w:rFonts w:ascii="HY신명조" w:eastAsia="HY신명조"/>
          <w:sz w:val="24"/>
          <w:szCs w:val="24"/>
        </w:rPr>
        <w:t xml:space="preserve"> :</w:t>
      </w:r>
      <w:proofErr w:type="gramEnd"/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가려서 팔면 안되고 누구나 선택할 수 있다.</w:t>
      </w:r>
    </w:p>
    <w:p w14:paraId="1A87B108" w14:textId="3BA25B96" w:rsidR="002B1601" w:rsidRDefault="002B1601" w:rsidP="002B160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소비자 의견이 반영될 권리</w:t>
      </w:r>
    </w:p>
    <w:p w14:paraId="4B0F5A0A" w14:textId="62EB0C72" w:rsidR="002B1601" w:rsidRDefault="002B1601" w:rsidP="002B160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피해보상을 받을 권리</w:t>
      </w:r>
    </w:p>
    <w:p w14:paraId="11C99563" w14:textId="4A31BC49" w:rsidR="002B1601" w:rsidRDefault="00601649" w:rsidP="002B160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소비자교육을 받을 권리</w:t>
      </w:r>
    </w:p>
    <w:p w14:paraId="393A2615" w14:textId="0844D8F3" w:rsidR="00601649" w:rsidRDefault="00601649" w:rsidP="002B160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단체를 조직하고 활동할 권리</w:t>
      </w:r>
    </w:p>
    <w:p w14:paraId="42250425" w14:textId="6DCE1444" w:rsidR="00601649" w:rsidRDefault="00601649" w:rsidP="002B160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쾌적한 환경을 누릴 권리</w:t>
      </w:r>
    </w:p>
    <w:p w14:paraId="299E8D6E" w14:textId="1D1A0D02" w:rsidR="00601649" w:rsidRDefault="00601649" w:rsidP="00601649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소비자와 생산자 간의 </w:t>
      </w:r>
      <w:proofErr w:type="spellStart"/>
      <w:r>
        <w:rPr>
          <w:rFonts w:ascii="HY신명조" w:eastAsia="HY신명조" w:hint="eastAsia"/>
          <w:sz w:val="24"/>
          <w:szCs w:val="24"/>
        </w:rPr>
        <w:t>비대등성</w:t>
      </w:r>
      <w:proofErr w:type="spellEnd"/>
    </w:p>
    <w:p w14:paraId="24FD5003" w14:textId="16E876F8" w:rsidR="00601649" w:rsidRDefault="00601649" w:rsidP="00601649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정보의 </w:t>
      </w:r>
      <w:proofErr w:type="spellStart"/>
      <w:proofErr w:type="gramStart"/>
      <w:r>
        <w:rPr>
          <w:rFonts w:ascii="HY신명조" w:eastAsia="HY신명조" w:hint="eastAsia"/>
          <w:sz w:val="24"/>
          <w:szCs w:val="24"/>
        </w:rPr>
        <w:t>비대등성</w:t>
      </w:r>
      <w:proofErr w:type="spellEnd"/>
      <w:r>
        <w:rPr>
          <w:rFonts w:ascii="HY신명조" w:eastAsia="HY신명조" w:hint="eastAsia"/>
          <w:sz w:val="24"/>
          <w:szCs w:val="24"/>
        </w:rPr>
        <w:t xml:space="preserve"> </w:t>
      </w:r>
      <w:r>
        <w:rPr>
          <w:rFonts w:ascii="HY신명조" w:eastAsia="HY신명조"/>
          <w:sz w:val="24"/>
          <w:szCs w:val="24"/>
        </w:rPr>
        <w:t>:</w:t>
      </w:r>
      <w:proofErr w:type="gramEnd"/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소비자는 생산자가 제공하는 정보에 의존하며 충분한 지식 부족</w:t>
      </w:r>
      <w:r>
        <w:rPr>
          <w:rFonts w:ascii="HY신명조" w:eastAsia="HY신명조"/>
          <w:sz w:val="24"/>
          <w:szCs w:val="24"/>
        </w:rPr>
        <w:t xml:space="preserve">. </w:t>
      </w:r>
      <w:r>
        <w:rPr>
          <w:rFonts w:ascii="HY신명조" w:eastAsia="HY신명조" w:hint="eastAsia"/>
          <w:sz w:val="24"/>
          <w:szCs w:val="24"/>
        </w:rPr>
        <w:t>반면 생산자는 충분한 지식 보유</w:t>
      </w:r>
    </w:p>
    <w:p w14:paraId="07A26DDF" w14:textId="1713A0A1" w:rsidR="00601649" w:rsidRDefault="00601649" w:rsidP="00601649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기술의 </w:t>
      </w:r>
      <w:proofErr w:type="spellStart"/>
      <w:proofErr w:type="gramStart"/>
      <w:r>
        <w:rPr>
          <w:rFonts w:ascii="HY신명조" w:eastAsia="HY신명조" w:hint="eastAsia"/>
          <w:sz w:val="24"/>
          <w:szCs w:val="24"/>
        </w:rPr>
        <w:t>비대등성</w:t>
      </w:r>
      <w:proofErr w:type="spellEnd"/>
      <w:r>
        <w:rPr>
          <w:rFonts w:ascii="HY신명조" w:eastAsia="HY신명조" w:hint="eastAsia"/>
          <w:sz w:val="24"/>
          <w:szCs w:val="24"/>
        </w:rPr>
        <w:t xml:space="preserve"> :</w:t>
      </w:r>
      <w:proofErr w:type="gramEnd"/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소비자는 공적,</w:t>
      </w:r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사적 기관에 시험검사를 의뢰해야 하는 한편 생산자는 거대하고 전문적인 기술 조직 보유</w:t>
      </w:r>
    </w:p>
    <w:p w14:paraId="6B27F3FE" w14:textId="50A8AC8E" w:rsidR="00601649" w:rsidRDefault="00601649" w:rsidP="00601649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조직력,</w:t>
      </w:r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 xml:space="preserve">시장지배력의 </w:t>
      </w:r>
      <w:proofErr w:type="spellStart"/>
      <w:proofErr w:type="gramStart"/>
      <w:r>
        <w:rPr>
          <w:rFonts w:ascii="HY신명조" w:eastAsia="HY신명조" w:hint="eastAsia"/>
          <w:sz w:val="24"/>
          <w:szCs w:val="24"/>
        </w:rPr>
        <w:t>비대등성</w:t>
      </w:r>
      <w:proofErr w:type="spellEnd"/>
      <w:r>
        <w:rPr>
          <w:rFonts w:ascii="HY신명조" w:eastAsia="HY신명조" w:hint="eastAsia"/>
          <w:sz w:val="24"/>
          <w:szCs w:val="24"/>
        </w:rPr>
        <w:t xml:space="preserve"> </w:t>
      </w:r>
      <w:r>
        <w:rPr>
          <w:rFonts w:ascii="HY신명조" w:eastAsia="HY신명조"/>
          <w:sz w:val="24"/>
          <w:szCs w:val="24"/>
        </w:rPr>
        <w:t>:</w:t>
      </w:r>
      <w:proofErr w:type="gramEnd"/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소비자는 조직력,</w:t>
      </w:r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시장지배력이 약한 반면 생산자는 강하다.</w:t>
      </w:r>
    </w:p>
    <w:p w14:paraId="370DADAF" w14:textId="6C244976" w:rsidR="00601649" w:rsidRDefault="00601649" w:rsidP="00601649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부담전가의 </w:t>
      </w:r>
      <w:proofErr w:type="spellStart"/>
      <w:proofErr w:type="gramStart"/>
      <w:r>
        <w:rPr>
          <w:rFonts w:ascii="HY신명조" w:eastAsia="HY신명조" w:hint="eastAsia"/>
          <w:sz w:val="24"/>
          <w:szCs w:val="24"/>
        </w:rPr>
        <w:t>비대등성</w:t>
      </w:r>
      <w:proofErr w:type="spellEnd"/>
      <w:r>
        <w:rPr>
          <w:rFonts w:ascii="HY신명조" w:eastAsia="HY신명조" w:hint="eastAsia"/>
          <w:sz w:val="24"/>
          <w:szCs w:val="24"/>
        </w:rPr>
        <w:t xml:space="preserve"> </w:t>
      </w:r>
      <w:r>
        <w:rPr>
          <w:rFonts w:ascii="HY신명조" w:eastAsia="HY신명조"/>
          <w:sz w:val="24"/>
          <w:szCs w:val="24"/>
        </w:rPr>
        <w:t>:</w:t>
      </w:r>
      <w:proofErr w:type="gramEnd"/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 xml:space="preserve">소비자는 부담전가가 불가한 반면 생산자는 제품가격에 반영하여 소비자에게 전가할 수 있음 </w:t>
      </w:r>
      <w:r>
        <w:rPr>
          <w:rFonts w:ascii="HY신명조" w:eastAsia="HY신명조"/>
          <w:sz w:val="24"/>
          <w:szCs w:val="24"/>
        </w:rPr>
        <w:t>(</w:t>
      </w:r>
      <w:r>
        <w:rPr>
          <w:rFonts w:ascii="HY신명조" w:eastAsia="HY신명조" w:hint="eastAsia"/>
          <w:sz w:val="24"/>
          <w:szCs w:val="24"/>
        </w:rPr>
        <w:t>도매자는 소매자에게 부담전가 가능 싸니까 부담해라)</w:t>
      </w:r>
    </w:p>
    <w:p w14:paraId="2CFBC36D" w14:textId="6F87AF22" w:rsidR="00601649" w:rsidRDefault="00601649" w:rsidP="00601649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proofErr w:type="spellStart"/>
      <w:r>
        <w:rPr>
          <w:rFonts w:ascii="HY신명조" w:eastAsia="HY신명조" w:hint="eastAsia"/>
          <w:sz w:val="24"/>
          <w:szCs w:val="24"/>
        </w:rPr>
        <w:t>생애적</w:t>
      </w:r>
      <w:proofErr w:type="spellEnd"/>
      <w:r>
        <w:rPr>
          <w:rFonts w:ascii="HY신명조" w:eastAsia="HY신명조" w:hint="eastAsia"/>
          <w:sz w:val="24"/>
          <w:szCs w:val="24"/>
        </w:rPr>
        <w:t xml:space="preserve"> 관점에서 소비자 유형</w:t>
      </w:r>
    </w:p>
    <w:p w14:paraId="6BCA1D51" w14:textId="31A775D7" w:rsidR="00601649" w:rsidRDefault="00601649" w:rsidP="00601649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아동소비자</w:t>
      </w:r>
    </w:p>
    <w:p w14:paraId="10FB41BB" w14:textId="5FD9DDF7" w:rsidR="00601649" w:rsidRDefault="00601649" w:rsidP="00601649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초등학교 재학시기</w:t>
      </w:r>
    </w:p>
    <w:p w14:paraId="601782C7" w14:textId="4D9942E3" w:rsidR="00601649" w:rsidRDefault="00601649" w:rsidP="00601649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자유재량 소비액 증가(용돈)</w:t>
      </w:r>
    </w:p>
    <w:p w14:paraId="0861D165" w14:textId="2BB8D4CC" w:rsidR="00601649" w:rsidRDefault="00601649" w:rsidP="00601649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proofErr w:type="spellStart"/>
      <w:r>
        <w:rPr>
          <w:rFonts w:ascii="HY신명조" w:eastAsia="HY신명조" w:hint="eastAsia"/>
          <w:sz w:val="24"/>
          <w:szCs w:val="24"/>
        </w:rPr>
        <w:t>소비욕망절제력</w:t>
      </w:r>
      <w:proofErr w:type="spellEnd"/>
      <w:r>
        <w:rPr>
          <w:rFonts w:ascii="HY신명조" w:eastAsia="HY신명조" w:hint="eastAsia"/>
          <w:sz w:val="24"/>
          <w:szCs w:val="24"/>
        </w:rPr>
        <w:t xml:space="preserve"> 부족</w:t>
      </w:r>
    </w:p>
    <w:p w14:paraId="5E1FEA1B" w14:textId="0D1E105F" w:rsidR="00601649" w:rsidRDefault="00601649" w:rsidP="00601649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대중매체 과다노출</w:t>
      </w:r>
    </w:p>
    <w:p w14:paraId="5FFD344F" w14:textId="3698B2E2" w:rsidR="00601649" w:rsidRDefault="00601649" w:rsidP="00601649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가계구매행위에 영향력 행사</w:t>
      </w:r>
    </w:p>
    <w:p w14:paraId="4EF7EADF" w14:textId="0B83A581" w:rsidR="00601649" w:rsidRDefault="00601649" w:rsidP="00601649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소비자 교육 기회 부족</w:t>
      </w:r>
    </w:p>
    <w:p w14:paraId="0C065CB2" w14:textId="2788167A" w:rsidR="00601649" w:rsidRDefault="00601649" w:rsidP="00601649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청소년소비자</w:t>
      </w:r>
    </w:p>
    <w:p w14:paraId="7B2D541F" w14:textId="0B81D6F0" w:rsidR="00601649" w:rsidRDefault="00601649" w:rsidP="00601649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중고등학교 재학시기</w:t>
      </w:r>
    </w:p>
    <w:p w14:paraId="41D6CA23" w14:textId="57A33213" w:rsidR="00601649" w:rsidRDefault="00601649" w:rsidP="00601649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부모로부터 독립된 소비 행동</w:t>
      </w:r>
    </w:p>
    <w:p w14:paraId="607A127B" w14:textId="7649F11E" w:rsidR="00601649" w:rsidRDefault="00601649" w:rsidP="00601649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lastRenderedPageBreak/>
        <w:t>또래 집단의 영향 많이 받음</w:t>
      </w:r>
    </w:p>
    <w:p w14:paraId="505226FB" w14:textId="04CD226A" w:rsidR="00601649" w:rsidRDefault="00601649" w:rsidP="00601649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성인 소비자 행동으로 이행과정</w:t>
      </w:r>
    </w:p>
    <w:p w14:paraId="4999F42C" w14:textId="41E68298" w:rsidR="00601649" w:rsidRDefault="00601649" w:rsidP="00601649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가치관 혼란에서 오는 소비행동 </w:t>
      </w:r>
      <w:r>
        <w:rPr>
          <w:rFonts w:ascii="HY신명조" w:eastAsia="HY신명조"/>
          <w:sz w:val="24"/>
          <w:szCs w:val="24"/>
        </w:rPr>
        <w:t>(</w:t>
      </w:r>
      <w:r>
        <w:rPr>
          <w:rFonts w:ascii="HY신명조" w:eastAsia="HY신명조" w:hint="eastAsia"/>
          <w:sz w:val="24"/>
          <w:szCs w:val="24"/>
        </w:rPr>
        <w:t xml:space="preserve">어른 인줄 알고 명품 따라 </w:t>
      </w:r>
      <w:proofErr w:type="spellStart"/>
      <w:r>
        <w:rPr>
          <w:rFonts w:ascii="HY신명조" w:eastAsia="HY신명조" w:hint="eastAsia"/>
          <w:sz w:val="24"/>
          <w:szCs w:val="24"/>
        </w:rPr>
        <w:t>산다거나</w:t>
      </w:r>
      <w:proofErr w:type="spellEnd"/>
      <w:r>
        <w:rPr>
          <w:rFonts w:ascii="HY신명조" w:eastAsia="HY신명조" w:hint="eastAsia"/>
          <w:sz w:val="24"/>
          <w:szCs w:val="24"/>
        </w:rPr>
        <w:t>)</w:t>
      </w:r>
    </w:p>
    <w:p w14:paraId="2A4446FA" w14:textId="3D2E346E" w:rsidR="00601649" w:rsidRDefault="00601649" w:rsidP="00601649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성인소비자</w:t>
      </w:r>
    </w:p>
    <w:p w14:paraId="42DF8AD7" w14:textId="7BA97FFC" w:rsidR="00601649" w:rsidRDefault="00601649" w:rsidP="00601649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청년기 성인기 중년기 장년기</w:t>
      </w:r>
    </w:p>
    <w:p w14:paraId="00BA8D0E" w14:textId="2728F770" w:rsidR="00601649" w:rsidRDefault="00601649" w:rsidP="00601649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생산과 소비를 함께하는 소비자로 소비의 중요도가 높은 시기</w:t>
      </w:r>
    </w:p>
    <w:p w14:paraId="1CB30C8D" w14:textId="53160DAA" w:rsidR="00601649" w:rsidRDefault="00601649" w:rsidP="00601649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노인 소비자</w:t>
      </w:r>
    </w:p>
    <w:p w14:paraId="6164A311" w14:textId="65BE7D32" w:rsidR="00601649" w:rsidRDefault="00601649" w:rsidP="00601649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6</w:t>
      </w:r>
      <w:r>
        <w:rPr>
          <w:rFonts w:ascii="HY신명조" w:eastAsia="HY신명조"/>
          <w:sz w:val="24"/>
          <w:szCs w:val="24"/>
        </w:rPr>
        <w:t>0</w:t>
      </w:r>
      <w:r>
        <w:rPr>
          <w:rFonts w:ascii="HY신명조" w:eastAsia="HY신명조" w:hint="eastAsia"/>
          <w:sz w:val="24"/>
          <w:szCs w:val="24"/>
        </w:rPr>
        <w:t>대 이상</w:t>
      </w:r>
    </w:p>
    <w:p w14:paraId="43509BE0" w14:textId="2603255F" w:rsidR="00601649" w:rsidRDefault="00601649" w:rsidP="00601649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시장환경의 변화에 잘 적응하지 못함</w:t>
      </w:r>
    </w:p>
    <w:p w14:paraId="3DF02586" w14:textId="5E270CCC" w:rsidR="00601649" w:rsidRDefault="00601649" w:rsidP="00601649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은퇴자 고령자 등의 새로운 역할이 부여되며 다양한 인생 경험을 가지고 있음</w:t>
      </w:r>
    </w:p>
    <w:p w14:paraId="2109FF31" w14:textId="5CA81360" w:rsidR="00601649" w:rsidRDefault="00601649" w:rsidP="00601649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구세대와 신인류세대 </w:t>
      </w:r>
      <w:r w:rsidR="003B2002">
        <w:rPr>
          <w:rFonts w:ascii="HY신명조" w:eastAsia="HY신명조" w:hint="eastAsia"/>
          <w:sz w:val="24"/>
          <w:szCs w:val="24"/>
        </w:rPr>
        <w:t>소비자 비교</w:t>
      </w:r>
    </w:p>
    <w:p w14:paraId="05822C29" w14:textId="31C7292D" w:rsidR="003B2002" w:rsidRDefault="003B2002" w:rsidP="003B2002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구세대(대중시대</w:t>
      </w:r>
      <w:r>
        <w:rPr>
          <w:rFonts w:ascii="HY신명조" w:eastAsia="HY신명조"/>
          <w:sz w:val="24"/>
          <w:szCs w:val="24"/>
        </w:rPr>
        <w:t>)</w:t>
      </w:r>
    </w:p>
    <w:p w14:paraId="3FF24AD8" w14:textId="6E8006A9" w:rsidR="003B2002" w:rsidRDefault="003B2002" w:rsidP="003B2002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외부지향적 성향</w:t>
      </w:r>
    </w:p>
    <w:p w14:paraId="67B3CF27" w14:textId="0DF827B4" w:rsidR="003B2002" w:rsidRDefault="003B2002" w:rsidP="003B2002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가치에 의존하며 일류지향 </w:t>
      </w:r>
      <w:r>
        <w:rPr>
          <w:rFonts w:ascii="HY신명조" w:eastAsia="HY신명조"/>
          <w:sz w:val="24"/>
          <w:szCs w:val="24"/>
        </w:rPr>
        <w:t>(</w:t>
      </w:r>
      <w:r>
        <w:rPr>
          <w:rFonts w:ascii="HY신명조" w:eastAsia="HY신명조" w:hint="eastAsia"/>
          <w:sz w:val="24"/>
          <w:szCs w:val="24"/>
        </w:rPr>
        <w:t>획일성,</w:t>
      </w:r>
      <w:r>
        <w:rPr>
          <w:rFonts w:ascii="HY신명조" w:eastAsia="HY신명조"/>
          <w:sz w:val="24"/>
          <w:szCs w:val="24"/>
        </w:rPr>
        <w:t xml:space="preserve"> </w:t>
      </w:r>
      <w:proofErr w:type="spellStart"/>
      <w:r>
        <w:rPr>
          <w:rFonts w:ascii="HY신명조" w:eastAsia="HY신명조" w:hint="eastAsia"/>
          <w:sz w:val="24"/>
          <w:szCs w:val="24"/>
        </w:rPr>
        <w:t>통제성</w:t>
      </w:r>
      <w:proofErr w:type="spellEnd"/>
      <w:r>
        <w:rPr>
          <w:rFonts w:ascii="HY신명조" w:eastAsia="HY신명조"/>
          <w:sz w:val="24"/>
          <w:szCs w:val="24"/>
        </w:rPr>
        <w:t xml:space="preserve">, </w:t>
      </w:r>
      <w:proofErr w:type="spellStart"/>
      <w:r>
        <w:rPr>
          <w:rFonts w:ascii="HY신명조" w:eastAsia="HY신명조" w:hint="eastAsia"/>
          <w:sz w:val="24"/>
          <w:szCs w:val="24"/>
        </w:rPr>
        <w:t>집단성</w:t>
      </w:r>
      <w:proofErr w:type="spellEnd"/>
      <w:r>
        <w:rPr>
          <w:rFonts w:ascii="HY신명조" w:eastAsia="HY신명조" w:hint="eastAsia"/>
          <w:sz w:val="24"/>
          <w:szCs w:val="24"/>
        </w:rPr>
        <w:t>)</w:t>
      </w:r>
    </w:p>
    <w:p w14:paraId="14FD8ACA" w14:textId="77777777" w:rsidR="003B2002" w:rsidRDefault="003B2002" w:rsidP="003B2002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생산자 창조(</w:t>
      </w:r>
      <w:proofErr w:type="spellStart"/>
      <w:r>
        <w:rPr>
          <w:rFonts w:ascii="HY신명조" w:eastAsia="HY신명조" w:hint="eastAsia"/>
          <w:sz w:val="24"/>
          <w:szCs w:val="24"/>
        </w:rPr>
        <w:t>소품종</w:t>
      </w:r>
      <w:proofErr w:type="spellEnd"/>
      <w:r>
        <w:rPr>
          <w:rFonts w:ascii="HY신명조" w:eastAsia="HY신명조" w:hint="eastAsia"/>
          <w:sz w:val="24"/>
          <w:szCs w:val="24"/>
        </w:rPr>
        <w:t xml:space="preserve"> 대량 생산,</w:t>
      </w:r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대량 소비)</w:t>
      </w:r>
    </w:p>
    <w:p w14:paraId="255907F0" w14:textId="1F337ADF" w:rsidR="003B2002" w:rsidRDefault="003B2002" w:rsidP="003B2002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기능사회</w:t>
      </w:r>
    </w:p>
    <w:p w14:paraId="6FCF6EC7" w14:textId="523975F4" w:rsidR="003B2002" w:rsidRDefault="003B2002" w:rsidP="003B2002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신인류세대</w:t>
      </w:r>
    </w:p>
    <w:p w14:paraId="16B44636" w14:textId="153FDBE9" w:rsidR="003B2002" w:rsidRDefault="003B2002" w:rsidP="003B2002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자기 중심적</w:t>
      </w:r>
    </w:p>
    <w:p w14:paraId="462809FC" w14:textId="227D6262" w:rsidR="003B2002" w:rsidRDefault="003B2002" w:rsidP="003B2002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가치 창조</w:t>
      </w:r>
      <w:r>
        <w:rPr>
          <w:rFonts w:ascii="HY신명조" w:eastAsia="HY신명조"/>
          <w:sz w:val="24"/>
          <w:szCs w:val="24"/>
        </w:rPr>
        <w:t>(</w:t>
      </w:r>
      <w:r>
        <w:rPr>
          <w:rFonts w:ascii="HY신명조" w:eastAsia="HY신명조" w:hint="eastAsia"/>
          <w:sz w:val="24"/>
          <w:szCs w:val="24"/>
        </w:rPr>
        <w:t>다수의 창조자,</w:t>
      </w:r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소수의 모방자)</w:t>
      </w:r>
    </w:p>
    <w:p w14:paraId="49F0A962" w14:textId="3742C355" w:rsidR="003B2002" w:rsidRDefault="003B2002" w:rsidP="003B2002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평등지향(다양성,</w:t>
      </w:r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자유,</w:t>
      </w:r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개별성</w:t>
      </w:r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중시)</w:t>
      </w:r>
    </w:p>
    <w:p w14:paraId="696AA567" w14:textId="2FCC7894" w:rsidR="003B2002" w:rsidRDefault="003B2002" w:rsidP="003B2002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소비자 창조(다품종 소량 생산,</w:t>
      </w:r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소량 소비)</w:t>
      </w:r>
    </w:p>
    <w:p w14:paraId="2A359B15" w14:textId="6713F621" w:rsidR="003B2002" w:rsidRDefault="003B2002" w:rsidP="003B2002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디자인 사회</w:t>
      </w:r>
    </w:p>
    <w:p w14:paraId="7DAC57A3" w14:textId="0022844E" w:rsidR="003B2002" w:rsidRDefault="003B2002" w:rsidP="003B2002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소비 특성의 변화</w:t>
      </w:r>
    </w:p>
    <w:p w14:paraId="23AC5F39" w14:textId="79AAB3D5" w:rsidR="003B2002" w:rsidRDefault="003B2002" w:rsidP="003B2002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고령 인구의 증가</w:t>
      </w:r>
    </w:p>
    <w:p w14:paraId="3C53B49B" w14:textId="06ECA70F" w:rsidR="003B2002" w:rsidRDefault="003B2002" w:rsidP="003B2002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proofErr w:type="spellStart"/>
      <w:r>
        <w:rPr>
          <w:rFonts w:ascii="HY신명조" w:eastAsia="HY신명조" w:hint="eastAsia"/>
          <w:sz w:val="24"/>
          <w:szCs w:val="24"/>
        </w:rPr>
        <w:t>자녀수</w:t>
      </w:r>
      <w:proofErr w:type="spellEnd"/>
      <w:r>
        <w:rPr>
          <w:rFonts w:ascii="HY신명조" w:eastAsia="HY신명조" w:hint="eastAsia"/>
          <w:sz w:val="24"/>
          <w:szCs w:val="24"/>
        </w:rPr>
        <w:t xml:space="preserve"> 감소와 어린이 시장의 고급화</w:t>
      </w:r>
    </w:p>
    <w:p w14:paraId="68FD4F40" w14:textId="7F2D23A0" w:rsidR="003B2002" w:rsidRDefault="003B2002" w:rsidP="003B2002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교육수준 상승</w:t>
      </w:r>
    </w:p>
    <w:p w14:paraId="3DEBE0D9" w14:textId="03A6A2E7" w:rsidR="003B2002" w:rsidRDefault="003B2002" w:rsidP="003B2002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lastRenderedPageBreak/>
        <w:t>인구의 도시이동</w:t>
      </w:r>
    </w:p>
    <w:p w14:paraId="41040769" w14:textId="2C4829EB" w:rsidR="003B2002" w:rsidRDefault="003B2002" w:rsidP="003B2002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여성취업과 맞벌이 부부의 증가</w:t>
      </w:r>
    </w:p>
    <w:p w14:paraId="3EBF35A5" w14:textId="23532866" w:rsidR="003B2002" w:rsidRDefault="003B2002" w:rsidP="003B2002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핵가족화 독신인구 증가</w:t>
      </w:r>
    </w:p>
    <w:p w14:paraId="1976EE2D" w14:textId="31B70E42" w:rsidR="003B2002" w:rsidRDefault="003B2002" w:rsidP="003B2002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소득과 소비자욕구의 양극화</w:t>
      </w:r>
    </w:p>
    <w:p w14:paraId="75F3B4CD" w14:textId="76BBA3AA" w:rsidR="003B2002" w:rsidRDefault="003B2002" w:rsidP="003B2002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소득의 양극화</w:t>
      </w:r>
    </w:p>
    <w:p w14:paraId="6FE6691E" w14:textId="3211FCA9" w:rsidR="003B2002" w:rsidRDefault="003B2002" w:rsidP="003B2002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형평성 보다 효율성 중시하는 사회로 이동하며 소득격차확대(호봉으로 연봉 </w:t>
      </w:r>
      <w:r>
        <w:rPr>
          <w:rFonts w:ascii="HY신명조" w:eastAsia="HY신명조"/>
          <w:sz w:val="24"/>
          <w:szCs w:val="24"/>
        </w:rPr>
        <w:t>fix</w:t>
      </w:r>
      <w:r>
        <w:rPr>
          <w:rFonts w:ascii="HY신명조" w:eastAsia="HY신명조" w:hint="eastAsia"/>
          <w:sz w:val="24"/>
          <w:szCs w:val="24"/>
        </w:rPr>
        <w:t xml:space="preserve">되는 시절은 지나고 일 잘하는 사람에게 돈을 많이 준다 </w:t>
      </w:r>
      <w:r>
        <w:rPr>
          <w:rFonts w:ascii="HY신명조" w:eastAsia="HY신명조"/>
          <w:sz w:val="24"/>
          <w:szCs w:val="24"/>
        </w:rPr>
        <w:t xml:space="preserve">-&gt; </w:t>
      </w:r>
      <w:r>
        <w:rPr>
          <w:rFonts w:ascii="HY신명조" w:eastAsia="HY신명조" w:hint="eastAsia"/>
          <w:sz w:val="24"/>
          <w:szCs w:val="24"/>
        </w:rPr>
        <w:t>소득격차 확대)</w:t>
      </w:r>
    </w:p>
    <w:p w14:paraId="3BFB596C" w14:textId="7AA51539" w:rsidR="003B2002" w:rsidRDefault="003B2002" w:rsidP="003B2002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정보화와 기술 혁신 -</w:t>
      </w:r>
      <w:r>
        <w:rPr>
          <w:rFonts w:ascii="HY신명조" w:eastAsia="HY신명조"/>
          <w:sz w:val="24"/>
          <w:szCs w:val="24"/>
        </w:rPr>
        <w:t xml:space="preserve">&gt; </w:t>
      </w:r>
      <w:r>
        <w:rPr>
          <w:rFonts w:ascii="HY신명조" w:eastAsia="HY신명조" w:hint="eastAsia"/>
          <w:sz w:val="24"/>
          <w:szCs w:val="24"/>
        </w:rPr>
        <w:t>소득 불균형</w:t>
      </w:r>
    </w:p>
    <w:p w14:paraId="7C4413E3" w14:textId="6489C691" w:rsidR="003B2002" w:rsidRDefault="003B2002" w:rsidP="003B2002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소비자 욕구의 양극화</w:t>
      </w:r>
    </w:p>
    <w:p w14:paraId="7ACEEA71" w14:textId="3E98BE82" w:rsidR="003B2002" w:rsidRDefault="003B2002" w:rsidP="003B2002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소득격차의 확대 </w:t>
      </w:r>
      <w:r>
        <w:rPr>
          <w:rFonts w:ascii="HY신명조" w:eastAsia="HY신명조"/>
          <w:sz w:val="24"/>
          <w:szCs w:val="24"/>
        </w:rPr>
        <w:t xml:space="preserve">-&gt; </w:t>
      </w:r>
      <w:r>
        <w:rPr>
          <w:rFonts w:ascii="HY신명조" w:eastAsia="HY신명조" w:hint="eastAsia"/>
          <w:sz w:val="24"/>
          <w:szCs w:val="24"/>
        </w:rPr>
        <w:t xml:space="preserve">소비자 구매패턴의 양극화 </w:t>
      </w:r>
      <w:r>
        <w:rPr>
          <w:rFonts w:ascii="HY신명조" w:eastAsia="HY신명조"/>
          <w:sz w:val="24"/>
          <w:szCs w:val="24"/>
        </w:rPr>
        <w:t>(</w:t>
      </w:r>
      <w:r>
        <w:rPr>
          <w:rFonts w:ascii="HY신명조" w:eastAsia="HY신명조" w:hint="eastAsia"/>
          <w:sz w:val="24"/>
          <w:szCs w:val="24"/>
        </w:rPr>
        <w:t xml:space="preserve">아예 가성비나 아예 </w:t>
      </w:r>
      <w:proofErr w:type="spellStart"/>
      <w:r>
        <w:rPr>
          <w:rFonts w:ascii="HY신명조" w:eastAsia="HY신명조" w:hint="eastAsia"/>
          <w:sz w:val="24"/>
          <w:szCs w:val="24"/>
        </w:rPr>
        <w:t>럭셔리가</w:t>
      </w:r>
      <w:proofErr w:type="spellEnd"/>
      <w:r>
        <w:rPr>
          <w:rFonts w:ascii="HY신명조" w:eastAsia="HY신명조" w:hint="eastAsia"/>
          <w:sz w:val="24"/>
          <w:szCs w:val="24"/>
        </w:rPr>
        <w:t xml:space="preserve"> </w:t>
      </w:r>
      <w:proofErr w:type="spellStart"/>
      <w:r>
        <w:rPr>
          <w:rFonts w:ascii="HY신명조" w:eastAsia="HY신명조" w:hint="eastAsia"/>
          <w:sz w:val="24"/>
          <w:szCs w:val="24"/>
        </w:rPr>
        <w:t>잘팔린다</w:t>
      </w:r>
      <w:proofErr w:type="spellEnd"/>
      <w:r>
        <w:rPr>
          <w:rFonts w:ascii="HY신명조" w:eastAsia="HY신명조" w:hint="eastAsia"/>
          <w:sz w:val="24"/>
          <w:szCs w:val="24"/>
        </w:rPr>
        <w:t>)</w:t>
      </w:r>
    </w:p>
    <w:p w14:paraId="64CA5C2A" w14:textId="22994505" w:rsidR="00821891" w:rsidRDefault="00821891" w:rsidP="00821891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소비자 기호와 소비 패턴의 변화</w:t>
      </w:r>
    </w:p>
    <w:p w14:paraId="3B5502EB" w14:textId="191B45CE" w:rsidR="00821891" w:rsidRDefault="00821891" w:rsidP="0082189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대중소비문화(대량 생산 획일)</w:t>
      </w:r>
      <w:r>
        <w:rPr>
          <w:rFonts w:ascii="HY신명조" w:eastAsia="HY신명조"/>
          <w:sz w:val="24"/>
          <w:szCs w:val="24"/>
        </w:rPr>
        <w:t xml:space="preserve"> -&gt; </w:t>
      </w:r>
      <w:r>
        <w:rPr>
          <w:rFonts w:ascii="HY신명조" w:eastAsia="HY신명조" w:hint="eastAsia"/>
          <w:sz w:val="24"/>
          <w:szCs w:val="24"/>
        </w:rPr>
        <w:t>맞춤소비문화</w:t>
      </w:r>
      <w:r>
        <w:rPr>
          <w:rFonts w:ascii="HY신명조" w:eastAsia="HY신명조"/>
          <w:sz w:val="24"/>
          <w:szCs w:val="24"/>
        </w:rPr>
        <w:t>/</w:t>
      </w:r>
      <w:proofErr w:type="spellStart"/>
      <w:r>
        <w:rPr>
          <w:rFonts w:ascii="HY신명조" w:eastAsia="HY신명조" w:hint="eastAsia"/>
          <w:sz w:val="24"/>
          <w:szCs w:val="24"/>
        </w:rPr>
        <w:t>프로슈머화</w:t>
      </w:r>
      <w:proofErr w:type="spellEnd"/>
    </w:p>
    <w:p w14:paraId="4440CDC1" w14:textId="660E4CCC" w:rsidR="00821891" w:rsidRDefault="00821891" w:rsidP="0082189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수동적 소비 </w:t>
      </w:r>
      <w:r>
        <w:rPr>
          <w:rFonts w:ascii="HY신명조" w:eastAsia="HY신명조"/>
          <w:sz w:val="24"/>
          <w:szCs w:val="24"/>
        </w:rPr>
        <w:t xml:space="preserve">-&gt; </w:t>
      </w:r>
      <w:r>
        <w:rPr>
          <w:rFonts w:ascii="HY신명조" w:eastAsia="HY신명조" w:hint="eastAsia"/>
          <w:sz w:val="24"/>
          <w:szCs w:val="24"/>
        </w:rPr>
        <w:t xml:space="preserve">자아실현욕구 </w:t>
      </w:r>
      <w:proofErr w:type="spellStart"/>
      <w:r>
        <w:rPr>
          <w:rFonts w:ascii="HY신명조" w:eastAsia="HY신명조" w:hint="eastAsia"/>
          <w:sz w:val="24"/>
          <w:szCs w:val="24"/>
        </w:rPr>
        <w:t>참여체험형소비</w:t>
      </w:r>
      <w:proofErr w:type="spellEnd"/>
      <w:r>
        <w:rPr>
          <w:rFonts w:ascii="HY신명조" w:eastAsia="HY신명조" w:hint="eastAsia"/>
          <w:sz w:val="24"/>
          <w:szCs w:val="24"/>
        </w:rPr>
        <w:t>(도자기 체험</w:t>
      </w:r>
      <w:r>
        <w:rPr>
          <w:rFonts w:ascii="HY신명조" w:eastAsia="HY신명조"/>
          <w:sz w:val="24"/>
          <w:szCs w:val="24"/>
        </w:rPr>
        <w:t>)</w:t>
      </w:r>
    </w:p>
    <w:p w14:paraId="4F514566" w14:textId="4AFE4CEF" w:rsidR="00821891" w:rsidRDefault="00821891" w:rsidP="0082189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기능적 소비(기능만 보다가)</w:t>
      </w:r>
      <w:r>
        <w:rPr>
          <w:rFonts w:ascii="HY신명조" w:eastAsia="HY신명조"/>
          <w:sz w:val="24"/>
          <w:szCs w:val="24"/>
        </w:rPr>
        <w:t xml:space="preserve"> -&gt; </w:t>
      </w:r>
      <w:r>
        <w:rPr>
          <w:rFonts w:ascii="HY신명조" w:eastAsia="HY신명조" w:hint="eastAsia"/>
          <w:sz w:val="24"/>
          <w:szCs w:val="24"/>
        </w:rPr>
        <w:t>기호적 소비</w:t>
      </w:r>
    </w:p>
    <w:p w14:paraId="07462B69" w14:textId="609471B2" w:rsidR="00821891" w:rsidRDefault="00821891" w:rsidP="0082189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생계형 소비 </w:t>
      </w:r>
      <w:r>
        <w:rPr>
          <w:rFonts w:ascii="HY신명조" w:eastAsia="HY신명조"/>
          <w:sz w:val="24"/>
          <w:szCs w:val="24"/>
        </w:rPr>
        <w:t xml:space="preserve">-&gt; </w:t>
      </w:r>
      <w:r>
        <w:rPr>
          <w:rFonts w:ascii="HY신명조" w:eastAsia="HY신명조" w:hint="eastAsia"/>
          <w:sz w:val="24"/>
          <w:szCs w:val="24"/>
        </w:rPr>
        <w:t>차별화의 욕구와 상징의 소비</w:t>
      </w:r>
    </w:p>
    <w:p w14:paraId="12A41EAA" w14:textId="55EB8E4C" w:rsidR="00821891" w:rsidRDefault="00821891" w:rsidP="0082189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감성소비(비싸면 </w:t>
      </w:r>
      <w:proofErr w:type="spellStart"/>
      <w:r>
        <w:rPr>
          <w:rFonts w:ascii="HY신명조" w:eastAsia="HY신명조" w:hint="eastAsia"/>
          <w:sz w:val="24"/>
          <w:szCs w:val="24"/>
        </w:rPr>
        <w:t>좋은거야</w:t>
      </w:r>
      <w:proofErr w:type="spellEnd"/>
      <w:r>
        <w:rPr>
          <w:rFonts w:ascii="HY신명조" w:eastAsia="HY신명조" w:hint="eastAsia"/>
          <w:sz w:val="24"/>
          <w:szCs w:val="24"/>
        </w:rPr>
        <w:t xml:space="preserve">) </w:t>
      </w:r>
      <w:r>
        <w:rPr>
          <w:rFonts w:ascii="HY신명조" w:eastAsia="HY신명조"/>
          <w:sz w:val="24"/>
          <w:szCs w:val="24"/>
        </w:rPr>
        <w:t xml:space="preserve">-&gt; </w:t>
      </w:r>
      <w:r>
        <w:rPr>
          <w:rFonts w:ascii="HY신명조" w:eastAsia="HY신명조" w:hint="eastAsia"/>
          <w:sz w:val="24"/>
          <w:szCs w:val="24"/>
        </w:rPr>
        <w:t>이성소비(꼼꼼히 따져가며),</w:t>
      </w:r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지성소비</w:t>
      </w:r>
    </w:p>
    <w:p w14:paraId="5F12AE4C" w14:textId="2FEA8A32" w:rsidR="00821891" w:rsidRDefault="00821891" w:rsidP="00821891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소비생활의 변화</w:t>
      </w:r>
    </w:p>
    <w:p w14:paraId="307E4D15" w14:textId="5EA8DD10" w:rsidR="00821891" w:rsidRDefault="00821891" w:rsidP="0082189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인터넷과 전자상거래 이용증가</w:t>
      </w:r>
    </w:p>
    <w:p w14:paraId="17407862" w14:textId="335F5538" w:rsidR="00821891" w:rsidRDefault="00821891" w:rsidP="0082189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명품소비 확산</w:t>
      </w:r>
    </w:p>
    <w:p w14:paraId="3A696D75" w14:textId="1C3CE41F" w:rsidR="00821891" w:rsidRDefault="00821891" w:rsidP="0082189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편의지향적 구매</w:t>
      </w:r>
    </w:p>
    <w:p w14:paraId="44046E27" w14:textId="470C737F" w:rsidR="00821891" w:rsidRDefault="00821891" w:rsidP="0082189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환경보호에 대한 소비자 의식의 증대</w:t>
      </w:r>
    </w:p>
    <w:p w14:paraId="796CBE62" w14:textId="3F066310" w:rsidR="00821891" w:rsidRDefault="00821891" w:rsidP="0082189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개인화 현상의 심화</w:t>
      </w:r>
    </w:p>
    <w:p w14:paraId="449185EA" w14:textId="40D5F6DB" w:rsidR="00821891" w:rsidRDefault="00821891" w:rsidP="0082189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가치지향적 구매의 확산</w:t>
      </w:r>
    </w:p>
    <w:p w14:paraId="2AF09CE2" w14:textId="77777777" w:rsidR="00821891" w:rsidRPr="003B2002" w:rsidRDefault="00821891" w:rsidP="00821891">
      <w:pPr>
        <w:pStyle w:val="a3"/>
        <w:ind w:leftChars="0"/>
        <w:jc w:val="left"/>
        <w:rPr>
          <w:rFonts w:ascii="HY신명조" w:eastAsia="HY신명조"/>
          <w:sz w:val="24"/>
          <w:szCs w:val="24"/>
        </w:rPr>
      </w:pPr>
    </w:p>
    <w:p w14:paraId="0917D60B" w14:textId="2165E47B" w:rsidR="002B1601" w:rsidRDefault="002B1601" w:rsidP="002B1601">
      <w:pPr>
        <w:jc w:val="left"/>
        <w:rPr>
          <w:rFonts w:ascii="HY신명조" w:eastAsia="HY신명조"/>
          <w:sz w:val="30"/>
          <w:szCs w:val="30"/>
        </w:rPr>
      </w:pPr>
      <w:r w:rsidRPr="002B1601">
        <w:rPr>
          <w:rFonts w:ascii="HY신명조" w:eastAsia="HY신명조" w:hint="eastAsia"/>
          <w:sz w:val="30"/>
          <w:szCs w:val="30"/>
        </w:rPr>
        <w:t>2장</w:t>
      </w:r>
    </w:p>
    <w:p w14:paraId="2641FF0E" w14:textId="7AA5E75F" w:rsidR="00821891" w:rsidRDefault="00867263" w:rsidP="00867263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경제문제</w:t>
      </w:r>
    </w:p>
    <w:p w14:paraId="49AA2B89" w14:textId="071D29B5" w:rsidR="00867263" w:rsidRDefault="00AC3B43" w:rsidP="00867263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lastRenderedPageBreak/>
        <w:t xml:space="preserve">무엇을 생산할 </w:t>
      </w:r>
      <w:proofErr w:type="gramStart"/>
      <w:r>
        <w:rPr>
          <w:rFonts w:ascii="HY신명조" w:eastAsia="HY신명조" w:hint="eastAsia"/>
          <w:sz w:val="24"/>
          <w:szCs w:val="24"/>
        </w:rPr>
        <w:t>것인가</w:t>
      </w:r>
      <w:proofErr w:type="gramEnd"/>
    </w:p>
    <w:p w14:paraId="06C6549B" w14:textId="3C78866F" w:rsidR="00867263" w:rsidRDefault="00AC3B43" w:rsidP="00867263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어떻게 생산할 </w:t>
      </w:r>
      <w:proofErr w:type="gramStart"/>
      <w:r>
        <w:rPr>
          <w:rFonts w:ascii="HY신명조" w:eastAsia="HY신명조" w:hint="eastAsia"/>
          <w:sz w:val="24"/>
          <w:szCs w:val="24"/>
        </w:rPr>
        <w:t>것인가</w:t>
      </w:r>
      <w:proofErr w:type="gramEnd"/>
    </w:p>
    <w:p w14:paraId="7D5B103A" w14:textId="06DF80B3" w:rsidR="00867263" w:rsidRDefault="00867263" w:rsidP="00867263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누구를 위하여 생산할 </w:t>
      </w:r>
      <w:proofErr w:type="gramStart"/>
      <w:r>
        <w:rPr>
          <w:rFonts w:ascii="HY신명조" w:eastAsia="HY신명조" w:hint="eastAsia"/>
          <w:sz w:val="24"/>
          <w:szCs w:val="24"/>
        </w:rPr>
        <w:t>것인가</w:t>
      </w:r>
      <w:proofErr w:type="gramEnd"/>
    </w:p>
    <w:p w14:paraId="47590FCB" w14:textId="6EF54483" w:rsidR="00867263" w:rsidRDefault="00867263" w:rsidP="00867263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경제체제</w:t>
      </w:r>
    </w:p>
    <w:p w14:paraId="52523CC4" w14:textId="47316333" w:rsidR="00867263" w:rsidRDefault="00867263" w:rsidP="00867263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사회 구성원이 필요로 하고 원하는 물품들을 생산하고 분배하기 위해 사회의 모든 자원을 결합하는 조직</w:t>
      </w:r>
    </w:p>
    <w:p w14:paraId="4CB7742B" w14:textId="53037A52" w:rsidR="00867263" w:rsidRDefault="00867263" w:rsidP="00867263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자원의 관리와 기업활동과 같은 모든 경제활동의 의사결정이 내려지는 틀</w:t>
      </w:r>
      <w:r>
        <w:rPr>
          <w:rFonts w:ascii="HY신명조" w:eastAsia="HY신명조"/>
          <w:sz w:val="24"/>
          <w:szCs w:val="24"/>
        </w:rPr>
        <w:t xml:space="preserve">, </w:t>
      </w:r>
      <w:r>
        <w:rPr>
          <w:rFonts w:ascii="HY신명조" w:eastAsia="HY신명조" w:hint="eastAsia"/>
          <w:sz w:val="24"/>
          <w:szCs w:val="24"/>
        </w:rPr>
        <w:t>사회 구성원이 공통적으로 따른 법,</w:t>
      </w:r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제도,</w:t>
      </w:r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태도,</w:t>
      </w:r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관습 등이 총체적으로 조직된 집합체</w:t>
      </w:r>
    </w:p>
    <w:p w14:paraId="47787122" w14:textId="1D845A35" w:rsidR="00867263" w:rsidRDefault="00867263" w:rsidP="00867263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전통경제</w:t>
      </w:r>
    </w:p>
    <w:p w14:paraId="79856FC1" w14:textId="63411F01" w:rsidR="00867263" w:rsidRDefault="00867263" w:rsidP="00867263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전통적으로 내려오는 습관</w:t>
      </w:r>
      <w:r>
        <w:rPr>
          <w:rFonts w:ascii="HY신명조" w:eastAsia="HY신명조"/>
          <w:sz w:val="24"/>
          <w:szCs w:val="24"/>
        </w:rPr>
        <w:t xml:space="preserve">, </w:t>
      </w:r>
      <w:r>
        <w:rPr>
          <w:rFonts w:ascii="HY신명조" w:eastAsia="HY신명조" w:hint="eastAsia"/>
          <w:sz w:val="24"/>
          <w:szCs w:val="24"/>
        </w:rPr>
        <w:t>관습 혹은 종교적 전통에 의해 경제활동이 결정됨(</w:t>
      </w:r>
      <w:r>
        <w:rPr>
          <w:rFonts w:ascii="HY신명조" w:eastAsia="HY신명조"/>
          <w:sz w:val="24"/>
          <w:szCs w:val="24"/>
        </w:rPr>
        <w:t xml:space="preserve">ex </w:t>
      </w:r>
      <w:r>
        <w:rPr>
          <w:rFonts w:ascii="HY신명조" w:eastAsia="HY신명조" w:hint="eastAsia"/>
          <w:sz w:val="24"/>
          <w:szCs w:val="24"/>
        </w:rPr>
        <w:t>원시 경제 체제)</w:t>
      </w:r>
    </w:p>
    <w:p w14:paraId="194E499E" w14:textId="429BE9D1" w:rsidR="00867263" w:rsidRDefault="00867263" w:rsidP="00867263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통제 경제</w:t>
      </w:r>
    </w:p>
    <w:p w14:paraId="7265BD95" w14:textId="1BF699D2" w:rsidR="00867263" w:rsidRDefault="00867263" w:rsidP="00867263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무엇을</w:t>
      </w:r>
      <w:r>
        <w:rPr>
          <w:rFonts w:ascii="HY신명조" w:eastAsia="HY신명조"/>
          <w:sz w:val="24"/>
          <w:szCs w:val="24"/>
        </w:rPr>
        <w:t xml:space="preserve">, </w:t>
      </w:r>
      <w:r>
        <w:rPr>
          <w:rFonts w:ascii="HY신명조" w:eastAsia="HY신명조" w:hint="eastAsia"/>
          <w:sz w:val="24"/>
          <w:szCs w:val="24"/>
        </w:rPr>
        <w:t>어떻게 누구를 위하여 생산할 것인가의 기본적인 경제문제를 정부가 결정</w:t>
      </w:r>
    </w:p>
    <w:p w14:paraId="5E77DE96" w14:textId="7B95D61A" w:rsidR="00867263" w:rsidRDefault="00867263" w:rsidP="00867263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시장경제</w:t>
      </w:r>
    </w:p>
    <w:p w14:paraId="3E439FC0" w14:textId="21010F34" w:rsidR="00867263" w:rsidRDefault="00867263" w:rsidP="00867263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무엇을 어떻게 누구를 위하여 생산할 것인가의 기본적인 경제문제를 개인이나 기업이 결정</w:t>
      </w:r>
    </w:p>
    <w:p w14:paraId="40B0FF3A" w14:textId="4FDC8801" w:rsidR="00867263" w:rsidRDefault="00867263" w:rsidP="00867263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혼합경제</w:t>
      </w:r>
    </w:p>
    <w:p w14:paraId="5A5A6B20" w14:textId="03EFDC00" w:rsidR="00867263" w:rsidRDefault="00867263" w:rsidP="00867263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시장경제를 기본으로 정부역할 개입</w:t>
      </w:r>
    </w:p>
    <w:p w14:paraId="23D7A7B8" w14:textId="648E7FD7" w:rsidR="00867263" w:rsidRDefault="00867263" w:rsidP="00867263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시장경제와 경제활동의 순환</w:t>
      </w:r>
    </w:p>
    <w:p w14:paraId="49CB3E89" w14:textId="24E0B5EC" w:rsidR="00867263" w:rsidRDefault="00867263" w:rsidP="00867263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경제문제를 시장에서 결정 </w:t>
      </w:r>
      <w:r>
        <w:rPr>
          <w:rFonts w:ascii="HY신명조" w:eastAsia="HY신명조"/>
          <w:sz w:val="24"/>
          <w:szCs w:val="24"/>
        </w:rPr>
        <w:t>(3</w:t>
      </w:r>
      <w:r>
        <w:rPr>
          <w:rFonts w:ascii="HY신명조" w:eastAsia="HY신명조" w:hint="eastAsia"/>
          <w:sz w:val="24"/>
          <w:szCs w:val="24"/>
        </w:rPr>
        <w:t>가지 경제문제)</w:t>
      </w:r>
    </w:p>
    <w:p w14:paraId="46E0C194" w14:textId="19C9FF3A" w:rsidR="00867263" w:rsidRDefault="00867263" w:rsidP="00867263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무엇을 생산할 </w:t>
      </w:r>
      <w:proofErr w:type="gramStart"/>
      <w:r>
        <w:rPr>
          <w:rFonts w:ascii="HY신명조" w:eastAsia="HY신명조" w:hint="eastAsia"/>
          <w:sz w:val="24"/>
          <w:szCs w:val="24"/>
        </w:rPr>
        <w:t>것인가</w:t>
      </w:r>
      <w:proofErr w:type="gramEnd"/>
    </w:p>
    <w:p w14:paraId="75511E8C" w14:textId="373869FB" w:rsidR="00867263" w:rsidRDefault="00867263" w:rsidP="00867263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어떻게 생산할 </w:t>
      </w:r>
      <w:proofErr w:type="gramStart"/>
      <w:r>
        <w:rPr>
          <w:rFonts w:ascii="HY신명조" w:eastAsia="HY신명조" w:hint="eastAsia"/>
          <w:sz w:val="24"/>
          <w:szCs w:val="24"/>
        </w:rPr>
        <w:t>것인가</w:t>
      </w:r>
      <w:proofErr w:type="gramEnd"/>
    </w:p>
    <w:p w14:paraId="0A46949C" w14:textId="5BAFDD00" w:rsidR="00867263" w:rsidRDefault="00867263" w:rsidP="00867263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누구를 위해 생산할 </w:t>
      </w:r>
      <w:proofErr w:type="gramStart"/>
      <w:r>
        <w:rPr>
          <w:rFonts w:ascii="HY신명조" w:eastAsia="HY신명조" w:hint="eastAsia"/>
          <w:sz w:val="24"/>
          <w:szCs w:val="24"/>
        </w:rPr>
        <w:t>것인가</w:t>
      </w:r>
      <w:proofErr w:type="gramEnd"/>
    </w:p>
    <w:p w14:paraId="04BE20AC" w14:textId="19105641" w:rsidR="00867263" w:rsidRDefault="00867263" w:rsidP="00867263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시장의 개념</w:t>
      </w:r>
    </w:p>
    <w:p w14:paraId="22C9ADE4" w14:textId="08954FCA" w:rsidR="00867263" w:rsidRDefault="00867263" w:rsidP="00867263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상품의 수요자와 공급자가 모여 거래행위가 이루어지는 구체적,</w:t>
      </w:r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추상적 장소</w:t>
      </w:r>
    </w:p>
    <w:p w14:paraId="6322ABDB" w14:textId="431042CA" w:rsidR="00867263" w:rsidRDefault="00867263" w:rsidP="00867263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판매하려는 측과 구매하려는 측의 힘이 대립되면서 각기 최선의 조건을 획득하려 함 </w:t>
      </w:r>
      <w:r>
        <w:rPr>
          <w:rFonts w:ascii="HY신명조" w:eastAsia="HY신명조"/>
          <w:sz w:val="24"/>
          <w:szCs w:val="24"/>
        </w:rPr>
        <w:t>(</w:t>
      </w:r>
      <w:r>
        <w:rPr>
          <w:rFonts w:ascii="HY신명조" w:eastAsia="HY신명조" w:hint="eastAsia"/>
          <w:sz w:val="24"/>
          <w:szCs w:val="24"/>
        </w:rPr>
        <w:t>이 과정에서 충돌과 경쟁이 생김,</w:t>
      </w:r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 xml:space="preserve">보이지 않는 손에 </w:t>
      </w:r>
      <w:r>
        <w:rPr>
          <w:rFonts w:ascii="HY신명조" w:eastAsia="HY신명조" w:hint="eastAsia"/>
          <w:sz w:val="24"/>
          <w:szCs w:val="24"/>
        </w:rPr>
        <w:lastRenderedPageBreak/>
        <w:t>의해 전체사회에도 이익을 가져오는 이타적 결과를 얻음)</w:t>
      </w:r>
    </w:p>
    <w:p w14:paraId="7CF715C5" w14:textId="1846C131" w:rsidR="00867263" w:rsidRDefault="003C624F" w:rsidP="00867263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시장의 근본 동기는 이윤과 경쟁</w:t>
      </w:r>
    </w:p>
    <w:p w14:paraId="6D6E3EAD" w14:textId="0F34E3A2" w:rsidR="003C624F" w:rsidRDefault="003C624F" w:rsidP="003C624F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시장의 역할</w:t>
      </w:r>
    </w:p>
    <w:p w14:paraId="7B0D7632" w14:textId="09742E83" w:rsidR="003C624F" w:rsidRDefault="003C624F" w:rsidP="003C624F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자원 배분</w:t>
      </w:r>
    </w:p>
    <w:p w14:paraId="492910FC" w14:textId="2102A535" w:rsidR="003C624F" w:rsidRDefault="003C624F" w:rsidP="003C624F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수요와 공급 조절</w:t>
      </w:r>
      <w:r>
        <w:rPr>
          <w:rFonts w:ascii="HY신명조" w:eastAsia="HY신명조"/>
          <w:sz w:val="24"/>
          <w:szCs w:val="24"/>
        </w:rPr>
        <w:t xml:space="preserve"> : </w:t>
      </w:r>
      <w:r>
        <w:rPr>
          <w:rFonts w:ascii="HY신명조" w:eastAsia="HY신명조" w:hint="eastAsia"/>
          <w:sz w:val="24"/>
          <w:szCs w:val="24"/>
        </w:rPr>
        <w:t>자원 배분을 통해 소비자가 선호하는 제품은 가격 상승,</w:t>
      </w:r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생산량 증가</w:t>
      </w:r>
      <w:r>
        <w:rPr>
          <w:rFonts w:ascii="HY신명조" w:eastAsia="HY신명조"/>
          <w:sz w:val="24"/>
          <w:szCs w:val="24"/>
        </w:rPr>
        <w:t xml:space="preserve">, </w:t>
      </w:r>
      <w:r>
        <w:rPr>
          <w:rFonts w:ascii="HY신명조" w:eastAsia="HY신명조" w:hint="eastAsia"/>
          <w:sz w:val="24"/>
          <w:szCs w:val="24"/>
        </w:rPr>
        <w:t>선호하지 않는 제품 가격 하락,</w:t>
      </w:r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생산량 감소 또는 중단</w:t>
      </w:r>
    </w:p>
    <w:p w14:paraId="7D88B891" w14:textId="6C3E0920" w:rsidR="003C624F" w:rsidRDefault="003C624F" w:rsidP="003C624F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기술발전의 동인 </w:t>
      </w:r>
    </w:p>
    <w:p w14:paraId="22F10F7B" w14:textId="043A86DC" w:rsidR="003C624F" w:rsidRDefault="003C624F" w:rsidP="003C624F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자유시장 경제 발전의 근본적 메커니즘은 경쟁</w:t>
      </w:r>
    </w:p>
    <w:p w14:paraId="54544FF5" w14:textId="4FDA86DC" w:rsidR="003C624F" w:rsidRDefault="003C624F" w:rsidP="003C624F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기술 개발,</w:t>
      </w:r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신제품 개발</w:t>
      </w:r>
    </w:p>
    <w:p w14:paraId="0D7473C7" w14:textId="7A072849" w:rsidR="003C624F" w:rsidRDefault="003C624F" w:rsidP="003C624F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경쟁의 촉진 </w:t>
      </w:r>
    </w:p>
    <w:p w14:paraId="319863D3" w14:textId="75E816AC" w:rsidR="003C624F" w:rsidRDefault="003C624F" w:rsidP="003C624F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제품의 질 향상 경쟁,</w:t>
      </w:r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애프터서비스 제공 경쟁,</w:t>
      </w:r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생산비용 낮추기 위한 경쟁 등</w:t>
      </w:r>
    </w:p>
    <w:p w14:paraId="63BACA87" w14:textId="54D01EC8" w:rsidR="003C624F" w:rsidRDefault="003C624F" w:rsidP="003C624F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자율적 거래를 통한 복지 증진</w:t>
      </w:r>
    </w:p>
    <w:p w14:paraId="4F39BD84" w14:textId="7765401D" w:rsidR="003C624F" w:rsidRDefault="003C624F" w:rsidP="003C624F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시장활동에 임하는 각 경제주체들로 하여금 최선의 노력을 다하도록 하며 </w:t>
      </w:r>
      <w:r w:rsidR="004B7339">
        <w:rPr>
          <w:rFonts w:ascii="HY신명조" w:eastAsia="HY신명조" w:hint="eastAsia"/>
          <w:sz w:val="24"/>
          <w:szCs w:val="24"/>
        </w:rPr>
        <w:t>결과적으로 전체 경제가 좋은 성과를 거둘 수 있게 함</w:t>
      </w:r>
    </w:p>
    <w:p w14:paraId="025999F1" w14:textId="46D8257D" w:rsidR="004B7339" w:rsidRDefault="004B7339" w:rsidP="004B7339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시장의 구조 </w:t>
      </w:r>
      <w:r>
        <w:rPr>
          <w:rFonts w:ascii="HY신명조" w:eastAsia="HY신명조"/>
          <w:sz w:val="24"/>
          <w:szCs w:val="24"/>
        </w:rPr>
        <w:t>(</w:t>
      </w:r>
      <w:r>
        <w:rPr>
          <w:rFonts w:ascii="HY신명조" w:eastAsia="HY신명조" w:hint="eastAsia"/>
          <w:sz w:val="24"/>
          <w:szCs w:val="24"/>
        </w:rPr>
        <w:t>시장의 유형을 결정하는 요소들)</w:t>
      </w:r>
    </w:p>
    <w:p w14:paraId="6D230D8D" w14:textId="582B7985" w:rsidR="004B7339" w:rsidRDefault="004B7339" w:rsidP="004B7339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기업의 수 </w:t>
      </w:r>
    </w:p>
    <w:p w14:paraId="16E1CA32" w14:textId="78705564" w:rsidR="004B7339" w:rsidRDefault="004B7339" w:rsidP="004B7339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완전경쟁시장</w:t>
      </w:r>
      <w:r>
        <w:rPr>
          <w:rFonts w:ascii="HY신명조" w:eastAsia="HY신명조"/>
          <w:sz w:val="24"/>
          <w:szCs w:val="24"/>
        </w:rPr>
        <w:t xml:space="preserve">, </w:t>
      </w:r>
      <w:r>
        <w:rPr>
          <w:rFonts w:ascii="HY신명조" w:eastAsia="HY신명조" w:hint="eastAsia"/>
          <w:sz w:val="24"/>
          <w:szCs w:val="24"/>
        </w:rPr>
        <w:t xml:space="preserve">독점적 경쟁 </w:t>
      </w:r>
      <w:proofErr w:type="gramStart"/>
      <w:r>
        <w:rPr>
          <w:rFonts w:ascii="HY신명조" w:eastAsia="HY신명조" w:hint="eastAsia"/>
          <w:sz w:val="24"/>
          <w:szCs w:val="24"/>
        </w:rPr>
        <w:t xml:space="preserve">시장 </w:t>
      </w:r>
      <w:r>
        <w:rPr>
          <w:rFonts w:ascii="HY신명조" w:eastAsia="HY신명조"/>
          <w:sz w:val="24"/>
          <w:szCs w:val="24"/>
        </w:rPr>
        <w:t>:</w:t>
      </w:r>
      <w:proofErr w:type="gramEnd"/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다수의 소규모 기업 존재</w:t>
      </w:r>
    </w:p>
    <w:p w14:paraId="2E0A7768" w14:textId="2EB5BEFF" w:rsidR="004B7339" w:rsidRDefault="004B7339" w:rsidP="004B7339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완전경쟁시장의 </w:t>
      </w:r>
      <w:proofErr w:type="gramStart"/>
      <w:r>
        <w:rPr>
          <w:rFonts w:ascii="HY신명조" w:eastAsia="HY신명조" w:hint="eastAsia"/>
          <w:sz w:val="24"/>
          <w:szCs w:val="24"/>
        </w:rPr>
        <w:t xml:space="preserve">포인트 </w:t>
      </w:r>
      <w:r>
        <w:rPr>
          <w:rFonts w:ascii="HY신명조" w:eastAsia="HY신명조"/>
          <w:sz w:val="24"/>
          <w:szCs w:val="24"/>
        </w:rPr>
        <w:t>:</w:t>
      </w:r>
      <w:proofErr w:type="gramEnd"/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비교적 비슷한</w:t>
      </w:r>
      <w:r>
        <w:rPr>
          <w:rFonts w:ascii="HY신명조" w:eastAsia="HY신명조"/>
          <w:sz w:val="24"/>
          <w:szCs w:val="24"/>
        </w:rPr>
        <w:t xml:space="preserve">, </w:t>
      </w:r>
      <w:r>
        <w:rPr>
          <w:rFonts w:ascii="HY신명조" w:eastAsia="HY신명조" w:hint="eastAsia"/>
          <w:sz w:val="24"/>
          <w:szCs w:val="24"/>
        </w:rPr>
        <w:t>동일한 제품으로 경쟁.</w:t>
      </w:r>
      <w:r>
        <w:rPr>
          <w:rFonts w:ascii="HY신명조" w:eastAsia="HY신명조"/>
          <w:sz w:val="24"/>
          <w:szCs w:val="24"/>
        </w:rPr>
        <w:t xml:space="preserve"> Ex) </w:t>
      </w:r>
      <w:r>
        <w:rPr>
          <w:rFonts w:ascii="HY신명조" w:eastAsia="HY신명조" w:hint="eastAsia"/>
          <w:sz w:val="24"/>
          <w:szCs w:val="24"/>
        </w:rPr>
        <w:t>쌀</w:t>
      </w:r>
      <w:r>
        <w:rPr>
          <w:rFonts w:ascii="HY신명조" w:eastAsia="HY신명조"/>
          <w:sz w:val="24"/>
          <w:szCs w:val="24"/>
        </w:rPr>
        <w:t xml:space="preserve">, </w:t>
      </w:r>
      <w:proofErr w:type="spellStart"/>
      <w:r>
        <w:rPr>
          <w:rFonts w:ascii="HY신명조" w:eastAsia="HY신명조" w:hint="eastAsia"/>
          <w:sz w:val="24"/>
          <w:szCs w:val="24"/>
        </w:rPr>
        <w:t>수산품</w:t>
      </w:r>
      <w:proofErr w:type="spellEnd"/>
    </w:p>
    <w:p w14:paraId="0D6D10EF" w14:textId="1706744F" w:rsidR="004B7339" w:rsidRDefault="004B7339" w:rsidP="004B7339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독점적 경쟁시장은 상품의 차별성 존재</w:t>
      </w:r>
    </w:p>
    <w:p w14:paraId="6DA8C0AE" w14:textId="00F55B38" w:rsidR="004B7339" w:rsidRPr="004B7339" w:rsidRDefault="004B7339" w:rsidP="004B7339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이것이 완전경쟁시장과 </w:t>
      </w:r>
      <w:proofErr w:type="spellStart"/>
      <w:r>
        <w:rPr>
          <w:rFonts w:ascii="HY신명조" w:eastAsia="HY신명조" w:hint="eastAsia"/>
          <w:sz w:val="24"/>
          <w:szCs w:val="24"/>
        </w:rPr>
        <w:t>독접적</w:t>
      </w:r>
      <w:proofErr w:type="spellEnd"/>
      <w:r>
        <w:rPr>
          <w:rFonts w:ascii="HY신명조" w:eastAsia="HY신명조" w:hint="eastAsia"/>
          <w:sz w:val="24"/>
          <w:szCs w:val="24"/>
        </w:rPr>
        <w:t xml:space="preserve"> 경쟁시장의 차이점</w:t>
      </w:r>
    </w:p>
    <w:p w14:paraId="33833A42" w14:textId="18ECDBFB" w:rsidR="004B7339" w:rsidRDefault="004B7339" w:rsidP="004B7339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순수 </w:t>
      </w:r>
      <w:proofErr w:type="gramStart"/>
      <w:r>
        <w:rPr>
          <w:rFonts w:ascii="HY신명조" w:eastAsia="HY신명조" w:hint="eastAsia"/>
          <w:sz w:val="24"/>
          <w:szCs w:val="24"/>
        </w:rPr>
        <w:t xml:space="preserve">독점시장 </w:t>
      </w:r>
      <w:r>
        <w:rPr>
          <w:rFonts w:ascii="HY신명조" w:eastAsia="HY신명조"/>
          <w:sz w:val="24"/>
          <w:szCs w:val="24"/>
        </w:rPr>
        <w:t>:</w:t>
      </w:r>
      <w:proofErr w:type="gramEnd"/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단하나의 기업이 산업내 유일한 공급자</w:t>
      </w:r>
    </w:p>
    <w:p w14:paraId="51BFFCBB" w14:textId="49BBDF14" w:rsidR="004B7339" w:rsidRDefault="004B7339" w:rsidP="004B7339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proofErr w:type="gramStart"/>
      <w:r>
        <w:rPr>
          <w:rFonts w:ascii="HY신명조" w:eastAsia="HY신명조" w:hint="eastAsia"/>
          <w:sz w:val="24"/>
          <w:szCs w:val="24"/>
        </w:rPr>
        <w:t xml:space="preserve">과점시장 </w:t>
      </w:r>
      <w:r>
        <w:rPr>
          <w:rFonts w:ascii="HY신명조" w:eastAsia="HY신명조"/>
          <w:sz w:val="24"/>
          <w:szCs w:val="24"/>
        </w:rPr>
        <w:t>:</w:t>
      </w:r>
      <w:proofErr w:type="gramEnd"/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산업내 비교적 소수의 기업만 존재</w:t>
      </w:r>
    </w:p>
    <w:p w14:paraId="4769E027" w14:textId="70630F0F" w:rsidR="004B7339" w:rsidRDefault="004B7339" w:rsidP="004B7339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상품의 동질성 또는 유사성</w:t>
      </w:r>
    </w:p>
    <w:p w14:paraId="7C983A26" w14:textId="5FB92325" w:rsidR="004B7339" w:rsidRDefault="004B7339" w:rsidP="004B7339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한 산업 내 기업들이 동질성 있는 상품 생산 </w:t>
      </w:r>
      <w:r>
        <w:rPr>
          <w:rFonts w:ascii="HY신명조" w:eastAsia="HY신명조"/>
          <w:sz w:val="24"/>
          <w:szCs w:val="24"/>
        </w:rPr>
        <w:t xml:space="preserve">-&gt; </w:t>
      </w:r>
      <w:r>
        <w:rPr>
          <w:rFonts w:ascii="HY신명조" w:eastAsia="HY신명조" w:hint="eastAsia"/>
          <w:sz w:val="24"/>
          <w:szCs w:val="24"/>
        </w:rPr>
        <w:t xml:space="preserve">경쟁 치열 </w:t>
      </w:r>
      <w:r>
        <w:rPr>
          <w:rFonts w:ascii="HY신명조" w:eastAsia="HY신명조"/>
          <w:sz w:val="24"/>
          <w:szCs w:val="24"/>
        </w:rPr>
        <w:t>(</w:t>
      </w:r>
      <w:r>
        <w:rPr>
          <w:rFonts w:ascii="HY신명조" w:eastAsia="HY신명조" w:hint="eastAsia"/>
          <w:sz w:val="24"/>
          <w:szCs w:val="24"/>
        </w:rPr>
        <w:t>완전경쟁시장)</w:t>
      </w:r>
    </w:p>
    <w:p w14:paraId="5C863E4C" w14:textId="757BF5CF" w:rsidR="004B7339" w:rsidRDefault="004B7339" w:rsidP="004B7339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완전경쟁시장과 독점적 경쟁시장은 기업수가 많다는 점에서는 같으나 상품 차별화 현상여부에서 차이가 있다.</w:t>
      </w:r>
      <w:r>
        <w:rPr>
          <w:rFonts w:ascii="HY신명조" w:eastAsia="HY신명조"/>
          <w:sz w:val="24"/>
          <w:szCs w:val="24"/>
        </w:rPr>
        <w:t xml:space="preserve"> </w:t>
      </w:r>
    </w:p>
    <w:p w14:paraId="2F92091A" w14:textId="5467E6CD" w:rsidR="00833315" w:rsidRDefault="00833315" w:rsidP="00833315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lastRenderedPageBreak/>
        <w:t>시장가격의 지배능력</w:t>
      </w:r>
    </w:p>
    <w:p w14:paraId="310E22A3" w14:textId="17D62FE8" w:rsidR="00833315" w:rsidRDefault="00833315" w:rsidP="00833315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완전경쟁시장:</w:t>
      </w:r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개별기업이 가격에 영향을 미칠 가능성은 거의 없음</w:t>
      </w:r>
    </w:p>
    <w:p w14:paraId="0EF89A92" w14:textId="5D32846D" w:rsidR="00833315" w:rsidRDefault="00833315" w:rsidP="00833315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독점기업:</w:t>
      </w:r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가격 영향력 큼</w:t>
      </w:r>
    </w:p>
    <w:p w14:paraId="760F1F16" w14:textId="106FE56A" w:rsidR="00833315" w:rsidRDefault="00833315" w:rsidP="00833315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독점적 경쟁기업과 과점기업</w:t>
      </w:r>
      <w:r>
        <w:rPr>
          <w:rFonts w:ascii="HY신명조" w:eastAsia="HY신명조"/>
          <w:sz w:val="24"/>
          <w:szCs w:val="24"/>
        </w:rPr>
        <w:t xml:space="preserve">: </w:t>
      </w:r>
      <w:r>
        <w:rPr>
          <w:rFonts w:ascii="HY신명조" w:eastAsia="HY신명조" w:hint="eastAsia"/>
          <w:sz w:val="24"/>
          <w:szCs w:val="24"/>
        </w:rPr>
        <w:t>완전경쟁시장보다는 더 큰 영향력,</w:t>
      </w:r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 xml:space="preserve">독점기업보다는 낮은 영향력 </w:t>
      </w:r>
    </w:p>
    <w:p w14:paraId="2FC0D020" w14:textId="4270997B" w:rsidR="00833315" w:rsidRDefault="00833315" w:rsidP="00833315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자유로운 진입과 이탈</w:t>
      </w:r>
    </w:p>
    <w:p w14:paraId="74BCDC05" w14:textId="5D294186" w:rsidR="00833315" w:rsidRDefault="00833315" w:rsidP="00833315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완전경쟁시장,</w:t>
      </w:r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독점적 경쟁시장</w:t>
      </w:r>
      <w:r>
        <w:rPr>
          <w:rFonts w:ascii="HY신명조" w:eastAsia="HY신명조"/>
          <w:sz w:val="24"/>
          <w:szCs w:val="24"/>
        </w:rPr>
        <w:t xml:space="preserve">: </w:t>
      </w:r>
      <w:r>
        <w:rPr>
          <w:rFonts w:ascii="HY신명조" w:eastAsia="HY신명조" w:hint="eastAsia"/>
          <w:sz w:val="24"/>
          <w:szCs w:val="24"/>
        </w:rPr>
        <w:t xml:space="preserve">신규기업의 진입장벽 또는 퇴거장벽이 없음 </w:t>
      </w:r>
    </w:p>
    <w:p w14:paraId="12C3A4FF" w14:textId="7A77C70B" w:rsidR="00833315" w:rsidRDefault="00833315" w:rsidP="00833315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과점시장</w:t>
      </w:r>
      <w:r>
        <w:rPr>
          <w:rFonts w:ascii="HY신명조" w:eastAsia="HY신명조"/>
          <w:sz w:val="24"/>
          <w:szCs w:val="24"/>
        </w:rPr>
        <w:t xml:space="preserve">: </w:t>
      </w:r>
      <w:r>
        <w:rPr>
          <w:rFonts w:ascii="HY신명조" w:eastAsia="HY신명조" w:hint="eastAsia"/>
          <w:sz w:val="24"/>
          <w:szCs w:val="24"/>
        </w:rPr>
        <w:t>투입비용이 많이 들고 기존기업의 견제로 신규진입이 자유롭지 못함</w:t>
      </w:r>
    </w:p>
    <w:p w14:paraId="601BFCF6" w14:textId="590EAF1E" w:rsidR="00833315" w:rsidRDefault="00833315" w:rsidP="00833315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독점시장</w:t>
      </w:r>
      <w:r>
        <w:rPr>
          <w:rFonts w:ascii="HY신명조" w:eastAsia="HY신명조"/>
          <w:sz w:val="24"/>
          <w:szCs w:val="24"/>
        </w:rPr>
        <w:t xml:space="preserve">: </w:t>
      </w:r>
      <w:r>
        <w:rPr>
          <w:rFonts w:ascii="HY신명조" w:eastAsia="HY신명조" w:hint="eastAsia"/>
          <w:sz w:val="24"/>
          <w:szCs w:val="24"/>
        </w:rPr>
        <w:t>장벽이 너무 커 신규진입이 거의 봉쇄</w:t>
      </w:r>
    </w:p>
    <w:p w14:paraId="2360F0C2" w14:textId="5650478F" w:rsidR="00833315" w:rsidRDefault="00833315" w:rsidP="00833315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비가격 경쟁의 존재</w:t>
      </w:r>
    </w:p>
    <w:p w14:paraId="60D62AEA" w14:textId="3BB272AC" w:rsidR="00833315" w:rsidRDefault="00833315" w:rsidP="00833315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proofErr w:type="spellStart"/>
      <w:r>
        <w:rPr>
          <w:rFonts w:ascii="HY신명조" w:eastAsia="HY신명조" w:hint="eastAsia"/>
          <w:sz w:val="24"/>
          <w:szCs w:val="24"/>
        </w:rPr>
        <w:t>비가격경쟁이란</w:t>
      </w:r>
      <w:proofErr w:type="spellEnd"/>
      <w:r>
        <w:rPr>
          <w:rFonts w:ascii="HY신명조" w:eastAsia="HY신명조" w:hint="eastAsia"/>
          <w:sz w:val="24"/>
          <w:szCs w:val="24"/>
        </w:rPr>
        <w:t>?</w:t>
      </w:r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 xml:space="preserve">가격과 품질이 평준화된 상품에 있어서 가격 이외의 수단으로 경쟁하는 것 </w:t>
      </w:r>
      <w:r>
        <w:rPr>
          <w:rFonts w:ascii="HY신명조" w:eastAsia="HY신명조"/>
          <w:sz w:val="24"/>
          <w:szCs w:val="24"/>
        </w:rPr>
        <w:t>(</w:t>
      </w:r>
      <w:r>
        <w:rPr>
          <w:rFonts w:ascii="HY신명조" w:eastAsia="HY신명조" w:hint="eastAsia"/>
          <w:sz w:val="24"/>
          <w:szCs w:val="24"/>
        </w:rPr>
        <w:t>디자인 개선</w:t>
      </w:r>
      <w:r>
        <w:rPr>
          <w:rFonts w:ascii="HY신명조" w:eastAsia="HY신명조"/>
          <w:sz w:val="24"/>
          <w:szCs w:val="24"/>
        </w:rPr>
        <w:t xml:space="preserve">, </w:t>
      </w:r>
      <w:r>
        <w:rPr>
          <w:rFonts w:ascii="HY신명조" w:eastAsia="HY신명조" w:hint="eastAsia"/>
          <w:sz w:val="24"/>
          <w:szCs w:val="24"/>
        </w:rPr>
        <w:t>자동차 옵션 등등)</w:t>
      </w:r>
    </w:p>
    <w:p w14:paraId="47E610C4" w14:textId="732D5995" w:rsidR="00833315" w:rsidRDefault="00833315" w:rsidP="00833315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완전경쟁시장은 비가격경쟁이 거의 존재하지 않음</w:t>
      </w:r>
    </w:p>
    <w:p w14:paraId="2DD2A284" w14:textId="09E777B8" w:rsidR="00833315" w:rsidRDefault="00833315" w:rsidP="00833315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독점적 경쟁,</w:t>
      </w:r>
      <w:r>
        <w:rPr>
          <w:rFonts w:ascii="HY신명조" w:eastAsia="HY신명조"/>
          <w:sz w:val="24"/>
          <w:szCs w:val="24"/>
        </w:rPr>
        <w:t xml:space="preserve"> </w:t>
      </w:r>
      <w:proofErr w:type="gramStart"/>
      <w:r>
        <w:rPr>
          <w:rFonts w:ascii="HY신명조" w:eastAsia="HY신명조" w:hint="eastAsia"/>
          <w:sz w:val="24"/>
          <w:szCs w:val="24"/>
        </w:rPr>
        <w:t xml:space="preserve">과점기업 </w:t>
      </w:r>
      <w:r>
        <w:rPr>
          <w:rFonts w:ascii="HY신명조" w:eastAsia="HY신명조"/>
          <w:sz w:val="24"/>
          <w:szCs w:val="24"/>
        </w:rPr>
        <w:t>:</w:t>
      </w:r>
      <w:proofErr w:type="gramEnd"/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가격경쟁은 서로에게 위험하기 때문에 비가격경쟁이 이루어짐</w:t>
      </w:r>
    </w:p>
    <w:p w14:paraId="0FE875DC" w14:textId="44D38885" w:rsidR="00833315" w:rsidRDefault="00833315" w:rsidP="00833315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독점기업:</w:t>
      </w:r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 xml:space="preserve">비가격경쟁이 존재하지 않음 </w:t>
      </w:r>
    </w:p>
    <w:p w14:paraId="67436762" w14:textId="506D3EFB" w:rsidR="00EA61D9" w:rsidRDefault="00EA61D9" w:rsidP="00EA61D9">
      <w:pPr>
        <w:jc w:val="left"/>
        <w:rPr>
          <w:rFonts w:ascii="HY신명조" w:eastAsia="HY신명조"/>
          <w:sz w:val="24"/>
          <w:szCs w:val="24"/>
        </w:rPr>
      </w:pPr>
    </w:p>
    <w:p w14:paraId="0BDC121E" w14:textId="019C9BCD" w:rsidR="00EA61D9" w:rsidRDefault="00EA61D9" w:rsidP="00EA61D9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완전경쟁시장</w:t>
      </w:r>
    </w:p>
    <w:p w14:paraId="7011B7A6" w14:textId="3B729BE9" w:rsidR="00EA61D9" w:rsidRDefault="00EA61D9" w:rsidP="00EA61D9">
      <w:pPr>
        <w:jc w:val="left"/>
        <w:rPr>
          <w:rFonts w:ascii="HY신명조" w:eastAsia="HY신명조"/>
          <w:sz w:val="24"/>
          <w:szCs w:val="24"/>
        </w:rPr>
      </w:pPr>
      <w:r w:rsidRPr="00EA61D9">
        <w:rPr>
          <w:rFonts w:ascii="HY신명조" w:eastAsia="HY신명조"/>
          <w:noProof/>
          <w:sz w:val="24"/>
          <w:szCs w:val="24"/>
        </w:rPr>
        <w:lastRenderedPageBreak/>
        <w:drawing>
          <wp:inline distT="0" distB="0" distL="0" distR="0" wp14:anchorId="69F79E66" wp14:editId="79C95298">
            <wp:extent cx="5731510" cy="3116580"/>
            <wp:effectExtent l="0" t="0" r="2540" b="7620"/>
            <wp:docPr id="1065322521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322521" name="그림 1" descr="테이블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41BE0" w14:textId="16FC43AE" w:rsidR="00EA61D9" w:rsidRDefault="00EA61D9" w:rsidP="00EA61D9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수요자와 공급자 다수 </w:t>
      </w:r>
      <w:r>
        <w:rPr>
          <w:rFonts w:ascii="HY신명조" w:eastAsia="HY신명조"/>
          <w:sz w:val="24"/>
          <w:szCs w:val="24"/>
        </w:rPr>
        <w:t xml:space="preserve">-&gt; </w:t>
      </w:r>
      <w:r>
        <w:rPr>
          <w:rFonts w:ascii="HY신명조" w:eastAsia="HY신명조" w:hint="eastAsia"/>
          <w:sz w:val="24"/>
          <w:szCs w:val="24"/>
        </w:rPr>
        <w:t xml:space="preserve">시장가격이 형성되는 대로 수요 또는 공급할 </w:t>
      </w:r>
      <w:proofErr w:type="gramStart"/>
      <w:r>
        <w:rPr>
          <w:rFonts w:ascii="HY신명조" w:eastAsia="HY신명조" w:hint="eastAsia"/>
          <w:sz w:val="24"/>
          <w:szCs w:val="24"/>
        </w:rPr>
        <w:t>수 밖에</w:t>
      </w:r>
      <w:proofErr w:type="gramEnd"/>
      <w:r>
        <w:rPr>
          <w:rFonts w:ascii="HY신명조" w:eastAsia="HY신명조" w:hint="eastAsia"/>
          <w:sz w:val="24"/>
          <w:szCs w:val="24"/>
        </w:rPr>
        <w:t xml:space="preserve"> 없음</w:t>
      </w:r>
    </w:p>
    <w:p w14:paraId="66BD398F" w14:textId="1167C901" w:rsidR="00EA61D9" w:rsidRDefault="00EA61D9" w:rsidP="00EA61D9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상품 </w:t>
      </w:r>
      <w:proofErr w:type="spellStart"/>
      <w:r>
        <w:rPr>
          <w:rFonts w:ascii="HY신명조" w:eastAsia="HY신명조" w:hint="eastAsia"/>
          <w:sz w:val="24"/>
          <w:szCs w:val="24"/>
        </w:rPr>
        <w:t>동질함</w:t>
      </w:r>
      <w:proofErr w:type="spellEnd"/>
      <w:r>
        <w:rPr>
          <w:rFonts w:ascii="HY신명조" w:eastAsia="HY신명조" w:hint="eastAsia"/>
          <w:sz w:val="24"/>
          <w:szCs w:val="24"/>
        </w:rPr>
        <w:t xml:space="preserve"> 소비자는 누구에게서 </w:t>
      </w:r>
      <w:proofErr w:type="spellStart"/>
      <w:r>
        <w:rPr>
          <w:rFonts w:ascii="HY신명조" w:eastAsia="HY신명조" w:hint="eastAsia"/>
          <w:sz w:val="24"/>
          <w:szCs w:val="24"/>
        </w:rPr>
        <w:t>구입하느냐에</w:t>
      </w:r>
      <w:proofErr w:type="spellEnd"/>
      <w:r>
        <w:rPr>
          <w:rFonts w:ascii="HY신명조" w:eastAsia="HY신명조" w:hint="eastAsia"/>
          <w:sz w:val="24"/>
          <w:szCs w:val="24"/>
        </w:rPr>
        <w:t xml:space="preserve"> 대해 관심 </w:t>
      </w:r>
      <w:r>
        <w:rPr>
          <w:rFonts w:ascii="HY신명조" w:eastAsia="HY신명조"/>
          <w:sz w:val="24"/>
          <w:szCs w:val="24"/>
        </w:rPr>
        <w:t>X</w:t>
      </w:r>
    </w:p>
    <w:p w14:paraId="5596D4F3" w14:textId="1CC2CA3C" w:rsidR="00EA61D9" w:rsidRDefault="00EA61D9" w:rsidP="00EA61D9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자원의 이동이 자유로움.</w:t>
      </w:r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수요가 많아지면 노동이든 자본이든 마음대로 그 시장에 참여 가능.</w:t>
      </w:r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 xml:space="preserve">반대로 수요가 부족하면 자유로이 그 시장을 떠날 수 있음 </w:t>
      </w:r>
    </w:p>
    <w:p w14:paraId="77D51507" w14:textId="13F763A7" w:rsidR="00EA61D9" w:rsidRDefault="00EA61D9" w:rsidP="00EA61D9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시장에</w:t>
      </w:r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 xml:space="preserve">들어가기 위해서 특허를 따야 </w:t>
      </w:r>
      <w:proofErr w:type="spellStart"/>
      <w:r>
        <w:rPr>
          <w:rFonts w:ascii="HY신명조" w:eastAsia="HY신명조" w:hint="eastAsia"/>
          <w:sz w:val="24"/>
          <w:szCs w:val="24"/>
        </w:rPr>
        <w:t>한다거나</w:t>
      </w:r>
      <w:proofErr w:type="spellEnd"/>
      <w:r>
        <w:rPr>
          <w:rFonts w:ascii="HY신명조" w:eastAsia="HY신명조" w:hint="eastAsia"/>
          <w:sz w:val="24"/>
          <w:szCs w:val="24"/>
        </w:rPr>
        <w:t xml:space="preserve"> 정부의 인가를 받아야 한다면 완전경쟁시장이 아님</w:t>
      </w:r>
    </w:p>
    <w:p w14:paraId="14B6B139" w14:textId="03AF581E" w:rsidR="00EA61D9" w:rsidRDefault="00EA61D9" w:rsidP="00EA61D9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수요자,</w:t>
      </w:r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공급자 모두 시장에 대해 완전한 정보를 무료로 얻을 수 있음</w:t>
      </w:r>
    </w:p>
    <w:p w14:paraId="78D4390F" w14:textId="4C0065BA" w:rsidR="00EA61D9" w:rsidRDefault="00EA61D9" w:rsidP="00EA61D9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독점시장</w:t>
      </w:r>
    </w:p>
    <w:p w14:paraId="464B6CA8" w14:textId="3E249835" w:rsidR="00EA61D9" w:rsidRPr="00EA61D9" w:rsidRDefault="00EA61D9" w:rsidP="00EA61D9">
      <w:pPr>
        <w:pStyle w:val="a3"/>
        <w:ind w:leftChars="0"/>
        <w:jc w:val="left"/>
        <w:rPr>
          <w:rFonts w:ascii="HY신명조" w:eastAsia="HY신명조"/>
          <w:sz w:val="24"/>
          <w:szCs w:val="24"/>
        </w:rPr>
      </w:pPr>
      <w:r w:rsidRPr="00EA61D9">
        <w:rPr>
          <w:rFonts w:ascii="HY신명조" w:eastAsia="HY신명조"/>
          <w:noProof/>
          <w:sz w:val="24"/>
          <w:szCs w:val="24"/>
        </w:rPr>
        <w:lastRenderedPageBreak/>
        <w:drawing>
          <wp:inline distT="0" distB="0" distL="0" distR="0" wp14:anchorId="1CF00917" wp14:editId="12C8CAD0">
            <wp:extent cx="5731510" cy="3169920"/>
            <wp:effectExtent l="0" t="0" r="2540" b="0"/>
            <wp:docPr id="97922794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2279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52A8F" w14:textId="5444B7A2" w:rsidR="002B1601" w:rsidRDefault="00EA61D9" w:rsidP="00EA61D9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독점기업이 직면하는 수요곡선이 시장의 수요곡선과 일치</w:t>
      </w:r>
    </w:p>
    <w:p w14:paraId="6B45AFD8" w14:textId="2F6C8AF4" w:rsidR="00EA61D9" w:rsidRDefault="00EA61D9" w:rsidP="00EA61D9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가격결정자</w:t>
      </w:r>
    </w:p>
    <w:p w14:paraId="721B721A" w14:textId="1828E3D1" w:rsidR="00EA61D9" w:rsidRDefault="00EA61D9" w:rsidP="00EA61D9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기업간의 상호의존성이나 경쟁관계</w:t>
      </w:r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없음</w:t>
      </w:r>
    </w:p>
    <w:p w14:paraId="73B87D4C" w14:textId="72D37AE3" w:rsidR="00EA61D9" w:rsidRDefault="00EA61D9" w:rsidP="00EA61D9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진입 장벽 존재</w:t>
      </w:r>
    </w:p>
    <w:p w14:paraId="361E3D0B" w14:textId="71FD9339" w:rsidR="00EA61D9" w:rsidRDefault="00EA61D9" w:rsidP="00EA61D9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공급독점시장:</w:t>
      </w:r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한 기업이 시장 전체의 공급을 도맡아 하는 경우 스스로의 결정에 의해 시장가격 결정됨</w:t>
      </w:r>
    </w:p>
    <w:p w14:paraId="4F95AE2D" w14:textId="13969808" w:rsidR="00EA61D9" w:rsidRDefault="00EA61D9" w:rsidP="00EA61D9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proofErr w:type="gramStart"/>
      <w:r>
        <w:rPr>
          <w:rFonts w:ascii="HY신명조" w:eastAsia="HY신명조" w:hint="eastAsia"/>
          <w:sz w:val="24"/>
          <w:szCs w:val="24"/>
        </w:rPr>
        <w:t xml:space="preserve">수요독점시장 </w:t>
      </w:r>
      <w:r>
        <w:rPr>
          <w:rFonts w:ascii="HY신명조" w:eastAsia="HY신명조"/>
          <w:sz w:val="24"/>
          <w:szCs w:val="24"/>
        </w:rPr>
        <w:t>:</w:t>
      </w:r>
      <w:proofErr w:type="gramEnd"/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 xml:space="preserve">자원의 희소성으로 인한 독점 </w:t>
      </w:r>
      <w:r>
        <w:rPr>
          <w:rFonts w:ascii="HY신명조" w:eastAsia="HY신명조"/>
          <w:sz w:val="24"/>
          <w:szCs w:val="24"/>
        </w:rPr>
        <w:t xml:space="preserve">: </w:t>
      </w:r>
      <w:proofErr w:type="spellStart"/>
      <w:r>
        <w:rPr>
          <w:rFonts w:ascii="HY신명조" w:eastAsia="HY신명조" w:hint="eastAsia"/>
          <w:sz w:val="24"/>
          <w:szCs w:val="24"/>
        </w:rPr>
        <w:t>온천업</w:t>
      </w:r>
      <w:proofErr w:type="spellEnd"/>
      <w:r>
        <w:rPr>
          <w:rFonts w:ascii="HY신명조" w:eastAsia="HY신명조" w:hint="eastAsia"/>
          <w:sz w:val="24"/>
          <w:szCs w:val="24"/>
        </w:rPr>
        <w:t xml:space="preserve"> 광산업</w:t>
      </w:r>
    </w:p>
    <w:p w14:paraId="2E43042C" w14:textId="3774FB0E" w:rsidR="00EA61D9" w:rsidRDefault="00335B29" w:rsidP="00EA61D9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proofErr w:type="gramStart"/>
      <w:r>
        <w:rPr>
          <w:rFonts w:ascii="HY신명조" w:eastAsia="HY신명조" w:hint="eastAsia"/>
          <w:sz w:val="24"/>
          <w:szCs w:val="24"/>
        </w:rPr>
        <w:t>공급</w:t>
      </w:r>
      <w:r w:rsidR="00EA61D9">
        <w:rPr>
          <w:rFonts w:ascii="HY신명조" w:eastAsia="HY신명조" w:hint="eastAsia"/>
          <w:sz w:val="24"/>
          <w:szCs w:val="24"/>
        </w:rPr>
        <w:t>독점시장</w:t>
      </w:r>
      <w:r w:rsidR="00EA61D9">
        <w:rPr>
          <w:rFonts w:ascii="HY신명조" w:eastAsia="HY신명조"/>
          <w:sz w:val="24"/>
          <w:szCs w:val="24"/>
        </w:rPr>
        <w:t xml:space="preserve"> :</w:t>
      </w:r>
      <w:proofErr w:type="gramEnd"/>
      <w:r w:rsidR="00EA61D9">
        <w:rPr>
          <w:rFonts w:ascii="HY신명조" w:eastAsia="HY신명조"/>
          <w:sz w:val="24"/>
          <w:szCs w:val="24"/>
        </w:rPr>
        <w:t xml:space="preserve"> </w:t>
      </w:r>
      <w:r w:rsidR="00EA61D9">
        <w:rPr>
          <w:rFonts w:ascii="HY신명조" w:eastAsia="HY신명조" w:hint="eastAsia"/>
          <w:sz w:val="24"/>
          <w:szCs w:val="24"/>
        </w:rPr>
        <w:t xml:space="preserve">기술적 요인에 의한 독점 </w:t>
      </w:r>
      <w:r w:rsidR="00EA61D9">
        <w:rPr>
          <w:rFonts w:ascii="HY신명조" w:eastAsia="HY신명조"/>
          <w:sz w:val="24"/>
          <w:szCs w:val="24"/>
        </w:rPr>
        <w:t xml:space="preserve">: </w:t>
      </w:r>
      <w:r w:rsidR="00EA61D9">
        <w:rPr>
          <w:rFonts w:ascii="HY신명조" w:eastAsia="HY신명조" w:hint="eastAsia"/>
          <w:sz w:val="24"/>
          <w:szCs w:val="24"/>
        </w:rPr>
        <w:t>철도 전기</w:t>
      </w:r>
    </w:p>
    <w:p w14:paraId="480DA178" w14:textId="44CD1B44" w:rsidR="00EA61D9" w:rsidRDefault="00EA61D9" w:rsidP="00EA61D9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독점기업의 </w:t>
      </w:r>
      <w:proofErr w:type="gramStart"/>
      <w:r>
        <w:rPr>
          <w:rFonts w:ascii="HY신명조" w:eastAsia="HY신명조" w:hint="eastAsia"/>
          <w:sz w:val="24"/>
          <w:szCs w:val="24"/>
        </w:rPr>
        <w:t>문제 :</w:t>
      </w:r>
      <w:proofErr w:type="gramEnd"/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완전경쟁 기업보다 가격이 높아지고,</w:t>
      </w:r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 xml:space="preserve">생산량이 </w:t>
      </w:r>
      <w:proofErr w:type="spellStart"/>
      <w:r>
        <w:rPr>
          <w:rFonts w:ascii="HY신명조" w:eastAsia="HY신명조" w:hint="eastAsia"/>
          <w:sz w:val="24"/>
          <w:szCs w:val="24"/>
        </w:rPr>
        <w:t>줄어듬</w:t>
      </w:r>
      <w:proofErr w:type="spellEnd"/>
    </w:p>
    <w:p w14:paraId="0B9BD713" w14:textId="648E464D" w:rsidR="00EA61D9" w:rsidRDefault="00EA61D9" w:rsidP="00EA61D9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독점기업의 가격차별 </w:t>
      </w:r>
      <w:r>
        <w:rPr>
          <w:rFonts w:ascii="HY신명조" w:eastAsia="HY신명조"/>
          <w:sz w:val="24"/>
          <w:szCs w:val="24"/>
        </w:rPr>
        <w:t xml:space="preserve">: </w:t>
      </w:r>
      <w:r>
        <w:rPr>
          <w:rFonts w:ascii="HY신명조" w:eastAsia="HY신명조" w:hint="eastAsia"/>
          <w:sz w:val="24"/>
          <w:szCs w:val="24"/>
        </w:rPr>
        <w:t xml:space="preserve">가격탄력성이 </w:t>
      </w:r>
      <w:r w:rsidR="004F3368">
        <w:rPr>
          <w:rFonts w:ascii="HY신명조" w:eastAsia="HY신명조" w:hint="eastAsia"/>
          <w:sz w:val="24"/>
          <w:szCs w:val="24"/>
        </w:rPr>
        <w:t>큰 시장</w:t>
      </w:r>
      <w:r>
        <w:rPr>
          <w:rFonts w:ascii="HY신명조" w:eastAsia="HY신명조" w:hint="eastAsia"/>
          <w:sz w:val="24"/>
          <w:szCs w:val="24"/>
        </w:rPr>
        <w:t xml:space="preserve"> </w:t>
      </w:r>
      <w:r>
        <w:rPr>
          <w:rFonts w:ascii="HY신명조" w:eastAsia="HY신명조"/>
          <w:sz w:val="24"/>
          <w:szCs w:val="24"/>
        </w:rPr>
        <w:t>(</w:t>
      </w:r>
      <w:r>
        <w:rPr>
          <w:rFonts w:ascii="HY신명조" w:eastAsia="HY신명조" w:hint="eastAsia"/>
          <w:sz w:val="24"/>
          <w:szCs w:val="24"/>
        </w:rPr>
        <w:t>가격에 예민</w:t>
      </w:r>
      <w:r w:rsidR="004F3368">
        <w:rPr>
          <w:rFonts w:ascii="HY신명조" w:eastAsia="HY신명조" w:hint="eastAsia"/>
          <w:sz w:val="24"/>
          <w:szCs w:val="24"/>
        </w:rPr>
        <w:t>,</w:t>
      </w:r>
      <w:r w:rsidR="004F3368">
        <w:rPr>
          <w:rFonts w:ascii="HY신명조" w:eastAsia="HY신명조"/>
          <w:sz w:val="24"/>
          <w:szCs w:val="24"/>
        </w:rPr>
        <w:t xml:space="preserve"> </w:t>
      </w:r>
      <w:r w:rsidR="004F3368">
        <w:rPr>
          <w:rFonts w:ascii="HY신명조" w:eastAsia="HY신명조" w:hint="eastAsia"/>
          <w:sz w:val="24"/>
          <w:szCs w:val="24"/>
        </w:rPr>
        <w:t>산 입구</w:t>
      </w:r>
      <w:r>
        <w:rPr>
          <w:rFonts w:ascii="HY신명조" w:eastAsia="HY신명조" w:hint="eastAsia"/>
          <w:sz w:val="24"/>
          <w:szCs w:val="24"/>
        </w:rPr>
        <w:t>)</w:t>
      </w:r>
      <w:r w:rsidR="004F3368">
        <w:rPr>
          <w:rFonts w:ascii="HY신명조" w:eastAsia="HY신명조" w:hint="eastAsia"/>
          <w:sz w:val="24"/>
          <w:szCs w:val="24"/>
        </w:rPr>
        <w:t>에서는 사이다의 가격을 낮추고 가격탄력성이 낮은 시장(가격에 둔감,</w:t>
      </w:r>
      <w:r w:rsidR="004F3368">
        <w:rPr>
          <w:rFonts w:ascii="HY신명조" w:eastAsia="HY신명조"/>
          <w:sz w:val="24"/>
          <w:szCs w:val="24"/>
        </w:rPr>
        <w:t xml:space="preserve"> </w:t>
      </w:r>
      <w:r w:rsidR="004F3368">
        <w:rPr>
          <w:rFonts w:ascii="HY신명조" w:eastAsia="HY신명조" w:hint="eastAsia"/>
          <w:sz w:val="24"/>
          <w:szCs w:val="24"/>
        </w:rPr>
        <w:t>산 정상)에서는 가격을 높이며 이윤을 많이 얻는다.</w:t>
      </w:r>
      <w:r>
        <w:rPr>
          <w:rFonts w:ascii="HY신명조" w:eastAsia="HY신명조"/>
          <w:sz w:val="24"/>
          <w:szCs w:val="24"/>
        </w:rPr>
        <w:t xml:space="preserve"> </w:t>
      </w:r>
    </w:p>
    <w:p w14:paraId="412BD782" w14:textId="23E7F34D" w:rsidR="004F3368" w:rsidRDefault="004F3368" w:rsidP="004F3368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독점적 경쟁시장</w:t>
      </w:r>
    </w:p>
    <w:p w14:paraId="146DA0ED" w14:textId="1C7FC7B9" w:rsidR="004F3368" w:rsidRDefault="004F3368" w:rsidP="004F3368">
      <w:pPr>
        <w:pStyle w:val="a3"/>
        <w:ind w:leftChars="0"/>
        <w:jc w:val="left"/>
        <w:rPr>
          <w:rFonts w:ascii="HY신명조" w:eastAsia="HY신명조"/>
          <w:sz w:val="24"/>
          <w:szCs w:val="24"/>
        </w:rPr>
      </w:pPr>
      <w:r w:rsidRPr="004F3368">
        <w:rPr>
          <w:rFonts w:ascii="HY신명조" w:eastAsia="HY신명조"/>
          <w:noProof/>
          <w:sz w:val="24"/>
          <w:szCs w:val="24"/>
        </w:rPr>
        <w:lastRenderedPageBreak/>
        <w:drawing>
          <wp:inline distT="0" distB="0" distL="0" distR="0" wp14:anchorId="19F8C3BC" wp14:editId="222E03FF">
            <wp:extent cx="5731510" cy="3272155"/>
            <wp:effectExtent l="0" t="0" r="2540" b="4445"/>
            <wp:docPr id="2131052891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052891" name="그림 1" descr="테이블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DC850" w14:textId="4563AA82" w:rsidR="00B91754" w:rsidRDefault="00B91754" w:rsidP="00B91754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독점적 요소와 경쟁적 요소를 동시에 가짐</w:t>
      </w:r>
    </w:p>
    <w:p w14:paraId="1B911A24" w14:textId="67EFD25A" w:rsidR="00B91754" w:rsidRDefault="00B91754" w:rsidP="00B91754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기장에 다수의 기업들이 참여하되 참여기업은 각기 디자인</w:t>
      </w:r>
      <w:r>
        <w:rPr>
          <w:rFonts w:ascii="HY신명조" w:eastAsia="HY신명조"/>
          <w:sz w:val="24"/>
          <w:szCs w:val="24"/>
        </w:rPr>
        <w:t xml:space="preserve">, </w:t>
      </w:r>
      <w:r>
        <w:rPr>
          <w:rFonts w:ascii="HY신명조" w:eastAsia="HY신명조" w:hint="eastAsia"/>
          <w:sz w:val="24"/>
          <w:szCs w:val="24"/>
        </w:rPr>
        <w:t>품질,</w:t>
      </w:r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상표,</w:t>
      </w:r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포장 등에 있어서 어느 정도 차이가 있는 유사상품을 생산 공급하여 상호 경쟁하고 있는 시장 형태</w:t>
      </w:r>
    </w:p>
    <w:p w14:paraId="7665B523" w14:textId="5A71EE3E" w:rsidR="00B91754" w:rsidRDefault="00B91754" w:rsidP="00B91754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동일한 상품을 판매하더라도 </w:t>
      </w:r>
      <w:proofErr w:type="spellStart"/>
      <w:r>
        <w:rPr>
          <w:rFonts w:ascii="HY신명조" w:eastAsia="HY신명조" w:hint="eastAsia"/>
          <w:sz w:val="24"/>
          <w:szCs w:val="24"/>
        </w:rPr>
        <w:t>상품간의</w:t>
      </w:r>
      <w:proofErr w:type="spellEnd"/>
      <w:r>
        <w:rPr>
          <w:rFonts w:ascii="HY신명조" w:eastAsia="HY신명조" w:hint="eastAsia"/>
          <w:sz w:val="24"/>
          <w:szCs w:val="24"/>
        </w:rPr>
        <w:t xml:space="preserve"> 차이가 있는 시장</w:t>
      </w:r>
    </w:p>
    <w:p w14:paraId="5FCDB9E8" w14:textId="058C90B4" w:rsidR="00B91754" w:rsidRDefault="00B91754" w:rsidP="00B91754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즉 완전 경쟁시장의 조건 중 상품의 동질성에 대한 가정이 무너진 시</w:t>
      </w:r>
      <w:r w:rsidR="00D32226">
        <w:rPr>
          <w:rFonts w:ascii="HY신명조" w:eastAsia="HY신명조" w:hint="eastAsia"/>
          <w:sz w:val="24"/>
          <w:szCs w:val="24"/>
        </w:rPr>
        <w:t>장</w:t>
      </w:r>
    </w:p>
    <w:p w14:paraId="7C980554" w14:textId="356BC718" w:rsidR="00D32226" w:rsidRDefault="00D32226" w:rsidP="00D32226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과점시장</w:t>
      </w:r>
    </w:p>
    <w:p w14:paraId="02C1AC07" w14:textId="731DCBAC" w:rsidR="00D32226" w:rsidRPr="00D32226" w:rsidRDefault="00D32226" w:rsidP="00D32226">
      <w:pPr>
        <w:pStyle w:val="a3"/>
        <w:ind w:leftChars="0"/>
        <w:jc w:val="left"/>
        <w:rPr>
          <w:rFonts w:ascii="HY신명조" w:eastAsia="HY신명조"/>
          <w:sz w:val="24"/>
          <w:szCs w:val="24"/>
        </w:rPr>
      </w:pPr>
      <w:r w:rsidRPr="00D32226">
        <w:rPr>
          <w:rFonts w:ascii="HY신명조" w:eastAsia="HY신명조"/>
          <w:noProof/>
          <w:sz w:val="24"/>
          <w:szCs w:val="24"/>
        </w:rPr>
        <w:lastRenderedPageBreak/>
        <w:drawing>
          <wp:inline distT="0" distB="0" distL="0" distR="0" wp14:anchorId="591B7C05" wp14:editId="30225D31">
            <wp:extent cx="5731510" cy="3213735"/>
            <wp:effectExtent l="0" t="0" r="2540" b="5715"/>
            <wp:docPr id="1142149816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149816" name="그림 1" descr="테이블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D3A89" w14:textId="336013C4" w:rsidR="004F3368" w:rsidRDefault="00D32226" w:rsidP="00D32226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비교적 소수의 기업 존재 </w:t>
      </w:r>
      <w:r>
        <w:rPr>
          <w:rFonts w:ascii="HY신명조" w:eastAsia="HY신명조"/>
          <w:sz w:val="24"/>
          <w:szCs w:val="24"/>
        </w:rPr>
        <w:t>(</w:t>
      </w:r>
      <w:r>
        <w:rPr>
          <w:rFonts w:ascii="HY신명조" w:eastAsia="HY신명조" w:hint="eastAsia"/>
          <w:sz w:val="24"/>
          <w:szCs w:val="24"/>
        </w:rPr>
        <w:t>t</w:t>
      </w:r>
      <w:r>
        <w:rPr>
          <w:rFonts w:ascii="HY신명조" w:eastAsia="HY신명조"/>
          <w:sz w:val="24"/>
          <w:szCs w:val="24"/>
        </w:rPr>
        <w:t xml:space="preserve">ip </w:t>
      </w:r>
      <w:r>
        <w:rPr>
          <w:rFonts w:ascii="HY신명조" w:eastAsia="HY신명조" w:hint="eastAsia"/>
          <w:sz w:val="24"/>
          <w:szCs w:val="24"/>
        </w:rPr>
        <w:t>광고 나오는 것은 거의 다 과점시장)</w:t>
      </w:r>
    </w:p>
    <w:p w14:paraId="07E327B0" w14:textId="486F2D11" w:rsidR="00D32226" w:rsidRDefault="00606F04" w:rsidP="00D32226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각 기업은 서로 대체할 수 있는 유사상품을 생산하여 같은 시장에서 상호 경쟁</w:t>
      </w:r>
    </w:p>
    <w:p w14:paraId="6C20BD37" w14:textId="47E46A04" w:rsidR="00606F04" w:rsidRDefault="00606F04" w:rsidP="00D32226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어느 한 과점기업이 가격을 올리면 다른 기업들은 가만히 있고 가격을 내리면 덩달아 내림</w:t>
      </w:r>
    </w:p>
    <w:p w14:paraId="20C3F5D2" w14:textId="2F5842A2" w:rsidR="00606F04" w:rsidRDefault="00606F04" w:rsidP="00D32226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따라서 가격을 올리면 수요가 떨어지고 가격을 내리면 다른 기업들도 가격을 내리기 때문에 수요가 별로 증가하지 않음</w:t>
      </w:r>
    </w:p>
    <w:p w14:paraId="680114FE" w14:textId="7656E8B7" w:rsidR="00606F04" w:rsidRDefault="00606F04" w:rsidP="00D32226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결국 과점기업들은 가격이 아닌 다른 요소로 경쟁을 할 수밖에 없고 그것이 바로 광고 등에 열심히 노력하는 이유</w:t>
      </w:r>
    </w:p>
    <w:p w14:paraId="7F2AA924" w14:textId="60B2FF12" w:rsidR="00606F04" w:rsidRDefault="00606F04" w:rsidP="00D32226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카르텔 </w:t>
      </w:r>
      <w:proofErr w:type="gramStart"/>
      <w:r>
        <w:rPr>
          <w:rFonts w:ascii="HY신명조" w:eastAsia="HY신명조" w:hint="eastAsia"/>
          <w:sz w:val="24"/>
          <w:szCs w:val="24"/>
        </w:rPr>
        <w:t xml:space="preserve">형성 </w:t>
      </w:r>
      <w:r>
        <w:rPr>
          <w:rFonts w:ascii="HY신명조" w:eastAsia="HY신명조"/>
          <w:sz w:val="24"/>
          <w:szCs w:val="24"/>
        </w:rPr>
        <w:t>:</w:t>
      </w:r>
      <w:proofErr w:type="gramEnd"/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동종 제품을 생산하는 과점기업들이 특정시장의 독점화를 목적으로 결성한 기업의 연합체</w:t>
      </w:r>
    </w:p>
    <w:p w14:paraId="4DF0403D" w14:textId="234ABF80" w:rsidR="00606F04" w:rsidRDefault="00606F04" w:rsidP="00D32226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과점시장의 바람직한 측면 </w:t>
      </w:r>
      <w:r>
        <w:rPr>
          <w:rFonts w:ascii="HY신명조" w:eastAsia="HY신명조"/>
          <w:sz w:val="24"/>
          <w:szCs w:val="24"/>
        </w:rPr>
        <w:t xml:space="preserve">: </w:t>
      </w:r>
      <w:r>
        <w:rPr>
          <w:rFonts w:ascii="HY신명조" w:eastAsia="HY신명조" w:hint="eastAsia"/>
          <w:sz w:val="24"/>
          <w:szCs w:val="24"/>
        </w:rPr>
        <w:t xml:space="preserve">규모의 경제로 인한 평균비용을 인하 </w:t>
      </w:r>
      <w:r>
        <w:rPr>
          <w:rFonts w:ascii="HY신명조" w:eastAsia="HY신명조"/>
          <w:sz w:val="24"/>
          <w:szCs w:val="24"/>
        </w:rPr>
        <w:t xml:space="preserve">: </w:t>
      </w:r>
      <w:r>
        <w:rPr>
          <w:rFonts w:ascii="HY신명조" w:eastAsia="HY신명조" w:hint="eastAsia"/>
          <w:sz w:val="24"/>
          <w:szCs w:val="24"/>
        </w:rPr>
        <w:t>때론 완전경쟁시장의 가격보다 낮은 가격으로 공급할 수도 있음</w:t>
      </w:r>
    </w:p>
    <w:p w14:paraId="05A15E9B" w14:textId="53ACBDA5" w:rsidR="00606F04" w:rsidRDefault="00606F04" w:rsidP="00606F04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시장 구조의 유형과 특성 총정리</w:t>
      </w:r>
    </w:p>
    <w:p w14:paraId="24F43870" w14:textId="63A0007A" w:rsidR="00606F04" w:rsidRDefault="00606F04" w:rsidP="00606F04">
      <w:pPr>
        <w:pStyle w:val="a3"/>
        <w:ind w:leftChars="0"/>
        <w:jc w:val="left"/>
        <w:rPr>
          <w:rFonts w:ascii="HY신명조" w:eastAsia="HY신명조"/>
          <w:sz w:val="24"/>
          <w:szCs w:val="24"/>
        </w:rPr>
      </w:pPr>
      <w:r w:rsidRPr="00606F04">
        <w:rPr>
          <w:rFonts w:ascii="HY신명조" w:eastAsia="HY신명조"/>
          <w:noProof/>
          <w:sz w:val="24"/>
          <w:szCs w:val="24"/>
        </w:rPr>
        <w:lastRenderedPageBreak/>
        <w:drawing>
          <wp:inline distT="0" distB="0" distL="0" distR="0" wp14:anchorId="5F931BA8" wp14:editId="25059E8B">
            <wp:extent cx="5731510" cy="3268345"/>
            <wp:effectExtent l="0" t="0" r="2540" b="8255"/>
            <wp:docPr id="1930561063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561063" name="그림 1" descr="테이블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F3B30" w14:textId="33DB75AF" w:rsidR="00606F04" w:rsidRDefault="00606F04" w:rsidP="00606F04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시장 경제의 변화</w:t>
      </w:r>
    </w:p>
    <w:p w14:paraId="053E8BCD" w14:textId="02E6D935" w:rsidR="00606F04" w:rsidRDefault="00606F04" w:rsidP="00606F04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디지털 경제로 전환되면서 소유의 의미는 희석되고 공유경제 부상</w:t>
      </w:r>
    </w:p>
    <w:p w14:paraId="6D2788F0" w14:textId="6413B74D" w:rsidR="00606F04" w:rsidRDefault="00606F04" w:rsidP="00606F04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디지털 경제의 특징</w:t>
      </w:r>
    </w:p>
    <w:p w14:paraId="636BE9AD" w14:textId="0023FA47" w:rsidR="00606F04" w:rsidRDefault="00606F04" w:rsidP="00606F04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수확체증의 법칙 적용</w:t>
      </w:r>
    </w:p>
    <w:p w14:paraId="7F452A04" w14:textId="7E3D9AB4" w:rsidR="00606F04" w:rsidRDefault="00606F04" w:rsidP="00606F04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쓰면 쓸수록 효용이 줄어드는 수확체감의 법칙이 아닌 수확체증의 법칙이 적용되는 이유</w:t>
      </w:r>
    </w:p>
    <w:p w14:paraId="1C64F722" w14:textId="6D21D167" w:rsidR="00606F04" w:rsidRDefault="00606F04" w:rsidP="00606F04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거대한 초기개발비용,</w:t>
      </w:r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낮은 재생산 비용</w:t>
      </w:r>
    </w:p>
    <w:p w14:paraId="456B488A" w14:textId="40AA558B" w:rsidR="00606F04" w:rsidRDefault="00606F04" w:rsidP="00606F04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네트워크 효과</w:t>
      </w:r>
    </w:p>
    <w:p w14:paraId="61A09806" w14:textId="2B8815C7" w:rsidR="00606F04" w:rsidRDefault="00606F04" w:rsidP="00606F04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고객 학습 효과</w:t>
      </w:r>
    </w:p>
    <w:p w14:paraId="1EB83370" w14:textId="7D799E7B" w:rsidR="00606F04" w:rsidRDefault="009A7EFB" w:rsidP="00606F04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공유경제</w:t>
      </w:r>
    </w:p>
    <w:p w14:paraId="3DC1BDF5" w14:textId="4C942AA3" w:rsidR="009A7EFB" w:rsidRDefault="009A7EFB" w:rsidP="009A7EFB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필요로 하는 사람과 </w:t>
      </w:r>
      <w:proofErr w:type="spellStart"/>
      <w:r>
        <w:rPr>
          <w:rFonts w:ascii="HY신명조" w:eastAsia="HY신명조" w:hint="eastAsia"/>
          <w:sz w:val="24"/>
          <w:szCs w:val="24"/>
        </w:rPr>
        <w:t>가진사람이</w:t>
      </w:r>
      <w:proofErr w:type="spellEnd"/>
      <w:r>
        <w:rPr>
          <w:rFonts w:ascii="HY신명조" w:eastAsia="HY신명조" w:hint="eastAsia"/>
          <w:sz w:val="24"/>
          <w:szCs w:val="24"/>
        </w:rPr>
        <w:t xml:space="preserve"> 더 효율적으로 접근해주는 플랫폼을 통해 미사용 자산의 가치를 </w:t>
      </w:r>
      <w:proofErr w:type="spellStart"/>
      <w:r>
        <w:rPr>
          <w:rFonts w:ascii="HY신명조" w:eastAsia="HY신명조" w:hint="eastAsia"/>
          <w:sz w:val="24"/>
          <w:szCs w:val="24"/>
        </w:rPr>
        <w:t>제고해나가는</w:t>
      </w:r>
      <w:proofErr w:type="spellEnd"/>
      <w:r>
        <w:rPr>
          <w:rFonts w:ascii="HY신명조" w:eastAsia="HY신명조" w:hint="eastAsia"/>
          <w:sz w:val="24"/>
          <w:szCs w:val="24"/>
        </w:rPr>
        <w:t xml:space="preserve"> 경제 시스템 </w:t>
      </w:r>
    </w:p>
    <w:p w14:paraId="6B349BB5" w14:textId="35F62E14" w:rsidR="009A7EFB" w:rsidRDefault="009A7EFB" w:rsidP="009A7EFB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공유가 이루어지려면 소유는 아니더라도 소지 의식은 있어야 함 </w:t>
      </w:r>
      <w:r>
        <w:rPr>
          <w:rFonts w:ascii="HY신명조" w:eastAsia="HY신명조"/>
          <w:sz w:val="24"/>
          <w:szCs w:val="24"/>
        </w:rPr>
        <w:t>(</w:t>
      </w:r>
      <w:proofErr w:type="spellStart"/>
      <w:r>
        <w:rPr>
          <w:rFonts w:ascii="HY신명조" w:eastAsia="HY신명조" w:hint="eastAsia"/>
          <w:sz w:val="24"/>
          <w:szCs w:val="24"/>
        </w:rPr>
        <w:t>내거</w:t>
      </w:r>
      <w:proofErr w:type="spellEnd"/>
      <w:r>
        <w:rPr>
          <w:rFonts w:ascii="HY신명조" w:eastAsia="HY신명조" w:hint="eastAsia"/>
          <w:sz w:val="24"/>
          <w:szCs w:val="24"/>
        </w:rPr>
        <w:t xml:space="preserve"> 아니라고 함부로 쓰면 안됨)</w:t>
      </w:r>
    </w:p>
    <w:p w14:paraId="405288E3" w14:textId="2FA68E33" w:rsidR="009A7EFB" w:rsidRDefault="009A7EFB" w:rsidP="009A7EFB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소유중심에서 사용중심으로 변화</w:t>
      </w:r>
    </w:p>
    <w:p w14:paraId="6903EC5F" w14:textId="08F0DC36" w:rsidR="00031C7B" w:rsidRDefault="00335B29" w:rsidP="009A7EFB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참여의 매개물로써 </w:t>
      </w:r>
      <w:r w:rsidR="00031C7B">
        <w:rPr>
          <w:rFonts w:ascii="HY신명조" w:eastAsia="HY신명조" w:hint="eastAsia"/>
          <w:sz w:val="24"/>
          <w:szCs w:val="24"/>
        </w:rPr>
        <w:t>믿음</w:t>
      </w:r>
      <w:r>
        <w:rPr>
          <w:rFonts w:ascii="HY신명조" w:eastAsia="HY신명조" w:hint="eastAsia"/>
          <w:sz w:val="24"/>
          <w:szCs w:val="24"/>
        </w:rPr>
        <w:t>,</w:t>
      </w:r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신뢰가</w:t>
      </w:r>
      <w:r w:rsidR="00031C7B">
        <w:rPr>
          <w:rFonts w:ascii="HY신명조" w:eastAsia="HY신명조" w:hint="eastAsia"/>
          <w:sz w:val="24"/>
          <w:szCs w:val="24"/>
        </w:rPr>
        <w:t xml:space="preserve"> 중</w:t>
      </w:r>
      <w:r w:rsidR="007A6F71">
        <w:rPr>
          <w:rFonts w:ascii="HY신명조" w:eastAsia="HY신명조" w:hint="eastAsia"/>
          <w:sz w:val="24"/>
          <w:szCs w:val="24"/>
        </w:rPr>
        <w:t>요</w:t>
      </w:r>
    </w:p>
    <w:p w14:paraId="3122845C" w14:textId="542BF3D3" w:rsidR="00335B29" w:rsidRDefault="00335B29" w:rsidP="00335B29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참여자는 경제적 절약과 사회적 경험 공유 </w:t>
      </w:r>
      <w:r>
        <w:rPr>
          <w:rFonts w:ascii="HY신명조" w:eastAsia="HY신명조"/>
          <w:sz w:val="24"/>
          <w:szCs w:val="24"/>
        </w:rPr>
        <w:t>(</w:t>
      </w:r>
      <w:r>
        <w:rPr>
          <w:rFonts w:ascii="HY신명조" w:eastAsia="HY신명조" w:hint="eastAsia"/>
          <w:sz w:val="24"/>
          <w:szCs w:val="24"/>
        </w:rPr>
        <w:t xml:space="preserve">새로운 </w:t>
      </w:r>
      <w:proofErr w:type="spellStart"/>
      <w:r>
        <w:rPr>
          <w:rFonts w:ascii="HY신명조" w:eastAsia="HY신명조" w:hint="eastAsia"/>
          <w:sz w:val="24"/>
          <w:szCs w:val="24"/>
        </w:rPr>
        <w:t>사람들과의</w:t>
      </w:r>
      <w:proofErr w:type="spellEnd"/>
      <w:r>
        <w:rPr>
          <w:rFonts w:ascii="HY신명조" w:eastAsia="HY신명조" w:hint="eastAsia"/>
          <w:sz w:val="24"/>
          <w:szCs w:val="24"/>
        </w:rPr>
        <w:t xml:space="preserve"> 만남과 경험 공유)</w:t>
      </w:r>
      <w:r>
        <w:rPr>
          <w:rFonts w:ascii="HY신명조" w:eastAsia="HY신명조"/>
          <w:sz w:val="24"/>
          <w:szCs w:val="24"/>
        </w:rPr>
        <w:t xml:space="preserve"> -&gt; </w:t>
      </w:r>
      <w:r>
        <w:rPr>
          <w:rFonts w:ascii="HY신명조" w:eastAsia="HY신명조" w:hint="eastAsia"/>
          <w:sz w:val="24"/>
          <w:szCs w:val="24"/>
        </w:rPr>
        <w:t>체험주의,</w:t>
      </w:r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커뮤니티 건설</w:t>
      </w:r>
    </w:p>
    <w:p w14:paraId="00CDA1FA" w14:textId="32620CC3" w:rsidR="00335B29" w:rsidRDefault="00335B29" w:rsidP="00335B29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lastRenderedPageBreak/>
        <w:t>공유경제의 급성장 요인</w:t>
      </w:r>
    </w:p>
    <w:p w14:paraId="1B551905" w14:textId="1DBA6CEA" w:rsidR="00335B29" w:rsidRDefault="00335B29" w:rsidP="00335B29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기술의 </w:t>
      </w:r>
      <w:proofErr w:type="gramStart"/>
      <w:r>
        <w:rPr>
          <w:rFonts w:ascii="HY신명조" w:eastAsia="HY신명조" w:hint="eastAsia"/>
          <w:sz w:val="24"/>
          <w:szCs w:val="24"/>
        </w:rPr>
        <w:t xml:space="preserve">발전 </w:t>
      </w:r>
      <w:r>
        <w:rPr>
          <w:rFonts w:ascii="HY신명조" w:eastAsia="HY신명조"/>
          <w:sz w:val="24"/>
          <w:szCs w:val="24"/>
        </w:rPr>
        <w:t>:</w:t>
      </w:r>
      <w:proofErr w:type="gramEnd"/>
      <w:r>
        <w:rPr>
          <w:rFonts w:ascii="HY신명조" w:eastAsia="HY신명조"/>
          <w:sz w:val="24"/>
          <w:szCs w:val="24"/>
        </w:rPr>
        <w:t xml:space="preserve"> ICT, SNS</w:t>
      </w:r>
      <w:r>
        <w:rPr>
          <w:rFonts w:ascii="HY신명조" w:eastAsia="HY신명조" w:hint="eastAsia"/>
          <w:sz w:val="24"/>
          <w:szCs w:val="24"/>
        </w:rPr>
        <w:t>플랫폼 기술 발전으로 공유에 따른 거래비용 절감,</w:t>
      </w:r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 xml:space="preserve">정보비대칭성 해소 가능 </w:t>
      </w:r>
    </w:p>
    <w:p w14:paraId="1FFCE31A" w14:textId="315C72DD" w:rsidR="00335B29" w:rsidRDefault="00335B29" w:rsidP="00335B29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사회성 거래 </w:t>
      </w:r>
      <w:proofErr w:type="gramStart"/>
      <w:r>
        <w:rPr>
          <w:rFonts w:ascii="HY신명조" w:eastAsia="HY신명조" w:hint="eastAsia"/>
          <w:sz w:val="24"/>
          <w:szCs w:val="24"/>
        </w:rPr>
        <w:t xml:space="preserve">확대 </w:t>
      </w:r>
      <w:r>
        <w:rPr>
          <w:rFonts w:ascii="HY신명조" w:eastAsia="HY신명조"/>
          <w:sz w:val="24"/>
          <w:szCs w:val="24"/>
        </w:rPr>
        <w:t>:</w:t>
      </w:r>
      <w:proofErr w:type="gramEnd"/>
      <w:r>
        <w:rPr>
          <w:rFonts w:ascii="HY신명조" w:eastAsia="HY신명조"/>
          <w:sz w:val="24"/>
          <w:szCs w:val="24"/>
        </w:rPr>
        <w:t xml:space="preserve"> </w:t>
      </w:r>
      <w:proofErr w:type="spellStart"/>
      <w:r>
        <w:rPr>
          <w:rFonts w:ascii="HY신명조" w:eastAsia="HY신명조" w:hint="eastAsia"/>
          <w:sz w:val="24"/>
          <w:szCs w:val="24"/>
        </w:rPr>
        <w:t>구매시</w:t>
      </w:r>
      <w:proofErr w:type="spellEnd"/>
      <w:r>
        <w:rPr>
          <w:rFonts w:ascii="HY신명조" w:eastAsia="HY신명조" w:hint="eastAsia"/>
          <w:sz w:val="24"/>
          <w:szCs w:val="24"/>
        </w:rPr>
        <w:t xml:space="preserve"> 동료집단의 사회적 영향력</w:t>
      </w:r>
      <w:r>
        <w:rPr>
          <w:rFonts w:ascii="HY신명조" w:eastAsia="HY신명조"/>
          <w:sz w:val="24"/>
          <w:szCs w:val="24"/>
        </w:rPr>
        <w:t xml:space="preserve">, </w:t>
      </w:r>
      <w:r>
        <w:rPr>
          <w:rFonts w:ascii="HY신명조" w:eastAsia="HY신명조" w:hint="eastAsia"/>
          <w:sz w:val="24"/>
          <w:szCs w:val="24"/>
        </w:rPr>
        <w:t xml:space="preserve">즉 사회 네트워킹의 지배를 받음 </w:t>
      </w:r>
    </w:p>
    <w:p w14:paraId="59F5DE18" w14:textId="41A95DC2" w:rsidR="00335B29" w:rsidRDefault="00335B29" w:rsidP="00335B29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도시 중심 생활인구 확대</w:t>
      </w:r>
    </w:p>
    <w:p w14:paraId="29E279EC" w14:textId="50D4C8C3" w:rsidR="00335B29" w:rsidRDefault="00335B29" w:rsidP="00335B29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자연자원 비용 격변 </w:t>
      </w:r>
    </w:p>
    <w:p w14:paraId="7EC337A8" w14:textId="4B15527C" w:rsidR="00335B29" w:rsidRPr="00335B29" w:rsidRDefault="00335B29" w:rsidP="00335B29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int="eastAsia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절약의식 고조</w:t>
      </w:r>
    </w:p>
    <w:p w14:paraId="65EA82A9" w14:textId="25BB2A2B" w:rsidR="003717D4" w:rsidRDefault="003717D4" w:rsidP="009A7EFB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노동의 형태 또한 공유로!</w:t>
      </w:r>
      <w:r>
        <w:rPr>
          <w:rFonts w:ascii="HY신명조" w:eastAsia="HY신명조"/>
          <w:sz w:val="24"/>
          <w:szCs w:val="24"/>
        </w:rPr>
        <w:t>?</w:t>
      </w:r>
    </w:p>
    <w:p w14:paraId="6F4D5B29" w14:textId="530A0E1C" w:rsidR="003717D4" w:rsidRDefault="003717D4" w:rsidP="003717D4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proofErr w:type="spellStart"/>
      <w:r>
        <w:rPr>
          <w:rFonts w:ascii="HY신명조" w:eastAsia="HY신명조" w:hint="eastAsia"/>
          <w:sz w:val="24"/>
          <w:szCs w:val="24"/>
        </w:rPr>
        <w:t>긱</w:t>
      </w:r>
      <w:proofErr w:type="spellEnd"/>
      <w:r>
        <w:rPr>
          <w:rFonts w:ascii="HY신명조" w:eastAsia="HY신명조" w:hint="eastAsia"/>
          <w:sz w:val="24"/>
          <w:szCs w:val="24"/>
        </w:rPr>
        <w:t xml:space="preserve"> 이코노미의 확대</w:t>
      </w:r>
    </w:p>
    <w:p w14:paraId="09447EA3" w14:textId="3162874B" w:rsidR="003717D4" w:rsidRDefault="003717D4" w:rsidP="003717D4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독립적 계약형 일자리 경제 </w:t>
      </w:r>
      <w:r>
        <w:rPr>
          <w:rFonts w:ascii="HY신명조" w:eastAsia="HY신명조"/>
          <w:sz w:val="24"/>
          <w:szCs w:val="24"/>
        </w:rPr>
        <w:t xml:space="preserve">-&gt; </w:t>
      </w:r>
      <w:r>
        <w:rPr>
          <w:rFonts w:ascii="HY신명조" w:eastAsia="HY신명조" w:hint="eastAsia"/>
          <w:sz w:val="24"/>
          <w:szCs w:val="24"/>
        </w:rPr>
        <w:t xml:space="preserve">유연성 확보 </w:t>
      </w:r>
      <w:r>
        <w:rPr>
          <w:rFonts w:ascii="HY신명조" w:eastAsia="HY신명조"/>
          <w:sz w:val="24"/>
          <w:szCs w:val="24"/>
        </w:rPr>
        <w:t xml:space="preserve">but </w:t>
      </w:r>
      <w:r>
        <w:rPr>
          <w:rFonts w:ascii="HY신명조" w:eastAsia="HY신명조" w:hint="eastAsia"/>
          <w:sz w:val="24"/>
          <w:szCs w:val="24"/>
        </w:rPr>
        <w:t>고용불안 문제 야기</w:t>
      </w:r>
    </w:p>
    <w:p w14:paraId="69BC9337" w14:textId="2B472CA5" w:rsidR="009A7EFB" w:rsidRDefault="009A7EFB" w:rsidP="009A7EFB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구독 경제</w:t>
      </w:r>
    </w:p>
    <w:p w14:paraId="648877E0" w14:textId="16A13F92" w:rsidR="009A7EFB" w:rsidRDefault="009A7EFB" w:rsidP="009A7EFB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일정 금액을 먼저 지불하고 정기적으로 제품이나 서비스를 구독해 사용하는 경제 모델 </w:t>
      </w:r>
    </w:p>
    <w:p w14:paraId="62D82112" w14:textId="77777777" w:rsidR="009A7EFB" w:rsidRDefault="009A7EFB" w:rsidP="009A7EFB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유형으로는 </w:t>
      </w:r>
      <w:proofErr w:type="spellStart"/>
      <w:r>
        <w:rPr>
          <w:rFonts w:ascii="HY신명조" w:eastAsia="HY신명조"/>
          <w:sz w:val="24"/>
          <w:szCs w:val="24"/>
        </w:rPr>
        <w:t>Netfix</w:t>
      </w:r>
      <w:proofErr w:type="spellEnd"/>
      <w:r>
        <w:rPr>
          <w:rFonts w:ascii="HY신명조" w:eastAsia="HY신명조" w:hint="eastAsia"/>
          <w:sz w:val="24"/>
          <w:szCs w:val="24"/>
        </w:rPr>
        <w:t>모델(무제한 이용:</w:t>
      </w:r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월 구독료 납부 후 매월 무제한 이용)과 정기배송모델(구독 박스 모델</w:t>
      </w:r>
      <w:r>
        <w:rPr>
          <w:rFonts w:ascii="HY신명조" w:eastAsia="HY신명조"/>
          <w:sz w:val="24"/>
          <w:szCs w:val="24"/>
        </w:rPr>
        <w:t xml:space="preserve">: </w:t>
      </w:r>
      <w:r>
        <w:rPr>
          <w:rFonts w:ascii="HY신명조" w:eastAsia="HY신명조" w:hint="eastAsia"/>
          <w:sz w:val="24"/>
          <w:szCs w:val="24"/>
        </w:rPr>
        <w:t>정기적으로 수차례 배송),</w:t>
      </w:r>
      <w:r>
        <w:rPr>
          <w:rFonts w:ascii="HY신명조" w:eastAsia="HY신명조"/>
          <w:sz w:val="24"/>
          <w:szCs w:val="24"/>
        </w:rPr>
        <w:t xml:space="preserve"> </w:t>
      </w:r>
      <w:proofErr w:type="spellStart"/>
      <w:r>
        <w:rPr>
          <w:rFonts w:ascii="HY신명조" w:eastAsia="HY신명조" w:hint="eastAsia"/>
          <w:sz w:val="24"/>
          <w:szCs w:val="24"/>
        </w:rPr>
        <w:t>렌탈모델</w:t>
      </w:r>
      <w:proofErr w:type="spellEnd"/>
      <w:r>
        <w:rPr>
          <w:rFonts w:ascii="HY신명조" w:eastAsia="HY신명조" w:hint="eastAsia"/>
          <w:sz w:val="24"/>
          <w:szCs w:val="24"/>
        </w:rPr>
        <w:t xml:space="preserve">(고가품 장기 </w:t>
      </w:r>
      <w:proofErr w:type="spellStart"/>
      <w:r>
        <w:rPr>
          <w:rFonts w:ascii="HY신명조" w:eastAsia="HY신명조" w:hint="eastAsia"/>
          <w:sz w:val="24"/>
          <w:szCs w:val="24"/>
        </w:rPr>
        <w:t>렌탈</w:t>
      </w:r>
      <w:proofErr w:type="spellEnd"/>
      <w:r>
        <w:rPr>
          <w:rFonts w:ascii="HY신명조" w:eastAsia="HY신명조" w:hint="eastAsia"/>
          <w:sz w:val="24"/>
          <w:szCs w:val="24"/>
        </w:rPr>
        <w:t>)이 있다.</w:t>
      </w:r>
    </w:p>
    <w:p w14:paraId="5C3FF63C" w14:textId="77777777" w:rsidR="009A7EFB" w:rsidRDefault="009A7EFB" w:rsidP="009A7EFB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기업 측면에서 고객과 장기적 관계 정립이 가능하다는 장점이 있다.</w:t>
      </w:r>
    </w:p>
    <w:p w14:paraId="43108E85" w14:textId="79D42FF0" w:rsidR="009A7EFB" w:rsidRPr="009A7EFB" w:rsidRDefault="009A7EFB" w:rsidP="009A7EFB">
      <w:pPr>
        <w:ind w:left="880"/>
        <w:jc w:val="left"/>
        <w:rPr>
          <w:rFonts w:ascii="HY신명조" w:eastAsia="HY신명조"/>
          <w:sz w:val="24"/>
          <w:szCs w:val="24"/>
        </w:rPr>
      </w:pPr>
      <w:r w:rsidRPr="009A7EFB">
        <w:rPr>
          <w:rFonts w:ascii="HY신명조" w:eastAsia="HY신명조"/>
          <w:sz w:val="24"/>
          <w:szCs w:val="24"/>
        </w:rPr>
        <w:t xml:space="preserve"> </w:t>
      </w:r>
    </w:p>
    <w:p w14:paraId="4C9A664F" w14:textId="2C3A18D0" w:rsidR="002B1601" w:rsidRDefault="002B1601" w:rsidP="002B1601">
      <w:pPr>
        <w:jc w:val="left"/>
        <w:rPr>
          <w:rFonts w:ascii="HY신명조" w:eastAsia="HY신명조"/>
          <w:sz w:val="30"/>
          <w:szCs w:val="30"/>
        </w:rPr>
      </w:pPr>
      <w:r>
        <w:rPr>
          <w:rFonts w:ascii="HY신명조" w:eastAsia="HY신명조" w:hint="eastAsia"/>
          <w:sz w:val="30"/>
          <w:szCs w:val="30"/>
        </w:rPr>
        <w:t>3장</w:t>
      </w:r>
    </w:p>
    <w:p w14:paraId="4BD6A067" w14:textId="008B2B9B" w:rsidR="008E1214" w:rsidRPr="00D210D0" w:rsidRDefault="00D210D0" w:rsidP="00D210D0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 w:rsidRPr="00D210D0">
        <w:rPr>
          <w:rFonts w:ascii="HY신명조" w:eastAsia="HY신명조" w:hint="eastAsia"/>
          <w:sz w:val="24"/>
          <w:szCs w:val="24"/>
        </w:rPr>
        <w:t>유통경로</w:t>
      </w:r>
    </w:p>
    <w:p w14:paraId="20B252C7" w14:textId="29CA8CAE" w:rsidR="00D210D0" w:rsidRDefault="00D210D0" w:rsidP="00D210D0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생산자에 의해 만들어진 제품이 소비자의 손에 이르기까지의 전 과정</w:t>
      </w:r>
    </w:p>
    <w:p w14:paraId="5A83C6CD" w14:textId="30484D18" w:rsidR="00D210D0" w:rsidRDefault="00D210D0" w:rsidP="00D210D0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개방적 유통경로,</w:t>
      </w:r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선택적 유통경로,</w:t>
      </w:r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배타적 유통경로 있음</w:t>
      </w:r>
    </w:p>
    <w:p w14:paraId="60C257DA" w14:textId="6BB0EDED" w:rsidR="00D210D0" w:rsidRDefault="00D210D0" w:rsidP="00D210D0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개방형은 취급가능한 소매점에서</w:t>
      </w:r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 xml:space="preserve">어느 곳이라도 상품을 </w:t>
      </w:r>
      <w:proofErr w:type="spellStart"/>
      <w:r>
        <w:rPr>
          <w:rFonts w:ascii="HY신명조" w:eastAsia="HY신명조" w:hint="eastAsia"/>
          <w:sz w:val="24"/>
          <w:szCs w:val="24"/>
        </w:rPr>
        <w:t>유통시키려함</w:t>
      </w:r>
      <w:proofErr w:type="spellEnd"/>
    </w:p>
    <w:p w14:paraId="7DA48BF3" w14:textId="3FAD4650" w:rsidR="00D210D0" w:rsidRDefault="00D210D0" w:rsidP="00D210D0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선택형은 일정조건의 소매점을 구별해서 취급하는 방식</w:t>
      </w:r>
    </w:p>
    <w:p w14:paraId="756F48CB" w14:textId="5E7232E2" w:rsidR="00D210D0" w:rsidRDefault="00D210D0" w:rsidP="00D210D0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배타형은 </w:t>
      </w:r>
      <w:r>
        <w:rPr>
          <w:rFonts w:ascii="HY신명조" w:eastAsia="HY신명조"/>
          <w:sz w:val="24"/>
          <w:szCs w:val="24"/>
        </w:rPr>
        <w:t>1</w:t>
      </w:r>
      <w:r>
        <w:rPr>
          <w:rFonts w:ascii="HY신명조" w:eastAsia="HY신명조" w:hint="eastAsia"/>
          <w:sz w:val="24"/>
          <w:szCs w:val="24"/>
        </w:rPr>
        <w:t xml:space="preserve">지구 </w:t>
      </w:r>
      <w:r>
        <w:rPr>
          <w:rFonts w:ascii="HY신명조" w:eastAsia="HY신명조"/>
          <w:sz w:val="24"/>
          <w:szCs w:val="24"/>
        </w:rPr>
        <w:t>1</w:t>
      </w:r>
      <w:r>
        <w:rPr>
          <w:rFonts w:ascii="HY신명조" w:eastAsia="HY신명조" w:hint="eastAsia"/>
          <w:sz w:val="24"/>
          <w:szCs w:val="24"/>
        </w:rPr>
        <w:t>점포주의를 부과하는 형식</w:t>
      </w:r>
    </w:p>
    <w:p w14:paraId="5E16E217" w14:textId="7BEBECE5" w:rsidR="00D210D0" w:rsidRDefault="00D210D0" w:rsidP="00D210D0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유통경로의 효용</w:t>
      </w:r>
    </w:p>
    <w:p w14:paraId="24EC0CCC" w14:textId="72A1E077" w:rsidR="00D210D0" w:rsidRDefault="00D210D0" w:rsidP="00D210D0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형태적 효용(예쁘게 보이기위한 작업)</w:t>
      </w:r>
    </w:p>
    <w:p w14:paraId="472D26BF" w14:textId="5AC45421" w:rsidR="00D210D0" w:rsidRDefault="00D210D0" w:rsidP="00D210D0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lastRenderedPageBreak/>
        <w:t>시간의 효용(딸기 사러 원산지 안가도 됨</w:t>
      </w:r>
      <w:r>
        <w:rPr>
          <w:rFonts w:ascii="HY신명조" w:eastAsia="HY신명조"/>
          <w:sz w:val="24"/>
          <w:szCs w:val="24"/>
        </w:rPr>
        <w:t>)</w:t>
      </w:r>
    </w:p>
    <w:p w14:paraId="38DC4BA2" w14:textId="55252A7E" w:rsidR="00D210D0" w:rsidRDefault="00D210D0" w:rsidP="00D210D0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장소적 효용</w:t>
      </w:r>
    </w:p>
    <w:p w14:paraId="0DDBF4B3" w14:textId="0E69F50A" w:rsidR="00D210D0" w:rsidRDefault="00D210D0" w:rsidP="00D210D0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소유면에서 효용</w:t>
      </w:r>
    </w:p>
    <w:p w14:paraId="11EA32D7" w14:textId="683DD159" w:rsidR="00D210D0" w:rsidRDefault="00D210D0" w:rsidP="00D210D0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유통경로의 기능</w:t>
      </w:r>
    </w:p>
    <w:p w14:paraId="26953DC4" w14:textId="6B79681B" w:rsidR="00D210D0" w:rsidRDefault="00D210D0" w:rsidP="00D210D0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거래의 효율성 증대</w:t>
      </w:r>
    </w:p>
    <w:p w14:paraId="2B9BBCEF" w14:textId="0C944C6F" w:rsidR="00D210D0" w:rsidRDefault="00D210D0" w:rsidP="00D210D0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구매자와 판매자의 연결</w:t>
      </w:r>
    </w:p>
    <w:p w14:paraId="3044EDC1" w14:textId="6313CFD6" w:rsidR="00D210D0" w:rsidRDefault="00D210D0" w:rsidP="00D210D0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proofErr w:type="spellStart"/>
      <w:r>
        <w:rPr>
          <w:rFonts w:ascii="HY신명조" w:eastAsia="HY신명조" w:hint="eastAsia"/>
          <w:sz w:val="24"/>
          <w:szCs w:val="24"/>
        </w:rPr>
        <w:t>구색갖춤</w:t>
      </w:r>
      <w:proofErr w:type="spellEnd"/>
    </w:p>
    <w:p w14:paraId="0A193E6E" w14:textId="2303E4D6" w:rsidR="00D210D0" w:rsidRDefault="00D210D0" w:rsidP="00D210D0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제품의 소량단위화</w:t>
      </w:r>
    </w:p>
    <w:p w14:paraId="676EB4A4" w14:textId="1FB9078D" w:rsidR="00D210D0" w:rsidRDefault="00D210D0" w:rsidP="00D210D0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상품의 선별제공</w:t>
      </w:r>
    </w:p>
    <w:p w14:paraId="186364F2" w14:textId="1DFA9AC9" w:rsidR="00D210D0" w:rsidRDefault="00D210D0" w:rsidP="00D210D0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고객서비스 제공</w:t>
      </w:r>
    </w:p>
    <w:p w14:paraId="3210D56E" w14:textId="26B98091" w:rsidR="00D210D0" w:rsidRDefault="00D210D0" w:rsidP="00D210D0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소비자정보의 제공</w:t>
      </w:r>
    </w:p>
    <w:p w14:paraId="35860707" w14:textId="76773723" w:rsidR="00D210D0" w:rsidRDefault="00D210D0" w:rsidP="00D210D0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즉 비용을 지불하고 편리함을 취하는 것이 유통</w:t>
      </w:r>
    </w:p>
    <w:p w14:paraId="568B38B8" w14:textId="40F77DE7" w:rsidR="00D210D0" w:rsidRDefault="00D210D0" w:rsidP="00D210D0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유통의 새로운 형태</w:t>
      </w:r>
    </w:p>
    <w:p w14:paraId="71A5E03B" w14:textId="6C5F2075" w:rsidR="00D210D0" w:rsidRDefault="00D210D0" w:rsidP="00D210D0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proofErr w:type="spellStart"/>
      <w:r>
        <w:rPr>
          <w:rFonts w:ascii="HY신명조" w:eastAsia="HY신명조" w:hint="eastAsia"/>
          <w:sz w:val="24"/>
          <w:szCs w:val="24"/>
        </w:rPr>
        <w:t>오픈프라이스제의</w:t>
      </w:r>
      <w:proofErr w:type="spellEnd"/>
      <w:r>
        <w:rPr>
          <w:rFonts w:ascii="HY신명조" w:eastAsia="HY신명조" w:hint="eastAsia"/>
          <w:sz w:val="24"/>
          <w:szCs w:val="24"/>
        </w:rPr>
        <w:t xml:space="preserve"> 확산(가격의 결정권이 유통업체에게 있다)</w:t>
      </w:r>
    </w:p>
    <w:p w14:paraId="186D10A8" w14:textId="57697302" w:rsidR="00D210D0" w:rsidRDefault="00D210D0" w:rsidP="00D210D0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P</w:t>
      </w:r>
      <w:r>
        <w:rPr>
          <w:rFonts w:ascii="HY신명조" w:eastAsia="HY신명조"/>
          <w:sz w:val="24"/>
          <w:szCs w:val="24"/>
        </w:rPr>
        <w:t>B</w:t>
      </w:r>
      <w:r>
        <w:rPr>
          <w:rFonts w:ascii="HY신명조" w:eastAsia="HY신명조" w:hint="eastAsia"/>
          <w:sz w:val="24"/>
          <w:szCs w:val="24"/>
        </w:rPr>
        <w:t xml:space="preserve">의 확산 </w:t>
      </w:r>
      <w:r>
        <w:rPr>
          <w:rFonts w:ascii="HY신명조" w:eastAsia="HY신명조"/>
          <w:sz w:val="24"/>
          <w:szCs w:val="24"/>
        </w:rPr>
        <w:t>(</w:t>
      </w:r>
      <w:r>
        <w:rPr>
          <w:rFonts w:ascii="HY신명조" w:eastAsia="HY신명조" w:hint="eastAsia"/>
          <w:sz w:val="24"/>
          <w:szCs w:val="24"/>
        </w:rPr>
        <w:t>유통업체 자체 상표)</w:t>
      </w:r>
    </w:p>
    <w:p w14:paraId="036DEF4B" w14:textId="473A2A01" w:rsidR="00D210D0" w:rsidRDefault="00D210D0" w:rsidP="00D210D0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제조업체에서 유통업체로의 힘의 균형 이동</w:t>
      </w:r>
    </w:p>
    <w:p w14:paraId="1D6A5649" w14:textId="096D9973" w:rsidR="00D210D0" w:rsidRDefault="00D210D0" w:rsidP="00D210D0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제조업체와 유통업체간 전략적 동맹</w:t>
      </w:r>
    </w:p>
    <w:p w14:paraId="4CA48D18" w14:textId="5D1E5CC3" w:rsidR="00D210D0" w:rsidRDefault="00D210D0" w:rsidP="00D210D0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컴퓨터와 정보시스템 등 첨단기술의 활용</w:t>
      </w:r>
    </w:p>
    <w:p w14:paraId="70D980ED" w14:textId="33B72F55" w:rsidR="00D210D0" w:rsidRDefault="00D210D0" w:rsidP="00D210D0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포지셔닝 전략의 실행</w:t>
      </w:r>
    </w:p>
    <w:p w14:paraId="159F9185" w14:textId="45A321BE" w:rsidR="00D210D0" w:rsidRDefault="00D210D0" w:rsidP="00D210D0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유통과 가격</w:t>
      </w:r>
    </w:p>
    <w:p w14:paraId="1E5254E3" w14:textId="212965B5" w:rsidR="00D210D0" w:rsidRDefault="00D210D0" w:rsidP="00D210D0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최종가격이 유통경로에 의해 결정</w:t>
      </w:r>
    </w:p>
    <w:p w14:paraId="4C2FA62C" w14:textId="57743FCA" w:rsidR="00D210D0" w:rsidRDefault="00D210D0" w:rsidP="00D210D0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상표내 경쟁 </w:t>
      </w:r>
    </w:p>
    <w:p w14:paraId="21C0085E" w14:textId="7842575C" w:rsidR="00D210D0" w:rsidRDefault="00D210D0" w:rsidP="00D210D0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같은 브랜드가 서로 다른 유통을 거쳐 가격차이가 발생</w:t>
      </w:r>
    </w:p>
    <w:p w14:paraId="241E65FA" w14:textId="20D2DA84" w:rsidR="00D210D0" w:rsidRDefault="00D210D0" w:rsidP="00D210D0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네이버 쇼핑 최저가 </w:t>
      </w:r>
      <w:r>
        <w:rPr>
          <w:rFonts w:ascii="HY신명조" w:eastAsia="HY신명조"/>
          <w:sz w:val="24"/>
          <w:szCs w:val="24"/>
        </w:rPr>
        <w:t>(11</w:t>
      </w:r>
      <w:r>
        <w:rPr>
          <w:rFonts w:ascii="HY신명조" w:eastAsia="HY신명조" w:hint="eastAsia"/>
          <w:sz w:val="24"/>
          <w:szCs w:val="24"/>
        </w:rPr>
        <w:t>번가 등등)</w:t>
      </w:r>
    </w:p>
    <w:p w14:paraId="15EBBE94" w14:textId="5415CBC6" w:rsidR="00D210D0" w:rsidRDefault="00D210D0" w:rsidP="00D210D0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상표간 경쟁</w:t>
      </w:r>
    </w:p>
    <w:p w14:paraId="63375241" w14:textId="4B70335E" w:rsidR="00D210D0" w:rsidRDefault="00D210D0" w:rsidP="00D210D0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동일한 유통과정 </w:t>
      </w:r>
      <w:r>
        <w:rPr>
          <w:rFonts w:ascii="HY신명조" w:eastAsia="HY신명조"/>
          <w:sz w:val="24"/>
          <w:szCs w:val="24"/>
        </w:rPr>
        <w:t>–</w:t>
      </w:r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상품간 경쟁</w:t>
      </w:r>
    </w:p>
    <w:p w14:paraId="111ABAC0" w14:textId="1F0700F1" w:rsidR="00D210D0" w:rsidRDefault="00D210D0" w:rsidP="00D210D0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유통업체들의 가격전략</w:t>
      </w:r>
    </w:p>
    <w:p w14:paraId="6ABBEB1A" w14:textId="461F5E6A" w:rsidR="00D210D0" w:rsidRDefault="00D210D0" w:rsidP="00D210D0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lastRenderedPageBreak/>
        <w:t xml:space="preserve">매일 저가가격 </w:t>
      </w:r>
      <w:proofErr w:type="gramStart"/>
      <w:r>
        <w:rPr>
          <w:rFonts w:ascii="HY신명조" w:eastAsia="HY신명조" w:hint="eastAsia"/>
          <w:sz w:val="24"/>
          <w:szCs w:val="24"/>
        </w:rPr>
        <w:t xml:space="preserve">전략 </w:t>
      </w:r>
      <w:r>
        <w:rPr>
          <w:rFonts w:ascii="HY신명조" w:eastAsia="HY신명조"/>
          <w:sz w:val="24"/>
          <w:szCs w:val="24"/>
        </w:rPr>
        <w:t>:</w:t>
      </w:r>
      <w:proofErr w:type="gramEnd"/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 xml:space="preserve">제일 </w:t>
      </w:r>
      <w:proofErr w:type="spellStart"/>
      <w:r>
        <w:rPr>
          <w:rFonts w:ascii="HY신명조" w:eastAsia="HY신명조" w:hint="eastAsia"/>
          <w:sz w:val="24"/>
          <w:szCs w:val="24"/>
        </w:rPr>
        <w:t>싼것도</w:t>
      </w:r>
      <w:proofErr w:type="spellEnd"/>
      <w:r>
        <w:rPr>
          <w:rFonts w:ascii="HY신명조" w:eastAsia="HY신명조" w:hint="eastAsia"/>
          <w:sz w:val="24"/>
          <w:szCs w:val="24"/>
        </w:rPr>
        <w:t xml:space="preserve"> 젤 </w:t>
      </w:r>
      <w:proofErr w:type="spellStart"/>
      <w:r>
        <w:rPr>
          <w:rFonts w:ascii="HY신명조" w:eastAsia="HY신명조" w:hint="eastAsia"/>
          <w:sz w:val="24"/>
          <w:szCs w:val="24"/>
        </w:rPr>
        <w:t>비싼것도</w:t>
      </w:r>
      <w:proofErr w:type="spellEnd"/>
      <w:r>
        <w:rPr>
          <w:rFonts w:ascii="HY신명조" w:eastAsia="HY신명조" w:hint="eastAsia"/>
          <w:sz w:val="24"/>
          <w:szCs w:val="24"/>
        </w:rPr>
        <w:t xml:space="preserve"> 아닌 어딘가로 가격을 매일 설정하는 전략</w:t>
      </w:r>
    </w:p>
    <w:p w14:paraId="3C75DCCD" w14:textId="7CA6DF66" w:rsidR="00D210D0" w:rsidRDefault="00D210D0" w:rsidP="00D210D0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proofErr w:type="gramStart"/>
      <w:r>
        <w:rPr>
          <w:rFonts w:ascii="HY신명조" w:eastAsia="HY신명조" w:hint="eastAsia"/>
          <w:sz w:val="24"/>
          <w:szCs w:val="24"/>
        </w:rPr>
        <w:t xml:space="preserve">구속가격 </w:t>
      </w:r>
      <w:r>
        <w:rPr>
          <w:rFonts w:ascii="HY신명조" w:eastAsia="HY신명조"/>
          <w:sz w:val="24"/>
          <w:szCs w:val="24"/>
        </w:rPr>
        <w:t>:</w:t>
      </w:r>
      <w:proofErr w:type="gramEnd"/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 xml:space="preserve">하나를 사면 그것을 사용하는 것에 필요한 다른 것을 비싸게 판다 </w:t>
      </w:r>
      <w:r>
        <w:rPr>
          <w:rFonts w:ascii="HY신명조" w:eastAsia="HY신명조"/>
          <w:sz w:val="24"/>
          <w:szCs w:val="24"/>
        </w:rPr>
        <w:t>(</w:t>
      </w:r>
      <w:r>
        <w:rPr>
          <w:rFonts w:ascii="HY신명조" w:eastAsia="HY신명조" w:hint="eastAsia"/>
          <w:sz w:val="24"/>
          <w:szCs w:val="24"/>
        </w:rPr>
        <w:t>프린트기 싸고 잉크 비싸다)</w:t>
      </w:r>
    </w:p>
    <w:p w14:paraId="28D54D62" w14:textId="51FEFD77" w:rsidR="00D210D0" w:rsidRDefault="00D210D0" w:rsidP="00D210D0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고가/저가 가격전</w:t>
      </w:r>
      <w:r w:rsidR="00602EA0">
        <w:rPr>
          <w:rFonts w:ascii="HY신명조" w:eastAsia="HY신명조" w:hint="eastAsia"/>
          <w:sz w:val="24"/>
          <w:szCs w:val="24"/>
        </w:rPr>
        <w:t>략</w:t>
      </w:r>
    </w:p>
    <w:p w14:paraId="3E4EA1D0" w14:textId="420E24B3" w:rsidR="00602EA0" w:rsidRDefault="00602EA0" w:rsidP="00D210D0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선도가격 전략 </w:t>
      </w:r>
      <w:r>
        <w:rPr>
          <w:rFonts w:ascii="HY신명조" w:eastAsia="HY신명조"/>
          <w:sz w:val="24"/>
          <w:szCs w:val="24"/>
        </w:rPr>
        <w:t>(</w:t>
      </w:r>
      <w:r>
        <w:rPr>
          <w:rFonts w:ascii="HY신명조" w:eastAsia="HY신명조" w:hint="eastAsia"/>
          <w:sz w:val="24"/>
          <w:szCs w:val="24"/>
        </w:rPr>
        <w:t xml:space="preserve">특정 상품을 </w:t>
      </w:r>
      <w:proofErr w:type="spellStart"/>
      <w:r>
        <w:rPr>
          <w:rFonts w:ascii="HY신명조" w:eastAsia="HY신명조" w:hint="eastAsia"/>
          <w:sz w:val="24"/>
          <w:szCs w:val="24"/>
        </w:rPr>
        <w:t>마진이하로</w:t>
      </w:r>
      <w:proofErr w:type="spellEnd"/>
      <w:r>
        <w:rPr>
          <w:rFonts w:ascii="HY신명조" w:eastAsia="HY신명조" w:hint="eastAsia"/>
          <w:sz w:val="24"/>
          <w:szCs w:val="24"/>
        </w:rPr>
        <w:t xml:space="preserve"> 설정.</w:t>
      </w:r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다른 상품으로 대체하도록 유도</w:t>
      </w:r>
      <w:r>
        <w:rPr>
          <w:rFonts w:ascii="HY신명조" w:eastAsia="HY신명조"/>
          <w:sz w:val="24"/>
          <w:szCs w:val="24"/>
        </w:rPr>
        <w:t xml:space="preserve">. </w:t>
      </w:r>
      <w:r>
        <w:rPr>
          <w:rFonts w:ascii="HY신명조" w:eastAsia="HY신명조" w:hint="eastAsia"/>
          <w:sz w:val="24"/>
          <w:szCs w:val="24"/>
        </w:rPr>
        <w:t>미끼 상품)</w:t>
      </w:r>
    </w:p>
    <w:p w14:paraId="5F5EC3F5" w14:textId="300A9B44" w:rsidR="00602EA0" w:rsidRDefault="00602EA0" w:rsidP="00D210D0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가격대의 설정 </w:t>
      </w:r>
      <w:r>
        <w:rPr>
          <w:rFonts w:ascii="HY신명조" w:eastAsia="HY신명조"/>
          <w:sz w:val="24"/>
          <w:szCs w:val="24"/>
        </w:rPr>
        <w:t>(</w:t>
      </w:r>
      <w:r>
        <w:rPr>
          <w:rFonts w:ascii="HY신명조" w:eastAsia="HY신명조" w:hint="eastAsia"/>
          <w:sz w:val="24"/>
          <w:szCs w:val="24"/>
        </w:rPr>
        <w:t xml:space="preserve">a코스가 </w:t>
      </w:r>
      <w:r>
        <w:rPr>
          <w:rFonts w:ascii="HY신명조" w:eastAsia="HY신명조"/>
          <w:sz w:val="24"/>
          <w:szCs w:val="24"/>
        </w:rPr>
        <w:t xml:space="preserve">500 </w:t>
      </w:r>
      <w:r>
        <w:rPr>
          <w:rFonts w:ascii="HY신명조" w:eastAsia="HY신명조" w:hint="eastAsia"/>
          <w:sz w:val="24"/>
          <w:szCs w:val="24"/>
        </w:rPr>
        <w:t xml:space="preserve">b코스 </w:t>
      </w:r>
      <w:r>
        <w:rPr>
          <w:rFonts w:ascii="HY신명조" w:eastAsia="HY신명조"/>
          <w:sz w:val="24"/>
          <w:szCs w:val="24"/>
        </w:rPr>
        <w:t>1000 c</w:t>
      </w:r>
      <w:r>
        <w:rPr>
          <w:rFonts w:ascii="HY신명조" w:eastAsia="HY신명조" w:hint="eastAsia"/>
          <w:sz w:val="24"/>
          <w:szCs w:val="24"/>
        </w:rPr>
        <w:t xml:space="preserve">코스가 </w:t>
      </w:r>
      <w:r>
        <w:rPr>
          <w:rFonts w:ascii="HY신명조" w:eastAsia="HY신명조"/>
          <w:sz w:val="24"/>
          <w:szCs w:val="24"/>
        </w:rPr>
        <w:t>1500</w:t>
      </w:r>
      <w:r>
        <w:rPr>
          <w:rFonts w:ascii="HY신명조" w:eastAsia="HY신명조" w:hint="eastAsia"/>
          <w:sz w:val="24"/>
          <w:szCs w:val="24"/>
        </w:rPr>
        <w:t xml:space="preserve">이면 대부분 </w:t>
      </w:r>
      <w:r>
        <w:rPr>
          <w:rFonts w:ascii="HY신명조" w:eastAsia="HY신명조"/>
          <w:sz w:val="24"/>
          <w:szCs w:val="24"/>
        </w:rPr>
        <w:t>b</w:t>
      </w:r>
      <w:r>
        <w:rPr>
          <w:rFonts w:ascii="HY신명조" w:eastAsia="HY신명조" w:hint="eastAsia"/>
          <w:sz w:val="24"/>
          <w:szCs w:val="24"/>
        </w:rPr>
        <w:t>코스로 간다.</w:t>
      </w:r>
      <w:r>
        <w:rPr>
          <w:rFonts w:ascii="HY신명조" w:eastAsia="HY신명조"/>
          <w:sz w:val="24"/>
          <w:szCs w:val="24"/>
        </w:rPr>
        <w:t xml:space="preserve"> </w:t>
      </w:r>
    </w:p>
    <w:p w14:paraId="21F347B6" w14:textId="26847BCD" w:rsidR="00602EA0" w:rsidRDefault="00602EA0" w:rsidP="00D210D0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단수 가격전략 </w:t>
      </w:r>
      <w:r>
        <w:rPr>
          <w:rFonts w:ascii="HY신명조" w:eastAsia="HY신명조"/>
          <w:sz w:val="24"/>
          <w:szCs w:val="24"/>
        </w:rPr>
        <w:t>(9990</w:t>
      </w:r>
      <w:r>
        <w:rPr>
          <w:rFonts w:ascii="HY신명조" w:eastAsia="HY신명조" w:hint="eastAsia"/>
          <w:sz w:val="24"/>
          <w:szCs w:val="24"/>
        </w:rPr>
        <w:t>원)</w:t>
      </w:r>
    </w:p>
    <w:p w14:paraId="438E37A5" w14:textId="1F366496" w:rsidR="00602EA0" w:rsidRDefault="00602EA0" w:rsidP="00D210D0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단위가격전략 </w:t>
      </w:r>
      <w:r>
        <w:rPr>
          <w:rFonts w:ascii="HY신명조" w:eastAsia="HY신명조"/>
          <w:sz w:val="24"/>
          <w:szCs w:val="24"/>
        </w:rPr>
        <w:t>(</w:t>
      </w:r>
      <w:r>
        <w:rPr>
          <w:rFonts w:ascii="HY신명조" w:eastAsia="HY신명조" w:hint="eastAsia"/>
          <w:sz w:val="24"/>
          <w:szCs w:val="24"/>
        </w:rPr>
        <w:t xml:space="preserve">한근에 </w:t>
      </w:r>
      <w:r>
        <w:rPr>
          <w:rFonts w:ascii="HY신명조" w:eastAsia="HY신명조"/>
          <w:sz w:val="24"/>
          <w:szCs w:val="24"/>
        </w:rPr>
        <w:t>30000</w:t>
      </w:r>
      <w:r>
        <w:rPr>
          <w:rFonts w:ascii="HY신명조" w:eastAsia="HY신명조" w:hint="eastAsia"/>
          <w:sz w:val="24"/>
          <w:szCs w:val="24"/>
        </w:rPr>
        <w:t xml:space="preserve">원 </w:t>
      </w:r>
      <w:r>
        <w:rPr>
          <w:rFonts w:ascii="HY신명조" w:eastAsia="HY신명조"/>
          <w:sz w:val="24"/>
          <w:szCs w:val="24"/>
        </w:rPr>
        <w:t>100g</w:t>
      </w:r>
      <w:r>
        <w:rPr>
          <w:rFonts w:ascii="HY신명조" w:eastAsia="HY신명조" w:hint="eastAsia"/>
          <w:sz w:val="24"/>
          <w:szCs w:val="24"/>
        </w:rPr>
        <w:t xml:space="preserve">에 </w:t>
      </w:r>
      <w:r>
        <w:rPr>
          <w:rFonts w:ascii="HY신명조" w:eastAsia="HY신명조"/>
          <w:sz w:val="24"/>
          <w:szCs w:val="24"/>
        </w:rPr>
        <w:t xml:space="preserve">5000 </w:t>
      </w:r>
      <w:proofErr w:type="spellStart"/>
      <w:r>
        <w:rPr>
          <w:rFonts w:ascii="HY신명조" w:eastAsia="HY신명조" w:hint="eastAsia"/>
          <w:sz w:val="24"/>
          <w:szCs w:val="24"/>
        </w:rPr>
        <w:t>이럴때</w:t>
      </w:r>
      <w:proofErr w:type="spellEnd"/>
      <w:r>
        <w:rPr>
          <w:rFonts w:ascii="HY신명조" w:eastAsia="HY신명조" w:hint="eastAsia"/>
          <w:sz w:val="24"/>
          <w:szCs w:val="24"/>
        </w:rPr>
        <w:t xml:space="preserve"> </w:t>
      </w:r>
      <w:r>
        <w:rPr>
          <w:rFonts w:ascii="HY신명조" w:eastAsia="HY신명조"/>
          <w:sz w:val="24"/>
          <w:szCs w:val="24"/>
        </w:rPr>
        <w:t>100g</w:t>
      </w:r>
      <w:r>
        <w:rPr>
          <w:rFonts w:ascii="HY신명조" w:eastAsia="HY신명조" w:hint="eastAsia"/>
          <w:sz w:val="24"/>
          <w:szCs w:val="24"/>
        </w:rPr>
        <w:t xml:space="preserve">이 </w:t>
      </w:r>
      <w:proofErr w:type="spellStart"/>
      <w:r>
        <w:rPr>
          <w:rFonts w:ascii="HY신명조" w:eastAsia="HY신명조" w:hint="eastAsia"/>
          <w:sz w:val="24"/>
          <w:szCs w:val="24"/>
        </w:rPr>
        <w:t>싸보인다</w:t>
      </w:r>
      <w:proofErr w:type="spellEnd"/>
      <w:r>
        <w:rPr>
          <w:rFonts w:ascii="HY신명조" w:eastAsia="HY신명조" w:hint="eastAsia"/>
          <w:sz w:val="24"/>
          <w:szCs w:val="24"/>
        </w:rPr>
        <w:t>)</w:t>
      </w:r>
    </w:p>
    <w:p w14:paraId="04BD977A" w14:textId="5CCF83C7" w:rsidR="00602EA0" w:rsidRDefault="00602EA0" w:rsidP="00D210D0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묶음 가격 </w:t>
      </w:r>
      <w:proofErr w:type="gramStart"/>
      <w:r>
        <w:rPr>
          <w:rFonts w:ascii="HY신명조" w:eastAsia="HY신명조" w:hint="eastAsia"/>
          <w:sz w:val="24"/>
          <w:szCs w:val="24"/>
        </w:rPr>
        <w:t>전략 :</w:t>
      </w:r>
      <w:proofErr w:type="gramEnd"/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묶어서 판다</w:t>
      </w:r>
    </w:p>
    <w:p w14:paraId="1FFF5617" w14:textId="671A49BD" w:rsidR="00602EA0" w:rsidRDefault="00602EA0" w:rsidP="00D210D0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유동가격 </w:t>
      </w:r>
      <w:proofErr w:type="gramStart"/>
      <w:r>
        <w:rPr>
          <w:rFonts w:ascii="HY신명조" w:eastAsia="HY신명조" w:hint="eastAsia"/>
          <w:sz w:val="24"/>
          <w:szCs w:val="24"/>
        </w:rPr>
        <w:t xml:space="preserve">전략 </w:t>
      </w:r>
      <w:r>
        <w:rPr>
          <w:rFonts w:ascii="HY신명조" w:eastAsia="HY신명조"/>
          <w:sz w:val="24"/>
          <w:szCs w:val="24"/>
        </w:rPr>
        <w:t>:</w:t>
      </w:r>
      <w:proofErr w:type="gramEnd"/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때,</w:t>
      </w:r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장소,</w:t>
      </w:r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 xml:space="preserve">사람에 따라 가격을 다르게 적용 </w:t>
      </w:r>
      <w:r>
        <w:rPr>
          <w:rFonts w:ascii="HY신명조" w:eastAsia="HY신명조"/>
          <w:sz w:val="24"/>
          <w:szCs w:val="24"/>
        </w:rPr>
        <w:t>(</w:t>
      </w:r>
      <w:r>
        <w:rPr>
          <w:rFonts w:ascii="HY신명조" w:eastAsia="HY신명조" w:hint="eastAsia"/>
          <w:sz w:val="24"/>
          <w:szCs w:val="24"/>
        </w:rPr>
        <w:t>성수기,</w:t>
      </w:r>
      <w:r>
        <w:rPr>
          <w:rFonts w:ascii="HY신명조" w:eastAsia="HY신명조"/>
          <w:sz w:val="24"/>
          <w:szCs w:val="24"/>
        </w:rPr>
        <w:t xml:space="preserve"> </w:t>
      </w:r>
      <w:proofErr w:type="spellStart"/>
      <w:r>
        <w:rPr>
          <w:rFonts w:ascii="HY신명조" w:eastAsia="HY신명조" w:hint="eastAsia"/>
          <w:sz w:val="24"/>
          <w:szCs w:val="24"/>
        </w:rPr>
        <w:t>비성수기</w:t>
      </w:r>
      <w:proofErr w:type="spellEnd"/>
      <w:r>
        <w:rPr>
          <w:rFonts w:ascii="HY신명조" w:eastAsia="HY신명조" w:hint="eastAsia"/>
          <w:sz w:val="24"/>
          <w:szCs w:val="24"/>
        </w:rPr>
        <w:t>)</w:t>
      </w:r>
    </w:p>
    <w:p w14:paraId="768BC966" w14:textId="62C8344E" w:rsidR="00602EA0" w:rsidRDefault="00602EA0" w:rsidP="00602EA0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가격파괴 현상의 분석</w:t>
      </w:r>
    </w:p>
    <w:p w14:paraId="358B7D50" w14:textId="237B8AC6" w:rsidR="00602EA0" w:rsidRDefault="00602EA0" w:rsidP="00602EA0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가격 </w:t>
      </w:r>
      <w:proofErr w:type="spellStart"/>
      <w:r>
        <w:rPr>
          <w:rFonts w:ascii="HY신명조" w:eastAsia="HY신명조" w:hint="eastAsia"/>
          <w:sz w:val="24"/>
          <w:szCs w:val="24"/>
        </w:rPr>
        <w:t>파괴란</w:t>
      </w:r>
      <w:proofErr w:type="spellEnd"/>
      <w:r>
        <w:rPr>
          <w:rFonts w:ascii="HY신명조" w:eastAsia="HY신명조" w:hint="eastAsia"/>
          <w:sz w:val="24"/>
          <w:szCs w:val="24"/>
        </w:rPr>
        <w:t xml:space="preserve"> 기존의 가격체계나 구조를 혁신적으로 변혁시킨다는 의미</w:t>
      </w:r>
    </w:p>
    <w:p w14:paraId="55879243" w14:textId="10A34596" w:rsidR="00602EA0" w:rsidRDefault="007A6F71" w:rsidP="00602EA0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가격 파괴의 발생 원천</w:t>
      </w:r>
    </w:p>
    <w:p w14:paraId="66AA2B5E" w14:textId="77777777" w:rsidR="007A6F71" w:rsidRDefault="00602EA0" w:rsidP="00602EA0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생산자 주도형 </w:t>
      </w:r>
    </w:p>
    <w:p w14:paraId="6BA45B80" w14:textId="6C6480B2" w:rsidR="00602EA0" w:rsidRDefault="00602EA0" w:rsidP="007A6F71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생산자 가격 하락 </w:t>
      </w:r>
      <w:r>
        <w:rPr>
          <w:rFonts w:ascii="HY신명조" w:eastAsia="HY신명조"/>
          <w:sz w:val="24"/>
          <w:szCs w:val="24"/>
        </w:rPr>
        <w:t xml:space="preserve">-&gt; </w:t>
      </w:r>
      <w:r>
        <w:rPr>
          <w:rFonts w:ascii="HY신명조" w:eastAsia="HY신명조" w:hint="eastAsia"/>
          <w:sz w:val="24"/>
          <w:szCs w:val="24"/>
        </w:rPr>
        <w:t>중간상,</w:t>
      </w:r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소비자 가격 영향</w:t>
      </w:r>
    </w:p>
    <w:p w14:paraId="4339F3BE" w14:textId="4996ADB5" w:rsidR="007A6F71" w:rsidRDefault="007A6F71" w:rsidP="007A6F71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생산자들간 시장 기반 확대를 위한 가격경쟁에 의해 야기</w:t>
      </w:r>
    </w:p>
    <w:p w14:paraId="6D2E5194" w14:textId="10099D08" w:rsidR="00602EA0" w:rsidRPr="007A6F71" w:rsidRDefault="007A6F71" w:rsidP="007A6F71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특정 상품에 국한된 가격파괴</w:t>
      </w:r>
    </w:p>
    <w:p w14:paraId="7C5C336F" w14:textId="77777777" w:rsidR="007A6F71" w:rsidRDefault="00602EA0" w:rsidP="00602EA0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소매점 주도형</w:t>
      </w:r>
    </w:p>
    <w:p w14:paraId="1FBFC5D5" w14:textId="7D1DD408" w:rsidR="00602EA0" w:rsidRDefault="00602EA0" w:rsidP="007A6F71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소비자 생산자 가격 양방향에 영향을 준다</w:t>
      </w:r>
    </w:p>
    <w:p w14:paraId="1D5AF909" w14:textId="73BE555F" w:rsidR="007A6F71" w:rsidRDefault="007A6F71" w:rsidP="007A6F71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유통산업의 구조적 변화</w:t>
      </w:r>
    </w:p>
    <w:p w14:paraId="505D3942" w14:textId="2B8C36A1" w:rsidR="007A6F71" w:rsidRDefault="007A6F71" w:rsidP="007A6F71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광범위한 제품계열에 걸친 가격파괴 </w:t>
      </w:r>
    </w:p>
    <w:p w14:paraId="42147D60" w14:textId="5EF7D3DE" w:rsidR="00602EA0" w:rsidRDefault="00602EA0" w:rsidP="00602EA0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가격 파괴 현상의 파급효과 </w:t>
      </w:r>
    </w:p>
    <w:p w14:paraId="76D47957" w14:textId="688D817F" w:rsidR="00602EA0" w:rsidRDefault="00602EA0" w:rsidP="00602EA0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유통 구조의 개편</w:t>
      </w:r>
    </w:p>
    <w:p w14:paraId="17ADC738" w14:textId="2DDB18F2" w:rsidR="00602EA0" w:rsidRDefault="00602EA0" w:rsidP="00602EA0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소비자 물가 안정과 실질 소득 향상</w:t>
      </w:r>
    </w:p>
    <w:p w14:paraId="4958CB90" w14:textId="4BFAF3A6" w:rsidR="00602EA0" w:rsidRDefault="00602EA0" w:rsidP="00602EA0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lastRenderedPageBreak/>
        <w:t>유통과 상품수명 주기</w:t>
      </w:r>
    </w:p>
    <w:p w14:paraId="7561F394" w14:textId="3F1F2FE4" w:rsidR="00602EA0" w:rsidRDefault="00602EA0" w:rsidP="00602EA0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상품 수명주기</w:t>
      </w:r>
    </w:p>
    <w:p w14:paraId="2A7D09F5" w14:textId="7EF0ED15" w:rsidR="00602EA0" w:rsidRDefault="00602EA0" w:rsidP="00602EA0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한 제품이 시장에 소개되어서 철수될 때까지의 생애</w:t>
      </w:r>
    </w:p>
    <w:p w14:paraId="7BC44C9D" w14:textId="01E9E2DC" w:rsidR="00602EA0" w:rsidRDefault="00605BA3" w:rsidP="00602EA0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도입기,</w:t>
      </w:r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성장기,</w:t>
      </w:r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성숙기</w:t>
      </w:r>
      <w:r>
        <w:rPr>
          <w:rFonts w:ascii="HY신명조" w:eastAsia="HY신명조"/>
          <w:sz w:val="24"/>
          <w:szCs w:val="24"/>
        </w:rPr>
        <w:t xml:space="preserve">, </w:t>
      </w:r>
      <w:r>
        <w:rPr>
          <w:rFonts w:ascii="HY신명조" w:eastAsia="HY신명조" w:hint="eastAsia"/>
          <w:sz w:val="24"/>
          <w:szCs w:val="24"/>
        </w:rPr>
        <w:t>쇠퇴기</w:t>
      </w:r>
    </w:p>
    <w:p w14:paraId="6F0C7490" w14:textId="4496892C" w:rsidR="007A6F71" w:rsidRDefault="007A6F71" w:rsidP="007A6F71">
      <w:pPr>
        <w:pStyle w:val="a3"/>
        <w:ind w:leftChars="0" w:left="1760"/>
        <w:jc w:val="left"/>
        <w:rPr>
          <w:rFonts w:ascii="HY신명조" w:eastAsia="HY신명조"/>
          <w:sz w:val="24"/>
          <w:szCs w:val="24"/>
        </w:rPr>
      </w:pPr>
      <w:r w:rsidRPr="007A6F71">
        <w:rPr>
          <w:rFonts w:ascii="HY신명조" w:eastAsia="HY신명조"/>
          <w:noProof/>
          <w:sz w:val="24"/>
          <w:szCs w:val="24"/>
        </w:rPr>
        <w:drawing>
          <wp:inline distT="0" distB="0" distL="0" distR="0" wp14:anchorId="5E1930E7" wp14:editId="0775F88B">
            <wp:extent cx="4046571" cy="2263336"/>
            <wp:effectExtent l="0" t="0" r="0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C65B3" w14:textId="77777777" w:rsidR="007A6F71" w:rsidRPr="007A6F71" w:rsidRDefault="007A6F71" w:rsidP="007A6F71">
      <w:pPr>
        <w:jc w:val="left"/>
        <w:rPr>
          <w:rFonts w:ascii="HY신명조" w:eastAsia="HY신명조"/>
          <w:sz w:val="24"/>
          <w:szCs w:val="24"/>
        </w:rPr>
      </w:pPr>
    </w:p>
    <w:p w14:paraId="04B0D058" w14:textId="69328762" w:rsidR="00605BA3" w:rsidRDefault="00605BA3" w:rsidP="00605BA3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상품수명주기 단축의 원인</w:t>
      </w:r>
    </w:p>
    <w:p w14:paraId="5280B675" w14:textId="713F0171" w:rsidR="00605BA3" w:rsidRDefault="00605BA3" w:rsidP="00605BA3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신제품에 대한 소비자 욕구 </w:t>
      </w:r>
      <w:r>
        <w:rPr>
          <w:rFonts w:ascii="HY신명조" w:eastAsia="HY신명조"/>
          <w:sz w:val="24"/>
          <w:szCs w:val="24"/>
        </w:rPr>
        <w:t>(pride)</w:t>
      </w:r>
    </w:p>
    <w:p w14:paraId="1927510D" w14:textId="0AD8A715" w:rsidR="00605BA3" w:rsidRDefault="00605BA3" w:rsidP="00605BA3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기술 개발 </w:t>
      </w:r>
      <w:r>
        <w:rPr>
          <w:rFonts w:ascii="HY신명조" w:eastAsia="HY신명조"/>
          <w:sz w:val="24"/>
          <w:szCs w:val="24"/>
        </w:rPr>
        <w:t>(</w:t>
      </w:r>
      <w:r>
        <w:rPr>
          <w:rFonts w:ascii="HY신명조" w:eastAsia="HY신명조" w:hint="eastAsia"/>
          <w:sz w:val="24"/>
          <w:szCs w:val="24"/>
        </w:rPr>
        <w:t>더 좋은 거 나오면 그거 쓰지)</w:t>
      </w:r>
    </w:p>
    <w:p w14:paraId="348E75B8" w14:textId="483A9A1F" w:rsidR="00605BA3" w:rsidRDefault="00605BA3" w:rsidP="00605BA3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정치 법률 및 기타 환경요인의 변화</w:t>
      </w:r>
    </w:p>
    <w:p w14:paraId="0B3776E0" w14:textId="15407526" w:rsidR="00605BA3" w:rsidRDefault="00605BA3" w:rsidP="00605BA3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경쟁기업들의 활동</w:t>
      </w:r>
    </w:p>
    <w:p w14:paraId="64DAFDA8" w14:textId="3409036D" w:rsidR="00605BA3" w:rsidRDefault="00605BA3" w:rsidP="00605BA3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기업의 마케팅 노력</w:t>
      </w:r>
    </w:p>
    <w:p w14:paraId="58D548C2" w14:textId="57E6709F" w:rsidR="00605BA3" w:rsidRDefault="00605BA3" w:rsidP="00605BA3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상품수명주기 단축의 문제점</w:t>
      </w:r>
    </w:p>
    <w:p w14:paraId="0CA52D7A" w14:textId="4CA2C629" w:rsidR="00605BA3" w:rsidRDefault="00605BA3" w:rsidP="00605BA3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소비자의 경제적 부담 </w:t>
      </w:r>
      <w:proofErr w:type="gramStart"/>
      <w:r>
        <w:rPr>
          <w:rFonts w:ascii="HY신명조" w:eastAsia="HY신명조" w:hint="eastAsia"/>
          <w:sz w:val="24"/>
          <w:szCs w:val="24"/>
        </w:rPr>
        <w:t>가중/</w:t>
      </w:r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자원낭비</w:t>
      </w:r>
      <w:proofErr w:type="gramEnd"/>
      <w:r>
        <w:rPr>
          <w:rFonts w:ascii="HY신명조" w:eastAsia="HY신명조" w:hint="eastAsia"/>
          <w:sz w:val="24"/>
          <w:szCs w:val="24"/>
        </w:rPr>
        <w:t xml:space="preserve"> </w:t>
      </w:r>
      <w:r>
        <w:rPr>
          <w:rFonts w:ascii="HY신명조" w:eastAsia="HY신명조"/>
          <w:sz w:val="24"/>
          <w:szCs w:val="24"/>
        </w:rPr>
        <w:t>(</w:t>
      </w:r>
      <w:r>
        <w:rPr>
          <w:rFonts w:ascii="HY신명조" w:eastAsia="HY신명조" w:hint="eastAsia"/>
          <w:sz w:val="24"/>
          <w:szCs w:val="24"/>
        </w:rPr>
        <w:t>환경문제 대두)</w:t>
      </w:r>
    </w:p>
    <w:p w14:paraId="1B98E638" w14:textId="120FD4EE" w:rsidR="00605BA3" w:rsidRDefault="00605BA3" w:rsidP="00605BA3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소비자의 의사결정의 어려움 증가</w:t>
      </w:r>
    </w:p>
    <w:p w14:paraId="046878CB" w14:textId="1CF08560" w:rsidR="00605BA3" w:rsidRDefault="00605BA3" w:rsidP="00605BA3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소비자문제 발생 가능성 증가</w:t>
      </w:r>
    </w:p>
    <w:p w14:paraId="52397FED" w14:textId="3593D469" w:rsidR="00605BA3" w:rsidRDefault="00605BA3" w:rsidP="00605BA3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신제품과 계획적 진부화</w:t>
      </w:r>
    </w:p>
    <w:p w14:paraId="0348903F" w14:textId="7BC42502" w:rsidR="00605BA3" w:rsidRDefault="00605BA3" w:rsidP="00605BA3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 xml:space="preserve">계획적 </w:t>
      </w:r>
      <w:proofErr w:type="gramStart"/>
      <w:r>
        <w:rPr>
          <w:rFonts w:ascii="HY신명조" w:eastAsia="HY신명조" w:hint="eastAsia"/>
          <w:sz w:val="24"/>
          <w:szCs w:val="24"/>
        </w:rPr>
        <w:t xml:space="preserve">진부화 </w:t>
      </w:r>
      <w:r>
        <w:rPr>
          <w:rFonts w:ascii="HY신명조" w:eastAsia="HY신명조"/>
          <w:sz w:val="24"/>
          <w:szCs w:val="24"/>
        </w:rPr>
        <w:t>:</w:t>
      </w:r>
      <w:proofErr w:type="gramEnd"/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 xml:space="preserve">의도적으로 제품의 물리적 수명 자체를 단축시키거나 소비자로 하여금 수명이 다하기 전에 새 제품으로 교체하도록 유도하는 사용수명 단축 전략 </w:t>
      </w:r>
    </w:p>
    <w:p w14:paraId="2ECCC128" w14:textId="2EC0011D" w:rsidR="00605BA3" w:rsidRDefault="00605BA3" w:rsidP="00605BA3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proofErr w:type="spellStart"/>
      <w:r>
        <w:rPr>
          <w:rFonts w:ascii="HY신명조" w:eastAsia="HY신명조" w:hint="eastAsia"/>
          <w:sz w:val="24"/>
          <w:szCs w:val="24"/>
        </w:rPr>
        <w:t>채택자</w:t>
      </w:r>
      <w:proofErr w:type="spellEnd"/>
      <w:r>
        <w:rPr>
          <w:rFonts w:ascii="HY신명조" w:eastAsia="HY신명조" w:hint="eastAsia"/>
          <w:sz w:val="24"/>
          <w:szCs w:val="24"/>
        </w:rPr>
        <w:t xml:space="preserve"> 카테고리</w:t>
      </w:r>
    </w:p>
    <w:p w14:paraId="16F793B9" w14:textId="2A387C9F" w:rsidR="00605BA3" w:rsidRDefault="00605BA3" w:rsidP="00605BA3">
      <w:pPr>
        <w:pStyle w:val="a3"/>
        <w:ind w:leftChars="0"/>
        <w:jc w:val="left"/>
        <w:rPr>
          <w:rFonts w:ascii="HY신명조" w:eastAsia="HY신명조"/>
          <w:sz w:val="24"/>
          <w:szCs w:val="24"/>
        </w:rPr>
      </w:pPr>
      <w:r w:rsidRPr="00605BA3">
        <w:rPr>
          <w:rFonts w:ascii="HY신명조" w:eastAsia="HY신명조"/>
          <w:noProof/>
          <w:sz w:val="24"/>
          <w:szCs w:val="24"/>
        </w:rPr>
        <w:lastRenderedPageBreak/>
        <w:drawing>
          <wp:inline distT="0" distB="0" distL="0" distR="0" wp14:anchorId="4902F279" wp14:editId="0D69ADAD">
            <wp:extent cx="5731510" cy="3040380"/>
            <wp:effectExtent l="0" t="0" r="2540" b="7620"/>
            <wp:docPr id="1840284419" name="그림 1" descr="차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284419" name="그림 1" descr="차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1B122" w14:textId="5CB97A0B" w:rsidR="00605BA3" w:rsidRDefault="00605BA3" w:rsidP="00605BA3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proofErr w:type="spellStart"/>
      <w:proofErr w:type="gramStart"/>
      <w:r>
        <w:rPr>
          <w:rFonts w:ascii="HY신명조" w:eastAsia="HY신명조" w:hint="eastAsia"/>
          <w:sz w:val="24"/>
          <w:szCs w:val="24"/>
        </w:rPr>
        <w:t>혁신자</w:t>
      </w:r>
      <w:proofErr w:type="spellEnd"/>
      <w:r>
        <w:rPr>
          <w:rFonts w:ascii="HY신명조" w:eastAsia="HY신명조" w:hint="eastAsia"/>
          <w:sz w:val="24"/>
          <w:szCs w:val="24"/>
        </w:rPr>
        <w:t xml:space="preserve"> </w:t>
      </w:r>
      <w:r>
        <w:rPr>
          <w:rFonts w:ascii="HY신명조" w:eastAsia="HY신명조"/>
          <w:sz w:val="24"/>
          <w:szCs w:val="24"/>
        </w:rPr>
        <w:t>:</w:t>
      </w:r>
      <w:proofErr w:type="gramEnd"/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신제품을 맨 먼저 받아들이는 구성원</w:t>
      </w:r>
    </w:p>
    <w:p w14:paraId="11D85079" w14:textId="6AEB6D8C" w:rsidR="00605BA3" w:rsidRDefault="00605BA3" w:rsidP="00605BA3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proofErr w:type="gramStart"/>
      <w:r>
        <w:rPr>
          <w:rFonts w:ascii="HY신명조" w:eastAsia="HY신명조" w:hint="eastAsia"/>
          <w:sz w:val="24"/>
          <w:szCs w:val="24"/>
        </w:rPr>
        <w:t>조기채택자</w:t>
      </w:r>
      <w:r>
        <w:rPr>
          <w:rFonts w:ascii="HY신명조" w:eastAsia="HY신명조"/>
          <w:sz w:val="24"/>
          <w:szCs w:val="24"/>
        </w:rPr>
        <w:t xml:space="preserve"> :</w:t>
      </w:r>
      <w:proofErr w:type="gramEnd"/>
      <w:r>
        <w:rPr>
          <w:rFonts w:ascii="HY신명조" w:eastAsia="HY신명조"/>
          <w:sz w:val="24"/>
          <w:szCs w:val="24"/>
        </w:rPr>
        <w:t xml:space="preserve"> </w:t>
      </w:r>
      <w:r>
        <w:rPr>
          <w:rFonts w:ascii="HY신명조" w:eastAsia="HY신명조" w:hint="eastAsia"/>
          <w:sz w:val="24"/>
          <w:szCs w:val="24"/>
        </w:rPr>
        <w:t>그 사회의 존경받는 지도층 인사 넉넉한 형편으로 조기 채택 가능</w:t>
      </w:r>
    </w:p>
    <w:p w14:paraId="64D68AC5" w14:textId="552AC4A9" w:rsidR="00605BA3" w:rsidRDefault="00605BA3" w:rsidP="00605BA3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proofErr w:type="gramStart"/>
      <w:r>
        <w:rPr>
          <w:rFonts w:ascii="HY신명조" w:eastAsia="HY신명조" w:hint="eastAsia"/>
          <w:sz w:val="24"/>
          <w:szCs w:val="24"/>
        </w:rPr>
        <w:t>조기다수</w:t>
      </w:r>
      <w:r w:rsidR="003717D4">
        <w:rPr>
          <w:rFonts w:ascii="HY신명조" w:eastAsia="HY신명조" w:hint="eastAsia"/>
          <w:sz w:val="24"/>
          <w:szCs w:val="24"/>
        </w:rPr>
        <w:t xml:space="preserve"> </w:t>
      </w:r>
      <w:r w:rsidR="003717D4">
        <w:rPr>
          <w:rFonts w:ascii="HY신명조" w:eastAsia="HY신명조"/>
          <w:sz w:val="24"/>
          <w:szCs w:val="24"/>
        </w:rPr>
        <w:t>:</w:t>
      </w:r>
      <w:proofErr w:type="gramEnd"/>
      <w:r w:rsidR="003717D4">
        <w:rPr>
          <w:rFonts w:ascii="HY신명조" w:eastAsia="HY신명조"/>
          <w:sz w:val="24"/>
          <w:szCs w:val="24"/>
        </w:rPr>
        <w:t xml:space="preserve"> </w:t>
      </w:r>
      <w:r w:rsidR="003717D4">
        <w:rPr>
          <w:rFonts w:ascii="HY신명조" w:eastAsia="HY신명조" w:hint="eastAsia"/>
          <w:sz w:val="24"/>
          <w:szCs w:val="24"/>
        </w:rPr>
        <w:t>오피니언 리더,</w:t>
      </w:r>
      <w:r w:rsidR="003717D4">
        <w:rPr>
          <w:rFonts w:ascii="HY신명조" w:eastAsia="HY신명조"/>
          <w:sz w:val="24"/>
          <w:szCs w:val="24"/>
        </w:rPr>
        <w:t xml:space="preserve"> </w:t>
      </w:r>
      <w:r w:rsidR="003717D4">
        <w:rPr>
          <w:rFonts w:ascii="HY신명조" w:eastAsia="HY신명조" w:hint="eastAsia"/>
          <w:sz w:val="24"/>
          <w:szCs w:val="24"/>
        </w:rPr>
        <w:t xml:space="preserve">추세를 따름 </w:t>
      </w:r>
    </w:p>
    <w:p w14:paraId="57C9240D" w14:textId="4EDD1908" w:rsidR="00605BA3" w:rsidRDefault="00605BA3" w:rsidP="00605BA3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지연다수</w:t>
      </w:r>
      <w:r w:rsidR="003717D4">
        <w:rPr>
          <w:rFonts w:ascii="HY신명조" w:eastAsia="HY신명조" w:hint="eastAsia"/>
          <w:sz w:val="24"/>
          <w:szCs w:val="24"/>
        </w:rPr>
        <w:t>(후기다수</w:t>
      </w:r>
      <w:proofErr w:type="gramStart"/>
      <w:r w:rsidR="003717D4">
        <w:rPr>
          <w:rFonts w:ascii="HY신명조" w:eastAsia="HY신명조" w:hint="eastAsia"/>
          <w:sz w:val="24"/>
          <w:szCs w:val="24"/>
        </w:rPr>
        <w:t xml:space="preserve">) </w:t>
      </w:r>
      <w:r w:rsidR="003717D4">
        <w:rPr>
          <w:rFonts w:ascii="HY신명조" w:eastAsia="HY신명조"/>
          <w:sz w:val="24"/>
          <w:szCs w:val="24"/>
        </w:rPr>
        <w:t>:</w:t>
      </w:r>
      <w:proofErr w:type="gramEnd"/>
      <w:r w:rsidR="003717D4">
        <w:rPr>
          <w:rFonts w:ascii="HY신명조" w:eastAsia="HY신명조"/>
          <w:sz w:val="24"/>
          <w:szCs w:val="24"/>
        </w:rPr>
        <w:t xml:space="preserve"> </w:t>
      </w:r>
      <w:r w:rsidR="003717D4">
        <w:rPr>
          <w:rFonts w:ascii="HY신명조" w:eastAsia="HY신명조" w:hint="eastAsia"/>
          <w:sz w:val="24"/>
          <w:szCs w:val="24"/>
        </w:rPr>
        <w:t xml:space="preserve">보수적 그룹 </w:t>
      </w:r>
    </w:p>
    <w:p w14:paraId="70AC00AD" w14:textId="152EF853" w:rsidR="00605BA3" w:rsidRDefault="00605BA3" w:rsidP="00605BA3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proofErr w:type="spellStart"/>
      <w:proofErr w:type="gramStart"/>
      <w:r>
        <w:rPr>
          <w:rFonts w:ascii="HY신명조" w:eastAsia="HY신명조" w:hint="eastAsia"/>
          <w:sz w:val="24"/>
          <w:szCs w:val="24"/>
        </w:rPr>
        <w:t>지참자</w:t>
      </w:r>
      <w:proofErr w:type="spellEnd"/>
      <w:r w:rsidR="003717D4">
        <w:rPr>
          <w:rFonts w:ascii="HY신명조" w:eastAsia="HY신명조" w:hint="eastAsia"/>
          <w:sz w:val="24"/>
          <w:szCs w:val="24"/>
        </w:rPr>
        <w:t xml:space="preserve"> </w:t>
      </w:r>
      <w:r w:rsidR="003717D4">
        <w:rPr>
          <w:rFonts w:ascii="HY신명조" w:eastAsia="HY신명조"/>
          <w:sz w:val="24"/>
          <w:szCs w:val="24"/>
        </w:rPr>
        <w:t>:</w:t>
      </w:r>
      <w:proofErr w:type="gramEnd"/>
      <w:r w:rsidR="003717D4">
        <w:rPr>
          <w:rFonts w:ascii="HY신명조" w:eastAsia="HY신명조"/>
          <w:sz w:val="24"/>
          <w:szCs w:val="24"/>
        </w:rPr>
        <w:t xml:space="preserve"> </w:t>
      </w:r>
      <w:r w:rsidR="003717D4">
        <w:rPr>
          <w:rFonts w:ascii="HY신명조" w:eastAsia="HY신명조" w:hint="eastAsia"/>
          <w:sz w:val="24"/>
          <w:szCs w:val="24"/>
        </w:rPr>
        <w:t>새로운 것에 적응이 가장 느림</w:t>
      </w:r>
    </w:p>
    <w:p w14:paraId="3BBB697A" w14:textId="43B6B4B8" w:rsidR="00605BA3" w:rsidRDefault="00605BA3" w:rsidP="00605BA3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신제품 출하 시 보통 혁신적 소비자를 타겟으로 공략한다</w:t>
      </w:r>
    </w:p>
    <w:p w14:paraId="533FC898" w14:textId="70A090F2" w:rsidR="00605BA3" w:rsidRDefault="00605BA3" w:rsidP="00605BA3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24"/>
          <w:szCs w:val="24"/>
        </w:rPr>
      </w:pPr>
      <w:r>
        <w:rPr>
          <w:rFonts w:ascii="HY신명조" w:eastAsia="HY신명조" w:hint="eastAsia"/>
          <w:sz w:val="24"/>
          <w:szCs w:val="24"/>
        </w:rPr>
        <w:t>교섭망을 따라 신제품이 자연스럽게 번지기 때문</w:t>
      </w:r>
    </w:p>
    <w:p w14:paraId="5AE5928B" w14:textId="77777777" w:rsidR="00605BA3" w:rsidRPr="00605BA3" w:rsidRDefault="00605BA3" w:rsidP="00605BA3">
      <w:pPr>
        <w:jc w:val="left"/>
        <w:rPr>
          <w:rFonts w:ascii="HY신명조" w:eastAsia="HY신명조"/>
          <w:sz w:val="24"/>
          <w:szCs w:val="24"/>
        </w:rPr>
      </w:pPr>
    </w:p>
    <w:p w14:paraId="3DC0CBD4" w14:textId="4A3E37D6" w:rsidR="002B1601" w:rsidRDefault="002B1601" w:rsidP="002B1601">
      <w:pPr>
        <w:jc w:val="left"/>
        <w:rPr>
          <w:rFonts w:ascii="HY신명조" w:eastAsia="HY신명조"/>
          <w:sz w:val="30"/>
          <w:szCs w:val="30"/>
        </w:rPr>
      </w:pPr>
      <w:r>
        <w:rPr>
          <w:rFonts w:ascii="HY신명조" w:eastAsia="HY신명조" w:hint="eastAsia"/>
          <w:sz w:val="30"/>
          <w:szCs w:val="30"/>
        </w:rPr>
        <w:t>4장</w:t>
      </w:r>
    </w:p>
    <w:p w14:paraId="671E3B8F" w14:textId="3FAC9975" w:rsidR="002B1601" w:rsidRDefault="005B1331" w:rsidP="005B1331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/>
          <w:sz w:val="30"/>
          <w:szCs w:val="30"/>
        </w:rPr>
      </w:pPr>
      <w:r>
        <w:rPr>
          <w:rFonts w:ascii="HY신명조" w:eastAsia="HY신명조" w:hint="eastAsia"/>
          <w:sz w:val="30"/>
          <w:szCs w:val="30"/>
        </w:rPr>
        <w:t>기업의 판매촉진 전략 첫번째 소비자행동 관점 정리</w:t>
      </w:r>
    </w:p>
    <w:p w14:paraId="0A85DD1A" w14:textId="2794FFB4" w:rsidR="005B1331" w:rsidRDefault="005B1331" w:rsidP="005B133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30"/>
          <w:szCs w:val="30"/>
        </w:rPr>
      </w:pPr>
      <w:r>
        <w:rPr>
          <w:rFonts w:ascii="HY신명조" w:eastAsia="HY신명조" w:hint="eastAsia"/>
          <w:sz w:val="30"/>
          <w:szCs w:val="30"/>
        </w:rPr>
        <w:t>기업의 판매전략과 소비자행동을 보는 관점</w:t>
      </w:r>
    </w:p>
    <w:p w14:paraId="6864B77E" w14:textId="210206E6" w:rsidR="005B1331" w:rsidRDefault="005B1331" w:rsidP="005B133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30"/>
          <w:szCs w:val="30"/>
        </w:rPr>
      </w:pPr>
      <w:proofErr w:type="spellStart"/>
      <w:r>
        <w:rPr>
          <w:rFonts w:ascii="HY신명조" w:eastAsia="HY신명조" w:hint="eastAsia"/>
          <w:sz w:val="30"/>
          <w:szCs w:val="30"/>
        </w:rPr>
        <w:t>소비자정보처리론적</w:t>
      </w:r>
      <w:proofErr w:type="spellEnd"/>
      <w:r>
        <w:rPr>
          <w:rFonts w:ascii="HY신명조" w:eastAsia="HY신명조" w:hint="eastAsia"/>
          <w:sz w:val="30"/>
          <w:szCs w:val="30"/>
        </w:rPr>
        <w:t xml:space="preserve"> 관점</w:t>
      </w:r>
    </w:p>
    <w:p w14:paraId="5F57F0E9" w14:textId="7DC02056" w:rsidR="005B1331" w:rsidRDefault="005B1331" w:rsidP="005B1331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30"/>
          <w:szCs w:val="30"/>
        </w:rPr>
      </w:pPr>
      <w:r>
        <w:rPr>
          <w:rFonts w:ascii="HY신명조" w:eastAsia="HY신명조" w:hint="eastAsia"/>
          <w:sz w:val="30"/>
          <w:szCs w:val="30"/>
        </w:rPr>
        <w:t>신중한 의사결정 합리적이고 논리적인 동기</w:t>
      </w:r>
    </w:p>
    <w:p w14:paraId="3F0C7A06" w14:textId="2361A87E" w:rsidR="005B1331" w:rsidRDefault="005B1331" w:rsidP="005B1331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30"/>
          <w:szCs w:val="30"/>
        </w:rPr>
      </w:pPr>
      <w:r>
        <w:rPr>
          <w:rFonts w:ascii="HY신명조" w:eastAsia="HY신명조" w:hint="eastAsia"/>
          <w:sz w:val="30"/>
          <w:szCs w:val="30"/>
        </w:rPr>
        <w:t>물리적 속성 복합체 소비</w:t>
      </w:r>
    </w:p>
    <w:p w14:paraId="62BADFDF" w14:textId="53D6D077" w:rsidR="005B1331" w:rsidRDefault="005B1331" w:rsidP="005B1331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30"/>
          <w:szCs w:val="30"/>
        </w:rPr>
      </w:pPr>
      <w:r>
        <w:rPr>
          <w:rFonts w:ascii="HY신명조" w:eastAsia="HY신명조" w:hint="eastAsia"/>
          <w:sz w:val="30"/>
          <w:szCs w:val="30"/>
        </w:rPr>
        <w:t>객관적 제품속성으로 제품 평가</w:t>
      </w:r>
    </w:p>
    <w:p w14:paraId="3167CA91" w14:textId="51B07210" w:rsidR="005B1331" w:rsidRDefault="005B1331" w:rsidP="005B1331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30"/>
          <w:szCs w:val="30"/>
        </w:rPr>
      </w:pPr>
      <w:r>
        <w:rPr>
          <w:rFonts w:ascii="HY신명조" w:eastAsia="HY신명조" w:hint="eastAsia"/>
          <w:sz w:val="30"/>
          <w:szCs w:val="30"/>
        </w:rPr>
        <w:lastRenderedPageBreak/>
        <w:t>구체적이고 충분한 상품정보,</w:t>
      </w:r>
      <w:r>
        <w:rPr>
          <w:rFonts w:ascii="HY신명조" w:eastAsia="HY신명조"/>
          <w:sz w:val="30"/>
          <w:szCs w:val="30"/>
        </w:rPr>
        <w:t xml:space="preserve"> </w:t>
      </w:r>
      <w:r>
        <w:rPr>
          <w:rFonts w:ascii="HY신명조" w:eastAsia="HY신명조" w:hint="eastAsia"/>
          <w:sz w:val="30"/>
          <w:szCs w:val="30"/>
        </w:rPr>
        <w:t>제품의 기능적 측면을 강조한 광고내용</w:t>
      </w:r>
    </w:p>
    <w:p w14:paraId="211A482D" w14:textId="6607F5D7" w:rsidR="005B1331" w:rsidRDefault="005B1331" w:rsidP="005B1331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30"/>
          <w:szCs w:val="30"/>
        </w:rPr>
      </w:pPr>
      <w:r>
        <w:rPr>
          <w:rFonts w:ascii="HY신명조" w:eastAsia="HY신명조" w:hint="eastAsia"/>
          <w:sz w:val="30"/>
          <w:szCs w:val="30"/>
        </w:rPr>
        <w:t xml:space="preserve">합리적 </w:t>
      </w:r>
      <w:proofErr w:type="spellStart"/>
      <w:r>
        <w:rPr>
          <w:rFonts w:ascii="HY신명조" w:eastAsia="HY신명조" w:hint="eastAsia"/>
          <w:sz w:val="30"/>
          <w:szCs w:val="30"/>
        </w:rPr>
        <w:t>소구</w:t>
      </w:r>
      <w:proofErr w:type="spellEnd"/>
    </w:p>
    <w:p w14:paraId="75D435F1" w14:textId="7F246DA4" w:rsidR="005B1331" w:rsidRDefault="005B1331" w:rsidP="005B133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30"/>
          <w:szCs w:val="30"/>
        </w:rPr>
      </w:pPr>
      <w:r>
        <w:rPr>
          <w:rFonts w:ascii="HY신명조" w:eastAsia="HY신명조" w:hint="eastAsia"/>
          <w:sz w:val="30"/>
          <w:szCs w:val="30"/>
        </w:rPr>
        <w:t>쾌락적,</w:t>
      </w:r>
      <w:r>
        <w:rPr>
          <w:rFonts w:ascii="HY신명조" w:eastAsia="HY신명조"/>
          <w:sz w:val="30"/>
          <w:szCs w:val="30"/>
        </w:rPr>
        <w:t xml:space="preserve"> </w:t>
      </w:r>
      <w:r>
        <w:rPr>
          <w:rFonts w:ascii="HY신명조" w:eastAsia="HY신명조" w:hint="eastAsia"/>
          <w:sz w:val="30"/>
          <w:szCs w:val="30"/>
        </w:rPr>
        <w:t>경험적 관점의 소비자 행동</w:t>
      </w:r>
    </w:p>
    <w:p w14:paraId="16232CED" w14:textId="40775D4D" w:rsidR="005B1331" w:rsidRDefault="005B1331" w:rsidP="005B1331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30"/>
          <w:szCs w:val="30"/>
        </w:rPr>
      </w:pPr>
      <w:r>
        <w:rPr>
          <w:rFonts w:ascii="HY신명조" w:eastAsia="HY신명조" w:hint="eastAsia"/>
          <w:sz w:val="30"/>
          <w:szCs w:val="30"/>
        </w:rPr>
        <w:t>즐거움</w:t>
      </w:r>
      <w:r>
        <w:rPr>
          <w:rFonts w:ascii="HY신명조" w:eastAsia="HY신명조"/>
          <w:sz w:val="30"/>
          <w:szCs w:val="30"/>
        </w:rPr>
        <w:t xml:space="preserve">, </w:t>
      </w:r>
      <w:r>
        <w:rPr>
          <w:rFonts w:ascii="HY신명조" w:eastAsia="HY신명조" w:hint="eastAsia"/>
          <w:sz w:val="30"/>
          <w:szCs w:val="30"/>
        </w:rPr>
        <w:t>판타지</w:t>
      </w:r>
      <w:r>
        <w:rPr>
          <w:rFonts w:ascii="HY신명조" w:eastAsia="HY신명조"/>
          <w:sz w:val="30"/>
          <w:szCs w:val="30"/>
        </w:rPr>
        <w:t xml:space="preserve">, </w:t>
      </w:r>
      <w:r>
        <w:rPr>
          <w:rFonts w:ascii="HY신명조" w:eastAsia="HY신명조" w:hint="eastAsia"/>
          <w:sz w:val="30"/>
          <w:szCs w:val="30"/>
        </w:rPr>
        <w:t>감각적 자극 추구,</w:t>
      </w:r>
      <w:r>
        <w:rPr>
          <w:rFonts w:ascii="HY신명조" w:eastAsia="HY신명조"/>
          <w:sz w:val="30"/>
          <w:szCs w:val="30"/>
        </w:rPr>
        <w:t xml:space="preserve"> </w:t>
      </w:r>
      <w:r>
        <w:rPr>
          <w:rFonts w:ascii="HY신명조" w:eastAsia="HY신명조" w:hint="eastAsia"/>
          <w:sz w:val="30"/>
          <w:szCs w:val="30"/>
        </w:rPr>
        <w:t>정서적 동기</w:t>
      </w:r>
    </w:p>
    <w:p w14:paraId="30B0C988" w14:textId="7933C577" w:rsidR="005B1331" w:rsidRDefault="005B1331" w:rsidP="005B1331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30"/>
          <w:szCs w:val="30"/>
        </w:rPr>
      </w:pPr>
      <w:r>
        <w:rPr>
          <w:rFonts w:ascii="HY신명조" w:eastAsia="HY신명조" w:hint="eastAsia"/>
          <w:sz w:val="30"/>
          <w:szCs w:val="30"/>
        </w:rPr>
        <w:t>자아를 표현하는 주관적 상징물</w:t>
      </w:r>
    </w:p>
    <w:p w14:paraId="6405D917" w14:textId="0D243DB8" w:rsidR="005B1331" w:rsidRDefault="005B1331" w:rsidP="005B1331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30"/>
          <w:szCs w:val="30"/>
        </w:rPr>
      </w:pPr>
      <w:r>
        <w:rPr>
          <w:rFonts w:ascii="HY신명조" w:eastAsia="HY신명조" w:hint="eastAsia"/>
          <w:sz w:val="30"/>
          <w:szCs w:val="30"/>
        </w:rPr>
        <w:t xml:space="preserve">쾌락적 정서 또는 상징적 이미지 </w:t>
      </w:r>
    </w:p>
    <w:p w14:paraId="0BDD08F6" w14:textId="2D566A33" w:rsidR="005B1331" w:rsidRDefault="005B1331" w:rsidP="005B1331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30"/>
          <w:szCs w:val="30"/>
        </w:rPr>
      </w:pPr>
      <w:r>
        <w:rPr>
          <w:rFonts w:ascii="HY신명조" w:eastAsia="HY신명조" w:hint="eastAsia"/>
          <w:sz w:val="30"/>
          <w:szCs w:val="30"/>
        </w:rPr>
        <w:t>짜릿함</w:t>
      </w:r>
      <w:r>
        <w:rPr>
          <w:rFonts w:ascii="HY신명조" w:eastAsia="HY신명조"/>
          <w:sz w:val="30"/>
          <w:szCs w:val="30"/>
        </w:rPr>
        <w:t xml:space="preserve">, </w:t>
      </w:r>
      <w:r>
        <w:rPr>
          <w:rFonts w:ascii="HY신명조" w:eastAsia="HY신명조" w:hint="eastAsia"/>
          <w:sz w:val="30"/>
          <w:szCs w:val="30"/>
        </w:rPr>
        <w:t xml:space="preserve">즐거움 환상적 </w:t>
      </w:r>
      <w:proofErr w:type="spellStart"/>
      <w:r>
        <w:rPr>
          <w:rFonts w:ascii="HY신명조" w:eastAsia="HY신명조" w:hint="eastAsia"/>
          <w:sz w:val="30"/>
          <w:szCs w:val="30"/>
        </w:rPr>
        <w:t>이미지등</w:t>
      </w:r>
      <w:proofErr w:type="spellEnd"/>
      <w:r>
        <w:rPr>
          <w:rFonts w:ascii="HY신명조" w:eastAsia="HY신명조" w:hint="eastAsia"/>
          <w:sz w:val="30"/>
          <w:szCs w:val="30"/>
        </w:rPr>
        <w:t xml:space="preserve"> 감정 유발적 요소제공</w:t>
      </w:r>
    </w:p>
    <w:p w14:paraId="73F7CEE0" w14:textId="30FD0545" w:rsidR="005B1331" w:rsidRDefault="005B1331" w:rsidP="005B1331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30"/>
          <w:szCs w:val="30"/>
        </w:rPr>
      </w:pPr>
      <w:r>
        <w:rPr>
          <w:rFonts w:ascii="HY신명조" w:eastAsia="HY신명조" w:hint="eastAsia"/>
          <w:sz w:val="30"/>
          <w:szCs w:val="30"/>
        </w:rPr>
        <w:t xml:space="preserve">감정적 </w:t>
      </w:r>
      <w:proofErr w:type="spellStart"/>
      <w:r>
        <w:rPr>
          <w:rFonts w:ascii="HY신명조" w:eastAsia="HY신명조" w:hint="eastAsia"/>
          <w:sz w:val="30"/>
          <w:szCs w:val="30"/>
        </w:rPr>
        <w:t>소구</w:t>
      </w:r>
      <w:proofErr w:type="spellEnd"/>
    </w:p>
    <w:p w14:paraId="600ACA7D" w14:textId="358A5707" w:rsidR="005B1331" w:rsidRDefault="005B1331" w:rsidP="005B1331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/>
          <w:sz w:val="30"/>
          <w:szCs w:val="30"/>
        </w:rPr>
      </w:pPr>
      <w:r>
        <w:rPr>
          <w:rFonts w:ascii="HY신명조" w:eastAsia="HY신명조" w:hint="eastAsia"/>
          <w:sz w:val="30"/>
          <w:szCs w:val="30"/>
        </w:rPr>
        <w:t xml:space="preserve">기업의 판매촉진 전략 </w:t>
      </w:r>
      <w:r>
        <w:rPr>
          <w:rFonts w:ascii="HY신명조" w:eastAsia="HY신명조"/>
          <w:sz w:val="30"/>
          <w:szCs w:val="30"/>
        </w:rPr>
        <w:t xml:space="preserve">2) </w:t>
      </w:r>
      <w:r>
        <w:rPr>
          <w:rFonts w:ascii="HY신명조" w:eastAsia="HY신명조" w:hint="eastAsia"/>
          <w:sz w:val="30"/>
          <w:szCs w:val="30"/>
        </w:rPr>
        <w:t>광고</w:t>
      </w:r>
    </w:p>
    <w:p w14:paraId="0711D486" w14:textId="4E633965" w:rsidR="005B1331" w:rsidRDefault="005B1331" w:rsidP="005B133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30"/>
          <w:szCs w:val="30"/>
        </w:rPr>
      </w:pPr>
      <w:r>
        <w:rPr>
          <w:rFonts w:ascii="HY신명조" w:eastAsia="HY신명조" w:hint="eastAsia"/>
          <w:sz w:val="30"/>
          <w:szCs w:val="30"/>
        </w:rPr>
        <w:t xml:space="preserve">광고의 긍정적인 측면 </w:t>
      </w:r>
    </w:p>
    <w:p w14:paraId="6E29A8AB" w14:textId="1DA7E6F1" w:rsidR="005B1331" w:rsidRDefault="005B1331" w:rsidP="005B1331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30"/>
          <w:szCs w:val="30"/>
        </w:rPr>
      </w:pPr>
      <w:r>
        <w:rPr>
          <w:rFonts w:ascii="HY신명조" w:eastAsia="HY신명조" w:hint="eastAsia"/>
          <w:sz w:val="30"/>
          <w:szCs w:val="30"/>
        </w:rPr>
        <w:t>상품정보 제공</w:t>
      </w:r>
    </w:p>
    <w:p w14:paraId="1390D449" w14:textId="3FA4DCD6" w:rsidR="005B1331" w:rsidRDefault="005B1331" w:rsidP="005B1331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30"/>
          <w:szCs w:val="30"/>
        </w:rPr>
      </w:pPr>
      <w:r>
        <w:rPr>
          <w:rFonts w:ascii="HY신명조" w:eastAsia="HY신명조" w:hint="eastAsia"/>
          <w:sz w:val="30"/>
          <w:szCs w:val="30"/>
        </w:rPr>
        <w:t>브랜드 및 상품 이미지 설립</w:t>
      </w:r>
      <w:r>
        <w:rPr>
          <w:rFonts w:ascii="HY신명조" w:eastAsia="HY신명조"/>
          <w:sz w:val="30"/>
          <w:szCs w:val="30"/>
        </w:rPr>
        <w:t xml:space="preserve">, </w:t>
      </w:r>
      <w:r>
        <w:rPr>
          <w:rFonts w:ascii="HY신명조" w:eastAsia="HY신명조" w:hint="eastAsia"/>
          <w:sz w:val="30"/>
          <w:szCs w:val="30"/>
        </w:rPr>
        <w:t>판매 촉진</w:t>
      </w:r>
    </w:p>
    <w:p w14:paraId="79CB6E6F" w14:textId="350930E4" w:rsidR="005B1331" w:rsidRDefault="005B1331" w:rsidP="005B1331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30"/>
          <w:szCs w:val="30"/>
        </w:rPr>
      </w:pPr>
      <w:r>
        <w:rPr>
          <w:rFonts w:ascii="HY신명조" w:eastAsia="HY신명조" w:hint="eastAsia"/>
          <w:sz w:val="30"/>
          <w:szCs w:val="30"/>
        </w:rPr>
        <w:t>소비자로 하여금 새로운 정보 인식</w:t>
      </w:r>
    </w:p>
    <w:p w14:paraId="30548E7F" w14:textId="689E961B" w:rsidR="005B1331" w:rsidRDefault="005B1331" w:rsidP="005B1331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30"/>
          <w:szCs w:val="30"/>
        </w:rPr>
      </w:pPr>
      <w:r>
        <w:rPr>
          <w:rFonts w:ascii="HY신명조" w:eastAsia="HY신명조" w:hint="eastAsia"/>
          <w:sz w:val="30"/>
          <w:szCs w:val="30"/>
        </w:rPr>
        <w:t>비용이 들지 않음</w:t>
      </w:r>
    </w:p>
    <w:p w14:paraId="192BFF14" w14:textId="4F223B07" w:rsidR="005B1331" w:rsidRDefault="005B1331" w:rsidP="005B133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30"/>
          <w:szCs w:val="30"/>
        </w:rPr>
      </w:pPr>
      <w:r>
        <w:rPr>
          <w:rFonts w:ascii="HY신명조" w:eastAsia="HY신명조" w:hint="eastAsia"/>
          <w:sz w:val="30"/>
          <w:szCs w:val="30"/>
        </w:rPr>
        <w:t>광고의 부정적인 측면</w:t>
      </w:r>
    </w:p>
    <w:p w14:paraId="1E87CC2A" w14:textId="449D503B" w:rsidR="005B1331" w:rsidRDefault="005B1331" w:rsidP="005B1331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30"/>
          <w:szCs w:val="30"/>
        </w:rPr>
      </w:pPr>
      <w:r>
        <w:rPr>
          <w:rFonts w:ascii="HY신명조" w:eastAsia="HY신명조" w:hint="eastAsia"/>
          <w:sz w:val="30"/>
          <w:szCs w:val="30"/>
        </w:rPr>
        <w:t>비용이 많이 들며 소비자 기호의 왜곡 위화감 조성</w:t>
      </w:r>
    </w:p>
    <w:p w14:paraId="5C8D9AB7" w14:textId="7327D3B5" w:rsidR="005B1331" w:rsidRDefault="005B1331" w:rsidP="005B133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30"/>
          <w:szCs w:val="30"/>
        </w:rPr>
      </w:pPr>
      <w:r>
        <w:rPr>
          <w:rFonts w:ascii="HY신명조" w:eastAsia="HY신명조" w:hint="eastAsia"/>
          <w:sz w:val="30"/>
          <w:szCs w:val="30"/>
        </w:rPr>
        <w:t>간접광고란 공식적인 광고가 아닌 각종 후원사업을 통해 간접적으로 판매를 촉진하는 방법</w:t>
      </w:r>
    </w:p>
    <w:p w14:paraId="28231C84" w14:textId="3580305D" w:rsidR="005B1331" w:rsidRDefault="005B1331" w:rsidP="005B1331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/>
          <w:sz w:val="30"/>
          <w:szCs w:val="30"/>
        </w:rPr>
      </w:pPr>
      <w:r>
        <w:rPr>
          <w:rFonts w:ascii="HY신명조" w:eastAsia="HY신명조" w:hint="eastAsia"/>
          <w:sz w:val="30"/>
          <w:szCs w:val="30"/>
        </w:rPr>
        <w:t xml:space="preserve">기업의 판매촉진 전략 </w:t>
      </w:r>
      <w:r>
        <w:rPr>
          <w:rFonts w:ascii="HY신명조" w:eastAsia="HY신명조"/>
          <w:sz w:val="30"/>
          <w:szCs w:val="30"/>
        </w:rPr>
        <w:t xml:space="preserve">3) </w:t>
      </w:r>
      <w:r>
        <w:rPr>
          <w:rFonts w:ascii="HY신명조" w:eastAsia="HY신명조" w:hint="eastAsia"/>
          <w:sz w:val="30"/>
          <w:szCs w:val="30"/>
        </w:rPr>
        <w:t xml:space="preserve">사은품과 경품 제공 </w:t>
      </w:r>
    </w:p>
    <w:p w14:paraId="5F226AF5" w14:textId="60297309" w:rsidR="005B1331" w:rsidRDefault="005B1331" w:rsidP="005B133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30"/>
          <w:szCs w:val="30"/>
        </w:rPr>
      </w:pPr>
      <w:r>
        <w:rPr>
          <w:rFonts w:ascii="HY신명조" w:eastAsia="HY신명조" w:hint="eastAsia"/>
          <w:sz w:val="30"/>
          <w:szCs w:val="30"/>
        </w:rPr>
        <w:t>견본품 제공,</w:t>
      </w:r>
      <w:r>
        <w:rPr>
          <w:rFonts w:ascii="HY신명조" w:eastAsia="HY신명조"/>
          <w:sz w:val="30"/>
          <w:szCs w:val="30"/>
        </w:rPr>
        <w:t xml:space="preserve"> </w:t>
      </w:r>
      <w:r>
        <w:rPr>
          <w:rFonts w:ascii="HY신명조" w:eastAsia="HY신명조" w:hint="eastAsia"/>
          <w:sz w:val="30"/>
          <w:szCs w:val="30"/>
        </w:rPr>
        <w:t>가격할인,</w:t>
      </w:r>
      <w:r>
        <w:rPr>
          <w:rFonts w:ascii="HY신명조" w:eastAsia="HY신명조"/>
          <w:sz w:val="30"/>
          <w:szCs w:val="30"/>
        </w:rPr>
        <w:t xml:space="preserve"> </w:t>
      </w:r>
      <w:r>
        <w:rPr>
          <w:rFonts w:ascii="HY신명조" w:eastAsia="HY신명조" w:hint="eastAsia"/>
          <w:sz w:val="30"/>
          <w:szCs w:val="30"/>
        </w:rPr>
        <w:t>리베이트</w:t>
      </w:r>
      <w:r>
        <w:rPr>
          <w:rFonts w:ascii="HY신명조" w:eastAsia="HY신명조"/>
          <w:sz w:val="30"/>
          <w:szCs w:val="30"/>
        </w:rPr>
        <w:t xml:space="preserve">, </w:t>
      </w:r>
      <w:r>
        <w:rPr>
          <w:rFonts w:ascii="HY신명조" w:eastAsia="HY신명조" w:hint="eastAsia"/>
          <w:sz w:val="30"/>
          <w:szCs w:val="30"/>
        </w:rPr>
        <w:t>프리미엄,</w:t>
      </w:r>
      <w:r>
        <w:rPr>
          <w:rFonts w:ascii="HY신명조" w:eastAsia="HY신명조"/>
          <w:sz w:val="30"/>
          <w:szCs w:val="30"/>
        </w:rPr>
        <w:t xml:space="preserve"> </w:t>
      </w:r>
      <w:r>
        <w:rPr>
          <w:rFonts w:ascii="HY신명조" w:eastAsia="HY신명조" w:hint="eastAsia"/>
          <w:sz w:val="30"/>
          <w:szCs w:val="30"/>
        </w:rPr>
        <w:t>사은품</w:t>
      </w:r>
    </w:p>
    <w:p w14:paraId="76DB40B0" w14:textId="005184C5" w:rsidR="005B1331" w:rsidRDefault="005B1331" w:rsidP="005B1331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/>
          <w:sz w:val="30"/>
          <w:szCs w:val="30"/>
        </w:rPr>
      </w:pPr>
      <w:r>
        <w:rPr>
          <w:rFonts w:ascii="HY신명조" w:eastAsia="HY신명조" w:hint="eastAsia"/>
          <w:sz w:val="30"/>
          <w:szCs w:val="30"/>
        </w:rPr>
        <w:t>기업의 판매촉진 전략 4</w:t>
      </w:r>
      <w:r>
        <w:rPr>
          <w:rFonts w:ascii="HY신명조" w:eastAsia="HY신명조"/>
          <w:sz w:val="30"/>
          <w:szCs w:val="30"/>
        </w:rPr>
        <w:t xml:space="preserve">) </w:t>
      </w:r>
      <w:r>
        <w:rPr>
          <w:rFonts w:ascii="HY신명조" w:eastAsia="HY신명조" w:hint="eastAsia"/>
          <w:sz w:val="30"/>
          <w:szCs w:val="30"/>
        </w:rPr>
        <w:t>가격 책정 방법</w:t>
      </w:r>
    </w:p>
    <w:p w14:paraId="28EB09B0" w14:textId="04EB5B0F" w:rsidR="005B1331" w:rsidRDefault="005B1331" w:rsidP="005B133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30"/>
          <w:szCs w:val="30"/>
        </w:rPr>
      </w:pPr>
      <w:r>
        <w:rPr>
          <w:rFonts w:ascii="HY신명조" w:eastAsia="HY신명조" w:hint="eastAsia"/>
          <w:sz w:val="30"/>
          <w:szCs w:val="30"/>
        </w:rPr>
        <w:t xml:space="preserve">원가 중심 </w:t>
      </w:r>
      <w:proofErr w:type="gramStart"/>
      <w:r>
        <w:rPr>
          <w:rFonts w:ascii="HY신명조" w:eastAsia="HY신명조" w:hint="eastAsia"/>
          <w:sz w:val="30"/>
          <w:szCs w:val="30"/>
        </w:rPr>
        <w:t xml:space="preserve">가격책정 </w:t>
      </w:r>
      <w:r>
        <w:rPr>
          <w:rFonts w:ascii="HY신명조" w:eastAsia="HY신명조"/>
          <w:sz w:val="30"/>
          <w:szCs w:val="30"/>
        </w:rPr>
        <w:t>:</w:t>
      </w:r>
      <w:proofErr w:type="gramEnd"/>
      <w:r>
        <w:rPr>
          <w:rFonts w:ascii="HY신명조" w:eastAsia="HY신명조"/>
          <w:sz w:val="30"/>
          <w:szCs w:val="30"/>
        </w:rPr>
        <w:t xml:space="preserve"> </w:t>
      </w:r>
      <w:r>
        <w:rPr>
          <w:rFonts w:ascii="HY신명조" w:eastAsia="HY신명조" w:hint="eastAsia"/>
          <w:sz w:val="30"/>
          <w:szCs w:val="30"/>
        </w:rPr>
        <w:t>원가에 일정율의 마진을 더해 판</w:t>
      </w:r>
      <w:r>
        <w:rPr>
          <w:rFonts w:ascii="HY신명조" w:eastAsia="HY신명조" w:hint="eastAsia"/>
          <w:sz w:val="30"/>
          <w:szCs w:val="30"/>
        </w:rPr>
        <w:lastRenderedPageBreak/>
        <w:t>매가를 결정하는 방법</w:t>
      </w:r>
    </w:p>
    <w:p w14:paraId="2A057AF7" w14:textId="37AF25BE" w:rsidR="005B1331" w:rsidRDefault="005B1331" w:rsidP="005B133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30"/>
          <w:szCs w:val="30"/>
        </w:rPr>
      </w:pPr>
      <w:r>
        <w:rPr>
          <w:rFonts w:ascii="HY신명조" w:eastAsia="HY신명조" w:hint="eastAsia"/>
          <w:sz w:val="30"/>
          <w:szCs w:val="30"/>
        </w:rPr>
        <w:t>제품생산을 위해 투자된 액수의 목표이익을 정하여 이에 비추어 투자이익이 실현되도록 정함</w:t>
      </w:r>
    </w:p>
    <w:p w14:paraId="3B79FABF" w14:textId="328ACB94" w:rsidR="005B1331" w:rsidRDefault="005B1331" w:rsidP="005B133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30"/>
          <w:szCs w:val="30"/>
        </w:rPr>
      </w:pPr>
      <w:r>
        <w:rPr>
          <w:rFonts w:ascii="HY신명조" w:eastAsia="HY신명조" w:hint="eastAsia"/>
          <w:sz w:val="30"/>
          <w:szCs w:val="30"/>
        </w:rPr>
        <w:t xml:space="preserve">소비자가 지각하는 제품의 가치에 맞추어 가격 결정 </w:t>
      </w:r>
    </w:p>
    <w:p w14:paraId="43F6EE8B" w14:textId="7BC4CC3A" w:rsidR="005B1331" w:rsidRDefault="005B1331" w:rsidP="005B133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30"/>
          <w:szCs w:val="30"/>
        </w:rPr>
      </w:pPr>
      <w:r>
        <w:rPr>
          <w:rFonts w:ascii="HY신명조" w:eastAsia="HY신명조" w:hint="eastAsia"/>
          <w:sz w:val="30"/>
          <w:szCs w:val="30"/>
        </w:rPr>
        <w:t>경쟁제품의 가격을 근거로 비슷하게</w:t>
      </w:r>
      <w:r>
        <w:rPr>
          <w:rFonts w:ascii="HY신명조" w:eastAsia="HY신명조"/>
          <w:sz w:val="30"/>
          <w:szCs w:val="30"/>
        </w:rPr>
        <w:t xml:space="preserve">, </w:t>
      </w:r>
      <w:r>
        <w:rPr>
          <w:rFonts w:ascii="HY신명조" w:eastAsia="HY신명조" w:hint="eastAsia"/>
          <w:sz w:val="30"/>
          <w:szCs w:val="30"/>
        </w:rPr>
        <w:t>낮게 혹은 높게 책정</w:t>
      </w:r>
    </w:p>
    <w:p w14:paraId="54B83B1D" w14:textId="473C4604" w:rsidR="005B1331" w:rsidRDefault="005B1331" w:rsidP="005B1331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30"/>
          <w:szCs w:val="30"/>
        </w:rPr>
      </w:pPr>
      <w:r>
        <w:rPr>
          <w:rFonts w:ascii="HY신명조" w:eastAsia="HY신명조" w:hint="eastAsia"/>
          <w:sz w:val="30"/>
          <w:szCs w:val="30"/>
        </w:rPr>
        <w:t xml:space="preserve">가격 품질 연상심리 이용 </w:t>
      </w:r>
      <w:r>
        <w:rPr>
          <w:rFonts w:ascii="HY신명조" w:eastAsia="HY신명조"/>
          <w:sz w:val="30"/>
          <w:szCs w:val="30"/>
        </w:rPr>
        <w:t>(</w:t>
      </w:r>
      <w:r>
        <w:rPr>
          <w:rFonts w:ascii="HY신명조" w:eastAsia="HY신명조" w:hint="eastAsia"/>
          <w:sz w:val="30"/>
          <w:szCs w:val="30"/>
        </w:rPr>
        <w:t>비싸면 좋겠지)</w:t>
      </w:r>
    </w:p>
    <w:p w14:paraId="1555D433" w14:textId="28806AE1" w:rsidR="005B1331" w:rsidRDefault="005B1331" w:rsidP="005B133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30"/>
          <w:szCs w:val="30"/>
        </w:rPr>
      </w:pPr>
      <w:r>
        <w:rPr>
          <w:rFonts w:ascii="HY신명조" w:eastAsia="HY신명조" w:hint="eastAsia"/>
          <w:sz w:val="30"/>
          <w:szCs w:val="30"/>
        </w:rPr>
        <w:t xml:space="preserve">단수가격 </w:t>
      </w:r>
      <w:proofErr w:type="gramStart"/>
      <w:r>
        <w:rPr>
          <w:rFonts w:ascii="HY신명조" w:eastAsia="HY신명조" w:hint="eastAsia"/>
          <w:sz w:val="30"/>
          <w:szCs w:val="30"/>
        </w:rPr>
        <w:t xml:space="preserve">정책 </w:t>
      </w:r>
      <w:r>
        <w:rPr>
          <w:rFonts w:ascii="HY신명조" w:eastAsia="HY신명조"/>
          <w:sz w:val="30"/>
          <w:szCs w:val="30"/>
        </w:rPr>
        <w:t>:</w:t>
      </w:r>
      <w:proofErr w:type="gramEnd"/>
      <w:r>
        <w:rPr>
          <w:rFonts w:ascii="HY신명조" w:eastAsia="HY신명조"/>
          <w:sz w:val="30"/>
          <w:szCs w:val="30"/>
        </w:rPr>
        <w:t xml:space="preserve"> 9990</w:t>
      </w:r>
      <w:r>
        <w:rPr>
          <w:rFonts w:ascii="HY신명조" w:eastAsia="HY신명조" w:hint="eastAsia"/>
          <w:sz w:val="30"/>
          <w:szCs w:val="30"/>
        </w:rPr>
        <w:t>원</w:t>
      </w:r>
    </w:p>
    <w:p w14:paraId="149D9278" w14:textId="64B84BA1" w:rsidR="005B1331" w:rsidRDefault="005B1331" w:rsidP="005B1331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/>
          <w:sz w:val="30"/>
          <w:szCs w:val="30"/>
        </w:rPr>
      </w:pPr>
      <w:r>
        <w:rPr>
          <w:rFonts w:ascii="HY신명조" w:eastAsia="HY신명조" w:hint="eastAsia"/>
          <w:sz w:val="30"/>
          <w:szCs w:val="30"/>
        </w:rPr>
        <w:t xml:space="preserve">기업의 판매촉진 전략 </w:t>
      </w:r>
      <w:r>
        <w:rPr>
          <w:rFonts w:ascii="HY신명조" w:eastAsia="HY신명조"/>
          <w:sz w:val="30"/>
          <w:szCs w:val="30"/>
        </w:rPr>
        <w:t xml:space="preserve">5) </w:t>
      </w:r>
      <w:r>
        <w:rPr>
          <w:rFonts w:ascii="HY신명조" w:eastAsia="HY신명조" w:hint="eastAsia"/>
          <w:sz w:val="30"/>
          <w:szCs w:val="30"/>
        </w:rPr>
        <w:t>가격정책</w:t>
      </w:r>
    </w:p>
    <w:p w14:paraId="0E4B9677" w14:textId="63E85ED5" w:rsidR="005B1331" w:rsidRDefault="005B1331" w:rsidP="005B133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30"/>
          <w:szCs w:val="30"/>
        </w:rPr>
      </w:pPr>
      <w:r>
        <w:rPr>
          <w:rFonts w:ascii="HY신명조" w:eastAsia="HY신명조" w:hint="eastAsia"/>
          <w:sz w:val="30"/>
          <w:szCs w:val="30"/>
        </w:rPr>
        <w:t>유인가격</w:t>
      </w:r>
    </w:p>
    <w:p w14:paraId="448AA5AF" w14:textId="6F49903E" w:rsidR="005B1331" w:rsidRDefault="005B1331" w:rsidP="005B133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30"/>
          <w:szCs w:val="30"/>
        </w:rPr>
      </w:pPr>
      <w:r>
        <w:rPr>
          <w:rFonts w:ascii="HY신명조" w:eastAsia="HY신명조" w:hint="eastAsia"/>
          <w:sz w:val="30"/>
          <w:szCs w:val="30"/>
        </w:rPr>
        <w:t>보상판매</w:t>
      </w:r>
    </w:p>
    <w:p w14:paraId="5EEB5EF0" w14:textId="6A0FB7CF" w:rsidR="005B1331" w:rsidRDefault="005B1331" w:rsidP="005B133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30"/>
          <w:szCs w:val="30"/>
        </w:rPr>
      </w:pPr>
      <w:r>
        <w:rPr>
          <w:rFonts w:ascii="HY신명조" w:eastAsia="HY신명조" w:hint="eastAsia"/>
          <w:sz w:val="30"/>
          <w:szCs w:val="30"/>
        </w:rPr>
        <w:t>세일행사</w:t>
      </w:r>
    </w:p>
    <w:p w14:paraId="6A6F766D" w14:textId="5D0B39F1" w:rsidR="005B1331" w:rsidRDefault="005B1331" w:rsidP="005B133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30"/>
          <w:szCs w:val="30"/>
        </w:rPr>
      </w:pPr>
      <w:r>
        <w:rPr>
          <w:rFonts w:ascii="HY신명조" w:eastAsia="HY신명조" w:hint="eastAsia"/>
          <w:sz w:val="30"/>
          <w:szCs w:val="30"/>
        </w:rPr>
        <w:t>수량 할인</w:t>
      </w:r>
    </w:p>
    <w:p w14:paraId="235F515B" w14:textId="4190518A" w:rsidR="005B1331" w:rsidRDefault="005B1331" w:rsidP="005B133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30"/>
          <w:szCs w:val="30"/>
        </w:rPr>
      </w:pPr>
      <w:r>
        <w:rPr>
          <w:rFonts w:ascii="HY신명조" w:eastAsia="HY신명조" w:hint="eastAsia"/>
          <w:sz w:val="30"/>
          <w:szCs w:val="30"/>
        </w:rPr>
        <w:t>공격적 가격</w:t>
      </w:r>
    </w:p>
    <w:p w14:paraId="6444D49D" w14:textId="5D1286A0" w:rsidR="005B1331" w:rsidRDefault="005B1331" w:rsidP="005B1331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/>
          <w:sz w:val="30"/>
          <w:szCs w:val="30"/>
        </w:rPr>
      </w:pPr>
      <w:r>
        <w:rPr>
          <w:rFonts w:ascii="HY신명조" w:eastAsia="HY신명조" w:hint="eastAsia"/>
          <w:sz w:val="30"/>
          <w:szCs w:val="30"/>
        </w:rPr>
        <w:t xml:space="preserve">기업의 판매촉진 전략 </w:t>
      </w:r>
      <w:r>
        <w:rPr>
          <w:rFonts w:ascii="HY신명조" w:eastAsia="HY신명조"/>
          <w:sz w:val="30"/>
          <w:szCs w:val="30"/>
        </w:rPr>
        <w:t xml:space="preserve">6) </w:t>
      </w:r>
      <w:r>
        <w:rPr>
          <w:rFonts w:ascii="HY신명조" w:eastAsia="HY신명조" w:hint="eastAsia"/>
          <w:sz w:val="30"/>
          <w:szCs w:val="30"/>
        </w:rPr>
        <w:t>점포내 전략</w:t>
      </w:r>
    </w:p>
    <w:p w14:paraId="6780F540" w14:textId="0E76A21D" w:rsidR="005B1331" w:rsidRDefault="005B1331" w:rsidP="005B133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30"/>
          <w:szCs w:val="30"/>
        </w:rPr>
      </w:pPr>
      <w:r>
        <w:rPr>
          <w:rFonts w:ascii="HY신명조" w:eastAsia="HY신명조" w:hint="eastAsia"/>
          <w:sz w:val="30"/>
          <w:szCs w:val="30"/>
        </w:rPr>
        <w:t xml:space="preserve">매장 배치 </w:t>
      </w:r>
      <w:r>
        <w:rPr>
          <w:rFonts w:ascii="HY신명조" w:eastAsia="HY신명조"/>
          <w:sz w:val="30"/>
          <w:szCs w:val="30"/>
        </w:rPr>
        <w:t>(</w:t>
      </w:r>
      <w:proofErr w:type="gramStart"/>
      <w:r>
        <w:rPr>
          <w:rFonts w:ascii="HY신명조" w:eastAsia="HY신명조" w:hint="eastAsia"/>
          <w:sz w:val="30"/>
          <w:szCs w:val="30"/>
        </w:rPr>
        <w:t>백화점</w:t>
      </w:r>
      <w:r>
        <w:rPr>
          <w:rFonts w:ascii="HY신명조" w:eastAsia="HY신명조"/>
          <w:sz w:val="30"/>
          <w:szCs w:val="30"/>
        </w:rPr>
        <w:t xml:space="preserve"> :</w:t>
      </w:r>
      <w:proofErr w:type="gramEnd"/>
      <w:r>
        <w:rPr>
          <w:rFonts w:ascii="HY신명조" w:eastAsia="HY신명조"/>
          <w:sz w:val="30"/>
          <w:szCs w:val="30"/>
        </w:rPr>
        <w:t xml:space="preserve"> </w:t>
      </w:r>
      <w:r>
        <w:rPr>
          <w:rFonts w:ascii="HY신명조" w:eastAsia="HY신명조" w:hint="eastAsia"/>
          <w:sz w:val="30"/>
          <w:szCs w:val="30"/>
        </w:rPr>
        <w:t>분수효과/</w:t>
      </w:r>
      <w:r>
        <w:rPr>
          <w:rFonts w:ascii="HY신명조" w:eastAsia="HY신명조"/>
          <w:sz w:val="30"/>
          <w:szCs w:val="30"/>
        </w:rPr>
        <w:t xml:space="preserve"> </w:t>
      </w:r>
      <w:r>
        <w:rPr>
          <w:rFonts w:ascii="HY신명조" w:eastAsia="HY신명조" w:hint="eastAsia"/>
          <w:sz w:val="30"/>
          <w:szCs w:val="30"/>
        </w:rPr>
        <w:t>샤워효과)</w:t>
      </w:r>
    </w:p>
    <w:p w14:paraId="49B6F0E1" w14:textId="14620BFD" w:rsidR="005B1331" w:rsidRDefault="00C426E1" w:rsidP="005B133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30"/>
          <w:szCs w:val="30"/>
        </w:rPr>
      </w:pPr>
      <w:r>
        <w:rPr>
          <w:rFonts w:ascii="HY신명조" w:eastAsia="HY신명조" w:hint="eastAsia"/>
          <w:sz w:val="30"/>
          <w:szCs w:val="30"/>
        </w:rPr>
        <w:t xml:space="preserve">상품의 </w:t>
      </w:r>
      <w:proofErr w:type="gramStart"/>
      <w:r>
        <w:rPr>
          <w:rFonts w:ascii="HY신명조" w:eastAsia="HY신명조" w:hint="eastAsia"/>
          <w:sz w:val="30"/>
          <w:szCs w:val="30"/>
        </w:rPr>
        <w:t>진열</w:t>
      </w:r>
      <w:r>
        <w:rPr>
          <w:rFonts w:ascii="HY신명조" w:eastAsia="HY신명조"/>
          <w:sz w:val="30"/>
          <w:szCs w:val="30"/>
        </w:rPr>
        <w:t xml:space="preserve">/ </w:t>
      </w:r>
      <w:r>
        <w:rPr>
          <w:rFonts w:ascii="HY신명조" w:eastAsia="HY신명조" w:hint="eastAsia"/>
          <w:sz w:val="30"/>
          <w:szCs w:val="30"/>
        </w:rPr>
        <w:t>글씨체</w:t>
      </w:r>
      <w:proofErr w:type="gramEnd"/>
    </w:p>
    <w:p w14:paraId="16904308" w14:textId="639245E3" w:rsidR="00C426E1" w:rsidRDefault="00C426E1" w:rsidP="005B133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30"/>
          <w:szCs w:val="30"/>
        </w:rPr>
      </w:pPr>
      <w:r>
        <w:rPr>
          <w:rFonts w:ascii="HY신명조" w:eastAsia="HY신명조" w:hint="eastAsia"/>
          <w:sz w:val="30"/>
          <w:szCs w:val="30"/>
        </w:rPr>
        <w:t>음악</w:t>
      </w:r>
      <w:r>
        <w:rPr>
          <w:rFonts w:ascii="HY신명조" w:eastAsia="HY신명조"/>
          <w:sz w:val="30"/>
          <w:szCs w:val="30"/>
        </w:rPr>
        <w:t xml:space="preserve">, </w:t>
      </w:r>
      <w:r>
        <w:rPr>
          <w:rFonts w:ascii="HY신명조" w:eastAsia="HY신명조" w:hint="eastAsia"/>
          <w:sz w:val="30"/>
          <w:szCs w:val="30"/>
        </w:rPr>
        <w:t>향기</w:t>
      </w:r>
      <w:r>
        <w:rPr>
          <w:rFonts w:ascii="HY신명조" w:eastAsia="HY신명조"/>
          <w:sz w:val="30"/>
          <w:szCs w:val="30"/>
        </w:rPr>
        <w:t xml:space="preserve">, </w:t>
      </w:r>
      <w:r>
        <w:rPr>
          <w:rFonts w:ascii="HY신명조" w:eastAsia="HY신명조" w:hint="eastAsia"/>
          <w:sz w:val="30"/>
          <w:szCs w:val="30"/>
        </w:rPr>
        <w:t>동선 마케팅</w:t>
      </w:r>
    </w:p>
    <w:p w14:paraId="1A404272" w14:textId="70B35AB1" w:rsidR="00C426E1" w:rsidRDefault="00C426E1" w:rsidP="00C426E1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/>
          <w:sz w:val="30"/>
          <w:szCs w:val="30"/>
        </w:rPr>
      </w:pPr>
      <w:r>
        <w:rPr>
          <w:rFonts w:ascii="HY신명조" w:eastAsia="HY신명조" w:hint="eastAsia"/>
          <w:sz w:val="30"/>
          <w:szCs w:val="30"/>
        </w:rPr>
        <w:t xml:space="preserve">기업의 판매촉진 전략 </w:t>
      </w:r>
      <w:r>
        <w:rPr>
          <w:rFonts w:ascii="HY신명조" w:eastAsia="HY신명조"/>
          <w:sz w:val="30"/>
          <w:szCs w:val="30"/>
        </w:rPr>
        <w:t xml:space="preserve">7) </w:t>
      </w:r>
      <w:r>
        <w:rPr>
          <w:rFonts w:ascii="HY신명조" w:eastAsia="HY신명조" w:hint="eastAsia"/>
          <w:sz w:val="30"/>
          <w:szCs w:val="30"/>
        </w:rPr>
        <w:t>신용의 제공</w:t>
      </w:r>
    </w:p>
    <w:p w14:paraId="625E81B6" w14:textId="687661FE" w:rsidR="00C426E1" w:rsidRDefault="00C426E1" w:rsidP="00C426E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30"/>
          <w:szCs w:val="30"/>
        </w:rPr>
      </w:pPr>
      <w:r>
        <w:rPr>
          <w:rFonts w:ascii="HY신명조" w:eastAsia="HY신명조" w:hint="eastAsia"/>
          <w:sz w:val="30"/>
          <w:szCs w:val="30"/>
        </w:rPr>
        <w:t>신용카드의 양면성 있다</w:t>
      </w:r>
    </w:p>
    <w:p w14:paraId="5AAC5237" w14:textId="6FE3786D" w:rsidR="00C426E1" w:rsidRDefault="00C426E1" w:rsidP="00C426E1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30"/>
          <w:szCs w:val="30"/>
        </w:rPr>
      </w:pPr>
      <w:r>
        <w:rPr>
          <w:rFonts w:ascii="HY신명조" w:eastAsia="HY신명조" w:hint="eastAsia"/>
          <w:sz w:val="30"/>
          <w:szCs w:val="30"/>
        </w:rPr>
        <w:t>충동구매와 과소비</w:t>
      </w:r>
    </w:p>
    <w:p w14:paraId="1DB1851B" w14:textId="7C7E6D4B" w:rsidR="00C426E1" w:rsidRDefault="00C426E1" w:rsidP="00C426E1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30"/>
          <w:szCs w:val="30"/>
        </w:rPr>
      </w:pPr>
      <w:r>
        <w:rPr>
          <w:rFonts w:ascii="HY신명조" w:eastAsia="HY신명조" w:hint="eastAsia"/>
          <w:sz w:val="30"/>
          <w:szCs w:val="30"/>
        </w:rPr>
        <w:t>연회비</w:t>
      </w:r>
    </w:p>
    <w:p w14:paraId="7418B28F" w14:textId="7FFFCDDF" w:rsidR="00C426E1" w:rsidRDefault="00C426E1" w:rsidP="00C426E1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30"/>
          <w:szCs w:val="30"/>
        </w:rPr>
      </w:pPr>
      <w:r>
        <w:rPr>
          <w:rFonts w:ascii="HY신명조" w:eastAsia="HY신명조" w:hint="eastAsia"/>
          <w:sz w:val="30"/>
          <w:szCs w:val="30"/>
        </w:rPr>
        <w:t>미래 재정 부담 증가</w:t>
      </w:r>
    </w:p>
    <w:p w14:paraId="2E636884" w14:textId="04BC6D27" w:rsidR="00C426E1" w:rsidRDefault="00C426E1" w:rsidP="00C426E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30"/>
          <w:szCs w:val="30"/>
        </w:rPr>
      </w:pPr>
      <w:r>
        <w:rPr>
          <w:rFonts w:ascii="HY신명조" w:eastAsia="HY신명조" w:hint="eastAsia"/>
          <w:sz w:val="30"/>
          <w:szCs w:val="30"/>
        </w:rPr>
        <w:t>신용카드 분실</w:t>
      </w:r>
    </w:p>
    <w:p w14:paraId="585C0635" w14:textId="10374BAE" w:rsidR="00C426E1" w:rsidRDefault="00C426E1" w:rsidP="00C426E1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30"/>
          <w:szCs w:val="30"/>
        </w:rPr>
      </w:pPr>
      <w:r>
        <w:rPr>
          <w:rFonts w:ascii="HY신명조" w:eastAsia="HY신명조" w:hint="eastAsia"/>
          <w:sz w:val="30"/>
          <w:szCs w:val="30"/>
        </w:rPr>
        <w:lastRenderedPageBreak/>
        <w:t>발급 전 분실</w:t>
      </w:r>
    </w:p>
    <w:p w14:paraId="3EE54607" w14:textId="11A54474" w:rsidR="00C426E1" w:rsidRDefault="00C426E1" w:rsidP="00C426E1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/>
          <w:sz w:val="30"/>
          <w:szCs w:val="30"/>
        </w:rPr>
      </w:pPr>
      <w:r>
        <w:rPr>
          <w:rFonts w:ascii="HY신명조" w:eastAsia="HY신명조" w:hint="eastAsia"/>
          <w:sz w:val="30"/>
          <w:szCs w:val="30"/>
        </w:rPr>
        <w:t xml:space="preserve">회원에게 </w:t>
      </w:r>
      <w:proofErr w:type="spellStart"/>
      <w:r>
        <w:rPr>
          <w:rFonts w:ascii="HY신명조" w:eastAsia="HY신명조" w:hint="eastAsia"/>
          <w:sz w:val="30"/>
          <w:szCs w:val="30"/>
        </w:rPr>
        <w:t>책입없음</w:t>
      </w:r>
      <w:proofErr w:type="spellEnd"/>
      <w:r>
        <w:rPr>
          <w:rFonts w:ascii="HY신명조" w:eastAsia="HY신명조" w:hint="eastAsia"/>
          <w:sz w:val="30"/>
          <w:szCs w:val="30"/>
        </w:rPr>
        <w:t xml:space="preserve"> 다만 회원이 신용카드 비밀번호를 타인에게 누설한 책임이 없어야 함</w:t>
      </w:r>
    </w:p>
    <w:p w14:paraId="061DE476" w14:textId="0E97174F" w:rsidR="00C426E1" w:rsidRDefault="00C426E1" w:rsidP="00C426E1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30"/>
          <w:szCs w:val="30"/>
        </w:rPr>
      </w:pPr>
      <w:r>
        <w:rPr>
          <w:rFonts w:ascii="HY신명조" w:eastAsia="HY신명조" w:hint="eastAsia"/>
          <w:sz w:val="30"/>
          <w:szCs w:val="30"/>
        </w:rPr>
        <w:t>사용 중 분실</w:t>
      </w:r>
    </w:p>
    <w:p w14:paraId="43910470" w14:textId="6E52C4BE" w:rsidR="00C426E1" w:rsidRDefault="00C426E1" w:rsidP="00C426E1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/>
          <w:sz w:val="30"/>
          <w:szCs w:val="30"/>
        </w:rPr>
      </w:pPr>
      <w:r>
        <w:rPr>
          <w:rFonts w:ascii="HY신명조" w:eastAsia="HY신명조" w:hint="eastAsia"/>
          <w:sz w:val="30"/>
          <w:szCs w:val="30"/>
        </w:rPr>
        <w:t xml:space="preserve">도난 신고 접수 시점으로부터 </w:t>
      </w:r>
      <w:r>
        <w:rPr>
          <w:rFonts w:ascii="HY신명조" w:eastAsia="HY신명조"/>
          <w:sz w:val="30"/>
          <w:szCs w:val="30"/>
        </w:rPr>
        <w:t>60</w:t>
      </w:r>
      <w:r>
        <w:rPr>
          <w:rFonts w:ascii="HY신명조" w:eastAsia="HY신명조" w:hint="eastAsia"/>
          <w:sz w:val="30"/>
          <w:szCs w:val="30"/>
        </w:rPr>
        <w:t>일 전 이후에 발생한 부정사용대금을 회원이 다른 과실이 없는 한 카드사로부터 보상받음</w:t>
      </w:r>
    </w:p>
    <w:p w14:paraId="14179B10" w14:textId="517B27DF" w:rsidR="00C426E1" w:rsidRDefault="00C426E1" w:rsidP="00C426E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/>
          <w:sz w:val="30"/>
          <w:szCs w:val="30"/>
        </w:rPr>
      </w:pPr>
      <w:r>
        <w:rPr>
          <w:rFonts w:ascii="HY신명조" w:eastAsia="HY신명조" w:hint="eastAsia"/>
          <w:sz w:val="30"/>
          <w:szCs w:val="30"/>
        </w:rPr>
        <w:t>할부거래</w:t>
      </w:r>
    </w:p>
    <w:p w14:paraId="55E76302" w14:textId="5CB9E4D1" w:rsidR="00C426E1" w:rsidRDefault="00C426E1" w:rsidP="00C426E1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30"/>
          <w:szCs w:val="30"/>
        </w:rPr>
      </w:pPr>
      <w:proofErr w:type="spellStart"/>
      <w:proofErr w:type="gramStart"/>
      <w:r>
        <w:rPr>
          <w:rFonts w:ascii="HY신명조" w:eastAsia="HY신명조" w:hint="eastAsia"/>
          <w:sz w:val="30"/>
          <w:szCs w:val="30"/>
        </w:rPr>
        <w:t>철회권</w:t>
      </w:r>
      <w:proofErr w:type="spellEnd"/>
      <w:r>
        <w:rPr>
          <w:rFonts w:ascii="HY신명조" w:eastAsia="HY신명조" w:hint="eastAsia"/>
          <w:sz w:val="30"/>
          <w:szCs w:val="30"/>
        </w:rPr>
        <w:t xml:space="preserve"> </w:t>
      </w:r>
      <w:r>
        <w:rPr>
          <w:rFonts w:ascii="HY신명조" w:eastAsia="HY신명조"/>
          <w:sz w:val="30"/>
          <w:szCs w:val="30"/>
        </w:rPr>
        <w:t>:</w:t>
      </w:r>
      <w:proofErr w:type="gramEnd"/>
      <w:r>
        <w:rPr>
          <w:rFonts w:ascii="HY신명조" w:eastAsia="HY신명조"/>
          <w:sz w:val="30"/>
          <w:szCs w:val="30"/>
        </w:rPr>
        <w:t xml:space="preserve"> </w:t>
      </w:r>
      <w:r>
        <w:rPr>
          <w:rFonts w:ascii="HY신명조" w:eastAsia="HY신명조" w:hint="eastAsia"/>
          <w:sz w:val="30"/>
          <w:szCs w:val="30"/>
        </w:rPr>
        <w:t xml:space="preserve">신용카드 할부구입시 사유와 관계없이 계약서를 교부 받은 날 또는 계약서를 교부 받지 않은 경우에는 목적물을 인도 받은 날부터 </w:t>
      </w:r>
      <w:r>
        <w:rPr>
          <w:rFonts w:ascii="HY신명조" w:eastAsia="HY신명조"/>
          <w:sz w:val="30"/>
          <w:szCs w:val="30"/>
        </w:rPr>
        <w:t>7</w:t>
      </w:r>
      <w:r>
        <w:rPr>
          <w:rFonts w:ascii="HY신명조" w:eastAsia="HY신명조" w:hint="eastAsia"/>
          <w:sz w:val="30"/>
          <w:szCs w:val="30"/>
        </w:rPr>
        <w:t>일 이내 행사</w:t>
      </w:r>
    </w:p>
    <w:p w14:paraId="089ABA93" w14:textId="5D65EAC2" w:rsidR="00C426E1" w:rsidRDefault="00C426E1" w:rsidP="00C426E1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30"/>
          <w:szCs w:val="30"/>
        </w:rPr>
      </w:pPr>
      <w:proofErr w:type="gramStart"/>
      <w:r>
        <w:rPr>
          <w:rFonts w:ascii="HY신명조" w:eastAsia="HY신명조" w:hint="eastAsia"/>
          <w:sz w:val="30"/>
          <w:szCs w:val="30"/>
        </w:rPr>
        <w:t xml:space="preserve">항변권 </w:t>
      </w:r>
      <w:r>
        <w:rPr>
          <w:rFonts w:ascii="HY신명조" w:eastAsia="HY신명조"/>
          <w:sz w:val="30"/>
          <w:szCs w:val="30"/>
        </w:rPr>
        <w:t>:</w:t>
      </w:r>
      <w:proofErr w:type="gramEnd"/>
      <w:r>
        <w:rPr>
          <w:rFonts w:ascii="HY신명조" w:eastAsia="HY신명조"/>
          <w:sz w:val="30"/>
          <w:szCs w:val="30"/>
        </w:rPr>
        <w:t xml:space="preserve"> </w:t>
      </w:r>
      <w:r>
        <w:rPr>
          <w:rFonts w:ascii="HY신명조" w:eastAsia="HY신명조" w:hint="eastAsia"/>
          <w:sz w:val="30"/>
          <w:szCs w:val="30"/>
        </w:rPr>
        <w:t>물품에 하자가 있거나 회원권 발행업체의 부도로 인해 회원권이 아무 소용이 없게 된 경우 카드회원이 카드대금의 납부를 거절할 수 있는 권리</w:t>
      </w:r>
    </w:p>
    <w:p w14:paraId="5B05AC64" w14:textId="25413725" w:rsidR="00C426E1" w:rsidRPr="00C426E1" w:rsidRDefault="00C426E1" w:rsidP="00C426E1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/>
          <w:sz w:val="30"/>
          <w:szCs w:val="30"/>
        </w:rPr>
      </w:pPr>
      <w:r>
        <w:rPr>
          <w:rFonts w:ascii="HY신명조" w:eastAsia="HY신명조" w:hint="eastAsia"/>
          <w:sz w:val="30"/>
          <w:szCs w:val="30"/>
        </w:rPr>
        <w:t xml:space="preserve">즉 철회권은 사유와 관련없이 </w:t>
      </w:r>
      <w:proofErr w:type="spellStart"/>
      <w:r>
        <w:rPr>
          <w:rFonts w:ascii="HY신명조" w:eastAsia="HY신명조" w:hint="eastAsia"/>
          <w:sz w:val="30"/>
          <w:szCs w:val="30"/>
        </w:rPr>
        <w:t>쿨다운하고</w:t>
      </w:r>
      <w:proofErr w:type="spellEnd"/>
      <w:r>
        <w:rPr>
          <w:rFonts w:ascii="HY신명조" w:eastAsia="HY신명조" w:hint="eastAsia"/>
          <w:sz w:val="30"/>
          <w:szCs w:val="30"/>
        </w:rPr>
        <w:t xml:space="preserve"> 바로잡을 수 있는 기회를 주는 것이고 항변권은 정당한 사유로 납부를 거절할 수 있는 권리 </w:t>
      </w:r>
    </w:p>
    <w:sectPr w:rsidR="00C426E1" w:rsidRPr="00C426E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HY신명조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C02D42"/>
    <w:multiLevelType w:val="hybridMultilevel"/>
    <w:tmpl w:val="98C06896"/>
    <w:lvl w:ilvl="0" w:tplc="8EA61344">
      <w:numFmt w:val="bullet"/>
      <w:lvlText w:val="-"/>
      <w:lvlJc w:val="left"/>
      <w:pPr>
        <w:ind w:left="800" w:hanging="360"/>
      </w:pPr>
      <w:rPr>
        <w:rFonts w:ascii="HY신명조" w:eastAsia="HY신명조" w:hAnsiTheme="minorHAnsi" w:cstheme="minorBidi" w:hint="eastAsia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21451905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1601"/>
    <w:rsid w:val="00031C7B"/>
    <w:rsid w:val="000B7A1C"/>
    <w:rsid w:val="002B1601"/>
    <w:rsid w:val="00335B29"/>
    <w:rsid w:val="003717D4"/>
    <w:rsid w:val="003B2002"/>
    <w:rsid w:val="003C624F"/>
    <w:rsid w:val="004B7339"/>
    <w:rsid w:val="004F3368"/>
    <w:rsid w:val="005B1331"/>
    <w:rsid w:val="00601649"/>
    <w:rsid w:val="00602EA0"/>
    <w:rsid w:val="00605BA3"/>
    <w:rsid w:val="00606F04"/>
    <w:rsid w:val="007A6F71"/>
    <w:rsid w:val="00821891"/>
    <w:rsid w:val="00833315"/>
    <w:rsid w:val="00867263"/>
    <w:rsid w:val="0088502E"/>
    <w:rsid w:val="008E1214"/>
    <w:rsid w:val="009A7EFB"/>
    <w:rsid w:val="009D1705"/>
    <w:rsid w:val="00A671F1"/>
    <w:rsid w:val="00AC3B43"/>
    <w:rsid w:val="00B6747A"/>
    <w:rsid w:val="00B91754"/>
    <w:rsid w:val="00C426E1"/>
    <w:rsid w:val="00D210D0"/>
    <w:rsid w:val="00D32226"/>
    <w:rsid w:val="00EA61D9"/>
    <w:rsid w:val="00ED63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4C7A6D"/>
  <w15:chartTrackingRefBased/>
  <w15:docId w15:val="{3AC8EAA9-035E-46B6-8B2D-284EB3F9AF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1601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1598</TotalTime>
  <Pages>20</Pages>
  <Words>1298</Words>
  <Characters>7400</Characters>
  <Application>Microsoft Office Word</Application>
  <DocSecurity>0</DocSecurity>
  <Lines>61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202010891@sangmyung.kr</dc:creator>
  <cp:keywords/>
  <dc:description/>
  <cp:lastModifiedBy>이근희</cp:lastModifiedBy>
  <cp:revision>6</cp:revision>
  <dcterms:created xsi:type="dcterms:W3CDTF">2023-04-13T10:07:00Z</dcterms:created>
  <dcterms:modified xsi:type="dcterms:W3CDTF">2023-04-19T17:45:00Z</dcterms:modified>
</cp:coreProperties>
</file>