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00F" w:rsidRDefault="005231A0">
      <w:fldSimple w:instr=" DOCPROPERTY  Title  \* MERGEFORMAT ">
        <w:r>
          <w:t>CustomTitle</w:t>
        </w:r>
      </w:fldSimple>
      <w:bookmarkStart w:id="0" w:name="_GoBack"/>
      <w:bookmarkEnd w:id="0"/>
    </w:p>
    <w:sectPr w:rsidR="002D3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1A0"/>
    <w:rsid w:val="0007037F"/>
    <w:rsid w:val="005231A0"/>
    <w:rsid w:val="00DF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2014-07-18T08:13:00Z</dcterms:created>
  <dcterms:modified xsi:type="dcterms:W3CDTF">2014-07-18T08:16:00Z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le">
    <vt:lpwstr>CustomTitle</vt:lpwstr>
  </property>
</Properties>
</file>