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6F" w:rsidRDefault="00961882"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0A570" wp14:editId="65E79E77">
                <wp:simplePos x="0" y="0"/>
                <wp:positionH relativeFrom="column">
                  <wp:posOffset>674370</wp:posOffset>
                </wp:positionH>
                <wp:positionV relativeFrom="paragraph">
                  <wp:posOffset>3686175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420" w:rsidRPr="00F37420" w:rsidRDefault="00F37420" w:rsidP="00F37420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 w:rsidRPr="00F37420">
                              <w:rPr>
                                <w:b/>
                                <w:color w:val="F79646" w:themeColor="accent6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nd still having fun!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0A5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.1pt;margin-top:290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PGMxVbdAAAACwEAAA8AAAAAAAAAAAAAAAAAfAQAAGRycy9kb3ducmV2&#10;LnhtbFBLBQYAAAAABAAEAPMAAACGBQAAAAA=&#10;" filled="f" stroked="f">
                <v:textbox style="mso-fit-shape-to-text:t">
                  <w:txbxContent>
                    <w:p w:rsidR="00F37420" w:rsidRPr="00F37420" w:rsidRDefault="00F37420" w:rsidP="00F37420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 w:rsidRPr="00F37420">
                        <w:rPr>
                          <w:b/>
                          <w:color w:val="F79646" w:themeColor="accent6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nd still having fun!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71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420"/>
    <w:rsid w:val="000833AA"/>
    <w:rsid w:val="006A51A4"/>
    <w:rsid w:val="006E6EB2"/>
    <w:rsid w:val="0071726F"/>
    <w:rsid w:val="00961882"/>
    <w:rsid w:val="00F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19A96-763D-4E04-B512-1D0CB5EC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3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7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Tash (WPS Security Watchdog)</dc:creator>
  <cp:lastModifiedBy>balage</cp:lastModifiedBy>
  <cp:revision>3</cp:revision>
  <cp:lastPrinted>2014-06-25T13:40:00Z</cp:lastPrinted>
  <dcterms:created xsi:type="dcterms:W3CDTF">2020-09-02T18:10:00Z</dcterms:created>
  <dcterms:modified xsi:type="dcterms:W3CDTF">2020-09-17T11:48:00Z</dcterms:modified>
</cp:coreProperties>
</file>