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5D" w:rsidRPr="00632508" w:rsidRDefault="00D60AC5" w:rsidP="007C3783">
      <w:pPr>
        <w:spacing w:after="120" w:line="240" w:lineRule="auto"/>
      </w:pPr>
      <w:r>
        <w:rPr>
          <w:noProof/>
          <w:lang w:eastAsia="en-CA"/>
        </w:rPr>
        <w:drawing>
          <wp:anchor distT="0" distB="0" distL="114300" distR="114300" simplePos="0" relativeHeight="251658240" behindDoc="1" locked="0" layoutInCell="1" allowOverlap="1" wp14:anchorId="22D4B167" wp14:editId="54A692E2">
            <wp:simplePos x="0" y="0"/>
            <wp:positionH relativeFrom="column">
              <wp:posOffset>3857625</wp:posOffset>
            </wp:positionH>
            <wp:positionV relativeFrom="paragraph">
              <wp:posOffset>-133350</wp:posOffset>
            </wp:positionV>
            <wp:extent cx="1466850" cy="1428750"/>
            <wp:effectExtent l="0" t="0" r="0" b="0"/>
            <wp:wrapThrough wrapText="bothSides">
              <wp:wrapPolygon edited="0">
                <wp:start x="0" y="0"/>
                <wp:lineTo x="0" y="21312"/>
                <wp:lineTo x="21319" y="21312"/>
                <wp:lineTo x="213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X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1428750"/>
                    </a:xfrm>
                    <a:prstGeom prst="rect">
                      <a:avLst/>
                    </a:prstGeom>
                  </pic:spPr>
                </pic:pic>
              </a:graphicData>
            </a:graphic>
            <wp14:sizeRelH relativeFrom="page">
              <wp14:pctWidth>0</wp14:pctWidth>
            </wp14:sizeRelH>
            <wp14:sizeRelV relativeFrom="page">
              <wp14:pctHeight>0</wp14:pctHeight>
            </wp14:sizeRelV>
          </wp:anchor>
        </w:drawing>
      </w:r>
      <w:r w:rsidR="00E84524">
        <w:rPr>
          <w:b/>
          <w:i/>
        </w:rPr>
        <w:t>Proposal for the Software Controlled Drone Project</w:t>
      </w:r>
    </w:p>
    <w:p w:rsidR="007C3783" w:rsidRPr="007C3783" w:rsidRDefault="00992A49">
      <w:r>
        <w:t xml:space="preserve">Prepared by Denis </w:t>
      </w:r>
      <w:proofErr w:type="spellStart"/>
      <w:r>
        <w:t>Stepanov</w:t>
      </w:r>
      <w:proofErr w:type="spellEnd"/>
      <w:r w:rsidR="009D16BF">
        <w:t xml:space="preserve"> and Kevin </w:t>
      </w:r>
      <w:proofErr w:type="spellStart"/>
      <w:r w:rsidR="009D16BF">
        <w:t>Libdan</w:t>
      </w:r>
      <w:proofErr w:type="spellEnd"/>
      <w:r w:rsidR="00DE3DE5" w:rsidRPr="00ED64C4">
        <w:br/>
      </w:r>
      <w:r w:rsidR="00031A56" w:rsidRPr="00ED64C4">
        <w:rPr>
          <w:i/>
        </w:rPr>
        <w:t>Computer Engineering Technology Student</w:t>
      </w:r>
      <w:r w:rsidR="007C3783">
        <w:rPr>
          <w:i/>
        </w:rPr>
        <w:br/>
      </w:r>
      <w:r w:rsidR="009D16BF">
        <w:t>github.com/libs1/softwarecontrolleddrone.github.io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0B3C00">
        <w:t xml:space="preserve"> </w:t>
      </w:r>
      <w:r w:rsidR="009F544D" w:rsidRPr="009D16BF">
        <w:t>controlling a drone</w:t>
      </w:r>
      <w:r w:rsidR="007A1BFB">
        <w:t xml:space="preserve">. The </w:t>
      </w:r>
      <w:r w:rsidR="00DE3DE5" w:rsidRPr="00ED64C4">
        <w:t xml:space="preserve">database will store </w:t>
      </w:r>
      <w:r w:rsidR="009F544D" w:rsidRPr="009D16BF">
        <w:t>information on flight control</w:t>
      </w:r>
      <w:r w:rsidR="00DE3DE5" w:rsidRPr="00ED64C4">
        <w:t>. The mobile device functionality will include</w:t>
      </w:r>
      <w:r w:rsidR="007A1BFB">
        <w:t xml:space="preserve"> </w:t>
      </w:r>
      <w:r w:rsidR="009F544D" w:rsidRPr="009D16BF">
        <w:t>software support for controlling the flight of the drone</w:t>
      </w:r>
      <w:r w:rsidR="009D16BF">
        <w:t xml:space="preserve"> </w:t>
      </w:r>
      <w:r w:rsidR="007A1BFB">
        <w:t>and will be further detailed in the mobile application proposal</w:t>
      </w:r>
      <w:r w:rsidR="00DE3DE5" w:rsidRPr="00ED64C4">
        <w:t xml:space="preserve">. </w:t>
      </w:r>
      <w:r w:rsidR="008F5D6A" w:rsidRPr="00ED64C4">
        <w:t>I will be collaborating with</w:t>
      </w:r>
      <w:r w:rsidR="007A1BFB">
        <w:t xml:space="preserve"> the following company/department </w:t>
      </w:r>
      <w:r w:rsidR="00787B90" w:rsidRPr="009D16BF">
        <w:t>Future Humber Quadcopter Swarm</w:t>
      </w:r>
      <w:r w:rsidR="008F5D6A" w:rsidRPr="00ED64C4">
        <w:t xml:space="preserve">. </w:t>
      </w:r>
      <w:r w:rsidR="00CB68B5">
        <w:t>In the winter semester I plan to form a g</w:t>
      </w:r>
      <w:r w:rsidR="009D16BF">
        <w:t>roup with Kevin Libdan, who is a</w:t>
      </w:r>
      <w:r w:rsidR="00CB68B5">
        <w:t xml:space="preserve">lso building similar hardware this term </w:t>
      </w:r>
      <w:r w:rsidR="007A1BFB">
        <w:t>and working on</w:t>
      </w:r>
      <w:r w:rsidR="009D16BF">
        <w:t xml:space="preserve"> the mobile application with me</w:t>
      </w:r>
      <w:r w:rsidR="00CB68B5">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Pr="00ED64C4" w:rsidRDefault="001B6B5D">
      <w:pPr>
        <w:rPr>
          <w:b/>
        </w:rPr>
      </w:pPr>
      <w:r w:rsidRPr="00ED64C4">
        <w:rPr>
          <w:b/>
        </w:rPr>
        <w:t>Background</w:t>
      </w:r>
    </w:p>
    <w:p w:rsidR="00557F19" w:rsidRPr="009D16BF" w:rsidRDefault="00CB68B5" w:rsidP="00CB68B5">
      <w:r>
        <w:t xml:space="preserve">The problem solved by project is </w:t>
      </w:r>
      <w:r w:rsidR="00556B6D" w:rsidRPr="009D16BF">
        <w:t>to control a drone remotely with an application built for android devices. The problem is to recognize the radio signal used to communicate with the drone and make the android application to</w:t>
      </w:r>
      <w:r w:rsidR="00557F19" w:rsidRPr="009D16BF">
        <w:t xml:space="preserve"> send proper flight instructions to the drone.</w:t>
      </w:r>
    </w:p>
    <w:p w:rsidR="00CB68B5" w:rsidRPr="009D16BF" w:rsidRDefault="00557F19" w:rsidP="00CB68B5">
      <w:r w:rsidRPr="009D16BF">
        <w:t xml:space="preserve">Drone technology is fairly new and it’s becoming popular day by day. It has become popular enough so that </w:t>
      </w:r>
      <w:r w:rsidR="009D16BF" w:rsidRPr="009D16BF">
        <w:t>an organization like Amazon is</w:t>
      </w:r>
      <w:r w:rsidR="005716EF" w:rsidRPr="009D16BF">
        <w:t xml:space="preserve"> testing product delivery by drone. But controlling manual or automated flight path of drones is difficult and requires dedicated controllers. Controllers can sometimes be more expensive or non-intuitive to use. In this situation widely popular can make the task more fun, intuitive and widely accessible. Android applications are easily obtainable and can have very intuitive user interface. In addition android devices are ubiqu</w:t>
      </w:r>
      <w:r w:rsidR="00787B90" w:rsidRPr="009D16BF">
        <w:t xml:space="preserve">itous. So having proper android application for controlling the drones </w:t>
      </w:r>
      <w:r w:rsidR="009D16BF" w:rsidRPr="009D16BF">
        <w:t>has</w:t>
      </w:r>
      <w:r w:rsidR="00787B90" w:rsidRPr="009D16BF">
        <w:t xml:space="preserve"> very high potential to make drones more popular and user friendly.</w:t>
      </w:r>
    </w:p>
    <w:p w:rsidR="00A26612" w:rsidRDefault="00393600">
      <w:r>
        <w:t>I have search</w:t>
      </w:r>
      <w:r w:rsidR="00A26612">
        <w:t>ed</w:t>
      </w:r>
      <w:r>
        <w:t xml:space="preserve"> for prior art via Humber’s IEEE subscription selecting “</w:t>
      </w:r>
      <w:r w:rsidRPr="00393600">
        <w:t>My Subscribed Content</w:t>
      </w:r>
      <w:proofErr w:type="gramStart"/>
      <w:r w:rsidR="00CF2439">
        <w:t>”[</w:t>
      </w:r>
      <w:proofErr w:type="gramEnd"/>
      <w:r w:rsidR="00CF2439">
        <w:t>1</w:t>
      </w:r>
      <w:r>
        <w:t xml:space="preserve">] and have found </w:t>
      </w:r>
      <w:r w:rsidR="00A26612">
        <w:t xml:space="preserve">and read </w:t>
      </w:r>
      <w:r w:rsidR="00CF2439">
        <w:t>[2</w:t>
      </w:r>
      <w:r>
        <w:t>] w</w:t>
      </w:r>
      <w:r w:rsidR="00A26612">
        <w:t>hich provides insight into similar efforts.</w:t>
      </w:r>
    </w:p>
    <w:p w:rsidR="00FD0890" w:rsidRDefault="00FD0890">
      <w:r>
        <w:t xml:space="preserve">The first article discusses how </w:t>
      </w:r>
      <w:r w:rsidR="004C3201">
        <w:t xml:space="preserve">UAVS have been getting a lot of attention due to its low cost of implementation and how an AR drone is being controlled by a motion capture system to follow a </w:t>
      </w:r>
      <w:r w:rsidR="00AF5B06">
        <w:t xml:space="preserve">moving target. </w:t>
      </w:r>
      <w:r w:rsidR="004C3201">
        <w:t>[@7786340]</w:t>
      </w:r>
    </w:p>
    <w:p w:rsidR="004C3201" w:rsidRDefault="004C3201">
      <w:r>
        <w:t xml:space="preserve">The second article discusses how to collect input information </w:t>
      </w:r>
      <w:r w:rsidR="00AF5B06">
        <w:t>for the controller used for the AR drone. [@6852167]</w:t>
      </w:r>
    </w:p>
    <w:p w:rsidR="00AF5B06" w:rsidRDefault="00AF5B06">
      <w:r>
        <w:lastRenderedPageBreak/>
        <w:t xml:space="preserve">The third article discusses </w:t>
      </w:r>
      <w:r w:rsidRPr="00AF5B06">
        <w:rPr>
          <w:lang w:val="en-US"/>
        </w:rPr>
        <w:t>estimating UAV systems total ownership cost including hardware components, software design, and operations</w:t>
      </w:r>
      <w:r>
        <w:rPr>
          <w:lang w:val="en-US"/>
        </w:rPr>
        <w:t>. [@</w:t>
      </w:r>
      <w:bookmarkStart w:id="0" w:name="_GoBack"/>
      <w:bookmarkEnd w:id="0"/>
      <w:r w:rsidRPr="00AF5B06">
        <w:t>6496852</w:t>
      </w:r>
      <w:r>
        <w:t>]</w:t>
      </w:r>
    </w:p>
    <w:p w:rsidR="004C3201" w:rsidRDefault="004C3201"/>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w:t>
      </w:r>
      <w:proofErr w:type="gramStart"/>
      <w:r w:rsidR="0086296A" w:rsidRPr="00ED64C4">
        <w:t xml:space="preserve">2 </w:t>
      </w:r>
      <w:r w:rsidR="00A26612">
        <w:t>System integration</w:t>
      </w:r>
      <w:proofErr w:type="gramEnd"/>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lastRenderedPageBreak/>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Acquiring components and writing progress 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 xml:space="preserve">Presentation PowerPoint </w:t>
            </w:r>
            <w:proofErr w:type="gramStart"/>
            <w:r w:rsidRPr="000B3C00">
              <w:t>file</w:t>
            </w:r>
            <w:proofErr w:type="gramEnd"/>
            <w:r w:rsidRPr="000B3C00">
              <w:t xml:space="preserv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lastRenderedPageBreak/>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 xml:space="preserve">Presentation PowerPoint </w:t>
            </w:r>
            <w:proofErr w:type="gramStart"/>
            <w:r w:rsidRPr="000B3C00">
              <w:t>file</w:t>
            </w:r>
            <w:proofErr w:type="gramEnd"/>
            <w:r w:rsidRPr="000B3C00">
              <w:t xml:space="preserv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 xml:space="preserve">icrocomputer composed of a quad-core Windows 10 </w:t>
            </w:r>
            <w:proofErr w:type="spellStart"/>
            <w:r w:rsidR="00E84004" w:rsidRPr="00ED64C4">
              <w:t>IoT</w:t>
            </w:r>
            <w:proofErr w:type="spellEnd"/>
            <w:r w:rsidR="00E84004" w:rsidRPr="00ED64C4">
              <w:t xml:space="preserve"> core compatible Broadcom BCM2836 </w:t>
            </w:r>
            <w:proofErr w:type="spellStart"/>
            <w:r w:rsidR="00E84004" w:rsidRPr="00ED64C4">
              <w:t>SoC</w:t>
            </w:r>
            <w:proofErr w:type="spellEnd"/>
            <w:r w:rsidR="00E84004" w:rsidRPr="00ED64C4">
              <w:t xml:space="preserve">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lastRenderedPageBreak/>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w:t>
      </w:r>
      <w:proofErr w:type="spellStart"/>
      <w:r w:rsidR="00393600">
        <w:t>IoT</w:t>
      </w:r>
      <w:proofErr w:type="spellEnd"/>
      <w:r w:rsidR="00393600">
        <w:t xml:space="preserve"> solution for </w:t>
      </w:r>
      <w:r w:rsidR="00992A49">
        <w:rPr>
          <w:u w:val="single"/>
        </w:rPr>
        <w:t>Future Humber Quadcopter Swarm</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proofErr w:type="spellStart"/>
      <w:r w:rsidR="00B459B7" w:rsidRPr="00ED64C4">
        <w:t>IoT</w:t>
      </w:r>
      <w:proofErr w:type="spellEnd"/>
      <w:r w:rsidR="00B459B7" w:rsidRPr="00ED64C4">
        <w:t xml:space="preserve">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E13A3A" w:rsidRPr="00E13A3A" w:rsidRDefault="00E13A3A" w:rsidP="00D86AF4"/>
    <w:sectPr w:rsidR="00E13A3A" w:rsidRPr="00E13A3A" w:rsidSect="002B4F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C6F" w:rsidRDefault="001C6C6F" w:rsidP="00B0077F">
      <w:pPr>
        <w:spacing w:after="0" w:line="240" w:lineRule="auto"/>
      </w:pPr>
      <w:r>
        <w:separator/>
      </w:r>
    </w:p>
  </w:endnote>
  <w:endnote w:type="continuationSeparator" w:id="0">
    <w:p w:rsidR="001C6C6F" w:rsidRDefault="001C6C6F"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953777">
      <w:rPr>
        <w:b/>
        <w:bCs/>
        <w:noProof/>
      </w:rPr>
      <w:t>1</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953777">
      <w:rPr>
        <w:b/>
        <w:bCs/>
        <w:noProof/>
      </w:rPr>
      <w:t>5</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C6F" w:rsidRDefault="001C6C6F" w:rsidP="00B0077F">
      <w:pPr>
        <w:spacing w:after="0" w:line="240" w:lineRule="auto"/>
      </w:pPr>
      <w:r>
        <w:separator/>
      </w:r>
    </w:p>
  </w:footnote>
  <w:footnote w:type="continuationSeparator" w:id="0">
    <w:p w:rsidR="001C6C6F" w:rsidRDefault="001C6C6F"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93"/>
    <w:rsid w:val="00023DE8"/>
    <w:rsid w:val="00031A56"/>
    <w:rsid w:val="00092C00"/>
    <w:rsid w:val="000B3C00"/>
    <w:rsid w:val="000D215F"/>
    <w:rsid w:val="00111CF1"/>
    <w:rsid w:val="001216EA"/>
    <w:rsid w:val="00132810"/>
    <w:rsid w:val="00193EA1"/>
    <w:rsid w:val="001A3A4D"/>
    <w:rsid w:val="001B6B5D"/>
    <w:rsid w:val="001C4B43"/>
    <w:rsid w:val="001C58C4"/>
    <w:rsid w:val="001C6C6F"/>
    <w:rsid w:val="001F0371"/>
    <w:rsid w:val="00213662"/>
    <w:rsid w:val="00245D72"/>
    <w:rsid w:val="00260AED"/>
    <w:rsid w:val="00296E96"/>
    <w:rsid w:val="002A270E"/>
    <w:rsid w:val="002A7314"/>
    <w:rsid w:val="002B4FA9"/>
    <w:rsid w:val="002D3D8E"/>
    <w:rsid w:val="002D4CB1"/>
    <w:rsid w:val="002E598C"/>
    <w:rsid w:val="003010C6"/>
    <w:rsid w:val="00341067"/>
    <w:rsid w:val="00354AB0"/>
    <w:rsid w:val="00365C04"/>
    <w:rsid w:val="003806C4"/>
    <w:rsid w:val="00393600"/>
    <w:rsid w:val="003A5E0A"/>
    <w:rsid w:val="003F3938"/>
    <w:rsid w:val="004102D0"/>
    <w:rsid w:val="00453128"/>
    <w:rsid w:val="00462896"/>
    <w:rsid w:val="00463DA3"/>
    <w:rsid w:val="00464F98"/>
    <w:rsid w:val="00496A17"/>
    <w:rsid w:val="004C3201"/>
    <w:rsid w:val="004C766D"/>
    <w:rsid w:val="004D14EC"/>
    <w:rsid w:val="004E3672"/>
    <w:rsid w:val="004E6567"/>
    <w:rsid w:val="005239C7"/>
    <w:rsid w:val="00544493"/>
    <w:rsid w:val="005444A2"/>
    <w:rsid w:val="00547515"/>
    <w:rsid w:val="00556B6D"/>
    <w:rsid w:val="00557F19"/>
    <w:rsid w:val="005716EF"/>
    <w:rsid w:val="00576A32"/>
    <w:rsid w:val="00590D95"/>
    <w:rsid w:val="005A17B2"/>
    <w:rsid w:val="005F4097"/>
    <w:rsid w:val="00632508"/>
    <w:rsid w:val="006510CE"/>
    <w:rsid w:val="006C363A"/>
    <w:rsid w:val="006C70E7"/>
    <w:rsid w:val="006E6E63"/>
    <w:rsid w:val="00737B69"/>
    <w:rsid w:val="00747E55"/>
    <w:rsid w:val="00787B90"/>
    <w:rsid w:val="007A1631"/>
    <w:rsid w:val="007A1BFB"/>
    <w:rsid w:val="007C3783"/>
    <w:rsid w:val="007E46F9"/>
    <w:rsid w:val="0086296A"/>
    <w:rsid w:val="00872A11"/>
    <w:rsid w:val="00877AC2"/>
    <w:rsid w:val="00885290"/>
    <w:rsid w:val="008E1280"/>
    <w:rsid w:val="008F4023"/>
    <w:rsid w:val="008F5D6A"/>
    <w:rsid w:val="00953777"/>
    <w:rsid w:val="0097449C"/>
    <w:rsid w:val="00992A49"/>
    <w:rsid w:val="009C07C0"/>
    <w:rsid w:val="009D16BF"/>
    <w:rsid w:val="009D5DF1"/>
    <w:rsid w:val="009E71B5"/>
    <w:rsid w:val="009F17B9"/>
    <w:rsid w:val="009F544D"/>
    <w:rsid w:val="00A16E6D"/>
    <w:rsid w:val="00A26612"/>
    <w:rsid w:val="00A46391"/>
    <w:rsid w:val="00A775C2"/>
    <w:rsid w:val="00A92CD9"/>
    <w:rsid w:val="00AA28F7"/>
    <w:rsid w:val="00AB233C"/>
    <w:rsid w:val="00AC0404"/>
    <w:rsid w:val="00AD3021"/>
    <w:rsid w:val="00AD75A1"/>
    <w:rsid w:val="00AF5B06"/>
    <w:rsid w:val="00B0077F"/>
    <w:rsid w:val="00B459B7"/>
    <w:rsid w:val="00B60184"/>
    <w:rsid w:val="00B82B35"/>
    <w:rsid w:val="00BC18A9"/>
    <w:rsid w:val="00C37CFB"/>
    <w:rsid w:val="00C511A9"/>
    <w:rsid w:val="00C715A6"/>
    <w:rsid w:val="00C722DD"/>
    <w:rsid w:val="00C74248"/>
    <w:rsid w:val="00C87F40"/>
    <w:rsid w:val="00CB68B5"/>
    <w:rsid w:val="00CF2439"/>
    <w:rsid w:val="00D05083"/>
    <w:rsid w:val="00D07DB6"/>
    <w:rsid w:val="00D30ED5"/>
    <w:rsid w:val="00D341C8"/>
    <w:rsid w:val="00D500A1"/>
    <w:rsid w:val="00D560FE"/>
    <w:rsid w:val="00D60AC5"/>
    <w:rsid w:val="00D86AF4"/>
    <w:rsid w:val="00DC2784"/>
    <w:rsid w:val="00DC2DDD"/>
    <w:rsid w:val="00DE3DE5"/>
    <w:rsid w:val="00DF2756"/>
    <w:rsid w:val="00E056D5"/>
    <w:rsid w:val="00E13A3A"/>
    <w:rsid w:val="00E3626D"/>
    <w:rsid w:val="00E84004"/>
    <w:rsid w:val="00E84524"/>
    <w:rsid w:val="00EC7F10"/>
    <w:rsid w:val="00ED64C4"/>
    <w:rsid w:val="00ED7A93"/>
    <w:rsid w:val="00F003D6"/>
    <w:rsid w:val="00F25F1C"/>
    <w:rsid w:val="00F34876"/>
    <w:rsid w:val="00F55D59"/>
    <w:rsid w:val="00F624DB"/>
    <w:rsid w:val="00FA6C28"/>
    <w:rsid w:val="00FC0130"/>
    <w:rsid w:val="00FD089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Kevin</cp:lastModifiedBy>
  <cp:revision>12</cp:revision>
  <cp:lastPrinted>2015-08-29T00:34:00Z</cp:lastPrinted>
  <dcterms:created xsi:type="dcterms:W3CDTF">2017-01-10T21:11:00Z</dcterms:created>
  <dcterms:modified xsi:type="dcterms:W3CDTF">2017-01-16T21:05:00Z</dcterms:modified>
</cp:coreProperties>
</file>